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A7" w:rsidRDefault="00606AE7">
      <w:r>
        <w:t>Malcom Chiaji</w:t>
      </w:r>
    </w:p>
    <w:p w:rsidR="00606AE7" w:rsidRDefault="00606AE7">
      <w:r>
        <w:t>SCT212-0063/2021</w:t>
      </w:r>
    </w:p>
    <w:p w:rsidR="00606AE7" w:rsidRPr="00606AE7" w:rsidRDefault="00841735" w:rsidP="00606AE7">
      <w:pPr>
        <w:pStyle w:val="Heading3"/>
        <w:rPr>
          <w:b w:val="0"/>
        </w:rPr>
      </w:pPr>
      <w:r>
        <w:rPr>
          <w:b w:val="0"/>
        </w:rPr>
        <w:t>Lab4</w:t>
      </w:r>
      <w:r w:rsidR="00606AE7" w:rsidRPr="00606AE7">
        <w:rPr>
          <w:b w:val="0"/>
        </w:rPr>
        <w:br/>
      </w:r>
      <w:r w:rsidR="00606AE7" w:rsidRPr="00606AE7">
        <w:rPr>
          <w:b w:val="0"/>
        </w:rPr>
        <w:br/>
        <w:t>E1: Cache Tag and Speedup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a. Tag Size:</w:t>
      </w:r>
    </w:p>
    <w:p w:rsidR="00606AE7" w:rsidRPr="00606AE7" w:rsidRDefault="00606AE7" w:rsidP="00606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Address size: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32 bits</w:t>
      </w:r>
    </w:p>
    <w:p w:rsidR="00606AE7" w:rsidRPr="00606AE7" w:rsidRDefault="00606AE7" w:rsidP="00606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Block size: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64 bytes → 6 bits for offset</w:t>
      </w:r>
    </w:p>
    <w:p w:rsidR="00606AE7" w:rsidRPr="00606AE7" w:rsidRDefault="00606AE7" w:rsidP="00606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Cache size: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256 KB = 2¹⁸ bytes</w:t>
      </w:r>
    </w:p>
    <w:p w:rsidR="00606AE7" w:rsidRPr="00606AE7" w:rsidRDefault="00606AE7" w:rsidP="00606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4-way set associative: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2¹⁸ / (4 × 64) = 1024 sets → 10 bits for index</w:t>
      </w:r>
    </w:p>
    <w:p w:rsidR="00606AE7" w:rsidRPr="00606AE7" w:rsidRDefault="00606AE7" w:rsidP="00606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Tag size: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32 - 10 - 6 = </w:t>
      </w: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16 bits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b. Speedup if all accesses hit:</w:t>
      </w:r>
    </w:p>
    <w:p w:rsidR="00841735" w:rsidRPr="00841735" w:rsidRDefault="00506D43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 I = CP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 xml:space="preserve">execution + </w:t>
      </w:r>
      <w:proofErr w:type="spellStart"/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StallCycles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erInstruction</w:t>
      </w:r>
      <w:proofErr w:type="spellEnd"/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sz w:val="24"/>
          <w:szCs w:val="24"/>
        </w:rPr>
        <w:t>For computer that always hits, CP I = 1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sz w:val="24"/>
          <w:szCs w:val="24"/>
        </w:rPr>
        <w:t>For computer with non-zero miss ra</w:t>
      </w:r>
      <w:r w:rsidR="00506D43">
        <w:rPr>
          <w:rFonts w:ascii="Times New Roman" w:eastAsia="Times New Roman" w:hAnsi="Times New Roman" w:cs="Times New Roman"/>
          <w:sz w:val="24"/>
          <w:szCs w:val="24"/>
        </w:rPr>
        <w:t xml:space="preserve">te, let us compute </w:t>
      </w:r>
      <w:proofErr w:type="spellStart"/>
      <w:r w:rsidR="00506D43">
        <w:rPr>
          <w:rFonts w:ascii="Times New Roman" w:eastAsia="Times New Roman" w:hAnsi="Times New Roman" w:cs="Times New Roman"/>
          <w:sz w:val="24"/>
          <w:szCs w:val="24"/>
        </w:rPr>
        <w:t>StallCyclesP</w:t>
      </w:r>
      <w:r w:rsidRPr="00841735">
        <w:rPr>
          <w:rFonts w:ascii="Times New Roman" w:eastAsia="Times New Roman" w:hAnsi="Times New Roman" w:cs="Times New Roman"/>
          <w:sz w:val="24"/>
          <w:szCs w:val="24"/>
        </w:rPr>
        <w:t>erInstruction</w:t>
      </w:r>
      <w:proofErr w:type="spellEnd"/>
    </w:p>
    <w:p w:rsidR="00841735" w:rsidRPr="00841735" w:rsidRDefault="00506D43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StallCyclesP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erInstruction</w:t>
      </w:r>
      <w:proofErr w:type="spellEnd"/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 xml:space="preserve"> = (Memory accesses per instr</w:t>
      </w:r>
      <w:r>
        <w:rPr>
          <w:rFonts w:ascii="Times New Roman" w:eastAsia="Times New Roman" w:hAnsi="Times New Roman" w:cs="Times New Roman"/>
          <w:sz w:val="24"/>
          <w:szCs w:val="24"/>
        </w:rPr>
        <w:t>uction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) * miss rate * miss penalty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sz w:val="24"/>
          <w:szCs w:val="24"/>
        </w:rPr>
        <w:t>Memory accesses per instruction = 1 + 0.5 (1 instruction access + 0.5 data access)</w:t>
      </w:r>
    </w:p>
    <w:p w:rsidR="00841735" w:rsidRPr="00841735" w:rsidRDefault="00506D43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StallCyclesP</w:t>
      </w:r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>erInstruction</w:t>
      </w:r>
      <w:proofErr w:type="spellEnd"/>
      <w:r w:rsidR="00841735" w:rsidRPr="00841735">
        <w:rPr>
          <w:rFonts w:ascii="Times New Roman" w:eastAsia="Times New Roman" w:hAnsi="Times New Roman" w:cs="Times New Roman"/>
          <w:sz w:val="24"/>
          <w:szCs w:val="24"/>
        </w:rPr>
        <w:t xml:space="preserve"> = 1.5 * 0.02 * 25 = 0.75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sz w:val="24"/>
          <w:szCs w:val="24"/>
        </w:rPr>
        <w:t>Therefore, CP I = 1.75</w:t>
      </w:r>
    </w:p>
    <w:p w:rsidR="00606AE7" w:rsidRPr="00606AE7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sz w:val="24"/>
          <w:szCs w:val="24"/>
        </w:rPr>
        <w:t>The computer with no cache misses is 1.75 times faster.</w:t>
      </w:r>
      <w:r w:rsidRPr="00841735">
        <w:rPr>
          <w:rFonts w:ascii="Times New Roman" w:eastAsia="Times New Roman" w:hAnsi="Times New Roman" w:cs="Times New Roman"/>
          <w:sz w:val="24"/>
          <w:szCs w:val="24"/>
        </w:rPr>
        <w:cr/>
      </w:r>
      <w:r w:rsidR="00506D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6AE7" w:rsidRPr="00606AE7" w:rsidRDefault="00606AE7" w:rsidP="00606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06AE7">
        <w:rPr>
          <w:rFonts w:ascii="Times New Roman" w:eastAsia="Times New Roman" w:hAnsi="Times New Roman" w:cs="Times New Roman"/>
          <w:bCs/>
          <w:sz w:val="27"/>
          <w:szCs w:val="27"/>
        </w:rPr>
        <w:t>E2: Memory Bandwidth Usage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Assumptions:</w:t>
      </w:r>
    </w:p>
    <w:p w:rsidR="00606AE7" w:rsidRPr="00606AE7" w:rsidRDefault="00606AE7" w:rsidP="00606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Cache block = 2 words</w:t>
      </w:r>
    </w:p>
    <w:p w:rsidR="00606AE7" w:rsidRPr="00606AE7" w:rsidRDefault="00606AE7" w:rsidP="00606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Access rate = 10⁹ words/sec → 0.5×10⁹ blocks/sec</w:t>
      </w:r>
    </w:p>
    <w:p w:rsidR="00606AE7" w:rsidRPr="00606AE7" w:rsidRDefault="00606AE7" w:rsidP="00606A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Miss rate = 5%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a. Write-through:</w:t>
      </w:r>
    </w:p>
    <w:p w:rsidR="00606AE7" w:rsidRPr="00606AE7" w:rsidRDefault="00606AE7" w:rsidP="00606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Read misses: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0.75×10⁹ × 5% = 0.0375×10⁹ → read 2 words = 0.075×10⁹ words</w:t>
      </w:r>
    </w:p>
    <w:p w:rsidR="00606AE7" w:rsidRPr="00606AE7" w:rsidRDefault="00606AE7" w:rsidP="00606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Writes (25%):</w:t>
      </w:r>
    </w:p>
    <w:p w:rsidR="00606AE7" w:rsidRPr="00606AE7" w:rsidRDefault="00606AE7" w:rsidP="00606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Write hits: 0.2375×10⁹ → write 1 word each</w:t>
      </w:r>
    </w:p>
    <w:p w:rsidR="00606AE7" w:rsidRPr="00606AE7" w:rsidRDefault="00606AE7" w:rsidP="00606A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Write misses: 0.0125×10⁹ → read 2 words + write 1 = 0.0375×10⁹ words</w:t>
      </w:r>
    </w:p>
    <w:p w:rsidR="00606AE7" w:rsidRPr="00606AE7" w:rsidRDefault="00606AE7" w:rsidP="00606A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Total:</w:t>
      </w:r>
      <w:r w:rsidRPr="00606AE7">
        <w:rPr>
          <w:rFonts w:ascii="Times New Roman" w:eastAsia="Times New Roman" w:hAnsi="Times New Roman" w:cs="Times New Roman"/>
          <w:sz w:val="24"/>
          <w:szCs w:val="24"/>
        </w:rPr>
        <w:t xml:space="preserve"> 0.075 + 0.2375 + 0.0375 = </w:t>
      </w: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0.35×10⁹ words/sec = 35% bandwidth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b. Write-back: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Then: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On a read hit there is no memory access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On a read miss: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1. If replaced line is modified then cache must send two words to memory, and then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memory must send two words to the cache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2. If replaced line is clean then memory must send two words to the cache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On a write hit there is no memory access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On a write miss: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1. If replaced line is modified then cache must send two words to memory, and then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memory must send two words to the cache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2. If replaced line is clean then memory must send two words to the cache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Thus: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Average words transferred = 0.7125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0 + 0.0375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(0.7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2 + 0.3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4) + 0.2375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0 + 0.0125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(0.7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2 + 0.3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4) = 0.13 Average bandwidth used = 0.13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109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F </w:t>
      </w:r>
      <w:proofErr w:type="spellStart"/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ractionof</w:t>
      </w:r>
      <w:proofErr w:type="spellEnd"/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bandwidt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hused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0.13 </w:t>
      </w:r>
      <w:r w:rsidRPr="00841735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^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/10^9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= 0.13 (2)</w:t>
      </w:r>
    </w:p>
    <w:p w:rsidR="00841735" w:rsidRPr="00841735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rite through cache uses more than twice the</w:t>
      </w:r>
    </w:p>
    <w:p w:rsidR="00606AE7" w:rsidRPr="00606AE7" w:rsidRDefault="00841735" w:rsidP="0084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735">
        <w:rPr>
          <w:rFonts w:ascii="Times New Roman" w:eastAsia="Times New Roman" w:hAnsi="Times New Roman" w:cs="Times New Roman"/>
          <w:bCs/>
          <w:sz w:val="24"/>
          <w:szCs w:val="24"/>
        </w:rPr>
        <w:t>cache-memory bandwidth of the write back cache.</w:t>
      </w:r>
    </w:p>
    <w:p w:rsidR="00606AE7" w:rsidRPr="00606AE7" w:rsidRDefault="00606AE7" w:rsidP="00606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06AE7">
        <w:rPr>
          <w:rFonts w:ascii="Times New Roman" w:eastAsia="Times New Roman" w:hAnsi="Times New Roman" w:cs="Times New Roman"/>
          <w:bCs/>
          <w:sz w:val="27"/>
          <w:szCs w:val="27"/>
        </w:rPr>
        <w:t xml:space="preserve">E3: Write-Through </w:t>
      </w:r>
      <w:proofErr w:type="gramStart"/>
      <w:r w:rsidRPr="00606AE7">
        <w:rPr>
          <w:rFonts w:ascii="Times New Roman" w:eastAsia="Times New Roman" w:hAnsi="Times New Roman" w:cs="Times New Roman"/>
          <w:bCs/>
          <w:sz w:val="27"/>
          <w:szCs w:val="27"/>
        </w:rPr>
        <w:t>vs</w:t>
      </w:r>
      <w:proofErr w:type="gramEnd"/>
      <w:r w:rsidRPr="00606AE7">
        <w:rPr>
          <w:rFonts w:ascii="Times New Roman" w:eastAsia="Times New Roman" w:hAnsi="Times New Roman" w:cs="Times New Roman"/>
          <w:bCs/>
          <w:sz w:val="27"/>
          <w:szCs w:val="27"/>
        </w:rPr>
        <w:t xml:space="preserve"> Write-Back Performance</w:t>
      </w:r>
    </w:p>
    <w:p w:rsidR="00606AE7" w:rsidRPr="00606AE7" w:rsidRDefault="00606AE7" w:rsidP="00606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bCs/>
          <w:sz w:val="24"/>
          <w:szCs w:val="24"/>
        </w:rPr>
        <w:t>Assumptions:</w:t>
      </w:r>
    </w:p>
    <w:p w:rsidR="00606AE7" w:rsidRPr="00606AE7" w:rsidRDefault="00606AE7" w:rsidP="00606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Miss penalties = 50 cycles</w:t>
      </w:r>
    </w:p>
    <w:p w:rsidR="00606AE7" w:rsidRPr="00606AE7" w:rsidRDefault="00606AE7" w:rsidP="00606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Loads = 26%, Stores = 9%, total = 35% of instructions</w:t>
      </w:r>
    </w:p>
    <w:p w:rsidR="00606AE7" w:rsidRPr="00606AE7" w:rsidRDefault="00606AE7" w:rsidP="00606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I-cache miss rate = 0.5%, D-cache miss rate = 1%</w:t>
      </w:r>
    </w:p>
    <w:p w:rsidR="00606AE7" w:rsidRPr="00606AE7" w:rsidRDefault="00606AE7" w:rsidP="00606A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AE7">
        <w:rPr>
          <w:rFonts w:ascii="Times New Roman" w:eastAsia="Times New Roman" w:hAnsi="Times New Roman" w:cs="Times New Roman"/>
          <w:sz w:val="24"/>
          <w:szCs w:val="24"/>
        </w:rPr>
        <w:t>Write buffer absorbs all write-through stalls</w:t>
      </w:r>
    </w:p>
    <w:p w:rsidR="00606AE7" w:rsidRPr="00606AE7" w:rsidRDefault="00606AE7" w:rsidP="00606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CPU performance equation: CP UT </w:t>
      </w:r>
      <w:proofErr w:type="spellStart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ime</w:t>
      </w:r>
      <w:proofErr w:type="spellEnd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= IC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CP I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ClockT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ime</w:t>
      </w:r>
      <w:proofErr w:type="spellEnd"/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CP 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CPIexecution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StallCyclesP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erInstruction</w:t>
      </w:r>
      <w:proofErr w:type="spellEnd"/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We know: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Instruction miss penalty is 50 cycles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Data read hit takes 1 cycle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Data write hit takes 2 cycles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Data miss penalty is 50 cycles for write through cache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Data miss penalty is 50 cycles or 100 cycles for write back cache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rate is 1% for data cache and 0.5% for instruction cache 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50% of cache blocks are dirty in the write back cache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26% of all instructions are loads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9% of all instructions are stores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Then: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Iexecution</w:t>
      </w:r>
      <w:proofErr w:type="spellEnd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0.26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1 + 0.09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2 + 0.65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1 = 1.09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Write through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StallCy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clesP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erInstruction</w:t>
      </w:r>
      <w:proofErr w:type="spellEnd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= MRI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 + MRD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(0.26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 + 0.09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50) = 0.425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so: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CP I = 1.09 + 0.425 = 1.515 (3)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Write back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StallCyclesP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erInstruction</w:t>
      </w:r>
      <w:proofErr w:type="spellEnd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= MRI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 + MRD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(0.26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(0.5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 + 0.5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100) + 0.09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(0.5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50 + 0.5 </w:t>
      </w:r>
      <w:r w:rsidRPr="00506D43">
        <w:rPr>
          <w:rFonts w:ascii="Cambria Math" w:eastAsia="Times New Roman" w:hAnsi="Cambria Math" w:cs="Cambria Math"/>
          <w:bCs/>
          <w:sz w:val="24"/>
          <w:szCs w:val="24"/>
        </w:rPr>
        <w:t>∗</w:t>
      </w: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 xml:space="preserve"> 100)) = 0.5125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so:</w:t>
      </w:r>
    </w:p>
    <w:p w:rsidR="00506D43" w:rsidRPr="00506D43" w:rsidRDefault="00506D43" w:rsidP="00506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CP I = 1.09 + 0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.5125 = 1.6025 </w:t>
      </w:r>
    </w:p>
    <w:p w:rsidR="00606AE7" w:rsidRDefault="00506D43" w:rsidP="00506D43"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Comparing </w:t>
      </w:r>
      <w:bookmarkStart w:id="0" w:name="_GoBack"/>
      <w:bookmarkEnd w:id="0"/>
      <w:r w:rsidRPr="00506D43">
        <w:rPr>
          <w:rFonts w:ascii="Times New Roman" w:eastAsia="Times New Roman" w:hAnsi="Times New Roman" w:cs="Times New Roman"/>
          <w:bCs/>
          <w:sz w:val="24"/>
          <w:szCs w:val="24"/>
        </w:rPr>
        <w:t>we notice that the system with the write back cache is 6% slower.</w:t>
      </w:r>
      <w:r w:rsidR="00606AE7">
        <w:br/>
      </w:r>
    </w:p>
    <w:sectPr w:rsidR="0060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4BB5"/>
    <w:multiLevelType w:val="multilevel"/>
    <w:tmpl w:val="3968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0F80"/>
    <w:multiLevelType w:val="multilevel"/>
    <w:tmpl w:val="9E8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219A"/>
    <w:multiLevelType w:val="multilevel"/>
    <w:tmpl w:val="934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60D73"/>
    <w:multiLevelType w:val="multilevel"/>
    <w:tmpl w:val="3C8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5C5E"/>
    <w:multiLevelType w:val="multilevel"/>
    <w:tmpl w:val="9DD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B4674"/>
    <w:multiLevelType w:val="multilevel"/>
    <w:tmpl w:val="168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6704E"/>
    <w:multiLevelType w:val="multilevel"/>
    <w:tmpl w:val="857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56392"/>
    <w:multiLevelType w:val="multilevel"/>
    <w:tmpl w:val="2F1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E7"/>
    <w:rsid w:val="00506D43"/>
    <w:rsid w:val="00606AE7"/>
    <w:rsid w:val="00841735"/>
    <w:rsid w:val="009738F1"/>
    <w:rsid w:val="00C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6F1E"/>
  <w15:chartTrackingRefBased/>
  <w15:docId w15:val="{5E98EF22-3F2E-4947-A627-53002F3D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A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6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Chiaji</dc:creator>
  <cp:keywords/>
  <dc:description/>
  <cp:lastModifiedBy>Malcom Chiaji</cp:lastModifiedBy>
  <cp:revision>2</cp:revision>
  <dcterms:created xsi:type="dcterms:W3CDTF">2025-04-29T22:46:00Z</dcterms:created>
  <dcterms:modified xsi:type="dcterms:W3CDTF">2025-04-29T23:07:00Z</dcterms:modified>
</cp:coreProperties>
</file>