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pPr w:bottomFromText="284" w:vertAnchor="page" w:horzAnchor="margin" w:tblpY="901"/>
        <w:tblOverlap w:val="nev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Mødeinformation"/>
        <w:tblDescription w:val="Mødeinformation"/>
      </w:tblPr>
      <w:tblGrid>
        <w:gridCol w:w="4221"/>
        <w:gridCol w:w="4851"/>
      </w:tblGrid>
      <w:tr w:rsidR="0018154F" w:rsidRPr="00000947" w14:paraId="6DEDE54B" w14:textId="77777777" w:rsidTr="003511DE">
        <w:trPr>
          <w:trHeight w:val="1666"/>
          <w:tblHeader/>
        </w:trPr>
        <w:tc>
          <w:tcPr>
            <w:tcW w:w="9072" w:type="dxa"/>
            <w:gridSpan w:val="2"/>
          </w:tcPr>
          <w:p w14:paraId="0592E21E" w14:textId="77777777" w:rsidR="0018154F" w:rsidRPr="00000947" w:rsidRDefault="0018154F">
            <w:pPr>
              <w:pStyle w:val="Trompet"/>
            </w:pPr>
            <w:r w:rsidRPr="00000947">
              <w:t>Københavns Ejendomme</w:t>
            </w:r>
          </w:p>
          <w:p w14:paraId="00120D06" w14:textId="77777777" w:rsidR="0018154F" w:rsidRDefault="0018154F">
            <w:pPr>
              <w:pStyle w:val="Trompet"/>
            </w:pPr>
            <w:r>
              <w:t>Rådhusvagten</w:t>
            </w:r>
          </w:p>
          <w:p w14:paraId="6EF952E4" w14:textId="26A48EE0" w:rsidR="007754B2" w:rsidRPr="00000947" w:rsidRDefault="007754B2">
            <w:pPr>
              <w:pStyle w:val="Trompet"/>
            </w:pPr>
            <w:r>
              <w:t>Døgntelefon</w:t>
            </w:r>
            <w:r w:rsidR="000C5068">
              <w:t xml:space="preserve"> til vagthavende arbejdsleder</w:t>
            </w:r>
            <w:r>
              <w:t xml:space="preserve">: </w:t>
            </w:r>
            <w:r w:rsidRPr="007754B2">
              <w:t>3366 25</w:t>
            </w:r>
            <w:r w:rsidR="000C5068">
              <w:t>77</w:t>
            </w:r>
          </w:p>
        </w:tc>
      </w:tr>
      <w:tr w:rsidR="0018154F" w:rsidRPr="00000947" w14:paraId="56C8DB0F" w14:textId="77777777" w:rsidTr="003511DE">
        <w:trPr>
          <w:trHeight w:val="994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noWrap/>
          </w:tcPr>
          <w:p w14:paraId="4951146E" w14:textId="77777777" w:rsidR="00AE7099" w:rsidRDefault="00AE7099">
            <w:pPr>
              <w:pStyle w:val="Titel"/>
            </w:pPr>
            <w:r>
              <w:t>Bilag 1</w:t>
            </w:r>
          </w:p>
          <w:p w14:paraId="39C37F51" w14:textId="77777777" w:rsidR="00475061" w:rsidRPr="00475061" w:rsidRDefault="00475061" w:rsidP="00475061"/>
          <w:p w14:paraId="47CCC16D" w14:textId="46BC978C" w:rsidR="0018154F" w:rsidRDefault="0018154F">
            <w:pPr>
              <w:pStyle w:val="Titel"/>
            </w:pPr>
            <w:r>
              <w:t xml:space="preserve">Forholdsordre til </w:t>
            </w:r>
            <w:r w:rsidR="00845C8A">
              <w:t>service</w:t>
            </w:r>
            <w:r>
              <w:t xml:space="preserve">kontrakt mellem Rådhusvagten </w:t>
            </w:r>
            <w:r w:rsidR="000C5068">
              <w:t xml:space="preserve">(ØKF) </w:t>
            </w:r>
            <w:r>
              <w:t xml:space="preserve">og </w:t>
            </w:r>
            <w:r w:rsidR="00BD7850">
              <w:t>Center for Genoptræ</w:t>
            </w:r>
            <w:r w:rsidR="00EF02A3">
              <w:t xml:space="preserve">ning </w:t>
            </w:r>
            <w:r w:rsidR="00581D3C">
              <w:t xml:space="preserve">Nørrebro </w:t>
            </w:r>
            <w:r w:rsidR="00930705">
              <w:t>(SUF),</w:t>
            </w:r>
            <w:r>
              <w:t xml:space="preserve"> nr. </w:t>
            </w:r>
            <w:r w:rsidR="00EF02A3">
              <w:t>12/RV</w:t>
            </w:r>
          </w:p>
          <w:p w14:paraId="5A8260CF" w14:textId="041F8C2C" w:rsidR="00D54AAC" w:rsidRPr="00D54AAC" w:rsidRDefault="00D54AAC" w:rsidP="00D54AAC"/>
        </w:tc>
      </w:tr>
      <w:tr w:rsidR="0018154F" w:rsidRPr="00000947" w14:paraId="37F8522A" w14:textId="77777777" w:rsidTr="003511DE">
        <w:trPr>
          <w:trHeight w:val="291"/>
        </w:trPr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88C3EF" w14:textId="77777777" w:rsidR="0018154F" w:rsidRDefault="0018154F">
            <w:pPr>
              <w:pStyle w:val="Mdeinfo"/>
              <w:rPr>
                <w:b/>
                <w:bCs/>
                <w:sz w:val="20"/>
                <w:szCs w:val="20"/>
              </w:rPr>
            </w:pPr>
            <w:r w:rsidRPr="00A706B9">
              <w:rPr>
                <w:b/>
                <w:bCs/>
                <w:sz w:val="20"/>
                <w:szCs w:val="20"/>
              </w:rPr>
              <w:t>Udførelsesadresse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3D1A0D6" w14:textId="77777777" w:rsidR="0018154F" w:rsidRPr="00A706B9" w:rsidRDefault="0018154F">
            <w:pPr>
              <w:pStyle w:val="Mdeinf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(inkl. etager, opgange osv.)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9E7E" w14:textId="12416161" w:rsidR="00581D3C" w:rsidRPr="00EF02A3" w:rsidRDefault="00930705" w:rsidP="00581D3C">
            <w:pPr>
              <w:pStyle w:val="MdeinfoNormal"/>
              <w:rPr>
                <w:sz w:val="20"/>
                <w:szCs w:val="20"/>
              </w:rPr>
            </w:pPr>
            <w:proofErr w:type="spellStart"/>
            <w:r w:rsidRPr="00EF02A3">
              <w:rPr>
                <w:sz w:val="20"/>
                <w:szCs w:val="20"/>
              </w:rPr>
              <w:t>Mimersgade</w:t>
            </w:r>
            <w:proofErr w:type="spellEnd"/>
            <w:r w:rsidRPr="00EF02A3">
              <w:rPr>
                <w:sz w:val="20"/>
                <w:szCs w:val="20"/>
              </w:rPr>
              <w:t xml:space="preserve"> 39-41</w:t>
            </w:r>
            <w:r w:rsidR="00581D3C" w:rsidRPr="00EF02A3">
              <w:rPr>
                <w:sz w:val="20"/>
                <w:szCs w:val="20"/>
              </w:rPr>
              <w:t>:</w:t>
            </w:r>
            <w:r w:rsidR="000258D0" w:rsidRPr="00EF02A3">
              <w:rPr>
                <w:sz w:val="20"/>
                <w:szCs w:val="20"/>
              </w:rPr>
              <w:t xml:space="preserve"> </w:t>
            </w:r>
            <w:r w:rsidR="00581D3C" w:rsidRPr="00EF02A3">
              <w:rPr>
                <w:sz w:val="20"/>
                <w:szCs w:val="20"/>
              </w:rPr>
              <w:t>kælder, stue, 1., 2., 3., 4. og 5.sal</w:t>
            </w:r>
            <w:r w:rsidR="00581D3C" w:rsidRPr="00EF02A3">
              <w:rPr>
                <w:sz w:val="20"/>
                <w:szCs w:val="20"/>
              </w:rPr>
              <w:br/>
              <w:t>4</w:t>
            </w:r>
            <w:r w:rsidR="004936F0">
              <w:rPr>
                <w:sz w:val="20"/>
                <w:szCs w:val="20"/>
              </w:rPr>
              <w:t>7</w:t>
            </w:r>
            <w:r w:rsidR="00581D3C" w:rsidRPr="00EF02A3">
              <w:rPr>
                <w:sz w:val="20"/>
                <w:szCs w:val="20"/>
              </w:rPr>
              <w:t>:</w:t>
            </w:r>
            <w:r w:rsidR="000258D0" w:rsidRPr="00EF02A3">
              <w:rPr>
                <w:sz w:val="20"/>
                <w:szCs w:val="20"/>
              </w:rPr>
              <w:t xml:space="preserve"> </w:t>
            </w:r>
            <w:r w:rsidR="00581D3C" w:rsidRPr="00EF02A3">
              <w:rPr>
                <w:sz w:val="20"/>
                <w:szCs w:val="20"/>
              </w:rPr>
              <w:t>1. og 2. sal</w:t>
            </w:r>
          </w:p>
          <w:p w14:paraId="4452CFBD" w14:textId="77777777" w:rsidR="00D54AAC" w:rsidRPr="00EF02A3" w:rsidRDefault="00D54AAC">
            <w:pPr>
              <w:pStyle w:val="MdeinfoNormal"/>
              <w:rPr>
                <w:sz w:val="20"/>
                <w:szCs w:val="20"/>
              </w:rPr>
            </w:pPr>
          </w:p>
        </w:tc>
      </w:tr>
      <w:tr w:rsidR="002E5EA5" w:rsidRPr="00000947" w14:paraId="4DA34062" w14:textId="77777777" w:rsidTr="003511DE">
        <w:trPr>
          <w:trHeight w:val="291"/>
        </w:trPr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D391ED" w14:textId="4A35A366" w:rsidR="002E5EA5" w:rsidRPr="00A706B9" w:rsidRDefault="002E5EA5">
            <w:pPr>
              <w:pStyle w:val="Mdeinf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kejd ejendom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1102" w14:textId="08819E0D" w:rsidR="002E5EA5" w:rsidRPr="00EF02A3" w:rsidRDefault="002E5EA5">
            <w:pPr>
              <w:pStyle w:val="MdeinfoNormal"/>
              <w:rPr>
                <w:sz w:val="20"/>
                <w:szCs w:val="20"/>
              </w:rPr>
            </w:pPr>
            <w:r w:rsidRPr="00EF02A3">
              <w:rPr>
                <w:sz w:val="20"/>
                <w:szCs w:val="20"/>
              </w:rPr>
              <w:t>Nej (3F)</w:t>
            </w:r>
          </w:p>
        </w:tc>
      </w:tr>
      <w:tr w:rsidR="00C92460" w:rsidRPr="00000947" w14:paraId="17729891" w14:textId="77777777" w:rsidTr="003511DE">
        <w:trPr>
          <w:trHeight w:val="291"/>
        </w:trPr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75C464" w14:textId="0F516E08" w:rsidR="00C92460" w:rsidRDefault="00C92460" w:rsidP="00C92460">
            <w:pPr>
              <w:pStyle w:val="Mdeinf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Ydelsestype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F21D" w14:textId="77777777" w:rsidR="00C92460" w:rsidRPr="00EF02A3" w:rsidRDefault="00C92460" w:rsidP="00C92460">
            <w:pPr>
              <w:pStyle w:val="MdeinfoNormal"/>
              <w:numPr>
                <w:ilvl w:val="0"/>
                <w:numId w:val="10"/>
              </w:numPr>
              <w:tabs>
                <w:tab w:val="clear" w:pos="397"/>
                <w:tab w:val="left" w:pos="321"/>
              </w:tabs>
              <w:ind w:hanging="682"/>
              <w:rPr>
                <w:sz w:val="20"/>
                <w:szCs w:val="20"/>
              </w:rPr>
            </w:pPr>
            <w:r w:rsidRPr="00EF02A3">
              <w:rPr>
                <w:sz w:val="20"/>
                <w:szCs w:val="20"/>
              </w:rPr>
              <w:t>Rundering</w:t>
            </w:r>
          </w:p>
          <w:p w14:paraId="39B307C5" w14:textId="0037807C" w:rsidR="00C92460" w:rsidRDefault="00C92460" w:rsidP="001D50BA">
            <w:pPr>
              <w:pStyle w:val="MdeinfoNormal"/>
              <w:numPr>
                <w:ilvl w:val="0"/>
                <w:numId w:val="10"/>
              </w:numPr>
              <w:tabs>
                <w:tab w:val="clear" w:pos="397"/>
                <w:tab w:val="left" w:pos="321"/>
              </w:tabs>
              <w:ind w:left="321" w:hanging="283"/>
              <w:rPr>
                <w:sz w:val="20"/>
                <w:szCs w:val="20"/>
              </w:rPr>
            </w:pPr>
            <w:r w:rsidRPr="00C073FC">
              <w:rPr>
                <w:sz w:val="20"/>
                <w:szCs w:val="20"/>
              </w:rPr>
              <w:t>Tilkald af håndværkere udenfor normal åbningstid</w:t>
            </w:r>
            <w:r w:rsidR="001D50BA">
              <w:rPr>
                <w:sz w:val="20"/>
                <w:szCs w:val="20"/>
              </w:rPr>
              <w:t xml:space="preserve"> (ad-hoc)</w:t>
            </w:r>
          </w:p>
          <w:p w14:paraId="0DFBFF02" w14:textId="77777777" w:rsidR="00C92460" w:rsidRPr="00EF02A3" w:rsidRDefault="00C92460" w:rsidP="00C92460">
            <w:pPr>
              <w:pStyle w:val="MdeinfoNormal"/>
              <w:rPr>
                <w:sz w:val="20"/>
                <w:szCs w:val="20"/>
              </w:rPr>
            </w:pPr>
          </w:p>
        </w:tc>
      </w:tr>
      <w:tr w:rsidR="0018154F" w:rsidRPr="00000947" w14:paraId="25E24698" w14:textId="77777777" w:rsidTr="003511DE">
        <w:trPr>
          <w:trHeight w:val="1438"/>
        </w:trPr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74DA31" w14:textId="77777777" w:rsidR="0018154F" w:rsidRPr="00A706B9" w:rsidRDefault="0018154F">
            <w:pPr>
              <w:pStyle w:val="Mdeinf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Tidspunkter og frekvens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67D6" w14:textId="37F7F277" w:rsidR="0018154F" w:rsidRPr="00EF02A3" w:rsidRDefault="00581D3C">
            <w:pPr>
              <w:pStyle w:val="MdeinfoNormal"/>
              <w:rPr>
                <w:sz w:val="20"/>
                <w:szCs w:val="20"/>
              </w:rPr>
            </w:pPr>
            <w:r w:rsidRPr="00EF02A3">
              <w:rPr>
                <w:sz w:val="20"/>
                <w:szCs w:val="20"/>
              </w:rPr>
              <w:t>1</w:t>
            </w:r>
            <w:r w:rsidR="0018154F" w:rsidRPr="00EF02A3">
              <w:rPr>
                <w:sz w:val="20"/>
                <w:szCs w:val="20"/>
              </w:rPr>
              <w:t xml:space="preserve"> gang per d</w:t>
            </w:r>
            <w:r w:rsidR="00AE7099" w:rsidRPr="00EF02A3">
              <w:rPr>
                <w:sz w:val="20"/>
                <w:szCs w:val="20"/>
              </w:rPr>
              <w:t>øgn</w:t>
            </w:r>
          </w:p>
          <w:p w14:paraId="64135501" w14:textId="7340FDC4" w:rsidR="0018154F" w:rsidRPr="00EF02A3" w:rsidRDefault="0018154F">
            <w:pPr>
              <w:pStyle w:val="MdeinfoNormal"/>
              <w:rPr>
                <w:sz w:val="20"/>
                <w:szCs w:val="20"/>
              </w:rPr>
            </w:pPr>
            <w:r w:rsidRPr="00EF02A3">
              <w:rPr>
                <w:sz w:val="20"/>
                <w:szCs w:val="20"/>
              </w:rPr>
              <w:t xml:space="preserve">Mandag – Fredag </w:t>
            </w:r>
            <w:r w:rsidR="00581D3C" w:rsidRPr="00EF02A3">
              <w:rPr>
                <w:sz w:val="20"/>
                <w:szCs w:val="20"/>
              </w:rPr>
              <w:t>mellem 23.00 og 01.00</w:t>
            </w:r>
          </w:p>
          <w:p w14:paraId="79BEC040" w14:textId="4E071A1D" w:rsidR="00D54AAC" w:rsidRPr="00EF02A3" w:rsidRDefault="0018154F" w:rsidP="00581D3C">
            <w:pPr>
              <w:pStyle w:val="MdeinfoNormal"/>
              <w:rPr>
                <w:sz w:val="20"/>
                <w:szCs w:val="20"/>
              </w:rPr>
            </w:pPr>
            <w:r w:rsidRPr="00EF02A3">
              <w:rPr>
                <w:sz w:val="20"/>
                <w:szCs w:val="20"/>
              </w:rPr>
              <w:t>Lørdag – Søndag</w:t>
            </w:r>
            <w:r w:rsidR="00581D3C" w:rsidRPr="00EF02A3">
              <w:rPr>
                <w:sz w:val="20"/>
                <w:szCs w:val="20"/>
              </w:rPr>
              <w:t xml:space="preserve"> - Helligdage</w:t>
            </w:r>
            <w:r w:rsidRPr="00EF02A3">
              <w:rPr>
                <w:sz w:val="20"/>
                <w:szCs w:val="20"/>
              </w:rPr>
              <w:t xml:space="preserve"> </w:t>
            </w:r>
            <w:r w:rsidR="00581D3C" w:rsidRPr="00EF02A3">
              <w:rPr>
                <w:sz w:val="20"/>
                <w:szCs w:val="20"/>
              </w:rPr>
              <w:t>mellem 16.00 og 23.59</w:t>
            </w:r>
          </w:p>
        </w:tc>
      </w:tr>
      <w:tr w:rsidR="0018154F" w:rsidRPr="00000947" w14:paraId="0F68160B" w14:textId="77777777" w:rsidTr="003511DE">
        <w:trPr>
          <w:trHeight w:val="291"/>
        </w:trPr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0E7686" w14:textId="77777777" w:rsidR="0018154F" w:rsidRPr="00A706B9" w:rsidRDefault="0018154F">
            <w:pPr>
              <w:pStyle w:val="Mdeinf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Estimeret tidsforgrug per gang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8897" w14:textId="3AC7A2BB" w:rsidR="0018154F" w:rsidRPr="00EF02A3" w:rsidRDefault="0018154F">
            <w:pPr>
              <w:pStyle w:val="MdeinfoNormal"/>
              <w:rPr>
                <w:sz w:val="20"/>
                <w:szCs w:val="20"/>
              </w:rPr>
            </w:pPr>
            <w:r w:rsidRPr="00EF02A3">
              <w:rPr>
                <w:sz w:val="20"/>
                <w:szCs w:val="20"/>
              </w:rPr>
              <w:t xml:space="preserve"> </w:t>
            </w:r>
            <w:r w:rsidR="00A11229">
              <w:rPr>
                <w:sz w:val="20"/>
                <w:szCs w:val="20"/>
              </w:rPr>
              <w:t xml:space="preserve">Rundering: </w:t>
            </w:r>
            <w:r w:rsidR="00EF02A3">
              <w:rPr>
                <w:sz w:val="20"/>
                <w:szCs w:val="20"/>
              </w:rPr>
              <w:t>45 min.</w:t>
            </w:r>
            <w:r w:rsidRPr="00EF02A3">
              <w:rPr>
                <w:sz w:val="20"/>
                <w:szCs w:val="20"/>
              </w:rPr>
              <w:t xml:space="preserve"> + </w:t>
            </w:r>
            <w:r w:rsidR="002B434F" w:rsidRPr="00EF02A3">
              <w:rPr>
                <w:sz w:val="20"/>
                <w:szCs w:val="20"/>
              </w:rPr>
              <w:t xml:space="preserve">15 min. </w:t>
            </w:r>
            <w:r w:rsidRPr="00EF02A3">
              <w:rPr>
                <w:sz w:val="20"/>
                <w:szCs w:val="20"/>
              </w:rPr>
              <w:t xml:space="preserve">kørsel </w:t>
            </w:r>
          </w:p>
          <w:p w14:paraId="54E5CFF7" w14:textId="77777777" w:rsidR="00D54AAC" w:rsidRPr="00EF02A3" w:rsidRDefault="00D54AAC">
            <w:pPr>
              <w:pStyle w:val="MdeinfoNormal"/>
              <w:rPr>
                <w:sz w:val="20"/>
                <w:szCs w:val="20"/>
              </w:rPr>
            </w:pPr>
          </w:p>
        </w:tc>
      </w:tr>
    </w:tbl>
    <w:p w14:paraId="22BF2DDE" w14:textId="77777777" w:rsidR="0018154F" w:rsidRDefault="0018154F" w:rsidP="0018154F">
      <w:pPr>
        <w:spacing w:line="360" w:lineRule="auto"/>
        <w:rPr>
          <w:rFonts w:ascii="KBH Black" w:hAnsi="KBH Black"/>
          <w:sz w:val="30"/>
          <w:szCs w:val="30"/>
        </w:rPr>
      </w:pPr>
    </w:p>
    <w:p w14:paraId="241582D6" w14:textId="2EA2485F" w:rsidR="0018154F" w:rsidRPr="0018154F" w:rsidRDefault="0018154F" w:rsidP="0018154F">
      <w:pPr>
        <w:spacing w:line="360" w:lineRule="auto"/>
        <w:rPr>
          <w:rFonts w:ascii="KBH Black" w:hAnsi="KBH Black"/>
          <w:sz w:val="30"/>
          <w:szCs w:val="30"/>
        </w:rPr>
      </w:pPr>
      <w:r w:rsidRPr="0018154F">
        <w:rPr>
          <w:rFonts w:ascii="KBH Black" w:hAnsi="KBH Black"/>
          <w:sz w:val="30"/>
          <w:szCs w:val="30"/>
        </w:rPr>
        <w:t>Beskrivelse af opgaver:</w:t>
      </w:r>
    </w:p>
    <w:p w14:paraId="68491A6A" w14:textId="2F8C6E40" w:rsidR="0018154F" w:rsidRPr="0032647C" w:rsidRDefault="00771A2F" w:rsidP="00771A2F">
      <w:pPr>
        <w:pStyle w:val="Listeafsnit"/>
        <w:numPr>
          <w:ilvl w:val="0"/>
          <w:numId w:val="8"/>
        </w:numPr>
        <w:spacing w:line="360" w:lineRule="auto"/>
        <w:rPr>
          <w:rFonts w:ascii="KBH Medium" w:hAnsi="KBH Medium"/>
          <w:sz w:val="20"/>
          <w:szCs w:val="20"/>
        </w:rPr>
      </w:pPr>
      <w:r w:rsidRPr="0032647C">
        <w:rPr>
          <w:rFonts w:ascii="KBH Medium" w:hAnsi="KBH Medium"/>
          <w:sz w:val="20"/>
          <w:szCs w:val="20"/>
        </w:rPr>
        <w:t xml:space="preserve">Rundering </w:t>
      </w:r>
    </w:p>
    <w:p w14:paraId="57874A12" w14:textId="77777777" w:rsidR="0018154F" w:rsidRPr="007D2AA7" w:rsidRDefault="0018154F" w:rsidP="00771A2F">
      <w:pPr>
        <w:tabs>
          <w:tab w:val="clear" w:pos="397"/>
          <w:tab w:val="left" w:pos="1134"/>
        </w:tabs>
        <w:spacing w:line="360" w:lineRule="auto"/>
        <w:ind w:left="850"/>
        <w:rPr>
          <w:sz w:val="20"/>
          <w:szCs w:val="20"/>
        </w:rPr>
      </w:pPr>
      <w:r w:rsidRPr="007D2AA7">
        <w:rPr>
          <w:sz w:val="20"/>
          <w:szCs w:val="20"/>
        </w:rPr>
        <w:t>•</w:t>
      </w:r>
      <w:r w:rsidRPr="007D2AA7">
        <w:rPr>
          <w:sz w:val="20"/>
          <w:szCs w:val="20"/>
        </w:rPr>
        <w:tab/>
        <w:t>ABA-anlægskontrol</w:t>
      </w:r>
    </w:p>
    <w:p w14:paraId="35EE878E" w14:textId="77777777" w:rsidR="00F37F44" w:rsidRDefault="0018154F" w:rsidP="00F37F44">
      <w:pPr>
        <w:tabs>
          <w:tab w:val="clear" w:pos="397"/>
          <w:tab w:val="left" w:pos="1134"/>
        </w:tabs>
        <w:spacing w:line="360" w:lineRule="auto"/>
        <w:ind w:left="850"/>
        <w:rPr>
          <w:sz w:val="20"/>
          <w:szCs w:val="20"/>
        </w:rPr>
      </w:pPr>
      <w:r w:rsidRPr="007D2AA7">
        <w:rPr>
          <w:sz w:val="20"/>
          <w:szCs w:val="20"/>
        </w:rPr>
        <w:t>•</w:t>
      </w:r>
      <w:r w:rsidRPr="007D2AA7">
        <w:rPr>
          <w:sz w:val="20"/>
          <w:szCs w:val="20"/>
        </w:rPr>
        <w:tab/>
      </w:r>
      <w:r w:rsidR="00B438EF" w:rsidRPr="007D2AA7">
        <w:rPr>
          <w:sz w:val="20"/>
          <w:szCs w:val="20"/>
        </w:rPr>
        <w:t>Lukning</w:t>
      </w:r>
      <w:r w:rsidRPr="007D2AA7">
        <w:rPr>
          <w:sz w:val="20"/>
          <w:szCs w:val="20"/>
        </w:rPr>
        <w:t xml:space="preserve"> af branddøre</w:t>
      </w:r>
      <w:r w:rsidR="00B438EF" w:rsidRPr="007D2AA7">
        <w:rPr>
          <w:sz w:val="20"/>
          <w:szCs w:val="20"/>
        </w:rPr>
        <w:t>, ved ikke</w:t>
      </w:r>
      <w:r w:rsidR="00FF2E24" w:rsidRPr="007D2AA7">
        <w:rPr>
          <w:sz w:val="20"/>
          <w:szCs w:val="20"/>
        </w:rPr>
        <w:t>-</w:t>
      </w:r>
      <w:r w:rsidR="00B438EF" w:rsidRPr="007D2AA7">
        <w:rPr>
          <w:sz w:val="20"/>
          <w:szCs w:val="20"/>
        </w:rPr>
        <w:t>ABDL-døre.</w:t>
      </w:r>
    </w:p>
    <w:p w14:paraId="5FA6AAB3" w14:textId="710DB53B" w:rsidR="00F37F44" w:rsidRPr="00F37F44" w:rsidRDefault="00F37F44" w:rsidP="00F37F44">
      <w:pPr>
        <w:pStyle w:val="Listeafsnit"/>
        <w:numPr>
          <w:ilvl w:val="0"/>
          <w:numId w:val="12"/>
        </w:numPr>
        <w:tabs>
          <w:tab w:val="clear" w:pos="397"/>
          <w:tab w:val="left" w:pos="1134"/>
        </w:tabs>
        <w:spacing w:line="360" w:lineRule="auto"/>
        <w:ind w:hanging="719"/>
        <w:rPr>
          <w:sz w:val="20"/>
          <w:szCs w:val="20"/>
        </w:rPr>
      </w:pPr>
      <w:r w:rsidRPr="00F37F44">
        <w:rPr>
          <w:rFonts w:eastAsia="KBH Tekst" w:cs="KBH Tekst"/>
          <w:color w:val="000000" w:themeColor="text1"/>
          <w:sz w:val="20"/>
          <w:szCs w:val="20"/>
        </w:rPr>
        <w:t>Kontrol af flugtveje (rapport ved uregelmæssigheder)</w:t>
      </w:r>
    </w:p>
    <w:p w14:paraId="7535E849" w14:textId="17EF7922" w:rsidR="0018154F" w:rsidRPr="007D2AA7" w:rsidRDefault="0018154F" w:rsidP="00771A2F">
      <w:pPr>
        <w:tabs>
          <w:tab w:val="clear" w:pos="397"/>
          <w:tab w:val="left" w:pos="1134"/>
        </w:tabs>
        <w:spacing w:line="360" w:lineRule="auto"/>
        <w:ind w:left="850"/>
        <w:rPr>
          <w:sz w:val="20"/>
          <w:szCs w:val="20"/>
        </w:rPr>
      </w:pPr>
      <w:r w:rsidRPr="007D2AA7">
        <w:rPr>
          <w:sz w:val="20"/>
          <w:szCs w:val="20"/>
        </w:rPr>
        <w:t>•</w:t>
      </w:r>
      <w:r w:rsidRPr="007D2AA7">
        <w:rPr>
          <w:sz w:val="20"/>
          <w:szCs w:val="20"/>
        </w:rPr>
        <w:tab/>
        <w:t>Slukning af varmekilder</w:t>
      </w:r>
      <w:r w:rsidR="00581D3C" w:rsidRPr="007D2AA7">
        <w:rPr>
          <w:sz w:val="20"/>
          <w:szCs w:val="20"/>
        </w:rPr>
        <w:t>, herunder kaffemaskiner og varmeplader</w:t>
      </w:r>
    </w:p>
    <w:p w14:paraId="51101980" w14:textId="77777777" w:rsidR="00771A2F" w:rsidRPr="007D2AA7" w:rsidRDefault="0018154F" w:rsidP="00771A2F">
      <w:pPr>
        <w:tabs>
          <w:tab w:val="clear" w:pos="397"/>
          <w:tab w:val="left" w:pos="1134"/>
        </w:tabs>
        <w:spacing w:line="360" w:lineRule="auto"/>
        <w:ind w:left="850"/>
        <w:rPr>
          <w:sz w:val="20"/>
          <w:szCs w:val="20"/>
        </w:rPr>
      </w:pPr>
      <w:r w:rsidRPr="007D2AA7">
        <w:rPr>
          <w:sz w:val="20"/>
          <w:szCs w:val="20"/>
        </w:rPr>
        <w:t>•</w:t>
      </w:r>
      <w:r w:rsidRPr="007D2AA7">
        <w:rPr>
          <w:sz w:val="20"/>
          <w:szCs w:val="20"/>
        </w:rPr>
        <w:tab/>
        <w:t>Lukning og låsning af vinduer og døre</w:t>
      </w:r>
      <w:bookmarkStart w:id="0" w:name="_Hlk149137175"/>
    </w:p>
    <w:p w14:paraId="422B3958" w14:textId="22A93983" w:rsidR="00FF2E24" w:rsidRPr="007D2AA7" w:rsidRDefault="00930705" w:rsidP="00771A2F">
      <w:pPr>
        <w:pStyle w:val="Listeafsnit"/>
        <w:numPr>
          <w:ilvl w:val="0"/>
          <w:numId w:val="9"/>
        </w:numPr>
        <w:tabs>
          <w:tab w:val="clear" w:pos="397"/>
          <w:tab w:val="left" w:pos="1134"/>
        </w:tabs>
        <w:spacing w:line="360" w:lineRule="auto"/>
        <w:ind w:left="1276" w:hanging="425"/>
        <w:rPr>
          <w:sz w:val="20"/>
          <w:szCs w:val="20"/>
        </w:rPr>
      </w:pPr>
      <w:r w:rsidRPr="007D2AA7">
        <w:rPr>
          <w:sz w:val="20"/>
          <w:szCs w:val="20"/>
        </w:rPr>
        <w:t>Sikre at der ikke befinder sig uønskede personer på matriklen / ejendommen</w:t>
      </w:r>
    </w:p>
    <w:p w14:paraId="7EF28562" w14:textId="3718448F" w:rsidR="00930705" w:rsidRPr="007D2AA7" w:rsidRDefault="00FF2E24" w:rsidP="0018370C">
      <w:pPr>
        <w:tabs>
          <w:tab w:val="clear" w:pos="397"/>
          <w:tab w:val="left" w:pos="1134"/>
        </w:tabs>
        <w:spacing w:line="360" w:lineRule="auto"/>
        <w:ind w:left="1240" w:hanging="390"/>
        <w:rPr>
          <w:sz w:val="20"/>
          <w:szCs w:val="20"/>
        </w:rPr>
      </w:pPr>
      <w:r w:rsidRPr="007D2AA7">
        <w:rPr>
          <w:sz w:val="20"/>
          <w:szCs w:val="20"/>
        </w:rPr>
        <w:tab/>
      </w:r>
      <w:r w:rsidR="00930705" w:rsidRPr="007D2AA7">
        <w:rPr>
          <w:sz w:val="20"/>
          <w:szCs w:val="20"/>
        </w:rPr>
        <w:t>Personale med id-kort må gerne være der.</w:t>
      </w:r>
      <w:bookmarkEnd w:id="0"/>
    </w:p>
    <w:p w14:paraId="5CCDAE0B" w14:textId="2942677D" w:rsidR="0018154F" w:rsidRPr="007D2AA7" w:rsidRDefault="0018154F" w:rsidP="0018370C">
      <w:pPr>
        <w:tabs>
          <w:tab w:val="clear" w:pos="397"/>
          <w:tab w:val="left" w:pos="1134"/>
        </w:tabs>
        <w:spacing w:line="360" w:lineRule="auto"/>
        <w:ind w:left="1240" w:hanging="390"/>
        <w:rPr>
          <w:i/>
          <w:iCs/>
          <w:sz w:val="20"/>
          <w:szCs w:val="20"/>
        </w:rPr>
      </w:pPr>
      <w:r w:rsidRPr="007D2AA7">
        <w:rPr>
          <w:sz w:val="20"/>
          <w:szCs w:val="20"/>
        </w:rPr>
        <w:t>•</w:t>
      </w:r>
      <w:r w:rsidRPr="007D2AA7">
        <w:rPr>
          <w:sz w:val="20"/>
          <w:szCs w:val="20"/>
        </w:rPr>
        <w:tab/>
        <w:t>Kontrol for lækage og andre skader</w:t>
      </w:r>
      <w:r w:rsidR="007D2AA7" w:rsidRPr="007D2AA7">
        <w:rPr>
          <w:sz w:val="20"/>
          <w:szCs w:val="20"/>
        </w:rPr>
        <w:t xml:space="preserve"> (s</w:t>
      </w:r>
      <w:r w:rsidR="00930705" w:rsidRPr="007D2AA7">
        <w:rPr>
          <w:sz w:val="20"/>
          <w:szCs w:val="20"/>
        </w:rPr>
        <w:t>prinklerrum, varmekælder og vaskeri</w:t>
      </w:r>
      <w:r w:rsidR="007D2AA7" w:rsidRPr="007D2AA7">
        <w:rPr>
          <w:sz w:val="20"/>
          <w:szCs w:val="20"/>
        </w:rPr>
        <w:t>)</w:t>
      </w:r>
    </w:p>
    <w:p w14:paraId="526A3501" w14:textId="3C4C4F1D" w:rsidR="007D2AA7" w:rsidRPr="007D2AA7" w:rsidRDefault="00EB7C7A" w:rsidP="007D2AA7">
      <w:pPr>
        <w:tabs>
          <w:tab w:val="clear" w:pos="397"/>
          <w:tab w:val="left" w:pos="1134"/>
        </w:tabs>
        <w:spacing w:line="360" w:lineRule="auto"/>
        <w:ind w:left="850"/>
        <w:rPr>
          <w:color w:val="auto"/>
          <w:sz w:val="20"/>
          <w:szCs w:val="20"/>
          <w:highlight w:val="red"/>
        </w:rPr>
      </w:pPr>
      <w:r w:rsidRPr="007D2AA7">
        <w:rPr>
          <w:sz w:val="20"/>
          <w:szCs w:val="20"/>
        </w:rPr>
        <w:t>•</w:t>
      </w:r>
      <w:r>
        <w:tab/>
      </w:r>
      <w:r w:rsidR="00EF69CA">
        <w:t>Tilkobling af ala</w:t>
      </w:r>
      <w:r w:rsidR="00E60AF2">
        <w:t>rm efter endt rundering</w:t>
      </w:r>
    </w:p>
    <w:p w14:paraId="60B7BB74" w14:textId="4F8043F9" w:rsidR="00EB7C7A" w:rsidRPr="001716AE" w:rsidRDefault="00EB7C7A" w:rsidP="0018370C">
      <w:pPr>
        <w:tabs>
          <w:tab w:val="clear" w:pos="397"/>
          <w:tab w:val="left" w:pos="1134"/>
        </w:tabs>
        <w:spacing w:line="360" w:lineRule="auto"/>
        <w:ind w:left="1240" w:hanging="390"/>
        <w:rPr>
          <w:sz w:val="20"/>
          <w:szCs w:val="20"/>
        </w:rPr>
      </w:pPr>
    </w:p>
    <w:p w14:paraId="39678829" w14:textId="61DA315C" w:rsidR="00CA4176" w:rsidRPr="001716AE" w:rsidRDefault="00172090" w:rsidP="00172090">
      <w:pPr>
        <w:tabs>
          <w:tab w:val="clear" w:pos="397"/>
        </w:tabs>
        <w:ind w:left="709" w:hanging="425"/>
        <w:rPr>
          <w:sz w:val="20"/>
          <w:szCs w:val="20"/>
        </w:rPr>
      </w:pPr>
      <w:r w:rsidRPr="00E3138A">
        <w:rPr>
          <w:rFonts w:ascii="KBH Medium" w:hAnsi="KBH Medium"/>
          <w:sz w:val="20"/>
          <w:szCs w:val="20"/>
        </w:rPr>
        <w:t>2</w:t>
      </w:r>
      <w:r w:rsidRPr="00E3138A">
        <w:rPr>
          <w:rFonts w:ascii="KBH Medium" w:hAnsi="KBH Medium"/>
          <w:b/>
          <w:bCs/>
          <w:sz w:val="20"/>
          <w:szCs w:val="20"/>
        </w:rPr>
        <w:t xml:space="preserve">. </w:t>
      </w:r>
      <w:r>
        <w:rPr>
          <w:rFonts w:ascii="KBH Medium" w:hAnsi="KBH Medium"/>
          <w:b/>
          <w:bCs/>
          <w:sz w:val="20"/>
          <w:szCs w:val="20"/>
        </w:rPr>
        <w:tab/>
      </w:r>
      <w:r w:rsidRPr="00E3138A">
        <w:rPr>
          <w:rFonts w:ascii="KBH Medium" w:hAnsi="KBH Medium"/>
          <w:sz w:val="20"/>
          <w:szCs w:val="20"/>
        </w:rPr>
        <w:t>Tilkald af håndværkere og låsning dem ind i akutte tilfælde udenfor normal åbningstid.</w:t>
      </w:r>
    </w:p>
    <w:p w14:paraId="53DF4E4E" w14:textId="77777777" w:rsidR="00CA4176" w:rsidRPr="001716AE" w:rsidRDefault="00CA4176" w:rsidP="00CA4176">
      <w:pPr>
        <w:rPr>
          <w:sz w:val="20"/>
          <w:szCs w:val="20"/>
        </w:rPr>
      </w:pPr>
    </w:p>
    <w:p w14:paraId="56F9426B" w14:textId="67C0E639" w:rsidR="005A16C9" w:rsidRDefault="00FD2E34" w:rsidP="003763FB">
      <w:pPr>
        <w:numPr>
          <w:ilvl w:val="0"/>
          <w:numId w:val="11"/>
        </w:numPr>
        <w:spacing w:line="36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Tilkald af håndværkere fra </w:t>
      </w:r>
      <w:r w:rsidR="00991A6E">
        <w:rPr>
          <w:color w:val="auto"/>
          <w:sz w:val="20"/>
          <w:szCs w:val="20"/>
        </w:rPr>
        <w:t xml:space="preserve">nedenstående </w:t>
      </w:r>
      <w:r>
        <w:rPr>
          <w:color w:val="auto"/>
          <w:sz w:val="20"/>
          <w:szCs w:val="20"/>
        </w:rPr>
        <w:t>kontaktliste</w:t>
      </w:r>
      <w:r w:rsidR="005A16C9">
        <w:rPr>
          <w:color w:val="auto"/>
          <w:sz w:val="20"/>
          <w:szCs w:val="20"/>
        </w:rPr>
        <w:t>n</w:t>
      </w:r>
      <w:r>
        <w:rPr>
          <w:color w:val="auto"/>
          <w:sz w:val="20"/>
          <w:szCs w:val="20"/>
        </w:rPr>
        <w:t xml:space="preserve"> </w:t>
      </w:r>
    </w:p>
    <w:p w14:paraId="7D31AF1D" w14:textId="576C8701" w:rsidR="00363B9A" w:rsidRPr="003763FB" w:rsidRDefault="4637CA09" w:rsidP="003763FB">
      <w:pPr>
        <w:numPr>
          <w:ilvl w:val="0"/>
          <w:numId w:val="11"/>
        </w:numPr>
        <w:spacing w:line="360" w:lineRule="auto"/>
        <w:rPr>
          <w:color w:val="auto"/>
          <w:sz w:val="20"/>
          <w:szCs w:val="20"/>
        </w:rPr>
      </w:pPr>
      <w:r w:rsidRPr="002B66CE">
        <w:rPr>
          <w:color w:val="auto"/>
          <w:sz w:val="20"/>
          <w:szCs w:val="20"/>
        </w:rPr>
        <w:t>Evt.</w:t>
      </w:r>
      <w:r w:rsidRPr="00C2F544">
        <w:rPr>
          <w:color w:val="auto"/>
          <w:sz w:val="20"/>
          <w:szCs w:val="20"/>
        </w:rPr>
        <w:t xml:space="preserve"> f</w:t>
      </w:r>
      <w:r w:rsidR="00A8285E" w:rsidRPr="00C2F544">
        <w:rPr>
          <w:color w:val="auto"/>
          <w:sz w:val="20"/>
          <w:szCs w:val="20"/>
        </w:rPr>
        <w:t xml:space="preserve">rakobling af alarm ved håndværkertilkald </w:t>
      </w:r>
    </w:p>
    <w:p w14:paraId="71BE102C" w14:textId="77777777" w:rsidR="00EB7C7A" w:rsidRPr="00EB7C7A" w:rsidRDefault="00EB7C7A" w:rsidP="00FF2E24">
      <w:pPr>
        <w:spacing w:line="360" w:lineRule="auto"/>
        <w:ind w:left="390" w:hanging="390"/>
      </w:pPr>
    </w:p>
    <w:p w14:paraId="6CE6C6A6" w14:textId="77777777" w:rsidR="00FF2E24" w:rsidRDefault="00FF2E24" w:rsidP="00FF2E24">
      <w:pPr>
        <w:spacing w:line="360" w:lineRule="auto"/>
        <w:ind w:left="390" w:hanging="390"/>
      </w:pPr>
    </w:p>
    <w:p w14:paraId="7F10209C" w14:textId="77777777" w:rsidR="00796363" w:rsidRDefault="00796363" w:rsidP="00796363">
      <w:pPr>
        <w:rPr>
          <w:b/>
          <w:bCs/>
        </w:rPr>
      </w:pPr>
      <w:r w:rsidRPr="0018154F">
        <w:rPr>
          <w:b/>
          <w:bCs/>
        </w:rPr>
        <w:t xml:space="preserve">Bemærkninger: </w:t>
      </w:r>
    </w:p>
    <w:p w14:paraId="28BFEAB2" w14:textId="77777777" w:rsidR="00796363" w:rsidRPr="00EA28CD" w:rsidRDefault="00796363" w:rsidP="00796363">
      <w:pPr>
        <w:widowControl w:val="0"/>
        <w:spacing w:line="288" w:lineRule="exact"/>
        <w:rPr>
          <w:sz w:val="20"/>
          <w:szCs w:val="20"/>
        </w:rPr>
      </w:pPr>
      <w:r w:rsidRPr="00EA28CD">
        <w:rPr>
          <w:sz w:val="20"/>
          <w:szCs w:val="20"/>
        </w:rPr>
        <w:t>Rådhusvagten modtager uden for normal åbningstid, meddelelser om skader på bygningen. Rådhusvagten vurderer hvilke tiltag der skal sættes i værk, herunder om skaden kan vente med at blive udbedret til førstkommende hverdag. Rådhusvagten hæfter ikke for fejlskøn fortaget på stedet, herunder tilkald af forkerte håndværkere.</w:t>
      </w:r>
    </w:p>
    <w:p w14:paraId="1464D469" w14:textId="527C4954" w:rsidR="00724FF7" w:rsidRDefault="00796363" w:rsidP="00796363">
      <w:pPr>
        <w:rPr>
          <w:sz w:val="20"/>
          <w:szCs w:val="20"/>
        </w:rPr>
      </w:pPr>
      <w:r w:rsidRPr="00EA28CD">
        <w:rPr>
          <w:sz w:val="20"/>
          <w:szCs w:val="20"/>
        </w:rPr>
        <w:t xml:space="preserve">Rådhusvagten rekvirerer håndværkerhjælp uden for normal åbningstid jf. nedenstående håndværkerliste, </w:t>
      </w:r>
      <w:r w:rsidR="00072ABD">
        <w:rPr>
          <w:sz w:val="20"/>
          <w:szCs w:val="20"/>
        </w:rPr>
        <w:t>Ordregiver</w:t>
      </w:r>
      <w:r w:rsidRPr="00EA28CD">
        <w:rPr>
          <w:sz w:val="20"/>
          <w:szCs w:val="20"/>
        </w:rPr>
        <w:t>, sørger for, at Rådhusvagten får besked ved udskiftning af leverandører på listen.</w:t>
      </w:r>
    </w:p>
    <w:p w14:paraId="47F4C552" w14:textId="77777777" w:rsidR="00796363" w:rsidRDefault="00796363" w:rsidP="00796363"/>
    <w:p w14:paraId="3E8BE0BB" w14:textId="3F8722CD" w:rsidR="0018154F" w:rsidRDefault="0018154F" w:rsidP="0018154F">
      <w:pPr>
        <w:spacing w:line="360" w:lineRule="auto"/>
        <w:rPr>
          <w:rFonts w:ascii="KBH Black" w:hAnsi="KBH Black"/>
          <w:sz w:val="30"/>
          <w:szCs w:val="30"/>
        </w:rPr>
      </w:pPr>
      <w:r>
        <w:rPr>
          <w:rFonts w:ascii="KBH Black" w:hAnsi="KBH Black"/>
          <w:sz w:val="30"/>
          <w:szCs w:val="30"/>
        </w:rPr>
        <w:t>Kontaktliste</w:t>
      </w:r>
      <w:r w:rsidRPr="0018154F">
        <w:rPr>
          <w:rFonts w:ascii="KBH Black" w:hAnsi="KBH Black"/>
          <w:sz w:val="30"/>
          <w:szCs w:val="30"/>
        </w:rPr>
        <w:t>:</w:t>
      </w:r>
    </w:p>
    <w:p w14:paraId="4E70C0F5" w14:textId="58C4EFAF" w:rsidR="00475061" w:rsidRPr="00CA4176" w:rsidRDefault="006E62CF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CA4176">
        <w:rPr>
          <w:sz w:val="20"/>
          <w:szCs w:val="20"/>
        </w:rPr>
        <w:t>Elektriker, Andersen &amp; Heega</w:t>
      </w:r>
      <w:r w:rsidR="004936F0">
        <w:rPr>
          <w:sz w:val="20"/>
          <w:szCs w:val="20"/>
        </w:rPr>
        <w:t>a</w:t>
      </w:r>
      <w:r w:rsidRPr="00CA4176">
        <w:rPr>
          <w:sz w:val="20"/>
          <w:szCs w:val="20"/>
        </w:rPr>
        <w:t>rd El – 39296333</w:t>
      </w:r>
    </w:p>
    <w:p w14:paraId="41F7EDB8" w14:textId="34A487FD" w:rsidR="006E62CF" w:rsidRPr="00CA4176" w:rsidRDefault="004936F0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Når VVS – tlf. 72727250</w:t>
      </w:r>
    </w:p>
    <w:p w14:paraId="3628B79E" w14:textId="2886DB0C" w:rsidR="006E62CF" w:rsidRPr="00CA4176" w:rsidRDefault="006E62CF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CA4176">
        <w:rPr>
          <w:sz w:val="20"/>
          <w:szCs w:val="20"/>
        </w:rPr>
        <w:t xml:space="preserve">Maler, Vibeke og West Malerfirma – </w:t>
      </w:r>
      <w:r w:rsidR="004936F0">
        <w:rPr>
          <w:sz w:val="20"/>
          <w:szCs w:val="20"/>
        </w:rPr>
        <w:t>45850606</w:t>
      </w:r>
    </w:p>
    <w:p w14:paraId="6FF50EBB" w14:textId="5DB300A5" w:rsidR="006E62CF" w:rsidRPr="00CA4176" w:rsidRDefault="006E62CF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CA4176">
        <w:rPr>
          <w:sz w:val="20"/>
          <w:szCs w:val="20"/>
        </w:rPr>
        <w:t>Murer, CH Byg – 57525338</w:t>
      </w:r>
    </w:p>
    <w:p w14:paraId="45348578" w14:textId="4E28E77E" w:rsidR="006E62CF" w:rsidRPr="00CA4176" w:rsidRDefault="006E62CF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CA4176">
        <w:rPr>
          <w:sz w:val="20"/>
          <w:szCs w:val="20"/>
        </w:rPr>
        <w:t xml:space="preserve">Tømrer, Bjørn Svendsen København </w:t>
      </w:r>
      <w:r w:rsidR="00695722" w:rsidRPr="00CA4176">
        <w:rPr>
          <w:sz w:val="20"/>
          <w:szCs w:val="20"/>
        </w:rPr>
        <w:t>–</w:t>
      </w:r>
      <w:r w:rsidRPr="00CA4176">
        <w:rPr>
          <w:sz w:val="20"/>
          <w:szCs w:val="20"/>
        </w:rPr>
        <w:t xml:space="preserve"> </w:t>
      </w:r>
      <w:r w:rsidR="00695722" w:rsidRPr="00CA4176">
        <w:rPr>
          <w:sz w:val="20"/>
          <w:szCs w:val="20"/>
        </w:rPr>
        <w:t>32340130</w:t>
      </w:r>
    </w:p>
    <w:p w14:paraId="6CE61DC5" w14:textId="6D2B4693" w:rsidR="00695722" w:rsidRPr="00CA4176" w:rsidRDefault="00695722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CA4176">
        <w:rPr>
          <w:sz w:val="20"/>
          <w:szCs w:val="20"/>
        </w:rPr>
        <w:t>Gulv, AG Gulve – 25209832</w:t>
      </w:r>
    </w:p>
    <w:p w14:paraId="1CF86ED9" w14:textId="05778182" w:rsidR="00695722" w:rsidRPr="00CA4176" w:rsidRDefault="00695722" w:rsidP="00475061">
      <w:pPr>
        <w:pStyle w:val="Listeafsnit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CA4176">
        <w:rPr>
          <w:sz w:val="20"/>
          <w:szCs w:val="20"/>
        </w:rPr>
        <w:t>Glarmester, Glarmester Jannik Christensen - 31211478</w:t>
      </w:r>
    </w:p>
    <w:p w14:paraId="33AC1BB4" w14:textId="77777777" w:rsidR="00110E6B" w:rsidRDefault="00110E6B" w:rsidP="007754B2">
      <w:pPr>
        <w:spacing w:line="360" w:lineRule="auto"/>
        <w:rPr>
          <w:b/>
          <w:bCs/>
          <w:sz w:val="20"/>
          <w:szCs w:val="20"/>
        </w:rPr>
      </w:pPr>
    </w:p>
    <w:p w14:paraId="3C2FC949" w14:textId="77777777" w:rsidR="004C64CD" w:rsidRDefault="00110E6B" w:rsidP="007754B2">
      <w:pPr>
        <w:spacing w:line="360" w:lineRule="auto"/>
        <w:rPr>
          <w:rFonts w:ascii="KBH Black" w:hAnsi="KBH Black"/>
          <w:sz w:val="30"/>
          <w:szCs w:val="30"/>
        </w:rPr>
      </w:pPr>
      <w:r>
        <w:rPr>
          <w:rFonts w:ascii="KBH Black" w:hAnsi="KBH Black"/>
          <w:sz w:val="30"/>
          <w:szCs w:val="30"/>
        </w:rPr>
        <w:t>Procedurer for rapportering:</w:t>
      </w:r>
      <w:r w:rsidR="004C64CD">
        <w:rPr>
          <w:rFonts w:ascii="KBH Black" w:hAnsi="KBH Black"/>
          <w:sz w:val="30"/>
          <w:szCs w:val="30"/>
        </w:rPr>
        <w:t xml:space="preserve"> </w:t>
      </w:r>
    </w:p>
    <w:p w14:paraId="32A05BFA" w14:textId="693BB388" w:rsidR="00110E6B" w:rsidRDefault="004C64CD" w:rsidP="007754B2">
      <w:pPr>
        <w:spacing w:line="360" w:lineRule="auto"/>
        <w:rPr>
          <w:sz w:val="20"/>
          <w:szCs w:val="20"/>
        </w:rPr>
      </w:pPr>
      <w:r w:rsidRPr="00AD2E18">
        <w:rPr>
          <w:sz w:val="20"/>
          <w:szCs w:val="20"/>
        </w:rPr>
        <w:t xml:space="preserve">Runderingsbetjent udfylder </w:t>
      </w:r>
      <w:r w:rsidR="00044294" w:rsidRPr="00AD2E18">
        <w:rPr>
          <w:sz w:val="20"/>
          <w:szCs w:val="20"/>
        </w:rPr>
        <w:t xml:space="preserve">en </w:t>
      </w:r>
      <w:r w:rsidRPr="00AD2E18">
        <w:rPr>
          <w:sz w:val="20"/>
          <w:szCs w:val="20"/>
        </w:rPr>
        <w:t xml:space="preserve">rapport i tilfælde af uregelmæssigheder. Rapporten </w:t>
      </w:r>
      <w:r w:rsidR="00044294" w:rsidRPr="00AD2E18">
        <w:rPr>
          <w:sz w:val="20"/>
          <w:szCs w:val="20"/>
        </w:rPr>
        <w:t>opbevares i</w:t>
      </w:r>
      <w:r w:rsidRPr="00AD2E18">
        <w:rPr>
          <w:sz w:val="20"/>
          <w:szCs w:val="20"/>
        </w:rPr>
        <w:t xml:space="preserve"> Rådhusvagten</w:t>
      </w:r>
      <w:r w:rsidR="00044294" w:rsidRPr="00AD2E18">
        <w:rPr>
          <w:sz w:val="20"/>
          <w:szCs w:val="20"/>
        </w:rPr>
        <w:t>s arkiver samt</w:t>
      </w:r>
      <w:r w:rsidRPr="00AD2E18">
        <w:rPr>
          <w:sz w:val="20"/>
          <w:szCs w:val="20"/>
        </w:rPr>
        <w:t xml:space="preserve"> sendes til kunden.</w:t>
      </w:r>
      <w:r>
        <w:rPr>
          <w:sz w:val="20"/>
          <w:szCs w:val="20"/>
        </w:rPr>
        <w:t xml:space="preserve"> </w:t>
      </w:r>
    </w:p>
    <w:p w14:paraId="6D4C3D00" w14:textId="41EF04C0" w:rsidR="007754B2" w:rsidRPr="006E62CF" w:rsidRDefault="006E62CF" w:rsidP="00110E6B">
      <w:pPr>
        <w:pStyle w:val="Listeafsnit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6E62CF">
        <w:rPr>
          <w:sz w:val="20"/>
          <w:szCs w:val="20"/>
        </w:rPr>
        <w:t xml:space="preserve">Sekretær Charlotte Aagaard – </w:t>
      </w:r>
      <w:hyperlink r:id="rId10" w:history="1">
        <w:r w:rsidRPr="006E62CF">
          <w:rPr>
            <w:rStyle w:val="Hyperlink"/>
            <w:sz w:val="20"/>
            <w:szCs w:val="20"/>
          </w:rPr>
          <w:t>lk3k@kk.dk</w:t>
        </w:r>
      </w:hyperlink>
      <w:r w:rsidRPr="006E62CF">
        <w:rPr>
          <w:sz w:val="20"/>
          <w:szCs w:val="20"/>
        </w:rPr>
        <w:t xml:space="preserve"> </w:t>
      </w:r>
    </w:p>
    <w:p w14:paraId="7BAF9CF5" w14:textId="77777777" w:rsidR="00110E6B" w:rsidRDefault="00110E6B" w:rsidP="007754B2">
      <w:pPr>
        <w:spacing w:line="360" w:lineRule="auto"/>
        <w:rPr>
          <w:b/>
          <w:bCs/>
          <w:sz w:val="20"/>
          <w:szCs w:val="20"/>
        </w:rPr>
      </w:pPr>
    </w:p>
    <w:p w14:paraId="1B98B8C0" w14:textId="7D812A5D" w:rsidR="00110E6B" w:rsidRPr="00110E6B" w:rsidRDefault="00110E6B" w:rsidP="007754B2">
      <w:pPr>
        <w:spacing w:line="360" w:lineRule="auto"/>
        <w:rPr>
          <w:rFonts w:ascii="KBH Black" w:hAnsi="KBH Black"/>
          <w:b/>
          <w:bCs/>
          <w:sz w:val="30"/>
          <w:szCs w:val="30"/>
        </w:rPr>
      </w:pPr>
      <w:r w:rsidRPr="00110E6B">
        <w:rPr>
          <w:rFonts w:ascii="KBH Black" w:hAnsi="KBH Black"/>
          <w:b/>
          <w:bCs/>
          <w:sz w:val="30"/>
          <w:szCs w:val="30"/>
        </w:rPr>
        <w:t>Akutte situationer</w:t>
      </w:r>
      <w:r w:rsidR="00475061">
        <w:rPr>
          <w:rFonts w:ascii="KBH Black" w:hAnsi="KBH Black"/>
          <w:b/>
          <w:bCs/>
          <w:sz w:val="30"/>
          <w:szCs w:val="30"/>
        </w:rPr>
        <w:t xml:space="preserve"> på udførelsesadressen</w:t>
      </w:r>
      <w:r w:rsidRPr="00110E6B">
        <w:rPr>
          <w:rFonts w:ascii="KBH Black" w:hAnsi="KBH Black"/>
          <w:b/>
          <w:bCs/>
          <w:sz w:val="30"/>
          <w:szCs w:val="30"/>
        </w:rPr>
        <w:t xml:space="preserve">: </w:t>
      </w:r>
    </w:p>
    <w:p w14:paraId="340EAB79" w14:textId="1FDAEA6A" w:rsidR="0018154F" w:rsidRPr="007754B2" w:rsidRDefault="006522D3" w:rsidP="007754B2">
      <w:p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Hvis</w:t>
      </w:r>
      <w:r w:rsidR="007754B2" w:rsidRPr="007754B2">
        <w:rPr>
          <w:b/>
          <w:bCs/>
          <w:sz w:val="20"/>
          <w:szCs w:val="20"/>
        </w:rPr>
        <w:t xml:space="preserve"> stedet ikke kan åbnes, </w:t>
      </w:r>
      <w:r w:rsidR="00AD2E18">
        <w:rPr>
          <w:b/>
          <w:bCs/>
          <w:sz w:val="20"/>
          <w:szCs w:val="20"/>
        </w:rPr>
        <w:t>kontakter Rådhusvagten:</w:t>
      </w:r>
    </w:p>
    <w:p w14:paraId="783045E6" w14:textId="3DC333F4" w:rsidR="007754B2" w:rsidRPr="006E62CF" w:rsidRDefault="006E62CF" w:rsidP="007754B2">
      <w:pPr>
        <w:pStyle w:val="Listeafsnit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6E62CF">
        <w:rPr>
          <w:sz w:val="20"/>
          <w:szCs w:val="20"/>
        </w:rPr>
        <w:t>Leder af Center for genoptræning, Marianne Damsbo Brix – 2183 4844</w:t>
      </w:r>
    </w:p>
    <w:p w14:paraId="49CA22C2" w14:textId="77777777" w:rsidR="006522D3" w:rsidRPr="007754B2" w:rsidRDefault="006522D3" w:rsidP="006522D3">
      <w:pPr>
        <w:pStyle w:val="Listeafsnit"/>
        <w:spacing w:line="360" w:lineRule="auto"/>
        <w:rPr>
          <w:b/>
          <w:bCs/>
          <w:sz w:val="20"/>
          <w:szCs w:val="20"/>
        </w:rPr>
      </w:pPr>
    </w:p>
    <w:p w14:paraId="53D34CBF" w14:textId="001119AA" w:rsidR="0018154F" w:rsidRDefault="006522D3" w:rsidP="006522D3">
      <w:pPr>
        <w:spacing w:line="360" w:lineRule="auto"/>
        <w:rPr>
          <w:b/>
          <w:bCs/>
          <w:sz w:val="20"/>
          <w:szCs w:val="20"/>
        </w:rPr>
      </w:pPr>
      <w:r w:rsidRPr="006522D3">
        <w:rPr>
          <w:b/>
          <w:bCs/>
          <w:sz w:val="20"/>
          <w:szCs w:val="20"/>
        </w:rPr>
        <w:t>Ved kritiske skader, som påvirker stedets brug, kontakte</w:t>
      </w:r>
      <w:r w:rsidR="00AD2E18">
        <w:rPr>
          <w:b/>
          <w:bCs/>
          <w:sz w:val="20"/>
          <w:szCs w:val="20"/>
        </w:rPr>
        <w:t xml:space="preserve">r Rådhusvagten </w:t>
      </w:r>
      <w:r w:rsidRPr="006522D3">
        <w:rPr>
          <w:b/>
          <w:bCs/>
          <w:sz w:val="20"/>
          <w:szCs w:val="20"/>
        </w:rPr>
        <w:t>i følgende rækkefølge:</w:t>
      </w:r>
    </w:p>
    <w:p w14:paraId="4461D2BF" w14:textId="1B1FC80A" w:rsidR="006522D3" w:rsidRPr="006E62CF" w:rsidRDefault="006E62CF" w:rsidP="006522D3">
      <w:pPr>
        <w:pStyle w:val="Listeafsnit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6E62CF">
        <w:rPr>
          <w:sz w:val="20"/>
          <w:szCs w:val="20"/>
        </w:rPr>
        <w:t>Bygningsejer</w:t>
      </w:r>
      <w:r>
        <w:rPr>
          <w:sz w:val="20"/>
          <w:szCs w:val="20"/>
        </w:rPr>
        <w:t>,</w:t>
      </w:r>
      <w:r w:rsidRPr="006E62CF">
        <w:rPr>
          <w:sz w:val="20"/>
          <w:szCs w:val="20"/>
        </w:rPr>
        <w:t xml:space="preserve"> 3F </w:t>
      </w:r>
      <w:r w:rsidR="004936F0">
        <w:rPr>
          <w:sz w:val="20"/>
          <w:szCs w:val="20"/>
        </w:rPr>
        <w:t xml:space="preserve">- Per Hansen, tlf. </w:t>
      </w:r>
      <w:r w:rsidRPr="006E62CF">
        <w:rPr>
          <w:sz w:val="20"/>
          <w:szCs w:val="20"/>
        </w:rPr>
        <w:t>2014 9099</w:t>
      </w:r>
    </w:p>
    <w:p w14:paraId="58461B4A" w14:textId="77777777" w:rsidR="005517A0" w:rsidRDefault="005517A0" w:rsidP="004C64CD">
      <w:pPr>
        <w:rPr>
          <w:rFonts w:ascii="KBH Black" w:hAnsi="KBH Black"/>
          <w:sz w:val="30"/>
          <w:szCs w:val="30"/>
        </w:rPr>
      </w:pPr>
    </w:p>
    <w:p w14:paraId="1E6B81A7" w14:textId="5353D421" w:rsidR="004C64CD" w:rsidRDefault="004C64CD" w:rsidP="004C64CD">
      <w:pPr>
        <w:rPr>
          <w:rFonts w:ascii="KBH Black" w:hAnsi="KBH Black"/>
          <w:sz w:val="30"/>
          <w:szCs w:val="30"/>
        </w:rPr>
      </w:pPr>
      <w:r>
        <w:rPr>
          <w:rFonts w:ascii="KBH Black" w:hAnsi="KBH Black"/>
          <w:sz w:val="30"/>
          <w:szCs w:val="30"/>
        </w:rPr>
        <w:t xml:space="preserve">Ændringer </w:t>
      </w:r>
    </w:p>
    <w:p w14:paraId="1D59A2D6" w14:textId="6FCC79AC" w:rsidR="004C64CD" w:rsidRDefault="004C64CD" w:rsidP="004C64CD">
      <w:pPr>
        <w:rPr>
          <w:sz w:val="20"/>
          <w:szCs w:val="20"/>
        </w:rPr>
      </w:pPr>
      <w:r w:rsidRPr="004C64CD">
        <w:rPr>
          <w:sz w:val="20"/>
          <w:szCs w:val="20"/>
        </w:rPr>
        <w:t>Ændringer i opgaver, retningslinjer eller det fysiske forhold i lokationen (f.eks. ændring af alarmkoden, udskiftning af nøgler) skal straks meldes til vagthavende</w:t>
      </w:r>
      <w:r w:rsidR="000C5068">
        <w:rPr>
          <w:sz w:val="20"/>
          <w:szCs w:val="20"/>
        </w:rPr>
        <w:t xml:space="preserve"> leder</w:t>
      </w:r>
      <w:r w:rsidRPr="004C64CD">
        <w:rPr>
          <w:sz w:val="20"/>
          <w:szCs w:val="20"/>
        </w:rPr>
        <w:t xml:space="preserve"> i Rådhusvagten (se kontaktliste)</w:t>
      </w:r>
      <w:r w:rsidR="00D54AAC">
        <w:rPr>
          <w:sz w:val="20"/>
          <w:szCs w:val="20"/>
        </w:rPr>
        <w:t xml:space="preserve">. Vagthavende </w:t>
      </w:r>
      <w:r w:rsidR="000C5068">
        <w:rPr>
          <w:sz w:val="20"/>
          <w:szCs w:val="20"/>
        </w:rPr>
        <w:t xml:space="preserve">leder </w:t>
      </w:r>
      <w:r w:rsidR="00D54AAC">
        <w:rPr>
          <w:sz w:val="20"/>
          <w:szCs w:val="20"/>
        </w:rPr>
        <w:t>sikrer, at</w:t>
      </w:r>
      <w:r w:rsidRPr="004C64CD">
        <w:rPr>
          <w:sz w:val="20"/>
          <w:szCs w:val="20"/>
        </w:rPr>
        <w:t xml:space="preserve"> forholdsordren </w:t>
      </w:r>
      <w:r w:rsidR="00D54AAC">
        <w:rPr>
          <w:sz w:val="20"/>
          <w:szCs w:val="20"/>
        </w:rPr>
        <w:t xml:space="preserve">bliver opdateret og </w:t>
      </w:r>
      <w:r>
        <w:rPr>
          <w:sz w:val="20"/>
          <w:szCs w:val="20"/>
        </w:rPr>
        <w:t xml:space="preserve">runderingsbetjente bliver </w:t>
      </w:r>
      <w:r w:rsidR="00D54AAC">
        <w:rPr>
          <w:sz w:val="20"/>
          <w:szCs w:val="20"/>
        </w:rPr>
        <w:t>orienteret.</w:t>
      </w:r>
      <w:r>
        <w:rPr>
          <w:sz w:val="20"/>
          <w:szCs w:val="20"/>
        </w:rPr>
        <w:t xml:space="preserve"> </w:t>
      </w:r>
    </w:p>
    <w:p w14:paraId="729F6B8C" w14:textId="77777777" w:rsidR="004C64CD" w:rsidRDefault="004C64CD" w:rsidP="004C64CD">
      <w:pPr>
        <w:rPr>
          <w:sz w:val="20"/>
          <w:szCs w:val="20"/>
        </w:rPr>
      </w:pPr>
    </w:p>
    <w:p w14:paraId="77DBD234" w14:textId="77777777" w:rsidR="0018154F" w:rsidRDefault="0018154F" w:rsidP="0018154F">
      <w:pPr>
        <w:rPr>
          <w:sz w:val="20"/>
          <w:szCs w:val="20"/>
        </w:rPr>
      </w:pPr>
    </w:p>
    <w:p w14:paraId="0CA2E97E" w14:textId="77777777" w:rsidR="005517A0" w:rsidRDefault="005517A0" w:rsidP="0018154F">
      <w:pPr>
        <w:rPr>
          <w:sz w:val="20"/>
          <w:szCs w:val="20"/>
        </w:rPr>
      </w:pPr>
    </w:p>
    <w:p w14:paraId="31C33695" w14:textId="77777777" w:rsidR="005517A0" w:rsidRDefault="005517A0" w:rsidP="0018154F">
      <w:pPr>
        <w:rPr>
          <w:sz w:val="20"/>
          <w:szCs w:val="20"/>
        </w:rPr>
      </w:pPr>
    </w:p>
    <w:p w14:paraId="471C1432" w14:textId="243D72FD" w:rsidR="0018154F" w:rsidRDefault="006522D3" w:rsidP="0018154F">
      <w:pPr>
        <w:tabs>
          <w:tab w:val="clear" w:pos="397"/>
          <w:tab w:val="left" w:pos="4620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Oprettet</w:t>
      </w:r>
      <w:r w:rsidR="0018154F" w:rsidRPr="0018154F">
        <w:rPr>
          <w:b/>
          <w:bCs/>
          <w:sz w:val="20"/>
          <w:szCs w:val="20"/>
        </w:rPr>
        <w:t xml:space="preserve"> af</w:t>
      </w:r>
      <w:r w:rsidR="0018154F">
        <w:rPr>
          <w:sz w:val="20"/>
          <w:szCs w:val="20"/>
        </w:rPr>
        <w:t xml:space="preserve"> </w:t>
      </w:r>
      <w:r w:rsidR="00695722">
        <w:rPr>
          <w:sz w:val="20"/>
          <w:szCs w:val="20"/>
        </w:rPr>
        <w:t>Henriette Dedichen – 25-10-2023</w:t>
      </w:r>
    </w:p>
    <w:p w14:paraId="1B3F8D05" w14:textId="77777777" w:rsidR="0018154F" w:rsidRDefault="0018154F" w:rsidP="0018154F">
      <w:pPr>
        <w:tabs>
          <w:tab w:val="clear" w:pos="397"/>
          <w:tab w:val="left" w:pos="4620"/>
        </w:tabs>
        <w:rPr>
          <w:sz w:val="20"/>
          <w:szCs w:val="20"/>
        </w:rPr>
      </w:pPr>
    </w:p>
    <w:p w14:paraId="7011BDE6" w14:textId="5CE32682" w:rsidR="0018154F" w:rsidRPr="00B74085" w:rsidRDefault="0018154F" w:rsidP="0018154F">
      <w:pPr>
        <w:tabs>
          <w:tab w:val="clear" w:pos="397"/>
          <w:tab w:val="left" w:pos="4620"/>
        </w:tabs>
        <w:rPr>
          <w:sz w:val="20"/>
          <w:szCs w:val="20"/>
        </w:rPr>
      </w:pPr>
      <w:r w:rsidRPr="0018154F">
        <w:rPr>
          <w:b/>
          <w:bCs/>
          <w:sz w:val="20"/>
          <w:szCs w:val="20"/>
        </w:rPr>
        <w:t>Seneste opdatering af forholdsordren</w:t>
      </w:r>
      <w:r>
        <w:rPr>
          <w:sz w:val="20"/>
          <w:szCs w:val="20"/>
        </w:rPr>
        <w:t xml:space="preserve">: </w:t>
      </w:r>
      <w:r w:rsidR="00FF2E24">
        <w:rPr>
          <w:sz w:val="20"/>
          <w:szCs w:val="20"/>
        </w:rPr>
        <w:t xml:space="preserve">Thomas Holm </w:t>
      </w:r>
      <w:r w:rsidR="005517A0">
        <w:rPr>
          <w:sz w:val="20"/>
          <w:szCs w:val="20"/>
        </w:rPr>
        <w:t>31</w:t>
      </w:r>
      <w:r w:rsidR="00EA5ADF">
        <w:rPr>
          <w:sz w:val="20"/>
          <w:szCs w:val="20"/>
        </w:rPr>
        <w:t>-01-2024</w:t>
      </w:r>
    </w:p>
    <w:p w14:paraId="6D71B724" w14:textId="77777777" w:rsidR="0018154F" w:rsidRPr="0018154F" w:rsidRDefault="0018154F" w:rsidP="0018154F"/>
    <w:sectPr w:rsidR="0018154F" w:rsidRPr="0018154F"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78B9" w14:textId="77777777" w:rsidR="00C26F65" w:rsidRDefault="00C26F65" w:rsidP="004C64CD">
      <w:pPr>
        <w:spacing w:line="240" w:lineRule="auto"/>
      </w:pPr>
      <w:r>
        <w:separator/>
      </w:r>
    </w:p>
  </w:endnote>
  <w:endnote w:type="continuationSeparator" w:id="0">
    <w:p w14:paraId="78DAAE07" w14:textId="77777777" w:rsidR="00C26F65" w:rsidRDefault="00C26F65" w:rsidP="004C64CD">
      <w:pPr>
        <w:spacing w:line="240" w:lineRule="auto"/>
      </w:pPr>
      <w:r>
        <w:continuationSeparator/>
      </w:r>
    </w:p>
  </w:endnote>
  <w:endnote w:type="continuationNotice" w:id="1">
    <w:p w14:paraId="2A7CCA6F" w14:textId="77777777" w:rsidR="00C26F65" w:rsidRDefault="00C26F6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BH Black">
    <w:panose1 w:val="00000A00000000000000"/>
    <w:charset w:val="00"/>
    <w:family w:val="auto"/>
    <w:pitch w:val="variable"/>
    <w:sig w:usb0="00000007" w:usb1="00000001" w:usb2="00000000" w:usb3="00000000" w:csb0="00000093" w:csb1="00000000"/>
  </w:font>
  <w:font w:name="KBH Medium">
    <w:panose1 w:val="00000600000000000000"/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F958" w14:textId="77777777" w:rsidR="004C64CD" w:rsidRDefault="004C64CD" w:rsidP="004C64CD">
    <w:pPr>
      <w:rPr>
        <w:sz w:val="20"/>
        <w:szCs w:val="20"/>
      </w:rPr>
    </w:pPr>
  </w:p>
  <w:p w14:paraId="6DD58ADE" w14:textId="77777777" w:rsidR="004C64CD" w:rsidRPr="00B74085" w:rsidRDefault="004C64CD" w:rsidP="004C64CD">
    <w:pPr>
      <w:rPr>
        <w:sz w:val="20"/>
        <w:szCs w:val="20"/>
      </w:rPr>
    </w:pPr>
    <w:r w:rsidRPr="004772EE">
      <w:rPr>
        <w:sz w:val="20"/>
        <w:szCs w:val="20"/>
      </w:rPr>
      <w:t>Denne forholdsordre udgør en integreret del af serviceaftalen</w:t>
    </w:r>
  </w:p>
  <w:p w14:paraId="044B7FC9" w14:textId="77777777" w:rsidR="004C64CD" w:rsidRDefault="004C64C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AD9CE" w14:textId="77777777" w:rsidR="00C26F65" w:rsidRDefault="00C26F65" w:rsidP="004C64CD">
      <w:pPr>
        <w:spacing w:line="240" w:lineRule="auto"/>
      </w:pPr>
      <w:r>
        <w:separator/>
      </w:r>
    </w:p>
  </w:footnote>
  <w:footnote w:type="continuationSeparator" w:id="0">
    <w:p w14:paraId="634B6461" w14:textId="77777777" w:rsidR="00C26F65" w:rsidRDefault="00C26F65" w:rsidP="004C64CD">
      <w:pPr>
        <w:spacing w:line="240" w:lineRule="auto"/>
      </w:pPr>
      <w:r>
        <w:continuationSeparator/>
      </w:r>
    </w:p>
  </w:footnote>
  <w:footnote w:type="continuationNotice" w:id="1">
    <w:p w14:paraId="404445BB" w14:textId="77777777" w:rsidR="00C26F65" w:rsidRDefault="00C26F6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11B5"/>
    <w:multiLevelType w:val="hybridMultilevel"/>
    <w:tmpl w:val="F5626B5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77ABC"/>
    <w:multiLevelType w:val="hybridMultilevel"/>
    <w:tmpl w:val="AB7E7F40"/>
    <w:lvl w:ilvl="0" w:tplc="040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7DE2987"/>
    <w:multiLevelType w:val="hybridMultilevel"/>
    <w:tmpl w:val="B8205282"/>
    <w:lvl w:ilvl="0" w:tplc="0406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38014B4B"/>
    <w:multiLevelType w:val="hybridMultilevel"/>
    <w:tmpl w:val="0318031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E51DB"/>
    <w:multiLevelType w:val="hybridMultilevel"/>
    <w:tmpl w:val="3CE8229E"/>
    <w:lvl w:ilvl="0" w:tplc="36523E80">
      <w:numFmt w:val="bullet"/>
      <w:lvlText w:val="•"/>
      <w:lvlJc w:val="left"/>
      <w:pPr>
        <w:ind w:left="1470" w:hanging="390"/>
      </w:pPr>
      <w:rPr>
        <w:rFonts w:ascii="KBH Tekst" w:eastAsiaTheme="minorHAnsi" w:hAnsi="KBH Tekst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484594"/>
    <w:multiLevelType w:val="hybridMultilevel"/>
    <w:tmpl w:val="6A2692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A7338"/>
    <w:multiLevelType w:val="hybridMultilevel"/>
    <w:tmpl w:val="1D468A28"/>
    <w:lvl w:ilvl="0" w:tplc="0406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7" w15:restartNumberingAfterBreak="0">
    <w:nsid w:val="3A54635D"/>
    <w:multiLevelType w:val="hybridMultilevel"/>
    <w:tmpl w:val="BEDA24FE"/>
    <w:lvl w:ilvl="0" w:tplc="AC5A7858">
      <w:start w:val="1"/>
      <w:numFmt w:val="decimal"/>
      <w:lvlText w:val="%1."/>
      <w:lvlJc w:val="left"/>
      <w:pPr>
        <w:ind w:left="720" w:hanging="360"/>
      </w:pPr>
      <w:rPr>
        <w:rFonts w:ascii="KBH Tekst" w:hAnsi="KBH Tekst" w:hint="default"/>
        <w:sz w:val="20"/>
        <w:szCs w:val="2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12DBC"/>
    <w:multiLevelType w:val="hybridMultilevel"/>
    <w:tmpl w:val="87B6D978"/>
    <w:lvl w:ilvl="0" w:tplc="78D28138">
      <w:start w:val="1"/>
      <w:numFmt w:val="decimal"/>
      <w:lvlText w:val="%1."/>
      <w:lvlJc w:val="left"/>
      <w:pPr>
        <w:ind w:left="720" w:hanging="360"/>
      </w:pPr>
      <w:rPr>
        <w:rFonts w:ascii="KBH Tekst" w:hAnsi="KBH Tekst" w:hint="default"/>
        <w:sz w:val="20"/>
        <w:szCs w:val="2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E299E"/>
    <w:multiLevelType w:val="hybridMultilevel"/>
    <w:tmpl w:val="79341A6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E3AC1"/>
    <w:multiLevelType w:val="hybridMultilevel"/>
    <w:tmpl w:val="F970C67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C17F5"/>
    <w:multiLevelType w:val="hybridMultilevel"/>
    <w:tmpl w:val="6CC8A1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310115">
    <w:abstractNumId w:val="9"/>
  </w:num>
  <w:num w:numId="2" w16cid:durableId="2143422645">
    <w:abstractNumId w:val="5"/>
  </w:num>
  <w:num w:numId="3" w16cid:durableId="1852335813">
    <w:abstractNumId w:val="11"/>
  </w:num>
  <w:num w:numId="4" w16cid:durableId="998458981">
    <w:abstractNumId w:val="8"/>
  </w:num>
  <w:num w:numId="5" w16cid:durableId="1877310650">
    <w:abstractNumId w:val="4"/>
  </w:num>
  <w:num w:numId="6" w16cid:durableId="596670994">
    <w:abstractNumId w:val="7"/>
  </w:num>
  <w:num w:numId="7" w16cid:durableId="504635997">
    <w:abstractNumId w:val="0"/>
  </w:num>
  <w:num w:numId="8" w16cid:durableId="183980170">
    <w:abstractNumId w:val="3"/>
  </w:num>
  <w:num w:numId="9" w16cid:durableId="997616577">
    <w:abstractNumId w:val="2"/>
  </w:num>
  <w:num w:numId="10" w16cid:durableId="2028673685">
    <w:abstractNumId w:val="10"/>
  </w:num>
  <w:num w:numId="11" w16cid:durableId="1319380347">
    <w:abstractNumId w:val="1"/>
  </w:num>
  <w:num w:numId="12" w16cid:durableId="857236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4F"/>
    <w:rsid w:val="000258D0"/>
    <w:rsid w:val="00044294"/>
    <w:rsid w:val="0007153A"/>
    <w:rsid w:val="00072ABD"/>
    <w:rsid w:val="000C5068"/>
    <w:rsid w:val="000D0D6C"/>
    <w:rsid w:val="00110E03"/>
    <w:rsid w:val="00110E6B"/>
    <w:rsid w:val="001716AE"/>
    <w:rsid w:val="00172090"/>
    <w:rsid w:val="0018154F"/>
    <w:rsid w:val="0018370C"/>
    <w:rsid w:val="001A0C5D"/>
    <w:rsid w:val="001D1BFD"/>
    <w:rsid w:val="001D3A95"/>
    <w:rsid w:val="001D50BA"/>
    <w:rsid w:val="002430EA"/>
    <w:rsid w:val="002537E4"/>
    <w:rsid w:val="00292421"/>
    <w:rsid w:val="002A6340"/>
    <w:rsid w:val="002B434F"/>
    <w:rsid w:val="002B66CE"/>
    <w:rsid w:val="002E5EA5"/>
    <w:rsid w:val="0032647C"/>
    <w:rsid w:val="003511DE"/>
    <w:rsid w:val="00363B9A"/>
    <w:rsid w:val="003763FB"/>
    <w:rsid w:val="003930E0"/>
    <w:rsid w:val="00475061"/>
    <w:rsid w:val="004772EE"/>
    <w:rsid w:val="00490E5D"/>
    <w:rsid w:val="004936F0"/>
    <w:rsid w:val="004B1398"/>
    <w:rsid w:val="004C64CD"/>
    <w:rsid w:val="005433E4"/>
    <w:rsid w:val="005517A0"/>
    <w:rsid w:val="00581D3C"/>
    <w:rsid w:val="00582E5C"/>
    <w:rsid w:val="0059057F"/>
    <w:rsid w:val="005A16C9"/>
    <w:rsid w:val="00625799"/>
    <w:rsid w:val="006522D3"/>
    <w:rsid w:val="00673872"/>
    <w:rsid w:val="00684303"/>
    <w:rsid w:val="00695722"/>
    <w:rsid w:val="006B383C"/>
    <w:rsid w:val="006C20B6"/>
    <w:rsid w:val="006E62CF"/>
    <w:rsid w:val="0071320D"/>
    <w:rsid w:val="00724FF7"/>
    <w:rsid w:val="00771A2F"/>
    <w:rsid w:val="007754B2"/>
    <w:rsid w:val="00796363"/>
    <w:rsid w:val="007D2AA7"/>
    <w:rsid w:val="007F388A"/>
    <w:rsid w:val="00807EA7"/>
    <w:rsid w:val="00837FF9"/>
    <w:rsid w:val="00845C8A"/>
    <w:rsid w:val="008C705B"/>
    <w:rsid w:val="008D09A2"/>
    <w:rsid w:val="00930705"/>
    <w:rsid w:val="00943535"/>
    <w:rsid w:val="00961601"/>
    <w:rsid w:val="009644AA"/>
    <w:rsid w:val="0098100D"/>
    <w:rsid w:val="00991A6E"/>
    <w:rsid w:val="009D009F"/>
    <w:rsid w:val="00A11229"/>
    <w:rsid w:val="00A36FBF"/>
    <w:rsid w:val="00A8285E"/>
    <w:rsid w:val="00AA19A6"/>
    <w:rsid w:val="00AB06A8"/>
    <w:rsid w:val="00AD2E18"/>
    <w:rsid w:val="00AE7099"/>
    <w:rsid w:val="00B438EF"/>
    <w:rsid w:val="00B77B3B"/>
    <w:rsid w:val="00BD7850"/>
    <w:rsid w:val="00C073B8"/>
    <w:rsid w:val="00C26F65"/>
    <w:rsid w:val="00C2F544"/>
    <w:rsid w:val="00C559AB"/>
    <w:rsid w:val="00C56DCC"/>
    <w:rsid w:val="00C6651A"/>
    <w:rsid w:val="00C6756C"/>
    <w:rsid w:val="00C92460"/>
    <w:rsid w:val="00CA4176"/>
    <w:rsid w:val="00D54AAC"/>
    <w:rsid w:val="00D60F05"/>
    <w:rsid w:val="00DC3E50"/>
    <w:rsid w:val="00E60AF2"/>
    <w:rsid w:val="00EA5ADF"/>
    <w:rsid w:val="00EB7C7A"/>
    <w:rsid w:val="00EE2D07"/>
    <w:rsid w:val="00EF02A3"/>
    <w:rsid w:val="00EF69CA"/>
    <w:rsid w:val="00F37F44"/>
    <w:rsid w:val="00F717D0"/>
    <w:rsid w:val="00FC1F45"/>
    <w:rsid w:val="00FD2E34"/>
    <w:rsid w:val="00FE7EB5"/>
    <w:rsid w:val="00FF2E24"/>
    <w:rsid w:val="05E70735"/>
    <w:rsid w:val="11B78AFC"/>
    <w:rsid w:val="136B2EC8"/>
    <w:rsid w:val="34A706FD"/>
    <w:rsid w:val="3D6213D6"/>
    <w:rsid w:val="40DD7C97"/>
    <w:rsid w:val="4637CA09"/>
    <w:rsid w:val="53BFF21B"/>
    <w:rsid w:val="58A9AF70"/>
    <w:rsid w:val="63351B66"/>
    <w:rsid w:val="6B1AAD1C"/>
    <w:rsid w:val="6CC0B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7E14"/>
  <w15:chartTrackingRefBased/>
  <w15:docId w15:val="{DD2E9843-82A7-4E5D-B7AA-1F76FF27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C7A"/>
    <w:pPr>
      <w:tabs>
        <w:tab w:val="left" w:pos="397"/>
      </w:tabs>
      <w:spacing w:after="0" w:line="280" w:lineRule="atLeast"/>
    </w:pPr>
    <w:rPr>
      <w:rFonts w:ascii="KBH Tekst" w:hAnsi="KBH Tekst"/>
      <w:color w:val="000000"/>
      <w:kern w:val="0"/>
      <w:sz w:val="19"/>
      <w14:ligatures w14:val="non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18154F"/>
    <w:pPr>
      <w:spacing w:line="340" w:lineRule="atLeast"/>
      <w:contextualSpacing/>
    </w:pPr>
    <w:rPr>
      <w:rFonts w:ascii="KBH Black" w:eastAsiaTheme="majorEastAsia" w:hAnsi="KBH Black" w:cstheme="majorBidi"/>
      <w:color w:val="auto"/>
      <w:spacing w:val="-10"/>
      <w:sz w:val="30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8154F"/>
    <w:rPr>
      <w:rFonts w:ascii="KBH Black" w:eastAsiaTheme="majorEastAsia" w:hAnsi="KBH Black" w:cstheme="majorBidi"/>
      <w:spacing w:val="-10"/>
      <w:kern w:val="0"/>
      <w:sz w:val="30"/>
      <w:szCs w:val="56"/>
      <w14:ligatures w14:val="none"/>
    </w:rPr>
  </w:style>
  <w:style w:type="paragraph" w:customStyle="1" w:styleId="Trompet">
    <w:name w:val="Trompet"/>
    <w:basedOn w:val="Normal"/>
    <w:uiPriority w:val="10"/>
    <w:qFormat/>
    <w:rsid w:val="0018154F"/>
    <w:pPr>
      <w:spacing w:line="220" w:lineRule="atLeast"/>
    </w:pPr>
    <w:rPr>
      <w:b/>
      <w:sz w:val="17"/>
    </w:rPr>
  </w:style>
  <w:style w:type="paragraph" w:customStyle="1" w:styleId="Mdeinfo">
    <w:name w:val="Mødeinfo"/>
    <w:basedOn w:val="Normal"/>
    <w:uiPriority w:val="11"/>
    <w:qFormat/>
    <w:rsid w:val="0018154F"/>
    <w:rPr>
      <w:caps/>
    </w:rPr>
  </w:style>
  <w:style w:type="table" w:styleId="Tabel-Gitter">
    <w:name w:val="Table Grid"/>
    <w:basedOn w:val="Tabel-Normal"/>
    <w:uiPriority w:val="39"/>
    <w:rsid w:val="0018154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einfoNormal">
    <w:name w:val="Mødeinfo Normal"/>
    <w:basedOn w:val="Mdeinfo"/>
    <w:rsid w:val="0018154F"/>
    <w:rPr>
      <w:caps w:val="0"/>
    </w:rPr>
  </w:style>
  <w:style w:type="paragraph" w:styleId="Listeafsnit">
    <w:name w:val="List Paragraph"/>
    <w:basedOn w:val="Normal"/>
    <w:uiPriority w:val="34"/>
    <w:qFormat/>
    <w:rsid w:val="0018154F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4C64CD"/>
    <w:pPr>
      <w:tabs>
        <w:tab w:val="clear" w:pos="397"/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C64CD"/>
    <w:rPr>
      <w:rFonts w:ascii="KBH Tekst" w:hAnsi="KBH Tekst"/>
      <w:color w:val="000000"/>
      <w:kern w:val="0"/>
      <w:sz w:val="19"/>
      <w14:ligatures w14:val="none"/>
    </w:rPr>
  </w:style>
  <w:style w:type="paragraph" w:styleId="Sidefod">
    <w:name w:val="footer"/>
    <w:basedOn w:val="Normal"/>
    <w:link w:val="SidefodTegn"/>
    <w:uiPriority w:val="99"/>
    <w:unhideWhenUsed/>
    <w:rsid w:val="004C64CD"/>
    <w:pPr>
      <w:tabs>
        <w:tab w:val="clear" w:pos="397"/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C64CD"/>
    <w:rPr>
      <w:rFonts w:ascii="KBH Tekst" w:hAnsi="KBH Tekst"/>
      <w:color w:val="000000"/>
      <w:kern w:val="0"/>
      <w:sz w:val="19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6E62CF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E6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2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lk3k@kk.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96F4BC-948D-4397-BF27-B32B68754693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897B6134-DA50-4D0C-AC66-043D8C9E42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BB7160-6C36-407F-BAB5-0B74622EFC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439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Izabela Stolarkiewicz</dc:creator>
  <cp:keywords/>
  <dc:description/>
  <cp:lastModifiedBy>Carsten Dahl</cp:lastModifiedBy>
  <cp:revision>6</cp:revision>
  <cp:lastPrinted>2023-10-04T19:37:00Z</cp:lastPrinted>
  <dcterms:created xsi:type="dcterms:W3CDTF">2024-02-07T06:46:00Z</dcterms:created>
  <dcterms:modified xsi:type="dcterms:W3CDTF">2026-01-06T07:40:00Z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0x01010024556FA7B362AE4B8446F9CC073D5A4F</vt:lpwstr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  <property fmtid="{D5CDD505-2E9C-101B-9397-08002B2CF9AE}" pid="7" name="Order">
    <vt:r8>27376100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