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66AC9" w14:textId="77777777" w:rsidR="00804CBA" w:rsidRPr="007F0A08" w:rsidRDefault="007F0A08">
      <w:pPr>
        <w:rPr>
          <w:lang w:val="nl-NL"/>
        </w:rPr>
      </w:pPr>
      <w:r>
        <w:rPr>
          <w:lang w:val="nl-NL"/>
        </w:rPr>
        <w:t>test</w:t>
      </w:r>
      <w:bookmarkStart w:id="0" w:name="_GoBack"/>
      <w:bookmarkEnd w:id="0"/>
    </w:p>
    <w:sectPr w:rsidR="00804CBA" w:rsidRPr="007F0A08" w:rsidSect="00C37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08"/>
    <w:rsid w:val="007F0A08"/>
    <w:rsid w:val="00804CBA"/>
    <w:rsid w:val="00C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0360"/>
  <w15:chartTrackingRefBased/>
  <w15:docId w15:val="{7B9A070F-8344-47AD-AA16-4F61C8A2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Knook</dc:creator>
  <cp:keywords/>
  <dc:description/>
  <cp:lastModifiedBy>Bram Knook</cp:lastModifiedBy>
  <cp:revision>1</cp:revision>
  <dcterms:created xsi:type="dcterms:W3CDTF">2020-09-17T09:13:00Z</dcterms:created>
  <dcterms:modified xsi:type="dcterms:W3CDTF">2020-09-17T09:14:00Z</dcterms:modified>
</cp:coreProperties>
</file>