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F7" w:rsidRDefault="009E54F7" w:rsidP="009E5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9E54F7" w:rsidRPr="009E54F7" w:rsidRDefault="009E54F7" w:rsidP="009E5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9E54F7" w:rsidRPr="009E54F7" w:rsidRDefault="009E54F7" w:rsidP="009E54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54F7" w:rsidRPr="009E54F7" w:rsidRDefault="009E54F7" w:rsidP="009E54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9E54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11.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01) 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E54F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$x = 6;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$y = 4;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$sum = $x + $y;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$difference = $x - $y;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$product = $x * $y;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$division = $x / $y;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echo "Sum: $sum\n";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echo "Difference: $difference\n";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echo "Product: $product\n";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echo "Division: $division\n";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?&gt;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02)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E54F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for ($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= 5; 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&lt;= 15; 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++)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echo "$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\n";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}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?&gt;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03)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E54F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calculateElectricityBill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($units)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if ($units &lt;= 50)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$bill = $units * 3.50;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($units &lt;= 100)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$bill = 50 * 3.50 + ($units - 50) * 4.00;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($units &lt;= 150)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$bill = 50 * 3.50 + 50 * 4.00 + ($units - 100) * 5.20;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$bill = 50 * 3.50 + 50 * 4.00 + 50 * 5.20 + ($units - 150) * 6.50;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return $bill;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}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= 180;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totalBill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calculateElectricityBill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);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echo "Total electricity bill for 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unitsConsumed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units: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. " .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number_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totalBill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, 2);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?&gt;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04)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getDayOfWeek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dayNumber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)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switch ($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dayNumber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)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"Monday";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"Tuesday";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"Wednesday";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"Thursday";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case 5: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"Friday";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case 6: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"Saturday";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case 7: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"Sunday";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        return "Invalid number";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}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$dayNumber1 = 1;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$dayNumber2 = 3;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$dayNumber3 = 8;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echo "Day $dayNumber1: 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getDayOfWeek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($dayNumber1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 xml:space="preserve"> PHP_EOL;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echo "Day $dayNumber2: 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getDayOfWeek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($dayNumber2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 xml:space="preserve"> PHP_EOL;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echo "Day $dayNumber3: 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getDayOfWeek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($dayNumber3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 xml:space="preserve"> PHP_EOL;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?&gt;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05)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E54F7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$fruits = 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>'Apple', 'Banana', 'Orange', 'Mango', 'Grapes');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E54F7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 xml:space="preserve"> ($fruits as $fruit) {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 xml:space="preserve">    echo $</w:t>
      </w:r>
      <w:proofErr w:type="gramStart"/>
      <w:r w:rsidRPr="009E54F7">
        <w:rPr>
          <w:rFonts w:ascii="Times New Roman" w:hAnsi="Times New Roman" w:cs="Times New Roman"/>
          <w:sz w:val="28"/>
          <w:szCs w:val="28"/>
        </w:rPr>
        <w:t>fruit .</w:t>
      </w:r>
      <w:proofErr w:type="gramEnd"/>
      <w:r w:rsidRPr="009E54F7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9E54F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E54F7">
        <w:rPr>
          <w:rFonts w:ascii="Times New Roman" w:hAnsi="Times New Roman" w:cs="Times New Roman"/>
          <w:sz w:val="28"/>
          <w:szCs w:val="28"/>
        </w:rPr>
        <w:t>&gt;";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}</w:t>
      </w:r>
    </w:p>
    <w:p w:rsidR="009E54F7" w:rsidRPr="009E54F7" w:rsidRDefault="009E54F7" w:rsidP="009E54F7">
      <w:pPr>
        <w:rPr>
          <w:rFonts w:ascii="Times New Roman" w:hAnsi="Times New Roman" w:cs="Times New Roman"/>
          <w:sz w:val="28"/>
          <w:szCs w:val="28"/>
        </w:rPr>
      </w:pPr>
      <w:r w:rsidRPr="009E54F7">
        <w:rPr>
          <w:rFonts w:ascii="Times New Roman" w:hAnsi="Times New Roman" w:cs="Times New Roman"/>
          <w:sz w:val="28"/>
          <w:szCs w:val="28"/>
        </w:rPr>
        <w:t>?&gt;</w:t>
      </w:r>
    </w:p>
    <w:p w:rsidR="009E54F7" w:rsidRDefault="009E54F7" w:rsidP="009E54F7"/>
    <w:p w:rsidR="00A2354C" w:rsidRDefault="00A2354C"/>
    <w:sectPr w:rsidR="00A2354C" w:rsidSect="009E54F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38"/>
    <w:rsid w:val="009E54F7"/>
    <w:rsid w:val="00A2354C"/>
    <w:rsid w:val="00C2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D4AA"/>
  <w15:chartTrackingRefBased/>
  <w15:docId w15:val="{5417C15C-3AE0-47A6-A838-7D5A8546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F7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2023-07-28T19:01:00Z</dcterms:created>
  <dcterms:modified xsi:type="dcterms:W3CDTF">2023-07-28T19:03:00Z</dcterms:modified>
</cp:coreProperties>
</file>