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0E1" w:rsidRDefault="00A860E1" w:rsidP="00A860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B77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T.P.G.M. Mahedani</w:t>
      </w:r>
    </w:p>
    <w:p w:rsidR="00A860E1" w:rsidRPr="00A860E1" w:rsidRDefault="00A860E1" w:rsidP="00A860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</w:p>
    <w:p w:rsidR="00A860E1" w:rsidRPr="00A860E1" w:rsidRDefault="00A860E1" w:rsidP="00A860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="00B772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860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07.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1)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&lt;html&gt;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&lt;body&gt;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&lt;button id="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"&gt;Button&lt;/button&gt;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A860E1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E1">
        <w:rPr>
          <w:rFonts w:ascii="Times New Roman" w:hAnsi="Times New Roman" w:cs="Times New Roman"/>
          <w:sz w:val="28"/>
          <w:szCs w:val="28"/>
        </w:rPr>
        <w:t>) {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60E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860E1">
        <w:rPr>
          <w:rFonts w:ascii="Times New Roman" w:hAnsi="Times New Roman" w:cs="Times New Roman"/>
          <w:sz w:val="28"/>
          <w:szCs w:val="28"/>
        </w:rPr>
        <w:t xml:space="preserve">'This is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alert');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0E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860E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('click',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&lt;/body&gt;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&lt;/html&gt;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2)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&lt;html&gt;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&lt;body&gt;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&lt;label&gt;Enter 5 marks:&lt;/label&gt;&lt;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&lt;input type="number" id="mark1" min="0" max="100"&gt;&lt;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&lt;input type="number" id="mark2" min="0" max="100"&gt;&lt;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&lt;input type="number" id="mark3" min="0" max="100"&gt;&lt;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&lt;input type="number" id="mark4" min="0" max="100"&gt;&lt;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&lt;input type="number" id="mark5" min="0" max="100"&gt;&lt;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lastRenderedPageBreak/>
        <w:t xml:space="preserve">    &lt;button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calculateGrade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()"&gt;Grade&lt;/button&gt;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A860E1">
        <w:rPr>
          <w:rFonts w:ascii="Times New Roman" w:hAnsi="Times New Roman" w:cs="Times New Roman"/>
          <w:sz w:val="28"/>
          <w:szCs w:val="28"/>
        </w:rPr>
        <w:t>calculateGrade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E1">
        <w:rPr>
          <w:rFonts w:ascii="Times New Roman" w:hAnsi="Times New Roman" w:cs="Times New Roman"/>
          <w:sz w:val="28"/>
          <w:szCs w:val="28"/>
        </w:rPr>
        <w:t>) {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mark1 =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60E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860E1">
        <w:rPr>
          <w:rFonts w:ascii="Times New Roman" w:hAnsi="Times New Roman" w:cs="Times New Roman"/>
          <w:sz w:val="28"/>
          <w:szCs w:val="28"/>
        </w:rPr>
        <w:t>('mark1').value);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mark2 =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60E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860E1">
        <w:rPr>
          <w:rFonts w:ascii="Times New Roman" w:hAnsi="Times New Roman" w:cs="Times New Roman"/>
          <w:sz w:val="28"/>
          <w:szCs w:val="28"/>
        </w:rPr>
        <w:t>('mark2').value);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mark3 =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60E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860E1">
        <w:rPr>
          <w:rFonts w:ascii="Times New Roman" w:hAnsi="Times New Roman" w:cs="Times New Roman"/>
          <w:sz w:val="28"/>
          <w:szCs w:val="28"/>
        </w:rPr>
        <w:t>('mark3').value);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mark4 =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60E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860E1">
        <w:rPr>
          <w:rFonts w:ascii="Times New Roman" w:hAnsi="Times New Roman" w:cs="Times New Roman"/>
          <w:sz w:val="28"/>
          <w:szCs w:val="28"/>
        </w:rPr>
        <w:t>('mark4').value);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mark5 =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60E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860E1">
        <w:rPr>
          <w:rFonts w:ascii="Times New Roman" w:hAnsi="Times New Roman" w:cs="Times New Roman"/>
          <w:sz w:val="28"/>
          <w:szCs w:val="28"/>
        </w:rPr>
        <w:t>('mark5').value);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total = mark1 + mark2 + mark3 + mark4 + mark5;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average = total / 5;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60E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860E1">
        <w:rPr>
          <w:rFonts w:ascii="Times New Roman" w:hAnsi="Times New Roman" w:cs="Times New Roman"/>
          <w:sz w:val="28"/>
          <w:szCs w:val="28"/>
        </w:rPr>
        <w:t>"Total marks: " + total + "\</w:t>
      </w:r>
      <w:proofErr w:type="spellStart"/>
      <w:r w:rsidRPr="00A860E1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860E1">
        <w:rPr>
          <w:rFonts w:ascii="Times New Roman" w:hAnsi="Times New Roman" w:cs="Times New Roman"/>
          <w:sz w:val="28"/>
          <w:szCs w:val="28"/>
        </w:rPr>
        <w:t xml:space="preserve"> marks: " + average);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if (average &gt; 30) {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860E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860E1">
        <w:rPr>
          <w:rFonts w:ascii="Times New Roman" w:hAnsi="Times New Roman" w:cs="Times New Roman"/>
          <w:sz w:val="28"/>
          <w:szCs w:val="28"/>
        </w:rPr>
        <w:t>"Congrats! You passed.");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860E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860E1">
        <w:rPr>
          <w:rFonts w:ascii="Times New Roman" w:hAnsi="Times New Roman" w:cs="Times New Roman"/>
          <w:sz w:val="28"/>
          <w:szCs w:val="28"/>
        </w:rPr>
        <w:t>"Better luck next time.");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&lt;/body&gt;</w:t>
      </w:r>
    </w:p>
    <w:p w:rsidR="00A860E1" w:rsidRPr="00A860E1" w:rsidRDefault="00A860E1" w:rsidP="00A860E1">
      <w:pPr>
        <w:rPr>
          <w:rFonts w:ascii="Times New Roman" w:hAnsi="Times New Roman" w:cs="Times New Roman"/>
          <w:sz w:val="28"/>
          <w:szCs w:val="28"/>
        </w:rPr>
      </w:pPr>
      <w:r w:rsidRPr="00A860E1">
        <w:rPr>
          <w:rFonts w:ascii="Times New Roman" w:hAnsi="Times New Roman" w:cs="Times New Roman"/>
          <w:sz w:val="28"/>
          <w:szCs w:val="28"/>
        </w:rPr>
        <w:t>&lt;/html&gt;</w:t>
      </w:r>
    </w:p>
    <w:p w:rsidR="00A860E1" w:rsidRDefault="00A860E1" w:rsidP="00A860E1"/>
    <w:p w:rsidR="009C1DB8" w:rsidRPr="00A860E1" w:rsidRDefault="009C1DB8">
      <w:pPr>
        <w:rPr>
          <w:rFonts w:ascii="Times New Roman" w:hAnsi="Times New Roman" w:cs="Times New Roman"/>
          <w:sz w:val="28"/>
          <w:szCs w:val="28"/>
        </w:rPr>
      </w:pPr>
    </w:p>
    <w:sectPr w:rsidR="009C1DB8" w:rsidRPr="00A860E1" w:rsidSect="00A860E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77"/>
    <w:rsid w:val="008E1177"/>
    <w:rsid w:val="009C1DB8"/>
    <w:rsid w:val="00A860E1"/>
    <w:rsid w:val="00B7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31"/>
  <w15:chartTrackingRefBased/>
  <w15:docId w15:val="{243C4B64-0D64-4610-9E9F-DEDDDC5A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0E1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4</cp:revision>
  <dcterms:created xsi:type="dcterms:W3CDTF">2023-07-28T18:52:00Z</dcterms:created>
  <dcterms:modified xsi:type="dcterms:W3CDTF">2023-07-28T18:54:00Z</dcterms:modified>
</cp:coreProperties>
</file>