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BA3" w:rsidRPr="00234BA3" w:rsidRDefault="00234BA3" w:rsidP="00234BA3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32"/>
          <w:szCs w:val="48"/>
        </w:rPr>
        <w:t>ELIMUSPHERE SYSTEMS STUDENT AGREEMENT</w:t>
      </w:r>
    </w:p>
    <w:p w:rsidR="00234BA3" w:rsidRPr="00234BA3" w:rsidRDefault="00234BA3" w:rsidP="00CC0FA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b/>
          <w:bCs/>
          <w:sz w:val="21"/>
          <w:szCs w:val="21"/>
        </w:rPr>
        <w:t>Effective Date:</w:t>
      </w:r>
      <w:r w:rsidRPr="00234BA3"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>28</w:t>
      </w:r>
      <w:r w:rsidRPr="00234BA3">
        <w:rPr>
          <w:rFonts w:ascii="Segoe UI" w:eastAsia="Times New Roman" w:hAnsi="Segoe UI" w:cs="Segoe UI"/>
          <w:sz w:val="21"/>
          <w:szCs w:val="21"/>
          <w:vertAlign w:val="superscript"/>
        </w:rPr>
        <w:t>th</w:t>
      </w:r>
      <w:r>
        <w:rPr>
          <w:rFonts w:ascii="Segoe UI" w:eastAsia="Times New Roman" w:hAnsi="Segoe UI" w:cs="Segoe UI"/>
          <w:sz w:val="21"/>
          <w:szCs w:val="21"/>
        </w:rPr>
        <w:t xml:space="preserve"> August, 2026</w:t>
      </w:r>
    </w:p>
    <w:p w:rsidR="00234BA3" w:rsidRPr="00234BA3" w:rsidRDefault="00234BA3" w:rsidP="00CC0FA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 xml:space="preserve">This Student Agreement ("Agreement") is entered into between </w:t>
      </w:r>
      <w:r w:rsidRPr="00234BA3">
        <w:rPr>
          <w:rFonts w:ascii="Segoe UI" w:eastAsia="Times New Roman" w:hAnsi="Segoe UI" w:cs="Segoe UI"/>
          <w:b/>
          <w:bCs/>
          <w:sz w:val="21"/>
          <w:szCs w:val="21"/>
        </w:rPr>
        <w:t>Elimusphere Systems</w:t>
      </w:r>
      <w:r w:rsidRPr="00234BA3">
        <w:rPr>
          <w:rFonts w:ascii="Segoe UI" w:eastAsia="Times New Roman" w:hAnsi="Segoe UI" w:cs="Segoe UI"/>
          <w:sz w:val="21"/>
          <w:szCs w:val="21"/>
        </w:rPr>
        <w:t>, the operator of the Elimusphere online learning platform ("Elimusphere," "we," "our," or "us"), and the student, parent, guardian, or authorized user ("Student," "you," or "your").</w:t>
      </w:r>
    </w:p>
    <w:p w:rsidR="00234BA3" w:rsidRDefault="00234BA3" w:rsidP="00CC0FA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By creating an account, enrolling in a class, purchasing learning resources, accessing our platform, or using any Elimusphere services, you acknowledge that you have read, understood, and agree to be bound by this Agreement.</w:t>
      </w:r>
    </w:p>
    <w:p w:rsidR="00CC0FA7" w:rsidRPr="00234BA3" w:rsidRDefault="00CC0FA7" w:rsidP="00CC0FA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FB4C50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1. ABOUT ELIMUSPHERE</w:t>
      </w:r>
    </w:p>
    <w:p w:rsidR="00234BA3" w:rsidRPr="00234BA3" w:rsidRDefault="00234BA3" w:rsidP="00FB4C5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Elimusphere is a digital education platform that enables students to:</w:t>
      </w:r>
    </w:p>
    <w:p w:rsidR="00234BA3" w:rsidRPr="00234BA3" w:rsidRDefault="00234BA3" w:rsidP="00FB4C5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Book and attend live classes.</w:t>
      </w:r>
    </w:p>
    <w:p w:rsidR="00234BA3" w:rsidRPr="00234BA3" w:rsidRDefault="00234BA3" w:rsidP="00FB4C5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Access online learning materials and educational resources.</w:t>
      </w:r>
    </w:p>
    <w:p w:rsidR="00234BA3" w:rsidRPr="00234BA3" w:rsidRDefault="00234BA3" w:rsidP="00FB4C5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Complete and submit assignments.</w:t>
      </w:r>
    </w:p>
    <w:p w:rsidR="00234BA3" w:rsidRPr="00234BA3" w:rsidRDefault="00234BA3" w:rsidP="00FB4C5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Track learning progress.</w:t>
      </w:r>
    </w:p>
    <w:p w:rsidR="00234BA3" w:rsidRPr="00234BA3" w:rsidRDefault="00234BA3" w:rsidP="00FB4C5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Interact with approved teachers and tutors.</w:t>
      </w:r>
    </w:p>
    <w:p w:rsidR="00234BA3" w:rsidRPr="00234BA3" w:rsidRDefault="00234BA3" w:rsidP="00FB4C5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Participate in educational activities offered through the platform.</w:t>
      </w:r>
    </w:p>
    <w:p w:rsidR="00234BA3" w:rsidRDefault="00234BA3" w:rsidP="00FB4C5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Elimusphere acts as a technology platform connecting learners with educational opportunities and approved educators.</w:t>
      </w:r>
    </w:p>
    <w:p w:rsidR="00AB6F83" w:rsidRPr="00234BA3" w:rsidRDefault="00AB6F83" w:rsidP="00FB4C5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566562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2. ELIGIBILITY</w:t>
      </w:r>
    </w:p>
    <w:p w:rsidR="00234BA3" w:rsidRPr="00234BA3" w:rsidRDefault="00234BA3" w:rsidP="00566562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234BA3">
        <w:rPr>
          <w:rFonts w:ascii="Segoe UI" w:eastAsia="Times New Roman" w:hAnsi="Segoe UI" w:cs="Segoe UI"/>
          <w:b/>
          <w:bCs/>
          <w:sz w:val="24"/>
          <w:szCs w:val="27"/>
        </w:rPr>
        <w:t>2.1 Student Accounts</w:t>
      </w:r>
    </w:p>
    <w:p w:rsidR="00234BA3" w:rsidRPr="00234BA3" w:rsidRDefault="00234BA3" w:rsidP="0056656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To use the platform, students must:</w:t>
      </w:r>
    </w:p>
    <w:p w:rsidR="00234BA3" w:rsidRPr="00234BA3" w:rsidRDefault="00234BA3" w:rsidP="00566562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Provide accurate and complete registration information.</w:t>
      </w:r>
    </w:p>
    <w:p w:rsidR="00234BA3" w:rsidRPr="00234BA3" w:rsidRDefault="00234BA3" w:rsidP="00566562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Maintain the security of their account credentials.</w:t>
      </w:r>
    </w:p>
    <w:p w:rsidR="00234BA3" w:rsidRPr="00234BA3" w:rsidRDefault="00234BA3" w:rsidP="00566562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Use the platform only for lawful educational purposes.</w:t>
      </w:r>
    </w:p>
    <w:p w:rsidR="00234BA3" w:rsidRPr="00234BA3" w:rsidRDefault="00234BA3" w:rsidP="00566562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234BA3">
        <w:rPr>
          <w:rFonts w:ascii="Segoe UI" w:eastAsia="Times New Roman" w:hAnsi="Segoe UI" w:cs="Segoe UI"/>
          <w:b/>
          <w:bCs/>
          <w:sz w:val="24"/>
          <w:szCs w:val="27"/>
        </w:rPr>
        <w:t>2.2 Minors</w:t>
      </w:r>
    </w:p>
    <w:p w:rsidR="00234BA3" w:rsidRPr="00234BA3" w:rsidRDefault="00234BA3" w:rsidP="0056656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under the age of 18 must have the consent and supervision of a parent or legal guardian where required by law.</w:t>
      </w:r>
    </w:p>
    <w:p w:rsidR="00234BA3" w:rsidRPr="00234BA3" w:rsidRDefault="00234BA3" w:rsidP="0056656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Parents and guardians are responsible for monitoring a minor's use of the platform and ensuring compliance with this Agreement.</w:t>
      </w:r>
    </w:p>
    <w:p w:rsidR="00234BA3" w:rsidRPr="00234BA3" w:rsidRDefault="00234BA3" w:rsidP="00566562">
      <w:pPr>
        <w:spacing w:before="100" w:beforeAutospacing="1"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3. ACCOUNT RESPONSIBILITIES</w:t>
      </w:r>
    </w:p>
    <w:p w:rsidR="00234BA3" w:rsidRPr="00234BA3" w:rsidRDefault="00234BA3" w:rsidP="0056656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agree to:</w:t>
      </w:r>
    </w:p>
    <w:p w:rsidR="00234BA3" w:rsidRPr="00234BA3" w:rsidRDefault="00234BA3" w:rsidP="00566562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Keep login credentials confidential.</w:t>
      </w:r>
    </w:p>
    <w:p w:rsidR="00234BA3" w:rsidRPr="00234BA3" w:rsidRDefault="00234BA3" w:rsidP="00566562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Notify Elimusphere immediately of unauthorized account access.</w:t>
      </w:r>
    </w:p>
    <w:p w:rsidR="00234BA3" w:rsidRPr="00234BA3" w:rsidRDefault="00234BA3" w:rsidP="00566562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Maintain accurate personal information.</w:t>
      </w:r>
    </w:p>
    <w:p w:rsidR="00234BA3" w:rsidRPr="00234BA3" w:rsidRDefault="00234BA3" w:rsidP="00566562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Use respectful and appropriate communication at all times.</w:t>
      </w:r>
    </w:p>
    <w:p w:rsidR="00234BA3" w:rsidRDefault="00234BA3" w:rsidP="0056656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are fully responsible for activities conducted through their accounts.</w:t>
      </w:r>
    </w:p>
    <w:p w:rsidR="00DE0403" w:rsidRPr="00234BA3" w:rsidRDefault="00DE0403" w:rsidP="0056656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DE0403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4. BOOKINGS AND ENROLLMENT</w:t>
      </w:r>
    </w:p>
    <w:p w:rsidR="00234BA3" w:rsidRPr="00234BA3" w:rsidRDefault="00234BA3" w:rsidP="00DE040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234BA3">
        <w:rPr>
          <w:rFonts w:ascii="Segoe UI" w:eastAsia="Times New Roman" w:hAnsi="Segoe UI" w:cs="Segoe UI"/>
          <w:b/>
          <w:bCs/>
          <w:sz w:val="24"/>
          <w:szCs w:val="27"/>
        </w:rPr>
        <w:lastRenderedPageBreak/>
        <w:t>4.1 Class Booking</w:t>
      </w:r>
    </w:p>
    <w:p w:rsidR="00234BA3" w:rsidRPr="00234BA3" w:rsidRDefault="00234BA3" w:rsidP="00DE04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may book classes through the platform subject to teacher availability.</w:t>
      </w:r>
    </w:p>
    <w:p w:rsidR="00234BA3" w:rsidRPr="00234BA3" w:rsidRDefault="00234BA3" w:rsidP="00DE04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 booking is considered confirmed once:</w:t>
      </w:r>
    </w:p>
    <w:p w:rsidR="00234BA3" w:rsidRPr="00234BA3" w:rsidRDefault="00234BA3" w:rsidP="00DE0403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Payment has been successfully processed, where applicable; and</w:t>
      </w:r>
    </w:p>
    <w:p w:rsidR="00234BA3" w:rsidRPr="00234BA3" w:rsidRDefault="00234BA3" w:rsidP="00DE0403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 booking confirmation is issued through the platform.</w:t>
      </w:r>
    </w:p>
    <w:p w:rsidR="00234BA3" w:rsidRPr="00234BA3" w:rsidRDefault="00234BA3" w:rsidP="00DE040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234BA3">
        <w:rPr>
          <w:rFonts w:ascii="Segoe UI" w:eastAsia="Times New Roman" w:hAnsi="Segoe UI" w:cs="Segoe UI"/>
          <w:b/>
          <w:bCs/>
          <w:sz w:val="24"/>
          <w:szCs w:val="27"/>
        </w:rPr>
        <w:t>4.2 Attendance</w:t>
      </w:r>
    </w:p>
    <w:p w:rsidR="00234BA3" w:rsidRPr="00234BA3" w:rsidRDefault="00234BA3" w:rsidP="00DE04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are responsible for:</w:t>
      </w:r>
    </w:p>
    <w:p w:rsidR="00234BA3" w:rsidRPr="00234BA3" w:rsidRDefault="00234BA3" w:rsidP="00DE0403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Logging into scheduled classes on time.</w:t>
      </w:r>
    </w:p>
    <w:p w:rsidR="00234BA3" w:rsidRPr="00234BA3" w:rsidRDefault="00234BA3" w:rsidP="00DE0403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Ensuring access to a stable internet connection.</w:t>
      </w:r>
    </w:p>
    <w:p w:rsidR="00234BA3" w:rsidRPr="00234BA3" w:rsidRDefault="00234BA3" w:rsidP="00DE0403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Having the necessary devices and learning materials.</w:t>
      </w:r>
    </w:p>
    <w:p w:rsidR="00234BA3" w:rsidRDefault="00234BA3" w:rsidP="00DE04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Repeated absence may affect learning progress and completion records.</w:t>
      </w:r>
    </w:p>
    <w:p w:rsidR="00665A87" w:rsidRPr="00234BA3" w:rsidRDefault="00665A87" w:rsidP="00DE04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665A8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5. FEES AND PAYMENTS</w:t>
      </w:r>
    </w:p>
    <w:p w:rsidR="00234BA3" w:rsidRP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agree to pay all applicable fees for:</w:t>
      </w:r>
    </w:p>
    <w:p w:rsidR="00234BA3" w:rsidRPr="00234BA3" w:rsidRDefault="00234BA3" w:rsidP="00665A87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Live classes;</w:t>
      </w:r>
    </w:p>
    <w:p w:rsidR="00234BA3" w:rsidRPr="00234BA3" w:rsidRDefault="00234BA3" w:rsidP="00665A87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Learning programs;</w:t>
      </w:r>
    </w:p>
    <w:p w:rsidR="00234BA3" w:rsidRPr="00234BA3" w:rsidRDefault="00234BA3" w:rsidP="00665A87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Educational resources;</w:t>
      </w:r>
    </w:p>
    <w:p w:rsidR="00234BA3" w:rsidRPr="00234BA3" w:rsidRDefault="00234BA3" w:rsidP="00665A87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Premium platform services; and</w:t>
      </w:r>
    </w:p>
    <w:p w:rsidR="00234BA3" w:rsidRPr="00234BA3" w:rsidRDefault="00234BA3" w:rsidP="00665A87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Any additional services offered through the platform.</w:t>
      </w:r>
    </w:p>
    <w:p w:rsidR="00234BA3" w:rsidRP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Payments may be made using approved payment channels supported by Elimusphere.</w:t>
      </w:r>
    </w:p>
    <w:p w:rsid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Failure to complete payment may result in suspension or restriction of services until payment obligations are met.</w:t>
      </w:r>
    </w:p>
    <w:p w:rsidR="00665A87" w:rsidRPr="00234BA3" w:rsidRDefault="00665A87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665A8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6. REFUNDS</w:t>
      </w:r>
    </w:p>
    <w:p w:rsidR="00234BA3" w:rsidRP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Refund requests shall be handled in accordance with the Elimusphere Refund Policy.</w:t>
      </w:r>
    </w:p>
    <w:p w:rsidR="00234BA3" w:rsidRP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acknowledge that:</w:t>
      </w:r>
    </w:p>
    <w:p w:rsidR="00234BA3" w:rsidRPr="00234BA3" w:rsidRDefault="00234BA3" w:rsidP="00665A87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Certain digital products may be non-refundable once accessed or downloaded.</w:t>
      </w:r>
    </w:p>
    <w:p w:rsidR="00234BA3" w:rsidRPr="00234BA3" w:rsidRDefault="00234BA3" w:rsidP="00665A87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Refund eligibility may depend on the circumstances of the request.</w:t>
      </w:r>
    </w:p>
    <w:p w:rsidR="00234BA3" w:rsidRPr="00234BA3" w:rsidRDefault="00234BA3" w:rsidP="00665A87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Approved refunds will be processed through the original payment method where feasible.</w:t>
      </w:r>
    </w:p>
    <w:p w:rsid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The complete Refund Policy forms part of this Agreement.</w:t>
      </w:r>
    </w:p>
    <w:p w:rsidR="00665A87" w:rsidRPr="00234BA3" w:rsidRDefault="00665A87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665A8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7. STUDENT CONDUCT</w:t>
      </w:r>
    </w:p>
    <w:p w:rsidR="00234BA3" w:rsidRP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must use the platform responsibly and respectfully.</w:t>
      </w:r>
    </w:p>
    <w:p w:rsidR="00234BA3" w:rsidRP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shall not: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Harass, threaten, bully, or intimidate others.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Use offensive, abusive, discriminatory, or inappropriate language.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Share false information.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Disrupt classes or educational activities.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Upload harmful software, malware, or viruses.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Attempt unauthorized access to accounts, systems, or data.</w:t>
      </w:r>
    </w:p>
    <w:p w:rsidR="00234BA3" w:rsidRPr="00234BA3" w:rsidRDefault="00234BA3" w:rsidP="00665A87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Record, distribute, or publish classes without permission.</w:t>
      </w:r>
    </w:p>
    <w:p w:rsidR="00234BA3" w:rsidRDefault="00234BA3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lastRenderedPageBreak/>
        <w:t>Elimusphere reserves the right to remove content, suspend accounts, or terminate access for misconduct.</w:t>
      </w:r>
    </w:p>
    <w:p w:rsidR="00757081" w:rsidRPr="00234BA3" w:rsidRDefault="00757081" w:rsidP="00665A8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757081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8. ACADEMIC INTEGRITY</w:t>
      </w:r>
    </w:p>
    <w:p w:rsidR="00234BA3" w:rsidRPr="00234BA3" w:rsidRDefault="00234BA3" w:rsidP="0075708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are expected to maintain honesty in all learning activities.</w:t>
      </w:r>
    </w:p>
    <w:p w:rsidR="00234BA3" w:rsidRPr="00234BA3" w:rsidRDefault="00234BA3" w:rsidP="0075708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shall not:</w:t>
      </w:r>
    </w:p>
    <w:p w:rsidR="00234BA3" w:rsidRPr="00234BA3" w:rsidRDefault="00234BA3" w:rsidP="00757081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Cheat during assessments.</w:t>
      </w:r>
    </w:p>
    <w:p w:rsidR="00234BA3" w:rsidRPr="00234BA3" w:rsidRDefault="00234BA3" w:rsidP="00757081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Plagiarize assignments or projects.</w:t>
      </w:r>
    </w:p>
    <w:p w:rsidR="00234BA3" w:rsidRPr="00234BA3" w:rsidRDefault="00234BA3" w:rsidP="00757081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Submit work completed by another person as their own.</w:t>
      </w:r>
    </w:p>
    <w:p w:rsidR="00234BA3" w:rsidRPr="00234BA3" w:rsidRDefault="00234BA3" w:rsidP="00757081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Use unauthorized assistance during examinations or evaluations.</w:t>
      </w:r>
    </w:p>
    <w:p w:rsidR="00234BA3" w:rsidRDefault="00234BA3" w:rsidP="0075708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Violations may result in disciplinary action, including suspension or termination.</w:t>
      </w:r>
    </w:p>
    <w:p w:rsidR="0050212B" w:rsidRPr="00234BA3" w:rsidRDefault="0050212B" w:rsidP="0075708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50212B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9. ASSIGNMENTS AND SUBMISSIONS</w:t>
      </w:r>
    </w:p>
    <w:p w:rsidR="00234BA3" w:rsidRPr="00234BA3" w:rsidRDefault="00234BA3" w:rsidP="005021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retain ownership of original work they create.</w:t>
      </w:r>
    </w:p>
    <w:p w:rsidR="00234BA3" w:rsidRPr="00234BA3" w:rsidRDefault="00234BA3" w:rsidP="005021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By submitting assignments, students grant Elimusphere a limited right to:</w:t>
      </w:r>
    </w:p>
    <w:p w:rsidR="00234BA3" w:rsidRPr="00234BA3" w:rsidRDefault="00234BA3" w:rsidP="0050212B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Store submitted work;</w:t>
      </w:r>
    </w:p>
    <w:p w:rsidR="00234BA3" w:rsidRPr="00234BA3" w:rsidRDefault="00234BA3" w:rsidP="0050212B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Process submissions;</w:t>
      </w:r>
    </w:p>
    <w:p w:rsidR="00234BA3" w:rsidRPr="00234BA3" w:rsidRDefault="00234BA3" w:rsidP="0050212B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Evaluate educational performance;</w:t>
      </w:r>
    </w:p>
    <w:p w:rsidR="00234BA3" w:rsidRPr="00234BA3" w:rsidRDefault="00234BA3" w:rsidP="0050212B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Generate learning analytics;</w:t>
      </w:r>
    </w:p>
    <w:p w:rsidR="00234BA3" w:rsidRPr="00234BA3" w:rsidRDefault="00234BA3" w:rsidP="0050212B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Maintain academic records.</w:t>
      </w:r>
    </w:p>
    <w:p w:rsidR="00234BA3" w:rsidRPr="00234BA3" w:rsidRDefault="00234BA3" w:rsidP="005021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remain responsible for ensuring submitted materials do not infringe on third-party rights.</w:t>
      </w:r>
    </w:p>
    <w:p w:rsidR="0050212B" w:rsidRDefault="0050212B" w:rsidP="0050212B">
      <w:pPr>
        <w:spacing w:after="0" w:line="300" w:lineRule="atLeast"/>
        <w:outlineLvl w:val="0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50212B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10. LEARNING RESOURCES</w:t>
      </w:r>
    </w:p>
    <w:p w:rsidR="00234BA3" w:rsidRPr="00234BA3" w:rsidRDefault="00234BA3" w:rsidP="005021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Educational materials available through Elimusphere may include: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Notes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Videos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Presentations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Assessments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Practice exercises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Digital downloads</w:t>
      </w:r>
    </w:p>
    <w:p w:rsidR="00234BA3" w:rsidRPr="00234BA3" w:rsidRDefault="00234BA3" w:rsidP="0050212B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Other learning content</w:t>
      </w:r>
    </w:p>
    <w:p w:rsidR="00234BA3" w:rsidRPr="00234BA3" w:rsidRDefault="00234BA3" w:rsidP="005021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may use these materials solely for personal educational purposes.</w:t>
      </w:r>
    </w:p>
    <w:p w:rsidR="00234BA3" w:rsidRPr="00234BA3" w:rsidRDefault="00234BA3" w:rsidP="00234B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shall not:</w:t>
      </w:r>
    </w:p>
    <w:p w:rsidR="00234BA3" w:rsidRPr="00234BA3" w:rsidRDefault="00234BA3" w:rsidP="00234B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Copy;</w:t>
      </w:r>
    </w:p>
    <w:p w:rsidR="00234BA3" w:rsidRPr="00234BA3" w:rsidRDefault="00234BA3" w:rsidP="00234B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Resell;</w:t>
      </w:r>
    </w:p>
    <w:p w:rsidR="00234BA3" w:rsidRPr="00234BA3" w:rsidRDefault="00234BA3" w:rsidP="00234B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Redistribute;</w:t>
      </w:r>
    </w:p>
    <w:p w:rsidR="00234BA3" w:rsidRPr="00234BA3" w:rsidRDefault="00234BA3" w:rsidP="00234B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Publish;</w:t>
      </w:r>
    </w:p>
    <w:p w:rsidR="00234BA3" w:rsidRPr="00234BA3" w:rsidRDefault="00234BA3" w:rsidP="00234B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Modify; or</w:t>
      </w:r>
    </w:p>
    <w:p w:rsidR="00234BA3" w:rsidRDefault="00234BA3" w:rsidP="00291AB7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Commercially exploit platform content without written authorization.</w:t>
      </w:r>
    </w:p>
    <w:p w:rsidR="00291AB7" w:rsidRDefault="00291AB7" w:rsidP="00291AB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234BA3" w:rsidRPr="00234BA3" w:rsidRDefault="00234BA3" w:rsidP="00291AB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lastRenderedPageBreak/>
        <w:t>11. INTELLECTUAL PROPERTY</w:t>
      </w:r>
    </w:p>
    <w:p w:rsidR="00234BA3" w:rsidRPr="00234BA3" w:rsidRDefault="00234BA3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All platform content, trademarks, branding elements, software, logos, text, designs, and educational materials are owned by or licensed to Elimusphere unless otherwise stated.</w:t>
      </w:r>
    </w:p>
    <w:p w:rsidR="00234BA3" w:rsidRDefault="00234BA3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Nothing in this Agreement transfers intellectual property rights to students.</w:t>
      </w:r>
    </w:p>
    <w:p w:rsidR="00291AB7" w:rsidRPr="00234BA3" w:rsidRDefault="00291AB7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291AB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12. PRIVACY AND DATA PROTECTION</w:t>
      </w:r>
    </w:p>
    <w:p w:rsidR="00234BA3" w:rsidRPr="00234BA3" w:rsidRDefault="00234BA3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Elimusphere respects the privacy of its users.</w:t>
      </w:r>
    </w:p>
    <w:p w:rsidR="00234BA3" w:rsidRPr="00234BA3" w:rsidRDefault="00234BA3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Personal information collected through the platform shall be processed in accordance with:</w:t>
      </w:r>
    </w:p>
    <w:p w:rsidR="00234BA3" w:rsidRPr="00234BA3" w:rsidRDefault="00234BA3" w:rsidP="00291AB7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The Constitution of Kenya, 2010;</w:t>
      </w:r>
    </w:p>
    <w:p w:rsidR="00234BA3" w:rsidRPr="00234BA3" w:rsidRDefault="00234BA3" w:rsidP="00291AB7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The Data Protection Act, 2019;</w:t>
      </w:r>
    </w:p>
    <w:p w:rsidR="00234BA3" w:rsidRPr="00234BA3" w:rsidRDefault="00234BA3" w:rsidP="00291AB7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Applicable regulations; and</w:t>
      </w:r>
    </w:p>
    <w:p w:rsidR="00234BA3" w:rsidRPr="00234BA3" w:rsidRDefault="00234BA3" w:rsidP="00291AB7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The Elimusphere Privacy Policy.</w:t>
      </w:r>
    </w:p>
    <w:p w:rsidR="00234BA3" w:rsidRDefault="00234BA3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consent to the collection, processing, storage, and use of information necessary to provide educational services.</w:t>
      </w:r>
    </w:p>
    <w:p w:rsidR="00D549C2" w:rsidRPr="00234BA3" w:rsidRDefault="00D549C2" w:rsidP="00291A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D549C2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13. COMMUNICATIONS</w:t>
      </w:r>
    </w:p>
    <w:p w:rsidR="00234BA3" w:rsidRP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consent to receiving communications relating to: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Bookings;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Class schedules;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Assignment reminders;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Account notifications;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Service updates;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Educational announcements; and</w:t>
      </w:r>
    </w:p>
    <w:p w:rsidR="00234BA3" w:rsidRPr="00234BA3" w:rsidRDefault="00234BA3" w:rsidP="00D549C2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Customer support matters.</w:t>
      </w:r>
    </w:p>
    <w:p w:rsid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Communications may be delivered through email, SMS, platform notifications, or other approved channels.</w:t>
      </w:r>
    </w:p>
    <w:p w:rsidR="00D549C2" w:rsidRPr="00234BA3" w:rsidRDefault="00D549C2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D549C2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14. TECHNOLOGY REQUIREMENTS</w:t>
      </w:r>
    </w:p>
    <w:p w:rsidR="00234BA3" w:rsidRP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are responsible for obtaining and maintaining:</w:t>
      </w:r>
    </w:p>
    <w:p w:rsidR="00234BA3" w:rsidRPr="00234BA3" w:rsidRDefault="00234BA3" w:rsidP="00D549C2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Internet access;</w:t>
      </w:r>
    </w:p>
    <w:p w:rsidR="00234BA3" w:rsidRPr="00234BA3" w:rsidRDefault="00234BA3" w:rsidP="00D549C2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Computing devices;</w:t>
      </w:r>
    </w:p>
    <w:p w:rsidR="00234BA3" w:rsidRPr="00234BA3" w:rsidRDefault="00234BA3" w:rsidP="00D549C2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Software requirements; and</w:t>
      </w:r>
    </w:p>
    <w:p w:rsidR="00234BA3" w:rsidRPr="00234BA3" w:rsidRDefault="00234BA3" w:rsidP="00D549C2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Any equipment necessary to access platform services.</w:t>
      </w:r>
    </w:p>
    <w:p w:rsid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Elimusphere is not responsible for disruptions caused by a student's equipment, internet provider, or third-party services.</w:t>
      </w:r>
    </w:p>
    <w:p w:rsidR="00D549C2" w:rsidRPr="00234BA3" w:rsidRDefault="00D549C2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D549C2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15. LIMITATION OF LIABILITY</w:t>
      </w:r>
    </w:p>
    <w:p w:rsidR="00234BA3" w:rsidRP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To the maximum extent permitted by Kenyan law, Elimusphere shall not be liable for:</w:t>
      </w:r>
    </w:p>
    <w:p w:rsidR="00234BA3" w:rsidRPr="00234BA3" w:rsidRDefault="00234BA3" w:rsidP="00D549C2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Internet interruptions;</w:t>
      </w:r>
    </w:p>
    <w:p w:rsidR="00234BA3" w:rsidRPr="00234BA3" w:rsidRDefault="00234BA3" w:rsidP="00D549C2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Technical failures beyond reasonable control;</w:t>
      </w:r>
    </w:p>
    <w:p w:rsidR="00234BA3" w:rsidRPr="00234BA3" w:rsidRDefault="00234BA3" w:rsidP="00D549C2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Loss of data caused by user negligence;</w:t>
      </w:r>
    </w:p>
    <w:p w:rsidR="00234BA3" w:rsidRPr="00234BA3" w:rsidRDefault="00234BA3" w:rsidP="00D549C2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Decisions made by teachers or students;</w:t>
      </w:r>
    </w:p>
    <w:p w:rsidR="00234BA3" w:rsidRPr="00234BA3" w:rsidRDefault="00234BA3" w:rsidP="00D549C2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lastRenderedPageBreak/>
        <w:t>Indirect, incidental, or consequential losses.</w:t>
      </w:r>
    </w:p>
    <w:p w:rsid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Nothing in this Agreement excludes liability where exclusion is prohibited by law.</w:t>
      </w:r>
    </w:p>
    <w:p w:rsidR="00D549C2" w:rsidRPr="00234BA3" w:rsidRDefault="00D549C2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D549C2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16. SUSPENSION OR TERMINATION</w:t>
      </w:r>
    </w:p>
    <w:p w:rsidR="00234BA3" w:rsidRP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Elimusphere may suspend or terminate accounts that:</w:t>
      </w:r>
    </w:p>
    <w:p w:rsidR="00234BA3" w:rsidRPr="00234BA3" w:rsidRDefault="00234BA3" w:rsidP="00D549C2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Violate this Agreement;</w:t>
      </w:r>
    </w:p>
    <w:p w:rsidR="00234BA3" w:rsidRPr="00234BA3" w:rsidRDefault="00234BA3" w:rsidP="00D549C2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Engage in fraud or misuse;</w:t>
      </w:r>
    </w:p>
    <w:p w:rsidR="00234BA3" w:rsidRPr="00234BA3" w:rsidRDefault="00234BA3" w:rsidP="00D549C2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Compromise platform security;</w:t>
      </w:r>
    </w:p>
    <w:p w:rsidR="00234BA3" w:rsidRPr="00234BA3" w:rsidRDefault="00234BA3" w:rsidP="00D549C2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Interfere with educational activities;</w:t>
      </w:r>
    </w:p>
    <w:p w:rsidR="00234BA3" w:rsidRPr="00234BA3" w:rsidRDefault="00234BA3" w:rsidP="00D549C2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Breach applicable laws.</w:t>
      </w:r>
    </w:p>
    <w:p w:rsidR="00234BA3" w:rsidRP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Students may discontinue use of the platform at any time.</w:t>
      </w:r>
    </w:p>
    <w:p w:rsidR="00234BA3" w:rsidRDefault="00234BA3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Outstanding obligations that arose before termination shall remain enforceable.</w:t>
      </w:r>
    </w:p>
    <w:p w:rsidR="008D6F18" w:rsidRPr="00234BA3" w:rsidRDefault="008D6F18" w:rsidP="00D549C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8D6F18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17. CHANGES TO SERVICES</w:t>
      </w:r>
    </w:p>
    <w:p w:rsidR="00234BA3" w:rsidRPr="00234BA3" w:rsidRDefault="00234BA3" w:rsidP="008D6F1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Elimusphere may modify, improve, replace, suspend, or discontinue services at any time where reasonably necessary for business, legal, technical, or operational purposes.</w:t>
      </w:r>
    </w:p>
    <w:p w:rsidR="00234BA3" w:rsidRDefault="00234BA3" w:rsidP="008D6F1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Material changes will be communicated through appropriate channels.</w:t>
      </w:r>
    </w:p>
    <w:p w:rsidR="008D6F18" w:rsidRPr="00234BA3" w:rsidRDefault="008D6F18" w:rsidP="008D6F1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8D6F18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18. GOVERNING LAW</w:t>
      </w:r>
    </w:p>
    <w:p w:rsidR="00234BA3" w:rsidRPr="00234BA3" w:rsidRDefault="00234BA3" w:rsidP="008D6F1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This Agreement shall be governed by and interpreted in accordance with the laws of the Republic of Kenya.</w:t>
      </w:r>
    </w:p>
    <w:p w:rsidR="00234BA3" w:rsidRDefault="00234BA3" w:rsidP="008D6F1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Any disputes arising from this Agreement shall first be addressed through good-faith negotiations before pursuing available legal remedies.</w:t>
      </w:r>
    </w:p>
    <w:p w:rsidR="008F3996" w:rsidRPr="00234BA3" w:rsidRDefault="008F3996" w:rsidP="008D6F1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34BA3" w:rsidRPr="00234BA3" w:rsidRDefault="00234BA3" w:rsidP="008F3996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234BA3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19. ACCEPTANCE OF THIS AGREEMENT</w:t>
      </w:r>
    </w:p>
    <w:p w:rsidR="00234BA3" w:rsidRPr="00234BA3" w:rsidRDefault="00234BA3" w:rsidP="008F399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By creating an account, accessing the platform, booking a class, purchasing resources, or using Elimusphere services, you confirm that:</w:t>
      </w:r>
    </w:p>
    <w:p w:rsidR="00234BA3" w:rsidRPr="00234BA3" w:rsidRDefault="00234BA3" w:rsidP="008F3996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You have read and understood this Agreement.</w:t>
      </w:r>
    </w:p>
    <w:p w:rsidR="00234BA3" w:rsidRPr="00234BA3" w:rsidRDefault="00234BA3" w:rsidP="008F3996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You agree to comply with its terms.</w:t>
      </w:r>
    </w:p>
    <w:p w:rsidR="00234BA3" w:rsidRDefault="00234BA3" w:rsidP="008F3996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sz w:val="21"/>
          <w:szCs w:val="21"/>
        </w:rPr>
        <w:t>You accept all platform policies incorporated by reference.</w:t>
      </w:r>
    </w:p>
    <w:p w:rsidR="00234BA3" w:rsidRPr="00234BA3" w:rsidRDefault="00234BA3" w:rsidP="00234B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234BA3">
        <w:rPr>
          <w:rFonts w:ascii="Segoe UI" w:eastAsia="Times New Roman" w:hAnsi="Segoe UI" w:cs="Segoe UI"/>
          <w:b/>
          <w:bCs/>
          <w:sz w:val="21"/>
          <w:szCs w:val="21"/>
        </w:rPr>
        <w:t>ELIMUSPHERE SYSTEMS</w:t>
      </w:r>
      <w:r w:rsidRPr="00234BA3">
        <w:rPr>
          <w:rFonts w:ascii="Segoe UI" w:eastAsia="Times New Roman" w:hAnsi="Segoe UI" w:cs="Segoe UI"/>
          <w:sz w:val="21"/>
          <w:szCs w:val="21"/>
        </w:rPr>
        <w:br/>
        <w:t>Website: elimusphere.co.ke</w:t>
      </w:r>
      <w:r w:rsidRPr="00234BA3">
        <w:rPr>
          <w:rFonts w:ascii="Segoe UI" w:eastAsia="Times New Roman" w:hAnsi="Segoe UI" w:cs="Segoe UI"/>
          <w:sz w:val="21"/>
          <w:szCs w:val="21"/>
        </w:rPr>
        <w:br/>
        <w:t>Email: info@elimusphere.co.ke</w:t>
      </w:r>
    </w:p>
    <w:p w:rsidR="00234BA3" w:rsidRPr="00234BA3" w:rsidRDefault="00234BA3" w:rsidP="00234B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4BA3">
        <w:rPr>
          <w:rFonts w:ascii="Segoe UI" w:eastAsia="Times New Roman" w:hAnsi="Segoe UI" w:cs="Segoe UI"/>
          <w:b/>
          <w:bCs/>
          <w:sz w:val="21"/>
          <w:szCs w:val="21"/>
        </w:rPr>
        <w:t>Document Version: 1.0</w:t>
      </w:r>
    </w:p>
    <w:p w:rsidR="000D5FB3" w:rsidRDefault="000D5FB3"/>
    <w:sectPr w:rsidR="000D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745CB"/>
    <w:multiLevelType w:val="multilevel"/>
    <w:tmpl w:val="8EB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768"/>
    <w:multiLevelType w:val="multilevel"/>
    <w:tmpl w:val="325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3441"/>
    <w:multiLevelType w:val="multilevel"/>
    <w:tmpl w:val="CE7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4AA1"/>
    <w:multiLevelType w:val="multilevel"/>
    <w:tmpl w:val="8F0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6234"/>
    <w:multiLevelType w:val="multilevel"/>
    <w:tmpl w:val="838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D42BD"/>
    <w:multiLevelType w:val="multilevel"/>
    <w:tmpl w:val="0F6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E1A59"/>
    <w:multiLevelType w:val="multilevel"/>
    <w:tmpl w:val="1784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5130E"/>
    <w:multiLevelType w:val="multilevel"/>
    <w:tmpl w:val="61D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9217E"/>
    <w:multiLevelType w:val="multilevel"/>
    <w:tmpl w:val="3EA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92BD2"/>
    <w:multiLevelType w:val="multilevel"/>
    <w:tmpl w:val="904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2331E"/>
    <w:multiLevelType w:val="multilevel"/>
    <w:tmpl w:val="A81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C6974"/>
    <w:multiLevelType w:val="multilevel"/>
    <w:tmpl w:val="942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0AFA"/>
    <w:multiLevelType w:val="multilevel"/>
    <w:tmpl w:val="91D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52639"/>
    <w:multiLevelType w:val="multilevel"/>
    <w:tmpl w:val="3450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05DF9"/>
    <w:multiLevelType w:val="multilevel"/>
    <w:tmpl w:val="D03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71849"/>
    <w:multiLevelType w:val="multilevel"/>
    <w:tmpl w:val="A45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D7719"/>
    <w:multiLevelType w:val="multilevel"/>
    <w:tmpl w:val="7D8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05D8F"/>
    <w:multiLevelType w:val="multilevel"/>
    <w:tmpl w:val="0BB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"/>
  </w:num>
  <w:num w:numId="4">
    <w:abstractNumId w:val="14"/>
  </w:num>
  <w:num w:numId="5">
    <w:abstractNumId w:val="7"/>
  </w:num>
  <w:num w:numId="6">
    <w:abstractNumId w:val="5"/>
  </w:num>
  <w:num w:numId="7">
    <w:abstractNumId w:val="13"/>
  </w:num>
  <w:num w:numId="8">
    <w:abstractNumId w:val="3"/>
  </w:num>
  <w:num w:numId="9">
    <w:abstractNumId w:val="4"/>
  </w:num>
  <w:num w:numId="10">
    <w:abstractNumId w:val="17"/>
  </w:num>
  <w:num w:numId="11">
    <w:abstractNumId w:val="10"/>
  </w:num>
  <w:num w:numId="12">
    <w:abstractNumId w:val="8"/>
  </w:num>
  <w:num w:numId="13">
    <w:abstractNumId w:val="15"/>
  </w:num>
  <w:num w:numId="14">
    <w:abstractNumId w:val="12"/>
  </w:num>
  <w:num w:numId="15">
    <w:abstractNumId w:val="9"/>
  </w:num>
  <w:num w:numId="16">
    <w:abstractNumId w:val="11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B14"/>
    <w:rsid w:val="000D5FB3"/>
    <w:rsid w:val="001452E1"/>
    <w:rsid w:val="00234BA3"/>
    <w:rsid w:val="00291AB7"/>
    <w:rsid w:val="0050212B"/>
    <w:rsid w:val="00566562"/>
    <w:rsid w:val="00665A87"/>
    <w:rsid w:val="00757081"/>
    <w:rsid w:val="007C4B6B"/>
    <w:rsid w:val="008C1846"/>
    <w:rsid w:val="008D6F18"/>
    <w:rsid w:val="008F3996"/>
    <w:rsid w:val="00AB6F83"/>
    <w:rsid w:val="00B14B14"/>
    <w:rsid w:val="00B8508B"/>
    <w:rsid w:val="00CC0FA7"/>
    <w:rsid w:val="00D549C2"/>
    <w:rsid w:val="00DE0403"/>
    <w:rsid w:val="00EC6C2E"/>
    <w:rsid w:val="00EC76EE"/>
    <w:rsid w:val="00FB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AEF33-50CA-4CD9-8BC3-C6C0F81D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4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4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4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4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B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4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2026-10-06T16:32:00Z</dcterms:created>
  <dcterms:modified xsi:type="dcterms:W3CDTF">2026-10-12T16:59:00Z</dcterms:modified>
</cp:coreProperties>
</file>