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93EAE22" w14:textId="135D6411" w:rsidR="00371E13" w:rsidRDefault="00927C86" w:rsidP="00371E13">
      <w:pPr>
        <w:spacing w:line="360" w:lineRule="auto"/>
        <w:ind w:right="-205"/>
      </w:pPr>
      <w:r>
        <w:rPr>
          <w:noProof/>
        </w:rPr>
        <w:drawing>
          <wp:anchor distT="0" distB="0" distL="114935" distR="114935" simplePos="0" relativeHeight="251658240" behindDoc="1" locked="0" layoutInCell="1" allowOverlap="1" wp14:anchorId="6D12839B" wp14:editId="0658C792">
            <wp:simplePos x="0" y="0"/>
            <wp:positionH relativeFrom="column">
              <wp:posOffset>-38100</wp:posOffset>
            </wp:positionH>
            <wp:positionV relativeFrom="paragraph">
              <wp:posOffset>-10160</wp:posOffset>
            </wp:positionV>
            <wp:extent cx="545465" cy="575310"/>
            <wp:effectExtent l="0" t="0" r="0" b="0"/>
            <wp:wrapSquare wrapText="bothSides"/>
            <wp:docPr id="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5" t="11949" r="19720" b="20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5753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Name:</w:t>
      </w:r>
      <w:r w:rsidR="00E7544C" w:rsidRPr="00E7544C">
        <w:t xml:space="preserve"> </w:t>
      </w:r>
      <w:sdt>
        <w:sdtPr>
          <w:alias w:val="Name"/>
          <w:tag w:val="name"/>
          <w:id w:val="1242837392"/>
          <w:placeholder>
            <w:docPart w:val="DefaultPlaceholder_-1854013440"/>
          </w:placeholder>
          <w:dataBinding w:prefixMappings="" w:xpath="/root[1]/berchtoldschiessen[1]/name[1]" w:storeItemID="{7B0FFC9F-6644-43BC-9F1C-3BBF5EF351B2}"/>
          <w:text/>
        </w:sdtPr>
        <w:sdtEndPr/>
        <w:sdtContent>
          <w:proofErr w:type="spellStart"/>
          <w:r w:rsidR="00655747">
            <w:t>name</w:t>
          </w:r>
          <w:proofErr w:type="spellEnd"/>
        </w:sdtContent>
      </w:sdt>
    </w:p>
    <w:p w14:paraId="74AB50F3" w14:textId="3375E96A" w:rsidR="00371E13" w:rsidRDefault="00927C86" w:rsidP="00371E13">
      <w:pPr>
        <w:spacing w:line="360" w:lineRule="auto"/>
        <w:ind w:right="-205"/>
      </w:pPr>
      <w:r>
        <w:t>Datum:</w:t>
      </w:r>
      <w:r w:rsidR="00E7544C">
        <w:t xml:space="preserve"> </w:t>
      </w:r>
      <w:sdt>
        <w:sdtPr>
          <w:alias w:val="Datum"/>
          <w:tag w:val="datum"/>
          <w:id w:val="-753656117"/>
          <w:placeholder>
            <w:docPart w:val="DefaultPlaceholder_-1854013440"/>
          </w:placeholder>
          <w:dataBinding w:prefixMappings="" w:xpath="/root[1]/berchtoldschiessen[1]/datum[1]" w:storeItemID="{7B0FFC9F-6644-43BC-9F1C-3BBF5EF351B2}"/>
          <w:text/>
        </w:sdtPr>
        <w:sdtEndPr/>
        <w:sdtContent>
          <w:proofErr w:type="spellStart"/>
          <w:r w:rsidR="00655747">
            <w:t>datum</w:t>
          </w:r>
          <w:proofErr w:type="spellEnd"/>
          <w:r w:rsidR="00655747">
            <w:t xml:space="preserve"> </w:t>
          </w:r>
        </w:sdtContent>
      </w:sdt>
    </w:p>
    <w:p w14:paraId="6B4D6B31" w14:textId="3FB32443" w:rsidR="00927C86" w:rsidRDefault="00927C86" w:rsidP="00371E13">
      <w:pPr>
        <w:spacing w:line="360" w:lineRule="auto"/>
        <w:ind w:right="-205"/>
      </w:pPr>
      <w:proofErr w:type="spellStart"/>
      <w:r>
        <w:t>Jg</w:t>
      </w:r>
      <w:proofErr w:type="spellEnd"/>
      <w:r>
        <w:t>:</w:t>
      </w:r>
      <w:r w:rsidR="00695255">
        <w:t xml:space="preserve"> </w:t>
      </w:r>
      <w:sdt>
        <w:sdtPr>
          <w:alias w:val="Geburtsdatum"/>
          <w:tag w:val="geburtsdatum"/>
          <w:id w:val="-892428929"/>
          <w:placeholder>
            <w:docPart w:val="DefaultPlaceholder_-1854013440"/>
          </w:placeholder>
          <w:dataBinding w:prefixMappings="" w:xpath="/root[1]/berchtoldschiessen[1]/geburtsdatum[1]" w:storeItemID="{7B0FFC9F-6644-43BC-9F1C-3BBF5EF351B2}"/>
          <w:text/>
        </w:sdtPr>
        <w:sdtEndPr/>
        <w:sdtContent>
          <w:proofErr w:type="spellStart"/>
          <w:r w:rsidR="00B63A98">
            <w:t>geburtsdatum</w:t>
          </w:r>
          <w:proofErr w:type="spellEnd"/>
          <w:r w:rsidR="00B63A98">
            <w:t xml:space="preserve"> </w:t>
          </w:r>
        </w:sdtContent>
      </w:sdt>
    </w:p>
    <w:p w14:paraId="31C204B3" w14:textId="0C57973B" w:rsidR="00371E13" w:rsidRDefault="00927C86" w:rsidP="00E7544C">
      <w:pPr>
        <w:spacing w:line="276" w:lineRule="auto"/>
        <w:ind w:left="426"/>
      </w:pPr>
      <w:r>
        <w:t>Gast</w:t>
      </w:r>
      <w:r w:rsidR="00B63A98">
        <w:t xml:space="preserve"> </w:t>
      </w:r>
      <w:sdt>
        <w:sdtPr>
          <w:alias w:val="IstGast"/>
          <w:tag w:val="istGast"/>
          <w:id w:val="-1983688747"/>
          <w:dataBinding w:prefixMappings="" w:xpath="/root[1]/berchtoldschiessen[1]/istGast[1]" w:storeItemID="{7B0FFC9F-6644-43BC-9F1C-3BBF5EF351B2}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3A98">
            <w:rPr>
              <w:rFonts w:ascii="MS Gothic" w:eastAsia="MS Gothic" w:hAnsi="MS Gothic" w:hint="eastAsia"/>
            </w:rPr>
            <w:t>☐</w:t>
          </w:r>
        </w:sdtContent>
      </w:sdt>
      <w:r w:rsidR="00371E13">
        <w:tab/>
      </w:r>
      <w:r w:rsidR="00371E13">
        <w:tab/>
      </w:r>
      <w:proofErr w:type="gramStart"/>
      <w:r>
        <w:t>Aktiv</w:t>
      </w:r>
      <w:proofErr w:type="gramEnd"/>
      <w:r w:rsidR="0055557B">
        <w:t xml:space="preserve"> </w:t>
      </w:r>
      <w:sdt>
        <w:sdtPr>
          <w:alias w:val="IstAktiv"/>
          <w:tag w:val="istAktiv"/>
          <w:id w:val="-1332057221"/>
          <w:dataBinding w:prefixMappings="" w:xpath="/root[1]/berchtoldschiessen[1]/istAktiv[1]" w:storeItemID="{7B0FFC9F-6644-43BC-9F1C-3BBF5EF351B2}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3A98">
            <w:rPr>
              <w:rFonts w:ascii="MS Gothic" w:eastAsia="MS Gothic" w:hAnsi="MS Gothic" w:hint="eastAsia"/>
            </w:rPr>
            <w:t>☐</w:t>
          </w:r>
        </w:sdtContent>
      </w:sdt>
    </w:p>
    <w:p w14:paraId="01C36401" w14:textId="22888251" w:rsidR="00927C86" w:rsidRPr="00927C86" w:rsidRDefault="00927C86" w:rsidP="00E7544C">
      <w:pPr>
        <w:tabs>
          <w:tab w:val="left" w:pos="567"/>
        </w:tabs>
        <w:spacing w:line="276" w:lineRule="auto"/>
        <w:rPr>
          <w:b/>
          <w:bCs/>
        </w:rPr>
      </w:pPr>
      <w:r>
        <w:tab/>
      </w:r>
      <w:r w:rsidRPr="00927C86">
        <w:rPr>
          <w:b/>
          <w:bCs/>
        </w:rPr>
        <w:t>Schützennummer</w:t>
      </w:r>
    </w:p>
    <w:p w14:paraId="274FCDB0" w14:textId="29EDD18D" w:rsidR="00A4326A" w:rsidRDefault="00B63A98" w:rsidP="00B63A98">
      <w:pPr>
        <w:tabs>
          <w:tab w:val="left" w:pos="426"/>
        </w:tabs>
        <w:rPr>
          <w:szCs w:val="22"/>
        </w:rPr>
      </w:pPr>
      <w:r>
        <w:rPr>
          <w:szCs w:val="22"/>
        </w:rPr>
        <w:tab/>
      </w:r>
      <w:sdt>
        <w:sdtPr>
          <w:rPr>
            <w:szCs w:val="22"/>
          </w:rPr>
          <w:alias w:val="Barcode"/>
          <w:tag w:val="barcode"/>
          <w:id w:val="-992868890"/>
          <w:showingPlcHdr/>
          <w:dataBinding w:prefixMappings="" w:xpath="/root[1]/berchtoldschiessen[1]/barcode[1]" w:storeItemID="{7B0FFC9F-6644-43BC-9F1C-3BBF5EF351B2}"/>
          <w:picture/>
        </w:sdtPr>
        <w:sdtEndPr/>
        <w:sdtContent>
          <w:r>
            <w:rPr>
              <w:noProof/>
              <w:szCs w:val="22"/>
            </w:rPr>
            <w:drawing>
              <wp:inline distT="0" distB="0" distL="0" distR="0" wp14:anchorId="5507A090" wp14:editId="7D0F6FF7">
                <wp:extent cx="1581567" cy="571500"/>
                <wp:effectExtent l="0" t="0" r="0" b="0"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ild 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789290" cy="646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sdtContent>
      </w:sdt>
    </w:p>
    <w:p w14:paraId="0771AF28" w14:textId="5577ECC5" w:rsidR="003951F8" w:rsidRDefault="00A4326A" w:rsidP="00B63A98">
      <w:pPr>
        <w:tabs>
          <w:tab w:val="left" w:pos="426"/>
        </w:tabs>
        <w:rPr>
          <w:szCs w:val="22"/>
        </w:rPr>
      </w:pPr>
      <w:r>
        <w:rPr>
          <w:szCs w:val="22"/>
        </w:rPr>
        <w:tab/>
      </w:r>
    </w:p>
    <w:p w14:paraId="7B3B1865" w14:textId="17772D47" w:rsidR="008C67D4" w:rsidRPr="00B63A98" w:rsidRDefault="00927C86" w:rsidP="00255F82">
      <w:pPr>
        <w:tabs>
          <w:tab w:val="left" w:pos="426"/>
        </w:tabs>
        <w:ind w:firstLine="426"/>
        <w:rPr>
          <w:szCs w:val="22"/>
        </w:rPr>
      </w:pPr>
      <w:r w:rsidRPr="00371E13">
        <w:rPr>
          <w:b/>
          <w:bCs/>
          <w:szCs w:val="22"/>
        </w:rPr>
        <w:t>Kl. Kal. Gewehr 50m</w:t>
      </w:r>
    </w:p>
    <w:p w14:paraId="6E203B59" w14:textId="5210C4B9" w:rsidR="008006E7" w:rsidRDefault="00354D51" w:rsidP="003951F8">
      <w:pPr>
        <w:tabs>
          <w:tab w:val="left" w:pos="426"/>
        </w:tabs>
        <w:ind w:firstLine="426"/>
        <w:rPr>
          <w:sz w:val="16"/>
          <w:szCs w:val="14"/>
          <w:lang w:val="de-CH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22493261" wp14:editId="1C2ECF84">
            <wp:simplePos x="0" y="0"/>
            <wp:positionH relativeFrom="column">
              <wp:posOffset>1976755</wp:posOffset>
            </wp:positionH>
            <wp:positionV relativeFrom="paragraph">
              <wp:posOffset>115625</wp:posOffset>
            </wp:positionV>
            <wp:extent cx="181610" cy="273050"/>
            <wp:effectExtent l="0" t="0" r="8890" b="0"/>
            <wp:wrapNone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273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C86" w:rsidRPr="00371E13">
        <w:rPr>
          <w:noProof/>
          <w:sz w:val="16"/>
          <w:szCs w:val="14"/>
        </w:rPr>
        <w:drawing>
          <wp:anchor distT="0" distB="0" distL="114935" distR="114935" simplePos="0" relativeHeight="251657216" behindDoc="0" locked="0" layoutInCell="1" allowOverlap="1" wp14:anchorId="46AFBA1A" wp14:editId="487E8F54">
            <wp:simplePos x="0" y="0"/>
            <wp:positionH relativeFrom="column">
              <wp:posOffset>2460625</wp:posOffset>
            </wp:positionH>
            <wp:positionV relativeFrom="paragraph">
              <wp:posOffset>93345</wp:posOffset>
            </wp:positionV>
            <wp:extent cx="181610" cy="273050"/>
            <wp:effectExtent l="0" t="0" r="0" b="0"/>
            <wp:wrapNone/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273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1F8">
        <w:rPr>
          <w:noProof/>
        </w:rPr>
        <w:drawing>
          <wp:inline distT="0" distB="0" distL="0" distR="0" wp14:anchorId="3D1480FC" wp14:editId="70E280D8">
            <wp:extent cx="1661160" cy="516890"/>
            <wp:effectExtent l="0" t="0" r="0" b="0"/>
            <wp:docPr id="30" name="Grafik 2" descr="Ein Bild, das Text, Screenshot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2" descr="Ein Bild, das Text, Screenshot, Reihe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516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E4F0" w14:textId="09FA5AD5" w:rsidR="00371E13" w:rsidRPr="008C67D4" w:rsidRDefault="003951F8" w:rsidP="003951F8">
      <w:pPr>
        <w:tabs>
          <w:tab w:val="left" w:pos="426"/>
        </w:tabs>
        <w:rPr>
          <w:sz w:val="16"/>
          <w:szCs w:val="14"/>
          <w:lang w:val="de-CH"/>
        </w:rPr>
      </w:pPr>
      <w:r>
        <w:rPr>
          <w:sz w:val="16"/>
          <w:szCs w:val="14"/>
          <w:lang w:val="de-CH"/>
        </w:rPr>
        <w:tab/>
        <w:t xml:space="preserve">   </w:t>
      </w:r>
      <w:r w:rsidR="00927C86" w:rsidRPr="00371E13">
        <w:rPr>
          <w:sz w:val="16"/>
          <w:szCs w:val="14"/>
          <w:lang w:val="de-CH"/>
        </w:rPr>
        <w:t>5</w:t>
      </w:r>
      <w:r w:rsidR="008C67D4">
        <w:rPr>
          <w:sz w:val="16"/>
          <w:szCs w:val="14"/>
          <w:lang w:val="de-CH"/>
        </w:rPr>
        <w:t xml:space="preserve"> </w:t>
      </w:r>
      <w:r w:rsidR="00927C86" w:rsidRPr="00371E13">
        <w:rPr>
          <w:sz w:val="16"/>
          <w:szCs w:val="14"/>
          <w:lang w:val="de-CH"/>
        </w:rPr>
        <w:t>Probe</w:t>
      </w:r>
      <w:r w:rsidR="00927C86" w:rsidRPr="00371E13">
        <w:rPr>
          <w:sz w:val="14"/>
          <w:szCs w:val="14"/>
          <w:lang w:val="de-CH"/>
        </w:rPr>
        <w:t xml:space="preserve"> </w:t>
      </w:r>
      <w:r w:rsidR="00927C86" w:rsidRPr="00371E13">
        <w:rPr>
          <w:sz w:val="16"/>
          <w:szCs w:val="14"/>
          <w:lang w:val="de-CH"/>
        </w:rPr>
        <w:t>10 Schuss EF A-10</w:t>
      </w:r>
    </w:p>
    <w:sectPr w:rsidR="00371E13" w:rsidRPr="008C67D4" w:rsidSect="00371E13">
      <w:pgSz w:w="3799" w:h="16840" w:code="9"/>
      <w:pgMar w:top="238" w:right="238" w:bottom="238" w:left="238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3160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BC"/>
    <w:rsid w:val="0002022C"/>
    <w:rsid w:val="00255F82"/>
    <w:rsid w:val="00257601"/>
    <w:rsid w:val="002F78BC"/>
    <w:rsid w:val="00354D51"/>
    <w:rsid w:val="00371E13"/>
    <w:rsid w:val="00393626"/>
    <w:rsid w:val="003951F8"/>
    <w:rsid w:val="003D5780"/>
    <w:rsid w:val="00434009"/>
    <w:rsid w:val="0055557B"/>
    <w:rsid w:val="00655747"/>
    <w:rsid w:val="00695255"/>
    <w:rsid w:val="008006E7"/>
    <w:rsid w:val="008C67D4"/>
    <w:rsid w:val="00927C86"/>
    <w:rsid w:val="00951893"/>
    <w:rsid w:val="00A17F61"/>
    <w:rsid w:val="00A4326A"/>
    <w:rsid w:val="00AA116A"/>
    <w:rsid w:val="00B63A98"/>
    <w:rsid w:val="00B95F94"/>
    <w:rsid w:val="00E416D8"/>
    <w:rsid w:val="00E7544C"/>
    <w:rsid w:val="00FE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" fillcolor="white" stroke="f">
      <v:fill color="white"/>
      <v:stroke on="f"/>
    </o:shapedefaults>
    <o:shapelayout v:ext="edit">
      <o:idmap v:ext="edit" data="1"/>
    </o:shapelayout>
  </w:shapeDefaults>
  <w:doNotEmbedSmartTags/>
  <w:decimalSymbol w:val="."/>
  <w:listSeparator w:val=";"/>
  <w14:docId w14:val="3F45C8CB"/>
  <w15:chartTrackingRefBased/>
  <w15:docId w15:val="{F8FA9930-A2E9-4DE1-ACB9-FEBF7E2C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ascii="Verdana" w:hAnsi="Verdana" w:cs="Verdana"/>
      <w:sz w:val="22"/>
      <w:lang w:val="de-DE" w:eastAsia="hi-IN" w:bidi="hi-IN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ind w:left="0" w:firstLine="708"/>
      <w:outlineLvl w:val="0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1">
    <w:name w:val="Absatz-Standardschriftart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character" w:styleId="Platzhaltertext">
    <w:name w:val="Placeholder Text"/>
    <w:basedOn w:val="Absatz-Standardschriftart"/>
    <w:uiPriority w:val="99"/>
    <w:semiHidden/>
    <w:rsid w:val="00E754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21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AB08F9-2E73-434A-A2DB-183E78F08C0F}"/>
      </w:docPartPr>
      <w:docPartBody>
        <w:p w:rsidR="00A51403" w:rsidRDefault="00A51403">
          <w:r w:rsidRPr="00437EC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03"/>
    <w:rsid w:val="0002022C"/>
    <w:rsid w:val="00257601"/>
    <w:rsid w:val="003D5780"/>
    <w:rsid w:val="004C15BA"/>
    <w:rsid w:val="00A17F61"/>
    <w:rsid w:val="00A51403"/>
    <w:rsid w:val="00AA116A"/>
    <w:rsid w:val="00B9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C15B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berchtoldschiessen>
    <name>name</name>
    <geburtsdatum>geburtsdatum </geburtsdatum>
    <barcode/>
    <datum>datum </datum>
    <istGast>false</istGast>
    <istAktiv>false</istAktiv>
  </berchtoldschiessen>
</root>
</file>

<file path=customXml/itemProps1.xml><?xml version="1.0" encoding="utf-8"?>
<ds:datastoreItem xmlns:ds="http://schemas.openxmlformats.org/officeDocument/2006/customXml" ds:itemID="{7B0FFC9F-6644-43BC-9F1C-3BBF5EF351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Deubelbeiss Werner</dc:creator>
  <cp:keywords/>
  <cp:lastModifiedBy>Malo Jaboulet</cp:lastModifiedBy>
  <cp:revision>17</cp:revision>
  <cp:lastPrinted>2019-01-30T08:51:00Z</cp:lastPrinted>
  <dcterms:created xsi:type="dcterms:W3CDTF">2024-10-30T21:05:00Z</dcterms:created>
  <dcterms:modified xsi:type="dcterms:W3CDTF">2024-10-30T21:45:00Z</dcterms:modified>
</cp:coreProperties>
</file>