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E2E6FF" w14:textId="77777777" w:rsidR="0022165C" w:rsidRDefault="0022165C" w:rsidP="002D79F7">
      <w:pPr>
        <w:spacing w:after="180" w:line="360" w:lineRule="atLeast"/>
        <w:textAlignment w:val="baseline"/>
        <w:rPr>
          <w:rFonts w:ascii="Arial" w:eastAsia="Times New Roman" w:hAnsi="Arial" w:cs="Arial"/>
          <w:b/>
          <w:bCs/>
          <w:color w:val="050505"/>
          <w:sz w:val="27"/>
          <w:szCs w:val="27"/>
          <w:lang w:eastAsia="ru-RU"/>
        </w:rPr>
      </w:pPr>
      <w:r w:rsidRPr="0022165C">
        <w:rPr>
          <w:rFonts w:ascii="Arial" w:eastAsia="Times New Roman" w:hAnsi="Arial" w:cs="Arial"/>
          <w:b/>
          <w:bCs/>
          <w:color w:val="050505"/>
          <w:sz w:val="27"/>
          <w:szCs w:val="27"/>
          <w:lang w:eastAsia="ru-RU"/>
        </w:rPr>
        <w:t>Описание/Пошаговая инструкция выполнения домашнего задания:</w:t>
      </w:r>
    </w:p>
    <w:p w14:paraId="01C487C7" w14:textId="77777777" w:rsidR="00745794" w:rsidRPr="0022165C" w:rsidRDefault="00745794" w:rsidP="002D79F7">
      <w:pPr>
        <w:spacing w:after="180" w:line="360" w:lineRule="atLeast"/>
        <w:textAlignment w:val="baseline"/>
        <w:rPr>
          <w:rFonts w:ascii="Arial" w:eastAsia="Times New Roman" w:hAnsi="Arial" w:cs="Arial"/>
          <w:b/>
          <w:bCs/>
          <w:color w:val="050505"/>
          <w:sz w:val="27"/>
          <w:szCs w:val="27"/>
          <w:lang w:eastAsia="ru-RU"/>
        </w:rPr>
      </w:pPr>
    </w:p>
    <w:p w14:paraId="6B99872D" w14:textId="77777777" w:rsidR="002D79F7" w:rsidRDefault="0022165C" w:rsidP="002D79F7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commentRangeStart w:id="0"/>
      <w:r w:rsidRPr="0022165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Танковые бои могут проводить только зарегистрированные пользователи.</w:t>
      </w:r>
      <w:commentRangeEnd w:id="0"/>
      <w:r w:rsidR="002D79F7">
        <w:rPr>
          <w:rStyle w:val="a7"/>
        </w:rPr>
        <w:commentReference w:id="0"/>
      </w:r>
      <w:r w:rsidRPr="0022165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commentRangeStart w:id="1"/>
      <w:r w:rsidRPr="0022165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Танковые бои проводятся как в рамках турниров,</w:t>
      </w:r>
      <w:commentRangeEnd w:id="1"/>
      <w:r w:rsidR="002D79F7">
        <w:rPr>
          <w:rStyle w:val="a7"/>
        </w:rPr>
        <w:commentReference w:id="1"/>
      </w:r>
      <w:r w:rsidRPr="0022165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commentRangeStart w:id="2"/>
      <w:r w:rsidRPr="0022165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либо между любыми пользователями по договоренности.</w:t>
      </w:r>
      <w:commentRangeEnd w:id="2"/>
      <w:r w:rsidR="002D79F7">
        <w:rPr>
          <w:rStyle w:val="a7"/>
        </w:rPr>
        <w:commentReference w:id="2"/>
      </w:r>
    </w:p>
    <w:p w14:paraId="7BE3B7CA" w14:textId="77777777" w:rsidR="00745794" w:rsidRDefault="00745794" w:rsidP="002D79F7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p w14:paraId="6A0ECD9F" w14:textId="77777777" w:rsidR="00745794" w:rsidRDefault="00745794" w:rsidP="002D79F7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p w14:paraId="54F335BC" w14:textId="77777777" w:rsidR="00745794" w:rsidRDefault="0022165C" w:rsidP="002D79F7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commentRangeStart w:id="3"/>
      <w:r w:rsidRPr="0022165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Можно посмотреть список будущих турниров, подать заявку на участие в турнире, посмотреть результаты проходящих турниров, уже прошедших.</w:t>
      </w:r>
      <w:r w:rsidR="002D79F7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commentRangeEnd w:id="3"/>
      <w:r w:rsidR="002D79F7">
        <w:rPr>
          <w:rStyle w:val="a7"/>
        </w:rPr>
        <w:commentReference w:id="3"/>
      </w:r>
    </w:p>
    <w:p w14:paraId="1161597F" w14:textId="77777777" w:rsidR="00745794" w:rsidRDefault="00745794" w:rsidP="002D79F7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p w14:paraId="5EB31BB3" w14:textId="77777777" w:rsidR="00745794" w:rsidRDefault="00745794" w:rsidP="002D79F7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p w14:paraId="183A9592" w14:textId="77777777" w:rsidR="00745794" w:rsidRDefault="00745794" w:rsidP="002D79F7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p w14:paraId="1A88B8F7" w14:textId="77777777" w:rsidR="00745794" w:rsidRDefault="00745794" w:rsidP="002D79F7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p w14:paraId="0A2C94AE" w14:textId="77777777" w:rsidR="002D79F7" w:rsidRDefault="0022165C" w:rsidP="002D79F7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commentRangeStart w:id="4"/>
      <w:r w:rsidRPr="0022165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Участники боев получают уведомлении о приглашении на турнир, решение по заявке на участие в турнире,</w:t>
      </w:r>
      <w:commentRangeEnd w:id="4"/>
      <w:r w:rsidR="002D79F7">
        <w:rPr>
          <w:rStyle w:val="a7"/>
        </w:rPr>
        <w:commentReference w:id="4"/>
      </w:r>
      <w:r w:rsidRPr="0022165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commentRangeStart w:id="5"/>
      <w:r w:rsidRPr="0022165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о завершении танкового боя, о скором начале стартового боя.</w:t>
      </w:r>
      <w:commentRangeEnd w:id="5"/>
      <w:r w:rsidR="002D79F7">
        <w:rPr>
          <w:rStyle w:val="a7"/>
        </w:rPr>
        <w:commentReference w:id="5"/>
      </w:r>
    </w:p>
    <w:p w14:paraId="6B508C7C" w14:textId="77777777" w:rsidR="00745794" w:rsidRDefault="00745794" w:rsidP="002D79F7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p w14:paraId="0C2A5082" w14:textId="77777777" w:rsidR="00745794" w:rsidRDefault="00745794" w:rsidP="002D79F7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p w14:paraId="4E5F4E96" w14:textId="77777777" w:rsidR="00745794" w:rsidRDefault="00745794" w:rsidP="002D79F7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p w14:paraId="3956B5A5" w14:textId="77777777" w:rsidR="00745794" w:rsidRDefault="00745794" w:rsidP="002D79F7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p w14:paraId="4E835D06" w14:textId="77777777" w:rsidR="002D79F7" w:rsidRDefault="0022165C" w:rsidP="002D79F7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commentRangeStart w:id="6"/>
      <w:r w:rsidRPr="0022165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Участник танкового боя может посмотреть прошедший бой.</w:t>
      </w:r>
      <w:commentRangeEnd w:id="6"/>
      <w:r w:rsidR="002D79F7">
        <w:rPr>
          <w:rStyle w:val="a7"/>
        </w:rPr>
        <w:commentReference w:id="6"/>
      </w:r>
      <w:r w:rsidRPr="0022165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commentRangeStart w:id="7"/>
      <w:r w:rsidRPr="0022165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За места в турнире участники получают рейтинговые очки.</w:t>
      </w:r>
      <w:commentRangeEnd w:id="7"/>
      <w:r w:rsidR="002D79F7">
        <w:rPr>
          <w:rStyle w:val="a7"/>
        </w:rPr>
        <w:commentReference w:id="7"/>
      </w:r>
    </w:p>
    <w:p w14:paraId="2094801B" w14:textId="77777777" w:rsidR="00745794" w:rsidRDefault="00745794" w:rsidP="002D79F7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p w14:paraId="7C0345E0" w14:textId="77777777" w:rsidR="00745794" w:rsidRDefault="00745794" w:rsidP="002D79F7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p w14:paraId="249C99D0" w14:textId="77777777" w:rsidR="00745794" w:rsidRDefault="00745794" w:rsidP="002D79F7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p w14:paraId="26C588B8" w14:textId="77777777" w:rsidR="00745794" w:rsidRDefault="00745794" w:rsidP="002D79F7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p w14:paraId="031AD19D" w14:textId="77777777" w:rsidR="002D79F7" w:rsidRDefault="0022165C" w:rsidP="002D79F7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commentRangeStart w:id="8"/>
      <w:r w:rsidRPr="0022165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Каждый пользователь может организовать свой турнир.</w:t>
      </w:r>
      <w:commentRangeEnd w:id="8"/>
      <w:r w:rsidR="00745794">
        <w:rPr>
          <w:rStyle w:val="a7"/>
        </w:rPr>
        <w:commentReference w:id="8"/>
      </w:r>
      <w:r w:rsidRPr="0022165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commentRangeStart w:id="9"/>
      <w:r w:rsidRPr="0022165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Турниры получают рейтинг, который рассчитывается на основе рейтингов ее участников.</w:t>
      </w:r>
      <w:commentRangeEnd w:id="9"/>
      <w:r w:rsidR="00745794">
        <w:rPr>
          <w:rStyle w:val="a7"/>
        </w:rPr>
        <w:commentReference w:id="9"/>
      </w:r>
      <w:r w:rsidRPr="0022165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commentRangeStart w:id="10"/>
      <w:r w:rsidRPr="0022165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Турнир может быть регулярным, тогда рейтинг его накапливается.</w:t>
      </w:r>
      <w:commentRangeEnd w:id="10"/>
      <w:r w:rsidR="00745794">
        <w:rPr>
          <w:rStyle w:val="a7"/>
        </w:rPr>
        <w:commentReference w:id="10"/>
      </w:r>
    </w:p>
    <w:p w14:paraId="36E8348D" w14:textId="77777777" w:rsidR="0022165C" w:rsidRDefault="0022165C" w:rsidP="002D79F7">
      <w:pPr>
        <w:spacing w:before="180" w:after="180" w:line="360" w:lineRule="atLeast"/>
        <w:jc w:val="both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 w:rsidRPr="0022165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Игрок участвует в танковом бое посредством программы, которая загружается в специальное приложение Агент.</w:t>
      </w:r>
    </w:p>
    <w:p w14:paraId="468CD2E2" w14:textId="2382FB93" w:rsidR="00632076" w:rsidRDefault="00632076">
      <w:pPr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br w:type="page"/>
      </w:r>
    </w:p>
    <w:p w14:paraId="72F9F736" w14:textId="6F495929" w:rsidR="00632076" w:rsidRDefault="00632076" w:rsidP="002D79F7">
      <w:pPr>
        <w:spacing w:before="180" w:after="180" w:line="360" w:lineRule="atLeast"/>
        <w:jc w:val="both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proofErr w:type="spellStart"/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Микросервисы</w:t>
      </w:r>
      <w:proofErr w:type="spellEnd"/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:</w:t>
      </w:r>
    </w:p>
    <w:p w14:paraId="6BEE65F0" w14:textId="75339331" w:rsidR="00632076" w:rsidRDefault="00632076" w:rsidP="002D79F7">
      <w:pPr>
        <w:spacing w:before="180" w:after="180" w:line="360" w:lineRule="atLeast"/>
        <w:jc w:val="both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- </w:t>
      </w:r>
      <w:r w:rsidRPr="00632076">
        <w:rPr>
          <w:rFonts w:ascii="Arial" w:eastAsia="Times New Roman" w:hAnsi="Arial" w:cs="Arial"/>
          <w:b/>
          <w:color w:val="050505"/>
          <w:sz w:val="27"/>
          <w:szCs w:val="27"/>
          <w:lang w:eastAsia="ru-RU"/>
        </w:rPr>
        <w:t>сервер авторизации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;</w:t>
      </w:r>
    </w:p>
    <w:p w14:paraId="1FBDF561" w14:textId="77777777" w:rsidR="006D35E1" w:rsidRDefault="00632076" w:rsidP="00632076">
      <w:pPr>
        <w:spacing w:before="180" w:after="180" w:line="360" w:lineRule="atLeast"/>
        <w:ind w:left="708"/>
        <w:jc w:val="both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proofErr w:type="spellStart"/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взаимодействиет</w:t>
      </w:r>
      <w:proofErr w:type="spellEnd"/>
      <w:r w:rsidR="006D35E1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с </w:t>
      </w:r>
      <w:proofErr w:type="spellStart"/>
      <w:r w:rsidR="006D35E1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микросервисами:</w:t>
      </w:r>
    </w:p>
    <w:p w14:paraId="33507E33" w14:textId="262C88C3" w:rsidR="006D35E1" w:rsidRDefault="00632076" w:rsidP="00632076">
      <w:pPr>
        <w:spacing w:before="180" w:after="180" w:line="360" w:lineRule="atLeast"/>
        <w:ind w:left="708"/>
        <w:jc w:val="both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proofErr w:type="spellEnd"/>
      <w:r w:rsidRPr="00632076">
        <w:rPr>
          <w:rFonts w:ascii="Arial" w:eastAsia="Times New Roman" w:hAnsi="Arial" w:cs="Arial"/>
          <w:b/>
          <w:color w:val="050505"/>
          <w:sz w:val="27"/>
          <w:szCs w:val="27"/>
          <w:lang w:eastAsia="ru-RU"/>
        </w:rPr>
        <w:t>турниры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(проверка допущен ли конкретный игрок к конкретному турниру</w:t>
      </w:r>
      <w:r w:rsidR="006D35E1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);</w:t>
      </w:r>
    </w:p>
    <w:p w14:paraId="42CDB5A5" w14:textId="6A2E717B" w:rsidR="006D35E1" w:rsidRDefault="00632076" w:rsidP="00632076">
      <w:pPr>
        <w:spacing w:before="180" w:after="180" w:line="360" w:lineRule="atLeast"/>
        <w:ind w:left="708"/>
        <w:jc w:val="both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 w:rsidRPr="00632076">
        <w:rPr>
          <w:rFonts w:ascii="Arial" w:eastAsia="Times New Roman" w:hAnsi="Arial" w:cs="Arial"/>
          <w:b/>
          <w:color w:val="050505"/>
          <w:sz w:val="27"/>
          <w:szCs w:val="27"/>
          <w:lang w:eastAsia="ru-RU"/>
        </w:rPr>
        <w:t>бои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(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проверка допущен ли конкретный игрок к конкретному 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бою</w:t>
      </w:r>
      <w:r w:rsidR="006D35E1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);</w:t>
      </w:r>
    </w:p>
    <w:p w14:paraId="79ED43E9" w14:textId="73E1680A" w:rsidR="00632076" w:rsidRDefault="00632076" w:rsidP="00632076">
      <w:pPr>
        <w:spacing w:before="180" w:after="180" w:line="360" w:lineRule="atLeast"/>
        <w:ind w:left="708"/>
        <w:jc w:val="both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 w:rsidRPr="00632076">
        <w:rPr>
          <w:rFonts w:ascii="Arial" w:eastAsia="Times New Roman" w:hAnsi="Arial" w:cs="Arial"/>
          <w:b/>
          <w:color w:val="050505"/>
          <w:sz w:val="27"/>
          <w:szCs w:val="27"/>
          <w:lang w:eastAsia="ru-RU"/>
        </w:rPr>
        <w:t>игроки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(авторизация/аутентификация</w:t>
      </w:r>
      <w:r w:rsidR="006D35E1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);</w:t>
      </w:r>
    </w:p>
    <w:p w14:paraId="56A2C825" w14:textId="3DE50B55" w:rsidR="00632076" w:rsidRDefault="00632076" w:rsidP="002D79F7">
      <w:pPr>
        <w:spacing w:before="180" w:after="180" w:line="360" w:lineRule="atLeast"/>
        <w:jc w:val="both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- </w:t>
      </w:r>
      <w:r w:rsidRPr="00632076">
        <w:rPr>
          <w:rFonts w:ascii="Arial" w:eastAsia="Times New Roman" w:hAnsi="Arial" w:cs="Arial"/>
          <w:b/>
          <w:color w:val="050505"/>
          <w:sz w:val="27"/>
          <w:szCs w:val="27"/>
          <w:lang w:eastAsia="ru-RU"/>
        </w:rPr>
        <w:t>турниры</w:t>
      </w:r>
    </w:p>
    <w:p w14:paraId="123C0371" w14:textId="77777777" w:rsidR="006D35E1" w:rsidRDefault="00632076" w:rsidP="00632076">
      <w:pPr>
        <w:spacing w:before="180" w:after="180" w:line="360" w:lineRule="atLeast"/>
        <w:ind w:left="708"/>
        <w:jc w:val="both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proofErr w:type="spellStart"/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взаимодействиет</w:t>
      </w:r>
      <w:proofErr w:type="spellEnd"/>
      <w:r w:rsidR="006D35E1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с </w:t>
      </w:r>
      <w:proofErr w:type="spellStart"/>
      <w:r w:rsidR="006D35E1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микросервисами:</w:t>
      </w:r>
    </w:p>
    <w:p w14:paraId="00239608" w14:textId="0244A602" w:rsidR="006D35E1" w:rsidRDefault="006D35E1" w:rsidP="00632076">
      <w:pPr>
        <w:spacing w:before="180" w:after="180" w:line="360" w:lineRule="atLeast"/>
        <w:ind w:left="708"/>
        <w:jc w:val="both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proofErr w:type="spellEnd"/>
      <w:r w:rsidRPr="00632076">
        <w:rPr>
          <w:rFonts w:ascii="Arial" w:eastAsia="Times New Roman" w:hAnsi="Arial" w:cs="Arial"/>
          <w:b/>
          <w:color w:val="050505"/>
          <w:sz w:val="27"/>
          <w:szCs w:val="27"/>
          <w:lang w:eastAsia="ru-RU"/>
        </w:rPr>
        <w:t>сервер авторизации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 w:rsidR="00632076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(для формирования 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списка допущенных участников);</w:t>
      </w:r>
    </w:p>
    <w:p w14:paraId="6CFA85E5" w14:textId="77777777" w:rsidR="006D35E1" w:rsidRDefault="00632076" w:rsidP="00632076">
      <w:pPr>
        <w:spacing w:before="180" w:after="180" w:line="360" w:lineRule="atLeast"/>
        <w:ind w:left="708"/>
        <w:jc w:val="both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 w:rsidRPr="00632076">
        <w:rPr>
          <w:rFonts w:ascii="Arial" w:eastAsia="Times New Roman" w:hAnsi="Arial" w:cs="Arial"/>
          <w:b/>
          <w:color w:val="050505"/>
          <w:sz w:val="27"/>
          <w:szCs w:val="27"/>
          <w:lang w:eastAsia="ru-RU"/>
        </w:rPr>
        <w:t>бои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(результаты прошедших боев, формирование списк</w:t>
      </w:r>
      <w:r w:rsidR="006D35E1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а участников предстоящих боев);</w:t>
      </w:r>
    </w:p>
    <w:p w14:paraId="6B817AD2" w14:textId="77777777" w:rsidR="006D35E1" w:rsidRDefault="00632076" w:rsidP="00632076">
      <w:pPr>
        <w:spacing w:before="180" w:after="180" w:line="360" w:lineRule="atLeast"/>
        <w:ind w:left="708"/>
        <w:jc w:val="both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 w:rsidRPr="00632076">
        <w:rPr>
          <w:rFonts w:ascii="Arial" w:eastAsia="Times New Roman" w:hAnsi="Arial" w:cs="Arial"/>
          <w:b/>
          <w:color w:val="050505"/>
          <w:sz w:val="27"/>
          <w:szCs w:val="27"/>
          <w:lang w:eastAsia="ru-RU"/>
        </w:rPr>
        <w:t>игроки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(предоставляет доступ допущенных игроков к боям</w:t>
      </w:r>
      <w:r w:rsidR="006D35E1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, формирование новых турниров);</w:t>
      </w:r>
    </w:p>
    <w:p w14:paraId="7B6555B0" w14:textId="2CC37842" w:rsidR="00632076" w:rsidRDefault="00632076" w:rsidP="00632076">
      <w:pPr>
        <w:spacing w:before="180" w:after="180" w:line="360" w:lineRule="atLeast"/>
        <w:ind w:left="708"/>
        <w:jc w:val="both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 w:rsidRPr="00632076">
        <w:rPr>
          <w:rFonts w:ascii="Arial" w:eastAsia="Times New Roman" w:hAnsi="Arial" w:cs="Arial"/>
          <w:b/>
          <w:color w:val="050505"/>
          <w:sz w:val="27"/>
          <w:szCs w:val="27"/>
          <w:lang w:eastAsia="ru-RU"/>
        </w:rPr>
        <w:t>рейтинг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 w:rsidRPr="00632076">
        <w:rPr>
          <w:rFonts w:ascii="Arial" w:eastAsia="Times New Roman" w:hAnsi="Arial" w:cs="Arial"/>
          <w:b/>
          <w:color w:val="050505"/>
          <w:sz w:val="27"/>
          <w:szCs w:val="27"/>
          <w:lang w:eastAsia="ru-RU"/>
        </w:rPr>
        <w:t>игроков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и </w:t>
      </w:r>
      <w:r w:rsidRPr="00632076">
        <w:rPr>
          <w:rFonts w:ascii="Arial" w:eastAsia="Times New Roman" w:hAnsi="Arial" w:cs="Arial"/>
          <w:b/>
          <w:color w:val="050505"/>
          <w:sz w:val="27"/>
          <w:szCs w:val="27"/>
          <w:lang w:eastAsia="ru-RU"/>
        </w:rPr>
        <w:t>рейтинг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 w:rsidRPr="00632076">
        <w:rPr>
          <w:rFonts w:ascii="Arial" w:eastAsia="Times New Roman" w:hAnsi="Arial" w:cs="Arial"/>
          <w:b/>
          <w:color w:val="050505"/>
          <w:sz w:val="27"/>
          <w:szCs w:val="27"/>
          <w:lang w:eastAsia="ru-RU"/>
        </w:rPr>
        <w:t>турниров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(формируются в соответствии с результатами прошедших</w:t>
      </w:r>
      <w:r w:rsidR="006D35E1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боев /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турниров).</w:t>
      </w:r>
    </w:p>
    <w:p w14:paraId="6A653F7B" w14:textId="394C2A8C" w:rsidR="00632076" w:rsidRDefault="00632076" w:rsidP="00632076">
      <w:pPr>
        <w:spacing w:before="180" w:after="180" w:line="360" w:lineRule="atLeast"/>
        <w:jc w:val="both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- </w:t>
      </w:r>
      <w:r w:rsidRPr="00632076">
        <w:rPr>
          <w:rFonts w:ascii="Arial" w:eastAsia="Times New Roman" w:hAnsi="Arial" w:cs="Arial"/>
          <w:b/>
          <w:color w:val="050505"/>
          <w:sz w:val="27"/>
          <w:szCs w:val="27"/>
          <w:lang w:eastAsia="ru-RU"/>
        </w:rPr>
        <w:t>игроки</w:t>
      </w:r>
    </w:p>
    <w:p w14:paraId="4B9D11FE" w14:textId="77777777" w:rsidR="006D35E1" w:rsidRDefault="00632076" w:rsidP="00632076">
      <w:pPr>
        <w:spacing w:before="180" w:after="180" w:line="360" w:lineRule="atLeast"/>
        <w:ind w:left="708"/>
        <w:jc w:val="both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proofErr w:type="spellStart"/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взаимодействиет</w:t>
      </w:r>
      <w:proofErr w:type="spellEnd"/>
      <w:r w:rsidR="006D35E1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с </w:t>
      </w:r>
      <w:proofErr w:type="spellStart"/>
      <w:r w:rsidR="006D35E1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микросервисами</w:t>
      </w:r>
      <w:proofErr w:type="spellEnd"/>
      <w:r w:rsidR="006D35E1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:</w:t>
      </w:r>
    </w:p>
    <w:p w14:paraId="38648568" w14:textId="550DFE35" w:rsidR="006D35E1" w:rsidRDefault="006D35E1" w:rsidP="006D35E1">
      <w:pPr>
        <w:spacing w:before="180" w:after="180" w:line="360" w:lineRule="atLeast"/>
        <w:ind w:left="708"/>
        <w:jc w:val="both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 w:rsidRPr="00632076">
        <w:rPr>
          <w:rFonts w:ascii="Arial" w:eastAsia="Times New Roman" w:hAnsi="Arial" w:cs="Arial"/>
          <w:b/>
          <w:color w:val="050505"/>
          <w:sz w:val="27"/>
          <w:szCs w:val="27"/>
          <w:lang w:eastAsia="ru-RU"/>
        </w:rPr>
        <w:t>сервер авторизации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(авторизация/аутентификация);</w:t>
      </w:r>
    </w:p>
    <w:p w14:paraId="3177C371" w14:textId="77777777" w:rsidR="006D35E1" w:rsidRDefault="00632076" w:rsidP="00632076">
      <w:pPr>
        <w:spacing w:before="180" w:after="180" w:line="360" w:lineRule="atLeast"/>
        <w:ind w:left="708"/>
        <w:jc w:val="both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 w:rsidRPr="00632076">
        <w:rPr>
          <w:rFonts w:ascii="Arial" w:eastAsia="Times New Roman" w:hAnsi="Arial" w:cs="Arial"/>
          <w:b/>
          <w:color w:val="050505"/>
          <w:sz w:val="27"/>
          <w:szCs w:val="27"/>
          <w:lang w:eastAsia="ru-RU"/>
        </w:rPr>
        <w:t>турниры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(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создание нового турнира, </w:t>
      </w:r>
      <w:r w:rsidR="006D35E1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определение статуса – участник или зритель);</w:t>
      </w:r>
    </w:p>
    <w:p w14:paraId="0CFF1DF0" w14:textId="77777777" w:rsidR="006D35E1" w:rsidRDefault="00632076" w:rsidP="00632076">
      <w:pPr>
        <w:spacing w:before="180" w:after="180" w:line="360" w:lineRule="atLeast"/>
        <w:ind w:left="708"/>
        <w:jc w:val="both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 w:rsidRPr="00632076">
        <w:rPr>
          <w:rFonts w:ascii="Arial" w:eastAsia="Times New Roman" w:hAnsi="Arial" w:cs="Arial"/>
          <w:b/>
          <w:color w:val="050505"/>
          <w:sz w:val="27"/>
          <w:szCs w:val="27"/>
          <w:lang w:eastAsia="ru-RU"/>
        </w:rPr>
        <w:t>бои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(</w:t>
      </w:r>
      <w:r w:rsidR="006D35E1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участие в боях);</w:t>
      </w:r>
    </w:p>
    <w:p w14:paraId="49413F3A" w14:textId="1CB13B2D" w:rsidR="00632076" w:rsidRDefault="00632076" w:rsidP="00632076">
      <w:pPr>
        <w:spacing w:before="180" w:after="180" w:line="360" w:lineRule="atLeast"/>
        <w:ind w:left="708"/>
        <w:jc w:val="both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 w:rsidRPr="00632076">
        <w:rPr>
          <w:rFonts w:ascii="Arial" w:eastAsia="Times New Roman" w:hAnsi="Arial" w:cs="Arial"/>
          <w:b/>
          <w:color w:val="050505"/>
          <w:sz w:val="27"/>
          <w:szCs w:val="27"/>
          <w:lang w:eastAsia="ru-RU"/>
        </w:rPr>
        <w:t>рейтинг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 w:rsidRPr="00632076">
        <w:rPr>
          <w:rFonts w:ascii="Arial" w:eastAsia="Times New Roman" w:hAnsi="Arial" w:cs="Arial"/>
          <w:b/>
          <w:color w:val="050505"/>
          <w:sz w:val="27"/>
          <w:szCs w:val="27"/>
          <w:lang w:eastAsia="ru-RU"/>
        </w:rPr>
        <w:t>игроков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и </w:t>
      </w:r>
      <w:r w:rsidRPr="00632076">
        <w:rPr>
          <w:rFonts w:ascii="Arial" w:eastAsia="Times New Roman" w:hAnsi="Arial" w:cs="Arial"/>
          <w:b/>
          <w:color w:val="050505"/>
          <w:sz w:val="27"/>
          <w:szCs w:val="27"/>
          <w:lang w:eastAsia="ru-RU"/>
        </w:rPr>
        <w:t>рейтинг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 w:rsidRPr="00632076">
        <w:rPr>
          <w:rFonts w:ascii="Arial" w:eastAsia="Times New Roman" w:hAnsi="Arial" w:cs="Arial"/>
          <w:b/>
          <w:color w:val="050505"/>
          <w:sz w:val="27"/>
          <w:szCs w:val="27"/>
          <w:lang w:eastAsia="ru-RU"/>
        </w:rPr>
        <w:t>турниров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(формируются в соответствии с результатами прошедших </w:t>
      </w:r>
      <w:r w:rsidR="006D35E1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боев / 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турниров).</w:t>
      </w:r>
    </w:p>
    <w:p w14:paraId="270B6140" w14:textId="1D498D7F" w:rsidR="00632076" w:rsidRDefault="006D35E1" w:rsidP="002D79F7">
      <w:pPr>
        <w:spacing w:before="180" w:after="180" w:line="360" w:lineRule="atLeast"/>
        <w:jc w:val="both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- </w:t>
      </w:r>
      <w:r w:rsidRPr="006D35E1">
        <w:rPr>
          <w:rFonts w:ascii="Arial" w:eastAsia="Times New Roman" w:hAnsi="Arial" w:cs="Arial"/>
          <w:b/>
          <w:color w:val="050505"/>
          <w:sz w:val="27"/>
          <w:szCs w:val="27"/>
          <w:lang w:eastAsia="ru-RU"/>
        </w:rPr>
        <w:t>рейтинг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 w:rsidRPr="006D35E1">
        <w:rPr>
          <w:rFonts w:ascii="Arial" w:eastAsia="Times New Roman" w:hAnsi="Arial" w:cs="Arial"/>
          <w:b/>
          <w:color w:val="050505"/>
          <w:sz w:val="27"/>
          <w:szCs w:val="27"/>
          <w:lang w:eastAsia="ru-RU"/>
        </w:rPr>
        <w:t>игроков</w:t>
      </w:r>
    </w:p>
    <w:p w14:paraId="1BA1B383" w14:textId="77777777" w:rsidR="006D35E1" w:rsidRDefault="006D35E1" w:rsidP="006D35E1">
      <w:pPr>
        <w:spacing w:before="180" w:after="180" w:line="360" w:lineRule="atLeast"/>
        <w:ind w:left="708"/>
        <w:jc w:val="both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proofErr w:type="spellStart"/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взаимодействиет</w:t>
      </w:r>
      <w:proofErr w:type="spellEnd"/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с </w:t>
      </w:r>
      <w:proofErr w:type="spellStart"/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микросервисами</w:t>
      </w:r>
      <w:proofErr w:type="spellEnd"/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:</w:t>
      </w:r>
    </w:p>
    <w:p w14:paraId="25706D73" w14:textId="43F1770C" w:rsidR="006D35E1" w:rsidRDefault="006D35E1" w:rsidP="006D35E1">
      <w:pPr>
        <w:spacing w:before="180" w:after="180" w:line="360" w:lineRule="atLeast"/>
        <w:ind w:left="708"/>
        <w:jc w:val="both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color w:val="050505"/>
          <w:sz w:val="27"/>
          <w:szCs w:val="27"/>
          <w:lang w:eastAsia="ru-RU"/>
        </w:rPr>
        <w:t>игроки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(</w:t>
      </w:r>
      <w:r w:rsidR="00307A10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для присвоения, хранения и актуализации информации о каждом игроке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);</w:t>
      </w:r>
    </w:p>
    <w:p w14:paraId="6523ABD8" w14:textId="7779B11B" w:rsidR="006D35E1" w:rsidRDefault="006D35E1" w:rsidP="006D35E1">
      <w:pPr>
        <w:spacing w:before="180" w:after="180" w:line="360" w:lineRule="atLeast"/>
        <w:ind w:left="708"/>
        <w:jc w:val="both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 w:rsidRPr="00632076">
        <w:rPr>
          <w:rFonts w:ascii="Arial" w:eastAsia="Times New Roman" w:hAnsi="Arial" w:cs="Arial"/>
          <w:b/>
          <w:color w:val="050505"/>
          <w:sz w:val="27"/>
          <w:szCs w:val="27"/>
          <w:lang w:eastAsia="ru-RU"/>
        </w:rPr>
        <w:t>турниры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(</w:t>
      </w:r>
      <w:r w:rsidR="00307A10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для обновления данных о рейтинге игрока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);</w:t>
      </w:r>
    </w:p>
    <w:p w14:paraId="0477FEFA" w14:textId="4F971102" w:rsidR="006D35E1" w:rsidRDefault="006D35E1" w:rsidP="006D35E1">
      <w:pPr>
        <w:spacing w:before="180" w:after="180" w:line="360" w:lineRule="atLeast"/>
        <w:ind w:left="708"/>
        <w:jc w:val="both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 w:rsidRPr="00632076">
        <w:rPr>
          <w:rFonts w:ascii="Arial" w:eastAsia="Times New Roman" w:hAnsi="Arial" w:cs="Arial"/>
          <w:b/>
          <w:color w:val="050505"/>
          <w:sz w:val="27"/>
          <w:szCs w:val="27"/>
          <w:lang w:eastAsia="ru-RU"/>
        </w:rPr>
        <w:t>рейтинг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 w:rsidRPr="00632076">
        <w:rPr>
          <w:rFonts w:ascii="Arial" w:eastAsia="Times New Roman" w:hAnsi="Arial" w:cs="Arial"/>
          <w:b/>
          <w:color w:val="050505"/>
          <w:sz w:val="27"/>
          <w:szCs w:val="27"/>
          <w:lang w:eastAsia="ru-RU"/>
        </w:rPr>
        <w:t>турниров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(</w:t>
      </w:r>
      <w:r w:rsidR="00307A10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весовой коэффициент, влияющие на рейтинг игрока, зависит от результатов и рейтинга турнира, в котором игрок принимал участие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).</w:t>
      </w:r>
    </w:p>
    <w:p w14:paraId="29C601E0" w14:textId="18ABBBCB" w:rsidR="006D35E1" w:rsidRDefault="006D35E1" w:rsidP="002D79F7">
      <w:pPr>
        <w:spacing w:before="180" w:after="180" w:line="360" w:lineRule="atLeast"/>
        <w:jc w:val="both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-</w:t>
      </w:r>
      <w:r w:rsidRPr="006D35E1">
        <w:rPr>
          <w:rFonts w:ascii="Arial" w:eastAsia="Times New Roman" w:hAnsi="Arial" w:cs="Arial"/>
          <w:b/>
          <w:color w:val="050505"/>
          <w:sz w:val="27"/>
          <w:szCs w:val="27"/>
          <w:lang w:eastAsia="ru-RU"/>
        </w:rPr>
        <w:t>бои</w:t>
      </w:r>
    </w:p>
    <w:p w14:paraId="66A474E1" w14:textId="77777777" w:rsidR="00307A10" w:rsidRDefault="00307A10" w:rsidP="00307A10">
      <w:pPr>
        <w:spacing w:before="180" w:after="180" w:line="360" w:lineRule="atLeast"/>
        <w:ind w:left="708"/>
        <w:jc w:val="both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proofErr w:type="spellStart"/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взаимодействиет</w:t>
      </w:r>
      <w:proofErr w:type="spellEnd"/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с </w:t>
      </w:r>
      <w:proofErr w:type="spellStart"/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микросервисами</w:t>
      </w:r>
      <w:proofErr w:type="spellEnd"/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:</w:t>
      </w:r>
    </w:p>
    <w:p w14:paraId="4E24D8B8" w14:textId="60399C01" w:rsidR="00307A10" w:rsidRDefault="00307A10" w:rsidP="00307A10">
      <w:pPr>
        <w:spacing w:before="180" w:after="180" w:line="360" w:lineRule="atLeast"/>
        <w:ind w:left="708"/>
        <w:jc w:val="both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color w:val="050505"/>
          <w:sz w:val="27"/>
          <w:szCs w:val="27"/>
          <w:lang w:eastAsia="ru-RU"/>
        </w:rPr>
        <w:t>игроки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(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допуск к боям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);</w:t>
      </w:r>
    </w:p>
    <w:p w14:paraId="769AE3C8" w14:textId="28A8711E" w:rsidR="00307A10" w:rsidRDefault="00307A10" w:rsidP="00307A10">
      <w:pPr>
        <w:spacing w:before="180" w:after="180" w:line="360" w:lineRule="atLeast"/>
        <w:ind w:left="708"/>
        <w:jc w:val="both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 w:rsidRPr="00632076">
        <w:rPr>
          <w:rFonts w:ascii="Arial" w:eastAsia="Times New Roman" w:hAnsi="Arial" w:cs="Arial"/>
          <w:b/>
          <w:color w:val="050505"/>
          <w:sz w:val="27"/>
          <w:szCs w:val="27"/>
          <w:lang w:eastAsia="ru-RU"/>
        </w:rPr>
        <w:t>турниры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(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является ли бой частью турнира, передача результатов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);</w:t>
      </w:r>
    </w:p>
    <w:p w14:paraId="2F2160CD" w14:textId="576F4F28" w:rsidR="00307A10" w:rsidRDefault="00307A10" w:rsidP="00307A10">
      <w:pPr>
        <w:spacing w:before="180" w:after="180" w:line="360" w:lineRule="atLeast"/>
        <w:ind w:left="708"/>
        <w:jc w:val="both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 w:rsidRPr="00632076">
        <w:rPr>
          <w:rFonts w:ascii="Arial" w:eastAsia="Times New Roman" w:hAnsi="Arial" w:cs="Arial"/>
          <w:b/>
          <w:color w:val="050505"/>
          <w:sz w:val="27"/>
          <w:szCs w:val="27"/>
          <w:lang w:eastAsia="ru-RU"/>
        </w:rPr>
        <w:t>сервер авторизации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(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статус игрока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).</w:t>
      </w:r>
    </w:p>
    <w:p w14:paraId="0F501E8F" w14:textId="5637EF0F" w:rsidR="006D35E1" w:rsidRDefault="006D35E1" w:rsidP="002D79F7">
      <w:pPr>
        <w:spacing w:before="180" w:after="180" w:line="360" w:lineRule="atLeast"/>
        <w:jc w:val="both"/>
        <w:textAlignment w:val="baseline"/>
        <w:rPr>
          <w:rFonts w:ascii="Arial" w:eastAsia="Times New Roman" w:hAnsi="Arial" w:cs="Arial"/>
          <w:b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- </w:t>
      </w:r>
      <w:r w:rsidRPr="006D35E1">
        <w:rPr>
          <w:rFonts w:ascii="Arial" w:eastAsia="Times New Roman" w:hAnsi="Arial" w:cs="Arial"/>
          <w:b/>
          <w:color w:val="050505"/>
          <w:sz w:val="27"/>
          <w:szCs w:val="27"/>
          <w:lang w:eastAsia="ru-RU"/>
        </w:rPr>
        <w:t>рейтинг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 w:rsidRPr="006D35E1">
        <w:rPr>
          <w:rFonts w:ascii="Arial" w:eastAsia="Times New Roman" w:hAnsi="Arial" w:cs="Arial"/>
          <w:b/>
          <w:color w:val="050505"/>
          <w:sz w:val="27"/>
          <w:szCs w:val="27"/>
          <w:lang w:eastAsia="ru-RU"/>
        </w:rPr>
        <w:t>турниров</w:t>
      </w:r>
    </w:p>
    <w:p w14:paraId="1D8EB6CA" w14:textId="77777777" w:rsidR="00307A10" w:rsidRDefault="00307A10" w:rsidP="00307A10">
      <w:pPr>
        <w:spacing w:before="180" w:after="180" w:line="360" w:lineRule="atLeast"/>
        <w:ind w:left="708"/>
        <w:jc w:val="both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proofErr w:type="spellStart"/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взаимодействиет</w:t>
      </w:r>
      <w:proofErr w:type="spellEnd"/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с </w:t>
      </w:r>
      <w:proofErr w:type="spellStart"/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микросервисами</w:t>
      </w:r>
      <w:proofErr w:type="spellEnd"/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:</w:t>
      </w:r>
    </w:p>
    <w:p w14:paraId="07072B65" w14:textId="68BFC4D8" w:rsidR="00307A10" w:rsidRDefault="00307A10" w:rsidP="00307A10">
      <w:pPr>
        <w:spacing w:before="180" w:after="180" w:line="360" w:lineRule="atLeast"/>
        <w:ind w:left="708"/>
        <w:jc w:val="both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color w:val="050505"/>
          <w:sz w:val="27"/>
          <w:szCs w:val="27"/>
          <w:lang w:eastAsia="ru-RU"/>
        </w:rPr>
        <w:t>игроки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(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для расчета текущего рейтинга турнира, в соответствии с рейтингом игроков, принимающих в нем участие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);</w:t>
      </w:r>
    </w:p>
    <w:p w14:paraId="39186429" w14:textId="077FB0DD" w:rsidR="00307A10" w:rsidRDefault="00307A10" w:rsidP="00307A10">
      <w:pPr>
        <w:spacing w:before="180" w:after="180" w:line="360" w:lineRule="atLeast"/>
        <w:ind w:left="708"/>
        <w:jc w:val="both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 w:rsidRPr="00632076">
        <w:rPr>
          <w:rFonts w:ascii="Arial" w:eastAsia="Times New Roman" w:hAnsi="Arial" w:cs="Arial"/>
          <w:b/>
          <w:color w:val="050505"/>
          <w:sz w:val="27"/>
          <w:szCs w:val="27"/>
          <w:lang w:eastAsia="ru-RU"/>
        </w:rPr>
        <w:t>турниры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(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обновление данных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);</w:t>
      </w:r>
    </w:p>
    <w:p w14:paraId="77C741A6" w14:textId="7E97A3B0" w:rsidR="00307A10" w:rsidRDefault="00307A10" w:rsidP="00307A10">
      <w:pPr>
        <w:spacing w:before="180" w:after="180" w:line="360" w:lineRule="atLeast"/>
        <w:ind w:left="708"/>
        <w:jc w:val="both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 w:rsidRPr="006D35E1">
        <w:rPr>
          <w:rFonts w:ascii="Arial" w:eastAsia="Times New Roman" w:hAnsi="Arial" w:cs="Arial"/>
          <w:b/>
          <w:color w:val="050505"/>
          <w:sz w:val="27"/>
          <w:szCs w:val="27"/>
          <w:lang w:eastAsia="ru-RU"/>
        </w:rPr>
        <w:t>рейтинг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 w:rsidRPr="006D35E1">
        <w:rPr>
          <w:rFonts w:ascii="Arial" w:eastAsia="Times New Roman" w:hAnsi="Arial" w:cs="Arial"/>
          <w:b/>
          <w:color w:val="050505"/>
          <w:sz w:val="27"/>
          <w:szCs w:val="27"/>
          <w:lang w:eastAsia="ru-RU"/>
        </w:rPr>
        <w:t>игроков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(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обновление данных</w:t>
      </w:r>
      <w:bookmarkStart w:id="11" w:name="_GoBack"/>
      <w:bookmarkEnd w:id="11"/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).</w:t>
      </w:r>
    </w:p>
    <w:sectPr w:rsidR="00307A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Малюгин Роман Владиславович" w:date="2025-01-10T09:39:00Z" w:initials="МРВ">
    <w:p w14:paraId="65CC8A63" w14:textId="77777777" w:rsidR="002D79F7" w:rsidRDefault="002D79F7">
      <w:pPr>
        <w:pStyle w:val="a8"/>
      </w:pPr>
      <w:r>
        <w:rPr>
          <w:rStyle w:val="a7"/>
        </w:rPr>
        <w:annotationRef/>
      </w:r>
      <w:r>
        <w:t>Прямая связь по траектории:</w:t>
      </w:r>
    </w:p>
    <w:p w14:paraId="72E5D386" w14:textId="77777777" w:rsidR="002D79F7" w:rsidRDefault="002D79F7">
      <w:pPr>
        <w:pStyle w:val="a8"/>
      </w:pPr>
      <w:r>
        <w:t>1</w:t>
      </w:r>
    </w:p>
  </w:comment>
  <w:comment w:id="1" w:author="Малюгин Роман Владиславович" w:date="2025-01-10T09:40:00Z" w:initials="МРВ">
    <w:p w14:paraId="75F0BA88" w14:textId="77777777" w:rsidR="002D79F7" w:rsidRDefault="002D79F7" w:rsidP="002D79F7">
      <w:pPr>
        <w:pStyle w:val="a8"/>
      </w:pPr>
      <w:r>
        <w:rPr>
          <w:rStyle w:val="a7"/>
        </w:rPr>
        <w:annotationRef/>
      </w:r>
      <w:r>
        <w:rPr>
          <w:rStyle w:val="a7"/>
        </w:rPr>
        <w:annotationRef/>
      </w:r>
      <w:r>
        <w:t>Прямая связь по траектории:</w:t>
      </w:r>
    </w:p>
    <w:p w14:paraId="2F30E12D" w14:textId="77777777" w:rsidR="002D79F7" w:rsidRDefault="002D79F7">
      <w:pPr>
        <w:pStyle w:val="a8"/>
      </w:pPr>
      <w:r>
        <w:t>2</w:t>
      </w:r>
      <w:r w:rsidR="00745794" w:rsidRPr="00745794">
        <w:t xml:space="preserve"> </w:t>
      </w:r>
      <w:r w:rsidR="00745794">
        <w:t>– организация турнира</w:t>
      </w:r>
    </w:p>
    <w:p w14:paraId="013B593D" w14:textId="77777777" w:rsidR="00745794" w:rsidRPr="00745794" w:rsidRDefault="00745794">
      <w:pPr>
        <w:pStyle w:val="a8"/>
      </w:pPr>
      <w:r>
        <w:t>11 – проведение боев в рамках турнира</w:t>
      </w:r>
    </w:p>
  </w:comment>
  <w:comment w:id="2" w:author="Малюгин Роман Владиславович" w:date="2025-01-10T09:40:00Z" w:initials="МРВ">
    <w:p w14:paraId="5CDB1D20" w14:textId="77777777" w:rsidR="002D79F7" w:rsidRDefault="002D79F7" w:rsidP="002D79F7">
      <w:pPr>
        <w:pStyle w:val="a8"/>
      </w:pPr>
      <w:r>
        <w:rPr>
          <w:rStyle w:val="a7"/>
        </w:rPr>
        <w:annotationRef/>
      </w:r>
      <w:r>
        <w:rPr>
          <w:rStyle w:val="a7"/>
        </w:rPr>
        <w:annotationRef/>
      </w:r>
      <w:r>
        <w:t>Прямая связь по траектории:</w:t>
      </w:r>
    </w:p>
    <w:p w14:paraId="5CF935A8" w14:textId="77777777" w:rsidR="002D79F7" w:rsidRDefault="002D79F7">
      <w:pPr>
        <w:pStyle w:val="a8"/>
      </w:pPr>
      <w:r>
        <w:t>3</w:t>
      </w:r>
    </w:p>
  </w:comment>
  <w:comment w:id="3" w:author="Малюгин Роман Владиславович" w:date="2025-01-10T09:43:00Z" w:initials="МРВ">
    <w:p w14:paraId="5F8C5BF3" w14:textId="77777777" w:rsidR="002D79F7" w:rsidRDefault="002D79F7" w:rsidP="002D79F7">
      <w:pPr>
        <w:pStyle w:val="a8"/>
      </w:pPr>
      <w:r>
        <w:rPr>
          <w:rStyle w:val="a7"/>
        </w:rPr>
        <w:annotationRef/>
      </w:r>
      <w:r>
        <w:rPr>
          <w:rStyle w:val="a7"/>
        </w:rPr>
        <w:annotationRef/>
      </w:r>
      <w:r>
        <w:t>Прямая связь по траектории:</w:t>
      </w:r>
    </w:p>
    <w:p w14:paraId="26B06507" w14:textId="77777777" w:rsidR="002D79F7" w:rsidRDefault="002D79F7">
      <w:pPr>
        <w:pStyle w:val="a8"/>
      </w:pPr>
      <w:r>
        <w:t>4</w:t>
      </w:r>
    </w:p>
  </w:comment>
  <w:comment w:id="4" w:author="Малюгин Роман Владиславович" w:date="2025-01-10T09:44:00Z" w:initials="МРВ">
    <w:p w14:paraId="582078A9" w14:textId="77777777" w:rsidR="002D79F7" w:rsidRDefault="002D79F7" w:rsidP="002D79F7">
      <w:pPr>
        <w:pStyle w:val="a8"/>
      </w:pPr>
      <w:r>
        <w:rPr>
          <w:rStyle w:val="a7"/>
        </w:rPr>
        <w:annotationRef/>
      </w:r>
      <w:r>
        <w:rPr>
          <w:rStyle w:val="a7"/>
        </w:rPr>
        <w:annotationRef/>
      </w:r>
      <w:r>
        <w:rPr>
          <w:rStyle w:val="a7"/>
        </w:rPr>
        <w:t>Сложная</w:t>
      </w:r>
      <w:r>
        <w:t xml:space="preserve"> связь по траектории:</w:t>
      </w:r>
    </w:p>
    <w:p w14:paraId="70C1D14B" w14:textId="77777777" w:rsidR="002D79F7" w:rsidRPr="002D79F7" w:rsidRDefault="002D79F7">
      <w:pPr>
        <w:pStyle w:val="a8"/>
      </w:pPr>
      <w:r>
        <w:t>2 -</w:t>
      </w:r>
      <w:r w:rsidRPr="002D79F7">
        <w:t>&gt; 1 -&gt; 4</w:t>
      </w:r>
    </w:p>
  </w:comment>
  <w:comment w:id="5" w:author="Малюгин Роман Владиславович" w:date="2025-01-10T09:44:00Z" w:initials="МРВ">
    <w:p w14:paraId="56872BA5" w14:textId="77777777" w:rsidR="002D79F7" w:rsidRDefault="002D79F7" w:rsidP="002D79F7">
      <w:pPr>
        <w:pStyle w:val="a8"/>
      </w:pPr>
      <w:r>
        <w:rPr>
          <w:rStyle w:val="a7"/>
        </w:rPr>
        <w:annotationRef/>
      </w:r>
      <w:r>
        <w:rPr>
          <w:rStyle w:val="a7"/>
        </w:rPr>
        <w:annotationRef/>
      </w:r>
      <w:r>
        <w:rPr>
          <w:rStyle w:val="a7"/>
        </w:rPr>
        <w:t>Сложная</w:t>
      </w:r>
      <w:r>
        <w:t xml:space="preserve"> связь по траектории:</w:t>
      </w:r>
    </w:p>
    <w:p w14:paraId="1AA24D75" w14:textId="77777777" w:rsidR="002D79F7" w:rsidRPr="00632076" w:rsidRDefault="002D79F7">
      <w:pPr>
        <w:pStyle w:val="a8"/>
      </w:pPr>
      <w:r w:rsidRPr="00632076">
        <w:t>3 -&gt; 5 -&gt; 1</w:t>
      </w:r>
    </w:p>
  </w:comment>
  <w:comment w:id="6" w:author="Малюгин Роман Владиславович" w:date="2025-01-10T09:46:00Z" w:initials="МРВ">
    <w:p w14:paraId="5F824649" w14:textId="77777777" w:rsidR="002D79F7" w:rsidRDefault="002D79F7" w:rsidP="002D79F7">
      <w:pPr>
        <w:pStyle w:val="a8"/>
      </w:pPr>
      <w:r>
        <w:rPr>
          <w:rStyle w:val="a7"/>
        </w:rPr>
        <w:annotationRef/>
      </w:r>
      <w:r>
        <w:rPr>
          <w:rStyle w:val="a7"/>
        </w:rPr>
        <w:annotationRef/>
      </w:r>
      <w:r>
        <w:t>Прямая связь по траектории:</w:t>
      </w:r>
    </w:p>
    <w:p w14:paraId="23CF54FC" w14:textId="77777777" w:rsidR="002D79F7" w:rsidRDefault="002D79F7">
      <w:pPr>
        <w:pStyle w:val="a8"/>
      </w:pPr>
      <w:r>
        <w:t>3</w:t>
      </w:r>
    </w:p>
  </w:comment>
  <w:comment w:id="7" w:author="Малюгин Роман Владиславович" w:date="2025-01-10T09:49:00Z" w:initials="МРВ">
    <w:p w14:paraId="63FC01B0" w14:textId="77777777" w:rsidR="00745794" w:rsidRDefault="002D79F7" w:rsidP="00745794">
      <w:pPr>
        <w:pStyle w:val="a8"/>
      </w:pPr>
      <w:r>
        <w:rPr>
          <w:rStyle w:val="a7"/>
        </w:rPr>
        <w:annotationRef/>
      </w:r>
      <w:r w:rsidR="00745794">
        <w:rPr>
          <w:rStyle w:val="a7"/>
        </w:rPr>
        <w:annotationRef/>
      </w:r>
      <w:r w:rsidR="00745794">
        <w:t>Прямая связь по траектории:</w:t>
      </w:r>
    </w:p>
    <w:p w14:paraId="55D9BB57" w14:textId="77777777" w:rsidR="002D79F7" w:rsidRDefault="00745794">
      <w:pPr>
        <w:pStyle w:val="a8"/>
      </w:pPr>
      <w:r>
        <w:t>6 – обновление рейтинга</w:t>
      </w:r>
    </w:p>
    <w:p w14:paraId="1CF4E2DB" w14:textId="77777777" w:rsidR="00745794" w:rsidRDefault="00745794">
      <w:pPr>
        <w:pStyle w:val="a8"/>
      </w:pPr>
      <w:r>
        <w:t>7 - актуализация</w:t>
      </w:r>
    </w:p>
  </w:comment>
  <w:comment w:id="8" w:author="Малюгин Роман Владиславович" w:date="2025-01-10T09:50:00Z" w:initials="МРВ">
    <w:p w14:paraId="79AFB4C3" w14:textId="77777777" w:rsidR="00745794" w:rsidRDefault="00745794" w:rsidP="00745794">
      <w:pPr>
        <w:pStyle w:val="a8"/>
      </w:pPr>
      <w:r>
        <w:rPr>
          <w:rStyle w:val="a7"/>
        </w:rPr>
        <w:annotationRef/>
      </w:r>
      <w:r>
        <w:rPr>
          <w:rStyle w:val="a7"/>
        </w:rPr>
        <w:annotationRef/>
      </w:r>
      <w:r>
        <w:rPr>
          <w:rStyle w:val="a7"/>
        </w:rPr>
        <w:t>Сложная</w:t>
      </w:r>
      <w:r>
        <w:t xml:space="preserve"> связь по траектории:</w:t>
      </w:r>
    </w:p>
    <w:p w14:paraId="64B6886F" w14:textId="77777777" w:rsidR="00745794" w:rsidRPr="00632076" w:rsidRDefault="00745794">
      <w:pPr>
        <w:pStyle w:val="a8"/>
      </w:pPr>
      <w:r>
        <w:t>4 -</w:t>
      </w:r>
      <w:r w:rsidRPr="00632076">
        <w:t>&gt; 2 - &gt; 1</w:t>
      </w:r>
    </w:p>
  </w:comment>
  <w:comment w:id="9" w:author="Малюгин Роман Владиславович" w:date="2025-01-10T09:51:00Z" w:initials="МРВ">
    <w:p w14:paraId="499D043B" w14:textId="77777777" w:rsidR="00745794" w:rsidRDefault="00745794" w:rsidP="00745794">
      <w:pPr>
        <w:pStyle w:val="a8"/>
      </w:pPr>
      <w:r>
        <w:rPr>
          <w:rStyle w:val="a7"/>
        </w:rPr>
        <w:annotationRef/>
      </w:r>
      <w:r>
        <w:rPr>
          <w:rStyle w:val="a7"/>
        </w:rPr>
        <w:annotationRef/>
      </w:r>
      <w:r>
        <w:t>Сложная связь по траектории:</w:t>
      </w:r>
    </w:p>
    <w:p w14:paraId="27B83994" w14:textId="77777777" w:rsidR="00745794" w:rsidRDefault="00745794">
      <w:pPr>
        <w:pStyle w:val="a8"/>
      </w:pPr>
      <w:r>
        <w:t xml:space="preserve">8 </w:t>
      </w:r>
      <w:r w:rsidRPr="00632076">
        <w:t>-&gt;</w:t>
      </w:r>
      <w:r>
        <w:t xml:space="preserve"> 9</w:t>
      </w:r>
    </w:p>
  </w:comment>
  <w:comment w:id="10" w:author="Малюгин Роман Владиславович" w:date="2025-01-10T09:52:00Z" w:initials="МРВ">
    <w:p w14:paraId="6185BD0D" w14:textId="77777777" w:rsidR="00745794" w:rsidRDefault="00745794" w:rsidP="00745794">
      <w:pPr>
        <w:pStyle w:val="a8"/>
      </w:pPr>
      <w:r>
        <w:rPr>
          <w:rStyle w:val="a7"/>
        </w:rPr>
        <w:annotationRef/>
      </w:r>
      <w:r>
        <w:rPr>
          <w:rStyle w:val="a7"/>
        </w:rPr>
        <w:annotationRef/>
      </w:r>
      <w:r>
        <w:t>Прямая связь по траектории:</w:t>
      </w:r>
    </w:p>
    <w:p w14:paraId="62B29734" w14:textId="77777777" w:rsidR="00745794" w:rsidRPr="00745794" w:rsidRDefault="00745794">
      <w:pPr>
        <w:pStyle w:val="a8"/>
        <w:rPr>
          <w:lang w:val="en-US"/>
        </w:rPr>
      </w:pPr>
      <w:r>
        <w:rPr>
          <w:lang w:val="en-US"/>
        </w:rPr>
        <w:t>10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2E5D386" w15:done="0"/>
  <w15:commentEx w15:paraId="013B593D" w15:done="0"/>
  <w15:commentEx w15:paraId="5CF935A8" w15:done="0"/>
  <w15:commentEx w15:paraId="26B06507" w15:done="0"/>
  <w15:commentEx w15:paraId="70C1D14B" w15:done="0"/>
  <w15:commentEx w15:paraId="1AA24D75" w15:done="0"/>
  <w15:commentEx w15:paraId="23CF54FC" w15:done="0"/>
  <w15:commentEx w15:paraId="1CF4E2DB" w15:done="0"/>
  <w15:commentEx w15:paraId="64B6886F" w15:done="0"/>
  <w15:commentEx w15:paraId="27B83994" w15:done="0"/>
  <w15:commentEx w15:paraId="62B2973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56E2B"/>
    <w:multiLevelType w:val="multilevel"/>
    <w:tmpl w:val="52D4E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B17C6"/>
    <w:multiLevelType w:val="multilevel"/>
    <w:tmpl w:val="82EE4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4E1529"/>
    <w:multiLevelType w:val="multilevel"/>
    <w:tmpl w:val="E6D41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5C5778"/>
    <w:multiLevelType w:val="hybridMultilevel"/>
    <w:tmpl w:val="B95A3482"/>
    <w:lvl w:ilvl="0" w:tplc="DE0869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E0BC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33CEBA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B87B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A4DC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8E83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F8C5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86C4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FA46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040A3D"/>
    <w:multiLevelType w:val="multilevel"/>
    <w:tmpl w:val="F2EA8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37313E"/>
    <w:multiLevelType w:val="multilevel"/>
    <w:tmpl w:val="9D82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AD9571A"/>
    <w:multiLevelType w:val="multilevel"/>
    <w:tmpl w:val="6BAE8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B40237"/>
    <w:multiLevelType w:val="multilevel"/>
    <w:tmpl w:val="493A9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B807AF"/>
    <w:multiLevelType w:val="multilevel"/>
    <w:tmpl w:val="CC126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87348C"/>
    <w:multiLevelType w:val="multilevel"/>
    <w:tmpl w:val="5C9648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21569E"/>
    <w:multiLevelType w:val="multilevel"/>
    <w:tmpl w:val="60F4F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B667B1"/>
    <w:multiLevelType w:val="multilevel"/>
    <w:tmpl w:val="9E5A5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7E246D"/>
    <w:multiLevelType w:val="multilevel"/>
    <w:tmpl w:val="5B125D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252B2A"/>
    <w:multiLevelType w:val="multilevel"/>
    <w:tmpl w:val="2D8E0B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1F232E"/>
    <w:multiLevelType w:val="multilevel"/>
    <w:tmpl w:val="CBA4C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0238FF"/>
    <w:multiLevelType w:val="multilevel"/>
    <w:tmpl w:val="97E0D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A77289"/>
    <w:multiLevelType w:val="multilevel"/>
    <w:tmpl w:val="732E1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1C1309D"/>
    <w:multiLevelType w:val="multilevel"/>
    <w:tmpl w:val="58623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7DA1491"/>
    <w:multiLevelType w:val="multilevel"/>
    <w:tmpl w:val="7688C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170E62"/>
    <w:multiLevelType w:val="multilevel"/>
    <w:tmpl w:val="FDBCD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E6739E"/>
    <w:multiLevelType w:val="multilevel"/>
    <w:tmpl w:val="9A28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294A85"/>
    <w:multiLevelType w:val="multilevel"/>
    <w:tmpl w:val="215AF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603800"/>
    <w:multiLevelType w:val="multilevel"/>
    <w:tmpl w:val="250A4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0E548EF"/>
    <w:multiLevelType w:val="multilevel"/>
    <w:tmpl w:val="6AEA0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7D2387"/>
    <w:multiLevelType w:val="multilevel"/>
    <w:tmpl w:val="38D22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8F5947"/>
    <w:multiLevelType w:val="multilevel"/>
    <w:tmpl w:val="68B68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5B97C10"/>
    <w:multiLevelType w:val="multilevel"/>
    <w:tmpl w:val="9F0AE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257405"/>
    <w:multiLevelType w:val="multilevel"/>
    <w:tmpl w:val="79F07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5B1583"/>
    <w:multiLevelType w:val="multilevel"/>
    <w:tmpl w:val="ECCCF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9A04CB9"/>
    <w:multiLevelType w:val="multilevel"/>
    <w:tmpl w:val="413C1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B181FF6"/>
    <w:multiLevelType w:val="multilevel"/>
    <w:tmpl w:val="B0E8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07A315B"/>
    <w:multiLevelType w:val="multilevel"/>
    <w:tmpl w:val="687AA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143323F"/>
    <w:multiLevelType w:val="multilevel"/>
    <w:tmpl w:val="B9C42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14B7D6A"/>
    <w:multiLevelType w:val="multilevel"/>
    <w:tmpl w:val="5374E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4DA7781"/>
    <w:multiLevelType w:val="multilevel"/>
    <w:tmpl w:val="DB54A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9832FD2"/>
    <w:multiLevelType w:val="multilevel"/>
    <w:tmpl w:val="8DFC8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BE24379"/>
    <w:multiLevelType w:val="multilevel"/>
    <w:tmpl w:val="78443F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CC07ABB"/>
    <w:multiLevelType w:val="multilevel"/>
    <w:tmpl w:val="49048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E855DE9"/>
    <w:multiLevelType w:val="multilevel"/>
    <w:tmpl w:val="0C068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1F426EA"/>
    <w:multiLevelType w:val="multilevel"/>
    <w:tmpl w:val="244CF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70C0DD3"/>
    <w:multiLevelType w:val="multilevel"/>
    <w:tmpl w:val="11509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95F1EDA"/>
    <w:multiLevelType w:val="multilevel"/>
    <w:tmpl w:val="9FBC83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977459B"/>
    <w:multiLevelType w:val="multilevel"/>
    <w:tmpl w:val="10C6F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BE0330B"/>
    <w:multiLevelType w:val="multilevel"/>
    <w:tmpl w:val="BA8C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D8A28CD"/>
    <w:multiLevelType w:val="multilevel"/>
    <w:tmpl w:val="E15062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7A549D5"/>
    <w:multiLevelType w:val="multilevel"/>
    <w:tmpl w:val="5CD6F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A1B3ADF"/>
    <w:multiLevelType w:val="multilevel"/>
    <w:tmpl w:val="59A0E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E8F7E99"/>
    <w:multiLevelType w:val="multilevel"/>
    <w:tmpl w:val="F118B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F083905"/>
    <w:multiLevelType w:val="multilevel"/>
    <w:tmpl w:val="5832E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F5126D6"/>
    <w:multiLevelType w:val="multilevel"/>
    <w:tmpl w:val="2B189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7"/>
  </w:num>
  <w:num w:numId="3">
    <w:abstractNumId w:val="0"/>
  </w:num>
  <w:num w:numId="4">
    <w:abstractNumId w:val="2"/>
  </w:num>
  <w:num w:numId="5">
    <w:abstractNumId w:val="16"/>
  </w:num>
  <w:num w:numId="6">
    <w:abstractNumId w:val="28"/>
  </w:num>
  <w:num w:numId="7">
    <w:abstractNumId w:val="47"/>
  </w:num>
  <w:num w:numId="8">
    <w:abstractNumId w:val="48"/>
  </w:num>
  <w:num w:numId="9">
    <w:abstractNumId w:val="12"/>
  </w:num>
  <w:num w:numId="10">
    <w:abstractNumId w:val="33"/>
  </w:num>
  <w:num w:numId="11">
    <w:abstractNumId w:val="32"/>
  </w:num>
  <w:num w:numId="12">
    <w:abstractNumId w:val="4"/>
  </w:num>
  <w:num w:numId="13">
    <w:abstractNumId w:val="13"/>
  </w:num>
  <w:num w:numId="14">
    <w:abstractNumId w:val="49"/>
  </w:num>
  <w:num w:numId="15">
    <w:abstractNumId w:val="11"/>
  </w:num>
  <w:num w:numId="16">
    <w:abstractNumId w:val="38"/>
  </w:num>
  <w:num w:numId="17">
    <w:abstractNumId w:val="21"/>
  </w:num>
  <w:num w:numId="18">
    <w:abstractNumId w:val="37"/>
  </w:num>
  <w:num w:numId="19">
    <w:abstractNumId w:val="15"/>
  </w:num>
  <w:num w:numId="20">
    <w:abstractNumId w:val="9"/>
  </w:num>
  <w:num w:numId="21">
    <w:abstractNumId w:val="45"/>
  </w:num>
  <w:num w:numId="22">
    <w:abstractNumId w:val="17"/>
  </w:num>
  <w:num w:numId="23">
    <w:abstractNumId w:val="39"/>
  </w:num>
  <w:num w:numId="24">
    <w:abstractNumId w:val="3"/>
  </w:num>
  <w:num w:numId="25">
    <w:abstractNumId w:val="29"/>
  </w:num>
  <w:num w:numId="26">
    <w:abstractNumId w:val="20"/>
  </w:num>
  <w:num w:numId="27">
    <w:abstractNumId w:val="30"/>
  </w:num>
  <w:num w:numId="28">
    <w:abstractNumId w:val="6"/>
  </w:num>
  <w:num w:numId="29">
    <w:abstractNumId w:val="43"/>
  </w:num>
  <w:num w:numId="30">
    <w:abstractNumId w:val="44"/>
  </w:num>
  <w:num w:numId="31">
    <w:abstractNumId w:val="10"/>
  </w:num>
  <w:num w:numId="32">
    <w:abstractNumId w:val="34"/>
  </w:num>
  <w:num w:numId="33">
    <w:abstractNumId w:val="46"/>
  </w:num>
  <w:num w:numId="34">
    <w:abstractNumId w:val="42"/>
  </w:num>
  <w:num w:numId="35">
    <w:abstractNumId w:val="8"/>
  </w:num>
  <w:num w:numId="36">
    <w:abstractNumId w:val="14"/>
  </w:num>
  <w:num w:numId="37">
    <w:abstractNumId w:val="19"/>
  </w:num>
  <w:num w:numId="38">
    <w:abstractNumId w:val="5"/>
  </w:num>
  <w:num w:numId="39">
    <w:abstractNumId w:val="41"/>
  </w:num>
  <w:num w:numId="40">
    <w:abstractNumId w:val="24"/>
  </w:num>
  <w:num w:numId="41">
    <w:abstractNumId w:val="23"/>
  </w:num>
  <w:num w:numId="42">
    <w:abstractNumId w:val="35"/>
  </w:num>
  <w:num w:numId="43">
    <w:abstractNumId w:val="1"/>
  </w:num>
  <w:num w:numId="44">
    <w:abstractNumId w:val="40"/>
  </w:num>
  <w:num w:numId="45">
    <w:abstractNumId w:val="36"/>
  </w:num>
  <w:num w:numId="46">
    <w:abstractNumId w:val="27"/>
  </w:num>
  <w:num w:numId="47">
    <w:abstractNumId w:val="22"/>
  </w:num>
  <w:num w:numId="48">
    <w:abstractNumId w:val="18"/>
  </w:num>
  <w:num w:numId="49">
    <w:abstractNumId w:val="26"/>
  </w:num>
  <w:num w:numId="50">
    <w:abstractNumId w:val="31"/>
  </w:num>
  <w:numIdMacAtCleanup w:val="50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Малюгин Роман Владиславович">
    <w15:presenceInfo w15:providerId="AD" w15:userId="S-1-5-21-4136688710-512796361-4022442886-2555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DA7"/>
    <w:rsid w:val="00007967"/>
    <w:rsid w:val="0001058F"/>
    <w:rsid w:val="00012DAA"/>
    <w:rsid w:val="000131CC"/>
    <w:rsid w:val="000173B3"/>
    <w:rsid w:val="000210F6"/>
    <w:rsid w:val="00034779"/>
    <w:rsid w:val="000349C8"/>
    <w:rsid w:val="00036995"/>
    <w:rsid w:val="00053404"/>
    <w:rsid w:val="000555E1"/>
    <w:rsid w:val="00061E3D"/>
    <w:rsid w:val="00067710"/>
    <w:rsid w:val="00067C0F"/>
    <w:rsid w:val="0007018E"/>
    <w:rsid w:val="00073FFF"/>
    <w:rsid w:val="000750D3"/>
    <w:rsid w:val="00080B54"/>
    <w:rsid w:val="000847C3"/>
    <w:rsid w:val="00086730"/>
    <w:rsid w:val="0009184C"/>
    <w:rsid w:val="000A0B19"/>
    <w:rsid w:val="000B037E"/>
    <w:rsid w:val="000B11E6"/>
    <w:rsid w:val="000B7CAB"/>
    <w:rsid w:val="000C6275"/>
    <w:rsid w:val="000D16F4"/>
    <w:rsid w:val="000D1D1D"/>
    <w:rsid w:val="000D79C7"/>
    <w:rsid w:val="000E3C0C"/>
    <w:rsid w:val="000E5384"/>
    <w:rsid w:val="000F3B2B"/>
    <w:rsid w:val="00100569"/>
    <w:rsid w:val="0010089E"/>
    <w:rsid w:val="00104DC5"/>
    <w:rsid w:val="0010675A"/>
    <w:rsid w:val="00106C80"/>
    <w:rsid w:val="00110C69"/>
    <w:rsid w:val="0011183E"/>
    <w:rsid w:val="001123EA"/>
    <w:rsid w:val="001132ED"/>
    <w:rsid w:val="00113776"/>
    <w:rsid w:val="0011686A"/>
    <w:rsid w:val="0012132D"/>
    <w:rsid w:val="001270E4"/>
    <w:rsid w:val="00144B29"/>
    <w:rsid w:val="0014707C"/>
    <w:rsid w:val="00151048"/>
    <w:rsid w:val="00154959"/>
    <w:rsid w:val="00155047"/>
    <w:rsid w:val="00156383"/>
    <w:rsid w:val="001734C8"/>
    <w:rsid w:val="001755F6"/>
    <w:rsid w:val="0018359A"/>
    <w:rsid w:val="0019367C"/>
    <w:rsid w:val="0019573F"/>
    <w:rsid w:val="0019645A"/>
    <w:rsid w:val="001B46BC"/>
    <w:rsid w:val="001C15B4"/>
    <w:rsid w:val="001C2A93"/>
    <w:rsid w:val="001D5FB5"/>
    <w:rsid w:val="001D72ED"/>
    <w:rsid w:val="001E168D"/>
    <w:rsid w:val="001E322E"/>
    <w:rsid w:val="001E6838"/>
    <w:rsid w:val="001F0551"/>
    <w:rsid w:val="001F5A1F"/>
    <w:rsid w:val="002002FA"/>
    <w:rsid w:val="00203838"/>
    <w:rsid w:val="0020647A"/>
    <w:rsid w:val="00206A51"/>
    <w:rsid w:val="00206FBE"/>
    <w:rsid w:val="00220DC1"/>
    <w:rsid w:val="0022165C"/>
    <w:rsid w:val="0022268D"/>
    <w:rsid w:val="00233225"/>
    <w:rsid w:val="00237761"/>
    <w:rsid w:val="00251016"/>
    <w:rsid w:val="002545CA"/>
    <w:rsid w:val="002700AF"/>
    <w:rsid w:val="0027028C"/>
    <w:rsid w:val="0027725F"/>
    <w:rsid w:val="00280D69"/>
    <w:rsid w:val="00282DC4"/>
    <w:rsid w:val="0029359B"/>
    <w:rsid w:val="002B738F"/>
    <w:rsid w:val="002B7BCA"/>
    <w:rsid w:val="002C452B"/>
    <w:rsid w:val="002C46D9"/>
    <w:rsid w:val="002C640B"/>
    <w:rsid w:val="002D30C3"/>
    <w:rsid w:val="002D3644"/>
    <w:rsid w:val="002D79F7"/>
    <w:rsid w:val="002E380D"/>
    <w:rsid w:val="002E6067"/>
    <w:rsid w:val="002F6CB5"/>
    <w:rsid w:val="002F763B"/>
    <w:rsid w:val="00304DCE"/>
    <w:rsid w:val="00306EC0"/>
    <w:rsid w:val="00307083"/>
    <w:rsid w:val="00307A10"/>
    <w:rsid w:val="00314402"/>
    <w:rsid w:val="003151B9"/>
    <w:rsid w:val="003159C0"/>
    <w:rsid w:val="003170BF"/>
    <w:rsid w:val="0032600A"/>
    <w:rsid w:val="00347CAF"/>
    <w:rsid w:val="00355E42"/>
    <w:rsid w:val="00360E5B"/>
    <w:rsid w:val="0036345A"/>
    <w:rsid w:val="00372623"/>
    <w:rsid w:val="00385D66"/>
    <w:rsid w:val="00385E5F"/>
    <w:rsid w:val="003A60FD"/>
    <w:rsid w:val="003A7F36"/>
    <w:rsid w:val="003B4481"/>
    <w:rsid w:val="003B7D68"/>
    <w:rsid w:val="003C0F69"/>
    <w:rsid w:val="003C3712"/>
    <w:rsid w:val="003E51DD"/>
    <w:rsid w:val="003F6FA3"/>
    <w:rsid w:val="003F73CE"/>
    <w:rsid w:val="00401E02"/>
    <w:rsid w:val="00402185"/>
    <w:rsid w:val="0041077B"/>
    <w:rsid w:val="00412E98"/>
    <w:rsid w:val="00416CE2"/>
    <w:rsid w:val="00422F26"/>
    <w:rsid w:val="004329AD"/>
    <w:rsid w:val="00441002"/>
    <w:rsid w:val="004515C3"/>
    <w:rsid w:val="00451AE5"/>
    <w:rsid w:val="00462535"/>
    <w:rsid w:val="00465CC7"/>
    <w:rsid w:val="00467523"/>
    <w:rsid w:val="00487CBF"/>
    <w:rsid w:val="00491550"/>
    <w:rsid w:val="004926C6"/>
    <w:rsid w:val="00492773"/>
    <w:rsid w:val="00492CD9"/>
    <w:rsid w:val="00495067"/>
    <w:rsid w:val="0049569D"/>
    <w:rsid w:val="004A3DF2"/>
    <w:rsid w:val="004A680E"/>
    <w:rsid w:val="004A7311"/>
    <w:rsid w:val="004A76BA"/>
    <w:rsid w:val="004B1AF2"/>
    <w:rsid w:val="004B2028"/>
    <w:rsid w:val="004C549F"/>
    <w:rsid w:val="004C6018"/>
    <w:rsid w:val="004D1A0A"/>
    <w:rsid w:val="004D4314"/>
    <w:rsid w:val="004E7F97"/>
    <w:rsid w:val="004F24EB"/>
    <w:rsid w:val="004F2799"/>
    <w:rsid w:val="004F4D44"/>
    <w:rsid w:val="004F665A"/>
    <w:rsid w:val="0050164E"/>
    <w:rsid w:val="00514868"/>
    <w:rsid w:val="00516D57"/>
    <w:rsid w:val="005172CA"/>
    <w:rsid w:val="00523516"/>
    <w:rsid w:val="00527E27"/>
    <w:rsid w:val="00531896"/>
    <w:rsid w:val="00535ED2"/>
    <w:rsid w:val="00535F04"/>
    <w:rsid w:val="00541731"/>
    <w:rsid w:val="0056058C"/>
    <w:rsid w:val="005656FE"/>
    <w:rsid w:val="00565E58"/>
    <w:rsid w:val="00575A8D"/>
    <w:rsid w:val="005A13E9"/>
    <w:rsid w:val="005A27FE"/>
    <w:rsid w:val="005A3475"/>
    <w:rsid w:val="005A65FC"/>
    <w:rsid w:val="005B26CD"/>
    <w:rsid w:val="005B52BB"/>
    <w:rsid w:val="005B7052"/>
    <w:rsid w:val="005D7C1C"/>
    <w:rsid w:val="005E57BB"/>
    <w:rsid w:val="005E73CF"/>
    <w:rsid w:val="005F5A7F"/>
    <w:rsid w:val="006073FE"/>
    <w:rsid w:val="006116A2"/>
    <w:rsid w:val="00611C27"/>
    <w:rsid w:val="00613FB6"/>
    <w:rsid w:val="00615701"/>
    <w:rsid w:val="00615831"/>
    <w:rsid w:val="0062087B"/>
    <w:rsid w:val="00625756"/>
    <w:rsid w:val="00632076"/>
    <w:rsid w:val="00635B41"/>
    <w:rsid w:val="00641816"/>
    <w:rsid w:val="006508ED"/>
    <w:rsid w:val="006512EF"/>
    <w:rsid w:val="006522B2"/>
    <w:rsid w:val="00657647"/>
    <w:rsid w:val="006615D5"/>
    <w:rsid w:val="0066634A"/>
    <w:rsid w:val="006759DE"/>
    <w:rsid w:val="0068295C"/>
    <w:rsid w:val="0068441B"/>
    <w:rsid w:val="006925AC"/>
    <w:rsid w:val="0069377F"/>
    <w:rsid w:val="006A0AE0"/>
    <w:rsid w:val="006A2525"/>
    <w:rsid w:val="006C2D67"/>
    <w:rsid w:val="006C3DC1"/>
    <w:rsid w:val="006C7DD5"/>
    <w:rsid w:val="006D35E1"/>
    <w:rsid w:val="006D3C81"/>
    <w:rsid w:val="006D4C3F"/>
    <w:rsid w:val="006D5045"/>
    <w:rsid w:val="006E3E21"/>
    <w:rsid w:val="006E770C"/>
    <w:rsid w:val="00704F85"/>
    <w:rsid w:val="007132DB"/>
    <w:rsid w:val="00720FAE"/>
    <w:rsid w:val="007249A1"/>
    <w:rsid w:val="00735F24"/>
    <w:rsid w:val="0074366D"/>
    <w:rsid w:val="00745794"/>
    <w:rsid w:val="00747385"/>
    <w:rsid w:val="0075296F"/>
    <w:rsid w:val="0075634B"/>
    <w:rsid w:val="00756528"/>
    <w:rsid w:val="007650F3"/>
    <w:rsid w:val="00766135"/>
    <w:rsid w:val="007713F8"/>
    <w:rsid w:val="00774B13"/>
    <w:rsid w:val="007760B0"/>
    <w:rsid w:val="00781E2C"/>
    <w:rsid w:val="00784532"/>
    <w:rsid w:val="00785961"/>
    <w:rsid w:val="00787564"/>
    <w:rsid w:val="00791AFA"/>
    <w:rsid w:val="00796212"/>
    <w:rsid w:val="007A051C"/>
    <w:rsid w:val="007A1BE6"/>
    <w:rsid w:val="007A23EB"/>
    <w:rsid w:val="007A34FF"/>
    <w:rsid w:val="007A4D2E"/>
    <w:rsid w:val="007A601B"/>
    <w:rsid w:val="007B0378"/>
    <w:rsid w:val="007C579E"/>
    <w:rsid w:val="007C6E84"/>
    <w:rsid w:val="007F3122"/>
    <w:rsid w:val="008220EE"/>
    <w:rsid w:val="0082515D"/>
    <w:rsid w:val="008444B6"/>
    <w:rsid w:val="00853961"/>
    <w:rsid w:val="00876B14"/>
    <w:rsid w:val="00885FA7"/>
    <w:rsid w:val="008869CE"/>
    <w:rsid w:val="00887E40"/>
    <w:rsid w:val="0089205D"/>
    <w:rsid w:val="008970D5"/>
    <w:rsid w:val="008A18F1"/>
    <w:rsid w:val="008A4209"/>
    <w:rsid w:val="008B5294"/>
    <w:rsid w:val="008B5AF8"/>
    <w:rsid w:val="008C4709"/>
    <w:rsid w:val="008C4A39"/>
    <w:rsid w:val="008C5EF0"/>
    <w:rsid w:val="008D1FEB"/>
    <w:rsid w:val="008E0DC9"/>
    <w:rsid w:val="00904C84"/>
    <w:rsid w:val="009121F9"/>
    <w:rsid w:val="009123F2"/>
    <w:rsid w:val="00917021"/>
    <w:rsid w:val="00923E31"/>
    <w:rsid w:val="00925BD1"/>
    <w:rsid w:val="0093449D"/>
    <w:rsid w:val="00946241"/>
    <w:rsid w:val="009567B2"/>
    <w:rsid w:val="00957B0A"/>
    <w:rsid w:val="00972052"/>
    <w:rsid w:val="00975636"/>
    <w:rsid w:val="009820E7"/>
    <w:rsid w:val="009A1C7B"/>
    <w:rsid w:val="009A2B4B"/>
    <w:rsid w:val="009A2F82"/>
    <w:rsid w:val="009B2E24"/>
    <w:rsid w:val="009B2FE0"/>
    <w:rsid w:val="009B5641"/>
    <w:rsid w:val="009D68DD"/>
    <w:rsid w:val="009D7EF0"/>
    <w:rsid w:val="009E08FF"/>
    <w:rsid w:val="009F1180"/>
    <w:rsid w:val="00A03E98"/>
    <w:rsid w:val="00A11806"/>
    <w:rsid w:val="00A27332"/>
    <w:rsid w:val="00A33139"/>
    <w:rsid w:val="00A33609"/>
    <w:rsid w:val="00A338A6"/>
    <w:rsid w:val="00A367CB"/>
    <w:rsid w:val="00A547B7"/>
    <w:rsid w:val="00A623E7"/>
    <w:rsid w:val="00A62F7E"/>
    <w:rsid w:val="00A6318B"/>
    <w:rsid w:val="00A66C54"/>
    <w:rsid w:val="00A85558"/>
    <w:rsid w:val="00A9713C"/>
    <w:rsid w:val="00AA0572"/>
    <w:rsid w:val="00AD2DA7"/>
    <w:rsid w:val="00AD6AA9"/>
    <w:rsid w:val="00AF61B3"/>
    <w:rsid w:val="00B00A7B"/>
    <w:rsid w:val="00B050AD"/>
    <w:rsid w:val="00B1491B"/>
    <w:rsid w:val="00B2473F"/>
    <w:rsid w:val="00B32A2E"/>
    <w:rsid w:val="00B347E8"/>
    <w:rsid w:val="00B3506D"/>
    <w:rsid w:val="00B361B8"/>
    <w:rsid w:val="00B36458"/>
    <w:rsid w:val="00B368C5"/>
    <w:rsid w:val="00B37234"/>
    <w:rsid w:val="00B44695"/>
    <w:rsid w:val="00B45C49"/>
    <w:rsid w:val="00B53532"/>
    <w:rsid w:val="00B61DA8"/>
    <w:rsid w:val="00B65D52"/>
    <w:rsid w:val="00B664EB"/>
    <w:rsid w:val="00B90941"/>
    <w:rsid w:val="00B93608"/>
    <w:rsid w:val="00B94174"/>
    <w:rsid w:val="00B9484B"/>
    <w:rsid w:val="00B978C3"/>
    <w:rsid w:val="00BA25F8"/>
    <w:rsid w:val="00BA4C54"/>
    <w:rsid w:val="00BA5C83"/>
    <w:rsid w:val="00BA6D8A"/>
    <w:rsid w:val="00BB5688"/>
    <w:rsid w:val="00BB7BB6"/>
    <w:rsid w:val="00BC3836"/>
    <w:rsid w:val="00BC40DE"/>
    <w:rsid w:val="00BD3428"/>
    <w:rsid w:val="00BE0D46"/>
    <w:rsid w:val="00BF6612"/>
    <w:rsid w:val="00BF6C3D"/>
    <w:rsid w:val="00C005D4"/>
    <w:rsid w:val="00C029D9"/>
    <w:rsid w:val="00C04013"/>
    <w:rsid w:val="00C109D6"/>
    <w:rsid w:val="00C130E1"/>
    <w:rsid w:val="00C2794B"/>
    <w:rsid w:val="00C27D22"/>
    <w:rsid w:val="00C319EE"/>
    <w:rsid w:val="00C40436"/>
    <w:rsid w:val="00C433F0"/>
    <w:rsid w:val="00C576DD"/>
    <w:rsid w:val="00C61650"/>
    <w:rsid w:val="00C6203C"/>
    <w:rsid w:val="00C6334F"/>
    <w:rsid w:val="00C745D4"/>
    <w:rsid w:val="00C8576D"/>
    <w:rsid w:val="00C9300A"/>
    <w:rsid w:val="00C9328C"/>
    <w:rsid w:val="00C93E76"/>
    <w:rsid w:val="00C978B4"/>
    <w:rsid w:val="00CA604A"/>
    <w:rsid w:val="00CB0ECE"/>
    <w:rsid w:val="00CC1096"/>
    <w:rsid w:val="00CC20FC"/>
    <w:rsid w:val="00CC7C4F"/>
    <w:rsid w:val="00CD4674"/>
    <w:rsid w:val="00CE070A"/>
    <w:rsid w:val="00CE464D"/>
    <w:rsid w:val="00CE5FBC"/>
    <w:rsid w:val="00CE74AF"/>
    <w:rsid w:val="00CF0FCF"/>
    <w:rsid w:val="00CF32F5"/>
    <w:rsid w:val="00D06C09"/>
    <w:rsid w:val="00D06FB7"/>
    <w:rsid w:val="00D1024B"/>
    <w:rsid w:val="00D22CDF"/>
    <w:rsid w:val="00D33F16"/>
    <w:rsid w:val="00D34E78"/>
    <w:rsid w:val="00D35BC6"/>
    <w:rsid w:val="00D514FD"/>
    <w:rsid w:val="00D558EE"/>
    <w:rsid w:val="00D70FC0"/>
    <w:rsid w:val="00D7230D"/>
    <w:rsid w:val="00D8206D"/>
    <w:rsid w:val="00D91D82"/>
    <w:rsid w:val="00DA267A"/>
    <w:rsid w:val="00DA5281"/>
    <w:rsid w:val="00DA5805"/>
    <w:rsid w:val="00DA7CA4"/>
    <w:rsid w:val="00DB3FB2"/>
    <w:rsid w:val="00DB68F1"/>
    <w:rsid w:val="00DB7F73"/>
    <w:rsid w:val="00DC6EA1"/>
    <w:rsid w:val="00DC75CF"/>
    <w:rsid w:val="00DD17D7"/>
    <w:rsid w:val="00DD1832"/>
    <w:rsid w:val="00DD308E"/>
    <w:rsid w:val="00DD7672"/>
    <w:rsid w:val="00DE6B7F"/>
    <w:rsid w:val="00DF26A0"/>
    <w:rsid w:val="00DF539A"/>
    <w:rsid w:val="00E05881"/>
    <w:rsid w:val="00E07192"/>
    <w:rsid w:val="00E12093"/>
    <w:rsid w:val="00E13DB3"/>
    <w:rsid w:val="00E17E22"/>
    <w:rsid w:val="00E260BE"/>
    <w:rsid w:val="00E27060"/>
    <w:rsid w:val="00E472B8"/>
    <w:rsid w:val="00E517E2"/>
    <w:rsid w:val="00E6506B"/>
    <w:rsid w:val="00E716BF"/>
    <w:rsid w:val="00E71C6B"/>
    <w:rsid w:val="00E73F7F"/>
    <w:rsid w:val="00E74A7B"/>
    <w:rsid w:val="00E76D9D"/>
    <w:rsid w:val="00E801B2"/>
    <w:rsid w:val="00E90CCC"/>
    <w:rsid w:val="00E9136E"/>
    <w:rsid w:val="00E9196B"/>
    <w:rsid w:val="00EA3B2A"/>
    <w:rsid w:val="00EA4D66"/>
    <w:rsid w:val="00EC1189"/>
    <w:rsid w:val="00EC516F"/>
    <w:rsid w:val="00EC77EE"/>
    <w:rsid w:val="00ED1B5A"/>
    <w:rsid w:val="00EE39B0"/>
    <w:rsid w:val="00EF7D5A"/>
    <w:rsid w:val="00F071D3"/>
    <w:rsid w:val="00F11947"/>
    <w:rsid w:val="00F15624"/>
    <w:rsid w:val="00F1690F"/>
    <w:rsid w:val="00F31E5B"/>
    <w:rsid w:val="00F341BE"/>
    <w:rsid w:val="00F3611C"/>
    <w:rsid w:val="00F41273"/>
    <w:rsid w:val="00F43485"/>
    <w:rsid w:val="00F460AE"/>
    <w:rsid w:val="00F60A65"/>
    <w:rsid w:val="00F7530D"/>
    <w:rsid w:val="00F75715"/>
    <w:rsid w:val="00F80962"/>
    <w:rsid w:val="00F81D77"/>
    <w:rsid w:val="00F81F5D"/>
    <w:rsid w:val="00FB5D83"/>
    <w:rsid w:val="00FD05E1"/>
    <w:rsid w:val="00FD466B"/>
    <w:rsid w:val="00FF2C39"/>
    <w:rsid w:val="00FF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0B818"/>
  <w15:chartTrackingRefBased/>
  <w15:docId w15:val="{66A60B59-87E6-4208-9110-EB56975BE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D2D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D2DA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D2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AD2DA7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AD2D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D2DA7"/>
    <w:rPr>
      <w:rFonts w:ascii="Segoe UI" w:hAnsi="Segoe UI" w:cs="Segoe UI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2D79F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D79F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D79F7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D79F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D79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4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1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7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9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8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0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3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Малюгин Роман Владиславович</dc:creator>
  <cp:keywords/>
  <dc:description/>
  <cp:lastModifiedBy>Малюгин Роман Владиславович</cp:lastModifiedBy>
  <cp:revision>2</cp:revision>
  <cp:lastPrinted>2024-12-06T09:30:00Z</cp:lastPrinted>
  <dcterms:created xsi:type="dcterms:W3CDTF">2025-01-20T05:52:00Z</dcterms:created>
  <dcterms:modified xsi:type="dcterms:W3CDTF">2025-01-20T05:52:00Z</dcterms:modified>
</cp:coreProperties>
</file>