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FBF" w:rsidRPr="003A0C76" w:rsidRDefault="0036337B" w:rsidP="0036337B">
      <w:pPr>
        <w:jc w:val="center"/>
        <w:rPr>
          <w:b/>
          <w:sz w:val="48"/>
          <w:szCs w:val="48"/>
        </w:rPr>
      </w:pPr>
      <w:r w:rsidRPr="003A0C76">
        <w:rPr>
          <w:b/>
          <w:sz w:val="48"/>
          <w:szCs w:val="48"/>
        </w:rPr>
        <w:t>Unit: 1</w:t>
      </w:r>
    </w:p>
    <w:p w:rsidR="003A0C76" w:rsidRDefault="003A0C76" w:rsidP="0036337B">
      <w:pPr>
        <w:jc w:val="center"/>
        <w:rPr>
          <w:b/>
          <w:sz w:val="36"/>
          <w:szCs w:val="36"/>
        </w:rPr>
      </w:pPr>
      <w:r w:rsidRPr="003A0C76">
        <w:rPr>
          <w:b/>
          <w:sz w:val="36"/>
          <w:szCs w:val="36"/>
        </w:rPr>
        <w:t>Self-introduction</w:t>
      </w:r>
    </w:p>
    <w:p w:rsidR="0036337B" w:rsidRDefault="0036337B" w:rsidP="0036337B"/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Me:    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Hajimemashite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>.</w:t>
      </w:r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A0C7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Friend:   </w:t>
      </w:r>
      <w:proofErr w:type="spellStart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Hajimemashite</w:t>
      </w:r>
      <w:proofErr w:type="spellEnd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Me: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Watashi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Abdullah</w:t>
      </w:r>
      <w:r w:rsidRPr="003A0C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desu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>.</w:t>
      </w:r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A0C7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Friend:    </w:t>
      </w:r>
      <w:proofErr w:type="spellStart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Hee</w:t>
      </w:r>
      <w:proofErr w:type="spellEnd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[B</w:t>
      </w:r>
      <w:r w:rsidRPr="003A0C76">
        <w:rPr>
          <w:rFonts w:ascii="Times New Roman" w:hAnsi="Times New Roman" w:cs="Times New Roman"/>
          <w:b/>
          <w:sz w:val="24"/>
          <w:szCs w:val="24"/>
        </w:rPr>
        <w:t xml:space="preserve">angladesh] </w:t>
      </w:r>
      <w:proofErr w:type="spellStart"/>
      <w:proofErr w:type="gramStart"/>
      <w:r w:rsidRPr="003A0C76">
        <w:rPr>
          <w:rFonts w:ascii="Times New Roman" w:hAnsi="Times New Roman" w:cs="Times New Roman"/>
          <w:b/>
          <w:sz w:val="24"/>
          <w:szCs w:val="24"/>
        </w:rPr>
        <w:t>jin</w:t>
      </w:r>
      <w:proofErr w:type="spellEnd"/>
      <w:proofErr w:type="gramEnd"/>
      <w:r w:rsidRPr="003A0C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desu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>.</w:t>
      </w:r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A0C76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9940D5">
        <w:rPr>
          <w:rFonts w:ascii="Times New Roman" w:cs="Times New Roman"/>
          <w:b/>
          <w:color w:val="00B050"/>
          <w:sz w:val="24"/>
          <w:szCs w:val="24"/>
        </w:rPr>
        <w:t xml:space="preserve">Friend:   </w:t>
      </w:r>
      <w:proofErr w:type="spellStart"/>
      <w:r w:rsidR="009940D5">
        <w:rPr>
          <w:rFonts w:ascii="Times New Roman" w:hAnsi="Times New Roman" w:cs="Times New Roman"/>
          <w:b/>
          <w:color w:val="00B050"/>
          <w:sz w:val="24"/>
          <w:szCs w:val="24"/>
        </w:rPr>
        <w:t>Sou</w:t>
      </w:r>
      <w:proofErr w:type="spellEnd"/>
      <w:r w:rsid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9940D5">
        <w:rPr>
          <w:rFonts w:ascii="Times New Roman" w:hAnsi="Times New Roman" w:cs="Times New Roman"/>
          <w:b/>
          <w:color w:val="00B050"/>
          <w:sz w:val="24"/>
          <w:szCs w:val="24"/>
        </w:rPr>
        <w:t>desu</w:t>
      </w:r>
      <w:proofErr w:type="spellEnd"/>
      <w:r w:rsid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ka.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Me:    </w:t>
      </w:r>
      <w:r w:rsidRPr="003A0C76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Student</w:t>
      </w:r>
      <w:r w:rsidRPr="003A0C76">
        <w:rPr>
          <w:rFonts w:ascii="Times New Roman" w:hAnsi="Times New Roman" w:cs="Times New Roman"/>
          <w:b/>
          <w:sz w:val="24"/>
          <w:szCs w:val="24"/>
        </w:rPr>
        <w:t xml:space="preserve">]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desu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>.</w:t>
      </w:r>
    </w:p>
    <w:p w:rsidR="0036337B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A0C76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9940D5">
        <w:rPr>
          <w:rFonts w:ascii="Times New Roman" w:cs="Times New Roman"/>
          <w:b/>
          <w:color w:val="00B050"/>
          <w:sz w:val="24"/>
          <w:szCs w:val="24"/>
        </w:rPr>
        <w:t xml:space="preserve">Friend:     </w:t>
      </w: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ii </w:t>
      </w:r>
      <w:proofErr w:type="spellStart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desu</w:t>
      </w:r>
      <w:proofErr w:type="spellEnd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ne.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M:    </w:t>
      </w:r>
      <w:r w:rsidRPr="003A0C76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Nihongo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 xml:space="preserve">] o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benkyou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shite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imasu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>.</w:t>
      </w:r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</w:t>
      </w:r>
      <w:proofErr w:type="spellStart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Watashi</w:t>
      </w:r>
      <w:proofErr w:type="spellEnd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mo </w:t>
      </w:r>
      <w:proofErr w:type="spellStart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desu</w:t>
      </w:r>
      <w:proofErr w:type="spellEnd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Me: 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Yoroshiku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onegai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shimasu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>.</w:t>
      </w:r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</w:t>
      </w:r>
      <w:proofErr w:type="spellStart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Yoroshiku</w:t>
      </w:r>
      <w:proofErr w:type="spellEnd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onegai</w:t>
      </w:r>
      <w:proofErr w:type="spellEnd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shimasu</w:t>
      </w:r>
      <w:proofErr w:type="spellEnd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</w:p>
    <w:sectPr w:rsidR="003A0C76" w:rsidRPr="009940D5" w:rsidSect="00B0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6337B"/>
    <w:rsid w:val="0036337B"/>
    <w:rsid w:val="003A0C76"/>
    <w:rsid w:val="009940D5"/>
    <w:rsid w:val="00B0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2021-02-01T11:58:00Z</dcterms:created>
  <dcterms:modified xsi:type="dcterms:W3CDTF">2021-02-02T17:43:00Z</dcterms:modified>
</cp:coreProperties>
</file>