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37" w:rsidRDefault="00512537"/>
    <w:p w:rsidR="008139DA" w:rsidRDefault="008139DA"/>
    <w:p w:rsid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-verbs:</w:t>
      </w:r>
      <w:r w:rsidRPr="008139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verbs always ends</w:t>
      </w:r>
      <w:proofErr w:type="gramEnd"/>
      <w:r w:rsidRPr="008139DA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8139D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, more specially in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eru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or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iru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 w:rsidRPr="008D7BBA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き</w:t>
      </w:r>
      <w:r w:rsidR="00AA30D4" w:rsidRPr="008D7BBA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みる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sleep)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ね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get up)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おきる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eat)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たべる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u-verbs</w:t>
      </w:r>
      <w:proofErr w:type="gram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end with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” sound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FA6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D13CD">
        <w:rPr>
          <w:rFonts w:ascii="Times New Roman" w:hAnsi="Times New Roman" w:cs="Times New Roman"/>
          <w:b/>
          <w:sz w:val="28"/>
          <w:szCs w:val="28"/>
        </w:rPr>
        <w:t>Go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 Buy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Listen</w:t>
      </w:r>
    </w:p>
    <w:p w:rsidR="00F726BB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Read</w:t>
      </w:r>
    </w:p>
    <w:p w:rsidR="00663217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Oyegu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663217">
        <w:rPr>
          <w:rFonts w:ascii="Times New Roman" w:hAnsi="Times New Roman" w:cs="Times New Roman" w:hint="eastAsia"/>
          <w:b/>
          <w:sz w:val="28"/>
          <w:szCs w:val="28"/>
        </w:rPr>
        <w:t>およぐ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         Swimming</w:t>
      </w:r>
    </w:p>
    <w:p w:rsidR="00663217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Hanasu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63217">
        <w:rPr>
          <w:rFonts w:ascii="Times New Roman" w:hAnsi="Times New Roman" w:cs="Times New Roman" w:hint="eastAsia"/>
          <w:b/>
          <w:sz w:val="28"/>
          <w:szCs w:val="28"/>
        </w:rPr>
        <w:t>はなす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talk</w:t>
      </w:r>
    </w:p>
    <w:p w:rsidR="00663217" w:rsidRPr="008D7BBA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F726BB" w:rsidRPr="00F726BB" w:rsidRDefault="00F726BB" w:rsidP="008139D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F726BB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Exception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: Only 3 verbs which are ends in 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but they are “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u”verb</w:t>
      </w:r>
      <w:proofErr w:type="spellEnd"/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F726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 </w:t>
      </w:r>
    </w:p>
    <w:p w:rsidR="008139D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 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9604D5" w:rsidRPr="009604D5" w:rsidRDefault="009604D5" w:rsidP="009604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9604D5">
        <w:rPr>
          <w:rFonts w:ascii="Times New Roman" w:hAnsi="Times New Roman" w:cs="Times New Roman"/>
          <w:b/>
          <w:color w:val="FF0000"/>
          <w:sz w:val="28"/>
          <w:szCs w:val="28"/>
        </w:rPr>
        <w:t>Irregular verbs: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くる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do)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する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Pr="002817FC" w:rsidRDefault="002817FC" w:rsidP="008139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2817FC">
        <w:rPr>
          <w:rFonts w:ascii="Times New Roman" w:hAnsi="Times New Roman" w:cs="Times New Roman"/>
          <w:b/>
          <w:color w:val="FF0000"/>
          <w:sz w:val="28"/>
          <w:szCs w:val="28"/>
        </w:rPr>
        <w:t>Masu</w:t>
      </w:r>
      <w:proofErr w:type="spellEnd"/>
      <w:r w:rsidRPr="002817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+ PA + PN + PA +PN of verb:</w:t>
      </w:r>
    </w:p>
    <w:p w:rsidR="00CD5FA3" w:rsidRPr="003457E9" w:rsidRDefault="00CD5FA3" w:rsidP="00CD5F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okimasu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457E9">
        <w:rPr>
          <w:rFonts w:ascii="Times New Roman" w:hAnsi="Times New Roman" w:cs="Times New Roman"/>
          <w:b/>
          <w:sz w:val="28"/>
          <w:szCs w:val="28"/>
        </w:rPr>
        <w:t>okimashita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pa]</w:t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deshita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</w:t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5FA3" w:rsidRPr="009E45DC" w:rsidRDefault="000533B9" w:rsidP="008139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45DC">
        <w:rPr>
          <w:rFonts w:ascii="Times New Roman" w:hAnsi="Times New Roman" w:cs="Times New Roman"/>
          <w:b/>
          <w:color w:val="FF0000"/>
          <w:sz w:val="28"/>
          <w:szCs w:val="28"/>
        </w:rPr>
        <w:t>Short form of Verb:</w:t>
      </w:r>
    </w:p>
    <w:p w:rsidR="000533B9" w:rsidRDefault="000533B9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Pr="000533B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53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みます</w:t>
      </w:r>
      <w:proofErr w:type="spellEnd"/>
      <w:r w:rsidRPr="000533B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53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short]</w:t>
      </w:r>
      <w:r w:rsidRPr="00053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3B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proofErr w:type="spell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みました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[pa]</w:t>
      </w:r>
    </w:p>
    <w:p w:rsidR="00CC59C0" w:rsidRDefault="00CC59C0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CD5FA3" w:rsidRDefault="009E45DC" w:rsidP="008139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9E45DC">
        <w:rPr>
          <w:rFonts w:ascii="Times New Roman" w:hAnsi="Times New Roman" w:cs="Times New Roman" w:hint="eastAsia"/>
          <w:b/>
          <w:color w:val="FF0000"/>
          <w:sz w:val="28"/>
          <w:szCs w:val="28"/>
        </w:rPr>
        <w:t>ない</w:t>
      </w:r>
      <w:proofErr w:type="spellEnd"/>
      <w:r w:rsidRPr="009E45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form of verb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9E45DC" w:rsidRPr="009E45DC" w:rsidRDefault="009E45DC" w:rsidP="009E45D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E45DC">
        <w:rPr>
          <w:rFonts w:ascii="Times New Roman" w:hAnsi="Times New Roman" w:cs="Times New Roman" w:hint="eastAsia"/>
          <w:b/>
          <w:color w:val="00B050"/>
          <w:sz w:val="28"/>
          <w:szCs w:val="28"/>
        </w:rPr>
        <w:t>る</w:t>
      </w:r>
      <w:r w:rsidRPr="009E45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verbs:</w:t>
      </w:r>
    </w:p>
    <w:p w:rsidR="009E45DC" w:rsidRDefault="009E45DC" w:rsidP="009E45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change a </w:t>
      </w:r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る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verb to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ない</w:t>
      </w:r>
      <w:proofErr w:type="spellEnd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form :</w:t>
      </w:r>
      <w:proofErr w:type="gramEnd"/>
      <w:r w:rsid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Take off </w:t>
      </w:r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る</w:t>
      </w:r>
      <w:r w:rsidR="002817FC">
        <w:rPr>
          <w:rFonts w:ascii="MS Mincho" w:eastAsia="MS Mincho" w:hAnsi="MS Mincho" w:cs="MS Mincho"/>
          <w:b/>
          <w:color w:val="000000" w:themeColor="text1"/>
          <w:sz w:val="28"/>
          <w:szCs w:val="28"/>
        </w:rPr>
        <w:t xml:space="preserve"> and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Add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ない</w:t>
      </w:r>
      <w:proofErr w:type="spellEnd"/>
    </w:p>
    <w:p w:rsidR="002817FC" w:rsidRDefault="002817FC" w:rsidP="009E45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Such as-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たべる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たべない</w:t>
      </w:r>
      <w:proofErr w:type="spellEnd"/>
    </w:p>
    <w:p w:rsidR="002817FC" w:rsidRPr="002817FC" w:rsidRDefault="002817FC" w:rsidP="002817F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2817FC">
        <w:rPr>
          <w:rFonts w:ascii="Times New Roman" w:hAnsi="Times New Roman" w:cs="Times New Roman" w:hint="eastAsia"/>
          <w:b/>
          <w:color w:val="00B050"/>
          <w:sz w:val="28"/>
          <w:szCs w:val="28"/>
        </w:rPr>
        <w:t>う</w:t>
      </w:r>
      <w:r w:rsidRPr="002817FC">
        <w:rPr>
          <w:rFonts w:ascii="Times New Roman" w:hAnsi="Times New Roman" w:cs="Times New Roman"/>
          <w:b/>
          <w:color w:val="00B050"/>
          <w:sz w:val="28"/>
          <w:szCs w:val="28"/>
        </w:rPr>
        <w:t>verb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change an う verb to </w:t>
      </w:r>
      <w:proofErr w:type="spellStart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ない</w:t>
      </w:r>
      <w:proofErr w:type="spellEnd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form: change the final う sound to an あ sound </w:t>
      </w:r>
      <w:r w:rsidRPr="002817FC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and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add </w:t>
      </w:r>
      <w:proofErr w:type="spellStart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ない</w:t>
      </w:r>
      <w:proofErr w:type="spellEnd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 the end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Such as-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いく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いかない</w:t>
      </w:r>
      <w:proofErr w:type="spellEnd"/>
    </w:p>
    <w:p w:rsidR="008139DA" w:rsidRPr="002817FC" w:rsidRDefault="002817FC" w:rsidP="008139D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Exception: </w:t>
      </w:r>
    </w:p>
    <w:p w:rsidR="002817FC" w:rsidRPr="002817FC" w:rsidRDefault="002817FC" w:rsidP="008139D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**</w:t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かう</w:t>
      </w:r>
      <w:proofErr w:type="spellEnd"/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かわない</w:t>
      </w:r>
      <w:proofErr w:type="spellEnd"/>
    </w:p>
    <w:p w:rsidR="002817FC" w:rsidRPr="002817FC" w:rsidRDefault="002817FC" w:rsidP="008139D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**</w:t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ある</w:t>
      </w:r>
      <w:proofErr w:type="spellEnd"/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ない</w:t>
      </w:r>
      <w:proofErr w:type="spellEnd"/>
    </w:p>
    <w:p w:rsidR="008139DA" w:rsidRDefault="008139D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775" w:rsidRPr="00C3677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Irregular Verbs to </w:t>
      </w:r>
      <w:proofErr w:type="spellStart"/>
      <w:r w:rsidR="00C36775" w:rsidRPr="00C36775">
        <w:rPr>
          <w:rFonts w:ascii="Times New Roman" w:hAnsi="Times New Roman" w:cs="Times New Roman" w:hint="eastAsia"/>
          <w:b/>
          <w:color w:val="00B050"/>
          <w:sz w:val="28"/>
          <w:szCs w:val="28"/>
        </w:rPr>
        <w:t>ない</w:t>
      </w:r>
      <w:proofErr w:type="spellEnd"/>
      <w:r w:rsidR="00C36775" w:rsidRPr="00C3677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form:</w:t>
      </w:r>
    </w:p>
    <w:p w:rsidR="00C36775" w:rsidRPr="00C36775" w:rsidRDefault="00C36775" w:rsidP="00C3677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t>くる</w:t>
      </w:r>
      <w:proofErr w:type="spellEnd"/>
      <w:r w:rsidRPr="00C367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changes to </w:t>
      </w: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t>こない</w:t>
      </w:r>
      <w:proofErr w:type="spellEnd"/>
    </w:p>
    <w:p w:rsidR="00C36775" w:rsidRDefault="00C36775" w:rsidP="00C3677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lastRenderedPageBreak/>
        <w:t>する</w:t>
      </w:r>
      <w:proofErr w:type="spellEnd"/>
      <w:r w:rsidRPr="00C367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changes to </w:t>
      </w: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t>しない</w:t>
      </w:r>
      <w:proofErr w:type="spellEnd"/>
    </w:p>
    <w:p w:rsidR="00DA343B" w:rsidRPr="00DA343B" w:rsidRDefault="00DA343B" w:rsidP="00A66D7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A343B">
        <w:rPr>
          <w:rFonts w:ascii="Times New Roman" w:hAnsi="Times New Roman" w:cs="Times New Roman"/>
          <w:b/>
          <w:color w:val="00B050"/>
          <w:sz w:val="28"/>
          <w:szCs w:val="28"/>
        </w:rPr>
        <w:t>Example:</w:t>
      </w:r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ねる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ねない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みない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たべる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たべない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おきる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おきない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おしえる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おしえない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いかない</w:t>
      </w:r>
      <w:proofErr w:type="spellEnd"/>
    </w:p>
    <w:p w:rsidR="00C36775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きかない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よまない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およぐ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およがない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はいる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はいらない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かわない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ある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する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しない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べんきょう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する</w:t>
      </w:r>
      <w:proofErr w:type="spellEnd"/>
      <w:proofErr w:type="gramEnd"/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287" w:rsidRPr="00DA343B">
        <w:rPr>
          <w:rFonts w:ascii="Times New Roman" w:hAnsi="Times New Roman" w:cs="Times New Roman" w:hint="eastAsia"/>
          <w:b/>
          <w:sz w:val="28"/>
          <w:szCs w:val="28"/>
        </w:rPr>
        <w:t>べんきょう</w:t>
      </w:r>
      <w:proofErr w:type="spellEnd"/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287" w:rsidRPr="00DA343B">
        <w:rPr>
          <w:rFonts w:ascii="Times New Roman" w:hAnsi="Times New Roman" w:cs="Times New Roman" w:hint="eastAsia"/>
          <w:b/>
          <w:sz w:val="28"/>
          <w:szCs w:val="28"/>
        </w:rPr>
        <w:t>しない</w:t>
      </w:r>
      <w:proofErr w:type="spellEnd"/>
    </w:p>
    <w:p w:rsidR="00F96287" w:rsidRPr="00DA343B" w:rsidRDefault="007227E8" w:rsidP="00F962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くる</w:t>
      </w:r>
      <w:proofErr w:type="spellEnd"/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287" w:rsidRPr="00DA343B">
        <w:rPr>
          <w:rFonts w:ascii="Times New Roman" w:hAnsi="Times New Roman" w:cs="Times New Roman" w:hint="eastAsia"/>
          <w:b/>
          <w:sz w:val="28"/>
          <w:szCs w:val="28"/>
        </w:rPr>
        <w:t>こない</w:t>
      </w:r>
      <w:proofErr w:type="spellEnd"/>
    </w:p>
    <w:p w:rsidR="007227E8" w:rsidRDefault="00F96287" w:rsidP="007227E8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7227E8" w:rsidRPr="007227E8" w:rsidRDefault="007227E8" w:rsidP="007227E8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66D70" w:rsidRPr="00A66D70" w:rsidRDefault="00A66D70" w:rsidP="00A66D7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66D70" w:rsidRPr="00A66D70" w:rsidRDefault="00A66D70" w:rsidP="00A66D7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66D70" w:rsidRDefault="00A66D70" w:rsidP="00A66D7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DA343B" w:rsidRPr="0010727D" w:rsidRDefault="00DA343B" w:rsidP="00A66D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Verb </w:t>
      </w:r>
      <w:proofErr w:type="spellStart"/>
      <w:proofErr w:type="gramStart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>te</w:t>
      </w:r>
      <w:proofErr w:type="spellEnd"/>
      <w:proofErr w:type="gramEnd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form and </w:t>
      </w:r>
      <w:proofErr w:type="spellStart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>ta</w:t>
      </w:r>
      <w:proofErr w:type="spellEnd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form:</w:t>
      </w:r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たべる</w:t>
      </w:r>
      <w:proofErr w:type="spellEnd"/>
      <w:r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たべて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たべた</w:t>
      </w:r>
      <w:proofErr w:type="spellEnd"/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ねる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ねて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ねた</w:t>
      </w:r>
      <w:proofErr w:type="spellEnd"/>
    </w:p>
    <w:p w:rsidR="005756F3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みて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みた</w:t>
      </w:r>
      <w:proofErr w:type="spellEnd"/>
    </w:p>
    <w:p w:rsidR="005756F3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のむ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のんで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のんだ</w:t>
      </w:r>
      <w:proofErr w:type="spellEnd"/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かって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かった</w:t>
      </w:r>
      <w:proofErr w:type="spellEnd"/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べんきょうする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べんきょうして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べんきょうした</w:t>
      </w:r>
      <w:proofErr w:type="spellEnd"/>
    </w:p>
    <w:p w:rsidR="005756F3" w:rsidRPr="00592D48" w:rsidRDefault="00DA343B" w:rsidP="005756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くる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きて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きた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343B" w:rsidRDefault="00DA343B" w:rsidP="00DA343B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10727D" w:rsidRDefault="0010727D" w:rsidP="00DA343B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10727D" w:rsidRPr="0010727D" w:rsidRDefault="0010727D" w:rsidP="00DA34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072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すぎる</w:t>
      </w:r>
      <w:proofErr w:type="spellEnd"/>
      <w:r w:rsidRPr="0010727D">
        <w:rPr>
          <w:rFonts w:ascii="Nirmala UI" w:hAnsi="Nirmala UI" w:cs="Nirmala UI"/>
          <w:b/>
          <w:color w:val="FF0000"/>
          <w:sz w:val="28"/>
          <w:szCs w:val="28"/>
        </w:rPr>
        <w:t>:</w:t>
      </w:r>
    </w:p>
    <w:p w:rsidR="00592D48" w:rsidRPr="0010727D" w:rsidRDefault="00592D48" w:rsidP="00DA343B">
      <w:pPr>
        <w:rPr>
          <w:rFonts w:ascii="Nirmala UI" w:hAnsi="Nirmala UI" w:cs="Nirmala UI"/>
          <w:b/>
          <w:color w:val="00B050"/>
          <w:sz w:val="28"/>
          <w:szCs w:val="28"/>
        </w:rPr>
      </w:pPr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Verb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এর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ます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অংশ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বাদ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দদয়ে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すぎる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10727D">
        <w:rPr>
          <w:rFonts w:ascii="Nirmala UI" w:hAnsi="Nirmala UI" w:cs="Nirmala UI"/>
          <w:b/>
          <w:color w:val="00B050"/>
          <w:sz w:val="28"/>
          <w:szCs w:val="28"/>
        </w:rPr>
        <w:t>য</w:t>
      </w:r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াগ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করয়ে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হয়ব</w:t>
      </w:r>
      <w:proofErr w:type="spellEnd"/>
      <w:r w:rsidRPr="0010727D">
        <w:rPr>
          <w:rFonts w:ascii="Nirmala UI" w:hAnsi="Nirmala UI" w:cs="Nirmala UI"/>
          <w:b/>
          <w:color w:val="00B050"/>
          <w:sz w:val="28"/>
          <w:szCs w:val="28"/>
        </w:rPr>
        <w:t>:</w:t>
      </w:r>
    </w:p>
    <w:p w:rsidR="00592D48" w:rsidRPr="00592D48" w:rsidRDefault="00592D48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たべます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たべすぎる</w:t>
      </w:r>
      <w:proofErr w:type="spellEnd"/>
    </w:p>
    <w:p w:rsidR="00592D48" w:rsidRPr="00592D48" w:rsidRDefault="00592D48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のみます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のみすぎる</w:t>
      </w:r>
      <w:proofErr w:type="spellEnd"/>
    </w:p>
    <w:p w:rsidR="00592D48" w:rsidRDefault="00592D48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かいます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かいすぎる</w:t>
      </w:r>
      <w:proofErr w:type="spellEnd"/>
    </w:p>
    <w:p w:rsidR="00CC59C0" w:rsidRDefault="00CC59C0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59C0" w:rsidRDefault="00CC59C0" w:rsidP="00592D4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short form of Verb:</w:t>
      </w:r>
    </w:p>
    <w:p w:rsidR="00CC59C0" w:rsidRPr="00CC59C0" w:rsidRDefault="00CC59C0" w:rsidP="00CC59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かかない</w:t>
      </w:r>
      <w:proofErr w:type="spellEnd"/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かかなかった</w:t>
      </w:r>
      <w:proofErr w:type="spellEnd"/>
    </w:p>
    <w:p w:rsidR="00CC59C0" w:rsidRPr="00CC59C0" w:rsidRDefault="00CC59C0" w:rsidP="00CC59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たべない</w:t>
      </w:r>
      <w:proofErr w:type="spellEnd"/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たべなかった</w:t>
      </w:r>
      <w:proofErr w:type="spellEnd"/>
    </w:p>
    <w:p w:rsidR="00CC59C0" w:rsidRPr="00CC59C0" w:rsidRDefault="00CC59C0" w:rsidP="00CC59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こない</w:t>
      </w:r>
      <w:proofErr w:type="spellEnd"/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こなかった</w:t>
      </w:r>
      <w:proofErr w:type="spellEnd"/>
    </w:p>
    <w:p w:rsidR="00CC59C0" w:rsidRDefault="00CC59C0" w:rsidP="00CC59C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59C0" w:rsidRDefault="00CC59C0" w:rsidP="00CC59C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59C0" w:rsidRDefault="00CC59C0" w:rsidP="00592D4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59C0" w:rsidRPr="00CC59C0" w:rsidRDefault="00CC59C0" w:rsidP="00592D4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CC59C0" w:rsidRPr="00CC59C0" w:rsidSect="0051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39DA"/>
    <w:rsid w:val="000533B9"/>
    <w:rsid w:val="000D13CD"/>
    <w:rsid w:val="0010727D"/>
    <w:rsid w:val="002817FC"/>
    <w:rsid w:val="00512537"/>
    <w:rsid w:val="005756F3"/>
    <w:rsid w:val="00592D48"/>
    <w:rsid w:val="00663217"/>
    <w:rsid w:val="007227E8"/>
    <w:rsid w:val="00795640"/>
    <w:rsid w:val="007D6300"/>
    <w:rsid w:val="008139DA"/>
    <w:rsid w:val="008D7BBA"/>
    <w:rsid w:val="00907C18"/>
    <w:rsid w:val="009604D5"/>
    <w:rsid w:val="009E45DC"/>
    <w:rsid w:val="009E4728"/>
    <w:rsid w:val="00A65E4F"/>
    <w:rsid w:val="00A66D70"/>
    <w:rsid w:val="00AA30D4"/>
    <w:rsid w:val="00BC5839"/>
    <w:rsid w:val="00C36775"/>
    <w:rsid w:val="00CC59C0"/>
    <w:rsid w:val="00CC5FCE"/>
    <w:rsid w:val="00CD5FA3"/>
    <w:rsid w:val="00D342B7"/>
    <w:rsid w:val="00DA343B"/>
    <w:rsid w:val="00F726BB"/>
    <w:rsid w:val="00F96287"/>
    <w:rsid w:val="00FA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2021-02-11T17:23:00Z</dcterms:created>
  <dcterms:modified xsi:type="dcterms:W3CDTF">2021-03-10T17:54:00Z</dcterms:modified>
</cp:coreProperties>
</file>