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E607" w14:textId="6B971293" w:rsidR="001D51AC" w:rsidRPr="001D51AC" w:rsidRDefault="001D51AC" w:rsidP="001D51AC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1B8B7DA" w14:textId="46D88194" w:rsidR="004B255F" w:rsidRPr="0068531B" w:rsidRDefault="004B255F" w:rsidP="002C7D89">
      <w:pPr>
        <w:jc w:val="center"/>
        <w:rPr>
          <w:rFonts w:ascii="宋体" w:eastAsia="宋体" w:hAnsi="宋体"/>
          <w:b/>
          <w:bCs/>
          <w:sz w:val="48"/>
          <w:szCs w:val="48"/>
          <w:shd w:val="clear" w:color="auto" w:fill="FAFAFA"/>
        </w:rPr>
      </w:pPr>
      <w:r w:rsidRPr="0068531B">
        <w:rPr>
          <w:rFonts w:ascii="宋体" w:eastAsia="宋体" w:hAnsi="宋体" w:hint="eastAsia"/>
          <w:b/>
          <w:bCs/>
          <w:sz w:val="48"/>
          <w:szCs w:val="48"/>
          <w:shd w:val="clear" w:color="auto" w:fill="FAFAFA"/>
        </w:rPr>
        <w:t>变量数据类型</w:t>
      </w:r>
    </w:p>
    <w:p w14:paraId="576391DB" w14:textId="4C942E00" w:rsidR="004B255F" w:rsidRPr="002C7D89" w:rsidRDefault="004B255F" w:rsidP="004B255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  <w:shd w:val="clear" w:color="auto" w:fill="FAFAFA"/>
        </w:rPr>
      </w:pPr>
      <w:r w:rsidRPr="002C7D89">
        <w:rPr>
          <w:rFonts w:ascii="宋体" w:eastAsia="宋体" w:hAnsi="宋体" w:hint="eastAsia"/>
          <w:b/>
          <w:bCs/>
          <w:sz w:val="36"/>
          <w:szCs w:val="36"/>
          <w:shd w:val="clear" w:color="auto" w:fill="FAFAFA"/>
        </w:rPr>
        <w:t>实验目的</w:t>
      </w:r>
    </w:p>
    <w:p w14:paraId="6BB58C3D" w14:textId="26D20FBF" w:rsidR="004B255F" w:rsidRPr="0068531B" w:rsidRDefault="004B255F" w:rsidP="0068531B">
      <w:pPr>
        <w:ind w:firstLineChars="100" w:firstLine="280"/>
        <w:rPr>
          <w:b/>
          <w:bCs/>
          <w:sz w:val="24"/>
          <w:szCs w:val="24"/>
          <w:shd w:val="clear" w:color="auto" w:fill="FAFAFA"/>
        </w:rPr>
      </w:pPr>
      <w:r w:rsidRPr="002C7D89">
        <w:rPr>
          <w:rFonts w:ascii="宋体" w:eastAsia="宋体" w:hAnsi="宋体" w:hint="eastAsia"/>
          <w:sz w:val="28"/>
          <w:szCs w:val="28"/>
          <w:shd w:val="clear" w:color="auto" w:fill="FAFAFA"/>
        </w:rPr>
        <w:t xml:space="preserve"> 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1. 掌握如何</w:t>
      </w:r>
      <w:r w:rsidRPr="0068531B">
        <w:rPr>
          <w:rFonts w:hint="eastAsia"/>
          <w:sz w:val="24"/>
          <w:szCs w:val="24"/>
          <w:shd w:val="clear" w:color="auto" w:fill="FAFAFA"/>
        </w:rPr>
        <w:t>定义变量，并输出它。</w:t>
      </w:r>
    </w:p>
    <w:p w14:paraId="698697FC" w14:textId="3F6C3BBD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2.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掌握</w:t>
      </w:r>
      <w:r w:rsidRPr="0068531B">
        <w:rPr>
          <w:rFonts w:hint="eastAsia"/>
          <w:sz w:val="24"/>
          <w:szCs w:val="24"/>
          <w:shd w:val="clear" w:color="auto" w:fill="FAFAFA"/>
        </w:rPr>
        <w:t>变量的命名规则给变量赋值。</w:t>
      </w:r>
    </w:p>
    <w:p w14:paraId="31B2B818" w14:textId="332336DB" w:rsidR="004B255F" w:rsidRPr="0068531B" w:rsidRDefault="004B255F" w:rsidP="0068531B">
      <w:pPr>
        <w:ind w:firstLineChars="200" w:firstLine="48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3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． </w:t>
      </w:r>
      <w:r w:rsidR="002C7D89"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掌握</w:t>
      </w:r>
      <w:r w:rsidR="002C7D89" w:rsidRPr="002C7D89">
        <w:rPr>
          <w:rFonts w:ascii="宋体" w:eastAsia="宋体" w:hAnsi="宋体" w:hint="eastAsia"/>
          <w:sz w:val="24"/>
          <w:szCs w:val="24"/>
          <w:shd w:val="clear" w:color="auto" w:fill="FAFAFA"/>
        </w:rPr>
        <w:t>JAVA中有多少种数据类型</w:t>
      </w:r>
      <w:r w:rsidR="002C7D89"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和如何</w:t>
      </w:r>
      <w:r w:rsidR="002C7D89" w:rsidRPr="002C7D89">
        <w:rPr>
          <w:rFonts w:ascii="宋体" w:eastAsia="宋体" w:hAnsi="宋体" w:hint="eastAsia"/>
          <w:sz w:val="24"/>
          <w:szCs w:val="24"/>
          <w:shd w:val="clear" w:color="auto" w:fill="FAFAFA"/>
        </w:rPr>
        <w:t>定义这些数据类型的变量</w:t>
      </w:r>
      <w:r w:rsidR="0068531B">
        <w:rPr>
          <w:rFonts w:ascii="宋体" w:eastAsia="宋体" w:hAnsi="宋体" w:hint="eastAsia"/>
          <w:sz w:val="24"/>
          <w:szCs w:val="24"/>
          <w:shd w:val="clear" w:color="auto" w:fill="FAFAFA"/>
        </w:rPr>
        <w:t>。</w:t>
      </w:r>
    </w:p>
    <w:p w14:paraId="16774BF5" w14:textId="5396BD33" w:rsidR="004B255F" w:rsidRPr="0068531B" w:rsidRDefault="004B255F" w:rsidP="0068531B">
      <w:pPr>
        <w:ind w:firstLineChars="200" w:firstLine="48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4. </w:t>
      </w:r>
      <w:r w:rsidR="002C7D89"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掌握</w:t>
      </w:r>
      <w:r w:rsidR="002C7D89" w:rsidRPr="0068531B">
        <w:rPr>
          <w:rFonts w:hint="eastAsia"/>
          <w:sz w:val="24"/>
          <w:szCs w:val="24"/>
          <w:shd w:val="clear" w:color="auto" w:fill="FAFAFA"/>
        </w:rPr>
        <w:t>不同数据类型之间的相互转换</w:t>
      </w:r>
      <w:r w:rsidR="0068531B">
        <w:rPr>
          <w:rFonts w:hint="eastAsia"/>
          <w:sz w:val="24"/>
          <w:szCs w:val="24"/>
          <w:shd w:val="clear" w:color="auto" w:fill="FAFAFA"/>
        </w:rPr>
        <w:t>。</w:t>
      </w:r>
    </w:p>
    <w:p w14:paraId="0E4887D3" w14:textId="3D7D6B91" w:rsidR="004B255F" w:rsidRPr="002C7D89" w:rsidRDefault="004B255F" w:rsidP="004B255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  <w:shd w:val="clear" w:color="auto" w:fill="FAFAFA"/>
        </w:rPr>
      </w:pPr>
      <w:r w:rsidRPr="002C7D89">
        <w:rPr>
          <w:rFonts w:ascii="宋体" w:eastAsia="宋体" w:hAnsi="宋体" w:hint="eastAsia"/>
          <w:b/>
          <w:bCs/>
          <w:sz w:val="36"/>
          <w:szCs w:val="36"/>
          <w:shd w:val="clear" w:color="auto" w:fill="FAFAFA"/>
        </w:rPr>
        <w:t>实验内容</w:t>
      </w:r>
    </w:p>
    <w:p w14:paraId="111B8115" w14:textId="3AD51BBD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  1. 请在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Begin-End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区域中定义一个名为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love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 的变量，并且给变量赋值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www.educoder.net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，然后输出结果。程序运行结果: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www.educoder.net</w:t>
      </w:r>
    </w:p>
    <w:p w14:paraId="70693D96" w14:textId="77777777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2.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在</w:t>
      </w:r>
      <w:r w:rsidRPr="0068531B">
        <w:rPr>
          <w:rFonts w:ascii="宋体" w:hAnsi="宋体"/>
          <w:sz w:val="24"/>
          <w:szCs w:val="24"/>
          <w:shd w:val="clear" w:color="auto" w:fill="FAFAFA"/>
        </w:rPr>
        <w:t>Begin-End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区域中添加代码定义</w:t>
      </w:r>
      <w:r w:rsidRPr="0068531B">
        <w:rPr>
          <w:rFonts w:ascii="宋体" w:hAnsi="宋体"/>
          <w:sz w:val="24"/>
          <w:szCs w:val="24"/>
          <w:shd w:val="clear" w:color="auto" w:fill="FAFAFA"/>
        </w:rPr>
        <w:t>love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变量并且赋初值为 </w:t>
      </w:r>
      <w:r w:rsidRPr="0068531B">
        <w:rPr>
          <w:rFonts w:ascii="宋体" w:hAnsi="宋体"/>
          <w:sz w:val="24"/>
          <w:szCs w:val="24"/>
          <w:shd w:val="clear" w:color="auto" w:fill="FAFAFA"/>
        </w:rPr>
        <w:t>我喜欢在</w:t>
      </w:r>
      <w:r w:rsidRPr="0068531B">
        <w:rPr>
          <w:rFonts w:ascii="宋体" w:hAnsi="宋体"/>
          <w:sz w:val="24"/>
          <w:szCs w:val="24"/>
          <w:shd w:val="clear" w:color="auto" w:fill="FAFAFA"/>
        </w:rPr>
        <w:t>educoder</w:t>
      </w:r>
      <w:r w:rsidRPr="0068531B">
        <w:rPr>
          <w:rFonts w:ascii="宋体" w:hAnsi="宋体"/>
          <w:sz w:val="24"/>
          <w:szCs w:val="24"/>
          <w:shd w:val="clear" w:color="auto" w:fill="FAFAFA"/>
        </w:rPr>
        <w:t>上学习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在</w:t>
      </w:r>
      <w:r w:rsidRPr="0068531B">
        <w:rPr>
          <w:rFonts w:ascii="宋体" w:hAnsi="宋体"/>
          <w:sz w:val="24"/>
          <w:szCs w:val="24"/>
          <w:shd w:val="clear" w:color="auto" w:fill="FAFAFA"/>
        </w:rPr>
        <w:t>12</w:t>
      </w:r>
      <w:r w:rsidRPr="0068531B">
        <w:rPr>
          <w:rFonts w:ascii="宋体" w:hAnsi="宋体"/>
          <w:sz w:val="24"/>
          <w:szCs w:val="24"/>
          <w:shd w:val="clear" w:color="auto" w:fill="FAFAFA"/>
        </w:rPr>
        <w:t>行将</w:t>
      </w:r>
      <w:r w:rsidRPr="0068531B">
        <w:rPr>
          <w:rFonts w:ascii="宋体" w:hAnsi="宋体"/>
          <w:sz w:val="24"/>
          <w:szCs w:val="24"/>
          <w:shd w:val="clear" w:color="auto" w:fill="FAFAFA"/>
        </w:rPr>
        <w:t>userName</w:t>
      </w:r>
      <w:r w:rsidRPr="0068531B">
        <w:rPr>
          <w:rFonts w:ascii="宋体" w:hAnsi="宋体"/>
          <w:sz w:val="24"/>
          <w:szCs w:val="24"/>
          <w:shd w:val="clear" w:color="auto" w:fill="FAFAFA"/>
        </w:rPr>
        <w:t>的值改成李四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。</w:t>
      </w:r>
    </w:p>
    <w:p w14:paraId="4C150CA7" w14:textId="26F03683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3.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根据相关知识，按照要求完成右侧区域内选择题任务，包含单选题和多选题。</w:t>
      </w:r>
    </w:p>
    <w:p w14:paraId="6EFF737D" w14:textId="58E51CF3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4.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在右侧</w:t>
      </w:r>
      <w:r w:rsidRPr="0068531B">
        <w:rPr>
          <w:rFonts w:ascii="宋体" w:hAnsi="宋体"/>
          <w:sz w:val="24"/>
          <w:szCs w:val="24"/>
          <w:shd w:val="clear" w:color="auto" w:fill="FAFAFA"/>
        </w:rPr>
        <w:t>Begin-End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区域中，第</w:t>
      </w:r>
      <w:r w:rsidRPr="0068531B">
        <w:rPr>
          <w:rFonts w:ascii="宋体" w:hAnsi="宋体"/>
          <w:sz w:val="24"/>
          <w:szCs w:val="24"/>
          <w:shd w:val="clear" w:color="auto" w:fill="FAFAFA"/>
        </w:rPr>
        <w:t>7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行定义字符串类型变量赋值为</w:t>
      </w:r>
      <w:r w:rsidRPr="0068531B">
        <w:rPr>
          <w:rFonts w:ascii="宋体" w:hAnsi="宋体"/>
          <w:sz w:val="24"/>
          <w:szCs w:val="24"/>
          <w:shd w:val="clear" w:color="auto" w:fill="FAFAFA"/>
        </w:rPr>
        <w:t>张无忌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,第</w:t>
      </w:r>
      <w:r w:rsidRPr="0068531B">
        <w:rPr>
          <w:rFonts w:ascii="宋体" w:hAnsi="宋体"/>
          <w:sz w:val="24"/>
          <w:szCs w:val="24"/>
          <w:shd w:val="clear" w:color="auto" w:fill="FAFAFA"/>
        </w:rPr>
        <w:t>9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行定义</w:t>
      </w:r>
      <w:r w:rsidRPr="0068531B">
        <w:rPr>
          <w:rFonts w:ascii="宋体" w:hAnsi="宋体"/>
          <w:sz w:val="24"/>
          <w:szCs w:val="24"/>
          <w:shd w:val="clear" w:color="auto" w:fill="FAFAFA"/>
        </w:rPr>
        <w:t>int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类型变量赋值为</w:t>
      </w:r>
      <w:r w:rsidRPr="0068531B">
        <w:rPr>
          <w:rFonts w:ascii="宋体" w:hAnsi="宋体"/>
          <w:sz w:val="24"/>
          <w:szCs w:val="24"/>
          <w:shd w:val="clear" w:color="auto" w:fill="FAFAFA"/>
        </w:rPr>
        <w:t>23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,在第</w:t>
      </w:r>
      <w:r w:rsidRPr="0068531B">
        <w:rPr>
          <w:rFonts w:ascii="宋体" w:hAnsi="宋体"/>
          <w:sz w:val="24"/>
          <w:szCs w:val="24"/>
          <w:shd w:val="clear" w:color="auto" w:fill="FAFAFA"/>
        </w:rPr>
        <w:t>11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行定义字符型变量赋值为</w:t>
      </w:r>
      <w:r w:rsidRPr="0068531B">
        <w:rPr>
          <w:rFonts w:ascii="宋体" w:hAnsi="宋体"/>
          <w:sz w:val="24"/>
          <w:szCs w:val="24"/>
          <w:shd w:val="clear" w:color="auto" w:fill="FAFAFA"/>
        </w:rPr>
        <w:t>男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，在第</w:t>
      </w:r>
      <w:r w:rsidRPr="0068531B">
        <w:rPr>
          <w:rFonts w:ascii="宋体" w:hAnsi="宋体"/>
          <w:sz w:val="24"/>
          <w:szCs w:val="24"/>
          <w:shd w:val="clear" w:color="auto" w:fill="FAFAFA"/>
        </w:rPr>
        <w:t>13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行定义</w:t>
      </w:r>
      <w:r w:rsidRPr="0068531B">
        <w:rPr>
          <w:rFonts w:ascii="宋体" w:hAnsi="宋体"/>
          <w:sz w:val="24"/>
          <w:szCs w:val="24"/>
          <w:shd w:val="clear" w:color="auto" w:fill="FAFAFA"/>
        </w:rPr>
        <w:t>float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变量赋值为</w:t>
      </w:r>
      <w:r w:rsidRPr="0068531B">
        <w:rPr>
          <w:rFonts w:ascii="宋体" w:hAnsi="宋体"/>
          <w:sz w:val="24"/>
          <w:szCs w:val="24"/>
          <w:shd w:val="clear" w:color="auto" w:fill="FAFAFA"/>
        </w:rPr>
        <w:t>66.6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。</w:t>
      </w:r>
    </w:p>
    <w:p w14:paraId="68680785" w14:textId="25617B7E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输出结果：</w:t>
      </w:r>
      <w:r w:rsidRPr="0068531B">
        <w:rPr>
          <w:rFonts w:ascii="宋体" w:hAnsi="宋体"/>
          <w:sz w:val="24"/>
          <w:szCs w:val="24"/>
          <w:shd w:val="clear" w:color="auto" w:fill="FAFAFA"/>
        </w:rPr>
        <w:t>张无忌</w:t>
      </w:r>
      <w:r w:rsidRPr="0068531B">
        <w:rPr>
          <w:rFonts w:ascii="宋体" w:hAnsi="宋体"/>
          <w:sz w:val="24"/>
          <w:szCs w:val="24"/>
          <w:shd w:val="clear" w:color="auto" w:fill="FAFAFA"/>
        </w:rPr>
        <w:t>23</w:t>
      </w:r>
      <w:r w:rsidRPr="0068531B">
        <w:rPr>
          <w:rFonts w:ascii="宋体" w:hAnsi="宋体"/>
          <w:sz w:val="24"/>
          <w:szCs w:val="24"/>
          <w:shd w:val="clear" w:color="auto" w:fill="FAFAFA"/>
        </w:rPr>
        <w:t>岁性别：男这次考了</w:t>
      </w:r>
      <w:r w:rsidRPr="0068531B">
        <w:rPr>
          <w:rFonts w:ascii="宋体" w:hAnsi="宋体"/>
          <w:sz w:val="24"/>
          <w:szCs w:val="24"/>
          <w:shd w:val="clear" w:color="auto" w:fill="FAFAFA"/>
        </w:rPr>
        <w:t>66.6</w:t>
      </w:r>
      <w:r w:rsidRPr="0068531B">
        <w:rPr>
          <w:rFonts w:ascii="宋体" w:hAnsi="宋体"/>
          <w:sz w:val="24"/>
          <w:szCs w:val="24"/>
          <w:shd w:val="clear" w:color="auto" w:fill="FAFAFA"/>
        </w:rPr>
        <w:t>分</w:t>
      </w:r>
    </w:p>
    <w:p w14:paraId="39659B18" w14:textId="689484CB" w:rsidR="002C7D89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5. </w:t>
      </w:r>
      <w:r w:rsidR="002C7D89"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在</w:t>
      </w:r>
      <w:r w:rsidR="002C7D89" w:rsidRPr="0068531B">
        <w:rPr>
          <w:rFonts w:ascii="宋体" w:hAnsi="宋体"/>
          <w:sz w:val="24"/>
          <w:szCs w:val="24"/>
          <w:shd w:val="clear" w:color="auto" w:fill="FAFAFA"/>
        </w:rPr>
        <w:t>Begin-End</w:t>
      </w:r>
      <w:r w:rsidR="002C7D89"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区域中，定义了两个变量，在</w:t>
      </w:r>
      <w:r w:rsidR="002C7D89" w:rsidRPr="0068531B">
        <w:rPr>
          <w:rFonts w:ascii="宋体" w:hAnsi="宋体"/>
          <w:sz w:val="24"/>
          <w:szCs w:val="24"/>
          <w:shd w:val="clear" w:color="auto" w:fill="FAFAFA"/>
        </w:rPr>
        <w:t>第</w:t>
      </w:r>
      <w:r w:rsidR="002C7D89" w:rsidRPr="0068531B">
        <w:rPr>
          <w:rFonts w:ascii="宋体" w:hAnsi="宋体"/>
          <w:sz w:val="24"/>
          <w:szCs w:val="24"/>
          <w:shd w:val="clear" w:color="auto" w:fill="FAFAFA"/>
        </w:rPr>
        <w:t xml:space="preserve"> 7 </w:t>
      </w:r>
      <w:r w:rsidR="002C7D89" w:rsidRPr="0068531B">
        <w:rPr>
          <w:rFonts w:ascii="宋体" w:hAnsi="宋体"/>
          <w:sz w:val="24"/>
          <w:szCs w:val="24"/>
          <w:shd w:val="clear" w:color="auto" w:fill="FAFAFA"/>
        </w:rPr>
        <w:t>行</w:t>
      </w:r>
      <w:r w:rsidR="002C7D89"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中有错误请修改，并调整。</w:t>
      </w:r>
    </w:p>
    <w:p w14:paraId="09FBA7C9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预期输出：</w:t>
      </w:r>
    </w:p>
    <w:p w14:paraId="1660891D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hAnsi="宋体"/>
          <w:sz w:val="24"/>
          <w:szCs w:val="24"/>
          <w:shd w:val="clear" w:color="auto" w:fill="FAFAFA"/>
        </w:rPr>
        <w:t>89.3</w:t>
      </w:r>
    </w:p>
    <w:p w14:paraId="4CCF2A81" w14:textId="050476C9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hAnsi="宋体"/>
          <w:sz w:val="24"/>
          <w:szCs w:val="24"/>
          <w:shd w:val="clear" w:color="auto" w:fill="FAFAFA"/>
        </w:rPr>
        <w:t>89</w:t>
      </w:r>
    </w:p>
    <w:p w14:paraId="0F946C8D" w14:textId="24B75CE1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6. </w:t>
      </w:r>
      <w:r w:rsidR="002C7D89"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根据相关知识，按照要求完成右侧区域内选择题任务，包含单选题和多选题。</w:t>
      </w:r>
    </w:p>
    <w:p w14:paraId="4872A566" w14:textId="2972E441" w:rsidR="002C7D89" w:rsidRPr="002C7D89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7. </w:t>
      </w:r>
      <w:r w:rsidRPr="002C7D89">
        <w:rPr>
          <w:rFonts w:ascii="宋体" w:eastAsia="宋体" w:hAnsi="宋体" w:hint="eastAsia"/>
          <w:sz w:val="24"/>
          <w:szCs w:val="24"/>
          <w:shd w:val="clear" w:color="auto" w:fill="FAFAFA"/>
        </w:rPr>
        <w:t>在</w:t>
      </w:r>
      <w:r w:rsidRPr="002C7D89">
        <w:rPr>
          <w:rFonts w:ascii="宋体" w:eastAsia="宋体" w:hAnsi="宋体"/>
          <w:sz w:val="24"/>
          <w:szCs w:val="24"/>
          <w:shd w:val="clear" w:color="auto" w:fill="FAFAFA"/>
        </w:rPr>
        <w:t>Begin-End</w:t>
      </w:r>
      <w:r w:rsidRPr="002C7D89">
        <w:rPr>
          <w:rFonts w:ascii="宋体" w:eastAsia="宋体" w:hAnsi="宋体" w:hint="eastAsia"/>
          <w:sz w:val="24"/>
          <w:szCs w:val="24"/>
          <w:shd w:val="clear" w:color="auto" w:fill="FAFAFA"/>
        </w:rPr>
        <w:t>区域编写一个</w:t>
      </w:r>
      <w:r w:rsidRPr="002C7D89">
        <w:rPr>
          <w:rFonts w:ascii="宋体" w:eastAsia="宋体" w:hAnsi="宋体"/>
          <w:sz w:val="24"/>
          <w:szCs w:val="24"/>
          <w:shd w:val="clear" w:color="auto" w:fill="FAFAFA"/>
        </w:rPr>
        <w:t>Java</w:t>
      </w:r>
      <w:r w:rsidRPr="002C7D89">
        <w:rPr>
          <w:rFonts w:ascii="宋体" w:eastAsia="宋体" w:hAnsi="宋体" w:hint="eastAsia"/>
          <w:sz w:val="24"/>
          <w:szCs w:val="24"/>
          <w:shd w:val="clear" w:color="auto" w:fill="FAFAFA"/>
        </w:rPr>
        <w:t>程序，定义变量，从控制台接受输入来描述嫦娥的姓名、年龄、性别、体重、地址、婚否等信息，效果如下图：</w:t>
      </w:r>
    </w:p>
    <w:p w14:paraId="6C88A0D1" w14:textId="27CB4EAA" w:rsidR="002C7D89" w:rsidRPr="002C7D89" w:rsidRDefault="002C7D89" w:rsidP="002C7D89">
      <w:pPr>
        <w:widowControl/>
        <w:shd w:val="clear" w:color="auto" w:fill="FFFFFF"/>
        <w:spacing w:before="100" w:beforeAutospacing="1" w:after="100" w:afterAutospacing="1" w:line="375" w:lineRule="atLeast"/>
        <w:jc w:val="center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7D89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295F4F51" wp14:editId="39472EAD">
            <wp:extent cx="4756785" cy="38131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8149" w14:textId="1571AF18" w:rsidR="004B255F" w:rsidRPr="002C7D89" w:rsidRDefault="004B255F" w:rsidP="004B255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  <w:shd w:val="clear" w:color="auto" w:fill="FAFAFA"/>
        </w:rPr>
      </w:pPr>
      <w:r w:rsidRPr="002C7D89">
        <w:rPr>
          <w:rFonts w:ascii="宋体" w:eastAsia="宋体" w:hAnsi="宋体" w:hint="eastAsia"/>
          <w:b/>
          <w:bCs/>
          <w:sz w:val="36"/>
          <w:szCs w:val="36"/>
          <w:shd w:val="clear" w:color="auto" w:fill="FAFAFA"/>
        </w:rPr>
        <w:t>实验结果</w:t>
      </w:r>
    </w:p>
    <w:p w14:paraId="4556D9A6" w14:textId="754A7572" w:rsidR="004B255F" w:rsidRDefault="004B255F" w:rsidP="004B255F">
      <w:pPr>
        <w:ind w:firstLineChars="100" w:firstLine="270"/>
        <w:rPr>
          <w:rFonts w:ascii="微软雅黑" w:eastAsia="微软雅黑" w:hAnsi="微软雅黑"/>
          <w:sz w:val="27"/>
          <w:szCs w:val="27"/>
          <w:shd w:val="clear" w:color="auto" w:fill="FAFAFA"/>
        </w:rPr>
      </w:pPr>
      <w:r w:rsidRPr="004B255F">
        <w:rPr>
          <w:rFonts w:ascii="微软雅黑" w:eastAsia="微软雅黑" w:hAnsi="微软雅黑" w:hint="eastAsia"/>
          <w:sz w:val="27"/>
          <w:szCs w:val="27"/>
          <w:shd w:val="clear" w:color="auto" w:fill="FAFAFA"/>
        </w:rPr>
        <w:t>1.</w:t>
      </w:r>
      <w:r>
        <w:rPr>
          <w:rFonts w:ascii="微软雅黑" w:eastAsia="微软雅黑" w:hAnsi="微软雅黑" w:hint="eastAsia"/>
          <w:sz w:val="27"/>
          <w:szCs w:val="27"/>
          <w:shd w:val="clear" w:color="auto" w:fill="FAFAFA"/>
        </w:rPr>
        <w:t xml:space="preserve"> </w:t>
      </w:r>
    </w:p>
    <w:p w14:paraId="4B0C453C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package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chapter2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step1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0C8F9F2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29298904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97A1899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1C0E7DA0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72F62702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String love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"www.educoder.net"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843674B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love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CDE93EA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1DD78E3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</w:p>
    <w:p w14:paraId="28736020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D3B864A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F9BAD7C" w14:textId="77777777" w:rsidR="004B255F" w:rsidRPr="00CA7123" w:rsidRDefault="004B255F" w:rsidP="004B25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12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A7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Files\\2811796219\\Image\\C2C\\)Z91%J(D$VW{D()J_%{TUFC.png" \* MERGEFORMATINET </w:instrText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Files\\2811796219\\Image\\C2C\\)Z91%J(D$VW{D()J_%{TUFC.png"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D51A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Files\\2811796219\\Image\\C2C\\)Z91%J(D$VW{D()J_%{TUFC.png" \* MERGEFORMATINET </w:instrText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>INCLUDEPICTURE  "C:\\Users\\mwt\\Documents\\Tencent Files\\2811796219\\Image\\C2C\\)Z91%J(D$VW{D()J_%{TUFC.png" \* M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>ERGEFORMATINET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pict w14:anchorId="45A0F6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8.75pt;height:139.5pt">
            <v:imagedata r:id="rId6" r:href="rId7"/>
          </v:shape>
        </w:pic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4888F6C" w14:textId="46FA90F4" w:rsidR="004B255F" w:rsidRDefault="004B255F" w:rsidP="004B255F">
      <w:pPr>
        <w:ind w:firstLineChars="100" w:firstLine="270"/>
        <w:rPr>
          <w:rFonts w:ascii="微软雅黑" w:eastAsia="微软雅黑" w:hAnsi="微软雅黑"/>
          <w:sz w:val="27"/>
          <w:szCs w:val="27"/>
          <w:shd w:val="clear" w:color="auto" w:fill="FAFAFA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AFAFA"/>
        </w:rPr>
        <w:t>2</w:t>
      </w:r>
      <w:r>
        <w:rPr>
          <w:rFonts w:ascii="微软雅黑" w:eastAsia="微软雅黑" w:hAnsi="微软雅黑"/>
          <w:sz w:val="27"/>
          <w:szCs w:val="27"/>
          <w:shd w:val="clear" w:color="auto" w:fill="FAFAFA"/>
        </w:rPr>
        <w:t xml:space="preserve">. </w:t>
      </w:r>
    </w:p>
    <w:p w14:paraId="3794FDB3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package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chapter2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9D5871A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FACF0CC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HelloVariable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89EA1B7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8AEE0FE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57FA3F3F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love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我喜欢在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educoder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上学习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在这里定义变量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 love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并赋初值为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我喜欢在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educoder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上学习</w:t>
      </w:r>
    </w:p>
    <w:p w14:paraId="36593EF6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18D12C80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变量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love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的值为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love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BA4E8C4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70827EDE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userName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张无忌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949F86B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05CBFEC3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userName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李四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在这一行将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userName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的值改成李四</w:t>
      </w:r>
    </w:p>
    <w:p w14:paraId="7DF922CD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</w:t>
      </w:r>
    </w:p>
    <w:p w14:paraId="59B919DE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重新赋值后变量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userName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的值为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userName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D223C2E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56B8515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8DD3E56" w14:textId="77777777" w:rsidR="004B255F" w:rsidRPr="00CA7123" w:rsidRDefault="004B255F" w:rsidP="004B255F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br/>
      </w:r>
    </w:p>
    <w:p w14:paraId="3AAD3C90" w14:textId="77777777" w:rsidR="004B255F" w:rsidRPr="00CA7123" w:rsidRDefault="004B255F" w:rsidP="004B25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A7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Files\\2811796219\\Image\\C2C\\8MGCVNDERFL`~JT$O8NT)$M.png" \* MERGEFORMATINET </w:instrText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Files\\2811796219\\Image\\C2C\\8MGCVNDERFL`~JT$O8NT)$M.png"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D51A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Files\\2811796219\\Image\\C2C\\8MGCVNDERFL`~JT$O8NT)$M.png" \* MERGEFORMATINET </w:instrText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>INCLUDEP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>ICTURE  "C:\\Users\\mwt\\Documents\\Tencent Files\\2811796219\\Image\\C2C\\8MGCVNDERFL`~JT$O8NT)$M.png" \* MERGEFORMATINET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pict w14:anchorId="17306B67">
          <v:shape id="_x0000_i1026" type="#_x0000_t75" alt="" style="width:654pt;height:156pt">
            <v:imagedata r:id="rId8" r:href="rId9"/>
          </v:shape>
        </w:pic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E4084D5" w14:textId="3505D9D7" w:rsidR="004B255F" w:rsidRPr="0068531B" w:rsidRDefault="004B255F" w:rsidP="0068531B">
      <w:pPr>
        <w:ind w:firstLineChars="100" w:firstLine="270"/>
        <w:rPr>
          <w:rFonts w:ascii="宋体" w:eastAsia="宋体" w:hAnsi="宋体"/>
          <w:sz w:val="24"/>
          <w:szCs w:val="24"/>
          <w:shd w:val="clear" w:color="auto" w:fill="FAFAFA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AFAFA"/>
        </w:rPr>
        <w:lastRenderedPageBreak/>
        <w:t>3</w:t>
      </w:r>
      <w:r>
        <w:rPr>
          <w:rFonts w:ascii="微软雅黑" w:eastAsia="微软雅黑" w:hAnsi="微软雅黑"/>
          <w:sz w:val="27"/>
          <w:szCs w:val="27"/>
          <w:shd w:val="clear" w:color="auto" w:fill="FAFAFA"/>
        </w:rPr>
        <w:t xml:space="preserve">.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下列语句中，（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</w:t>
      </w:r>
      <w:r w:rsidRPr="00AF6B05">
        <w:rPr>
          <w:rFonts w:ascii="宋体" w:eastAsia="宋体" w:hAnsi="宋体"/>
          <w:sz w:val="24"/>
          <w:szCs w:val="24"/>
          <w:highlight w:val="yellow"/>
          <w:shd w:val="clear" w:color="auto" w:fill="FAFAFA"/>
        </w:rPr>
        <w:t>BD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）正确完成整形变量的声明和赋值</w:t>
      </w:r>
    </w:p>
    <w:p w14:paraId="7C34AB6E" w14:textId="77777777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A、int count,count=0;</w:t>
      </w:r>
    </w:p>
    <w:p w14:paraId="0BA182D1" w14:textId="77777777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B、int count=0;</w:t>
      </w:r>
    </w:p>
    <w:p w14:paraId="4E24361C" w14:textId="77777777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C、count=0;</w:t>
      </w:r>
    </w:p>
    <w:p w14:paraId="59D7154D" w14:textId="399C1CB3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D、int count1=0,count2=1;</w:t>
      </w:r>
    </w:p>
    <w:p w14:paraId="13E63109" w14:textId="452BBA6F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在下列语句中（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</w:t>
      </w:r>
      <w:r w:rsidRPr="00AF6B05">
        <w:rPr>
          <w:rFonts w:ascii="宋体" w:eastAsia="宋体" w:hAnsi="宋体"/>
          <w:sz w:val="24"/>
          <w:szCs w:val="24"/>
          <w:highlight w:val="yellow"/>
          <w:shd w:val="clear" w:color="auto" w:fill="FAFAFA"/>
        </w:rPr>
        <w:t>C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）正确声明并初始化一个双精度型变量。</w:t>
      </w:r>
    </w:p>
    <w:p w14:paraId="00F3E2F7" w14:textId="77777777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A、double d;</w:t>
      </w:r>
    </w:p>
    <w:p w14:paraId="2756D627" w14:textId="77777777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B、d=10;</w:t>
      </w:r>
    </w:p>
    <w:p w14:paraId="49626764" w14:textId="77777777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C、double d=10;</w:t>
      </w:r>
    </w:p>
    <w:p w14:paraId="1597CE7D" w14:textId="5F2548C5" w:rsidR="004B255F" w:rsidRPr="0068531B" w:rsidRDefault="004B255F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D、float j=10;</w:t>
      </w:r>
    </w:p>
    <w:p w14:paraId="311E2850" w14:textId="7F7909DF" w:rsidR="004B255F" w:rsidRDefault="004B255F" w:rsidP="004B255F">
      <w:pPr>
        <w:ind w:firstLineChars="100" w:firstLine="270"/>
        <w:rPr>
          <w:rFonts w:ascii="微软雅黑" w:eastAsia="微软雅黑" w:hAnsi="微软雅黑"/>
          <w:sz w:val="27"/>
          <w:szCs w:val="27"/>
          <w:shd w:val="clear" w:color="auto" w:fill="FAFAFA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AFAFA"/>
        </w:rPr>
        <w:t>4</w:t>
      </w:r>
      <w:r>
        <w:rPr>
          <w:rFonts w:ascii="微软雅黑" w:eastAsia="微软雅黑" w:hAnsi="微软雅黑"/>
          <w:sz w:val="27"/>
          <w:szCs w:val="27"/>
          <w:shd w:val="clear" w:color="auto" w:fill="FAFAFA"/>
        </w:rPr>
        <w:t xml:space="preserve">. </w:t>
      </w:r>
    </w:p>
    <w:p w14:paraId="75B2103C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package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chapter2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B25B7F8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10F8DC6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JavaDataType1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CBE8EE4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57C8FE1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56A881E1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198B7819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name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张无忌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在本行定义字符串变量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name</w:t>
      </w:r>
    </w:p>
    <w:p w14:paraId="168B0504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6E4C2B30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age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B5CEA8"/>
          <w:kern w:val="0"/>
          <w:sz w:val="24"/>
          <w:szCs w:val="24"/>
        </w:rPr>
        <w:t>23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在本行定义年龄变量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 age</w:t>
      </w:r>
    </w:p>
    <w:p w14:paraId="7B21CE3D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5AF1F976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sex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男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在本行定义性别变量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 sex</w:t>
      </w:r>
    </w:p>
    <w:p w14:paraId="0FFC1516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54C1B213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float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score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B5CEA8"/>
          <w:kern w:val="0"/>
          <w:sz w:val="24"/>
          <w:szCs w:val="24"/>
        </w:rPr>
        <w:t>66.6f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在本行定义分数变量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  score</w:t>
      </w:r>
    </w:p>
    <w:p w14:paraId="25D96EE0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217F5767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2D48BD98" w14:textId="77777777" w:rsidR="004B255F" w:rsidRPr="00CA7123" w:rsidRDefault="004B255F" w:rsidP="004B255F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A9E4C61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name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age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岁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性别：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sex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这次考了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score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分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5E50F1E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F819843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69BB1C2D" w14:textId="77777777" w:rsidR="004B255F" w:rsidRPr="00CA7123" w:rsidRDefault="004B255F" w:rsidP="004B255F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A34E262" w14:textId="77777777" w:rsidR="004B255F" w:rsidRPr="00CA7123" w:rsidRDefault="004B255F" w:rsidP="004B25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12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CA7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Files\\2811796219\\Image\\C2C\\2Z(AW(QH~VD8MQ[(M7[(ITB.png" \* MERGEFORMATINET </w:instrText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Files\\2811796219\\Image\\C2C\\2Z(AW(QH~VD8MQ[(M7[(ITB.png"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D51A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Files\\2811796219\\Image\\C2C\\2Z(AW(QH~VD8MQ[(M7[(ITB.png" \* MERGEFORMATINET </w:instrText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>INCLUDEPICTURE  "C:\\Users\\mwt\\Documents\\Tencent Files\\2811796219\\Image\\C2C\\2Z(AW(QH~VD8MQ[(M7[(ITB.png" \* M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>ERGEFORMATINET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pict w14:anchorId="586A00EB">
          <v:shape id="_x0000_i1027" type="#_x0000_t75" alt="" style="width:661.5pt;height:147.75pt">
            <v:imagedata r:id="rId10" r:href="rId11"/>
          </v:shape>
        </w:pic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17C9D55" w14:textId="17EF1406" w:rsidR="004B255F" w:rsidRDefault="002C7D89" w:rsidP="004B255F">
      <w:pPr>
        <w:ind w:firstLineChars="100" w:firstLine="270"/>
        <w:rPr>
          <w:rFonts w:ascii="微软雅黑" w:eastAsia="微软雅黑" w:hAnsi="微软雅黑"/>
          <w:sz w:val="27"/>
          <w:szCs w:val="27"/>
          <w:shd w:val="clear" w:color="auto" w:fill="FAFAFA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AFAFA"/>
        </w:rPr>
        <w:t>5</w:t>
      </w:r>
      <w:r>
        <w:rPr>
          <w:rFonts w:ascii="微软雅黑" w:eastAsia="微软雅黑" w:hAnsi="微软雅黑"/>
          <w:sz w:val="27"/>
          <w:szCs w:val="27"/>
          <w:shd w:val="clear" w:color="auto" w:fill="FAFAFA"/>
        </w:rPr>
        <w:t xml:space="preserve">. </w:t>
      </w:r>
    </w:p>
    <w:p w14:paraId="74D052C9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package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chapter2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704CC99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E29F2DC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TypeConvert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A569D56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7DEEE04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6E5E005E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score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B5CEA8"/>
          <w:kern w:val="0"/>
          <w:sz w:val="24"/>
          <w:szCs w:val="24"/>
        </w:rPr>
        <w:t>89.3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7410C16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scoreInt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=(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score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5797E3D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score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0ECA043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scoreInt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0CCE35D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F3B2307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5ABB9EE1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ACB07AF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9F2BEA3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08822A5" w14:textId="77777777" w:rsidR="002C7D89" w:rsidRPr="00CA7123" w:rsidRDefault="002C7D89" w:rsidP="002C7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A7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Files\\2811796219\\Image\\C2C\\I)UNW0JBLCSTO42T[)HDAL0.png" \* MERGEFORMATINET </w:instrText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Files\\2811796219\\Image\\C2C\\I)UNW0JBLCSTO42T[)HDAL0.png"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D51A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Files\\2811796219\\Image\\C2C\\I)UNW0JBLCSTO42T[)HDAL0.png" \* MERGEFORMATINET </w:instrText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>INCLUDEPICTURE  "C:\\Users\\mwt\\Documents\\Tencent Files\\2811796219\\Image\\C2C\\I)UNW0JBLCSTO42T[)HDAL0.png" \* MERGEFORMATINET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pict w14:anchorId="3E5598B6">
          <v:shape id="_x0000_i1028" type="#_x0000_t75" alt="" style="width:664.5pt;height:154.5pt">
            <v:imagedata r:id="rId12" r:href="rId13"/>
          </v:shape>
        </w:pic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9DFDACF" w14:textId="77BFAE46" w:rsidR="002C7D89" w:rsidRDefault="002C7D89" w:rsidP="004B255F">
      <w:pPr>
        <w:ind w:firstLineChars="100" w:firstLine="270"/>
        <w:rPr>
          <w:rFonts w:ascii="微软雅黑" w:eastAsia="微软雅黑" w:hAnsi="微软雅黑"/>
          <w:sz w:val="27"/>
          <w:szCs w:val="27"/>
          <w:shd w:val="clear" w:color="auto" w:fill="FAFAFA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AFAFA"/>
        </w:rPr>
        <w:t>6</w:t>
      </w:r>
      <w:r>
        <w:rPr>
          <w:rFonts w:ascii="微软雅黑" w:eastAsia="微软雅黑" w:hAnsi="微软雅黑"/>
          <w:sz w:val="27"/>
          <w:szCs w:val="27"/>
          <w:shd w:val="clear" w:color="auto" w:fill="FAFAFA"/>
        </w:rPr>
        <w:t xml:space="preserve">. </w:t>
      </w:r>
    </w:p>
    <w:p w14:paraId="3C165D7B" w14:textId="3D95AAF2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以下不是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Java基本数据类型的是（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</w:t>
      </w:r>
      <w:r w:rsidRPr="00AF6B05">
        <w:rPr>
          <w:rFonts w:ascii="宋体" w:eastAsia="宋体" w:hAnsi="宋体"/>
          <w:sz w:val="24"/>
          <w:szCs w:val="24"/>
          <w:highlight w:val="yellow"/>
          <w:shd w:val="clear" w:color="auto" w:fill="FAFAFA"/>
        </w:rPr>
        <w:t>CD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 ）</w:t>
      </w:r>
    </w:p>
    <w:p w14:paraId="410D17D1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A、int</w:t>
      </w:r>
    </w:p>
    <w:p w14:paraId="2E57887D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B、float</w:t>
      </w:r>
    </w:p>
    <w:p w14:paraId="6F1BFBE6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C、class</w:t>
      </w:r>
    </w:p>
    <w:p w14:paraId="2E933218" w14:textId="31CBE1ED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D、String</w:t>
      </w:r>
    </w:p>
    <w:p w14:paraId="5FF58A33" w14:textId="77E98E81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lastRenderedPageBreak/>
        <w:t>以下关于类型转换成功的有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(    </w:t>
      </w:r>
      <w:r w:rsidRPr="00AF6B05">
        <w:rPr>
          <w:rFonts w:ascii="宋体" w:eastAsia="宋体" w:hAnsi="宋体"/>
          <w:sz w:val="24"/>
          <w:szCs w:val="24"/>
          <w:highlight w:val="yellow"/>
          <w:shd w:val="clear" w:color="auto" w:fill="FAFAFA"/>
        </w:rPr>
        <w:t>CD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   )</w:t>
      </w:r>
    </w:p>
    <w:p w14:paraId="2E1D40B7" w14:textId="0DCE106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float d = 84.5f;</w:t>
      </w:r>
    </w:p>
    <w:p w14:paraId="33488B0B" w14:textId="31C5D6CC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A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、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char i=d;</w:t>
      </w:r>
    </w:p>
    <w:p w14:paraId="010AE151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B、int k=d;</w:t>
      </w:r>
    </w:p>
    <w:p w14:paraId="19729C5F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C、int h=(int)d;</w:t>
      </w:r>
    </w:p>
    <w:p w14:paraId="716A0163" w14:textId="3557ED0D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D、double c = d;</w:t>
      </w:r>
    </w:p>
    <w:p w14:paraId="3750F078" w14:textId="092DD6F4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下面（ 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</w:t>
      </w:r>
      <w:r w:rsidRPr="00AF6B05">
        <w:rPr>
          <w:rFonts w:ascii="宋体" w:eastAsia="宋体" w:hAnsi="宋体"/>
          <w:sz w:val="24"/>
          <w:szCs w:val="24"/>
          <w:highlight w:val="yellow"/>
          <w:shd w:val="clear" w:color="auto" w:fill="FAFAFA"/>
        </w:rPr>
        <w:t>AD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 xml:space="preserve">   </w:t>
      </w:r>
      <w:r w:rsidRPr="0068531B">
        <w:rPr>
          <w:rFonts w:ascii="宋体" w:eastAsia="宋体" w:hAnsi="宋体" w:hint="eastAsia"/>
          <w:sz w:val="24"/>
          <w:szCs w:val="24"/>
          <w:shd w:val="clear" w:color="auto" w:fill="FAFAFA"/>
        </w:rPr>
        <w:t>）可以作为</w:t>
      </w: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boolean类型变量的值</w:t>
      </w:r>
    </w:p>
    <w:p w14:paraId="3725F64C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A、true</w:t>
      </w:r>
    </w:p>
    <w:p w14:paraId="46669F1F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B、2</w:t>
      </w:r>
    </w:p>
    <w:p w14:paraId="69F3361C" w14:textId="77777777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C、"false"</w:t>
      </w:r>
    </w:p>
    <w:p w14:paraId="0F8DA600" w14:textId="326FC5CF" w:rsidR="002C7D89" w:rsidRPr="0068531B" w:rsidRDefault="002C7D89" w:rsidP="0068531B">
      <w:pPr>
        <w:ind w:firstLineChars="100" w:firstLine="240"/>
        <w:rPr>
          <w:rFonts w:ascii="宋体" w:eastAsia="宋体" w:hAnsi="宋体"/>
          <w:sz w:val="24"/>
          <w:szCs w:val="24"/>
          <w:shd w:val="clear" w:color="auto" w:fill="FAFAFA"/>
        </w:rPr>
      </w:pPr>
      <w:r w:rsidRPr="0068531B">
        <w:rPr>
          <w:rFonts w:ascii="宋体" w:eastAsia="宋体" w:hAnsi="宋体"/>
          <w:sz w:val="24"/>
          <w:szCs w:val="24"/>
          <w:shd w:val="clear" w:color="auto" w:fill="FAFAFA"/>
        </w:rPr>
        <w:t>D、false</w:t>
      </w:r>
    </w:p>
    <w:p w14:paraId="070664D3" w14:textId="7BA17B45" w:rsidR="004B255F" w:rsidRDefault="002C7D89" w:rsidP="004B255F">
      <w:pPr>
        <w:ind w:firstLineChars="100" w:firstLine="270"/>
        <w:rPr>
          <w:rFonts w:ascii="微软雅黑" w:eastAsia="微软雅黑" w:hAnsi="微软雅黑"/>
          <w:sz w:val="27"/>
          <w:szCs w:val="27"/>
          <w:shd w:val="clear" w:color="auto" w:fill="FAFAFA"/>
        </w:rPr>
      </w:pPr>
      <w:r>
        <w:rPr>
          <w:rFonts w:ascii="微软雅黑" w:eastAsia="微软雅黑" w:hAnsi="微软雅黑" w:hint="eastAsia"/>
          <w:sz w:val="27"/>
          <w:szCs w:val="27"/>
          <w:shd w:val="clear" w:color="auto" w:fill="FAFAFA"/>
        </w:rPr>
        <w:t>7</w:t>
      </w:r>
      <w:r>
        <w:rPr>
          <w:rFonts w:ascii="微软雅黑" w:eastAsia="微软雅黑" w:hAnsi="微软雅黑"/>
          <w:sz w:val="27"/>
          <w:szCs w:val="27"/>
          <w:shd w:val="clear" w:color="auto" w:fill="FAFAFA"/>
        </w:rPr>
        <w:t xml:space="preserve">. </w:t>
      </w:r>
    </w:p>
    <w:p w14:paraId="568D1A2E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package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chapter2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step7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E3228D4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65555037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4F329EC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F9BF157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HelloWorld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C866FB2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3C77D861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input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CB4DD79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请录入嫦娥个人信息：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1A15BCD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请输入姓名：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64B9014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name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input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BE3297A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请输入年龄：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4BB21D6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age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input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0A0DD388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请输入性别：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F78B224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sex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input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456EF95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请输入体重：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6322588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CA7123">
        <w:rPr>
          <w:rFonts w:ascii="Consolas" w:eastAsia="宋体" w:hAnsi="Consolas" w:cs="宋体"/>
          <w:color w:val="569CD6"/>
          <w:kern w:val="0"/>
          <w:sz w:val="24"/>
          <w:szCs w:val="24"/>
        </w:rPr>
        <w:t>double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weight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input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nextDouble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CD6BCA7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请输入地址：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5104263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address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input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6BCFA335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请输入是否已婚：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7B520E4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married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input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1ABB8F64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信息如下：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878AA86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"\t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姓名：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name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8329D30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"\t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年龄：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age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岁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8C5115C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"\t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性别：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sex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B379E83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"\t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体重：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weight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"kg"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FC8C1E2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"\t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地址：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address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3C2E115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"\t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婚否：</w:t>
      </w:r>
      <w:r w:rsidRPr="00CA7123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married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6419E58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7E648D40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728BD70B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CA7123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79C5B881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</w:t>
      </w: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1442247" w14:textId="77777777" w:rsidR="002C7D89" w:rsidRPr="00CA7123" w:rsidRDefault="002C7D89" w:rsidP="002C7D89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A7123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920481A" w14:textId="40DC4D6D" w:rsidR="0068531B" w:rsidRPr="0068531B" w:rsidRDefault="002C7D89" w:rsidP="006853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A7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"C:\\Users\\mwt\\Documents\\Tencent Files\\2811796219\\Image\\C2C\\T@WG3%N%VNFNV_2N4T$`N07.png" \* MERGEFORMATINET </w:instrText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Files\\2811796219\\Image\\C2C\\T@WG3%N%VNFNV_2N4T$`N07.png"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D51A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"C:\\Users\\mwt\\Documents\\Tencent Files\\2811796219\\Image\\C2C\\T@WG3%N%VNFNV_2N4T$`N07.png" \* MERGEFORMATINET </w:instrText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>INCLUDEPICTURE  "C:\\Users\\mwt\\Documents\\Tencent Files\\2811796219\\Image\\C2C\\T@WG3%N%VNFNV_2N4T$`N07.png" \* MERGEFORMATINET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7A6C">
        <w:rPr>
          <w:rFonts w:ascii="宋体" w:eastAsia="宋体" w:hAnsi="宋体" w:cs="宋体"/>
          <w:kern w:val="0"/>
          <w:sz w:val="24"/>
          <w:szCs w:val="24"/>
        </w:rPr>
        <w:pict w14:anchorId="3DBB53DD">
          <v:shape id="_x0000_i1029" type="#_x0000_t75" alt="" style="width:657.75pt;height:312.75pt">
            <v:imagedata r:id="rId14" r:href="rId15"/>
          </v:shape>
        </w:pict>
      </w:r>
      <w:r w:rsidR="00427A6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D51A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A7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7F8C88B" w14:textId="3FA1E8B3" w:rsidR="004B255F" w:rsidRPr="002C7D89" w:rsidRDefault="004B255F" w:rsidP="004B255F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  <w:shd w:val="clear" w:color="auto" w:fill="FAFAFA"/>
        </w:rPr>
      </w:pPr>
      <w:r w:rsidRPr="002C7D89">
        <w:rPr>
          <w:rFonts w:ascii="宋体" w:eastAsia="宋体" w:hAnsi="宋体" w:hint="eastAsia"/>
          <w:b/>
          <w:bCs/>
          <w:sz w:val="36"/>
          <w:szCs w:val="36"/>
          <w:shd w:val="clear" w:color="auto" w:fill="FAFAFA"/>
        </w:rPr>
        <w:t>实验总结</w:t>
      </w:r>
    </w:p>
    <w:p w14:paraId="38AA8520" w14:textId="12D87A37" w:rsidR="00CA7123" w:rsidRPr="0068531B" w:rsidRDefault="0068531B" w:rsidP="0068531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shd w:val="clear" w:color="auto" w:fill="FAFAFA"/>
        </w:rPr>
      </w:pP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 xml:space="preserve">在 </w:t>
      </w:r>
      <w:r w:rsidRPr="007E2594">
        <w:rPr>
          <w:rFonts w:ascii="宋体" w:hAnsi="宋体"/>
          <w:sz w:val="24"/>
          <w:szCs w:val="24"/>
          <w:shd w:val="clear" w:color="auto" w:fill="FAFAFA"/>
        </w:rPr>
        <w:t>Java</w:t>
      </w: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中，通过三个元素描述变量：变量类型、变量名以及变量值。</w:t>
      </w:r>
    </w:p>
    <w:p w14:paraId="3A28A9B6" w14:textId="74B3DFBB" w:rsidR="002C7D89" w:rsidRPr="0068531B" w:rsidRDefault="0068531B" w:rsidP="0068531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shd w:val="clear" w:color="auto" w:fill="FAFAF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`</w:t>
      </w: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JAVA`中`变量`的命名和前面第一章所学的`标识符`命名规则是一样的，不过还是有一些不同： 由字母，下划线，美元符号（$），数字组成，但第一个字符不能是数字。</w:t>
      </w:r>
    </w:p>
    <w:p w14:paraId="339B07DD" w14:textId="450E4B42" w:rsidR="0068531B" w:rsidRPr="0068531B" w:rsidRDefault="0068531B" w:rsidP="0068531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shd w:val="clear" w:color="auto" w:fill="FAFAFA"/>
        </w:rPr>
      </w:pPr>
      <w:r w:rsidRPr="007E2594">
        <w:rPr>
          <w:rFonts w:ascii="宋体" w:hAnsi="宋体"/>
          <w:sz w:val="24"/>
          <w:szCs w:val="24"/>
          <w:shd w:val="clear" w:color="auto" w:fill="FAFAFA"/>
        </w:rPr>
        <w:t>Java</w:t>
      </w: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基本类型共有八种，基本类型可以分为三类，字符类型</w:t>
      </w:r>
      <w:r w:rsidRPr="007E2594">
        <w:rPr>
          <w:rFonts w:ascii="宋体" w:hAnsi="宋体"/>
          <w:sz w:val="24"/>
          <w:szCs w:val="24"/>
          <w:shd w:val="clear" w:color="auto" w:fill="FAFAFA"/>
        </w:rPr>
        <w:t>char</w:t>
      </w: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，布尔类型</w:t>
      </w:r>
      <w:r w:rsidRPr="007E2594">
        <w:rPr>
          <w:rFonts w:ascii="宋体" w:hAnsi="宋体"/>
          <w:sz w:val="24"/>
          <w:szCs w:val="24"/>
          <w:shd w:val="clear" w:color="auto" w:fill="FAFAFA"/>
        </w:rPr>
        <w:t>boolean</w:t>
      </w: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以及数值类型</w:t>
      </w:r>
      <w:r w:rsidRPr="007E2594">
        <w:rPr>
          <w:rFonts w:ascii="宋体" w:hAnsi="宋体"/>
          <w:sz w:val="24"/>
          <w:szCs w:val="24"/>
          <w:shd w:val="clear" w:color="auto" w:fill="FAFAFA"/>
        </w:rPr>
        <w:t>byte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short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int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long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float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double</w:t>
      </w: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。数值类型又可以分为整数类型</w:t>
      </w:r>
      <w:r w:rsidRPr="007E2594">
        <w:rPr>
          <w:rFonts w:ascii="宋体" w:hAnsi="宋体"/>
          <w:sz w:val="24"/>
          <w:szCs w:val="24"/>
          <w:shd w:val="clear" w:color="auto" w:fill="FAFAFA"/>
        </w:rPr>
        <w:t>byte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short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int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long</w:t>
      </w: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和浮点数类型</w:t>
      </w:r>
      <w:r w:rsidRPr="007E2594">
        <w:rPr>
          <w:rFonts w:ascii="宋体" w:hAnsi="宋体"/>
          <w:sz w:val="24"/>
          <w:szCs w:val="24"/>
          <w:shd w:val="clear" w:color="auto" w:fill="FAFAFA"/>
        </w:rPr>
        <w:t>float</w:t>
      </w:r>
      <w:r w:rsidRPr="007E2594">
        <w:rPr>
          <w:rFonts w:ascii="宋体" w:hAnsi="宋体"/>
          <w:sz w:val="24"/>
          <w:szCs w:val="24"/>
          <w:shd w:val="clear" w:color="auto" w:fill="FAFAFA"/>
        </w:rPr>
        <w:t>、</w:t>
      </w:r>
      <w:r w:rsidRPr="007E2594">
        <w:rPr>
          <w:rFonts w:ascii="宋体" w:hAnsi="宋体"/>
          <w:sz w:val="24"/>
          <w:szCs w:val="24"/>
          <w:shd w:val="clear" w:color="auto" w:fill="FAFAFA"/>
        </w:rPr>
        <w:t>double</w:t>
      </w: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。</w:t>
      </w:r>
    </w:p>
    <w:p w14:paraId="506A026F" w14:textId="258600E0" w:rsidR="0068531B" w:rsidRPr="0068531B" w:rsidRDefault="0068531B" w:rsidP="0068531B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shd w:val="clear" w:color="auto" w:fill="FAFAFA"/>
        </w:rPr>
      </w:pPr>
      <w:r w:rsidRPr="007E2594">
        <w:rPr>
          <w:rFonts w:ascii="宋体" w:eastAsia="宋体" w:hAnsi="宋体" w:hint="eastAsia"/>
          <w:sz w:val="24"/>
          <w:szCs w:val="24"/>
          <w:shd w:val="clear" w:color="auto" w:fill="FAFAFA"/>
        </w:rPr>
        <w:t>自动类型转换：表数范围小的可以向表数范围大的进行自动类型转换。强制类型转换就是将：表数范围大的数向表数范围小的进行转换。</w:t>
      </w:r>
    </w:p>
    <w:p w14:paraId="20DC666C" w14:textId="77777777" w:rsidR="0068531B" w:rsidRPr="0068531B" w:rsidRDefault="0068531B" w:rsidP="007E2594">
      <w:pPr>
        <w:pStyle w:val="a5"/>
        <w:ind w:left="600" w:firstLineChars="0" w:firstLine="0"/>
        <w:rPr>
          <w:rFonts w:ascii="宋体" w:eastAsia="宋体" w:hAnsi="宋体"/>
          <w:sz w:val="24"/>
          <w:szCs w:val="24"/>
          <w:shd w:val="clear" w:color="auto" w:fill="FAFAFA"/>
        </w:rPr>
      </w:pPr>
    </w:p>
    <w:sectPr w:rsidR="0068531B" w:rsidRPr="00685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2207F"/>
    <w:multiLevelType w:val="hybridMultilevel"/>
    <w:tmpl w:val="93B87D8A"/>
    <w:lvl w:ilvl="0" w:tplc="6CB83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56E8A"/>
    <w:multiLevelType w:val="hybridMultilevel"/>
    <w:tmpl w:val="F790E0FE"/>
    <w:lvl w:ilvl="0" w:tplc="82DA65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B56BB"/>
    <w:multiLevelType w:val="hybridMultilevel"/>
    <w:tmpl w:val="7EC24222"/>
    <w:lvl w:ilvl="0" w:tplc="69DED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3" w15:restartNumberingAfterBreak="0">
    <w:nsid w:val="54242372"/>
    <w:multiLevelType w:val="hybridMultilevel"/>
    <w:tmpl w:val="D826C0FA"/>
    <w:lvl w:ilvl="0" w:tplc="C51418D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5482591C"/>
    <w:multiLevelType w:val="hybridMultilevel"/>
    <w:tmpl w:val="826AAF1C"/>
    <w:lvl w:ilvl="0" w:tplc="9090758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5" w15:restartNumberingAfterBreak="0">
    <w:nsid w:val="77D46442"/>
    <w:multiLevelType w:val="hybridMultilevel"/>
    <w:tmpl w:val="B1E07452"/>
    <w:lvl w:ilvl="0" w:tplc="4D56547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color w:val="auto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6" w15:restartNumberingAfterBreak="0">
    <w:nsid w:val="7A2117C0"/>
    <w:multiLevelType w:val="hybridMultilevel"/>
    <w:tmpl w:val="C3C619CC"/>
    <w:lvl w:ilvl="0" w:tplc="C2F246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46"/>
    <w:rsid w:val="001D51AC"/>
    <w:rsid w:val="002C7D89"/>
    <w:rsid w:val="00427A6C"/>
    <w:rsid w:val="00463946"/>
    <w:rsid w:val="004B255F"/>
    <w:rsid w:val="0068531B"/>
    <w:rsid w:val="007E2594"/>
    <w:rsid w:val="00AC62CF"/>
    <w:rsid w:val="00AF6B05"/>
    <w:rsid w:val="00C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8DD1"/>
  <w15:chartTrackingRefBased/>
  <w15:docId w15:val="{F33AF633-4AC8-4DDA-BAF1-964D4FC5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A71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CA712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CA7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7123"/>
    <w:rPr>
      <w:rFonts w:ascii="宋体" w:eastAsia="宋体" w:hAnsi="宋体" w:cs="宋体"/>
      <w:sz w:val="24"/>
      <w:szCs w:val="24"/>
    </w:rPr>
  </w:style>
  <w:style w:type="character" w:customStyle="1" w:styleId="fl">
    <w:name w:val="fl"/>
    <w:basedOn w:val="a0"/>
    <w:rsid w:val="00CA7123"/>
  </w:style>
  <w:style w:type="character" w:customStyle="1" w:styleId="jss137">
    <w:name w:val="jss137"/>
    <w:basedOn w:val="a0"/>
    <w:rsid w:val="00CA7123"/>
  </w:style>
  <w:style w:type="character" w:customStyle="1" w:styleId="jss164">
    <w:name w:val="jss164"/>
    <w:basedOn w:val="a0"/>
    <w:rsid w:val="00CA7123"/>
  </w:style>
  <w:style w:type="character" w:styleId="a4">
    <w:name w:val="Strong"/>
    <w:basedOn w:val="a0"/>
    <w:uiPriority w:val="22"/>
    <w:qFormat/>
    <w:rsid w:val="00CA7123"/>
    <w:rPr>
      <w:b/>
      <w:bCs/>
    </w:rPr>
  </w:style>
  <w:style w:type="paragraph" w:styleId="a5">
    <w:name w:val="List Paragraph"/>
    <w:basedOn w:val="a"/>
    <w:uiPriority w:val="34"/>
    <w:qFormat/>
    <w:rsid w:val="004B25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0610">
                  <w:marLeft w:val="45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59663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24151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1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98753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142231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895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808">
                  <w:marLeft w:val="45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48243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653652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5799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9065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67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3935">
                  <w:marLeft w:val="45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00172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00034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6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9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6738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6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1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79505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5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610">
                  <w:marLeft w:val="45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644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5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69535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60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28445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2969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68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65043">
                  <w:marLeft w:val="45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715721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1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9096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628844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022">
                          <w:marLeft w:val="3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C:\Users\mwt\Documents\Tencent%20Files\2811796219\Image\C2C\I)UNW0JBLCSTO42T%5b)HDAL0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mwt\Documents\Tencent%20Files\2811796219\Image\C2C\)Z91%25J(D$VW%7bD()J_%25%7bTUFC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file:///C:\Users\mwt\Documents\Tencent%20Files\2811796219\Image\C2C\2Z(AW(QH~VD8MQ%5b(M7%5b(ITB.png" TargetMode="External"/><Relationship Id="rId5" Type="http://schemas.openxmlformats.org/officeDocument/2006/relationships/image" Target="media/image1.png"/><Relationship Id="rId15" Type="http://schemas.openxmlformats.org/officeDocument/2006/relationships/image" Target="file:///C:\Users\mwt\Documents\Tencent%20Files\2811796219\Image\C2C\T@WG3%25N%25VNFNV_2N4T$%60N07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file:///C:\Users\mwt\Documents\Tencent%20Files\2811796219\Image\C2C\8MGCVNDERFL%60~JT$O8NT)$M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6</cp:revision>
  <dcterms:created xsi:type="dcterms:W3CDTF">2020-04-10T12:55:00Z</dcterms:created>
  <dcterms:modified xsi:type="dcterms:W3CDTF">2020-10-20T12:28:00Z</dcterms:modified>
</cp:coreProperties>
</file>