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24" w:rsidRDefault="00387124" w:rsidP="00387124">
      <w:pPr>
        <w:tabs>
          <w:tab w:val="left" w:pos="5292"/>
          <w:tab w:val="left" w:pos="9781"/>
        </w:tabs>
        <w:spacing w:line="360" w:lineRule="auto"/>
        <w:ind w:right="1"/>
        <w:jc w:val="center"/>
        <w:rPr>
          <w:b/>
          <w:sz w:val="28"/>
          <w:szCs w:val="28"/>
        </w:rPr>
      </w:pPr>
      <w:r w:rsidRPr="00257C7D">
        <w:rPr>
          <w:b/>
          <w:sz w:val="28"/>
          <w:szCs w:val="28"/>
        </w:rPr>
        <w:t>СОДЕРЖАНИЕ</w:t>
      </w:r>
    </w:p>
    <w:p w:rsidR="00387124" w:rsidRPr="00257C7D" w:rsidRDefault="00387124" w:rsidP="00387124">
      <w:pPr>
        <w:tabs>
          <w:tab w:val="left" w:pos="5292"/>
          <w:tab w:val="left" w:pos="9781"/>
        </w:tabs>
        <w:spacing w:line="360" w:lineRule="auto"/>
        <w:ind w:right="1" w:firstLine="709"/>
        <w:jc w:val="center"/>
        <w:rPr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59"/>
        <w:tblW w:w="9657" w:type="dxa"/>
        <w:tblLayout w:type="fixed"/>
        <w:tblLook w:val="04A0" w:firstRow="1" w:lastRow="0" w:firstColumn="1" w:lastColumn="0" w:noHBand="0" w:noVBand="1"/>
      </w:tblPr>
      <w:tblGrid>
        <w:gridCol w:w="9356"/>
        <w:gridCol w:w="301"/>
      </w:tblGrid>
      <w:tr w:rsidR="00387124" w:rsidRPr="00846AA5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…………………………………………………………………</w:t>
            </w:r>
            <w:r w:rsidR="00C34547">
              <w:rPr>
                <w:sz w:val="28"/>
                <w:szCs w:val="28"/>
              </w:rPr>
              <w:t>………</w:t>
            </w:r>
            <w:r w:rsidR="006319F5">
              <w:rPr>
                <w:sz w:val="28"/>
                <w:szCs w:val="28"/>
              </w:rPr>
              <w:t>3</w:t>
            </w:r>
            <w:r w:rsidRPr="000B146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1" w:type="dxa"/>
            <w:vAlign w:val="center"/>
          </w:tcPr>
          <w:p w:rsidR="00387124" w:rsidRPr="00387124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1.</w:t>
            </w:r>
            <w:r w:rsidRPr="000B1469">
              <w:rPr>
                <w:color w:val="000000"/>
                <w:sz w:val="28"/>
                <w:szCs w:val="28"/>
              </w:rPr>
              <w:t xml:space="preserve"> Анализ объекта</w:t>
            </w:r>
            <w:r>
              <w:rPr>
                <w:color w:val="000000"/>
                <w:sz w:val="28"/>
                <w:szCs w:val="28"/>
              </w:rPr>
              <w:t>…………………………………………………….....</w:t>
            </w:r>
            <w:r w:rsidR="00F0662B">
              <w:rPr>
                <w:color w:val="000000"/>
                <w:sz w:val="28"/>
                <w:szCs w:val="28"/>
              </w:rPr>
              <w:t>..</w:t>
            </w:r>
            <w:r w:rsidR="00C34547">
              <w:rPr>
                <w:color w:val="000000"/>
                <w:sz w:val="28"/>
                <w:szCs w:val="28"/>
              </w:rPr>
              <w:t>...........</w:t>
            </w:r>
            <w:r w:rsidR="00F0662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01" w:type="dxa"/>
            <w:vAlign w:val="bottom"/>
          </w:tcPr>
          <w:p w:rsidR="00387124" w:rsidRPr="00F616FC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2. Разработка структур</w:t>
            </w:r>
            <w:r>
              <w:rPr>
                <w:sz w:val="28"/>
                <w:szCs w:val="28"/>
              </w:rPr>
              <w:t>ы системы управления………………………</w:t>
            </w:r>
            <w:r w:rsidR="00C34547">
              <w:rPr>
                <w:sz w:val="28"/>
                <w:szCs w:val="28"/>
              </w:rPr>
              <w:t>……….</w:t>
            </w:r>
            <w:r w:rsidR="00F0662B">
              <w:rPr>
                <w:sz w:val="28"/>
                <w:szCs w:val="28"/>
              </w:rPr>
              <w:t>13</w:t>
            </w:r>
          </w:p>
        </w:tc>
        <w:tc>
          <w:tcPr>
            <w:tcW w:w="301" w:type="dxa"/>
            <w:vAlign w:val="bottom"/>
          </w:tcPr>
          <w:p w:rsidR="00387124" w:rsidRPr="006319F5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3.</w:t>
            </w:r>
            <w:r w:rsidRPr="007D144D">
              <w:rPr>
                <w:sz w:val="28"/>
                <w:szCs w:val="28"/>
              </w:rPr>
              <w:t xml:space="preserve"> </w:t>
            </w:r>
            <w:r w:rsidRPr="000B1469">
              <w:rPr>
                <w:sz w:val="28"/>
                <w:szCs w:val="28"/>
              </w:rPr>
              <w:t>Разработка функциональной схемы автоматизации</w:t>
            </w:r>
            <w:r>
              <w:rPr>
                <w:sz w:val="28"/>
                <w:szCs w:val="28"/>
              </w:rPr>
              <w:t>………………</w:t>
            </w:r>
            <w:r w:rsidR="00C34547">
              <w:rPr>
                <w:sz w:val="28"/>
                <w:szCs w:val="28"/>
              </w:rPr>
              <w:t>………</w:t>
            </w:r>
            <w:r w:rsidR="00F0662B">
              <w:rPr>
                <w:sz w:val="28"/>
                <w:szCs w:val="28"/>
              </w:rPr>
              <w:t>15</w:t>
            </w:r>
          </w:p>
        </w:tc>
        <w:tc>
          <w:tcPr>
            <w:tcW w:w="301" w:type="dxa"/>
            <w:vAlign w:val="bottom"/>
          </w:tcPr>
          <w:p w:rsidR="00387124" w:rsidRPr="00C34547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Выбор и расчет</w:t>
            </w:r>
            <w:r w:rsidRPr="000B1469">
              <w:rPr>
                <w:sz w:val="28"/>
                <w:szCs w:val="28"/>
              </w:rPr>
              <w:t xml:space="preserve"> технических средств</w:t>
            </w:r>
          </w:p>
        </w:tc>
        <w:tc>
          <w:tcPr>
            <w:tcW w:w="301" w:type="dxa"/>
            <w:vAlign w:val="bottom"/>
          </w:tcPr>
          <w:p w:rsidR="00387124" w:rsidRPr="00C00939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4.1 Выбор средств измерения технологических переменных</w:t>
            </w:r>
            <w:r>
              <w:rPr>
                <w:sz w:val="28"/>
                <w:szCs w:val="28"/>
              </w:rPr>
              <w:t>…</w:t>
            </w:r>
            <w:r w:rsidR="00C34547">
              <w:rPr>
                <w:sz w:val="28"/>
                <w:szCs w:val="28"/>
              </w:rPr>
              <w:t>……….</w:t>
            </w:r>
            <w:r w:rsidR="00F0662B">
              <w:rPr>
                <w:sz w:val="28"/>
                <w:szCs w:val="28"/>
              </w:rPr>
              <w:t>18</w:t>
            </w:r>
          </w:p>
        </w:tc>
        <w:tc>
          <w:tcPr>
            <w:tcW w:w="301" w:type="dxa"/>
            <w:vAlign w:val="bottom"/>
          </w:tcPr>
          <w:p w:rsidR="00387124" w:rsidRPr="00C00939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4.2 Выбор и расчёт исполнительных механизмов</w:t>
            </w:r>
            <w:r>
              <w:rPr>
                <w:sz w:val="28"/>
                <w:szCs w:val="28"/>
              </w:rPr>
              <w:t>………………</w:t>
            </w:r>
            <w:r w:rsidR="00C34547">
              <w:rPr>
                <w:sz w:val="28"/>
                <w:szCs w:val="28"/>
              </w:rPr>
              <w:t>………</w:t>
            </w:r>
            <w:r w:rsidR="00F0662B">
              <w:rPr>
                <w:sz w:val="28"/>
                <w:szCs w:val="28"/>
              </w:rPr>
              <w:t>35</w:t>
            </w:r>
          </w:p>
        </w:tc>
        <w:tc>
          <w:tcPr>
            <w:tcW w:w="301" w:type="dxa"/>
            <w:vAlign w:val="bottom"/>
          </w:tcPr>
          <w:p w:rsidR="00387124" w:rsidRPr="00C00939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 xml:space="preserve">4.3 Выбор </w:t>
            </w:r>
            <w:r>
              <w:rPr>
                <w:sz w:val="28"/>
                <w:szCs w:val="28"/>
              </w:rPr>
              <w:t>управляющего устройства……………………………</w:t>
            </w:r>
            <w:r w:rsidR="00C34547">
              <w:rPr>
                <w:sz w:val="28"/>
                <w:szCs w:val="28"/>
              </w:rPr>
              <w:t>……...</w:t>
            </w:r>
            <w:r w:rsidR="005505DA">
              <w:rPr>
                <w:sz w:val="28"/>
                <w:szCs w:val="28"/>
              </w:rPr>
              <w:t>49</w:t>
            </w:r>
          </w:p>
        </w:tc>
        <w:tc>
          <w:tcPr>
            <w:tcW w:w="301" w:type="dxa"/>
            <w:vAlign w:val="bottom"/>
          </w:tcPr>
          <w:p w:rsidR="00387124" w:rsidRPr="00C34547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0B146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4</w:t>
            </w:r>
            <w:r w:rsidRPr="000B1469">
              <w:rPr>
                <w:sz w:val="28"/>
                <w:szCs w:val="28"/>
              </w:rPr>
              <w:t xml:space="preserve"> Выбор </w:t>
            </w:r>
            <w:r>
              <w:rPr>
                <w:sz w:val="28"/>
                <w:szCs w:val="28"/>
              </w:rPr>
              <w:t>регуляторов……………………………………………</w:t>
            </w:r>
            <w:r w:rsidR="00C34547">
              <w:rPr>
                <w:sz w:val="28"/>
                <w:szCs w:val="28"/>
              </w:rPr>
              <w:t>……...</w:t>
            </w:r>
            <w:r w:rsidR="00614076">
              <w:rPr>
                <w:sz w:val="28"/>
                <w:szCs w:val="28"/>
              </w:rPr>
              <w:t>59</w:t>
            </w:r>
          </w:p>
        </w:tc>
        <w:tc>
          <w:tcPr>
            <w:tcW w:w="301" w:type="dxa"/>
            <w:vAlign w:val="bottom"/>
          </w:tcPr>
          <w:p w:rsidR="00387124" w:rsidRPr="00C34547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0B1469">
              <w:rPr>
                <w:sz w:val="28"/>
                <w:szCs w:val="28"/>
              </w:rPr>
              <w:t xml:space="preserve">. Разработка </w:t>
            </w:r>
            <w:r>
              <w:rPr>
                <w:sz w:val="28"/>
                <w:szCs w:val="28"/>
              </w:rPr>
              <w:t xml:space="preserve">принципиальной </w:t>
            </w:r>
            <w:r w:rsidRPr="000B1469">
              <w:rPr>
                <w:sz w:val="28"/>
                <w:szCs w:val="28"/>
              </w:rPr>
              <w:t>электрической</w:t>
            </w:r>
            <w:r>
              <w:rPr>
                <w:sz w:val="28"/>
                <w:szCs w:val="28"/>
              </w:rPr>
              <w:t xml:space="preserve"> схемы подключения</w:t>
            </w:r>
            <w:r w:rsidR="00C34547">
              <w:rPr>
                <w:sz w:val="28"/>
                <w:szCs w:val="28"/>
              </w:rPr>
              <w:t>……….</w:t>
            </w:r>
            <w:r w:rsidR="00614076">
              <w:rPr>
                <w:sz w:val="28"/>
                <w:szCs w:val="28"/>
              </w:rPr>
              <w:t>66</w:t>
            </w:r>
          </w:p>
        </w:tc>
        <w:tc>
          <w:tcPr>
            <w:tcW w:w="301" w:type="dxa"/>
            <w:vAlign w:val="bottom"/>
          </w:tcPr>
          <w:p w:rsidR="00387124" w:rsidRPr="00387124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rPr>
          <w:trHeight w:val="493"/>
        </w:trPr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Расчёт надёжности……………………………………………………</w:t>
            </w:r>
            <w:r w:rsidR="00C34547">
              <w:rPr>
                <w:sz w:val="28"/>
                <w:szCs w:val="28"/>
              </w:rPr>
              <w:t>……..</w:t>
            </w:r>
            <w:r w:rsidR="00F55E24">
              <w:rPr>
                <w:sz w:val="28"/>
                <w:szCs w:val="28"/>
              </w:rPr>
              <w:t>71</w:t>
            </w:r>
          </w:p>
        </w:tc>
        <w:tc>
          <w:tcPr>
            <w:tcW w:w="301" w:type="dxa"/>
            <w:vAlign w:val="bottom"/>
          </w:tcPr>
          <w:p w:rsidR="00387124" w:rsidRPr="003F333D" w:rsidRDefault="00387124" w:rsidP="00AE07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7124" w:rsidRPr="000B1469" w:rsidTr="00C34547">
        <w:trPr>
          <w:trHeight w:val="440"/>
        </w:trPr>
        <w:tc>
          <w:tcPr>
            <w:tcW w:w="9356" w:type="dxa"/>
          </w:tcPr>
          <w:p w:rsidR="00387124" w:rsidRPr="000B1469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0B1469">
              <w:rPr>
                <w:sz w:val="28"/>
                <w:szCs w:val="28"/>
              </w:rPr>
              <w:t xml:space="preserve">. Разработка </w:t>
            </w:r>
            <w:r>
              <w:rPr>
                <w:sz w:val="28"/>
                <w:szCs w:val="28"/>
              </w:rPr>
              <w:t>алгоритма функционирования системы и подсистем…</w:t>
            </w:r>
            <w:r w:rsidR="00C34547">
              <w:rPr>
                <w:sz w:val="28"/>
                <w:szCs w:val="28"/>
              </w:rPr>
              <w:t>…….</w:t>
            </w:r>
            <w:r w:rsidR="00F55E24">
              <w:rPr>
                <w:sz w:val="28"/>
                <w:szCs w:val="28"/>
              </w:rPr>
              <w:t>74</w:t>
            </w:r>
          </w:p>
        </w:tc>
        <w:tc>
          <w:tcPr>
            <w:tcW w:w="301" w:type="dxa"/>
            <w:vAlign w:val="bottom"/>
          </w:tcPr>
          <w:p w:rsidR="00387124" w:rsidRPr="003F333D" w:rsidRDefault="00387124" w:rsidP="00AE073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87124" w:rsidRPr="000B1469" w:rsidTr="00C34547">
        <w:trPr>
          <w:trHeight w:val="440"/>
        </w:trPr>
        <w:tc>
          <w:tcPr>
            <w:tcW w:w="9356" w:type="dxa"/>
          </w:tcPr>
          <w:p w:rsidR="00387124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Разработка программных модулей…………………………………</w:t>
            </w:r>
            <w:r w:rsidR="00C34547">
              <w:rPr>
                <w:sz w:val="28"/>
                <w:szCs w:val="28"/>
              </w:rPr>
              <w:t>………</w:t>
            </w:r>
            <w:r w:rsidR="00F55E24">
              <w:rPr>
                <w:sz w:val="28"/>
                <w:szCs w:val="28"/>
              </w:rPr>
              <w:t>92</w:t>
            </w:r>
          </w:p>
          <w:p w:rsidR="00387124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</w:t>
            </w:r>
            <w:r w:rsidR="00F55E24">
              <w:rPr>
                <w:sz w:val="28"/>
                <w:szCs w:val="28"/>
              </w:rPr>
              <w:t>...</w:t>
            </w:r>
            <w:r w:rsidR="00C34547">
              <w:rPr>
                <w:sz w:val="28"/>
                <w:szCs w:val="28"/>
              </w:rPr>
              <w:t>...........</w:t>
            </w:r>
            <w:r w:rsidR="00F55E24">
              <w:rPr>
                <w:sz w:val="28"/>
                <w:szCs w:val="28"/>
              </w:rPr>
              <w:t>94</w:t>
            </w:r>
          </w:p>
          <w:p w:rsidR="00387124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 w:rsidR="00C345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C34547">
              <w:rPr>
                <w:sz w:val="28"/>
                <w:szCs w:val="28"/>
              </w:rPr>
              <w:t>…….</w:t>
            </w:r>
            <w:proofErr w:type="gramEnd"/>
            <w:r w:rsidR="00C34547">
              <w:rPr>
                <w:sz w:val="28"/>
                <w:szCs w:val="28"/>
              </w:rPr>
              <w:t>.</w:t>
            </w:r>
            <w:r w:rsidR="00F55E24">
              <w:rPr>
                <w:sz w:val="28"/>
                <w:szCs w:val="28"/>
              </w:rPr>
              <w:t>95</w:t>
            </w:r>
          </w:p>
          <w:p w:rsidR="00387124" w:rsidRDefault="00C34547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  <w:r w:rsidR="00387124">
              <w:rPr>
                <w:sz w:val="28"/>
                <w:szCs w:val="28"/>
              </w:rPr>
              <w:t>…………………………………………………………..</w:t>
            </w:r>
            <w:r w:rsidR="00DD3F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..........</w:t>
            </w:r>
            <w:r w:rsidR="00F55E24">
              <w:rPr>
                <w:sz w:val="28"/>
                <w:szCs w:val="28"/>
              </w:rPr>
              <w:t>98</w:t>
            </w:r>
          </w:p>
          <w:p w:rsidR="00DD3FC7" w:rsidRDefault="00DD3FC7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Б…………………………………………………………...</w:t>
            </w:r>
            <w:r w:rsidR="00C34547">
              <w:rPr>
                <w:sz w:val="28"/>
                <w:szCs w:val="28"/>
              </w:rPr>
              <w:t>..........</w:t>
            </w:r>
            <w:r w:rsidR="00F55E24">
              <w:rPr>
                <w:sz w:val="28"/>
                <w:szCs w:val="28"/>
              </w:rPr>
              <w:t>99</w:t>
            </w:r>
          </w:p>
          <w:p w:rsidR="00DD3FC7" w:rsidRDefault="00DD3FC7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В…………………………………………………………</w:t>
            </w:r>
            <w:r w:rsidR="00C34547">
              <w:rPr>
                <w:sz w:val="28"/>
                <w:szCs w:val="28"/>
              </w:rPr>
              <w:t>……...</w:t>
            </w:r>
            <w:r w:rsidR="00F55E24">
              <w:rPr>
                <w:sz w:val="28"/>
                <w:szCs w:val="28"/>
              </w:rPr>
              <w:t>100</w:t>
            </w:r>
          </w:p>
          <w:p w:rsidR="00DD3FC7" w:rsidRDefault="00DD3FC7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Г…………………………………………………………</w:t>
            </w:r>
            <w:r w:rsidR="00C34547">
              <w:rPr>
                <w:sz w:val="28"/>
                <w:szCs w:val="28"/>
              </w:rPr>
              <w:t>……...</w:t>
            </w:r>
            <w:r w:rsidR="00F55E24">
              <w:rPr>
                <w:sz w:val="28"/>
                <w:szCs w:val="28"/>
              </w:rPr>
              <w:t>101</w:t>
            </w:r>
          </w:p>
          <w:p w:rsidR="00387124" w:rsidRDefault="00387124" w:rsidP="00AE073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1" w:type="dxa"/>
            <w:vAlign w:val="bottom"/>
          </w:tcPr>
          <w:p w:rsidR="00387124" w:rsidRPr="003F333D" w:rsidRDefault="00387124" w:rsidP="00AE073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6C4C25" w:rsidRDefault="006C4C25">
      <w:bookmarkStart w:id="0" w:name="_GoBack"/>
      <w:bookmarkEnd w:id="0"/>
    </w:p>
    <w:sectPr w:rsidR="006C4C25" w:rsidSect="002F63B7">
      <w:headerReference w:type="default" r:id="rId6"/>
      <w:headerReference w:type="first" r:id="rId7"/>
      <w:pgSz w:w="11906" w:h="16838"/>
      <w:pgMar w:top="851" w:right="680" w:bottom="1701" w:left="1701" w:header="41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FC7" w:rsidRDefault="00DD3FC7" w:rsidP="00DD3FC7">
      <w:r>
        <w:separator/>
      </w:r>
    </w:p>
  </w:endnote>
  <w:endnote w:type="continuationSeparator" w:id="0">
    <w:p w:rsidR="00DD3FC7" w:rsidRDefault="00DD3FC7" w:rsidP="00DD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FC7" w:rsidRDefault="00DD3FC7" w:rsidP="00DD3FC7">
      <w:r>
        <w:separator/>
      </w:r>
    </w:p>
  </w:footnote>
  <w:footnote w:type="continuationSeparator" w:id="0">
    <w:p w:rsidR="00DD3FC7" w:rsidRDefault="00DD3FC7" w:rsidP="00DD3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EF" w:rsidRDefault="00387124">
    <w:pPr>
      <w:pStyle w:val="a3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267335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12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125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5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6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6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6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26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6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6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6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26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26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26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27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27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27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C94B2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27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Pr="002A5BFD" w:rsidRDefault="00697C29" w:rsidP="00C94B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27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815" w:rsidRPr="006A01AF" w:rsidRDefault="00522DF9" w:rsidP="004E081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ДП.019 1-53 01 01-05 ПЗ</w:t>
                            </w:r>
                          </w:p>
                          <w:p w:rsidR="004E0815" w:rsidRPr="00E16C84" w:rsidRDefault="00697C29" w:rsidP="004E0815"/>
                          <w:p w:rsidR="004E0815" w:rsidRDefault="00697C29" w:rsidP="004E081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4E0815" w:rsidRPr="00E16C84" w:rsidRDefault="00697C29" w:rsidP="004E0815"/>
                          <w:p w:rsidR="004E0815" w:rsidRPr="00E16C84" w:rsidRDefault="00697C29" w:rsidP="004E0815"/>
                          <w:p w:rsidR="00D816EF" w:rsidRPr="00154BEA" w:rsidRDefault="00697C29" w:rsidP="00154BE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Группа 51" o:spid="_x0000_s1026" style="position:absolute;margin-left:56.65pt;margin-top:21.0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">
              <v:rect id="Rectangle 125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25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25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25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26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26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26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26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26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6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6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26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6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7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7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7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D816EF" w:rsidRDefault="00522DF9" w:rsidP="00C94B2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7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D816EF" w:rsidRPr="002A5BFD" w:rsidRDefault="00522DF9" w:rsidP="00C94B2D">
                      <w:pPr>
                        <w:jc w:val="center"/>
                      </w:pPr>
                    </w:p>
                  </w:txbxContent>
                </v:textbox>
              </v:rect>
              <v:rect id="Rectangle 1274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4E0815" w:rsidRPr="006A01AF" w:rsidRDefault="00522DF9" w:rsidP="004E081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ДП.019 1-53 01 01-05 ПЗ</w:t>
                      </w:r>
                    </w:p>
                    <w:p w:rsidR="004E0815" w:rsidRPr="00E16C84" w:rsidRDefault="00522DF9" w:rsidP="004E0815"/>
                    <w:p w:rsidR="004E0815" w:rsidRDefault="00522DF9" w:rsidP="004E081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4E0815" w:rsidRPr="00E16C84" w:rsidRDefault="00522DF9" w:rsidP="004E0815"/>
                    <w:p w:rsidR="004E0815" w:rsidRPr="00E16C84" w:rsidRDefault="00522DF9" w:rsidP="004E0815"/>
                    <w:p w:rsidR="00D816EF" w:rsidRPr="00154BEA" w:rsidRDefault="00522DF9" w:rsidP="00154BE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6EF" w:rsidRDefault="0038712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254635</wp:posOffset>
              </wp:positionV>
              <wp:extent cx="6588760" cy="10189210"/>
              <wp:effectExtent l="16510" t="16510" r="14605" b="1460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0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059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60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61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062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063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064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65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068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069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070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071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072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073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07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Pr="000D394C" w:rsidRDefault="00697C2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75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815" w:rsidRPr="006A01AF" w:rsidRDefault="00DD3FC7" w:rsidP="004E081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КП.016</w:t>
                            </w:r>
                            <w:r w:rsidR="00522DF9">
                              <w:rPr>
                                <w:lang w:val="ru-RU"/>
                              </w:rPr>
                              <w:t xml:space="preserve"> 1-53 01 01-05 ПЗ</w:t>
                            </w:r>
                          </w:p>
                          <w:p w:rsidR="004E0815" w:rsidRPr="00E16C84" w:rsidRDefault="00697C29" w:rsidP="004E0815"/>
                          <w:p w:rsidR="004E0815" w:rsidRDefault="00697C29" w:rsidP="004E081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4E0815" w:rsidRPr="00E16C84" w:rsidRDefault="00697C29" w:rsidP="004E0815"/>
                          <w:p w:rsidR="004E0815" w:rsidRPr="00E16C84" w:rsidRDefault="00697C29" w:rsidP="004E0815"/>
                          <w:p w:rsidR="00D816EF" w:rsidRPr="00154BEA" w:rsidRDefault="00697C29" w:rsidP="00154BE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076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077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78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79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080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081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Default="00522DF9" w:rsidP="002303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815" w:rsidRPr="00CE3907" w:rsidRDefault="00697C29" w:rsidP="004E0815">
                              <w:pPr>
                                <w:pStyle w:val="a5"/>
                                <w:rPr>
                                  <w:sz w:val="18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Говсь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 xml:space="preserve"> Е.В</w:t>
                              </w:r>
                              <w:r w:rsidR="00DD3FC7"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.</w:t>
                              </w:r>
                            </w:p>
                            <w:p w:rsidR="004E0815" w:rsidRPr="00CE3907" w:rsidRDefault="00697C29" w:rsidP="004E0815">
                              <w:pPr>
                                <w:rPr>
                                  <w:sz w:val="18"/>
                                  <w:szCs w:val="17"/>
                                </w:rPr>
                              </w:pPr>
                            </w:p>
                            <w:p w:rsidR="004E0815" w:rsidRPr="000B1F79" w:rsidRDefault="00697C29" w:rsidP="004E0815">
                              <w:pPr>
                                <w:pStyle w:val="a5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4E0815" w:rsidRPr="00E16C84" w:rsidRDefault="00697C29" w:rsidP="004E0815"/>
                            <w:p w:rsidR="00D816EF" w:rsidRPr="00154BEA" w:rsidRDefault="00697C29" w:rsidP="00154BEA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084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Default="00522DF9" w:rsidP="002303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0815" w:rsidRPr="00C7146D" w:rsidRDefault="00DD3FC7" w:rsidP="004E0815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Ринейский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К.Н</w:t>
                              </w:r>
                              <w:r w:rsidR="00522DF9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:rsidR="004E0815" w:rsidRPr="00B57F4E" w:rsidRDefault="00697C29" w:rsidP="004E0815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4E0815" w:rsidRPr="00B57F4E" w:rsidRDefault="00697C29" w:rsidP="004E0815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D816EF" w:rsidRPr="00154BEA" w:rsidRDefault="00697C29" w:rsidP="00154BEA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087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0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Default="00522DF9" w:rsidP="002303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Pr="00E212EE" w:rsidRDefault="00697C29" w:rsidP="002303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090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Default="00522DF9" w:rsidP="002303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0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D94" w:rsidRPr="00C7146D" w:rsidRDefault="00697C29" w:rsidP="00220D94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220D94" w:rsidRPr="00C7146D" w:rsidRDefault="00697C29" w:rsidP="00220D94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220D94" w:rsidRPr="00E212EE" w:rsidRDefault="00697C29" w:rsidP="00220D94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816EF" w:rsidRPr="00E212EE" w:rsidRDefault="00697C29" w:rsidP="002303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0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0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Default="00522DF9" w:rsidP="002303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0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6EF" w:rsidRPr="00E212EE" w:rsidRDefault="00697C29" w:rsidP="002303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096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097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Pr="00BE1395" w:rsidRDefault="00697C29" w:rsidP="002303AB">
                            <w:pPr>
                              <w:pStyle w:val="a5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C177A" w:rsidRPr="00C94B2D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098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99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00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101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102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522DF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103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6EF" w:rsidRDefault="00697C29" w:rsidP="002303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104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05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106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D94" w:rsidRPr="00965DA3" w:rsidRDefault="00697C29" w:rsidP="00220D94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УО «ВГТУ», каф. ИСАП гр. 4А-32</w:t>
                            </w:r>
                          </w:p>
                          <w:p w:rsidR="00220D94" w:rsidRPr="0037026B" w:rsidRDefault="00697C29" w:rsidP="00220D94">
                            <w:pPr>
                              <w:rPr>
                                <w:sz w:val="16"/>
                              </w:rPr>
                            </w:pPr>
                          </w:p>
                          <w:p w:rsidR="00220D94" w:rsidRPr="0037026B" w:rsidRDefault="00697C29" w:rsidP="00220D94">
                            <w:pPr>
                              <w:rPr>
                                <w:sz w:val="16"/>
                              </w:rPr>
                            </w:pPr>
                          </w:p>
                          <w:p w:rsidR="00220D94" w:rsidRPr="00671169" w:rsidRDefault="00697C29" w:rsidP="00220D94"/>
                          <w:p w:rsidR="00220D94" w:rsidRPr="00671169" w:rsidRDefault="00697C29" w:rsidP="00220D94"/>
                          <w:p w:rsidR="00220D94" w:rsidRPr="00671169" w:rsidRDefault="00697C29" w:rsidP="00220D94"/>
                          <w:p w:rsidR="00220D94" w:rsidRPr="000A1EF3" w:rsidRDefault="00697C29" w:rsidP="00220D94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816EF" w:rsidRPr="00671169" w:rsidRDefault="00697C29" w:rsidP="002303A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6.05pt;margin-top:20.0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">
              <v:rect id="Rectangle 1058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1059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1060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061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062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063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064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065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66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067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068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69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70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71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72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3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74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D816EF" w:rsidRPr="000D394C" w:rsidRDefault="00697C29" w:rsidP="002303AB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075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E0815" w:rsidRPr="006A01AF" w:rsidRDefault="00DD3FC7" w:rsidP="004E081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КП.016</w:t>
                      </w:r>
                      <w:r w:rsidR="00522DF9">
                        <w:rPr>
                          <w:lang w:val="ru-RU"/>
                        </w:rPr>
                        <w:t xml:space="preserve"> 1-53 01 01-05 ПЗ</w:t>
                      </w:r>
                    </w:p>
                    <w:p w:rsidR="004E0815" w:rsidRPr="00E16C84" w:rsidRDefault="00697C29" w:rsidP="004E0815"/>
                    <w:p w:rsidR="004E0815" w:rsidRDefault="00697C29" w:rsidP="004E081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4E0815" w:rsidRPr="00E16C84" w:rsidRDefault="00697C29" w:rsidP="004E0815"/>
                    <w:p w:rsidR="004E0815" w:rsidRPr="00E16C84" w:rsidRDefault="00697C29" w:rsidP="004E0815"/>
                    <w:p w:rsidR="00D816EF" w:rsidRPr="00154BEA" w:rsidRDefault="00697C29" w:rsidP="00154BEA"/>
                  </w:txbxContent>
                </v:textbox>
              </v:rect>
              <v:line id="Line 1076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077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078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1079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080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1081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1082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D816EF" w:rsidRDefault="00522DF9" w:rsidP="002303AB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3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4E0815" w:rsidRPr="00CE3907" w:rsidRDefault="00697C29" w:rsidP="004E0815">
                        <w:pPr>
                          <w:pStyle w:val="a5"/>
                          <w:rPr>
                            <w:sz w:val="18"/>
                            <w:szCs w:val="17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Говсь</w:t>
                        </w:r>
                        <w:proofErr w:type="spellEnd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 xml:space="preserve"> Е.В</w:t>
                        </w:r>
                        <w:r w:rsidR="00DD3FC7">
                          <w:rPr>
                            <w:sz w:val="18"/>
                            <w:szCs w:val="17"/>
                            <w:lang w:val="ru-RU"/>
                          </w:rPr>
                          <w:t>.</w:t>
                        </w:r>
                      </w:p>
                      <w:p w:rsidR="004E0815" w:rsidRPr="00CE3907" w:rsidRDefault="00697C29" w:rsidP="004E0815">
                        <w:pPr>
                          <w:rPr>
                            <w:sz w:val="18"/>
                            <w:szCs w:val="17"/>
                          </w:rPr>
                        </w:pPr>
                      </w:p>
                      <w:p w:rsidR="004E0815" w:rsidRPr="000B1F79" w:rsidRDefault="00697C29" w:rsidP="004E0815">
                        <w:pPr>
                          <w:pStyle w:val="a5"/>
                          <w:rPr>
                            <w:sz w:val="16"/>
                            <w:szCs w:val="18"/>
                          </w:rPr>
                        </w:pPr>
                      </w:p>
                      <w:p w:rsidR="004E0815" w:rsidRPr="00E16C84" w:rsidRDefault="00697C29" w:rsidP="004E0815"/>
                      <w:p w:rsidR="00D816EF" w:rsidRPr="00154BEA" w:rsidRDefault="00697C29" w:rsidP="00154BEA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084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1085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D816EF" w:rsidRDefault="00522DF9" w:rsidP="002303AB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6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4E0815" w:rsidRPr="00C7146D" w:rsidRDefault="00DD3FC7" w:rsidP="004E0815">
                        <w:pPr>
                          <w:pStyle w:val="a5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Ринейский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К.Н</w:t>
                        </w:r>
                        <w:r w:rsidR="00522DF9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:rsidR="004E0815" w:rsidRPr="00B57F4E" w:rsidRDefault="00697C29" w:rsidP="004E0815">
                        <w:pPr>
                          <w:rPr>
                            <w:szCs w:val="18"/>
                          </w:rPr>
                        </w:pPr>
                      </w:p>
                      <w:p w:rsidR="004E0815" w:rsidRPr="00B57F4E" w:rsidRDefault="00697C29" w:rsidP="004E0815">
                        <w:pPr>
                          <w:rPr>
                            <w:szCs w:val="18"/>
                          </w:rPr>
                        </w:pPr>
                      </w:p>
                      <w:p w:rsidR="00D816EF" w:rsidRPr="00154BEA" w:rsidRDefault="00697C29" w:rsidP="00154BEA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087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1088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D816EF" w:rsidRDefault="00522DF9" w:rsidP="002303AB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9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D816EF" w:rsidRPr="00E212EE" w:rsidRDefault="00697C29" w:rsidP="002303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90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1091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D816EF" w:rsidRDefault="00522DF9" w:rsidP="002303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92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20D94" w:rsidRPr="00C7146D" w:rsidRDefault="00697C29" w:rsidP="00220D94">
                        <w:pPr>
                          <w:pStyle w:val="a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220D94" w:rsidRPr="00C7146D" w:rsidRDefault="00697C29" w:rsidP="00220D94">
                        <w:pPr>
                          <w:pStyle w:val="a5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220D94" w:rsidRPr="00E212EE" w:rsidRDefault="00697C29" w:rsidP="00220D94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:rsidR="00D816EF" w:rsidRPr="00E212EE" w:rsidRDefault="00697C29" w:rsidP="002303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93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1094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D816EF" w:rsidRDefault="00522DF9" w:rsidP="002303AB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5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D816EF" w:rsidRPr="00E212EE" w:rsidRDefault="00697C29" w:rsidP="002303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96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1097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816EF" w:rsidRPr="00BE1395" w:rsidRDefault="00697C29" w:rsidP="002303AB">
                      <w:pPr>
                        <w:pStyle w:val="a5"/>
                        <w:jc w:val="center"/>
                        <w:rPr>
                          <w:lang w:val="ru-RU"/>
                        </w:rPr>
                      </w:pPr>
                    </w:p>
                    <w:p w:rsidR="001C177A" w:rsidRPr="00C94B2D" w:rsidRDefault="00522DF9" w:rsidP="002303AB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1098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1099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1100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1101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02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D816EF" w:rsidRDefault="00522DF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03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D816EF" w:rsidRDefault="00697C29" w:rsidP="002303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04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105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106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20D94" w:rsidRPr="00965DA3" w:rsidRDefault="00697C29" w:rsidP="00220D94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УО «ВГТУ», каф. ИСАП гр. 4А-32</w:t>
                      </w:r>
                    </w:p>
                    <w:p w:rsidR="00220D94" w:rsidRPr="0037026B" w:rsidRDefault="00697C29" w:rsidP="00220D94">
                      <w:pPr>
                        <w:rPr>
                          <w:sz w:val="16"/>
                        </w:rPr>
                      </w:pPr>
                    </w:p>
                    <w:p w:rsidR="00220D94" w:rsidRPr="0037026B" w:rsidRDefault="00697C29" w:rsidP="00220D94">
                      <w:pPr>
                        <w:rPr>
                          <w:sz w:val="16"/>
                        </w:rPr>
                      </w:pPr>
                    </w:p>
                    <w:p w:rsidR="00220D94" w:rsidRPr="00671169" w:rsidRDefault="00697C29" w:rsidP="00220D94"/>
                    <w:p w:rsidR="00220D94" w:rsidRPr="00671169" w:rsidRDefault="00697C29" w:rsidP="00220D94"/>
                    <w:p w:rsidR="00220D94" w:rsidRPr="00671169" w:rsidRDefault="00697C29" w:rsidP="00220D94"/>
                    <w:p w:rsidR="00220D94" w:rsidRPr="000A1EF3" w:rsidRDefault="00697C29" w:rsidP="00220D94">
                      <w:pPr>
                        <w:rPr>
                          <w:sz w:val="16"/>
                        </w:rPr>
                      </w:pPr>
                    </w:p>
                    <w:p w:rsidR="00D816EF" w:rsidRPr="00671169" w:rsidRDefault="00697C29" w:rsidP="002303A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5"/>
    <w:rsid w:val="00387124"/>
    <w:rsid w:val="00522DF9"/>
    <w:rsid w:val="005505DA"/>
    <w:rsid w:val="005F08B5"/>
    <w:rsid w:val="00614076"/>
    <w:rsid w:val="006319F5"/>
    <w:rsid w:val="00697C29"/>
    <w:rsid w:val="006C4C25"/>
    <w:rsid w:val="00C34547"/>
    <w:rsid w:val="00DD3FC7"/>
    <w:rsid w:val="00F0662B"/>
    <w:rsid w:val="00F55E24"/>
    <w:rsid w:val="00F6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FDC5574-C8C0-4D67-8D09-2148CDC4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124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71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Чертежный"/>
    <w:link w:val="a6"/>
    <w:rsid w:val="0038712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6">
    <w:name w:val="Чертежный Знак"/>
    <w:basedOn w:val="a0"/>
    <w:link w:val="a5"/>
    <w:rsid w:val="0038712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DD3F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3F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Yahor</cp:lastModifiedBy>
  <cp:revision>4</cp:revision>
  <dcterms:created xsi:type="dcterms:W3CDTF">2021-06-15T09:58:00Z</dcterms:created>
  <dcterms:modified xsi:type="dcterms:W3CDTF">2021-12-14T18:22:00Z</dcterms:modified>
</cp:coreProperties>
</file>