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7248"/>
      </w:tblGrid>
      <w:tr w:rsidR="00AE7D3C" w:rsidRPr="00AE7D3C" w14:paraId="33249ACF" w14:textId="77777777" w:rsidTr="00AE7D3C">
        <w:tc>
          <w:tcPr>
            <w:tcW w:w="1768" w:type="dxa"/>
          </w:tcPr>
          <w:p w14:paraId="6F2EA5A7" w14:textId="77777777" w:rsidR="00772082" w:rsidRDefault="00AE7D3C">
            <w:pPr>
              <w:rPr>
                <w:sz w:val="36"/>
                <w:szCs w:val="36"/>
              </w:rPr>
            </w:pPr>
            <w:r w:rsidRPr="00AE7D3C">
              <w:rPr>
                <w:sz w:val="36"/>
                <w:szCs w:val="36"/>
              </w:rPr>
              <w:t>Program</w:t>
            </w:r>
          </w:p>
          <w:p w14:paraId="4C3BD4FC" w14:textId="2B816064" w:rsidR="00AE7D3C" w:rsidRPr="00AE7D3C" w:rsidRDefault="007720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5.3</w:t>
            </w:r>
            <w:r w:rsidR="00AE7D3C">
              <w:rPr>
                <w:sz w:val="36"/>
                <w:szCs w:val="36"/>
              </w:rPr>
              <w:t>:</w:t>
            </w:r>
          </w:p>
        </w:tc>
        <w:tc>
          <w:tcPr>
            <w:tcW w:w="7248" w:type="dxa"/>
          </w:tcPr>
          <w:p w14:paraId="205927A0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AE7D3C">
              <w:rPr>
                <w:rFonts w:ascii="TimesNewRomanPSMT" w:eastAsia="TimesNewRomanPSMT" w:cs="TimesNewRomanPSMT"/>
                <w:sz w:val="32"/>
                <w:szCs w:val="32"/>
              </w:rPr>
              <w:t xml:space="preserve">If the ages of Ram, </w:t>
            </w:r>
            <w:proofErr w:type="spellStart"/>
            <w:r w:rsidRPr="00AE7D3C">
              <w:rPr>
                <w:rFonts w:ascii="TimesNewRomanPSMT" w:eastAsia="TimesNewRomanPS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cs="TimesNewRomanPSMT"/>
                <w:sz w:val="32"/>
                <w:szCs w:val="32"/>
              </w:rPr>
              <w:t xml:space="preserve"> and Ajay are input through the keyboard, write a</w:t>
            </w:r>
          </w:p>
          <w:p w14:paraId="1751F65A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AE7D3C">
              <w:rPr>
                <w:rFonts w:ascii="TimesNewRomanPSMT" w:eastAsia="TimesNewRomanPSMT" w:cs="TimesNewRomanPSMT"/>
                <w:sz w:val="32"/>
                <w:szCs w:val="32"/>
              </w:rPr>
              <w:t>program to determine the youngest of the three. If all of them are of same age then</w:t>
            </w:r>
          </w:p>
          <w:p w14:paraId="3E648A46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AE7D3C">
              <w:rPr>
                <w:rFonts w:ascii="TimesNewRomanPSMT" w:eastAsia="TimesNewRomanPSMT" w:cs="TimesNewRomanPSMT"/>
                <w:sz w:val="32"/>
                <w:szCs w:val="32"/>
              </w:rPr>
              <w:t xml:space="preserve">print that </w:t>
            </w:r>
            <w:r w:rsidRPr="00AE7D3C">
              <w:rPr>
                <w:rFonts w:ascii="TimesNewRomanPSMT" w:eastAsia="TimesNewRomanPSMT" w:cs="TimesNewRomanPSMT" w:hint="eastAsia"/>
                <w:sz w:val="32"/>
                <w:szCs w:val="32"/>
              </w:rPr>
              <w:t>“</w:t>
            </w:r>
            <w:r w:rsidRPr="00AE7D3C">
              <w:rPr>
                <w:rFonts w:ascii="TimesNewRomanPSMT" w:eastAsia="TimesNewRomanPSMT" w:cs="TimesNewRomanPSMT"/>
                <w:sz w:val="32"/>
                <w:szCs w:val="32"/>
              </w:rPr>
              <w:t>All are of same age</w:t>
            </w:r>
            <w:r w:rsidRPr="00AE7D3C">
              <w:rPr>
                <w:rFonts w:ascii="TimesNewRomanPSMT" w:eastAsia="TimesNewRomanPSMT" w:cs="TimesNewRomanPSMT" w:hint="eastAsia"/>
                <w:sz w:val="32"/>
                <w:szCs w:val="32"/>
              </w:rPr>
              <w:t>”</w:t>
            </w:r>
            <w:r w:rsidRPr="00AE7D3C">
              <w:rPr>
                <w:rFonts w:ascii="TimesNewRomanPSMT" w:eastAsia="TimesNewRomanPSMT" w:cs="TimesNewRomanPSMT"/>
                <w:sz w:val="32"/>
                <w:szCs w:val="32"/>
              </w:rPr>
              <w:t>. (Hint: Use Nested if else statement)</w:t>
            </w:r>
          </w:p>
          <w:p w14:paraId="32198662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AE7D3C">
              <w:rPr>
                <w:rFonts w:ascii="TimesNewRomanPSMT" w:eastAsia="TimesNewRomanPSMT" w:cs="TimesNewRomanPSMT"/>
                <w:sz w:val="32"/>
                <w:szCs w:val="32"/>
              </w:rPr>
              <w:t>Take different input values as per your wish and given scenario get</w:t>
            </w:r>
          </w:p>
          <w:p w14:paraId="2E66A715" w14:textId="1845271C" w:rsidR="00AE7D3C" w:rsidRPr="00AE7D3C" w:rsidRDefault="00AE7D3C" w:rsidP="00AE7D3C">
            <w:pPr>
              <w:rPr>
                <w:sz w:val="32"/>
                <w:szCs w:val="32"/>
              </w:rPr>
            </w:pPr>
            <w:r w:rsidRPr="00AE7D3C">
              <w:rPr>
                <w:rFonts w:ascii="TimesNewRomanPSMT" w:eastAsia="TimesNewRomanPSMT" w:cs="TimesNewRomanPSMT"/>
                <w:sz w:val="32"/>
                <w:szCs w:val="32"/>
              </w:rPr>
              <w:t>output.</w:t>
            </w:r>
          </w:p>
        </w:tc>
      </w:tr>
      <w:tr w:rsidR="00AE7D3C" w:rsidRPr="00AE7D3C" w14:paraId="6AACD590" w14:textId="77777777" w:rsidTr="00AE7D3C">
        <w:tc>
          <w:tcPr>
            <w:tcW w:w="1768" w:type="dxa"/>
          </w:tcPr>
          <w:p w14:paraId="1E53CA4C" w14:textId="6C40B0B7" w:rsidR="00AE7D3C" w:rsidRPr="00AE7D3C" w:rsidRDefault="00AE7D3C">
            <w:pPr>
              <w:rPr>
                <w:sz w:val="36"/>
                <w:szCs w:val="36"/>
              </w:rPr>
            </w:pPr>
            <w:r w:rsidRPr="00AE7D3C">
              <w:rPr>
                <w:sz w:val="36"/>
                <w:szCs w:val="36"/>
              </w:rPr>
              <w:t>Algorithm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7248" w:type="dxa"/>
          </w:tcPr>
          <w:p w14:paraId="0B274223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1 </w:t>
            </w: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:Start</w:t>
            </w:r>
            <w:proofErr w:type="gram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.</w:t>
            </w:r>
          </w:p>
          <w:p w14:paraId="7C20DEED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2 </w:t>
            </w: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:Enter</w:t>
            </w:r>
            <w:proofErr w:type="gram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age of Ram, 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and Ajay.</w:t>
            </w:r>
          </w:p>
          <w:p w14:paraId="08EDF5C7" w14:textId="1D59E3EF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3 </w:t>
            </w: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:If</w:t>
            </w:r>
            <w:proofErr w:type="gram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ram = 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then check whether 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=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ajay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, True </w:t>
            </w:r>
            <w:r w:rsidRPr="00AE7D3C">
              <w:rPr>
                <w:rFonts w:ascii="TimesNewRomanPSMT" w:eastAsia="TimesNewRomanPSMT" w:hAnsi="TimesNewRomanPS-BoldMT" w:cs="TimesNewRomanPSMT" w:hint="eastAsia"/>
                <w:sz w:val="32"/>
                <w:szCs w:val="32"/>
              </w:rPr>
              <w:t>–</w:t>
            </w: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Print all are having same age.</w:t>
            </w:r>
          </w:p>
          <w:p w14:paraId="2BFA8C8A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False </w:t>
            </w:r>
            <w:r w:rsidRPr="00AE7D3C">
              <w:rPr>
                <w:rFonts w:ascii="TimesNewRomanPSMT" w:eastAsia="TimesNewRomanPSMT" w:hAnsi="TimesNewRomanPS-BoldMT" w:cs="TimesNewRomanPSMT" w:hint="eastAsia"/>
                <w:sz w:val="32"/>
                <w:szCs w:val="32"/>
              </w:rPr>
              <w:t>–</w:t>
            </w: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Print ram and 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have different age.</w:t>
            </w:r>
          </w:p>
          <w:p w14:paraId="45EE5B48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4 </w:t>
            </w: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:If</w:t>
            </w:r>
            <w:proofErr w:type="gram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ram = Ajay, print ram and 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ajay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have same age</w:t>
            </w:r>
          </w:p>
          <w:p w14:paraId="6430A821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Else if 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= Ajay then </w:t>
            </w:r>
            <w:proofErr w:type="gram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print</w:t>
            </w:r>
            <w:proofErr w:type="gram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and 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ajay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have same age.</w:t>
            </w:r>
          </w:p>
          <w:p w14:paraId="39AEE510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</w:t>
            </w:r>
            <w:proofErr w:type="gramStart"/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5 </w:t>
            </w: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:if</w:t>
            </w:r>
            <w:proofErr w:type="gram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(ram &gt;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) print 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is</w:t>
            </w:r>
          </w:p>
          <w:p w14:paraId="05965FF2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younger, Else if (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shyam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&gt;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ajay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) Print</w:t>
            </w:r>
          </w:p>
          <w:p w14:paraId="74EB852D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Ajay is younger Else if (</w:t>
            </w:r>
            <w:proofErr w:type="spellStart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ajay</w:t>
            </w:r>
            <w:proofErr w:type="spellEnd"/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&gt; ram)</w:t>
            </w:r>
          </w:p>
          <w:p w14:paraId="0A610D61" w14:textId="77777777" w:rsidR="00AE7D3C" w:rsidRP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print ram is younger</w:t>
            </w:r>
          </w:p>
          <w:p w14:paraId="0F8489F2" w14:textId="484B09CB" w:rsidR="00AE7D3C" w:rsidRPr="00AE7D3C" w:rsidRDefault="00AE7D3C" w:rsidP="00AE7D3C">
            <w:pPr>
              <w:rPr>
                <w:sz w:val="32"/>
                <w:szCs w:val="32"/>
              </w:rPr>
            </w:pPr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AE7D3C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6</w:t>
            </w:r>
            <w:r w:rsidRPr="00AE7D3C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:End</w:t>
            </w:r>
            <w:proofErr w:type="gramEnd"/>
          </w:p>
        </w:tc>
      </w:tr>
    </w:tbl>
    <w:p w14:paraId="73C292EB" w14:textId="77777777" w:rsidR="00AE7D3C" w:rsidRDefault="00AE7D3C">
      <w:r>
        <w:br w:type="page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68"/>
        <w:gridCol w:w="8321"/>
      </w:tblGrid>
      <w:tr w:rsidR="00AE7D3C" w:rsidRPr="00AE7D3C" w14:paraId="29504DAF" w14:textId="77777777" w:rsidTr="00772082">
        <w:trPr>
          <w:trHeight w:val="14165"/>
        </w:trPr>
        <w:tc>
          <w:tcPr>
            <w:tcW w:w="1749" w:type="dxa"/>
          </w:tcPr>
          <w:p w14:paraId="0389EE8D" w14:textId="1C89F682" w:rsidR="00AE7D3C" w:rsidRPr="00AE7D3C" w:rsidRDefault="00AE7D3C">
            <w:pPr>
              <w:rPr>
                <w:sz w:val="36"/>
                <w:szCs w:val="36"/>
              </w:rPr>
            </w:pPr>
            <w:r w:rsidRPr="00AE7D3C">
              <w:rPr>
                <w:sz w:val="36"/>
                <w:szCs w:val="36"/>
              </w:rPr>
              <w:lastRenderedPageBreak/>
              <w:t>Flowchart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311" w:type="dxa"/>
          </w:tcPr>
          <w:p w14:paraId="5D9146A7" w14:textId="623A635C" w:rsidR="00AE7D3C" w:rsidRPr="00AE7D3C" w:rsidRDefault="0077208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502B562" wp14:editId="4557198D">
                  <wp:extent cx="5146675" cy="85783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690" t="32182" r="25853" b="7284"/>
                          <a:stretch/>
                        </pic:blipFill>
                        <pic:spPr bwMode="auto">
                          <a:xfrm>
                            <a:off x="0" y="0"/>
                            <a:ext cx="5218898" cy="8698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D3C" w:rsidRPr="00AE7D3C" w14:paraId="0AF2E1EA" w14:textId="77777777" w:rsidTr="00772082">
        <w:trPr>
          <w:trHeight w:val="9346"/>
        </w:trPr>
        <w:tc>
          <w:tcPr>
            <w:tcW w:w="1749" w:type="dxa"/>
          </w:tcPr>
          <w:p w14:paraId="08C10453" w14:textId="08E35F66" w:rsidR="00AE7D3C" w:rsidRPr="00AE7D3C" w:rsidRDefault="00AE7D3C">
            <w:pPr>
              <w:rPr>
                <w:sz w:val="36"/>
                <w:szCs w:val="36"/>
              </w:rPr>
            </w:pPr>
            <w:r w:rsidRPr="00AE7D3C">
              <w:rPr>
                <w:sz w:val="36"/>
                <w:szCs w:val="36"/>
              </w:rPr>
              <w:lastRenderedPageBreak/>
              <w:t>Code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311" w:type="dxa"/>
          </w:tcPr>
          <w:p w14:paraId="6FCF9E25" w14:textId="16EE6E00" w:rsidR="00AE7D3C" w:rsidRPr="00AE7D3C" w:rsidRDefault="00AE7D3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53FEBD55" wp14:editId="0DFAAA52">
                  <wp:extent cx="4524375" cy="844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32" r="62993" b="11070"/>
                          <a:stretch/>
                        </pic:blipFill>
                        <pic:spPr bwMode="auto">
                          <a:xfrm>
                            <a:off x="0" y="0"/>
                            <a:ext cx="4524375" cy="844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D3C" w:rsidRPr="00AE7D3C" w14:paraId="7A607B21" w14:textId="77777777" w:rsidTr="00772082">
        <w:trPr>
          <w:trHeight w:val="4140"/>
        </w:trPr>
        <w:tc>
          <w:tcPr>
            <w:tcW w:w="1749" w:type="dxa"/>
          </w:tcPr>
          <w:p w14:paraId="22D173D9" w14:textId="15CF762B" w:rsidR="00AE7D3C" w:rsidRPr="00AE7D3C" w:rsidRDefault="00AE7D3C">
            <w:pPr>
              <w:rPr>
                <w:sz w:val="36"/>
                <w:szCs w:val="36"/>
              </w:rPr>
            </w:pPr>
            <w:r w:rsidRPr="00AE7D3C">
              <w:rPr>
                <w:sz w:val="36"/>
                <w:szCs w:val="36"/>
              </w:rPr>
              <w:lastRenderedPageBreak/>
              <w:t>Output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311" w:type="dxa"/>
          </w:tcPr>
          <w:p w14:paraId="475D7BB3" w14:textId="77777777" w:rsidR="00AE7D3C" w:rsidRDefault="00AE7D3C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48F393A8" wp14:editId="7ADFE002">
                  <wp:extent cx="4533900" cy="1390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366" b="72818"/>
                          <a:stretch/>
                        </pic:blipFill>
                        <pic:spPr bwMode="auto">
                          <a:xfrm>
                            <a:off x="0" y="0"/>
                            <a:ext cx="4533900" cy="139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A2445C" w14:textId="585C1A04" w:rsidR="00AE7D3C" w:rsidRDefault="00AE7D3C" w:rsidP="00AE7D3C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605EE3CB" wp14:editId="6800EA73">
                  <wp:extent cx="4524375" cy="1485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321" b="72523"/>
                          <a:stretch/>
                        </pic:blipFill>
                        <pic:spPr bwMode="auto">
                          <a:xfrm>
                            <a:off x="0" y="0"/>
                            <a:ext cx="4524375" cy="148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561B41" w14:textId="4DDDE7CC" w:rsidR="00AE7D3C" w:rsidRPr="00AE7D3C" w:rsidRDefault="00AE7D3C" w:rsidP="00AE7D3C">
            <w:pPr>
              <w:tabs>
                <w:tab w:val="left" w:pos="213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06461C02" wp14:editId="2A02878E">
                  <wp:extent cx="4514850" cy="1333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304" b="73114"/>
                          <a:stretch/>
                        </pic:blipFill>
                        <pic:spPr bwMode="auto">
                          <a:xfrm>
                            <a:off x="0" y="0"/>
                            <a:ext cx="451485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551267A8" wp14:editId="6DEEBC9C">
                  <wp:extent cx="4495800" cy="1476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278" b="72228"/>
                          <a:stretch/>
                        </pic:blipFill>
                        <pic:spPr bwMode="auto">
                          <a:xfrm>
                            <a:off x="0" y="0"/>
                            <a:ext cx="4495800" cy="1476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</w:rPr>
              <w:tab/>
            </w:r>
          </w:p>
        </w:tc>
      </w:tr>
      <w:tr w:rsidR="00AE7D3C" w:rsidRPr="00AE7D3C" w14:paraId="7A021391" w14:textId="77777777" w:rsidTr="00772082">
        <w:tc>
          <w:tcPr>
            <w:tcW w:w="1749" w:type="dxa"/>
          </w:tcPr>
          <w:p w14:paraId="1A0060CD" w14:textId="77777777" w:rsidR="00AE7D3C" w:rsidRPr="00AE7D3C" w:rsidRDefault="00AE7D3C">
            <w:pPr>
              <w:rPr>
                <w:sz w:val="36"/>
                <w:szCs w:val="36"/>
              </w:rPr>
            </w:pPr>
            <w:r w:rsidRPr="00AE7D3C">
              <w:rPr>
                <w:sz w:val="36"/>
                <w:szCs w:val="36"/>
              </w:rPr>
              <w:t>Question</w:t>
            </w:r>
          </w:p>
          <w:p w14:paraId="62609E1E" w14:textId="67F13872" w:rsidR="00AE7D3C" w:rsidRPr="00AE7D3C" w:rsidRDefault="00AE7D3C">
            <w:pPr>
              <w:rPr>
                <w:sz w:val="36"/>
                <w:szCs w:val="36"/>
              </w:rPr>
            </w:pPr>
            <w:r w:rsidRPr="00AE7D3C">
              <w:rPr>
                <w:sz w:val="36"/>
                <w:szCs w:val="36"/>
              </w:rPr>
              <w:t>Answer?</w:t>
            </w:r>
          </w:p>
        </w:tc>
        <w:tc>
          <w:tcPr>
            <w:tcW w:w="8311" w:type="dxa"/>
          </w:tcPr>
          <w:p w14:paraId="78419EC2" w14:textId="77777777" w:rsid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1.Have you tried merging the concepts of Nested if else and else if ladder in this</w:t>
            </w:r>
          </w:p>
          <w:p w14:paraId="087481E6" w14:textId="77777777" w:rsid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scenario?</w:t>
            </w:r>
          </w:p>
          <w:p w14:paraId="78A80D1F" w14:textId="77777777" w:rsid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NewRomanPS-BoldMT" w:eastAsia="TimesNewRomanPSMT" w:hAnsi="TimesNewRomanPS-BoldMT" w:cs="TimesNewRomanPS-BoldMT"/>
                <w:b/>
                <w:bCs/>
                <w:sz w:val="24"/>
                <w:szCs w:val="24"/>
              </w:rPr>
              <w:t>Answer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:Yes</w:t>
            </w:r>
            <w:proofErr w:type="spellEnd"/>
            <w:proofErr w:type="gramEnd"/>
          </w:p>
          <w:p w14:paraId="620C63C8" w14:textId="77777777" w:rsid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2. Differentiate the concept of Nested if else and else if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ladder .</w:t>
            </w:r>
            <w:proofErr w:type="gramEnd"/>
          </w:p>
          <w:p w14:paraId="105CE3E0" w14:textId="77777777" w:rsid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-BoldMT" w:eastAsia="TimesNewRomanPSMT" w:hAnsi="TimesNewRomanPS-BoldMT" w:cs="TimesNewRomanPS-BoldMT"/>
                <w:b/>
                <w:bCs/>
                <w:sz w:val="24"/>
                <w:szCs w:val="24"/>
              </w:rPr>
              <w:t>Answer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: Nested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if(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)...else statements take more execution time (they are slower) in</w:t>
            </w:r>
          </w:p>
          <w:p w14:paraId="569EB149" w14:textId="77777777" w:rsid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comparison to an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if(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)...else ladder because the nested if()...else statements check all</w:t>
            </w:r>
          </w:p>
          <w:p w14:paraId="21041E1B" w14:textId="77777777" w:rsid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the inner conditional statements once the outer conditional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if(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) statement is</w:t>
            </w:r>
          </w:p>
          <w:p w14:paraId="3603AA75" w14:textId="77777777" w:rsidR="00AE7D3C" w:rsidRDefault="00AE7D3C" w:rsidP="00AE7D3C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lastRenderedPageBreak/>
              <w:t xml:space="preserve">satisfied, whereas the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if(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)..else ladder will stop condition testing once any of the</w:t>
            </w:r>
          </w:p>
          <w:p w14:paraId="2F9ECBED" w14:textId="45AF0A45" w:rsidR="00AE7D3C" w:rsidRPr="00AE7D3C" w:rsidRDefault="00AE7D3C" w:rsidP="00AE7D3C">
            <w:pPr>
              <w:rPr>
                <w:sz w:val="36"/>
                <w:szCs w:val="36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if() or the else if() conditional statements are true.</w:t>
            </w:r>
          </w:p>
        </w:tc>
      </w:tr>
    </w:tbl>
    <w:p w14:paraId="55521DC9" w14:textId="77777777" w:rsidR="00F550B7" w:rsidRPr="00AE7D3C" w:rsidRDefault="00F550B7">
      <w:pPr>
        <w:rPr>
          <w:sz w:val="36"/>
          <w:szCs w:val="36"/>
        </w:rPr>
      </w:pPr>
    </w:p>
    <w:sectPr w:rsidR="00F550B7" w:rsidRPr="00AE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4D"/>
    <w:rsid w:val="00772082"/>
    <w:rsid w:val="00A61F4D"/>
    <w:rsid w:val="00AE7D3C"/>
    <w:rsid w:val="00C8704A"/>
    <w:rsid w:val="00F5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2D52"/>
  <w15:chartTrackingRefBased/>
  <w15:docId w15:val="{B3080614-DE75-46CA-B257-F0CEA45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2022-11-09T15:20:00Z</dcterms:created>
  <dcterms:modified xsi:type="dcterms:W3CDTF">2022-11-09T15:20:00Z</dcterms:modified>
</cp:coreProperties>
</file>