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 xml:space="preserve">() for finding the length of a string, </w:t>
      </w:r>
      <w:proofErr w:type="spell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 xml:space="preserve">() for copying one string to another, </w:t>
      </w:r>
      <w:proofErr w:type="spell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 xml:space="preserve">() for concatenating two strings, and </w:t>
      </w:r>
      <w:proofErr w:type="spell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733F7FDE" w14:textId="61034A6E" w:rsidR="00DD1039" w:rsidRDefault="00DD103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Code:-</w:t>
      </w:r>
    </w:p>
    <w:p w14:paraId="23107B75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stdio.h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&gt;</w:t>
      </w:r>
    </w:p>
    <w:p w14:paraId="4A5CF1CC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string.h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6AB50516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D90FF00" w14:textId="18E8D82B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main() {</w:t>
      </w:r>
    </w:p>
    <w:p w14:paraId="7E936CF3" w14:textId="6A9DEDC8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Char str1[100], str2[100];</w:t>
      </w:r>
    </w:p>
    <w:p w14:paraId="78C7B131" w14:textId="787E5A0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choice;</w:t>
      </w:r>
    </w:p>
    <w:p w14:paraId="1FE59BDD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69938E3" w14:textId="0B5F9D6B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Do {</w:t>
      </w:r>
    </w:p>
    <w:p w14:paraId="7F2840DD" w14:textId="402DE331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(“\n--- STRING OPERATIONS MENU ---\n”);</w:t>
      </w:r>
    </w:p>
    <w:p w14:paraId="464D6DC6" w14:textId="066C8A4D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(“1. Find Length of String\n”);</w:t>
      </w:r>
    </w:p>
    <w:p w14:paraId="237918C7" w14:textId="21E42F92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(“2. Copy String\n”);</w:t>
      </w:r>
    </w:p>
    <w:p w14:paraId="77B84795" w14:textId="4EBB7F8E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(“3. Concatenate Strings\n”);</w:t>
      </w:r>
    </w:p>
    <w:p w14:paraId="739F0F4B" w14:textId="5A859FFA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(“4. Compare Strings\n”);</w:t>
      </w:r>
    </w:p>
    <w:p w14:paraId="381AAD4D" w14:textId="066980F6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(“5. Reverse String\n”);</w:t>
      </w:r>
    </w:p>
    <w:p w14:paraId="727742F4" w14:textId="4A24E74B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(“6. Check Palindrome\n”);</w:t>
      </w:r>
    </w:p>
    <w:p w14:paraId="64507EA1" w14:textId="2667EB1D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(“7. Exit\n”);</w:t>
      </w:r>
    </w:p>
    <w:p w14:paraId="7F16C738" w14:textId="32FAE525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(“Enter your choice: “);</w:t>
      </w:r>
    </w:p>
    <w:p w14:paraId="27E59C4B" w14:textId="7C663C1D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(“%d”, &amp;choice);</w:t>
      </w:r>
    </w:p>
    <w:p w14:paraId="2EA9A0C5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C896FE5" w14:textId="6B039BD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Switch(choice) {</w:t>
      </w:r>
    </w:p>
    <w:p w14:paraId="7F968538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C81BE2A" w14:textId="02D50D93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Case 1:</w:t>
      </w:r>
    </w:p>
    <w:p w14:paraId="28691EA9" w14:textId="47CD23D3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(“Enter a string: “);</w:t>
      </w:r>
    </w:p>
    <w:p w14:paraId="63CA0538" w14:textId="6C6FFBFD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(“%s”, str1);</w:t>
      </w:r>
    </w:p>
    <w:p w14:paraId="58372EA7" w14:textId="458D5E9E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(“Length = %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lu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\n”,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(str1));</w:t>
      </w:r>
    </w:p>
    <w:p w14:paraId="5805996E" w14:textId="7FCF8E92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69DBE5DA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40DD4AE" w14:textId="2AA6E646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Case 2:</w:t>
      </w:r>
    </w:p>
    <w:p w14:paraId="11A4F40D" w14:textId="3BA17C91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(“Enter source string: “);</w:t>
      </w:r>
    </w:p>
    <w:p w14:paraId="00334C3A" w14:textId="497D7C5C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(“%s”, str1);</w:t>
      </w:r>
    </w:p>
    <w:p w14:paraId="4AFFF4B5" w14:textId="44618B01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Strcpy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(str2, str1);</w:t>
      </w:r>
    </w:p>
    <w:p w14:paraId="585BA0F7" w14:textId="3BD86E6D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(“Copied string: %s\n”, str2);</w:t>
      </w:r>
    </w:p>
    <w:p w14:paraId="4E3B0A75" w14:textId="200A200E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4A0D0577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09793B3" w14:textId="24605659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Case 3:</w:t>
      </w:r>
    </w:p>
    <w:p w14:paraId="020A2255" w14:textId="3028504D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(“Enter first string: “);</w:t>
      </w:r>
    </w:p>
    <w:p w14:paraId="59D3C45C" w14:textId="732CB94C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(“%s”, str1);</w:t>
      </w:r>
    </w:p>
    <w:p w14:paraId="2C20E115" w14:textId="368AB64E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(“Enter second string: “);</w:t>
      </w:r>
    </w:p>
    <w:p w14:paraId="04679D14" w14:textId="127746B4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(“%s”, str2);</w:t>
      </w:r>
    </w:p>
    <w:p w14:paraId="1601AF75" w14:textId="252E5FEB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Strcat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(str1, str2);</w:t>
      </w:r>
    </w:p>
    <w:p w14:paraId="59B4CEE7" w14:textId="77E41BE5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(“Concatenated string: %s\n”, str1);</w:t>
      </w:r>
    </w:p>
    <w:p w14:paraId="087264FD" w14:textId="2D04DAC6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2798F50F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1FE0E4D" w14:textId="5C7DB95A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Case 4:</w:t>
      </w:r>
    </w:p>
    <w:p w14:paraId="7A776F3E" w14:textId="34D6C4AB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(“Enter first string: “);</w:t>
      </w:r>
    </w:p>
    <w:p w14:paraId="52F3A478" w14:textId="6E969A26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(“%s”, str1);</w:t>
      </w:r>
    </w:p>
    <w:p w14:paraId="67F96EAD" w14:textId="00F30695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(“Enter second string: “);</w:t>
      </w:r>
    </w:p>
    <w:p w14:paraId="6717CFF1" w14:textId="5846954F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(“%s”, str2);</w:t>
      </w:r>
    </w:p>
    <w:p w14:paraId="17913C60" w14:textId="3340D155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If (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(str1, str2) == 0)</w:t>
      </w:r>
    </w:p>
    <w:p w14:paraId="39C5F0F6" w14:textId="2C684F6B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(“Strings are equal\n”);</w:t>
      </w:r>
    </w:p>
    <w:p w14:paraId="79B9EF25" w14:textId="0EC1A06C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Else</w:t>
      </w:r>
    </w:p>
    <w:p w14:paraId="6D186037" w14:textId="18E9C4E0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(“Strings are not equal\n”);</w:t>
      </w:r>
    </w:p>
    <w:p w14:paraId="5B300EE5" w14:textId="3C445E7F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5DB85D34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4DC70F5" w14:textId="1AD41AF0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Case 5:</w:t>
      </w:r>
    </w:p>
    <w:p w14:paraId="17E60B0C" w14:textId="47EBF55E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(“Enter a string: “);</w:t>
      </w:r>
    </w:p>
    <w:p w14:paraId="6F428CFE" w14:textId="13028113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(“%s”, str1);</w:t>
      </w:r>
    </w:p>
    <w:p w14:paraId="6727F0F8" w14:textId="4247D0B9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Strrev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(str1);   // Note: Works in some compilers (like Turbo C)</w:t>
      </w:r>
    </w:p>
    <w:p w14:paraId="02544E50" w14:textId="647DF15C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(“Reversed string: %s\n”, str1);</w:t>
      </w:r>
    </w:p>
    <w:p w14:paraId="774CFBF8" w14:textId="18D696B4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5F6B600A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55055A5" w14:textId="341FAF66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Case 6:</w:t>
      </w:r>
    </w:p>
    <w:p w14:paraId="65F27800" w14:textId="2865DE6F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(“Enter a string: “);</w:t>
      </w:r>
    </w:p>
    <w:p w14:paraId="21F288C5" w14:textId="0E548928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(“%s”, str1);</w:t>
      </w:r>
    </w:p>
    <w:p w14:paraId="7075AF33" w14:textId="1901AB4E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Strcpy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(str2, str1);</w:t>
      </w:r>
    </w:p>
    <w:p w14:paraId="6DCF3C39" w14:textId="05E344BF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Strrev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(str2);</w:t>
      </w:r>
    </w:p>
    <w:p w14:paraId="42464AEC" w14:textId="3DDEF688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If (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(str1, str2) == 0)</w:t>
      </w:r>
    </w:p>
    <w:p w14:paraId="1DB50F16" w14:textId="0C119926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(“Palindrome string\n”);</w:t>
      </w:r>
    </w:p>
    <w:p w14:paraId="4610802E" w14:textId="4B5F2442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Else</w:t>
      </w:r>
    </w:p>
    <w:p w14:paraId="02123F9A" w14:textId="3F64E9B2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(“Not a palindrome\n”);</w:t>
      </w:r>
    </w:p>
    <w:p w14:paraId="111EB716" w14:textId="7596CEE6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62628D0D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9CA1631" w14:textId="63A6B09A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Case 7:</w:t>
      </w:r>
    </w:p>
    <w:p w14:paraId="58C25A46" w14:textId="12E9F685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(“Exiting…\n”);</w:t>
      </w:r>
    </w:p>
    <w:p w14:paraId="330E0EAA" w14:textId="6E83662A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3D55646D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FFA8D2E" w14:textId="2B076BBA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Default:</w:t>
      </w:r>
    </w:p>
    <w:p w14:paraId="1A06E08D" w14:textId="21D9F2C5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(“Invalid choice!\n”);</w:t>
      </w:r>
    </w:p>
    <w:p w14:paraId="14E1359A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1ED20726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A690B1A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 while(choice != 7);</w:t>
      </w:r>
    </w:p>
    <w:p w14:paraId="2ADBDD88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FCE7243" w14:textId="4CF6B15E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3E025599" w14:textId="77777777" w:rsidR="00275B60" w:rsidRDefault="00275B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Pr="00A4739B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96FB746F-3A1C-4021-B6D2-359EC778A5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A7DC22-42DA-4A32-A56E-EEC28B89DF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222E6"/>
    <w:rsid w:val="00183EC2"/>
    <w:rsid w:val="001F1129"/>
    <w:rsid w:val="00251D3E"/>
    <w:rsid w:val="00275B60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D77FBF"/>
    <w:rsid w:val="00DC4858"/>
    <w:rsid w:val="00DD1039"/>
    <w:rsid w:val="00DE3233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Manas Badgujar</cp:lastModifiedBy>
  <cp:revision>4</cp:revision>
  <dcterms:created xsi:type="dcterms:W3CDTF">2026-04-20T05:31:00Z</dcterms:created>
  <dcterms:modified xsi:type="dcterms:W3CDTF">2026-04-20T05:33:00Z</dcterms:modified>
</cp:coreProperties>
</file>