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</w:t>
      </w:r>
      <w:r w:rsidDel="00000000" w:rsidR="00000000" w:rsidRPr="00000000">
        <w:rPr>
          <w:i w:val="1"/>
          <w:sz w:val="20"/>
          <w:szCs w:val="20"/>
          <w:rtl w:val="0"/>
        </w:rPr>
        <w:t xml:space="preserve">html</w:t>
      </w:r>
      <w:r w:rsidDel="00000000" w:rsidR="00000000" w:rsidRPr="00000000">
        <w:rPr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</w:t>
      </w:r>
      <w:r w:rsidDel="00000000" w:rsidR="00000000" w:rsidRPr="00000000">
        <w:rPr>
          <w:i w:val="1"/>
          <w:sz w:val="20"/>
          <w:szCs w:val="20"/>
          <w:rtl w:val="0"/>
        </w:rPr>
        <w:t xml:space="preserve">lang</w:t>
      </w:r>
      <w:r w:rsidDel="00000000" w:rsidR="00000000" w:rsidRPr="00000000">
        <w:rPr>
          <w:sz w:val="20"/>
          <w:szCs w:val="20"/>
          <w:rtl w:val="0"/>
        </w:rPr>
        <w:t xml:space="preserve">="en"&gt;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&lt;title&gt;Career&lt;/title&gt;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 bgcolor="#1e293b" </w:t>
      </w:r>
      <w:r w:rsidDel="00000000" w:rsidR="00000000" w:rsidRPr="00000000">
        <w:rPr>
          <w:i w:val="1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="#f3f4f6"&gt;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&lt;p </w:t>
      </w:r>
      <w:r w:rsidDel="00000000" w:rsidR="00000000" w:rsidRPr="00000000">
        <w:rPr>
          <w:i w:val="1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="Heading" align="center"&gt;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&lt;h1 align="center"&gt;&lt;font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="7"&gt;Career&lt;/font&gt;&lt;/h1&gt;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&lt;/p&gt;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&lt;hr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="3" </w:t>
      </w:r>
      <w:r w:rsidDel="00000000" w:rsidR="00000000" w:rsidRPr="00000000">
        <w:rPr>
          <w:i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="#f3f4f6" </w:t>
      </w:r>
      <w:r w:rsidDel="00000000" w:rsidR="00000000" w:rsidRPr="00000000">
        <w:rPr>
          <w:i w:val="1"/>
          <w:sz w:val="20"/>
          <w:szCs w:val="20"/>
          <w:rtl w:val="0"/>
        </w:rPr>
        <w:t xml:space="preserve">width</w:t>
      </w:r>
      <w:r w:rsidDel="00000000" w:rsidR="00000000" w:rsidRPr="00000000">
        <w:rPr>
          <w:sz w:val="20"/>
          <w:szCs w:val="20"/>
          <w:rtl w:val="0"/>
        </w:rPr>
        <w:t xml:space="preserve">="50%"&gt;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&lt;p&gt;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&lt;/p&gt;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&lt;p </w:t>
      </w:r>
      <w:r w:rsidDel="00000000" w:rsidR="00000000" w:rsidRPr="00000000">
        <w:rPr>
          <w:i w:val="1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="Career Table" align="center"&gt;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&lt;table border="4" align="center" </w:t>
      </w:r>
      <w:r w:rsidDel="00000000" w:rsidR="00000000" w:rsidRPr="00000000">
        <w:rPr>
          <w:i w:val="1"/>
          <w:sz w:val="20"/>
          <w:szCs w:val="20"/>
          <w:rtl w:val="0"/>
        </w:rPr>
        <w:t xml:space="preserve">bordercolor</w:t>
      </w:r>
      <w:r w:rsidDel="00000000" w:rsidR="00000000" w:rsidRPr="00000000">
        <w:rPr>
          <w:sz w:val="20"/>
          <w:szCs w:val="20"/>
          <w:rtl w:val="0"/>
        </w:rPr>
        <w:t xml:space="preserve">="#f3f4f6" </w:t>
      </w:r>
      <w:r w:rsidDel="00000000" w:rsidR="00000000" w:rsidRPr="00000000">
        <w:rPr>
          <w:i w:val="1"/>
          <w:sz w:val="20"/>
          <w:szCs w:val="20"/>
          <w:rtl w:val="0"/>
        </w:rPr>
        <w:t xml:space="preserve">cellpadding</w:t>
      </w:r>
      <w:r w:rsidDel="00000000" w:rsidR="00000000" w:rsidRPr="00000000">
        <w:rPr>
          <w:sz w:val="20"/>
          <w:szCs w:val="20"/>
          <w:rtl w:val="0"/>
        </w:rPr>
        <w:t xml:space="preserve">="10"&gt;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&lt;tr&gt;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&lt;th&gt;&lt;font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="5"&gt;Degree&lt;/font&gt;&lt;/th&gt;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&lt;th&gt;&lt;font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="5"&gt;Institution&lt;/font&gt;&lt;/th&gt;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&lt;/tr&gt;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&lt;tr&gt;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&lt;td align="center"&gt;&lt;font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="4"&gt;Matriculation&lt;/font&gt;&lt;/td&gt;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&lt;td&gt;&lt;font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="4"&gt;Deepika E. M. School&lt;/font&gt;&lt;/td&gt;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&lt;/tr&gt;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&lt;tr&gt;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&lt;td align="center"&gt;&lt;font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="4"&gt;Intermediate&lt;/font&gt;&lt;/td&gt;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&lt;td&gt;&lt;font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="4"&gt;Deepika E. M. School&lt;/font&gt;&lt;/td&gt;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&lt;/tr&gt;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&lt;tr&gt;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&lt;td align="center"&gt;&lt;font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="4"&gt;UnderGraduate&lt;/font&gt;&lt;/td&gt;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&lt;td&gt;&lt;font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="4"&gt;Sambalpur University Institute of Information Technology&lt;/font&gt;&lt;/td&gt;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&lt;/tr&gt;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&lt;/table&gt;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&lt;/p&gt;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&lt;p&gt;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&lt;/p&gt;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&lt;hr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="3" </w:t>
      </w:r>
      <w:r w:rsidDel="00000000" w:rsidR="00000000" w:rsidRPr="00000000">
        <w:rPr>
          <w:i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="#f3f4f6" </w:t>
      </w:r>
      <w:r w:rsidDel="00000000" w:rsidR="00000000" w:rsidRPr="00000000">
        <w:rPr>
          <w:i w:val="1"/>
          <w:sz w:val="20"/>
          <w:szCs w:val="20"/>
          <w:rtl w:val="0"/>
        </w:rPr>
        <w:t xml:space="preserve">width</w:t>
      </w:r>
      <w:r w:rsidDel="00000000" w:rsidR="00000000" w:rsidRPr="00000000">
        <w:rPr>
          <w:sz w:val="20"/>
          <w:szCs w:val="20"/>
          <w:rtl w:val="0"/>
        </w:rPr>
        <w:t xml:space="preserve">="50%"&gt;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&lt;p </w:t>
      </w:r>
      <w:r w:rsidDel="00000000" w:rsidR="00000000" w:rsidRPr="00000000">
        <w:rPr>
          <w:i w:val="1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="Hobbies" align="center"&gt;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&lt;font align="center"&gt;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&lt;h3 align="center"&gt;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="6"&gt;Hobbies&lt;/font&gt;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&lt;/h3&gt;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&lt;ul </w:t>
      </w:r>
      <w:r w:rsidDel="00000000" w:rsidR="00000000" w:rsidRPr="00000000">
        <w:rPr>
          <w:i w:val="1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="none"&gt;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="4" align="center"&gt;Watching Movies&lt;/font&gt;&lt;/li&gt;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="4" align="center"&gt;Playing Games&lt;/font&gt;&lt;/li&gt;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="4" align="center"&gt;Listening Music&lt;/font&gt;&lt;/li&gt;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&lt;/ul&gt;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&lt;/font&gt;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&lt;/p&gt;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72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