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82" w:type="dxa"/>
        <w:tblInd w:w="-176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3261"/>
        <w:gridCol w:w="2693"/>
        <w:gridCol w:w="3828"/>
      </w:tblGrid>
      <w:tr w:rsidR="001E7537" w:rsidRPr="00892C63" w14:paraId="5DDD4D36" w14:textId="77777777" w:rsidTr="00C93874">
        <w:tc>
          <w:tcPr>
            <w:tcW w:w="3261" w:type="dxa"/>
          </w:tcPr>
          <w:p w14:paraId="243B76FC" w14:textId="77777777" w:rsidR="001E7537" w:rsidRPr="00892C63" w:rsidRDefault="001E7537" w:rsidP="00620FF4">
            <w:pPr>
              <w:spacing w:before="40" w:after="40" w:line="360" w:lineRule="auto"/>
              <w:ind w:left="0" w:firstLine="0"/>
              <w:rPr>
                <w:rFonts w:ascii="Times New Roman" w:hAnsi="Times New Roman" w:cs="Times New Roman"/>
                <w:b/>
                <w:lang w:val="en-IN"/>
              </w:rPr>
            </w:pPr>
            <w:r w:rsidRPr="00892C63">
              <w:rPr>
                <w:rFonts w:ascii="Times New Roman" w:hAnsi="Times New Roman" w:cs="Times New Roman"/>
                <w:b/>
                <w:lang w:val="en-IN"/>
              </w:rPr>
              <w:t>Student Name</w:t>
            </w:r>
          </w:p>
        </w:tc>
        <w:tc>
          <w:tcPr>
            <w:tcW w:w="6521" w:type="dxa"/>
            <w:gridSpan w:val="2"/>
          </w:tcPr>
          <w:p w14:paraId="18505BC5" w14:textId="7BD3D16A" w:rsidR="001E7537" w:rsidRPr="00892C63" w:rsidRDefault="00733AEC" w:rsidP="00620FF4">
            <w:pPr>
              <w:spacing w:before="40" w:after="40" w:line="360" w:lineRule="auto"/>
              <w:ind w:left="0" w:firstLine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G. Manasa</w:t>
            </w:r>
          </w:p>
        </w:tc>
      </w:tr>
      <w:tr w:rsidR="001E7537" w:rsidRPr="00892C63" w14:paraId="22329924" w14:textId="77777777" w:rsidTr="00C93874">
        <w:tc>
          <w:tcPr>
            <w:tcW w:w="3261" w:type="dxa"/>
          </w:tcPr>
          <w:p w14:paraId="0DE7F6BF" w14:textId="77777777" w:rsidR="001E7537" w:rsidRPr="00892C63" w:rsidRDefault="001E7537" w:rsidP="00620FF4">
            <w:pPr>
              <w:spacing w:before="40" w:after="40" w:line="360" w:lineRule="auto"/>
              <w:ind w:left="0" w:firstLine="0"/>
              <w:rPr>
                <w:rFonts w:ascii="Times New Roman" w:hAnsi="Times New Roman" w:cs="Times New Roman"/>
                <w:b/>
                <w:lang w:val="en-IN"/>
              </w:rPr>
            </w:pPr>
            <w:r w:rsidRPr="00892C63">
              <w:rPr>
                <w:rFonts w:ascii="Times New Roman" w:hAnsi="Times New Roman" w:cs="Times New Roman"/>
                <w:b/>
                <w:lang w:val="en-IN"/>
              </w:rPr>
              <w:t>Student Registration Number</w:t>
            </w:r>
          </w:p>
        </w:tc>
        <w:tc>
          <w:tcPr>
            <w:tcW w:w="2693" w:type="dxa"/>
          </w:tcPr>
          <w:p w14:paraId="16F1C6F8" w14:textId="460D005D" w:rsidR="001E7537" w:rsidRPr="00892C63" w:rsidRDefault="001E7537" w:rsidP="00620FF4">
            <w:pPr>
              <w:spacing w:before="40" w:after="40" w:line="360" w:lineRule="auto"/>
              <w:ind w:left="0" w:firstLine="0"/>
              <w:rPr>
                <w:rFonts w:ascii="Times New Roman" w:hAnsi="Times New Roman" w:cs="Times New Roman"/>
                <w:lang w:val="en-IN"/>
              </w:rPr>
            </w:pPr>
            <w:r w:rsidRPr="00892C63">
              <w:rPr>
                <w:rFonts w:ascii="Times New Roman" w:hAnsi="Times New Roman" w:cs="Times New Roman"/>
                <w:lang w:val="en-IN"/>
              </w:rPr>
              <w:t>241U1R30</w:t>
            </w:r>
            <w:r w:rsidR="00733AEC">
              <w:rPr>
                <w:rFonts w:ascii="Times New Roman" w:hAnsi="Times New Roman" w:cs="Times New Roman"/>
                <w:lang w:val="en-IN"/>
              </w:rPr>
              <w:t>07</w:t>
            </w:r>
          </w:p>
        </w:tc>
        <w:tc>
          <w:tcPr>
            <w:tcW w:w="3828" w:type="dxa"/>
          </w:tcPr>
          <w:p w14:paraId="546AD9CE" w14:textId="77777777" w:rsidR="001E7537" w:rsidRPr="00892C63" w:rsidRDefault="001E7537" w:rsidP="00620FF4">
            <w:pPr>
              <w:spacing w:before="40" w:after="40" w:line="360" w:lineRule="auto"/>
              <w:ind w:left="0" w:firstLine="0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92C63">
              <w:rPr>
                <w:rFonts w:ascii="Times New Roman" w:hAnsi="Times New Roman" w:cs="Times New Roman"/>
                <w:b/>
                <w:bCs/>
                <w:lang w:val="en-IN"/>
              </w:rPr>
              <w:t xml:space="preserve">Class &amp;Section: </w:t>
            </w:r>
            <w:r w:rsidRPr="00892C63">
              <w:rPr>
                <w:rFonts w:ascii="Times New Roman" w:hAnsi="Times New Roman" w:cs="Times New Roman"/>
                <w:lang w:val="en-IN"/>
              </w:rPr>
              <w:t>CSE-DS</w:t>
            </w:r>
          </w:p>
        </w:tc>
      </w:tr>
      <w:tr w:rsidR="001E7537" w:rsidRPr="00892C63" w14:paraId="1CDB4B78" w14:textId="77777777" w:rsidTr="00C93874">
        <w:tc>
          <w:tcPr>
            <w:tcW w:w="3261" w:type="dxa"/>
          </w:tcPr>
          <w:p w14:paraId="0A29C3BC" w14:textId="77777777" w:rsidR="001E7537" w:rsidRPr="00892C63" w:rsidRDefault="001E7537" w:rsidP="00620FF4">
            <w:pPr>
              <w:spacing w:before="40" w:after="40" w:line="360" w:lineRule="auto"/>
              <w:ind w:left="0" w:firstLine="0"/>
              <w:rPr>
                <w:rFonts w:ascii="Times New Roman" w:hAnsi="Times New Roman" w:cs="Times New Roman"/>
                <w:b/>
                <w:lang w:val="en-IN"/>
              </w:rPr>
            </w:pPr>
            <w:r w:rsidRPr="00892C63">
              <w:rPr>
                <w:rFonts w:ascii="Times New Roman" w:hAnsi="Times New Roman" w:cs="Times New Roman"/>
                <w:b/>
                <w:lang w:val="en-IN"/>
              </w:rPr>
              <w:t>Study Level: UG/PG</w:t>
            </w:r>
          </w:p>
        </w:tc>
        <w:tc>
          <w:tcPr>
            <w:tcW w:w="2693" w:type="dxa"/>
          </w:tcPr>
          <w:p w14:paraId="7F46CBF9" w14:textId="77777777" w:rsidR="001E7537" w:rsidRPr="00892C63" w:rsidRDefault="001E7537" w:rsidP="00620FF4">
            <w:pPr>
              <w:spacing w:before="40" w:after="40" w:line="360" w:lineRule="auto"/>
              <w:ind w:left="0" w:firstLine="0"/>
              <w:rPr>
                <w:rFonts w:ascii="Times New Roman" w:hAnsi="Times New Roman" w:cs="Times New Roman"/>
                <w:lang w:val="en-IN"/>
              </w:rPr>
            </w:pPr>
            <w:r w:rsidRPr="00892C63">
              <w:rPr>
                <w:rFonts w:ascii="Times New Roman" w:hAnsi="Times New Roman" w:cs="Times New Roman"/>
                <w:lang w:val="en-IN"/>
              </w:rPr>
              <w:t>UG</w:t>
            </w:r>
          </w:p>
        </w:tc>
        <w:tc>
          <w:tcPr>
            <w:tcW w:w="3828" w:type="dxa"/>
          </w:tcPr>
          <w:p w14:paraId="5A0C1700" w14:textId="3E59CC42" w:rsidR="001E7537" w:rsidRPr="00892C63" w:rsidRDefault="001E7537" w:rsidP="00620FF4">
            <w:pPr>
              <w:spacing w:before="40" w:after="40" w:line="360" w:lineRule="auto"/>
              <w:ind w:left="0" w:firstLine="0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92C63">
              <w:rPr>
                <w:rFonts w:ascii="Times New Roman" w:hAnsi="Times New Roman" w:cs="Times New Roman"/>
                <w:b/>
                <w:bCs/>
                <w:lang w:val="en-IN"/>
              </w:rPr>
              <w:t xml:space="preserve">Year &amp;Term: </w:t>
            </w:r>
            <w:r w:rsidRPr="00892C63">
              <w:rPr>
                <w:rFonts w:ascii="Times New Roman" w:hAnsi="Times New Roman" w:cs="Times New Roman"/>
                <w:bCs/>
                <w:lang w:val="en-IN"/>
              </w:rPr>
              <w:t>I</w:t>
            </w:r>
            <w:r w:rsidR="002D2BD8" w:rsidRPr="00892C63">
              <w:rPr>
                <w:rFonts w:ascii="Times New Roman" w:hAnsi="Times New Roman" w:cs="Times New Roman"/>
                <w:bCs/>
                <w:lang w:val="en-IN"/>
              </w:rPr>
              <w:t>I</w:t>
            </w:r>
            <w:r w:rsidRPr="00892C63">
              <w:rPr>
                <w:rFonts w:ascii="Times New Roman" w:hAnsi="Times New Roman" w:cs="Times New Roman"/>
                <w:bCs/>
                <w:lang w:val="en-IN"/>
              </w:rPr>
              <w:t xml:space="preserve"> &amp; I</w:t>
            </w:r>
          </w:p>
        </w:tc>
      </w:tr>
      <w:tr w:rsidR="001E7537" w:rsidRPr="00892C63" w14:paraId="2CF8D909" w14:textId="77777777" w:rsidTr="00C93874">
        <w:tc>
          <w:tcPr>
            <w:tcW w:w="3261" w:type="dxa"/>
          </w:tcPr>
          <w:p w14:paraId="23EB06B9" w14:textId="77777777" w:rsidR="001E7537" w:rsidRPr="00892C63" w:rsidRDefault="001E7537" w:rsidP="00620FF4">
            <w:pPr>
              <w:spacing w:before="40" w:after="40" w:line="360" w:lineRule="auto"/>
              <w:ind w:left="0" w:firstLine="0"/>
              <w:rPr>
                <w:rFonts w:ascii="Times New Roman" w:hAnsi="Times New Roman" w:cs="Times New Roman"/>
                <w:b/>
                <w:lang w:val="en-IN"/>
              </w:rPr>
            </w:pPr>
            <w:r w:rsidRPr="00892C63">
              <w:rPr>
                <w:rFonts w:ascii="Times New Roman" w:hAnsi="Times New Roman" w:cs="Times New Roman"/>
                <w:b/>
                <w:lang w:val="en-IN"/>
              </w:rPr>
              <w:t>Subject Name</w:t>
            </w:r>
          </w:p>
        </w:tc>
        <w:tc>
          <w:tcPr>
            <w:tcW w:w="6521" w:type="dxa"/>
            <w:gridSpan w:val="2"/>
          </w:tcPr>
          <w:p w14:paraId="0A6DAFAB" w14:textId="08DF0B9E" w:rsidR="001E7537" w:rsidRPr="00892C63" w:rsidRDefault="00733AEC" w:rsidP="00620FF4">
            <w:pPr>
              <w:spacing w:before="40" w:after="40" w:line="360" w:lineRule="auto"/>
              <w:ind w:left="0" w:firstLine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Digital Electronics </w:t>
            </w:r>
          </w:p>
        </w:tc>
      </w:tr>
    </w:tbl>
    <w:p w14:paraId="61AB04A9" w14:textId="77777777" w:rsidR="001E7537" w:rsidRPr="00892C63" w:rsidRDefault="001E7537" w:rsidP="00620FF4">
      <w:pPr>
        <w:spacing w:line="360" w:lineRule="auto"/>
        <w:jc w:val="both"/>
        <w:rPr>
          <w:lang w:val="en-IN"/>
        </w:rPr>
      </w:pPr>
    </w:p>
    <w:tbl>
      <w:tblPr>
        <w:tblStyle w:val="TableGrid"/>
        <w:tblW w:w="9747" w:type="dxa"/>
        <w:tblInd w:w="-176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3403"/>
        <w:gridCol w:w="6344"/>
      </w:tblGrid>
      <w:tr w:rsidR="001E7537" w:rsidRPr="00892C63" w14:paraId="4437DAE5" w14:textId="77777777" w:rsidTr="00C93874">
        <w:tc>
          <w:tcPr>
            <w:tcW w:w="3403" w:type="dxa"/>
          </w:tcPr>
          <w:p w14:paraId="78DEB1CA" w14:textId="77777777" w:rsidR="001E7537" w:rsidRPr="00892C63" w:rsidRDefault="001E7537" w:rsidP="00620FF4">
            <w:pPr>
              <w:spacing w:before="80" w:after="80" w:line="360" w:lineRule="auto"/>
              <w:ind w:left="0" w:firstLine="0"/>
              <w:rPr>
                <w:rFonts w:ascii="Times New Roman" w:hAnsi="Times New Roman" w:cs="Times New Roman"/>
                <w:b/>
                <w:lang w:val="en-IN"/>
              </w:rPr>
            </w:pPr>
            <w:r w:rsidRPr="00892C63">
              <w:rPr>
                <w:rFonts w:ascii="Times New Roman" w:hAnsi="Times New Roman" w:cs="Times New Roman"/>
                <w:b/>
                <w:lang w:val="en-IN"/>
              </w:rPr>
              <w:t>Name of the Assessment</w:t>
            </w:r>
          </w:p>
        </w:tc>
        <w:tc>
          <w:tcPr>
            <w:tcW w:w="6344" w:type="dxa"/>
          </w:tcPr>
          <w:p w14:paraId="12578FE4" w14:textId="66DB4624" w:rsidR="001E7537" w:rsidRPr="00892C63" w:rsidRDefault="00733AEC" w:rsidP="00620FF4">
            <w:pPr>
              <w:spacing w:before="80" w:after="80" w:line="360" w:lineRule="auto"/>
              <w:ind w:left="0" w:firstLine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Group Assignment</w:t>
            </w:r>
          </w:p>
        </w:tc>
      </w:tr>
      <w:tr w:rsidR="001E7537" w:rsidRPr="00892C63" w14:paraId="183B5C15" w14:textId="77777777" w:rsidTr="00C93874">
        <w:trPr>
          <w:trHeight w:val="332"/>
        </w:trPr>
        <w:tc>
          <w:tcPr>
            <w:tcW w:w="3403" w:type="dxa"/>
          </w:tcPr>
          <w:p w14:paraId="2DD55E75" w14:textId="77777777" w:rsidR="001E7537" w:rsidRPr="00892C63" w:rsidRDefault="001E7537" w:rsidP="00620FF4">
            <w:pPr>
              <w:spacing w:before="80" w:after="80" w:line="360" w:lineRule="auto"/>
              <w:ind w:left="0" w:firstLine="0"/>
              <w:rPr>
                <w:rFonts w:ascii="Times New Roman" w:hAnsi="Times New Roman" w:cs="Times New Roman"/>
                <w:b/>
                <w:lang w:val="en-IN"/>
              </w:rPr>
            </w:pPr>
            <w:r w:rsidRPr="00892C63">
              <w:rPr>
                <w:rFonts w:ascii="Times New Roman" w:hAnsi="Times New Roman" w:cs="Times New Roman"/>
                <w:b/>
                <w:lang w:val="en-IN"/>
              </w:rPr>
              <w:t>Date of Submission</w:t>
            </w:r>
          </w:p>
        </w:tc>
        <w:tc>
          <w:tcPr>
            <w:tcW w:w="6344" w:type="dxa"/>
          </w:tcPr>
          <w:p w14:paraId="6D956B1E" w14:textId="0549C022" w:rsidR="001E7537" w:rsidRPr="00892C63" w:rsidRDefault="008B4B07" w:rsidP="00620FF4">
            <w:pPr>
              <w:spacing w:before="80" w:after="80" w:line="360" w:lineRule="auto"/>
              <w:ind w:left="0" w:firstLine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0</w:t>
            </w:r>
            <w:r w:rsidR="00733AEC">
              <w:rPr>
                <w:rFonts w:ascii="Times New Roman" w:hAnsi="Times New Roman" w:cs="Times New Roman"/>
                <w:lang w:val="en-IN"/>
              </w:rPr>
              <w:t>9</w:t>
            </w:r>
            <w:r w:rsidR="003C3F99" w:rsidRPr="00892C63">
              <w:rPr>
                <w:rFonts w:ascii="Times New Roman" w:hAnsi="Times New Roman" w:cs="Times New Roman"/>
                <w:lang w:val="en-IN"/>
              </w:rPr>
              <w:t>-0</w:t>
            </w:r>
            <w:r>
              <w:rPr>
                <w:rFonts w:ascii="Times New Roman" w:hAnsi="Times New Roman" w:cs="Times New Roman"/>
                <w:lang w:val="en-IN"/>
              </w:rPr>
              <w:t>8</w:t>
            </w:r>
            <w:r w:rsidR="003C3F99" w:rsidRPr="00892C63">
              <w:rPr>
                <w:rFonts w:ascii="Times New Roman" w:hAnsi="Times New Roman" w:cs="Times New Roman"/>
                <w:lang w:val="en-IN"/>
              </w:rPr>
              <w:t>-2025</w:t>
            </w:r>
          </w:p>
        </w:tc>
      </w:tr>
    </w:tbl>
    <w:p w14:paraId="55B4158F" w14:textId="04C850DA" w:rsidR="00E43843" w:rsidRDefault="00E43843" w:rsidP="00733AEC">
      <w:pPr>
        <w:spacing w:line="360" w:lineRule="auto"/>
        <w:jc w:val="center"/>
      </w:pPr>
    </w:p>
    <w:p w14:paraId="3E38DC2A" w14:textId="3B0FCEAA" w:rsidR="0084015C" w:rsidRDefault="00733AEC" w:rsidP="00733AEC">
      <w:pPr>
        <w:spacing w:line="360" w:lineRule="auto"/>
        <w:jc w:val="center"/>
        <w:rPr>
          <w:b/>
          <w:bCs/>
        </w:rPr>
      </w:pPr>
      <w:r>
        <w:rPr>
          <w:b/>
          <w:bCs/>
        </w:rPr>
        <w:t>GROUP ASSIGNMENT</w:t>
      </w:r>
    </w:p>
    <w:p w14:paraId="6473692B" w14:textId="77777777" w:rsidR="00733AEC" w:rsidRDefault="00733AEC" w:rsidP="00733AEC">
      <w:pPr>
        <w:spacing w:line="360" w:lineRule="auto"/>
        <w:rPr>
          <w:b/>
          <w:bCs/>
        </w:rPr>
      </w:pPr>
    </w:p>
    <w:p w14:paraId="32F6E535" w14:textId="77777777" w:rsidR="00733AEC" w:rsidRPr="004208A8" w:rsidRDefault="00733AEC" w:rsidP="00733AEC">
      <w:pPr>
        <w:pStyle w:val="NormalWeb"/>
        <w:jc w:val="both"/>
        <w:rPr>
          <w:b/>
        </w:rPr>
      </w:pPr>
      <w:r w:rsidRPr="004208A8">
        <w:rPr>
          <w:b/>
        </w:rPr>
        <w:t>LG-1</w:t>
      </w:r>
    </w:p>
    <w:p w14:paraId="38CCABE2" w14:textId="77777777" w:rsidR="00733AEC" w:rsidRDefault="00733AEC" w:rsidP="00733AEC">
      <w:pPr>
        <w:spacing w:line="360" w:lineRule="auto"/>
        <w:rPr>
          <w:lang w:val="en-IN"/>
        </w:rPr>
      </w:pPr>
    </w:p>
    <w:p w14:paraId="68D47FF6" w14:textId="77777777" w:rsidR="00733AEC" w:rsidRPr="00733AEC" w:rsidRDefault="00733AEC" w:rsidP="00733AEC">
      <w:pPr>
        <w:pStyle w:val="NormalWeb"/>
        <w:jc w:val="both"/>
        <w:rPr>
          <w:b/>
          <w:bCs/>
        </w:rPr>
      </w:pPr>
      <w:r w:rsidRPr="00733AEC">
        <w:rPr>
          <w:b/>
          <w:bCs/>
        </w:rPr>
        <w:t>1. a. Compare 1’s and 2’s complement methods with examples.</w:t>
      </w:r>
    </w:p>
    <w:p w14:paraId="3F3B8119" w14:textId="401496B9" w:rsidR="00733AEC" w:rsidRDefault="00733AEC" w:rsidP="00733AEC">
      <w:pPr>
        <w:spacing w:line="360" w:lineRule="auto"/>
        <w:rPr>
          <w:lang w:val="en-IN"/>
        </w:rPr>
      </w:pPr>
      <w:r>
        <w:rPr>
          <w:lang w:val="en-IN"/>
        </w:rPr>
        <w:t xml:space="preserve"> </w:t>
      </w:r>
    </w:p>
    <w:p w14:paraId="542F10D8" w14:textId="77777777" w:rsidR="00733AEC" w:rsidRPr="00733AEC" w:rsidRDefault="00733AEC" w:rsidP="00733AEC">
      <w:pPr>
        <w:spacing w:line="360" w:lineRule="auto"/>
        <w:rPr>
          <w:lang w:val="en-IN"/>
        </w:rPr>
      </w:pPr>
      <w:r w:rsidRPr="00733AEC">
        <w:rPr>
          <w:lang w:val="en-IN"/>
        </w:rPr>
        <w:t>1’s Complement:</w:t>
      </w:r>
    </w:p>
    <w:p w14:paraId="2CA60ADB" w14:textId="77777777" w:rsidR="00733AEC" w:rsidRPr="00733AEC" w:rsidRDefault="00733AEC" w:rsidP="00733AEC">
      <w:pPr>
        <w:numPr>
          <w:ilvl w:val="0"/>
          <w:numId w:val="21"/>
        </w:numPr>
        <w:spacing w:line="360" w:lineRule="auto"/>
        <w:rPr>
          <w:lang w:val="en-IN"/>
        </w:rPr>
      </w:pPr>
      <w:r w:rsidRPr="00733AEC">
        <w:rPr>
          <w:lang w:val="en-IN"/>
        </w:rPr>
        <w:t>To find the 1’s complement of a binary number, invert all the bits (change 0s to 1s and vice versa).</w:t>
      </w:r>
    </w:p>
    <w:p w14:paraId="78FB4BF9" w14:textId="77777777" w:rsidR="00733AEC" w:rsidRPr="00733AEC" w:rsidRDefault="00733AEC" w:rsidP="00733AEC">
      <w:pPr>
        <w:numPr>
          <w:ilvl w:val="0"/>
          <w:numId w:val="21"/>
        </w:numPr>
        <w:spacing w:line="360" w:lineRule="auto"/>
        <w:rPr>
          <w:lang w:val="en-IN"/>
        </w:rPr>
      </w:pPr>
      <w:r w:rsidRPr="00733AEC">
        <w:rPr>
          <w:lang w:val="en-IN"/>
        </w:rPr>
        <w:t>Used for representing negative numbers in binary systems.</w:t>
      </w:r>
    </w:p>
    <w:p w14:paraId="5B9E762F" w14:textId="77777777" w:rsidR="00733AEC" w:rsidRPr="00733AEC" w:rsidRDefault="00733AEC" w:rsidP="00733AEC">
      <w:pPr>
        <w:numPr>
          <w:ilvl w:val="0"/>
          <w:numId w:val="21"/>
        </w:numPr>
        <w:spacing w:line="360" w:lineRule="auto"/>
        <w:rPr>
          <w:lang w:val="en-IN"/>
        </w:rPr>
      </w:pPr>
      <w:r w:rsidRPr="00733AEC">
        <w:rPr>
          <w:lang w:val="en-IN"/>
        </w:rPr>
        <w:t>There are two representations of zero (positive and negative zero), which can cause complications in arithmetic operations.</w:t>
      </w:r>
    </w:p>
    <w:p w14:paraId="360FAC18" w14:textId="77777777" w:rsidR="00733AEC" w:rsidRPr="00733AEC" w:rsidRDefault="00733AEC" w:rsidP="00733AEC">
      <w:pPr>
        <w:pStyle w:val="NoSpacing"/>
        <w:spacing w:line="360" w:lineRule="auto"/>
        <w:rPr>
          <w:lang w:val="en-IN" w:eastAsia="en-IN"/>
        </w:rPr>
      </w:pPr>
      <w:r w:rsidRPr="00733AEC">
        <w:t>Example:</w:t>
      </w:r>
      <w:r w:rsidRPr="00733AEC">
        <w:br/>
        <w:t>For 8-bit binary </w:t>
      </w:r>
      <w:r w:rsidRPr="00733AEC">
        <w:rPr>
          <w:rStyle w:val="HTMLCode"/>
          <w:rFonts w:ascii="Times New Roman" w:eastAsia="Arial Unicode MS" w:hAnsi="Times New Roman" w:cs="Times New Roman"/>
          <w:sz w:val="24"/>
          <w:szCs w:val="24"/>
          <w:bdr w:val="single" w:sz="2" w:space="0" w:color="E5E7EB" w:frame="1"/>
        </w:rPr>
        <w:t>01001011</w:t>
      </w:r>
      <w:r w:rsidRPr="00733AEC">
        <w:t> (which is 75 in decimal),</w:t>
      </w:r>
      <w:r w:rsidRPr="00733AEC">
        <w:br/>
        <w:t>1’s complement = </w:t>
      </w:r>
      <w:r w:rsidRPr="00733AEC">
        <w:rPr>
          <w:rStyle w:val="HTMLCode"/>
          <w:rFonts w:ascii="Times New Roman" w:eastAsia="Arial Unicode MS" w:hAnsi="Times New Roman" w:cs="Times New Roman"/>
          <w:sz w:val="24"/>
          <w:szCs w:val="24"/>
          <w:bdr w:val="single" w:sz="2" w:space="0" w:color="E5E7EB" w:frame="1"/>
        </w:rPr>
        <w:t>10110100</w:t>
      </w:r>
      <w:r w:rsidRPr="00733AEC">
        <w:t> (simply flip each bit).</w:t>
      </w:r>
    </w:p>
    <w:p w14:paraId="6CED1ADD" w14:textId="77777777" w:rsidR="00733AEC" w:rsidRPr="00733AEC" w:rsidRDefault="00733AEC" w:rsidP="00733AEC">
      <w:pPr>
        <w:pStyle w:val="Heading2"/>
        <w:rPr>
          <w:lang w:val="en-IN"/>
        </w:rPr>
      </w:pPr>
    </w:p>
    <w:p w14:paraId="3FE345BE" w14:textId="77777777" w:rsidR="00733AEC" w:rsidRPr="00733AEC" w:rsidRDefault="00733AEC" w:rsidP="00733AEC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  <w:lang w:val="en-IN"/>
        </w:rPr>
      </w:pPr>
      <w:r w:rsidRPr="00733AEC">
        <w:rPr>
          <w:rFonts w:ascii="Times New Roman" w:hAnsi="Times New Roman" w:cs="Times New Roman"/>
          <w:color w:val="auto"/>
          <w:sz w:val="24"/>
          <w:szCs w:val="24"/>
          <w:lang w:val="en-IN"/>
        </w:rPr>
        <w:t>2’s Complement:</w:t>
      </w:r>
    </w:p>
    <w:p w14:paraId="0CF76344" w14:textId="77777777" w:rsidR="00733AEC" w:rsidRPr="00733AEC" w:rsidRDefault="00733AEC" w:rsidP="00733AEC">
      <w:pPr>
        <w:pStyle w:val="Heading2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color w:val="auto"/>
          <w:sz w:val="24"/>
          <w:szCs w:val="24"/>
          <w:lang w:val="en-IN"/>
        </w:rPr>
      </w:pPr>
      <w:r w:rsidRPr="00733AEC">
        <w:rPr>
          <w:rFonts w:ascii="Times New Roman" w:hAnsi="Times New Roman" w:cs="Times New Roman"/>
          <w:color w:val="auto"/>
          <w:sz w:val="24"/>
          <w:szCs w:val="24"/>
          <w:lang w:val="en-IN"/>
        </w:rPr>
        <w:t>To find the 2’s complement, first find the 1’s complement and then add 1 to the least significant bit (LSB).</w:t>
      </w:r>
    </w:p>
    <w:p w14:paraId="09A7E7FF" w14:textId="77777777" w:rsidR="00733AEC" w:rsidRPr="00733AEC" w:rsidRDefault="00733AEC" w:rsidP="00733AEC">
      <w:pPr>
        <w:pStyle w:val="Heading2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color w:val="auto"/>
          <w:sz w:val="24"/>
          <w:szCs w:val="24"/>
          <w:lang w:val="en-IN"/>
        </w:rPr>
      </w:pPr>
      <w:r w:rsidRPr="00733AEC">
        <w:rPr>
          <w:rFonts w:ascii="Times New Roman" w:hAnsi="Times New Roman" w:cs="Times New Roman"/>
          <w:color w:val="auto"/>
          <w:sz w:val="24"/>
          <w:szCs w:val="24"/>
          <w:lang w:val="en-IN"/>
        </w:rPr>
        <w:t>Most widely used method for signed number representation because it eliminates the problem of two zeros and simplifies arithmetic.</w:t>
      </w:r>
    </w:p>
    <w:p w14:paraId="796587F9" w14:textId="04905157" w:rsidR="00733AEC" w:rsidRDefault="00733AEC" w:rsidP="00733AEC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33AEC">
        <w:rPr>
          <w:rFonts w:ascii="Times New Roman" w:hAnsi="Times New Roman" w:cs="Times New Roman"/>
          <w:color w:val="auto"/>
          <w:sz w:val="24"/>
          <w:szCs w:val="24"/>
        </w:rPr>
        <w:t>Example:</w:t>
      </w:r>
      <w:r w:rsidRPr="00733AEC">
        <w:rPr>
          <w:rFonts w:ascii="Times New Roman" w:hAnsi="Times New Roman" w:cs="Times New Roman"/>
          <w:color w:val="auto"/>
          <w:sz w:val="24"/>
          <w:szCs w:val="24"/>
        </w:rPr>
        <w:br/>
        <w:t>Original: 0101 1010</w:t>
      </w:r>
      <w:r w:rsidRPr="00733AEC">
        <w:rPr>
          <w:rFonts w:ascii="Times New Roman" w:hAnsi="Times New Roman" w:cs="Times New Roman"/>
          <w:color w:val="auto"/>
          <w:sz w:val="24"/>
          <w:szCs w:val="24"/>
        </w:rPr>
        <w:br/>
        <w:t>1’s Complement: 1010 0101</w:t>
      </w:r>
      <w:r w:rsidRPr="00733AEC">
        <w:rPr>
          <w:rFonts w:ascii="Times New Roman" w:hAnsi="Times New Roman" w:cs="Times New Roman"/>
          <w:color w:val="auto"/>
          <w:sz w:val="24"/>
          <w:szCs w:val="24"/>
        </w:rPr>
        <w:br/>
        <w:t>Add 1: 1010 0101 + 1 = 1010 0110</w:t>
      </w:r>
    </w:p>
    <w:p w14:paraId="6ED6F926" w14:textId="445D18C4" w:rsidR="00733AEC" w:rsidRPr="00733AEC" w:rsidRDefault="00733AEC" w:rsidP="00733AEC">
      <w:pPr>
        <w:spacing w:line="360" w:lineRule="auto"/>
        <w:rPr>
          <w:lang w:val="en-IN"/>
        </w:rPr>
      </w:pPr>
      <w:r w:rsidRPr="00733AEC">
        <w:rPr>
          <w:lang w:val="en-IN"/>
        </w:rPr>
        <w:t xml:space="preserve"> Differences:</w:t>
      </w:r>
    </w:p>
    <w:p w14:paraId="48211BD8" w14:textId="77777777" w:rsidR="00733AEC" w:rsidRPr="00733AEC" w:rsidRDefault="00733AEC" w:rsidP="00733AEC">
      <w:pPr>
        <w:numPr>
          <w:ilvl w:val="0"/>
          <w:numId w:val="25"/>
        </w:numPr>
        <w:spacing w:line="360" w:lineRule="auto"/>
        <w:rPr>
          <w:lang w:val="en-IN"/>
        </w:rPr>
      </w:pPr>
      <w:r w:rsidRPr="00733AEC">
        <w:rPr>
          <w:lang w:val="en-IN"/>
        </w:rPr>
        <w:t>2’s complement has only one representation for zero; 1’s complement has two.</w:t>
      </w:r>
    </w:p>
    <w:p w14:paraId="3935FCD2" w14:textId="77777777" w:rsidR="00733AEC" w:rsidRDefault="00733AEC" w:rsidP="00733AEC">
      <w:pPr>
        <w:numPr>
          <w:ilvl w:val="0"/>
          <w:numId w:val="25"/>
        </w:numPr>
        <w:spacing w:line="360" w:lineRule="auto"/>
        <w:rPr>
          <w:lang w:val="en-IN"/>
        </w:rPr>
      </w:pPr>
      <w:r w:rsidRPr="00733AEC">
        <w:rPr>
          <w:lang w:val="en-IN"/>
        </w:rPr>
        <w:t>2’s complement arithmetic is simpler and more consistent.</w:t>
      </w:r>
    </w:p>
    <w:p w14:paraId="65964308" w14:textId="77777777" w:rsidR="00733AEC" w:rsidRPr="00733AEC" w:rsidRDefault="00733AEC" w:rsidP="00733AEC">
      <w:pPr>
        <w:spacing w:line="360" w:lineRule="auto"/>
        <w:ind w:left="720"/>
        <w:rPr>
          <w:b/>
          <w:bCs/>
          <w:lang w:val="en-IN"/>
        </w:rPr>
      </w:pPr>
    </w:p>
    <w:p w14:paraId="6A5359AE" w14:textId="77777777" w:rsidR="00733AEC" w:rsidRDefault="00733AEC" w:rsidP="00733AEC">
      <w:pPr>
        <w:pStyle w:val="NormalWeb"/>
        <w:jc w:val="both"/>
        <w:rPr>
          <w:b/>
          <w:bCs/>
        </w:rPr>
      </w:pPr>
      <w:r w:rsidRPr="00733AEC">
        <w:rPr>
          <w:b/>
          <w:bCs/>
        </w:rPr>
        <w:t>b. Represent -25 in 8-bit 2’s complement and explain the steps.</w:t>
      </w:r>
    </w:p>
    <w:p w14:paraId="3598408D" w14:textId="77777777" w:rsidR="00733AEC" w:rsidRDefault="00733AEC" w:rsidP="00733AEC">
      <w:pPr>
        <w:pStyle w:val="NormalWeb"/>
        <w:jc w:val="both"/>
        <w:rPr>
          <w:b/>
          <w:bCs/>
        </w:rPr>
      </w:pPr>
    </w:p>
    <w:p w14:paraId="0A8319E7" w14:textId="77777777" w:rsidR="00733AEC" w:rsidRPr="00733AEC" w:rsidRDefault="00733AEC" w:rsidP="00733AEC">
      <w:pPr>
        <w:pStyle w:val="NormalWeb"/>
        <w:spacing w:line="360" w:lineRule="auto"/>
        <w:rPr>
          <w:lang w:val="en-IN"/>
        </w:rPr>
      </w:pPr>
      <w:r w:rsidRPr="00733AEC">
        <w:rPr>
          <w:lang w:val="en-IN"/>
        </w:rPr>
        <w:t>Step 1: Write the positive value of 25 in binary (8 bits):</w:t>
      </w:r>
      <w:r w:rsidRPr="00733AEC">
        <w:rPr>
          <w:lang w:val="en-IN"/>
        </w:rPr>
        <w:br/>
        <w:t>25 = 0001 1001</w:t>
      </w:r>
    </w:p>
    <w:p w14:paraId="62857694" w14:textId="77777777" w:rsidR="00733AEC" w:rsidRPr="00733AEC" w:rsidRDefault="00733AEC" w:rsidP="00733AEC">
      <w:pPr>
        <w:pStyle w:val="NormalWeb"/>
        <w:spacing w:line="360" w:lineRule="auto"/>
        <w:rPr>
          <w:lang w:val="en-IN"/>
        </w:rPr>
      </w:pPr>
      <w:r w:rsidRPr="00733AEC">
        <w:rPr>
          <w:lang w:val="en-IN"/>
        </w:rPr>
        <w:t>Step 2: Take the 1’s complement (invert all bits):</w:t>
      </w:r>
      <w:r w:rsidRPr="00733AEC">
        <w:rPr>
          <w:lang w:val="en-IN"/>
        </w:rPr>
        <w:br/>
        <w:t>1110 0110</w:t>
      </w:r>
    </w:p>
    <w:p w14:paraId="3522E66E" w14:textId="77777777" w:rsidR="00733AEC" w:rsidRPr="00733AEC" w:rsidRDefault="00733AEC" w:rsidP="00733AEC">
      <w:pPr>
        <w:pStyle w:val="NormalWeb"/>
        <w:spacing w:line="360" w:lineRule="auto"/>
        <w:rPr>
          <w:lang w:val="en-IN"/>
        </w:rPr>
      </w:pPr>
      <w:r w:rsidRPr="00733AEC">
        <w:rPr>
          <w:lang w:val="en-IN"/>
        </w:rPr>
        <w:t>Step 3: Add 1 to get the 2’s complement:</w:t>
      </w:r>
      <w:r w:rsidRPr="00733AEC">
        <w:rPr>
          <w:lang w:val="en-IN"/>
        </w:rPr>
        <w:br/>
        <w:t>1110 0110 + 1 = 1110 0111</w:t>
      </w:r>
    </w:p>
    <w:p w14:paraId="16EEDB90" w14:textId="77777777" w:rsidR="00733AEC" w:rsidRPr="00733AEC" w:rsidRDefault="00733AEC" w:rsidP="00733AEC">
      <w:pPr>
        <w:pStyle w:val="NormalWeb"/>
        <w:spacing w:line="360" w:lineRule="auto"/>
        <w:rPr>
          <w:lang w:val="en-IN"/>
        </w:rPr>
      </w:pPr>
      <w:r w:rsidRPr="00733AEC">
        <w:rPr>
          <w:lang w:val="en-IN"/>
        </w:rPr>
        <w:t>So, -25 in 8-bit 2’s complement:</w:t>
      </w:r>
      <w:r w:rsidRPr="00733AEC">
        <w:rPr>
          <w:lang w:val="en-IN"/>
        </w:rPr>
        <w:br/>
        <w:t>1110 0111</w:t>
      </w:r>
    </w:p>
    <w:p w14:paraId="354C5EC0" w14:textId="77777777" w:rsidR="00733AEC" w:rsidRPr="00733AEC" w:rsidRDefault="00733AEC" w:rsidP="00733AEC">
      <w:pPr>
        <w:pStyle w:val="NormalWeb"/>
        <w:jc w:val="both"/>
      </w:pPr>
    </w:p>
    <w:p w14:paraId="50A51DD3" w14:textId="77777777" w:rsidR="00A56FA9" w:rsidRPr="004208A8" w:rsidRDefault="00A56FA9" w:rsidP="00A56FA9">
      <w:pPr>
        <w:pStyle w:val="NormalWeb"/>
        <w:jc w:val="both"/>
      </w:pPr>
      <w:r w:rsidRPr="00A56FA9">
        <w:rPr>
          <w:b/>
          <w:bCs/>
        </w:rPr>
        <w:t>3. Explain the Excess-3 code and its applications.</w:t>
      </w:r>
    </w:p>
    <w:p w14:paraId="53A23A7F" w14:textId="77777777" w:rsidR="00733AEC" w:rsidRDefault="00733AEC" w:rsidP="00733AEC">
      <w:pPr>
        <w:spacing w:line="360" w:lineRule="auto"/>
      </w:pPr>
    </w:p>
    <w:p w14:paraId="28B5AC09" w14:textId="77777777" w:rsidR="00A56FA9" w:rsidRPr="00A56FA9" w:rsidRDefault="00A56FA9" w:rsidP="00A56FA9">
      <w:pPr>
        <w:spacing w:line="360" w:lineRule="auto"/>
        <w:rPr>
          <w:lang w:val="en-IN"/>
        </w:rPr>
      </w:pPr>
      <w:r w:rsidRPr="00A56FA9">
        <w:rPr>
          <w:lang w:val="en-IN"/>
        </w:rPr>
        <w:t>Excess-3 Code:</w:t>
      </w:r>
    </w:p>
    <w:p w14:paraId="5C95AC56" w14:textId="77777777" w:rsidR="00A56FA9" w:rsidRPr="00A56FA9" w:rsidRDefault="00A56FA9" w:rsidP="00A56FA9">
      <w:pPr>
        <w:numPr>
          <w:ilvl w:val="0"/>
          <w:numId w:val="26"/>
        </w:numPr>
        <w:spacing w:line="360" w:lineRule="auto"/>
        <w:rPr>
          <w:lang w:val="en-IN"/>
        </w:rPr>
      </w:pPr>
      <w:r w:rsidRPr="00A56FA9">
        <w:rPr>
          <w:lang w:val="en-IN"/>
        </w:rPr>
        <w:t>Non-weighted binary code.</w:t>
      </w:r>
    </w:p>
    <w:p w14:paraId="75013BA0" w14:textId="77777777" w:rsidR="00A56FA9" w:rsidRPr="00A56FA9" w:rsidRDefault="00A56FA9" w:rsidP="00A56FA9">
      <w:pPr>
        <w:numPr>
          <w:ilvl w:val="0"/>
          <w:numId w:val="26"/>
        </w:numPr>
        <w:spacing w:line="360" w:lineRule="auto"/>
        <w:rPr>
          <w:lang w:val="en-IN"/>
        </w:rPr>
      </w:pPr>
      <w:r w:rsidRPr="00A56FA9">
        <w:rPr>
          <w:lang w:val="en-IN"/>
        </w:rPr>
        <w:t>Each decimal digit is represented by its 4-bit BCD value plus 3 (i.e., “excess” of 3).</w:t>
      </w:r>
    </w:p>
    <w:p w14:paraId="4B5967E7" w14:textId="77777777" w:rsidR="00A56FA9" w:rsidRPr="00A56FA9" w:rsidRDefault="00A56FA9" w:rsidP="00A56FA9">
      <w:pPr>
        <w:numPr>
          <w:ilvl w:val="0"/>
          <w:numId w:val="26"/>
        </w:numPr>
        <w:spacing w:line="360" w:lineRule="auto"/>
        <w:rPr>
          <w:lang w:val="en-IN"/>
        </w:rPr>
      </w:pPr>
      <w:r w:rsidRPr="00A56FA9">
        <w:rPr>
          <w:lang w:val="en-IN"/>
        </w:rPr>
        <w:t>Decimal digit ‘n’: XS-3 = BCD(n) + 0011</w:t>
      </w:r>
    </w:p>
    <w:p w14:paraId="3FF3EFA5" w14:textId="77777777" w:rsidR="00A56FA9" w:rsidRPr="00A56FA9" w:rsidRDefault="00A56FA9" w:rsidP="00A56FA9">
      <w:pPr>
        <w:spacing w:line="360" w:lineRule="auto"/>
        <w:rPr>
          <w:lang w:val="en-IN"/>
        </w:rPr>
      </w:pPr>
      <w:r w:rsidRPr="00A56FA9">
        <w:rPr>
          <w:lang w:val="en-IN"/>
        </w:rPr>
        <w:lastRenderedPageBreak/>
        <w:t>Example:</w:t>
      </w:r>
      <w:r w:rsidRPr="00A56FA9">
        <w:rPr>
          <w:lang w:val="en-IN"/>
        </w:rPr>
        <w:br/>
        <w:t>Decimal 5: BCD = 0101</w:t>
      </w:r>
      <w:r w:rsidRPr="00A56FA9">
        <w:rPr>
          <w:lang w:val="en-IN"/>
        </w:rPr>
        <w:br/>
        <w:t>XS-3 = 0101 + 0011 = 1000</w:t>
      </w:r>
    </w:p>
    <w:p w14:paraId="0C3D67E8" w14:textId="77777777" w:rsidR="00A56FA9" w:rsidRPr="00A56FA9" w:rsidRDefault="00A56FA9" w:rsidP="00A56FA9">
      <w:pPr>
        <w:spacing w:line="360" w:lineRule="auto"/>
        <w:rPr>
          <w:lang w:val="en-IN"/>
        </w:rPr>
      </w:pPr>
      <w:r w:rsidRPr="00A56FA9">
        <w:rPr>
          <w:lang w:val="en-IN"/>
        </w:rPr>
        <w:t>Applications:</w:t>
      </w:r>
    </w:p>
    <w:p w14:paraId="2AC7F664" w14:textId="77777777" w:rsidR="00A56FA9" w:rsidRPr="00A56FA9" w:rsidRDefault="00A56FA9" w:rsidP="00A56FA9">
      <w:pPr>
        <w:numPr>
          <w:ilvl w:val="0"/>
          <w:numId w:val="27"/>
        </w:numPr>
        <w:spacing w:line="360" w:lineRule="auto"/>
        <w:rPr>
          <w:lang w:val="en-IN"/>
        </w:rPr>
      </w:pPr>
      <w:r w:rsidRPr="00A56FA9">
        <w:rPr>
          <w:lang w:val="en-IN"/>
        </w:rPr>
        <w:t>Used in digital systems to simplify decimal arithmetic (e.g., adders).</w:t>
      </w:r>
    </w:p>
    <w:p w14:paraId="4DD58EA4" w14:textId="6E0071D5" w:rsidR="00A56FA9" w:rsidRDefault="00A56FA9" w:rsidP="00733AEC">
      <w:pPr>
        <w:numPr>
          <w:ilvl w:val="0"/>
          <w:numId w:val="27"/>
        </w:numPr>
        <w:spacing w:line="360" w:lineRule="auto"/>
        <w:rPr>
          <w:lang w:val="en-IN"/>
        </w:rPr>
      </w:pPr>
      <w:r w:rsidRPr="00A56FA9">
        <w:rPr>
          <w:lang w:val="en-IN"/>
        </w:rPr>
        <w:t>Self-complementing property allows simple error detection and simplification in subtraction.</w:t>
      </w:r>
    </w:p>
    <w:p w14:paraId="08BEE830" w14:textId="77777777" w:rsidR="00A56FA9" w:rsidRPr="00A56FA9" w:rsidRDefault="00A56FA9" w:rsidP="00A56FA9">
      <w:pPr>
        <w:spacing w:line="360" w:lineRule="auto"/>
        <w:ind w:left="720"/>
        <w:rPr>
          <w:lang w:val="en-IN"/>
        </w:rPr>
      </w:pPr>
    </w:p>
    <w:p w14:paraId="3EE77F95" w14:textId="77777777" w:rsidR="00A56FA9" w:rsidRPr="006D2296" w:rsidRDefault="00A56FA9" w:rsidP="00A56FA9">
      <w:pPr>
        <w:pStyle w:val="NormalWeb"/>
        <w:spacing w:line="360" w:lineRule="auto"/>
        <w:jc w:val="both"/>
        <w:rPr>
          <w:b/>
          <w:bCs/>
        </w:rPr>
      </w:pPr>
      <w:r w:rsidRPr="006D2296">
        <w:rPr>
          <w:b/>
          <w:bCs/>
        </w:rPr>
        <w:t xml:space="preserve">4. Realize F = AB + A’C using basic gates and explain each step </w:t>
      </w:r>
    </w:p>
    <w:p w14:paraId="578A78F9" w14:textId="77777777" w:rsidR="00A56FA9" w:rsidRPr="00A56FA9" w:rsidRDefault="00A56FA9" w:rsidP="00A56FA9">
      <w:pPr>
        <w:pStyle w:val="NormalWeb"/>
        <w:spacing w:line="360" w:lineRule="auto"/>
        <w:jc w:val="both"/>
        <w:rPr>
          <w:lang w:val="en-IN"/>
        </w:rPr>
      </w:pPr>
      <w:r w:rsidRPr="00A56FA9">
        <w:rPr>
          <w:lang w:val="en-IN"/>
        </w:rPr>
        <w:t>Given: F=AB+A′CF=AB+A′C</w:t>
      </w:r>
    </w:p>
    <w:p w14:paraId="764FCEA8" w14:textId="77777777" w:rsidR="00A56FA9" w:rsidRPr="00A56FA9" w:rsidRDefault="00A56FA9" w:rsidP="00A56FA9">
      <w:pPr>
        <w:pStyle w:val="NormalWeb"/>
        <w:numPr>
          <w:ilvl w:val="0"/>
          <w:numId w:val="28"/>
        </w:numPr>
        <w:spacing w:line="360" w:lineRule="auto"/>
        <w:jc w:val="both"/>
        <w:rPr>
          <w:lang w:val="en-IN"/>
        </w:rPr>
      </w:pPr>
      <w:r w:rsidRPr="00A56FA9">
        <w:rPr>
          <w:lang w:val="en-IN"/>
        </w:rPr>
        <w:t>AND Gate: AB</w:t>
      </w:r>
    </w:p>
    <w:p w14:paraId="6EB7F9F1" w14:textId="77777777" w:rsidR="00A56FA9" w:rsidRPr="00A56FA9" w:rsidRDefault="00A56FA9" w:rsidP="00A56FA9">
      <w:pPr>
        <w:pStyle w:val="NormalWeb"/>
        <w:numPr>
          <w:ilvl w:val="0"/>
          <w:numId w:val="28"/>
        </w:numPr>
        <w:spacing w:line="360" w:lineRule="auto"/>
        <w:jc w:val="both"/>
        <w:rPr>
          <w:lang w:val="en-IN"/>
        </w:rPr>
      </w:pPr>
      <w:r w:rsidRPr="00A56FA9">
        <w:rPr>
          <w:lang w:val="en-IN"/>
        </w:rPr>
        <w:t>NOT Gate: A → A′ (invert A)</w:t>
      </w:r>
    </w:p>
    <w:p w14:paraId="22FC7695" w14:textId="77777777" w:rsidR="00A56FA9" w:rsidRPr="00A56FA9" w:rsidRDefault="00A56FA9" w:rsidP="00A56FA9">
      <w:pPr>
        <w:pStyle w:val="NormalWeb"/>
        <w:numPr>
          <w:ilvl w:val="0"/>
          <w:numId w:val="28"/>
        </w:numPr>
        <w:spacing w:line="360" w:lineRule="auto"/>
        <w:jc w:val="both"/>
        <w:rPr>
          <w:lang w:val="en-IN"/>
        </w:rPr>
      </w:pPr>
      <w:r w:rsidRPr="00A56FA9">
        <w:rPr>
          <w:lang w:val="en-IN"/>
        </w:rPr>
        <w:t>AND Gate: A′C</w:t>
      </w:r>
    </w:p>
    <w:p w14:paraId="4A5DF87C" w14:textId="77777777" w:rsidR="00A56FA9" w:rsidRPr="00A56FA9" w:rsidRDefault="00A56FA9" w:rsidP="00A56FA9">
      <w:pPr>
        <w:pStyle w:val="NormalWeb"/>
        <w:numPr>
          <w:ilvl w:val="0"/>
          <w:numId w:val="28"/>
        </w:numPr>
        <w:spacing w:line="360" w:lineRule="auto"/>
        <w:jc w:val="both"/>
        <w:rPr>
          <w:lang w:val="en-IN"/>
        </w:rPr>
      </w:pPr>
      <w:r w:rsidRPr="00A56FA9">
        <w:rPr>
          <w:lang w:val="en-IN"/>
        </w:rPr>
        <w:t>OR Gate: Combine (AB) + (A′C)</w:t>
      </w:r>
    </w:p>
    <w:p w14:paraId="12129C65" w14:textId="77777777" w:rsidR="00A56FA9" w:rsidRPr="00A56FA9" w:rsidRDefault="00A56FA9" w:rsidP="00A56FA9">
      <w:pPr>
        <w:pStyle w:val="NormalWeb"/>
        <w:spacing w:line="360" w:lineRule="auto"/>
        <w:jc w:val="both"/>
        <w:rPr>
          <w:lang w:val="en-IN"/>
        </w:rPr>
      </w:pPr>
      <w:r w:rsidRPr="00A56FA9">
        <w:rPr>
          <w:lang w:val="en-IN"/>
        </w:rPr>
        <w:t>Step-by-step Realization:</w:t>
      </w:r>
    </w:p>
    <w:p w14:paraId="6F067F05" w14:textId="77777777" w:rsidR="00A56FA9" w:rsidRPr="00A56FA9" w:rsidRDefault="00A56FA9" w:rsidP="00A56FA9">
      <w:pPr>
        <w:pStyle w:val="NormalWeb"/>
        <w:numPr>
          <w:ilvl w:val="0"/>
          <w:numId w:val="29"/>
        </w:numPr>
        <w:spacing w:line="360" w:lineRule="auto"/>
        <w:jc w:val="both"/>
        <w:rPr>
          <w:lang w:val="en-IN"/>
        </w:rPr>
      </w:pPr>
      <w:r w:rsidRPr="00A56FA9">
        <w:rPr>
          <w:lang w:val="en-IN"/>
        </w:rPr>
        <w:t>Inputs: A, B, C</w:t>
      </w:r>
    </w:p>
    <w:p w14:paraId="6743C2B9" w14:textId="77777777" w:rsidR="00A56FA9" w:rsidRPr="00A56FA9" w:rsidRDefault="00A56FA9" w:rsidP="00A56FA9">
      <w:pPr>
        <w:pStyle w:val="NormalWeb"/>
        <w:numPr>
          <w:ilvl w:val="0"/>
          <w:numId w:val="29"/>
        </w:numPr>
        <w:spacing w:line="360" w:lineRule="auto"/>
        <w:jc w:val="both"/>
        <w:rPr>
          <w:lang w:val="en-IN"/>
        </w:rPr>
      </w:pPr>
      <w:r w:rsidRPr="00A56FA9">
        <w:rPr>
          <w:lang w:val="en-IN"/>
        </w:rPr>
        <w:t>Through a NOT gate, get A′.</w:t>
      </w:r>
    </w:p>
    <w:p w14:paraId="2D92203B" w14:textId="77777777" w:rsidR="00A56FA9" w:rsidRPr="00A56FA9" w:rsidRDefault="00A56FA9" w:rsidP="00A56FA9">
      <w:pPr>
        <w:pStyle w:val="NormalWeb"/>
        <w:numPr>
          <w:ilvl w:val="0"/>
          <w:numId w:val="29"/>
        </w:numPr>
        <w:spacing w:line="360" w:lineRule="auto"/>
        <w:jc w:val="both"/>
        <w:rPr>
          <w:lang w:val="en-IN"/>
        </w:rPr>
      </w:pPr>
      <w:r w:rsidRPr="00A56FA9">
        <w:rPr>
          <w:lang w:val="en-IN"/>
        </w:rPr>
        <w:t>First AND gate receives A and B → AB.</w:t>
      </w:r>
    </w:p>
    <w:p w14:paraId="59EB35EC" w14:textId="77777777" w:rsidR="00A56FA9" w:rsidRPr="00A56FA9" w:rsidRDefault="00A56FA9" w:rsidP="00A56FA9">
      <w:pPr>
        <w:pStyle w:val="NormalWeb"/>
        <w:numPr>
          <w:ilvl w:val="0"/>
          <w:numId w:val="29"/>
        </w:numPr>
        <w:spacing w:line="360" w:lineRule="auto"/>
        <w:jc w:val="both"/>
        <w:rPr>
          <w:lang w:val="en-IN"/>
        </w:rPr>
      </w:pPr>
      <w:r w:rsidRPr="00A56FA9">
        <w:rPr>
          <w:lang w:val="en-IN"/>
        </w:rPr>
        <w:t>Second AND gate receives A′ and C → A′C.</w:t>
      </w:r>
    </w:p>
    <w:p w14:paraId="2F808B4F" w14:textId="77777777" w:rsidR="00A56FA9" w:rsidRPr="00A56FA9" w:rsidRDefault="00A56FA9" w:rsidP="00A56FA9">
      <w:pPr>
        <w:pStyle w:val="NormalWeb"/>
        <w:numPr>
          <w:ilvl w:val="0"/>
          <w:numId w:val="29"/>
        </w:numPr>
        <w:spacing w:line="360" w:lineRule="auto"/>
        <w:jc w:val="both"/>
        <w:rPr>
          <w:lang w:val="en-IN"/>
        </w:rPr>
      </w:pPr>
      <w:r w:rsidRPr="00A56FA9">
        <w:rPr>
          <w:lang w:val="en-IN"/>
        </w:rPr>
        <w:t>OR gate sums outputs: (AB) + (A′C).</w:t>
      </w:r>
    </w:p>
    <w:p w14:paraId="697A5616" w14:textId="77777777" w:rsidR="00A56FA9" w:rsidRPr="004208A8" w:rsidRDefault="00A56FA9" w:rsidP="00A56FA9">
      <w:pPr>
        <w:pStyle w:val="NormalWeb"/>
        <w:spacing w:line="360" w:lineRule="auto"/>
        <w:jc w:val="both"/>
      </w:pPr>
    </w:p>
    <w:p w14:paraId="52165204" w14:textId="514F0213" w:rsidR="00A56FA9" w:rsidRDefault="00A56FA9" w:rsidP="00A56FA9">
      <w:pPr>
        <w:pStyle w:val="NormalWeb"/>
        <w:spacing w:line="360" w:lineRule="auto"/>
        <w:jc w:val="both"/>
      </w:pPr>
      <w:r w:rsidRPr="006D2296">
        <w:rPr>
          <w:b/>
          <w:bCs/>
        </w:rPr>
        <w:t xml:space="preserve">5. </w:t>
      </w:r>
      <w:r w:rsidRPr="006D2296">
        <w:rPr>
          <w:b/>
          <w:bCs/>
        </w:rPr>
        <w:t>Explain the basic postulates and operations of Boolean algebra</w:t>
      </w:r>
      <w:r w:rsidRPr="004208A8">
        <w:t>.</w:t>
      </w:r>
    </w:p>
    <w:p w14:paraId="0933C092" w14:textId="77777777" w:rsidR="006D2296" w:rsidRPr="006D2296" w:rsidRDefault="006D2296" w:rsidP="006D2296">
      <w:pPr>
        <w:spacing w:line="360" w:lineRule="auto"/>
        <w:rPr>
          <w:lang w:val="en-IN"/>
        </w:rPr>
      </w:pPr>
      <w:r w:rsidRPr="006D2296">
        <w:rPr>
          <w:lang w:val="en-IN"/>
        </w:rPr>
        <w:t>Postulates:</w:t>
      </w:r>
    </w:p>
    <w:p w14:paraId="216F5F28" w14:textId="77777777" w:rsidR="006D2296" w:rsidRPr="006D2296" w:rsidRDefault="006D2296" w:rsidP="006D2296">
      <w:pPr>
        <w:numPr>
          <w:ilvl w:val="0"/>
          <w:numId w:val="30"/>
        </w:numPr>
        <w:spacing w:line="360" w:lineRule="auto"/>
        <w:rPr>
          <w:lang w:val="en-IN"/>
        </w:rPr>
      </w:pPr>
      <w:r w:rsidRPr="006D2296">
        <w:rPr>
          <w:lang w:val="en-IN"/>
        </w:rPr>
        <w:t>A variable can take value 0 or 1.</w:t>
      </w:r>
    </w:p>
    <w:p w14:paraId="48A24B43" w14:textId="77777777" w:rsidR="006D2296" w:rsidRPr="006D2296" w:rsidRDefault="006D2296" w:rsidP="006D2296">
      <w:pPr>
        <w:numPr>
          <w:ilvl w:val="0"/>
          <w:numId w:val="30"/>
        </w:numPr>
        <w:spacing w:line="360" w:lineRule="auto"/>
        <w:rPr>
          <w:lang w:val="en-IN"/>
        </w:rPr>
      </w:pPr>
      <w:r w:rsidRPr="006D2296">
        <w:rPr>
          <w:lang w:val="en-IN"/>
        </w:rPr>
        <w:t>Complement: For any value A, A + A′ = 1 and AA′ = 0.</w:t>
      </w:r>
    </w:p>
    <w:p w14:paraId="152E18FE" w14:textId="77777777" w:rsidR="006D2296" w:rsidRPr="006D2296" w:rsidRDefault="006D2296" w:rsidP="006D2296">
      <w:pPr>
        <w:numPr>
          <w:ilvl w:val="0"/>
          <w:numId w:val="30"/>
        </w:numPr>
        <w:spacing w:line="360" w:lineRule="auto"/>
        <w:rPr>
          <w:lang w:val="en-IN"/>
        </w:rPr>
      </w:pPr>
      <w:r w:rsidRPr="006D2296">
        <w:rPr>
          <w:lang w:val="en-IN"/>
        </w:rPr>
        <w:t>Identity: A + 0 = A, A·1 = A.</w:t>
      </w:r>
    </w:p>
    <w:p w14:paraId="24817EF9" w14:textId="77777777" w:rsidR="006D2296" w:rsidRPr="006D2296" w:rsidRDefault="006D2296" w:rsidP="006D2296">
      <w:pPr>
        <w:numPr>
          <w:ilvl w:val="0"/>
          <w:numId w:val="30"/>
        </w:numPr>
        <w:spacing w:line="360" w:lineRule="auto"/>
        <w:rPr>
          <w:lang w:val="en-IN"/>
        </w:rPr>
      </w:pPr>
      <w:r w:rsidRPr="006D2296">
        <w:rPr>
          <w:lang w:val="en-IN"/>
        </w:rPr>
        <w:t>Domination: A + 1 = 1, A·0 = 0.</w:t>
      </w:r>
    </w:p>
    <w:p w14:paraId="16F0E0DD" w14:textId="77777777" w:rsidR="006D2296" w:rsidRPr="006D2296" w:rsidRDefault="006D2296" w:rsidP="006D2296">
      <w:pPr>
        <w:numPr>
          <w:ilvl w:val="0"/>
          <w:numId w:val="30"/>
        </w:numPr>
        <w:spacing w:line="360" w:lineRule="auto"/>
        <w:rPr>
          <w:lang w:val="en-IN"/>
        </w:rPr>
      </w:pPr>
      <w:r w:rsidRPr="006D2296">
        <w:rPr>
          <w:lang w:val="en-IN"/>
        </w:rPr>
        <w:t>Idempotent: A + A = A, A·A = A.</w:t>
      </w:r>
    </w:p>
    <w:p w14:paraId="31EF3FEC" w14:textId="77777777" w:rsidR="006D2296" w:rsidRPr="006D2296" w:rsidRDefault="006D2296" w:rsidP="006D2296">
      <w:pPr>
        <w:numPr>
          <w:ilvl w:val="0"/>
          <w:numId w:val="30"/>
        </w:numPr>
        <w:spacing w:line="360" w:lineRule="auto"/>
        <w:rPr>
          <w:lang w:val="en-IN"/>
        </w:rPr>
      </w:pPr>
      <w:r w:rsidRPr="006D2296">
        <w:rPr>
          <w:lang w:val="en-IN"/>
        </w:rPr>
        <w:t>Distributive, associative, and commutative laws apply.</w:t>
      </w:r>
    </w:p>
    <w:p w14:paraId="42741F12" w14:textId="77777777" w:rsidR="006D2296" w:rsidRPr="006D2296" w:rsidRDefault="006D2296" w:rsidP="006D2296">
      <w:pPr>
        <w:spacing w:line="360" w:lineRule="auto"/>
        <w:rPr>
          <w:lang w:val="en-IN"/>
        </w:rPr>
      </w:pPr>
      <w:r w:rsidRPr="006D2296">
        <w:rPr>
          <w:lang w:val="en-IN"/>
        </w:rPr>
        <w:t>Basic Operations:</w:t>
      </w:r>
    </w:p>
    <w:p w14:paraId="7BD8C350" w14:textId="77777777" w:rsidR="006D2296" w:rsidRPr="006D2296" w:rsidRDefault="006D2296" w:rsidP="006D2296">
      <w:pPr>
        <w:numPr>
          <w:ilvl w:val="0"/>
          <w:numId w:val="31"/>
        </w:numPr>
        <w:spacing w:line="360" w:lineRule="auto"/>
        <w:rPr>
          <w:lang w:val="en-IN"/>
        </w:rPr>
      </w:pPr>
      <w:r w:rsidRPr="006D2296">
        <w:rPr>
          <w:lang w:val="en-IN"/>
        </w:rPr>
        <w:t>AND (·): Output 1 if both inputs are 1.</w:t>
      </w:r>
    </w:p>
    <w:p w14:paraId="45C9C2BB" w14:textId="77777777" w:rsidR="006D2296" w:rsidRPr="006D2296" w:rsidRDefault="006D2296" w:rsidP="006D2296">
      <w:pPr>
        <w:numPr>
          <w:ilvl w:val="0"/>
          <w:numId w:val="31"/>
        </w:numPr>
        <w:spacing w:line="360" w:lineRule="auto"/>
        <w:rPr>
          <w:lang w:val="en-IN"/>
        </w:rPr>
      </w:pPr>
      <w:r w:rsidRPr="006D2296">
        <w:rPr>
          <w:lang w:val="en-IN"/>
        </w:rPr>
        <w:lastRenderedPageBreak/>
        <w:t>OR (+): Output 1 if at least one input is 1.</w:t>
      </w:r>
    </w:p>
    <w:p w14:paraId="684064B6" w14:textId="77777777" w:rsidR="006D2296" w:rsidRPr="006D2296" w:rsidRDefault="006D2296" w:rsidP="006D2296">
      <w:pPr>
        <w:numPr>
          <w:ilvl w:val="0"/>
          <w:numId w:val="31"/>
        </w:numPr>
        <w:spacing w:line="360" w:lineRule="auto"/>
        <w:rPr>
          <w:lang w:val="en-IN"/>
        </w:rPr>
      </w:pPr>
      <w:r w:rsidRPr="006D2296">
        <w:rPr>
          <w:lang w:val="en-IN"/>
        </w:rPr>
        <w:t>NOT (′): Inverts the input.</w:t>
      </w:r>
    </w:p>
    <w:p w14:paraId="1D1AC2EA" w14:textId="77777777" w:rsidR="00A56FA9" w:rsidRPr="004208A8" w:rsidRDefault="00A56FA9" w:rsidP="006D2296">
      <w:pPr>
        <w:pStyle w:val="NormalWeb"/>
        <w:spacing w:line="360" w:lineRule="auto"/>
        <w:jc w:val="both"/>
      </w:pPr>
    </w:p>
    <w:p w14:paraId="3D5549F5" w14:textId="77777777" w:rsidR="00A56FA9" w:rsidRPr="006D2296" w:rsidRDefault="00A56FA9" w:rsidP="00A56FA9">
      <w:pPr>
        <w:pStyle w:val="NormalWeb"/>
        <w:spacing w:line="360" w:lineRule="auto"/>
        <w:jc w:val="both"/>
        <w:rPr>
          <w:b/>
          <w:bCs/>
        </w:rPr>
      </w:pPr>
      <w:r w:rsidRPr="006D2296">
        <w:rPr>
          <w:b/>
          <w:bCs/>
        </w:rPr>
        <w:t>6. Perform the following decimal additions in the 8421(BCD) code</w:t>
      </w:r>
    </w:p>
    <w:p w14:paraId="0C030211" w14:textId="77777777" w:rsidR="00A56FA9" w:rsidRPr="006D2296" w:rsidRDefault="00A56FA9" w:rsidP="00A56FA9">
      <w:pPr>
        <w:pStyle w:val="NormalWeb"/>
        <w:spacing w:line="360" w:lineRule="auto"/>
        <w:jc w:val="both"/>
        <w:rPr>
          <w:b/>
          <w:bCs/>
        </w:rPr>
      </w:pPr>
      <w:r w:rsidRPr="004208A8">
        <w:t xml:space="preserve">   </w:t>
      </w:r>
      <w:r w:rsidRPr="006D2296">
        <w:rPr>
          <w:b/>
          <w:bCs/>
        </w:rPr>
        <w:t>a. 25+13                b.679.6+536.8</w:t>
      </w:r>
    </w:p>
    <w:p w14:paraId="2F724426" w14:textId="77777777" w:rsidR="006D2296" w:rsidRPr="006D2296" w:rsidRDefault="006D2296" w:rsidP="006D2296">
      <w:pPr>
        <w:spacing w:line="360" w:lineRule="auto"/>
        <w:rPr>
          <w:lang w:val="en-IN"/>
        </w:rPr>
      </w:pPr>
      <w:r w:rsidRPr="006D2296">
        <w:rPr>
          <w:lang w:val="en-IN"/>
        </w:rPr>
        <w:t>a. 25 + 13</w:t>
      </w:r>
    </w:p>
    <w:p w14:paraId="4DAD2E56" w14:textId="77777777" w:rsidR="006D2296" w:rsidRPr="006D2296" w:rsidRDefault="006D2296" w:rsidP="006D2296">
      <w:pPr>
        <w:numPr>
          <w:ilvl w:val="0"/>
          <w:numId w:val="32"/>
        </w:numPr>
        <w:spacing w:line="360" w:lineRule="auto"/>
        <w:rPr>
          <w:lang w:val="en-IN"/>
        </w:rPr>
      </w:pPr>
      <w:r w:rsidRPr="006D2296">
        <w:rPr>
          <w:lang w:val="en-IN"/>
        </w:rPr>
        <w:t>25 in BCD: 0010 0101</w:t>
      </w:r>
    </w:p>
    <w:p w14:paraId="07D76C7E" w14:textId="77777777" w:rsidR="006D2296" w:rsidRPr="006D2296" w:rsidRDefault="006D2296" w:rsidP="006D2296">
      <w:pPr>
        <w:numPr>
          <w:ilvl w:val="0"/>
          <w:numId w:val="32"/>
        </w:numPr>
        <w:spacing w:line="360" w:lineRule="auto"/>
        <w:rPr>
          <w:lang w:val="en-IN"/>
        </w:rPr>
      </w:pPr>
      <w:r w:rsidRPr="006D2296">
        <w:rPr>
          <w:lang w:val="en-IN"/>
        </w:rPr>
        <w:t>13 in BCD: 0001 0011</w:t>
      </w:r>
    </w:p>
    <w:p w14:paraId="6E69C9AE" w14:textId="77777777" w:rsidR="006D2296" w:rsidRPr="006D2296" w:rsidRDefault="006D2296" w:rsidP="006D2296">
      <w:pPr>
        <w:spacing w:line="360" w:lineRule="auto"/>
        <w:rPr>
          <w:lang w:val="en-IN"/>
        </w:rPr>
      </w:pPr>
      <w:r w:rsidRPr="006D2296">
        <w:rPr>
          <w:lang w:val="en-IN"/>
        </w:rPr>
        <w:t>Add:</w:t>
      </w:r>
    </w:p>
    <w:p w14:paraId="070A7FF1" w14:textId="77777777" w:rsidR="006D2296" w:rsidRDefault="006D2296" w:rsidP="006D2296">
      <w:pPr>
        <w:spacing w:line="360" w:lineRule="auto"/>
      </w:pPr>
      <w:r>
        <w:t xml:space="preserve">  0010 0101</w:t>
      </w:r>
    </w:p>
    <w:p w14:paraId="38DAED0F" w14:textId="77777777" w:rsidR="006D2296" w:rsidRDefault="006D2296" w:rsidP="006D2296">
      <w:pPr>
        <w:spacing w:line="360" w:lineRule="auto"/>
      </w:pPr>
      <w:r>
        <w:t>+ 0001 0011</w:t>
      </w:r>
    </w:p>
    <w:p w14:paraId="3C7A67A8" w14:textId="41C52E3E" w:rsidR="00A56FA9" w:rsidRDefault="006D2296" w:rsidP="006D2296">
      <w:pPr>
        <w:spacing w:line="360" w:lineRule="auto"/>
      </w:pPr>
      <w:r>
        <w:t>= 0011 1000 (no correction needed, as result &lt; 10 in each digit)</w:t>
      </w:r>
    </w:p>
    <w:p w14:paraId="442554E1" w14:textId="5D18AFF0" w:rsidR="006D2296" w:rsidRDefault="006D2296" w:rsidP="006D2296">
      <w:pPr>
        <w:spacing w:line="360" w:lineRule="auto"/>
        <w:ind w:left="720"/>
        <w:rPr>
          <w:lang w:val="en-IN"/>
        </w:rPr>
      </w:pPr>
      <w:r w:rsidRPr="006D2296">
        <w:rPr>
          <w:lang w:val="en-IN"/>
        </w:rPr>
        <w:t>0011 1000 → 38 in decimal</w:t>
      </w:r>
    </w:p>
    <w:p w14:paraId="1C4AC9B0" w14:textId="77777777" w:rsidR="006D2296" w:rsidRPr="006D2296" w:rsidRDefault="006D2296" w:rsidP="006D2296">
      <w:pPr>
        <w:spacing w:line="360" w:lineRule="auto"/>
        <w:rPr>
          <w:lang w:val="en-IN"/>
        </w:rPr>
      </w:pPr>
      <w:r w:rsidRPr="006D2296">
        <w:rPr>
          <w:lang w:val="en-IN"/>
        </w:rPr>
        <w:t>b. 679.6 + 536.8</w:t>
      </w:r>
    </w:p>
    <w:p w14:paraId="7C28261F" w14:textId="77777777" w:rsidR="006D2296" w:rsidRPr="006D2296" w:rsidRDefault="006D2296" w:rsidP="006D2296">
      <w:pPr>
        <w:spacing w:line="360" w:lineRule="auto"/>
        <w:rPr>
          <w:lang w:val="en-IN"/>
        </w:rPr>
      </w:pPr>
      <w:r w:rsidRPr="006D2296">
        <w:rPr>
          <w:lang w:val="en-IN"/>
        </w:rPr>
        <w:t>8421 BCD representation for each digit:</w:t>
      </w:r>
    </w:p>
    <w:p w14:paraId="2B4B7484" w14:textId="77777777" w:rsidR="006D2296" w:rsidRPr="006D2296" w:rsidRDefault="006D2296" w:rsidP="006D2296">
      <w:pPr>
        <w:numPr>
          <w:ilvl w:val="0"/>
          <w:numId w:val="34"/>
        </w:numPr>
        <w:spacing w:line="360" w:lineRule="auto"/>
        <w:rPr>
          <w:lang w:val="en-IN"/>
        </w:rPr>
      </w:pPr>
      <w:r w:rsidRPr="006D2296">
        <w:rPr>
          <w:lang w:val="en-IN"/>
        </w:rPr>
        <w:t>6: 0110</w:t>
      </w:r>
    </w:p>
    <w:p w14:paraId="08C1AC2C" w14:textId="77777777" w:rsidR="006D2296" w:rsidRPr="006D2296" w:rsidRDefault="006D2296" w:rsidP="006D2296">
      <w:pPr>
        <w:numPr>
          <w:ilvl w:val="0"/>
          <w:numId w:val="34"/>
        </w:numPr>
        <w:spacing w:line="360" w:lineRule="auto"/>
        <w:rPr>
          <w:lang w:val="en-IN"/>
        </w:rPr>
      </w:pPr>
      <w:r w:rsidRPr="006D2296">
        <w:rPr>
          <w:lang w:val="en-IN"/>
        </w:rPr>
        <w:t>7: 0111</w:t>
      </w:r>
    </w:p>
    <w:p w14:paraId="08F6BAA7" w14:textId="77777777" w:rsidR="006D2296" w:rsidRPr="006D2296" w:rsidRDefault="006D2296" w:rsidP="006D2296">
      <w:pPr>
        <w:numPr>
          <w:ilvl w:val="0"/>
          <w:numId w:val="34"/>
        </w:numPr>
        <w:spacing w:line="360" w:lineRule="auto"/>
        <w:rPr>
          <w:lang w:val="en-IN"/>
        </w:rPr>
      </w:pPr>
      <w:r w:rsidRPr="006D2296">
        <w:rPr>
          <w:lang w:val="en-IN"/>
        </w:rPr>
        <w:t>9: 1001</w:t>
      </w:r>
    </w:p>
    <w:p w14:paraId="7C6341A6" w14:textId="77777777" w:rsidR="006D2296" w:rsidRPr="006D2296" w:rsidRDefault="006D2296" w:rsidP="006D2296">
      <w:pPr>
        <w:numPr>
          <w:ilvl w:val="0"/>
          <w:numId w:val="34"/>
        </w:numPr>
        <w:spacing w:line="360" w:lineRule="auto"/>
        <w:rPr>
          <w:lang w:val="en-IN"/>
        </w:rPr>
      </w:pPr>
      <w:proofErr w:type="gramStart"/>
      <w:r w:rsidRPr="006D2296">
        <w:rPr>
          <w:lang w:val="en-IN"/>
        </w:rPr>
        <w:t>. :</w:t>
      </w:r>
      <w:proofErr w:type="gramEnd"/>
      <w:r w:rsidRPr="006D2296">
        <w:rPr>
          <w:lang w:val="en-IN"/>
        </w:rPr>
        <w:t xml:space="preserve"> (Decimal point; not coded in BCD)</w:t>
      </w:r>
    </w:p>
    <w:p w14:paraId="06DA8B39" w14:textId="77777777" w:rsidR="006D2296" w:rsidRPr="006D2296" w:rsidRDefault="006D2296" w:rsidP="006D2296">
      <w:pPr>
        <w:numPr>
          <w:ilvl w:val="0"/>
          <w:numId w:val="34"/>
        </w:numPr>
        <w:spacing w:line="360" w:lineRule="auto"/>
        <w:rPr>
          <w:lang w:val="en-IN"/>
        </w:rPr>
      </w:pPr>
      <w:r w:rsidRPr="006D2296">
        <w:rPr>
          <w:lang w:val="en-IN"/>
        </w:rPr>
        <w:t>6: 0110</w:t>
      </w:r>
    </w:p>
    <w:p w14:paraId="091BBE63" w14:textId="77777777" w:rsidR="006D2296" w:rsidRPr="006D2296" w:rsidRDefault="006D2296" w:rsidP="006D2296">
      <w:pPr>
        <w:numPr>
          <w:ilvl w:val="0"/>
          <w:numId w:val="34"/>
        </w:numPr>
        <w:spacing w:line="360" w:lineRule="auto"/>
        <w:rPr>
          <w:lang w:val="en-IN"/>
        </w:rPr>
      </w:pPr>
      <w:r w:rsidRPr="006D2296">
        <w:rPr>
          <w:lang w:val="en-IN"/>
        </w:rPr>
        <w:t>5: 0101</w:t>
      </w:r>
    </w:p>
    <w:p w14:paraId="086383AE" w14:textId="77777777" w:rsidR="006D2296" w:rsidRPr="006D2296" w:rsidRDefault="006D2296" w:rsidP="006D2296">
      <w:pPr>
        <w:numPr>
          <w:ilvl w:val="0"/>
          <w:numId w:val="34"/>
        </w:numPr>
        <w:spacing w:line="360" w:lineRule="auto"/>
        <w:rPr>
          <w:lang w:val="en-IN"/>
        </w:rPr>
      </w:pPr>
      <w:r w:rsidRPr="006D2296">
        <w:rPr>
          <w:lang w:val="en-IN"/>
        </w:rPr>
        <w:t>3: 0011</w:t>
      </w:r>
    </w:p>
    <w:p w14:paraId="6CBF6806" w14:textId="77777777" w:rsidR="006D2296" w:rsidRPr="006D2296" w:rsidRDefault="006D2296" w:rsidP="006D2296">
      <w:pPr>
        <w:numPr>
          <w:ilvl w:val="0"/>
          <w:numId w:val="34"/>
        </w:numPr>
        <w:spacing w:line="360" w:lineRule="auto"/>
        <w:rPr>
          <w:lang w:val="en-IN"/>
        </w:rPr>
      </w:pPr>
      <w:r w:rsidRPr="006D2296">
        <w:rPr>
          <w:lang w:val="en-IN"/>
        </w:rPr>
        <w:t>6: 0110</w:t>
      </w:r>
    </w:p>
    <w:p w14:paraId="0606A8C4" w14:textId="77777777" w:rsidR="006D2296" w:rsidRPr="006D2296" w:rsidRDefault="006D2296" w:rsidP="006D2296">
      <w:pPr>
        <w:numPr>
          <w:ilvl w:val="0"/>
          <w:numId w:val="34"/>
        </w:numPr>
        <w:spacing w:line="360" w:lineRule="auto"/>
        <w:rPr>
          <w:lang w:val="en-IN"/>
        </w:rPr>
      </w:pPr>
      <w:proofErr w:type="gramStart"/>
      <w:r w:rsidRPr="006D2296">
        <w:rPr>
          <w:lang w:val="en-IN"/>
        </w:rPr>
        <w:t>. :</w:t>
      </w:r>
      <w:proofErr w:type="gramEnd"/>
      <w:r w:rsidRPr="006D2296">
        <w:rPr>
          <w:lang w:val="en-IN"/>
        </w:rPr>
        <w:t xml:space="preserve"> (Decimal point)</w:t>
      </w:r>
    </w:p>
    <w:p w14:paraId="488520F9" w14:textId="77777777" w:rsidR="006D2296" w:rsidRPr="006D2296" w:rsidRDefault="006D2296" w:rsidP="006D2296">
      <w:pPr>
        <w:numPr>
          <w:ilvl w:val="0"/>
          <w:numId w:val="34"/>
        </w:numPr>
        <w:spacing w:line="360" w:lineRule="auto"/>
        <w:rPr>
          <w:lang w:val="en-IN"/>
        </w:rPr>
      </w:pPr>
      <w:r w:rsidRPr="006D2296">
        <w:rPr>
          <w:lang w:val="en-IN"/>
        </w:rPr>
        <w:t>8: 1000</w:t>
      </w:r>
    </w:p>
    <w:p w14:paraId="364ECC05" w14:textId="77777777" w:rsidR="006D2296" w:rsidRPr="006D2296" w:rsidRDefault="006D2296" w:rsidP="006D2296">
      <w:pPr>
        <w:spacing w:line="360" w:lineRule="auto"/>
        <w:rPr>
          <w:lang w:val="en-IN"/>
        </w:rPr>
      </w:pPr>
      <w:r w:rsidRPr="006D2296">
        <w:rPr>
          <w:lang w:val="en-IN"/>
        </w:rPr>
        <w:t>Step 1: Add Decimal Digits</w:t>
      </w:r>
    </w:p>
    <w:p w14:paraId="07F5B44F" w14:textId="77777777" w:rsidR="006D2296" w:rsidRPr="006D2296" w:rsidRDefault="006D2296" w:rsidP="006D2296">
      <w:pPr>
        <w:numPr>
          <w:ilvl w:val="0"/>
          <w:numId w:val="35"/>
        </w:numPr>
        <w:spacing w:line="360" w:lineRule="auto"/>
        <w:rPr>
          <w:lang w:val="en-IN"/>
        </w:rPr>
      </w:pPr>
      <w:r w:rsidRPr="006D2296">
        <w:rPr>
          <w:lang w:val="en-IN"/>
        </w:rPr>
        <w:t>6 (0110) + 8 (1000) = 1110 (14 decimal, invalid BCD, add 0110 for correction)</w:t>
      </w:r>
    </w:p>
    <w:p w14:paraId="78130207" w14:textId="77777777" w:rsidR="006D2296" w:rsidRPr="006D2296" w:rsidRDefault="006D2296" w:rsidP="006D2296">
      <w:pPr>
        <w:numPr>
          <w:ilvl w:val="0"/>
          <w:numId w:val="35"/>
        </w:numPr>
        <w:spacing w:line="360" w:lineRule="auto"/>
        <w:rPr>
          <w:lang w:val="en-IN"/>
        </w:rPr>
      </w:pPr>
      <w:r w:rsidRPr="006D2296">
        <w:rPr>
          <w:lang w:val="en-IN"/>
        </w:rPr>
        <w:t>1110 + 0110 = 1 0100 (carry 1 to next digit, result 4 in decimal place)</w:t>
      </w:r>
    </w:p>
    <w:p w14:paraId="0C41C3C0" w14:textId="77777777" w:rsidR="006D2296" w:rsidRPr="006D2296" w:rsidRDefault="006D2296" w:rsidP="006D2296">
      <w:pPr>
        <w:spacing w:line="360" w:lineRule="auto"/>
        <w:rPr>
          <w:lang w:val="en-IN"/>
        </w:rPr>
      </w:pPr>
      <w:r w:rsidRPr="006D2296">
        <w:rPr>
          <w:lang w:val="en-IN"/>
        </w:rPr>
        <w:t>Continue adding and adjusting with BCD rules for each column:</w:t>
      </w:r>
    </w:p>
    <w:p w14:paraId="51FF644E" w14:textId="77777777" w:rsidR="006D2296" w:rsidRPr="006D2296" w:rsidRDefault="006D2296" w:rsidP="006D2296">
      <w:pPr>
        <w:numPr>
          <w:ilvl w:val="0"/>
          <w:numId w:val="36"/>
        </w:numPr>
        <w:spacing w:line="360" w:lineRule="auto"/>
        <w:rPr>
          <w:lang w:val="en-IN"/>
        </w:rPr>
      </w:pPr>
      <w:r w:rsidRPr="006D2296">
        <w:rPr>
          <w:lang w:val="en-IN"/>
        </w:rPr>
        <w:lastRenderedPageBreak/>
        <w:t>For brevity, after correction, BCD sum:</w:t>
      </w:r>
      <w:r w:rsidRPr="006D2296">
        <w:rPr>
          <w:lang w:val="en-IN"/>
        </w:rPr>
        <w:br/>
        <w:t xml:space="preserve">6 7 </w:t>
      </w:r>
      <w:proofErr w:type="gramStart"/>
      <w:r w:rsidRPr="006D2296">
        <w:rPr>
          <w:lang w:val="en-IN"/>
        </w:rPr>
        <w:t>9 .</w:t>
      </w:r>
      <w:proofErr w:type="gramEnd"/>
      <w:r w:rsidRPr="006D2296">
        <w:rPr>
          <w:lang w:val="en-IN"/>
        </w:rPr>
        <w:t xml:space="preserve"> 6</w:t>
      </w:r>
    </w:p>
    <w:p w14:paraId="4DB7F015" w14:textId="77777777" w:rsidR="006D2296" w:rsidRPr="006D2296" w:rsidRDefault="006D2296" w:rsidP="006D2296">
      <w:pPr>
        <w:numPr>
          <w:ilvl w:val="0"/>
          <w:numId w:val="37"/>
        </w:numPr>
        <w:spacing w:line="360" w:lineRule="auto"/>
        <w:rPr>
          <w:lang w:val="en-IN"/>
        </w:rPr>
      </w:pPr>
      <w:r w:rsidRPr="006D2296">
        <w:rPr>
          <w:lang w:val="en-IN"/>
        </w:rPr>
        <w:t xml:space="preserve">5 3 </w:t>
      </w:r>
      <w:proofErr w:type="gramStart"/>
      <w:r w:rsidRPr="006D2296">
        <w:rPr>
          <w:lang w:val="en-IN"/>
        </w:rPr>
        <w:t>6 .</w:t>
      </w:r>
      <w:proofErr w:type="gramEnd"/>
      <w:r w:rsidRPr="006D2296">
        <w:rPr>
          <w:lang w:val="en-IN"/>
        </w:rPr>
        <w:t xml:space="preserve"> 8</w:t>
      </w:r>
      <w:r w:rsidRPr="006D2296">
        <w:rPr>
          <w:lang w:val="en-IN"/>
        </w:rPr>
        <w:br/>
        <w:t xml:space="preserve">= 1 2 1 </w:t>
      </w:r>
      <w:proofErr w:type="gramStart"/>
      <w:r w:rsidRPr="006D2296">
        <w:rPr>
          <w:lang w:val="en-IN"/>
        </w:rPr>
        <w:t>6 .</w:t>
      </w:r>
      <w:proofErr w:type="gramEnd"/>
      <w:r w:rsidRPr="006D2296">
        <w:rPr>
          <w:lang w:val="en-IN"/>
        </w:rPr>
        <w:t xml:space="preserve"> 4</w:t>
      </w:r>
    </w:p>
    <w:p w14:paraId="2482371D" w14:textId="77777777" w:rsidR="006D2296" w:rsidRPr="006D2296" w:rsidRDefault="006D2296" w:rsidP="006D2296">
      <w:pPr>
        <w:spacing w:line="360" w:lineRule="auto"/>
        <w:rPr>
          <w:lang w:val="en-IN"/>
        </w:rPr>
      </w:pPr>
      <w:r w:rsidRPr="006D2296">
        <w:rPr>
          <w:lang w:val="en-IN"/>
        </w:rPr>
        <w:t>Final BCD Result:</w:t>
      </w:r>
      <w:r w:rsidRPr="006D2296">
        <w:rPr>
          <w:lang w:val="en-IN"/>
        </w:rPr>
        <w:br/>
        <w:t xml:space="preserve">0001 0010 0001 </w:t>
      </w:r>
      <w:proofErr w:type="gramStart"/>
      <w:r w:rsidRPr="006D2296">
        <w:rPr>
          <w:lang w:val="en-IN"/>
        </w:rPr>
        <w:t>0110 .</w:t>
      </w:r>
      <w:proofErr w:type="gramEnd"/>
      <w:r w:rsidRPr="006D2296">
        <w:rPr>
          <w:lang w:val="en-IN"/>
        </w:rPr>
        <w:t xml:space="preserve"> 0100</w:t>
      </w:r>
      <w:r w:rsidRPr="006D2296">
        <w:rPr>
          <w:lang w:val="en-IN"/>
        </w:rPr>
        <w:br/>
        <w:t>Which is 1,216.4 in decimal</w:t>
      </w:r>
    </w:p>
    <w:p w14:paraId="209D2D1A" w14:textId="77777777" w:rsidR="006D2296" w:rsidRPr="006D2296" w:rsidRDefault="006D2296" w:rsidP="006D2296">
      <w:pPr>
        <w:spacing w:line="360" w:lineRule="auto"/>
        <w:rPr>
          <w:lang w:val="en-IN"/>
        </w:rPr>
      </w:pPr>
    </w:p>
    <w:sectPr w:rsidR="006D2296" w:rsidRPr="006D2296" w:rsidSect="00E42DC4">
      <w:headerReference w:type="default" r:id="rId7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6A9D2" w14:textId="77777777" w:rsidR="00D72E97" w:rsidRDefault="00D72E97">
      <w:r>
        <w:separator/>
      </w:r>
    </w:p>
  </w:endnote>
  <w:endnote w:type="continuationSeparator" w:id="0">
    <w:p w14:paraId="327729DB" w14:textId="77777777" w:rsidR="00D72E97" w:rsidRDefault="00D72E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elvetica Neue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CC61" w14:textId="77777777" w:rsidR="00D72E97" w:rsidRDefault="00D72E97">
      <w:r>
        <w:separator/>
      </w:r>
    </w:p>
  </w:footnote>
  <w:footnote w:type="continuationSeparator" w:id="0">
    <w:p w14:paraId="0A11F3D4" w14:textId="77777777" w:rsidR="00D72E97" w:rsidRDefault="00D72E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58F4E" w14:textId="77777777" w:rsidR="00A254E4" w:rsidRDefault="00AA0E67">
    <w:r w:rsidRPr="00AA0E67">
      <w:rPr>
        <w:noProof/>
      </w:rPr>
      <w:drawing>
        <wp:anchor distT="0" distB="0" distL="114300" distR="114300" simplePos="0" relativeHeight="251658240" behindDoc="0" locked="0" layoutInCell="1" allowOverlap="1" wp14:anchorId="23B0DE6C" wp14:editId="5351A422">
          <wp:simplePos x="0" y="0"/>
          <wp:positionH relativeFrom="column">
            <wp:posOffset>-701040</wp:posOffset>
          </wp:positionH>
          <wp:positionV relativeFrom="paragraph">
            <wp:posOffset>-450215</wp:posOffset>
          </wp:positionV>
          <wp:extent cx="7553325" cy="1914525"/>
          <wp:effectExtent l="19050" t="0" r="0" b="0"/>
          <wp:wrapSquare wrapText="bothSides"/>
          <wp:docPr id="4" name="Picture 3" descr="letterhead_header_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tterhead_header_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8880" cy="19157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F7C8A"/>
    <w:multiLevelType w:val="multilevel"/>
    <w:tmpl w:val="F972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F24069"/>
    <w:multiLevelType w:val="multilevel"/>
    <w:tmpl w:val="6796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A7C8F"/>
    <w:multiLevelType w:val="multilevel"/>
    <w:tmpl w:val="793C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EC59EC"/>
    <w:multiLevelType w:val="multilevel"/>
    <w:tmpl w:val="1936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1D2B72"/>
    <w:multiLevelType w:val="hybridMultilevel"/>
    <w:tmpl w:val="4D32EEA4"/>
    <w:lvl w:ilvl="0" w:tplc="876CB316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26"/>
        <w:szCs w:val="26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3450277"/>
    <w:multiLevelType w:val="hybridMultilevel"/>
    <w:tmpl w:val="7102D7B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80D5FF6"/>
    <w:multiLevelType w:val="multilevel"/>
    <w:tmpl w:val="665E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3)"/>
      <w:lvlJc w:val="left"/>
      <w:pPr>
        <w:ind w:left="360" w:hanging="360"/>
      </w:pPr>
      <w:rPr>
        <w:rFonts w:hint="default"/>
        <w:b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6062ED"/>
    <w:multiLevelType w:val="multilevel"/>
    <w:tmpl w:val="EE08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A819C8"/>
    <w:multiLevelType w:val="multilevel"/>
    <w:tmpl w:val="9E1C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77044C"/>
    <w:multiLevelType w:val="hybridMultilevel"/>
    <w:tmpl w:val="307AFD4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E7945BD"/>
    <w:multiLevelType w:val="multilevel"/>
    <w:tmpl w:val="51A6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00A5359"/>
    <w:multiLevelType w:val="multilevel"/>
    <w:tmpl w:val="73EE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5821E11"/>
    <w:multiLevelType w:val="multilevel"/>
    <w:tmpl w:val="7480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610C1D"/>
    <w:multiLevelType w:val="multilevel"/>
    <w:tmpl w:val="C05A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BB04B9F"/>
    <w:multiLevelType w:val="multilevel"/>
    <w:tmpl w:val="C95A3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8F1EE2"/>
    <w:multiLevelType w:val="multilevel"/>
    <w:tmpl w:val="1C62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C71884"/>
    <w:multiLevelType w:val="multilevel"/>
    <w:tmpl w:val="7286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F45065"/>
    <w:multiLevelType w:val="multilevel"/>
    <w:tmpl w:val="FC10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451D55"/>
    <w:multiLevelType w:val="multilevel"/>
    <w:tmpl w:val="F2CE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6E6B9F"/>
    <w:multiLevelType w:val="multilevel"/>
    <w:tmpl w:val="114CF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874BD4"/>
    <w:multiLevelType w:val="hybridMultilevel"/>
    <w:tmpl w:val="74BAA818"/>
    <w:lvl w:ilvl="0" w:tplc="0CB862E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26"/>
        <w:szCs w:val="2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CA6911"/>
    <w:multiLevelType w:val="hybridMultilevel"/>
    <w:tmpl w:val="AFCE0EAC"/>
    <w:lvl w:ilvl="0" w:tplc="18304AF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6815C7E"/>
    <w:multiLevelType w:val="multilevel"/>
    <w:tmpl w:val="25C0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6BB10BE"/>
    <w:multiLevelType w:val="multilevel"/>
    <w:tmpl w:val="DEF2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7DA07FF"/>
    <w:multiLevelType w:val="multilevel"/>
    <w:tmpl w:val="E814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472DE5"/>
    <w:multiLevelType w:val="multilevel"/>
    <w:tmpl w:val="D934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C93FC7"/>
    <w:multiLevelType w:val="multilevel"/>
    <w:tmpl w:val="0690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2261DB"/>
    <w:multiLevelType w:val="multilevel"/>
    <w:tmpl w:val="B8BA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02A07A0"/>
    <w:multiLevelType w:val="multilevel"/>
    <w:tmpl w:val="70E2EC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4C6724"/>
    <w:multiLevelType w:val="multilevel"/>
    <w:tmpl w:val="1D70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91519E3"/>
    <w:multiLevelType w:val="multilevel"/>
    <w:tmpl w:val="A9BE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AE806E4"/>
    <w:multiLevelType w:val="multilevel"/>
    <w:tmpl w:val="2FF6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E9C1513"/>
    <w:multiLevelType w:val="multilevel"/>
    <w:tmpl w:val="74E4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EAC166E"/>
    <w:multiLevelType w:val="multilevel"/>
    <w:tmpl w:val="7EDE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A8E67E2"/>
    <w:multiLevelType w:val="hybridMultilevel"/>
    <w:tmpl w:val="CEB81A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50696A"/>
    <w:multiLevelType w:val="hybridMultilevel"/>
    <w:tmpl w:val="3A5A208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CEB0686"/>
    <w:multiLevelType w:val="multilevel"/>
    <w:tmpl w:val="DC00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3680675">
    <w:abstractNumId w:val="35"/>
  </w:num>
  <w:num w:numId="2" w16cid:durableId="2098286700">
    <w:abstractNumId w:val="9"/>
  </w:num>
  <w:num w:numId="3" w16cid:durableId="1909799133">
    <w:abstractNumId w:val="34"/>
  </w:num>
  <w:num w:numId="4" w16cid:durableId="981693144">
    <w:abstractNumId w:val="14"/>
  </w:num>
  <w:num w:numId="5" w16cid:durableId="1669602381">
    <w:abstractNumId w:val="24"/>
  </w:num>
  <w:num w:numId="6" w16cid:durableId="373775030">
    <w:abstractNumId w:val="36"/>
  </w:num>
  <w:num w:numId="7" w16cid:durableId="1972981692">
    <w:abstractNumId w:val="17"/>
  </w:num>
  <w:num w:numId="8" w16cid:durableId="628979156">
    <w:abstractNumId w:val="8"/>
  </w:num>
  <w:num w:numId="9" w16cid:durableId="1485319986">
    <w:abstractNumId w:val="12"/>
  </w:num>
  <w:num w:numId="10" w16cid:durableId="1028794273">
    <w:abstractNumId w:val="16"/>
  </w:num>
  <w:num w:numId="11" w16cid:durableId="454522946">
    <w:abstractNumId w:val="1"/>
  </w:num>
  <w:num w:numId="12" w16cid:durableId="587540443">
    <w:abstractNumId w:val="26"/>
  </w:num>
  <w:num w:numId="13" w16cid:durableId="394478384">
    <w:abstractNumId w:val="15"/>
  </w:num>
  <w:num w:numId="14" w16cid:durableId="179859413">
    <w:abstractNumId w:val="25"/>
  </w:num>
  <w:num w:numId="15" w16cid:durableId="1592549737">
    <w:abstractNumId w:val="6"/>
  </w:num>
  <w:num w:numId="16" w16cid:durableId="1103261916">
    <w:abstractNumId w:val="28"/>
  </w:num>
  <w:num w:numId="17" w16cid:durableId="1153062844">
    <w:abstractNumId w:val="4"/>
  </w:num>
  <w:num w:numId="18" w16cid:durableId="2123567576">
    <w:abstractNumId w:val="20"/>
  </w:num>
  <w:num w:numId="19" w16cid:durableId="100759006">
    <w:abstractNumId w:val="21"/>
  </w:num>
  <w:num w:numId="20" w16cid:durableId="1124812788">
    <w:abstractNumId w:val="5"/>
  </w:num>
  <w:num w:numId="21" w16cid:durableId="832984909">
    <w:abstractNumId w:val="30"/>
  </w:num>
  <w:num w:numId="22" w16cid:durableId="443695945">
    <w:abstractNumId w:val="2"/>
  </w:num>
  <w:num w:numId="23" w16cid:durableId="21708353">
    <w:abstractNumId w:val="11"/>
  </w:num>
  <w:num w:numId="24" w16cid:durableId="1462069380">
    <w:abstractNumId w:val="7"/>
  </w:num>
  <w:num w:numId="25" w16cid:durableId="1962765083">
    <w:abstractNumId w:val="23"/>
  </w:num>
  <w:num w:numId="26" w16cid:durableId="2046979970">
    <w:abstractNumId w:val="22"/>
  </w:num>
  <w:num w:numId="27" w16cid:durableId="689337632">
    <w:abstractNumId w:val="13"/>
  </w:num>
  <w:num w:numId="28" w16cid:durableId="1635212622">
    <w:abstractNumId w:val="3"/>
  </w:num>
  <w:num w:numId="29" w16cid:durableId="389813529">
    <w:abstractNumId w:val="19"/>
  </w:num>
  <w:num w:numId="30" w16cid:durableId="1694455600">
    <w:abstractNumId w:val="27"/>
  </w:num>
  <w:num w:numId="31" w16cid:durableId="1705251959">
    <w:abstractNumId w:val="0"/>
  </w:num>
  <w:num w:numId="32" w16cid:durableId="488181170">
    <w:abstractNumId w:val="32"/>
  </w:num>
  <w:num w:numId="33" w16cid:durableId="1356882589">
    <w:abstractNumId w:val="10"/>
  </w:num>
  <w:num w:numId="34" w16cid:durableId="1256551083">
    <w:abstractNumId w:val="33"/>
  </w:num>
  <w:num w:numId="35" w16cid:durableId="2019040896">
    <w:abstractNumId w:val="29"/>
  </w:num>
  <w:num w:numId="36" w16cid:durableId="1128669475">
    <w:abstractNumId w:val="18"/>
  </w:num>
  <w:num w:numId="37" w16cid:durableId="41216191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4E4"/>
    <w:rsid w:val="0000298B"/>
    <w:rsid w:val="000039EF"/>
    <w:rsid w:val="00003A9F"/>
    <w:rsid w:val="00006836"/>
    <w:rsid w:val="00010B94"/>
    <w:rsid w:val="00010EDE"/>
    <w:rsid w:val="0001286B"/>
    <w:rsid w:val="000153B7"/>
    <w:rsid w:val="00020687"/>
    <w:rsid w:val="00021653"/>
    <w:rsid w:val="00025594"/>
    <w:rsid w:val="00026019"/>
    <w:rsid w:val="00026908"/>
    <w:rsid w:val="00027E73"/>
    <w:rsid w:val="00031D24"/>
    <w:rsid w:val="000324BF"/>
    <w:rsid w:val="00033D13"/>
    <w:rsid w:val="00036CFE"/>
    <w:rsid w:val="00041830"/>
    <w:rsid w:val="0004338F"/>
    <w:rsid w:val="00043FC9"/>
    <w:rsid w:val="000568B7"/>
    <w:rsid w:val="0006188B"/>
    <w:rsid w:val="000635A2"/>
    <w:rsid w:val="00063A09"/>
    <w:rsid w:val="000642D0"/>
    <w:rsid w:val="000674D3"/>
    <w:rsid w:val="0006770A"/>
    <w:rsid w:val="00067955"/>
    <w:rsid w:val="000760D1"/>
    <w:rsid w:val="0007722E"/>
    <w:rsid w:val="000824B3"/>
    <w:rsid w:val="000859E2"/>
    <w:rsid w:val="00085FF1"/>
    <w:rsid w:val="00090ED7"/>
    <w:rsid w:val="00092038"/>
    <w:rsid w:val="000937B3"/>
    <w:rsid w:val="000974FE"/>
    <w:rsid w:val="000A78CC"/>
    <w:rsid w:val="000A7BCC"/>
    <w:rsid w:val="000B6E80"/>
    <w:rsid w:val="000C0D57"/>
    <w:rsid w:val="000C1E4B"/>
    <w:rsid w:val="000C4C2C"/>
    <w:rsid w:val="000C5DFF"/>
    <w:rsid w:val="000C68E9"/>
    <w:rsid w:val="000D09E9"/>
    <w:rsid w:val="000D1059"/>
    <w:rsid w:val="000D760F"/>
    <w:rsid w:val="000E0DE1"/>
    <w:rsid w:val="000E21E8"/>
    <w:rsid w:val="000E376E"/>
    <w:rsid w:val="000E6BD1"/>
    <w:rsid w:val="000F0D46"/>
    <w:rsid w:val="000F1105"/>
    <w:rsid w:val="000F1F05"/>
    <w:rsid w:val="0010292C"/>
    <w:rsid w:val="00110519"/>
    <w:rsid w:val="00114067"/>
    <w:rsid w:val="00115143"/>
    <w:rsid w:val="00116AFC"/>
    <w:rsid w:val="00120898"/>
    <w:rsid w:val="001227C7"/>
    <w:rsid w:val="001228AD"/>
    <w:rsid w:val="00126B9D"/>
    <w:rsid w:val="00130607"/>
    <w:rsid w:val="00131761"/>
    <w:rsid w:val="00135800"/>
    <w:rsid w:val="00144F48"/>
    <w:rsid w:val="001501B9"/>
    <w:rsid w:val="001511BA"/>
    <w:rsid w:val="00152135"/>
    <w:rsid w:val="0015275A"/>
    <w:rsid w:val="001537CA"/>
    <w:rsid w:val="00157859"/>
    <w:rsid w:val="00160CA9"/>
    <w:rsid w:val="00164EE4"/>
    <w:rsid w:val="00164F72"/>
    <w:rsid w:val="001651A1"/>
    <w:rsid w:val="00167685"/>
    <w:rsid w:val="001714F3"/>
    <w:rsid w:val="00172A12"/>
    <w:rsid w:val="00173899"/>
    <w:rsid w:val="001834D5"/>
    <w:rsid w:val="00183C11"/>
    <w:rsid w:val="001842B2"/>
    <w:rsid w:val="001A59B0"/>
    <w:rsid w:val="001A74C0"/>
    <w:rsid w:val="001B0458"/>
    <w:rsid w:val="001B74CB"/>
    <w:rsid w:val="001C5B93"/>
    <w:rsid w:val="001C721E"/>
    <w:rsid w:val="001C79A5"/>
    <w:rsid w:val="001D362B"/>
    <w:rsid w:val="001D5914"/>
    <w:rsid w:val="001D5E43"/>
    <w:rsid w:val="001D689C"/>
    <w:rsid w:val="001E06B9"/>
    <w:rsid w:val="001E0A20"/>
    <w:rsid w:val="001E54BF"/>
    <w:rsid w:val="001E7537"/>
    <w:rsid w:val="001F19E3"/>
    <w:rsid w:val="002003AD"/>
    <w:rsid w:val="0020306D"/>
    <w:rsid w:val="00211506"/>
    <w:rsid w:val="002143C0"/>
    <w:rsid w:val="002148D1"/>
    <w:rsid w:val="00214B46"/>
    <w:rsid w:val="0021516E"/>
    <w:rsid w:val="00215303"/>
    <w:rsid w:val="002223F9"/>
    <w:rsid w:val="00223A0A"/>
    <w:rsid w:val="00224914"/>
    <w:rsid w:val="002262B4"/>
    <w:rsid w:val="002270D5"/>
    <w:rsid w:val="00227F25"/>
    <w:rsid w:val="00230DA8"/>
    <w:rsid w:val="00230EF4"/>
    <w:rsid w:val="00235D86"/>
    <w:rsid w:val="0024171D"/>
    <w:rsid w:val="00241FC3"/>
    <w:rsid w:val="00247E9C"/>
    <w:rsid w:val="00255736"/>
    <w:rsid w:val="0025651C"/>
    <w:rsid w:val="00262325"/>
    <w:rsid w:val="00263204"/>
    <w:rsid w:val="002668A0"/>
    <w:rsid w:val="0027057B"/>
    <w:rsid w:val="002745C4"/>
    <w:rsid w:val="002765C1"/>
    <w:rsid w:val="002765DD"/>
    <w:rsid w:val="00276A67"/>
    <w:rsid w:val="00285378"/>
    <w:rsid w:val="00286B59"/>
    <w:rsid w:val="00297A4F"/>
    <w:rsid w:val="002A1C42"/>
    <w:rsid w:val="002A2780"/>
    <w:rsid w:val="002A440C"/>
    <w:rsid w:val="002A4E5C"/>
    <w:rsid w:val="002A5C6E"/>
    <w:rsid w:val="002B0ADF"/>
    <w:rsid w:val="002B2623"/>
    <w:rsid w:val="002B36E4"/>
    <w:rsid w:val="002B7709"/>
    <w:rsid w:val="002C001F"/>
    <w:rsid w:val="002C1200"/>
    <w:rsid w:val="002C1741"/>
    <w:rsid w:val="002C5CF9"/>
    <w:rsid w:val="002C6435"/>
    <w:rsid w:val="002D2BD8"/>
    <w:rsid w:val="002D4EEB"/>
    <w:rsid w:val="002D71FA"/>
    <w:rsid w:val="002E3296"/>
    <w:rsid w:val="002E378D"/>
    <w:rsid w:val="002E511E"/>
    <w:rsid w:val="002F6031"/>
    <w:rsid w:val="002F6309"/>
    <w:rsid w:val="002F6893"/>
    <w:rsid w:val="002F6C81"/>
    <w:rsid w:val="00301330"/>
    <w:rsid w:val="00303874"/>
    <w:rsid w:val="00304194"/>
    <w:rsid w:val="00311D68"/>
    <w:rsid w:val="0031277D"/>
    <w:rsid w:val="003141A0"/>
    <w:rsid w:val="0031655D"/>
    <w:rsid w:val="00325A58"/>
    <w:rsid w:val="00327522"/>
    <w:rsid w:val="003279DF"/>
    <w:rsid w:val="00332EAB"/>
    <w:rsid w:val="00332F77"/>
    <w:rsid w:val="003364E5"/>
    <w:rsid w:val="0034299F"/>
    <w:rsid w:val="00343480"/>
    <w:rsid w:val="00344B27"/>
    <w:rsid w:val="00346A1C"/>
    <w:rsid w:val="0035075C"/>
    <w:rsid w:val="003508EC"/>
    <w:rsid w:val="00352B68"/>
    <w:rsid w:val="003632A9"/>
    <w:rsid w:val="003663CA"/>
    <w:rsid w:val="003666DF"/>
    <w:rsid w:val="00371FF1"/>
    <w:rsid w:val="00372226"/>
    <w:rsid w:val="0037516B"/>
    <w:rsid w:val="003838EC"/>
    <w:rsid w:val="00384DEE"/>
    <w:rsid w:val="00387263"/>
    <w:rsid w:val="00390F1E"/>
    <w:rsid w:val="00393F2F"/>
    <w:rsid w:val="003A0802"/>
    <w:rsid w:val="003A1544"/>
    <w:rsid w:val="003A22F6"/>
    <w:rsid w:val="003A5E49"/>
    <w:rsid w:val="003B1542"/>
    <w:rsid w:val="003C3F99"/>
    <w:rsid w:val="003C494C"/>
    <w:rsid w:val="003C59EF"/>
    <w:rsid w:val="003C6673"/>
    <w:rsid w:val="003D11D6"/>
    <w:rsid w:val="003D1929"/>
    <w:rsid w:val="003D2967"/>
    <w:rsid w:val="003D3971"/>
    <w:rsid w:val="003D46E6"/>
    <w:rsid w:val="003D560C"/>
    <w:rsid w:val="003D63F9"/>
    <w:rsid w:val="003F0317"/>
    <w:rsid w:val="003F7929"/>
    <w:rsid w:val="00402AA2"/>
    <w:rsid w:val="00404589"/>
    <w:rsid w:val="00407B37"/>
    <w:rsid w:val="00413DC1"/>
    <w:rsid w:val="00413FE3"/>
    <w:rsid w:val="004150B6"/>
    <w:rsid w:val="00417138"/>
    <w:rsid w:val="00420100"/>
    <w:rsid w:val="004207B1"/>
    <w:rsid w:val="00421334"/>
    <w:rsid w:val="004216D3"/>
    <w:rsid w:val="00424269"/>
    <w:rsid w:val="00425EB2"/>
    <w:rsid w:val="00430C31"/>
    <w:rsid w:val="0043442F"/>
    <w:rsid w:val="00435411"/>
    <w:rsid w:val="004406A7"/>
    <w:rsid w:val="004441E8"/>
    <w:rsid w:val="00444BC2"/>
    <w:rsid w:val="00446082"/>
    <w:rsid w:val="00446B8D"/>
    <w:rsid w:val="00450A0E"/>
    <w:rsid w:val="004540F0"/>
    <w:rsid w:val="00464E28"/>
    <w:rsid w:val="004651FD"/>
    <w:rsid w:val="00470138"/>
    <w:rsid w:val="004772A6"/>
    <w:rsid w:val="004803B4"/>
    <w:rsid w:val="004842D3"/>
    <w:rsid w:val="00490773"/>
    <w:rsid w:val="00492D7A"/>
    <w:rsid w:val="004954B9"/>
    <w:rsid w:val="00495F9A"/>
    <w:rsid w:val="004A1474"/>
    <w:rsid w:val="004A2DD9"/>
    <w:rsid w:val="004A3C97"/>
    <w:rsid w:val="004A5953"/>
    <w:rsid w:val="004B11F1"/>
    <w:rsid w:val="004B1CBA"/>
    <w:rsid w:val="004B4DB7"/>
    <w:rsid w:val="004B59DB"/>
    <w:rsid w:val="004B615E"/>
    <w:rsid w:val="004C2727"/>
    <w:rsid w:val="004C32C8"/>
    <w:rsid w:val="004D5E9C"/>
    <w:rsid w:val="004D62BD"/>
    <w:rsid w:val="004D69FB"/>
    <w:rsid w:val="004E16A8"/>
    <w:rsid w:val="004E290A"/>
    <w:rsid w:val="004E7DB8"/>
    <w:rsid w:val="004F313F"/>
    <w:rsid w:val="004F3200"/>
    <w:rsid w:val="004F43B7"/>
    <w:rsid w:val="004F5AD8"/>
    <w:rsid w:val="00500555"/>
    <w:rsid w:val="005026D7"/>
    <w:rsid w:val="00502C99"/>
    <w:rsid w:val="0050377C"/>
    <w:rsid w:val="005050DC"/>
    <w:rsid w:val="005063FB"/>
    <w:rsid w:val="0050704E"/>
    <w:rsid w:val="005116CB"/>
    <w:rsid w:val="0051283D"/>
    <w:rsid w:val="005171F1"/>
    <w:rsid w:val="0052649E"/>
    <w:rsid w:val="005313A2"/>
    <w:rsid w:val="00532D04"/>
    <w:rsid w:val="00533441"/>
    <w:rsid w:val="00533C79"/>
    <w:rsid w:val="005364FF"/>
    <w:rsid w:val="00537A61"/>
    <w:rsid w:val="005424A5"/>
    <w:rsid w:val="00545B03"/>
    <w:rsid w:val="005510D0"/>
    <w:rsid w:val="005542B2"/>
    <w:rsid w:val="00554565"/>
    <w:rsid w:val="00555639"/>
    <w:rsid w:val="00555AB8"/>
    <w:rsid w:val="00556872"/>
    <w:rsid w:val="00556A57"/>
    <w:rsid w:val="0057465A"/>
    <w:rsid w:val="00575A8F"/>
    <w:rsid w:val="00582B7F"/>
    <w:rsid w:val="0058464D"/>
    <w:rsid w:val="005869A3"/>
    <w:rsid w:val="00587A28"/>
    <w:rsid w:val="00592A90"/>
    <w:rsid w:val="00594140"/>
    <w:rsid w:val="005957E5"/>
    <w:rsid w:val="005A099F"/>
    <w:rsid w:val="005A1F31"/>
    <w:rsid w:val="005A318C"/>
    <w:rsid w:val="005B25E6"/>
    <w:rsid w:val="005C0C90"/>
    <w:rsid w:val="005C539F"/>
    <w:rsid w:val="005C64A4"/>
    <w:rsid w:val="005C71BC"/>
    <w:rsid w:val="005C7525"/>
    <w:rsid w:val="005D21D4"/>
    <w:rsid w:val="005D22CA"/>
    <w:rsid w:val="005D2BBC"/>
    <w:rsid w:val="005D2D75"/>
    <w:rsid w:val="005D4BAA"/>
    <w:rsid w:val="005D5685"/>
    <w:rsid w:val="005D5C2D"/>
    <w:rsid w:val="005D798C"/>
    <w:rsid w:val="005E0EB5"/>
    <w:rsid w:val="005E3CB4"/>
    <w:rsid w:val="005E4F65"/>
    <w:rsid w:val="005E5A2C"/>
    <w:rsid w:val="005E76DD"/>
    <w:rsid w:val="005E7B11"/>
    <w:rsid w:val="005F0628"/>
    <w:rsid w:val="005F47D0"/>
    <w:rsid w:val="005F7B72"/>
    <w:rsid w:val="00600E5A"/>
    <w:rsid w:val="006154D6"/>
    <w:rsid w:val="00616127"/>
    <w:rsid w:val="00620FF4"/>
    <w:rsid w:val="006214A0"/>
    <w:rsid w:val="0062452F"/>
    <w:rsid w:val="00624F6E"/>
    <w:rsid w:val="006258FC"/>
    <w:rsid w:val="00626D6D"/>
    <w:rsid w:val="0063723A"/>
    <w:rsid w:val="00643E7D"/>
    <w:rsid w:val="006606AD"/>
    <w:rsid w:val="006628C8"/>
    <w:rsid w:val="0066333D"/>
    <w:rsid w:val="00671031"/>
    <w:rsid w:val="0067388B"/>
    <w:rsid w:val="00692AE0"/>
    <w:rsid w:val="006A7379"/>
    <w:rsid w:val="006A73F2"/>
    <w:rsid w:val="006A7A7C"/>
    <w:rsid w:val="006A7DFD"/>
    <w:rsid w:val="006B0436"/>
    <w:rsid w:val="006B24FB"/>
    <w:rsid w:val="006B262F"/>
    <w:rsid w:val="006B2DED"/>
    <w:rsid w:val="006B7ECF"/>
    <w:rsid w:val="006C0C0D"/>
    <w:rsid w:val="006C127A"/>
    <w:rsid w:val="006C3381"/>
    <w:rsid w:val="006C5BC7"/>
    <w:rsid w:val="006C5F23"/>
    <w:rsid w:val="006C600D"/>
    <w:rsid w:val="006C64F5"/>
    <w:rsid w:val="006D03C9"/>
    <w:rsid w:val="006D2296"/>
    <w:rsid w:val="006D60B3"/>
    <w:rsid w:val="006D6D6D"/>
    <w:rsid w:val="006E13E3"/>
    <w:rsid w:val="006E3159"/>
    <w:rsid w:val="006F7ACF"/>
    <w:rsid w:val="007002C5"/>
    <w:rsid w:val="0070643F"/>
    <w:rsid w:val="00706BAC"/>
    <w:rsid w:val="00711ACD"/>
    <w:rsid w:val="007173DF"/>
    <w:rsid w:val="007179C9"/>
    <w:rsid w:val="00720306"/>
    <w:rsid w:val="007240E0"/>
    <w:rsid w:val="007309CB"/>
    <w:rsid w:val="00732D80"/>
    <w:rsid w:val="00733AEC"/>
    <w:rsid w:val="007373E7"/>
    <w:rsid w:val="0074219F"/>
    <w:rsid w:val="00743756"/>
    <w:rsid w:val="007506FE"/>
    <w:rsid w:val="00750882"/>
    <w:rsid w:val="00755873"/>
    <w:rsid w:val="007578DE"/>
    <w:rsid w:val="007611D5"/>
    <w:rsid w:val="0076299F"/>
    <w:rsid w:val="00767DAE"/>
    <w:rsid w:val="0077094D"/>
    <w:rsid w:val="00776D16"/>
    <w:rsid w:val="0078177D"/>
    <w:rsid w:val="0078672A"/>
    <w:rsid w:val="00791F1A"/>
    <w:rsid w:val="00792C92"/>
    <w:rsid w:val="007A17CB"/>
    <w:rsid w:val="007A4136"/>
    <w:rsid w:val="007B1EC2"/>
    <w:rsid w:val="007B2129"/>
    <w:rsid w:val="007B72C5"/>
    <w:rsid w:val="007C51AA"/>
    <w:rsid w:val="007C5A25"/>
    <w:rsid w:val="007D4379"/>
    <w:rsid w:val="007D4743"/>
    <w:rsid w:val="007D57AB"/>
    <w:rsid w:val="007D76F4"/>
    <w:rsid w:val="007D7FD5"/>
    <w:rsid w:val="007E0775"/>
    <w:rsid w:val="007E0BB9"/>
    <w:rsid w:val="007F2768"/>
    <w:rsid w:val="007F6AF4"/>
    <w:rsid w:val="00805704"/>
    <w:rsid w:val="00805F61"/>
    <w:rsid w:val="00807CE9"/>
    <w:rsid w:val="00812005"/>
    <w:rsid w:val="00815C15"/>
    <w:rsid w:val="008167DF"/>
    <w:rsid w:val="00820032"/>
    <w:rsid w:val="00820FD3"/>
    <w:rsid w:val="00830222"/>
    <w:rsid w:val="00831D61"/>
    <w:rsid w:val="00833CA0"/>
    <w:rsid w:val="00837D3B"/>
    <w:rsid w:val="008400C5"/>
    <w:rsid w:val="0084015C"/>
    <w:rsid w:val="00842D08"/>
    <w:rsid w:val="00844003"/>
    <w:rsid w:val="00845D36"/>
    <w:rsid w:val="00845EEA"/>
    <w:rsid w:val="008467F0"/>
    <w:rsid w:val="0085124E"/>
    <w:rsid w:val="00861849"/>
    <w:rsid w:val="008651F4"/>
    <w:rsid w:val="00867C9C"/>
    <w:rsid w:val="00873C9E"/>
    <w:rsid w:val="00875965"/>
    <w:rsid w:val="00883491"/>
    <w:rsid w:val="008866FF"/>
    <w:rsid w:val="008910B0"/>
    <w:rsid w:val="00892C63"/>
    <w:rsid w:val="008961EA"/>
    <w:rsid w:val="008A7E72"/>
    <w:rsid w:val="008B4B07"/>
    <w:rsid w:val="008B4D1A"/>
    <w:rsid w:val="008C4D9D"/>
    <w:rsid w:val="008C5D8F"/>
    <w:rsid w:val="008C7633"/>
    <w:rsid w:val="008D259C"/>
    <w:rsid w:val="008D6967"/>
    <w:rsid w:val="008E0F90"/>
    <w:rsid w:val="008E2086"/>
    <w:rsid w:val="008E64A3"/>
    <w:rsid w:val="008E703D"/>
    <w:rsid w:val="008E7359"/>
    <w:rsid w:val="008E7E52"/>
    <w:rsid w:val="008F1A75"/>
    <w:rsid w:val="008F4C8A"/>
    <w:rsid w:val="008F5D60"/>
    <w:rsid w:val="00900B02"/>
    <w:rsid w:val="00901E5C"/>
    <w:rsid w:val="00904996"/>
    <w:rsid w:val="00917A58"/>
    <w:rsid w:val="0092190A"/>
    <w:rsid w:val="00921F7D"/>
    <w:rsid w:val="0092423D"/>
    <w:rsid w:val="00924459"/>
    <w:rsid w:val="009261D9"/>
    <w:rsid w:val="00926EF4"/>
    <w:rsid w:val="00927DB0"/>
    <w:rsid w:val="00932894"/>
    <w:rsid w:val="00937CB2"/>
    <w:rsid w:val="00943691"/>
    <w:rsid w:val="009440AF"/>
    <w:rsid w:val="009540BE"/>
    <w:rsid w:val="009549A4"/>
    <w:rsid w:val="0095524B"/>
    <w:rsid w:val="009642E1"/>
    <w:rsid w:val="009649D6"/>
    <w:rsid w:val="00964ADA"/>
    <w:rsid w:val="00965BF2"/>
    <w:rsid w:val="0096633D"/>
    <w:rsid w:val="00980203"/>
    <w:rsid w:val="0098275E"/>
    <w:rsid w:val="00985EF6"/>
    <w:rsid w:val="00987C45"/>
    <w:rsid w:val="0099000B"/>
    <w:rsid w:val="0099067C"/>
    <w:rsid w:val="00991C85"/>
    <w:rsid w:val="009922F7"/>
    <w:rsid w:val="00992428"/>
    <w:rsid w:val="00996DEB"/>
    <w:rsid w:val="009A31C8"/>
    <w:rsid w:val="009B0F09"/>
    <w:rsid w:val="009D2C6D"/>
    <w:rsid w:val="009D4CC7"/>
    <w:rsid w:val="009D5203"/>
    <w:rsid w:val="009E0F34"/>
    <w:rsid w:val="009E2827"/>
    <w:rsid w:val="009E4DFB"/>
    <w:rsid w:val="009E5353"/>
    <w:rsid w:val="009F3688"/>
    <w:rsid w:val="009F685C"/>
    <w:rsid w:val="009F6931"/>
    <w:rsid w:val="00A00766"/>
    <w:rsid w:val="00A03C06"/>
    <w:rsid w:val="00A06583"/>
    <w:rsid w:val="00A11009"/>
    <w:rsid w:val="00A122A1"/>
    <w:rsid w:val="00A12CD3"/>
    <w:rsid w:val="00A153F6"/>
    <w:rsid w:val="00A16909"/>
    <w:rsid w:val="00A1716C"/>
    <w:rsid w:val="00A17F37"/>
    <w:rsid w:val="00A254E4"/>
    <w:rsid w:val="00A27143"/>
    <w:rsid w:val="00A31BD1"/>
    <w:rsid w:val="00A33411"/>
    <w:rsid w:val="00A42F3F"/>
    <w:rsid w:val="00A44D4B"/>
    <w:rsid w:val="00A450EC"/>
    <w:rsid w:val="00A523A7"/>
    <w:rsid w:val="00A5292A"/>
    <w:rsid w:val="00A53E75"/>
    <w:rsid w:val="00A55B68"/>
    <w:rsid w:val="00A56651"/>
    <w:rsid w:val="00A56FA9"/>
    <w:rsid w:val="00A60633"/>
    <w:rsid w:val="00A6354D"/>
    <w:rsid w:val="00A66199"/>
    <w:rsid w:val="00A67B65"/>
    <w:rsid w:val="00A76168"/>
    <w:rsid w:val="00A77540"/>
    <w:rsid w:val="00A808D4"/>
    <w:rsid w:val="00A8722C"/>
    <w:rsid w:val="00A91627"/>
    <w:rsid w:val="00A917BC"/>
    <w:rsid w:val="00A91BFC"/>
    <w:rsid w:val="00A965F5"/>
    <w:rsid w:val="00AA01A1"/>
    <w:rsid w:val="00AA0E67"/>
    <w:rsid w:val="00AA1B8B"/>
    <w:rsid w:val="00AA2E69"/>
    <w:rsid w:val="00AA5309"/>
    <w:rsid w:val="00AA539A"/>
    <w:rsid w:val="00AB01BF"/>
    <w:rsid w:val="00AB2C3F"/>
    <w:rsid w:val="00AB3365"/>
    <w:rsid w:val="00AC216B"/>
    <w:rsid w:val="00AC31EB"/>
    <w:rsid w:val="00AC3258"/>
    <w:rsid w:val="00AC3727"/>
    <w:rsid w:val="00AC66DB"/>
    <w:rsid w:val="00AD0259"/>
    <w:rsid w:val="00AD1665"/>
    <w:rsid w:val="00AD2569"/>
    <w:rsid w:val="00AD6A6B"/>
    <w:rsid w:val="00AE078C"/>
    <w:rsid w:val="00AE0AD5"/>
    <w:rsid w:val="00AF1A32"/>
    <w:rsid w:val="00AF38B8"/>
    <w:rsid w:val="00AF5BBB"/>
    <w:rsid w:val="00B0051E"/>
    <w:rsid w:val="00B0563C"/>
    <w:rsid w:val="00B07C75"/>
    <w:rsid w:val="00B1140E"/>
    <w:rsid w:val="00B12A15"/>
    <w:rsid w:val="00B14665"/>
    <w:rsid w:val="00B14D63"/>
    <w:rsid w:val="00B203BC"/>
    <w:rsid w:val="00B217D0"/>
    <w:rsid w:val="00B32B39"/>
    <w:rsid w:val="00B379FF"/>
    <w:rsid w:val="00B453EC"/>
    <w:rsid w:val="00B46AE6"/>
    <w:rsid w:val="00B46FBE"/>
    <w:rsid w:val="00B53338"/>
    <w:rsid w:val="00B56F9F"/>
    <w:rsid w:val="00B623D4"/>
    <w:rsid w:val="00B65263"/>
    <w:rsid w:val="00B76C79"/>
    <w:rsid w:val="00B7774C"/>
    <w:rsid w:val="00B81E4D"/>
    <w:rsid w:val="00B832D1"/>
    <w:rsid w:val="00B858B4"/>
    <w:rsid w:val="00B86AFB"/>
    <w:rsid w:val="00B86AFF"/>
    <w:rsid w:val="00B8780C"/>
    <w:rsid w:val="00B90E52"/>
    <w:rsid w:val="00B93F97"/>
    <w:rsid w:val="00B95204"/>
    <w:rsid w:val="00B9757E"/>
    <w:rsid w:val="00BA2C25"/>
    <w:rsid w:val="00BB2F20"/>
    <w:rsid w:val="00BB3A75"/>
    <w:rsid w:val="00BB455A"/>
    <w:rsid w:val="00BC0AFF"/>
    <w:rsid w:val="00BC1365"/>
    <w:rsid w:val="00BC4D85"/>
    <w:rsid w:val="00BD4AB0"/>
    <w:rsid w:val="00BD73F0"/>
    <w:rsid w:val="00BE0B91"/>
    <w:rsid w:val="00BE3CA0"/>
    <w:rsid w:val="00BE4421"/>
    <w:rsid w:val="00BE4732"/>
    <w:rsid w:val="00BE7774"/>
    <w:rsid w:val="00BF4E15"/>
    <w:rsid w:val="00BF64A0"/>
    <w:rsid w:val="00BF794D"/>
    <w:rsid w:val="00C0106B"/>
    <w:rsid w:val="00C0154C"/>
    <w:rsid w:val="00C050C9"/>
    <w:rsid w:val="00C12297"/>
    <w:rsid w:val="00C1490D"/>
    <w:rsid w:val="00C20EE3"/>
    <w:rsid w:val="00C26E35"/>
    <w:rsid w:val="00C31F70"/>
    <w:rsid w:val="00C379C1"/>
    <w:rsid w:val="00C405E1"/>
    <w:rsid w:val="00C41732"/>
    <w:rsid w:val="00C44140"/>
    <w:rsid w:val="00C478EA"/>
    <w:rsid w:val="00C52D4D"/>
    <w:rsid w:val="00C530A8"/>
    <w:rsid w:val="00C61354"/>
    <w:rsid w:val="00C7225A"/>
    <w:rsid w:val="00C73C06"/>
    <w:rsid w:val="00C7575E"/>
    <w:rsid w:val="00C770A1"/>
    <w:rsid w:val="00C80B8A"/>
    <w:rsid w:val="00C876C2"/>
    <w:rsid w:val="00C905D3"/>
    <w:rsid w:val="00C91C09"/>
    <w:rsid w:val="00C95524"/>
    <w:rsid w:val="00C96129"/>
    <w:rsid w:val="00CA1CB3"/>
    <w:rsid w:val="00CA7381"/>
    <w:rsid w:val="00CA7AB0"/>
    <w:rsid w:val="00CB15A0"/>
    <w:rsid w:val="00CB473F"/>
    <w:rsid w:val="00CB584E"/>
    <w:rsid w:val="00CB5FA0"/>
    <w:rsid w:val="00CC18DA"/>
    <w:rsid w:val="00CD41DF"/>
    <w:rsid w:val="00CD4FDA"/>
    <w:rsid w:val="00CD749A"/>
    <w:rsid w:val="00CD7605"/>
    <w:rsid w:val="00CE2587"/>
    <w:rsid w:val="00CE30AB"/>
    <w:rsid w:val="00CE42AF"/>
    <w:rsid w:val="00CF50EC"/>
    <w:rsid w:val="00CF5450"/>
    <w:rsid w:val="00CF7E8E"/>
    <w:rsid w:val="00D1304F"/>
    <w:rsid w:val="00D1478E"/>
    <w:rsid w:val="00D1564D"/>
    <w:rsid w:val="00D2005A"/>
    <w:rsid w:val="00D20131"/>
    <w:rsid w:val="00D2061F"/>
    <w:rsid w:val="00D25162"/>
    <w:rsid w:val="00D2656F"/>
    <w:rsid w:val="00D30458"/>
    <w:rsid w:val="00D33C53"/>
    <w:rsid w:val="00D42DF2"/>
    <w:rsid w:val="00D5169B"/>
    <w:rsid w:val="00D51703"/>
    <w:rsid w:val="00D52921"/>
    <w:rsid w:val="00D53116"/>
    <w:rsid w:val="00D535C5"/>
    <w:rsid w:val="00D57D46"/>
    <w:rsid w:val="00D6490E"/>
    <w:rsid w:val="00D7147F"/>
    <w:rsid w:val="00D71FB7"/>
    <w:rsid w:val="00D72E97"/>
    <w:rsid w:val="00D8005E"/>
    <w:rsid w:val="00D84808"/>
    <w:rsid w:val="00D90037"/>
    <w:rsid w:val="00D92B72"/>
    <w:rsid w:val="00D9690C"/>
    <w:rsid w:val="00DA0B43"/>
    <w:rsid w:val="00DA3F49"/>
    <w:rsid w:val="00DB0554"/>
    <w:rsid w:val="00DB0B32"/>
    <w:rsid w:val="00DB57BE"/>
    <w:rsid w:val="00DC0590"/>
    <w:rsid w:val="00DC51B4"/>
    <w:rsid w:val="00DD565D"/>
    <w:rsid w:val="00DD7559"/>
    <w:rsid w:val="00DE347C"/>
    <w:rsid w:val="00DE5942"/>
    <w:rsid w:val="00DF010E"/>
    <w:rsid w:val="00DF5326"/>
    <w:rsid w:val="00DF6280"/>
    <w:rsid w:val="00DF6B3E"/>
    <w:rsid w:val="00E04DC3"/>
    <w:rsid w:val="00E10425"/>
    <w:rsid w:val="00E10C0D"/>
    <w:rsid w:val="00E148C9"/>
    <w:rsid w:val="00E17677"/>
    <w:rsid w:val="00E2017F"/>
    <w:rsid w:val="00E265ED"/>
    <w:rsid w:val="00E277A7"/>
    <w:rsid w:val="00E355C0"/>
    <w:rsid w:val="00E36D95"/>
    <w:rsid w:val="00E37DE6"/>
    <w:rsid w:val="00E40EF0"/>
    <w:rsid w:val="00E42DC4"/>
    <w:rsid w:val="00E43082"/>
    <w:rsid w:val="00E43843"/>
    <w:rsid w:val="00E457BF"/>
    <w:rsid w:val="00E46D38"/>
    <w:rsid w:val="00E47BAC"/>
    <w:rsid w:val="00E618B3"/>
    <w:rsid w:val="00E6355F"/>
    <w:rsid w:val="00E67CC6"/>
    <w:rsid w:val="00E70DA6"/>
    <w:rsid w:val="00E74C2D"/>
    <w:rsid w:val="00E77764"/>
    <w:rsid w:val="00E80816"/>
    <w:rsid w:val="00E8088C"/>
    <w:rsid w:val="00E81A93"/>
    <w:rsid w:val="00E85C27"/>
    <w:rsid w:val="00E934F2"/>
    <w:rsid w:val="00E93C9F"/>
    <w:rsid w:val="00E95F3D"/>
    <w:rsid w:val="00E96170"/>
    <w:rsid w:val="00E96973"/>
    <w:rsid w:val="00EA2FB8"/>
    <w:rsid w:val="00EA5477"/>
    <w:rsid w:val="00EA746D"/>
    <w:rsid w:val="00EA7747"/>
    <w:rsid w:val="00EA7D90"/>
    <w:rsid w:val="00EB1062"/>
    <w:rsid w:val="00EB15F8"/>
    <w:rsid w:val="00EB5D93"/>
    <w:rsid w:val="00EB7E7C"/>
    <w:rsid w:val="00ED70B6"/>
    <w:rsid w:val="00ED7D57"/>
    <w:rsid w:val="00EE1988"/>
    <w:rsid w:val="00EE53A8"/>
    <w:rsid w:val="00EE5F62"/>
    <w:rsid w:val="00EF083B"/>
    <w:rsid w:val="00EF0C59"/>
    <w:rsid w:val="00EF629B"/>
    <w:rsid w:val="00F06862"/>
    <w:rsid w:val="00F06FAB"/>
    <w:rsid w:val="00F11C5F"/>
    <w:rsid w:val="00F136A0"/>
    <w:rsid w:val="00F13AB0"/>
    <w:rsid w:val="00F16EBA"/>
    <w:rsid w:val="00F42B4B"/>
    <w:rsid w:val="00F4392A"/>
    <w:rsid w:val="00F46492"/>
    <w:rsid w:val="00F518B8"/>
    <w:rsid w:val="00F51DB8"/>
    <w:rsid w:val="00F540A0"/>
    <w:rsid w:val="00F568EA"/>
    <w:rsid w:val="00F6512E"/>
    <w:rsid w:val="00F72732"/>
    <w:rsid w:val="00F74E51"/>
    <w:rsid w:val="00F76EA9"/>
    <w:rsid w:val="00F77EA2"/>
    <w:rsid w:val="00F840EE"/>
    <w:rsid w:val="00F844FC"/>
    <w:rsid w:val="00F85533"/>
    <w:rsid w:val="00F91997"/>
    <w:rsid w:val="00F92F0B"/>
    <w:rsid w:val="00F94E3C"/>
    <w:rsid w:val="00F9538B"/>
    <w:rsid w:val="00F9559D"/>
    <w:rsid w:val="00F9582F"/>
    <w:rsid w:val="00FA3126"/>
    <w:rsid w:val="00FA4A14"/>
    <w:rsid w:val="00FA668A"/>
    <w:rsid w:val="00FB1F0C"/>
    <w:rsid w:val="00FB4841"/>
    <w:rsid w:val="00FB48BF"/>
    <w:rsid w:val="00FB5CDC"/>
    <w:rsid w:val="00FB7FE3"/>
    <w:rsid w:val="00FC1195"/>
    <w:rsid w:val="00FC5601"/>
    <w:rsid w:val="00FC6E73"/>
    <w:rsid w:val="00FD0333"/>
    <w:rsid w:val="00FD1E10"/>
    <w:rsid w:val="00FD3E73"/>
    <w:rsid w:val="00FE15A9"/>
    <w:rsid w:val="00FE25B6"/>
    <w:rsid w:val="00FE4B82"/>
    <w:rsid w:val="00FE6003"/>
    <w:rsid w:val="00FF2AD9"/>
    <w:rsid w:val="00FF3F94"/>
    <w:rsid w:val="00FF66F8"/>
    <w:rsid w:val="00FF74D4"/>
    <w:rsid w:val="00FF7A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CA5C2"/>
  <w15:docId w15:val="{DD36FEB2-1884-40E1-9A9E-D846464C7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te-IN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42DC4"/>
    <w:rPr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4E5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079BF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3C1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79BF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47E9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bdr w:val="none" w:sz="0" w:space="0" w:color="auto"/>
      <w:lang w:val="en-IN"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7C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79BF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42DC4"/>
    <w:rPr>
      <w:u w:val="single"/>
    </w:rPr>
  </w:style>
  <w:style w:type="paragraph" w:customStyle="1" w:styleId="Default">
    <w:name w:val="Default"/>
    <w:rsid w:val="00E42DC4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en-US"/>
    </w:rPr>
  </w:style>
  <w:style w:type="paragraph" w:customStyle="1" w:styleId="TableStyle2">
    <w:name w:val="Table Style 2"/>
    <w:rsid w:val="00E42DC4"/>
    <w:rPr>
      <w:rFonts w:ascii="Helvetica Neue" w:eastAsia="Helvetica Neue" w:hAnsi="Helvetica Neue" w:cs="Helvetica Neue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AA0E6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0E67"/>
    <w:rPr>
      <w:sz w:val="24"/>
      <w:szCs w:val="24"/>
      <w:lang w:val="en-US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AA0E6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0E67"/>
    <w:rPr>
      <w:sz w:val="24"/>
      <w:szCs w:val="24"/>
      <w:lang w:val="en-US" w:eastAsia="en-US" w:bidi="ar-SA"/>
    </w:rPr>
  </w:style>
  <w:style w:type="table" w:styleId="TableGrid">
    <w:name w:val="Table Grid"/>
    <w:basedOn w:val="TableNormal"/>
    <w:uiPriority w:val="59"/>
    <w:unhideWhenUsed/>
    <w:rsid w:val="00AA0E6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ind w:left="357" w:hanging="357"/>
      <w:jc w:val="both"/>
    </w:pPr>
    <w:rPr>
      <w:rFonts w:asciiTheme="minorHAnsi" w:eastAsiaTheme="minorHAnsi" w:hAnsiTheme="minorHAnsi" w:cstheme="minorBidi"/>
      <w:sz w:val="22"/>
      <w:szCs w:val="22"/>
      <w:bdr w:val="none" w:sz="0" w:space="0" w:color="auto"/>
      <w:lang w:val="en-US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9922F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2F7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 w:bidi="ar-SA"/>
    </w:rPr>
  </w:style>
  <w:style w:type="character" w:styleId="PlaceholderText">
    <w:name w:val="Placeholder Text"/>
    <w:basedOn w:val="DefaultParagraphFont"/>
    <w:uiPriority w:val="99"/>
    <w:semiHidden/>
    <w:rsid w:val="00C73C06"/>
    <w:rPr>
      <w:color w:val="666666"/>
    </w:rPr>
  </w:style>
  <w:style w:type="paragraph" w:styleId="NormalWeb">
    <w:name w:val="Normal (Web)"/>
    <w:basedOn w:val="Normal"/>
    <w:uiPriority w:val="99"/>
    <w:unhideWhenUsed/>
    <w:rsid w:val="006E3159"/>
  </w:style>
  <w:style w:type="character" w:customStyle="1" w:styleId="Heading3Char">
    <w:name w:val="Heading 3 Char"/>
    <w:basedOn w:val="DefaultParagraphFont"/>
    <w:link w:val="Heading3"/>
    <w:uiPriority w:val="9"/>
    <w:rsid w:val="00247E9C"/>
    <w:rPr>
      <w:rFonts w:eastAsia="Times New Roman"/>
      <w:b/>
      <w:bCs/>
      <w:sz w:val="27"/>
      <w:szCs w:val="27"/>
      <w:bdr w:val="none" w:sz="0" w:space="0" w:color="auto"/>
      <w:lang w:bidi="ar-SA"/>
    </w:rPr>
  </w:style>
  <w:style w:type="character" w:styleId="Strong">
    <w:name w:val="Strong"/>
    <w:basedOn w:val="DefaultParagraphFont"/>
    <w:uiPriority w:val="22"/>
    <w:qFormat/>
    <w:rsid w:val="00247E9C"/>
    <w:rPr>
      <w:b/>
      <w:bCs/>
    </w:rPr>
  </w:style>
  <w:style w:type="paragraph" w:styleId="ListParagraph">
    <w:name w:val="List Paragraph"/>
    <w:basedOn w:val="Normal"/>
    <w:uiPriority w:val="34"/>
    <w:qFormat/>
    <w:rsid w:val="00247E9C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492D7A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</w:pPr>
    <w:rPr>
      <w:rFonts w:eastAsia="Times New Roman"/>
      <w:bdr w:val="none" w:sz="0" w:space="0" w:color="auto"/>
    </w:rPr>
  </w:style>
  <w:style w:type="character" w:customStyle="1" w:styleId="BodyTextChar">
    <w:name w:val="Body Text Char"/>
    <w:basedOn w:val="DefaultParagraphFont"/>
    <w:link w:val="BodyText"/>
    <w:uiPriority w:val="1"/>
    <w:rsid w:val="00492D7A"/>
    <w:rPr>
      <w:rFonts w:eastAsia="Times New Roman"/>
      <w:sz w:val="24"/>
      <w:szCs w:val="24"/>
      <w:bdr w:val="none" w:sz="0" w:space="0" w:color="auto"/>
      <w:lang w:val="en-US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7CA"/>
    <w:rPr>
      <w:rFonts w:asciiTheme="majorHAnsi" w:eastAsiaTheme="majorEastAsia" w:hAnsiTheme="majorHAnsi" w:cstheme="majorBidi"/>
      <w:i/>
      <w:iCs/>
      <w:color w:val="0079BF" w:themeColor="accent1" w:themeShade="BF"/>
      <w:sz w:val="24"/>
      <w:szCs w:val="24"/>
      <w:lang w:val="en-US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183C11"/>
    <w:rPr>
      <w:rFonts w:asciiTheme="majorHAnsi" w:eastAsiaTheme="majorEastAsia" w:hAnsiTheme="majorHAnsi" w:cstheme="majorBidi"/>
      <w:color w:val="0079BF" w:themeColor="accent1" w:themeShade="BF"/>
      <w:sz w:val="26"/>
      <w:szCs w:val="26"/>
      <w:lang w:val="en-US" w:eastAsia="en-US" w:bidi="ar-SA"/>
    </w:rPr>
  </w:style>
  <w:style w:type="table" w:styleId="TableGridLight">
    <w:name w:val="Grid Table Light"/>
    <w:basedOn w:val="TableNormal"/>
    <w:uiPriority w:val="40"/>
    <w:rsid w:val="00183C1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2A5C6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833CA0"/>
    <w:rPr>
      <w:color w:val="605E5C"/>
      <w:shd w:val="clear" w:color="auto" w:fill="E1DFDD"/>
    </w:rPr>
  </w:style>
  <w:style w:type="paragraph" w:styleId="Quote">
    <w:name w:val="Quote"/>
    <w:basedOn w:val="Normal"/>
    <w:next w:val="Normal"/>
    <w:link w:val="QuoteChar"/>
    <w:uiPriority w:val="29"/>
    <w:qFormat/>
    <w:rsid w:val="00924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459"/>
    <w:rPr>
      <w:i/>
      <w:iCs/>
      <w:color w:val="404040" w:themeColor="text1" w:themeTint="BF"/>
      <w:sz w:val="24"/>
      <w:szCs w:val="24"/>
      <w:lang w:val="en-US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2A4E5C"/>
    <w:rPr>
      <w:rFonts w:asciiTheme="majorHAnsi" w:eastAsiaTheme="majorEastAsia" w:hAnsiTheme="majorHAnsi" w:cstheme="majorBidi"/>
      <w:color w:val="0079BF" w:themeColor="accent1" w:themeShade="BF"/>
      <w:sz w:val="32"/>
      <w:szCs w:val="32"/>
      <w:lang w:val="en-US" w:eastAsia="en-US" w:bidi="ar-SA"/>
    </w:rPr>
  </w:style>
  <w:style w:type="paragraph" w:styleId="Revision">
    <w:name w:val="Revision"/>
    <w:hidden/>
    <w:uiPriority w:val="99"/>
    <w:semiHidden/>
    <w:rsid w:val="00E934F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sz w:val="24"/>
      <w:szCs w:val="24"/>
      <w:lang w:val="en-US" w:eastAsia="en-US" w:bidi="ar-SA"/>
    </w:rPr>
  </w:style>
  <w:style w:type="character" w:customStyle="1" w:styleId="katex-mathml">
    <w:name w:val="katex-mathml"/>
    <w:basedOn w:val="DefaultParagraphFont"/>
    <w:rsid w:val="00135800"/>
  </w:style>
  <w:style w:type="paragraph" w:customStyle="1" w:styleId="my-0">
    <w:name w:val="my-0"/>
    <w:basedOn w:val="Normal"/>
    <w:rsid w:val="00733AE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733AEC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733AEC"/>
    <w:rPr>
      <w:sz w:val="24"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6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09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3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07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80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69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94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05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0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37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0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17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9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73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96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0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74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5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41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60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36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06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6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523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51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41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07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5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8636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782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6946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36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08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415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109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048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3526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2939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830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70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89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65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45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99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89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4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17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3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47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91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16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96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21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6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8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13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1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2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8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66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55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66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35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6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61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3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79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94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7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9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89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6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32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80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271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89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6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36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4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94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79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13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83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17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9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25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757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2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0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61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84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29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6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17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2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30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7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56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962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6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1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26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0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04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03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05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39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74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15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14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1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4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10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04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5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5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27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848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11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844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71521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7047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16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31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701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377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790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13264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9504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962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95864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60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014133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094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224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9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116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981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10270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7841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89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324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34267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75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12600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54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1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1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28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49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2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47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96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9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00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11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96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93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2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75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04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83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44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9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56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43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19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72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9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89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1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62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07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97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044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74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41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6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62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8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54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8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89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19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22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8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4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9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31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46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5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41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8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97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16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2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4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03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9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40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94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2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47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7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26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1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26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37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6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15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6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42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23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91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3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2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59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7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0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95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00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21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17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31198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2617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8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0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2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023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019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960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34990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8515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82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4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84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956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35963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165713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1777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24743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6181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975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3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1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685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29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118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79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8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082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3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9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3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16439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22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296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947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08442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664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12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6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11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09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713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739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59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1827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63199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1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28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1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201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841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75276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1036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8088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03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64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685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47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31323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7151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7148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94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85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995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986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59515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9156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37493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0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7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84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25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33730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8684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08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86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63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132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965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42710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3185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869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8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7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8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4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13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4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6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2566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358726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8925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45290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8454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70467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612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4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7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02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4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9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0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97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1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5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452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693929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258599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6263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7388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8574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646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7745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68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44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05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883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70443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2692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04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6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33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71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148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193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58755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280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82623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9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07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07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49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97164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85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95826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65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57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116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894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38032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6550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89165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1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4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72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24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28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83907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7924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78316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84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71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79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811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1217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0082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04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28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952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80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1117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6132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98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7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8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8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13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068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66933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20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12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677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36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1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97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35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3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27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8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8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31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9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6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20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52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94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4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96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8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7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39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24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45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76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82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45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3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97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71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72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33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10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1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44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99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64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96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3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14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9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93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4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4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4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29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67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47877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81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77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93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578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93117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1209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91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0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76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77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76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6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09755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58105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1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592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853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11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79541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0726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46108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54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6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478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607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46186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5367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43024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5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49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356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092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23869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2163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74549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4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7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58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461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3903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1773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56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90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6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347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472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32351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270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433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69442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27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406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2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44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0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28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1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87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45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80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6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48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740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84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5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60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56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0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04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5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0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27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9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1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0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70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69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93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7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95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84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22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8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9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7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5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85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85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70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33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93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1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27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92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0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1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84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51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23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02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9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29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9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3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20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038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82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44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75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7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6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4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5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5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4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38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644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92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6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04869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6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60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49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48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337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13781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7060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7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2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78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5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1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628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2323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1116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17285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4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47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940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755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46586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7522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31918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1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27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75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923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04259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5757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41732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84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33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02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473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6921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840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68913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6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8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99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030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057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120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6843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14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60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27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901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642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3961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8204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89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79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22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4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77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39866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3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67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27392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5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1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282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6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7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17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67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711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60773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2232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93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76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405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920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150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57240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4619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159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2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74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7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5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5103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4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53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44184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71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229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582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932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594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24497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6799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524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984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12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90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04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4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5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7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2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1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1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078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34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5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75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39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36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37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23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7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16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63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11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59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35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93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42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84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3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788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1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59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4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07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198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76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16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762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755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19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31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6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85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17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73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48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05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76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3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1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06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42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8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13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8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61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20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3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54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7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2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71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89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08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75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1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3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13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4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56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158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03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5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0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67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944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27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5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7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61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33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49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10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80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19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78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2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9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1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26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56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76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386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57934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1214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9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21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685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217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04812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4025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731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4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8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78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0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3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4593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84138282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5807477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48614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3320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14133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92188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5615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8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474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25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567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6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00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2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7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58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0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1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1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24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074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123074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634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4286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6759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02075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173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8729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32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947282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974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495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332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598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130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48845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3821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583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42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6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6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56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14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7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4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1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4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3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8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15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26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3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26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41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65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25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29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45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02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67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83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60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72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36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2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81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68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91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20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77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44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98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40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45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28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45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49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69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0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316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90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57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11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58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20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67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04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60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57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36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86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6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2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55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544</Words>
  <Characters>3104</Characters>
  <Application>Microsoft Office Word</Application>
  <DocSecurity>4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Home</dc:creator>
  <cp:lastModifiedBy>vamshi krishna</cp:lastModifiedBy>
  <cp:revision>2</cp:revision>
  <cp:lastPrinted>2025-07-27T08:59:00Z</cp:lastPrinted>
  <dcterms:created xsi:type="dcterms:W3CDTF">2025-08-07T15:03:00Z</dcterms:created>
  <dcterms:modified xsi:type="dcterms:W3CDTF">2025-08-07T15:03:00Z</dcterms:modified>
</cp:coreProperties>
</file>