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DCF0A" w14:textId="4E638271" w:rsidR="000B3D3B" w:rsidRDefault="009468FD" w:rsidP="00F6095E">
      <w:pPr>
        <w:jc w:val="center"/>
        <w:rPr>
          <w:b/>
          <w:bCs/>
          <w:sz w:val="28"/>
          <w:szCs w:val="28"/>
        </w:rPr>
      </w:pPr>
      <w:r w:rsidRPr="00F6095E">
        <w:rPr>
          <w:b/>
          <w:bCs/>
          <w:sz w:val="28"/>
          <w:szCs w:val="28"/>
        </w:rPr>
        <w:t>Introduction/Business Problem</w:t>
      </w:r>
    </w:p>
    <w:p w14:paraId="5A900E34" w14:textId="77777777" w:rsidR="00F6095E" w:rsidRPr="00F6095E" w:rsidRDefault="00F6095E" w:rsidP="00F6095E">
      <w:pPr>
        <w:jc w:val="center"/>
        <w:rPr>
          <w:b/>
          <w:bCs/>
          <w:sz w:val="28"/>
          <w:szCs w:val="28"/>
        </w:rPr>
      </w:pPr>
    </w:p>
    <w:p w14:paraId="5C6EF01B" w14:textId="186F6F8F" w:rsidR="009468FD" w:rsidRDefault="009468FD">
      <w:r>
        <w:t>Client is planning to open an Indian restaurant in Toronto. However City of Toronto currently has so many well established Indian restaurants, cater</w:t>
      </w:r>
      <w:r w:rsidR="00F6095E">
        <w:t>ing</w:t>
      </w:r>
      <w:r>
        <w:t xml:space="preserve"> the needs of both Indian &amp; non-Indian customers. </w:t>
      </w:r>
    </w:p>
    <w:p w14:paraId="6E895C13" w14:textId="269E3107" w:rsidR="00F6095E" w:rsidRDefault="009468FD">
      <w:r>
        <w:t>Client is looking to find out the location where there are no famous restaurants near by but has plenty of people interested/looking forward to try Indian food. They are also</w:t>
      </w:r>
      <w:r w:rsidR="00F6095E">
        <w:t xml:space="preserve"> planning to</w:t>
      </w:r>
      <w:r>
        <w:t xml:space="preserve"> target </w:t>
      </w:r>
      <w:r w:rsidR="00F6095E">
        <w:t>customers</w:t>
      </w:r>
      <w:r>
        <w:t xml:space="preserve"> from all ethnicity.</w:t>
      </w:r>
      <w:r w:rsidR="00F6095E">
        <w:t xml:space="preserve"> </w:t>
      </w:r>
    </w:p>
    <w:p w14:paraId="696F3647" w14:textId="4A27A8F3" w:rsidR="009468FD" w:rsidRDefault="009468FD">
      <w:r>
        <w:t xml:space="preserve">Problem is to identify the location that has no good Indian restaurant now but has plenty of population looking forward for one. </w:t>
      </w:r>
    </w:p>
    <w:p w14:paraId="50EFFC43" w14:textId="21AD7B0C" w:rsidR="009468FD" w:rsidRDefault="009468FD"/>
    <w:p w14:paraId="175633A2" w14:textId="77777777" w:rsidR="009468FD" w:rsidRDefault="009468FD"/>
    <w:p w14:paraId="77D34A75" w14:textId="77777777" w:rsidR="009468FD" w:rsidRDefault="009468FD"/>
    <w:sectPr w:rsidR="00946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FD"/>
    <w:rsid w:val="000B3D3B"/>
    <w:rsid w:val="009468FD"/>
    <w:rsid w:val="00AB0B1E"/>
    <w:rsid w:val="00F6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9AF1"/>
  <w15:chartTrackingRefBased/>
  <w15:docId w15:val="{21BADBE9-B130-4C20-A420-2487463D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sureshms</dc:creator>
  <cp:keywords/>
  <dc:description/>
  <cp:lastModifiedBy>sureshms</cp:lastModifiedBy>
  <cp:revision>2</cp:revision>
  <dcterms:created xsi:type="dcterms:W3CDTF">2021-03-18T15:16:00Z</dcterms:created>
  <dcterms:modified xsi:type="dcterms:W3CDTF">2021-03-18T15:31:00Z</dcterms:modified>
</cp:coreProperties>
</file>