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C92A" w14:textId="77777777" w:rsidR="00BB10EF" w:rsidRPr="00BB10EF" w:rsidRDefault="00BB10EF" w:rsidP="00BB10EF">
      <w:pPr>
        <w:jc w:val="left"/>
        <w:rPr>
          <w:b/>
          <w:bCs/>
        </w:rPr>
      </w:pPr>
      <w:r w:rsidRPr="00BB10EF">
        <w:rPr>
          <w:b/>
          <w:bCs/>
        </w:rPr>
        <w:t>7. Backend Development Order</w:t>
      </w:r>
    </w:p>
    <w:p w14:paraId="1D0A15A5" w14:textId="77777777" w:rsidR="00BB10EF" w:rsidRPr="00BB10EF" w:rsidRDefault="00BB10EF" w:rsidP="00BB10EF">
      <w:pPr>
        <w:jc w:val="left"/>
      </w:pPr>
      <w:r w:rsidRPr="00BB10EF">
        <w:t>Recommended order:</w:t>
      </w:r>
    </w:p>
    <w:p w14:paraId="26ED1610" w14:textId="77777777" w:rsidR="00BB10EF" w:rsidRPr="00BB10EF" w:rsidRDefault="00BB10EF" w:rsidP="00BB10EF">
      <w:pPr>
        <w:jc w:val="left"/>
        <w:rPr>
          <w:b/>
          <w:bCs/>
        </w:rPr>
      </w:pPr>
      <w:r w:rsidRPr="00BB10EF">
        <w:rPr>
          <w:b/>
          <w:bCs/>
        </w:rPr>
        <w:t>Phase 1 — Foundation</w:t>
      </w:r>
    </w:p>
    <w:p w14:paraId="70742359" w14:textId="77777777" w:rsidR="00BB10EF" w:rsidRPr="00BB10EF" w:rsidRDefault="00BB10EF" w:rsidP="00BB10EF">
      <w:pPr>
        <w:jc w:val="left"/>
      </w:pPr>
      <w:r w:rsidRPr="00BB10EF">
        <w:t>Build:</w:t>
      </w:r>
    </w:p>
    <w:p w14:paraId="327D0EBC" w14:textId="77777777" w:rsidR="00BB10EF" w:rsidRPr="00BB10EF" w:rsidRDefault="00BB10EF" w:rsidP="00BB10EF">
      <w:pPr>
        <w:jc w:val="left"/>
      </w:pPr>
      <w:r w:rsidRPr="00BB10EF">
        <w:t>- FastAPI setup</w:t>
      </w:r>
      <w:r w:rsidRPr="00BB10EF">
        <w:br/>
        <w:t>- PostgreSQL</w:t>
      </w:r>
      <w:r w:rsidRPr="00BB10EF">
        <w:br/>
        <w:t>- SQLAlchemy</w:t>
      </w:r>
      <w:r w:rsidRPr="00BB10EF">
        <w:br/>
        <w:t>- Alembic</w:t>
      </w:r>
      <w:r w:rsidRPr="00BB10EF">
        <w:br/>
        <w:t>- Docker</w:t>
      </w:r>
      <w:r w:rsidRPr="00BB10EF">
        <w:br/>
        <w:t>- Auth system</w:t>
      </w:r>
    </w:p>
    <w:p w14:paraId="02AB1073" w14:textId="77777777" w:rsidR="00BB10EF" w:rsidRPr="00BB10EF" w:rsidRDefault="00BB10EF" w:rsidP="00BB10EF">
      <w:pPr>
        <w:jc w:val="left"/>
      </w:pPr>
      <w:r w:rsidRPr="00BB10EF">
        <w:pict w14:anchorId="72158279">
          <v:rect id="_x0000_i1037" style="width:0;height:1.5pt" o:hrstd="t" o:hr="t" fillcolor="#a0a0a0" stroked="f"/>
        </w:pict>
      </w:r>
    </w:p>
    <w:p w14:paraId="77A2D08F" w14:textId="77777777" w:rsidR="00BB10EF" w:rsidRPr="00BB10EF" w:rsidRDefault="00BB10EF" w:rsidP="00BB10EF">
      <w:pPr>
        <w:jc w:val="left"/>
        <w:rPr>
          <w:b/>
          <w:bCs/>
        </w:rPr>
      </w:pPr>
      <w:r w:rsidRPr="00BB10EF">
        <w:rPr>
          <w:b/>
          <w:bCs/>
        </w:rPr>
        <w:t>Phase 2 — Core Modules</w:t>
      </w:r>
    </w:p>
    <w:p w14:paraId="3C27F46A" w14:textId="77777777" w:rsidR="00BB10EF" w:rsidRPr="00BB10EF" w:rsidRDefault="00BB10EF" w:rsidP="00BB10EF">
      <w:pPr>
        <w:jc w:val="left"/>
      </w:pPr>
      <w:r w:rsidRPr="00BB10EF">
        <w:t>Build in order:</w:t>
      </w:r>
    </w:p>
    <w:p w14:paraId="63D857A7" w14:textId="77777777" w:rsidR="00BB10EF" w:rsidRPr="00BB10EF" w:rsidRDefault="00BB10EF" w:rsidP="00BB10EF">
      <w:pPr>
        <w:jc w:val="left"/>
      </w:pPr>
      <w:r w:rsidRPr="00BB10EF">
        <w:t>1. Users</w:t>
      </w:r>
      <w:r w:rsidRPr="00BB10EF">
        <w:br/>
        <w:t>2. Groups</w:t>
      </w:r>
      <w:r w:rsidRPr="00BB10EF">
        <w:br/>
        <w:t>3. Expenses</w:t>
      </w:r>
      <w:r w:rsidRPr="00BB10EF">
        <w:br/>
        <w:t>4. Splits</w:t>
      </w:r>
      <w:r w:rsidRPr="00BB10EF">
        <w:br/>
        <w:t>5. Balances</w:t>
      </w:r>
      <w:r w:rsidRPr="00BB10EF">
        <w:br/>
        <w:t>6. Settlements</w:t>
      </w:r>
    </w:p>
    <w:p w14:paraId="7DA79701" w14:textId="77777777" w:rsidR="00BB10EF" w:rsidRPr="00BB10EF" w:rsidRDefault="00BB10EF" w:rsidP="00BB10EF">
      <w:pPr>
        <w:jc w:val="left"/>
      </w:pPr>
      <w:r w:rsidRPr="00BB10EF">
        <w:t>Why?</w:t>
      </w:r>
    </w:p>
    <w:p w14:paraId="2158EC70" w14:textId="77777777" w:rsidR="00BB10EF" w:rsidRPr="00BB10EF" w:rsidRDefault="00BB10EF" w:rsidP="00BB10EF">
      <w:pPr>
        <w:jc w:val="left"/>
      </w:pPr>
      <w:r w:rsidRPr="00BB10EF">
        <w:t>Because:</w:t>
      </w:r>
    </w:p>
    <w:p w14:paraId="6B734DE4" w14:textId="77777777" w:rsidR="00BB10EF" w:rsidRPr="00BB10EF" w:rsidRDefault="00BB10EF" w:rsidP="00BB10EF">
      <w:pPr>
        <w:numPr>
          <w:ilvl w:val="0"/>
          <w:numId w:val="1"/>
        </w:numPr>
        <w:jc w:val="left"/>
      </w:pPr>
      <w:r w:rsidRPr="00BB10EF">
        <w:t xml:space="preserve">balances depend on expenses </w:t>
      </w:r>
    </w:p>
    <w:p w14:paraId="41800F6D" w14:textId="77777777" w:rsidR="00BB10EF" w:rsidRPr="00BB10EF" w:rsidRDefault="00BB10EF" w:rsidP="00BB10EF">
      <w:pPr>
        <w:numPr>
          <w:ilvl w:val="0"/>
          <w:numId w:val="1"/>
        </w:numPr>
        <w:jc w:val="left"/>
      </w:pPr>
      <w:r w:rsidRPr="00BB10EF">
        <w:t xml:space="preserve">settlements depend on balances </w:t>
      </w:r>
    </w:p>
    <w:p w14:paraId="68DC9C24" w14:textId="77777777" w:rsidR="00BB10EF" w:rsidRPr="00BB10EF" w:rsidRDefault="00BB10EF" w:rsidP="00BB10EF">
      <w:pPr>
        <w:jc w:val="left"/>
      </w:pPr>
      <w:r w:rsidRPr="00BB10EF">
        <w:t>There’s dependency hierarchy.</w:t>
      </w:r>
    </w:p>
    <w:p w14:paraId="725EFF38" w14:textId="77777777" w:rsidR="00BB10EF" w:rsidRPr="00BB10EF" w:rsidRDefault="00BB10EF" w:rsidP="00BB10EF">
      <w:pPr>
        <w:jc w:val="left"/>
      </w:pPr>
      <w:r w:rsidRPr="00BB10EF">
        <w:pict w14:anchorId="3E3B5857">
          <v:rect id="_x0000_i1038" style="width:0;height:1.5pt" o:hrstd="t" o:hr="t" fillcolor="#a0a0a0" stroked="f"/>
        </w:pict>
      </w:r>
    </w:p>
    <w:p w14:paraId="417207FF" w14:textId="77777777" w:rsidR="00BB10EF" w:rsidRPr="00BB10EF" w:rsidRDefault="00BB10EF" w:rsidP="00BB10EF">
      <w:pPr>
        <w:jc w:val="left"/>
        <w:rPr>
          <w:b/>
          <w:bCs/>
        </w:rPr>
      </w:pPr>
      <w:r w:rsidRPr="00BB10EF">
        <w:rPr>
          <w:b/>
          <w:bCs/>
        </w:rPr>
        <w:t>Phase 3 — Core Business Engine</w:t>
      </w:r>
    </w:p>
    <w:p w14:paraId="4EA996D4" w14:textId="77777777" w:rsidR="00BB10EF" w:rsidRPr="00BB10EF" w:rsidRDefault="00BB10EF" w:rsidP="00BB10EF">
      <w:pPr>
        <w:jc w:val="left"/>
      </w:pPr>
      <w:r w:rsidRPr="00BB10EF">
        <w:t>This is the heart.</w:t>
      </w:r>
    </w:p>
    <w:p w14:paraId="5B0C3102" w14:textId="77777777" w:rsidR="00BB10EF" w:rsidRPr="00BB10EF" w:rsidRDefault="00BB10EF" w:rsidP="00BB10EF">
      <w:pPr>
        <w:jc w:val="left"/>
      </w:pPr>
      <w:r w:rsidRPr="00BB10EF">
        <w:t>Implement:</w:t>
      </w:r>
    </w:p>
    <w:p w14:paraId="7DC10C70" w14:textId="77777777" w:rsidR="00BB10EF" w:rsidRPr="00BB10EF" w:rsidRDefault="00BB10EF" w:rsidP="00BB10EF">
      <w:pPr>
        <w:numPr>
          <w:ilvl w:val="0"/>
          <w:numId w:val="2"/>
        </w:numPr>
        <w:jc w:val="left"/>
      </w:pPr>
      <w:r w:rsidRPr="00BB10EF">
        <w:t xml:space="preserve">split algorithms </w:t>
      </w:r>
    </w:p>
    <w:p w14:paraId="72072869" w14:textId="77777777" w:rsidR="00BB10EF" w:rsidRPr="00BB10EF" w:rsidRDefault="00BB10EF" w:rsidP="00BB10EF">
      <w:pPr>
        <w:numPr>
          <w:ilvl w:val="0"/>
          <w:numId w:val="2"/>
        </w:numPr>
        <w:jc w:val="left"/>
      </w:pPr>
      <w:r w:rsidRPr="00BB10EF">
        <w:lastRenderedPageBreak/>
        <w:t xml:space="preserve">debt simplification </w:t>
      </w:r>
    </w:p>
    <w:p w14:paraId="17A62A93" w14:textId="77777777" w:rsidR="00BB10EF" w:rsidRPr="00BB10EF" w:rsidRDefault="00BB10EF" w:rsidP="00BB10EF">
      <w:pPr>
        <w:numPr>
          <w:ilvl w:val="0"/>
          <w:numId w:val="2"/>
        </w:numPr>
        <w:jc w:val="left"/>
      </w:pPr>
      <w:r w:rsidRPr="00BB10EF">
        <w:t xml:space="preserve">transaction safety </w:t>
      </w:r>
    </w:p>
    <w:p w14:paraId="5CBC0891" w14:textId="77777777" w:rsidR="00BB10EF" w:rsidRPr="00BB10EF" w:rsidRDefault="00BB10EF" w:rsidP="00BB10EF">
      <w:pPr>
        <w:numPr>
          <w:ilvl w:val="0"/>
          <w:numId w:val="2"/>
        </w:numPr>
        <w:jc w:val="left"/>
      </w:pPr>
      <w:r w:rsidRPr="00BB10EF">
        <w:t xml:space="preserve">consistency rules </w:t>
      </w:r>
    </w:p>
    <w:p w14:paraId="34A1813C" w14:textId="77777777" w:rsidR="00BB10EF" w:rsidRPr="00BB10EF" w:rsidRDefault="00BB10EF" w:rsidP="00BB10EF">
      <w:pPr>
        <w:jc w:val="left"/>
      </w:pPr>
      <w:r w:rsidRPr="00BB10EF">
        <w:t>This matters FAR more than UI polish.</w:t>
      </w:r>
    </w:p>
    <w:p w14:paraId="1B26CE9A" w14:textId="77777777" w:rsidR="00B076FB" w:rsidRDefault="00B076FB" w:rsidP="00BB10EF">
      <w:pPr>
        <w:jc w:val="left"/>
      </w:pPr>
    </w:p>
    <w:sectPr w:rsidR="00B07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12D7E"/>
    <w:multiLevelType w:val="multilevel"/>
    <w:tmpl w:val="CAF0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1621F9"/>
    <w:multiLevelType w:val="multilevel"/>
    <w:tmpl w:val="F2C8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229487">
    <w:abstractNumId w:val="1"/>
  </w:num>
  <w:num w:numId="2" w16cid:durableId="1756171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EF"/>
    <w:rsid w:val="00095B9A"/>
    <w:rsid w:val="00635900"/>
    <w:rsid w:val="008E09AA"/>
    <w:rsid w:val="00947C17"/>
    <w:rsid w:val="00B076FB"/>
    <w:rsid w:val="00BB10EF"/>
    <w:rsid w:val="00D8577A"/>
    <w:rsid w:val="00F62C5A"/>
    <w:rsid w:val="00FB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6BB03"/>
  <w15:chartTrackingRefBased/>
  <w15:docId w15:val="{FC5B1498-527B-468E-A9A4-C73A9219A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B1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0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0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0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0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0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0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0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0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0E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0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0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0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0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Mandeep Chauhan</dc:creator>
  <cp:keywords/>
  <dc:description/>
  <cp:lastModifiedBy>Mandeep Chauhan</cp:lastModifiedBy>
  <cp:revision>1</cp:revision>
  <dcterms:created xsi:type="dcterms:W3CDTF">2026-05-18T16:48:00Z</dcterms:created>
  <dcterms:modified xsi:type="dcterms:W3CDTF">2026-05-18T16:49:00Z</dcterms:modified>
</cp:coreProperties>
</file>