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4F5AFE28" w14:textId="16573C34" w:rsidR="00601E77" w:rsidRDefault="00581F8B" w:rsidP="00581F8B">
      <w:pPr>
        <w:pStyle w:val="Ttulo1"/>
        <w:rPr>
          <w:i/>
          <w:iCs/>
          <w:u w:val="single"/>
          <w:lang w:val="es-ES"/>
        </w:rPr>
      </w:pPr>
      <w:r w:rsidRPr="00581F8B">
        <w:rPr>
          <w:i/>
          <w:iCs/>
          <w:u w:val="single"/>
          <w:lang w:val="es-ES"/>
        </w:rPr>
        <w:t xml:space="preserve">ADMINISTRACIÓN: </w:t>
      </w:r>
      <w:r>
        <w:rPr>
          <w:i/>
          <w:iCs/>
          <w:u w:val="single"/>
          <w:lang w:val="es-ES"/>
        </w:rPr>
        <w:t xml:space="preserve"> </w:t>
      </w:r>
    </w:p>
    <w:p w14:paraId="123EA9CB" w14:textId="77777777" w:rsidR="000222A4" w:rsidRPr="000222A4" w:rsidRDefault="000222A4" w:rsidP="000222A4">
      <w:r w:rsidRPr="000222A4">
        <w:t> </w:t>
      </w:r>
    </w:p>
    <w:p w14:paraId="09048C8B" w14:textId="77777777" w:rsidR="000222A4" w:rsidRPr="000222A4" w:rsidRDefault="000222A4" w:rsidP="000222A4">
      <w:r w:rsidRPr="000222A4">
        <w:t>Eficacia es *</w:t>
      </w:r>
    </w:p>
    <w:p w14:paraId="0E906207" w14:textId="77777777" w:rsidR="000222A4" w:rsidRPr="000222A4" w:rsidRDefault="000222A4" w:rsidP="000222A4">
      <w:r w:rsidRPr="000222A4">
        <w:t>2/2</w:t>
      </w:r>
    </w:p>
    <w:p w14:paraId="540D5C7E" w14:textId="77777777" w:rsidR="000222A4" w:rsidRPr="000222A4" w:rsidRDefault="000222A4" w:rsidP="000222A4">
      <w:r w:rsidRPr="000222A4">
        <w:t>1. </w:t>
      </w:r>
      <w:r w:rsidRPr="007D20BC">
        <w:rPr>
          <w:highlight w:val="darkCyan"/>
        </w:rPr>
        <w:t>Capacidad de alcanzar las metas que la compañía se dispuso alcanzar.</w:t>
      </w:r>
    </w:p>
    <w:p w14:paraId="1FA21F39" w14:textId="77777777" w:rsidR="000222A4" w:rsidRPr="000222A4" w:rsidRDefault="000222A4" w:rsidP="000222A4">
      <w:r w:rsidRPr="000222A4">
        <w:t> </w:t>
      </w:r>
    </w:p>
    <w:p w14:paraId="29949231" w14:textId="77777777" w:rsidR="000222A4" w:rsidRPr="000222A4" w:rsidRDefault="000222A4" w:rsidP="000222A4">
      <w:r w:rsidRPr="000222A4">
        <w:t>2. Capacidad de lograr las metas establecidas haciendo uso de la menor cantidad posible de recursos</w:t>
      </w:r>
    </w:p>
    <w:p w14:paraId="43B93C64" w14:textId="77777777" w:rsidR="000222A4" w:rsidRPr="000222A4" w:rsidRDefault="000222A4" w:rsidP="000222A4">
      <w:r w:rsidRPr="000222A4">
        <w:t>3. Capacidad de producción, según la relación entre el producto y el insumo, es decir, los recursos que debieron utilizarse para generar esos bienes con la calidad que buscan los clientes.</w:t>
      </w:r>
    </w:p>
    <w:p w14:paraId="344E92F5" w14:textId="77777777" w:rsidR="000222A4" w:rsidRPr="000222A4" w:rsidRDefault="000222A4" w:rsidP="000222A4">
      <w:r w:rsidRPr="000222A4">
        <w:t>4. Ninguna de las anteriores</w:t>
      </w:r>
    </w:p>
    <w:p w14:paraId="4568978C" w14:textId="77777777" w:rsidR="000222A4" w:rsidRPr="000222A4" w:rsidRDefault="000222A4" w:rsidP="000222A4">
      <w:r w:rsidRPr="000222A4">
        <w:t> </w:t>
      </w:r>
    </w:p>
    <w:p w14:paraId="588AA7D4" w14:textId="77777777" w:rsidR="000222A4" w:rsidRPr="000222A4" w:rsidRDefault="000222A4" w:rsidP="000222A4">
      <w:r w:rsidRPr="000222A4">
        <w:t>Efectividad es *</w:t>
      </w:r>
    </w:p>
    <w:p w14:paraId="5A556547" w14:textId="77777777" w:rsidR="000222A4" w:rsidRPr="000222A4" w:rsidRDefault="000222A4" w:rsidP="000222A4">
      <w:r w:rsidRPr="000222A4">
        <w:t>0/2</w:t>
      </w:r>
    </w:p>
    <w:p w14:paraId="191B38E6" w14:textId="77777777" w:rsidR="000222A4" w:rsidRPr="000222A4" w:rsidRDefault="000222A4" w:rsidP="000222A4">
      <w:r w:rsidRPr="000222A4">
        <w:t>1. Capacidad de alcanzar las metas que la compañía se dispuso alcanzar.</w:t>
      </w:r>
    </w:p>
    <w:p w14:paraId="44629CCE" w14:textId="77777777" w:rsidR="000222A4" w:rsidRPr="000222A4" w:rsidRDefault="000222A4" w:rsidP="000222A4">
      <w:r w:rsidRPr="000222A4">
        <w:t>2. Capacidad de lograr las metas establecidas haciendo uso de la menor cantidad posible de recursos</w:t>
      </w:r>
    </w:p>
    <w:p w14:paraId="16266F18" w14:textId="77777777" w:rsidR="000222A4" w:rsidRPr="000222A4" w:rsidRDefault="000222A4" w:rsidP="000222A4">
      <w:r w:rsidRPr="000222A4">
        <w:t>3. Es hacer bien las cosas correctas.</w:t>
      </w:r>
    </w:p>
    <w:p w14:paraId="5B80A08B" w14:textId="77777777" w:rsidR="000222A4" w:rsidRPr="000222A4" w:rsidRDefault="000222A4" w:rsidP="000222A4">
      <w:r w:rsidRPr="000222A4">
        <w:t>4. Ninguna de las anteriores</w:t>
      </w:r>
    </w:p>
    <w:p w14:paraId="709BD081" w14:textId="77777777" w:rsidR="000222A4" w:rsidRPr="000222A4" w:rsidRDefault="000222A4" w:rsidP="000222A4">
      <w:r w:rsidRPr="000222A4">
        <w:t> </w:t>
      </w:r>
    </w:p>
    <w:p w14:paraId="249AE72A" w14:textId="77777777" w:rsidR="000222A4" w:rsidRPr="000222A4" w:rsidRDefault="000222A4" w:rsidP="000222A4">
      <w:r w:rsidRPr="000222A4">
        <w:t>Respuesta correcta</w:t>
      </w:r>
    </w:p>
    <w:p w14:paraId="65A30B4D" w14:textId="77777777" w:rsidR="000222A4" w:rsidRPr="000222A4" w:rsidRDefault="000222A4" w:rsidP="000222A4">
      <w:r w:rsidRPr="000222A4">
        <w:t>Es hacer bien las cosas correctas.</w:t>
      </w:r>
    </w:p>
    <w:p w14:paraId="3AF56908" w14:textId="77777777" w:rsidR="000222A4" w:rsidRPr="000222A4" w:rsidRDefault="000222A4" w:rsidP="000222A4">
      <w:r w:rsidRPr="000222A4">
        <w:t> </w:t>
      </w:r>
    </w:p>
    <w:p w14:paraId="73CB2C7F" w14:textId="77777777" w:rsidR="000222A4" w:rsidRPr="000222A4" w:rsidRDefault="000222A4" w:rsidP="000222A4">
      <w:r w:rsidRPr="000222A4">
        <w:t>Productividad es *</w:t>
      </w:r>
    </w:p>
    <w:p w14:paraId="5477071C" w14:textId="77777777" w:rsidR="000222A4" w:rsidRPr="000222A4" w:rsidRDefault="000222A4" w:rsidP="000222A4">
      <w:r w:rsidRPr="000222A4">
        <w:t>2/2</w:t>
      </w:r>
    </w:p>
    <w:p w14:paraId="7558AA7D" w14:textId="77777777" w:rsidR="000222A4" w:rsidRPr="000222A4" w:rsidRDefault="000222A4" w:rsidP="000222A4">
      <w:r w:rsidRPr="000222A4">
        <w:t>1. Capacidad de alcanzar las metas que la compañía se dispuso alcanzar.</w:t>
      </w:r>
    </w:p>
    <w:p w14:paraId="65917E23" w14:textId="77777777" w:rsidR="000222A4" w:rsidRPr="000222A4" w:rsidRDefault="000222A4" w:rsidP="000222A4">
      <w:r w:rsidRPr="000222A4">
        <w:t>2. Capacidad de lograr las metas establecidas haciendo uso de la menor cantidad posible de recursos</w:t>
      </w:r>
    </w:p>
    <w:p w14:paraId="19A0E0F4" w14:textId="77777777" w:rsidR="000222A4" w:rsidRPr="000222A4" w:rsidRDefault="000222A4" w:rsidP="000222A4">
      <w:r w:rsidRPr="000222A4">
        <w:t>3. </w:t>
      </w:r>
      <w:r w:rsidRPr="007D20BC">
        <w:rPr>
          <w:highlight w:val="darkCyan"/>
        </w:rPr>
        <w:t>Capacidad de producción, según la relación entre el producto y el insumo, es decir, los recursos que debieron utilizarse para generar esos bienes con la calidad que buscan los clientes.</w:t>
      </w:r>
    </w:p>
    <w:p w14:paraId="4BE2BB1E" w14:textId="77777777" w:rsidR="000222A4" w:rsidRPr="000222A4" w:rsidRDefault="000222A4" w:rsidP="000222A4">
      <w:r w:rsidRPr="000222A4">
        <w:t> </w:t>
      </w:r>
    </w:p>
    <w:p w14:paraId="54315CDE" w14:textId="77777777" w:rsidR="000222A4" w:rsidRPr="000222A4" w:rsidRDefault="000222A4" w:rsidP="000222A4">
      <w:r w:rsidRPr="000222A4">
        <w:lastRenderedPageBreak/>
        <w:t>4. Ninguna de las anteriores</w:t>
      </w:r>
    </w:p>
    <w:p w14:paraId="04C48ADE" w14:textId="77777777" w:rsidR="000222A4" w:rsidRPr="000222A4" w:rsidRDefault="000222A4" w:rsidP="000222A4">
      <w:r w:rsidRPr="000222A4">
        <w:t> </w:t>
      </w:r>
    </w:p>
    <w:p w14:paraId="03100E70" w14:textId="77777777" w:rsidR="000222A4" w:rsidRPr="000222A4" w:rsidRDefault="000222A4" w:rsidP="000222A4">
      <w:r w:rsidRPr="000222A4">
        <w:t>Eficiencia es*</w:t>
      </w:r>
    </w:p>
    <w:p w14:paraId="1A06A379" w14:textId="77777777" w:rsidR="000222A4" w:rsidRPr="000222A4" w:rsidRDefault="000222A4" w:rsidP="000222A4">
      <w:r w:rsidRPr="000222A4">
        <w:t>2/2</w:t>
      </w:r>
    </w:p>
    <w:p w14:paraId="0BBA2910" w14:textId="77777777" w:rsidR="000222A4" w:rsidRPr="000222A4" w:rsidRDefault="000222A4" w:rsidP="000222A4">
      <w:r w:rsidRPr="000222A4">
        <w:t>1. Capacidad de alcanzar las metas que la compañía se dispuso alcanzar.</w:t>
      </w:r>
    </w:p>
    <w:p w14:paraId="7FC5F598" w14:textId="77777777" w:rsidR="000222A4" w:rsidRPr="000222A4" w:rsidRDefault="000222A4" w:rsidP="000222A4">
      <w:r w:rsidRPr="000222A4">
        <w:t>2. </w:t>
      </w:r>
      <w:r w:rsidRPr="007D20BC">
        <w:rPr>
          <w:highlight w:val="darkCyan"/>
        </w:rPr>
        <w:t>Capacidad de lograr las metas establecidas haciendo uso de la menor cantidad posible de recursos</w:t>
      </w:r>
    </w:p>
    <w:p w14:paraId="686BBD8E" w14:textId="77777777" w:rsidR="000222A4" w:rsidRPr="000222A4" w:rsidRDefault="000222A4" w:rsidP="000222A4">
      <w:r w:rsidRPr="000222A4">
        <w:t> </w:t>
      </w:r>
    </w:p>
    <w:p w14:paraId="0853DBD0" w14:textId="77777777" w:rsidR="000222A4" w:rsidRPr="000222A4" w:rsidRDefault="000222A4" w:rsidP="000222A4">
      <w:r w:rsidRPr="000222A4">
        <w:t>3. Capacidad de producción, según la relación entre el producto y el insumo, es decir, los recursos que debieron utilizarse para generar esos bienes con la calidad que buscan los clientes.</w:t>
      </w:r>
    </w:p>
    <w:p w14:paraId="14246B45" w14:textId="77777777" w:rsidR="000222A4" w:rsidRPr="000222A4" w:rsidRDefault="000222A4" w:rsidP="000222A4">
      <w:r w:rsidRPr="000222A4">
        <w:t>4. Ninguna de las anteriores</w:t>
      </w:r>
    </w:p>
    <w:p w14:paraId="5433EC17" w14:textId="77777777" w:rsidR="000222A4" w:rsidRPr="000222A4" w:rsidRDefault="000222A4" w:rsidP="000222A4">
      <w:r w:rsidRPr="000222A4">
        <w:t> </w:t>
      </w:r>
    </w:p>
    <w:p w14:paraId="66F506C5" w14:textId="77777777" w:rsidR="000222A4" w:rsidRPr="000222A4" w:rsidRDefault="000222A4" w:rsidP="000222A4">
      <w:r w:rsidRPr="000222A4">
        <w:t>Un objetivo debe ser*</w:t>
      </w:r>
    </w:p>
    <w:p w14:paraId="61119A4B" w14:textId="77777777" w:rsidR="000222A4" w:rsidRPr="000222A4" w:rsidRDefault="000222A4" w:rsidP="000222A4">
      <w:r w:rsidRPr="000222A4">
        <w:t>2/2</w:t>
      </w:r>
    </w:p>
    <w:p w14:paraId="7B590A35" w14:textId="77777777" w:rsidR="000222A4" w:rsidRPr="000222A4" w:rsidRDefault="000222A4" w:rsidP="000222A4">
      <w:r w:rsidRPr="000222A4">
        <w:t xml:space="preserve">1. Alcanzable, </w:t>
      </w:r>
      <w:proofErr w:type="spellStart"/>
      <w:proofErr w:type="gramStart"/>
      <w:r w:rsidRPr="000222A4">
        <w:t>específico,medible</w:t>
      </w:r>
      <w:proofErr w:type="spellEnd"/>
      <w:proofErr w:type="gramEnd"/>
      <w:r w:rsidRPr="000222A4">
        <w:t>, realista y de duración ilimitada.</w:t>
      </w:r>
    </w:p>
    <w:p w14:paraId="15FC2196" w14:textId="55A83A83" w:rsidR="000222A4" w:rsidRPr="000222A4" w:rsidRDefault="000222A4" w:rsidP="000222A4">
      <w:r w:rsidRPr="000222A4">
        <w:t>2. </w:t>
      </w:r>
      <w:r w:rsidRPr="007D20BC">
        <w:rPr>
          <w:highlight w:val="darkCyan"/>
        </w:rPr>
        <w:t xml:space="preserve">Alcanzable, </w:t>
      </w:r>
      <w:proofErr w:type="spellStart"/>
      <w:proofErr w:type="gramStart"/>
      <w:r w:rsidRPr="007D20BC">
        <w:rPr>
          <w:highlight w:val="darkCyan"/>
        </w:rPr>
        <w:t>específico,medible</w:t>
      </w:r>
      <w:proofErr w:type="spellEnd"/>
      <w:proofErr w:type="gramEnd"/>
      <w:r w:rsidRPr="007D20BC">
        <w:rPr>
          <w:highlight w:val="darkCyan"/>
        </w:rPr>
        <w:t>, realista y de duración limitada.</w:t>
      </w:r>
    </w:p>
    <w:p w14:paraId="04A12BF2" w14:textId="77777777" w:rsidR="000222A4" w:rsidRPr="000222A4" w:rsidRDefault="000222A4" w:rsidP="000222A4">
      <w:r w:rsidRPr="000222A4">
        <w:t>3. </w:t>
      </w:r>
      <w:proofErr w:type="spellStart"/>
      <w:proofErr w:type="gramStart"/>
      <w:r w:rsidRPr="000222A4">
        <w:t>Alcanzable,ambiguo</w:t>
      </w:r>
      <w:proofErr w:type="spellEnd"/>
      <w:proofErr w:type="gramEnd"/>
      <w:r w:rsidRPr="000222A4">
        <w:t xml:space="preserve">, </w:t>
      </w:r>
      <w:proofErr w:type="spellStart"/>
      <w:r w:rsidRPr="000222A4">
        <w:t>medible,relevante</w:t>
      </w:r>
      <w:proofErr w:type="spellEnd"/>
      <w:r w:rsidRPr="000222A4">
        <w:t xml:space="preserve"> y de duración limitada</w:t>
      </w:r>
    </w:p>
    <w:p w14:paraId="7558B731" w14:textId="5AECC1AA" w:rsidR="000222A4" w:rsidRDefault="000222A4" w:rsidP="000222A4">
      <w:r w:rsidRPr="000222A4">
        <w:t>4. Ninguna de las anteriores</w:t>
      </w:r>
      <w:r w:rsidR="00C12F1E">
        <w:t>.</w:t>
      </w:r>
    </w:p>
    <w:p w14:paraId="55BCAF83" w14:textId="77777777" w:rsidR="00C12F1E" w:rsidRDefault="00C12F1E" w:rsidP="000222A4"/>
    <w:p w14:paraId="78AF562E" w14:textId="5D903E94" w:rsidR="00C12F1E" w:rsidRDefault="00C12F1E" w:rsidP="00C12F1E">
      <w:pPr>
        <w:pStyle w:val="Ttulo2"/>
      </w:pPr>
      <w:r>
        <w:t xml:space="preserve">Concepto de Administración: </w:t>
      </w:r>
    </w:p>
    <w:p w14:paraId="221D7D62" w14:textId="49CC87FE" w:rsidR="00C12F1E" w:rsidRDefault="00C12F1E" w:rsidP="00C12F1E">
      <w:pPr>
        <w:pStyle w:val="Ttulo3"/>
      </w:pPr>
      <w:r>
        <w:t>Planificación:</w:t>
      </w:r>
    </w:p>
    <w:p w14:paraId="3425DB60" w14:textId="7A77C704" w:rsidR="00C12F1E" w:rsidRDefault="00C12F1E" w:rsidP="00C12F1E">
      <w:pPr>
        <w:pStyle w:val="Prrafodelista"/>
        <w:numPr>
          <w:ilvl w:val="0"/>
          <w:numId w:val="1"/>
        </w:numPr>
      </w:pPr>
      <w:r>
        <w:t>Investigación: de la empresa, para definir la situación de la misma.</w:t>
      </w:r>
    </w:p>
    <w:p w14:paraId="7F367BA4" w14:textId="0D4C4244" w:rsidR="00C12F1E" w:rsidRDefault="00C12F1E" w:rsidP="00C12F1E">
      <w:pPr>
        <w:pStyle w:val="Prrafodelista"/>
        <w:numPr>
          <w:ilvl w:val="0"/>
          <w:numId w:val="2"/>
        </w:numPr>
      </w:pPr>
      <w:r>
        <w:t xml:space="preserve">Análisis de Situación: se implementan herramientas, como el análisis FODA. </w:t>
      </w:r>
    </w:p>
    <w:p w14:paraId="7A4FC7C5" w14:textId="78B460A8" w:rsidR="00C12F1E" w:rsidRDefault="00C12F1E" w:rsidP="00C12F1E">
      <w:pPr>
        <w:pStyle w:val="Prrafodelista"/>
        <w:numPr>
          <w:ilvl w:val="0"/>
          <w:numId w:val="2"/>
        </w:numPr>
      </w:pPr>
      <w:r>
        <w:t>Plan de acción.</w:t>
      </w:r>
    </w:p>
    <w:p w14:paraId="5F4EF581" w14:textId="42CFFF8E" w:rsidR="00EA3DC4" w:rsidRDefault="00EA3DC4" w:rsidP="00EA3DC4">
      <w:pPr>
        <w:pStyle w:val="Ttulo2"/>
      </w:pPr>
      <w:r>
        <w:t xml:space="preserve">Dirección: </w:t>
      </w:r>
    </w:p>
    <w:p w14:paraId="4AD3741A" w14:textId="360FF4E5" w:rsidR="00EA3DC4" w:rsidRDefault="0092269F" w:rsidP="00EA3DC4">
      <w:r>
        <w:t>Cultura organizacional: valores, objetivos, funciones, etc.</w:t>
      </w:r>
    </w:p>
    <w:p w14:paraId="3EDBD2FF" w14:textId="6CE3808D" w:rsidR="0092269F" w:rsidRDefault="0092269F" w:rsidP="00EA3DC4">
      <w:r>
        <w:t xml:space="preserve">Clima organizacional: </w:t>
      </w:r>
      <w:r w:rsidRPr="0092269F">
        <w:t>conjunto de sensaciones e impresiones de los trabajadores sobre el ambiente que hay en la empresa.</w:t>
      </w:r>
    </w:p>
    <w:p w14:paraId="17433D8F" w14:textId="77777777" w:rsidR="00C9052E" w:rsidRDefault="00C9052E" w:rsidP="00EA3DC4"/>
    <w:p w14:paraId="201A3EA8" w14:textId="77777777" w:rsidR="00513A0D" w:rsidRPr="00513A0D" w:rsidRDefault="00513A0D" w:rsidP="00513A0D">
      <w:r w:rsidRPr="00513A0D">
        <w:t xml:space="preserve">Seleccionar la </w:t>
      </w:r>
      <w:proofErr w:type="gramStart"/>
      <w:r w:rsidRPr="00513A0D">
        <w:t>o  las</w:t>
      </w:r>
      <w:proofErr w:type="gramEnd"/>
      <w:r w:rsidRPr="00513A0D">
        <w:t xml:space="preserve"> proposiciones verdaderas*</w:t>
      </w:r>
    </w:p>
    <w:p w14:paraId="29E2721F" w14:textId="77777777" w:rsidR="00513A0D" w:rsidRPr="00513A0D" w:rsidRDefault="00513A0D" w:rsidP="00513A0D">
      <w:r w:rsidRPr="00513A0D">
        <w:t>2/2</w:t>
      </w:r>
    </w:p>
    <w:p w14:paraId="6F40E6DA" w14:textId="77777777" w:rsidR="00513A0D" w:rsidRPr="00513A0D" w:rsidRDefault="00513A0D" w:rsidP="00513A0D">
      <w:r w:rsidRPr="00513A0D">
        <w:t>La planificación es la base para poder realizar la dirección, la organización y el control</w:t>
      </w:r>
    </w:p>
    <w:p w14:paraId="27E52000" w14:textId="77777777" w:rsidR="00513A0D" w:rsidRPr="00513A0D" w:rsidRDefault="00513A0D" w:rsidP="00513A0D">
      <w:r w:rsidRPr="00513A0D">
        <w:t> </w:t>
      </w:r>
    </w:p>
    <w:p w14:paraId="1C095B92" w14:textId="77777777" w:rsidR="00513A0D" w:rsidRPr="00513A0D" w:rsidRDefault="00513A0D" w:rsidP="00513A0D">
      <w:r w:rsidRPr="00513A0D">
        <w:lastRenderedPageBreak/>
        <w:t xml:space="preserve">Para realizar la </w:t>
      </w:r>
      <w:proofErr w:type="gramStart"/>
      <w:r w:rsidRPr="00513A0D">
        <w:t>dirección ,</w:t>
      </w:r>
      <w:proofErr w:type="gramEnd"/>
      <w:r w:rsidRPr="00513A0D">
        <w:t xml:space="preserve"> organización y control de una organización no es necesario realizar la actividad de planificación</w:t>
      </w:r>
    </w:p>
    <w:p w14:paraId="2E0AB307" w14:textId="77777777" w:rsidR="00513A0D" w:rsidRPr="00513A0D" w:rsidRDefault="00513A0D" w:rsidP="00513A0D">
      <w:r w:rsidRPr="00513A0D">
        <w:t xml:space="preserve">El proceso administrativo no implica las actividades de planeamiento, </w:t>
      </w:r>
      <w:proofErr w:type="spellStart"/>
      <w:proofErr w:type="gramStart"/>
      <w:r w:rsidRPr="00513A0D">
        <w:t>organización,dirección</w:t>
      </w:r>
      <w:proofErr w:type="spellEnd"/>
      <w:proofErr w:type="gramEnd"/>
      <w:r w:rsidRPr="00513A0D">
        <w:t xml:space="preserve"> y </w:t>
      </w:r>
      <w:proofErr w:type="spellStart"/>
      <w:r w:rsidRPr="00513A0D">
        <w:t>contro</w:t>
      </w:r>
      <w:proofErr w:type="spellEnd"/>
      <w:r w:rsidRPr="00513A0D">
        <w:t>.</w:t>
      </w:r>
    </w:p>
    <w:p w14:paraId="6B82D5DA" w14:textId="77777777" w:rsidR="00513A0D" w:rsidRPr="00513A0D" w:rsidRDefault="00513A0D" w:rsidP="00513A0D">
      <w:r w:rsidRPr="00513A0D">
        <w:t>Ninguna de las opciones anteriores</w:t>
      </w:r>
    </w:p>
    <w:p w14:paraId="155302E2" w14:textId="77777777" w:rsidR="00513A0D" w:rsidRPr="00513A0D" w:rsidRDefault="00513A0D" w:rsidP="00513A0D">
      <w:r w:rsidRPr="00513A0D">
        <w:t> </w:t>
      </w:r>
    </w:p>
    <w:p w14:paraId="2CA26727" w14:textId="77777777" w:rsidR="00513A0D" w:rsidRPr="00513A0D" w:rsidRDefault="00513A0D" w:rsidP="00513A0D">
      <w:r w:rsidRPr="00513A0D">
        <w:t>Seleccionar la o las proposiciones verdaderas relacionadas con el concepto de planeamiento*</w:t>
      </w:r>
    </w:p>
    <w:p w14:paraId="6D5C0ED8" w14:textId="77777777" w:rsidR="00513A0D" w:rsidRPr="00513A0D" w:rsidRDefault="00513A0D" w:rsidP="00513A0D">
      <w:r w:rsidRPr="00513A0D">
        <w:t>2/2</w:t>
      </w:r>
    </w:p>
    <w:p w14:paraId="7FB25FD6" w14:textId="77777777" w:rsidR="00513A0D" w:rsidRPr="00513A0D" w:rsidRDefault="00513A0D" w:rsidP="00513A0D">
      <w:r w:rsidRPr="00513A0D">
        <w:t>Es proyectar el futuro deseado y los recursos necesarios para alcanzarlos.</w:t>
      </w:r>
    </w:p>
    <w:p w14:paraId="7913A02E" w14:textId="77777777" w:rsidR="00513A0D" w:rsidRPr="00513A0D" w:rsidRDefault="00513A0D" w:rsidP="00513A0D">
      <w:r w:rsidRPr="00513A0D">
        <w:t> </w:t>
      </w:r>
    </w:p>
    <w:p w14:paraId="00F50644" w14:textId="77777777" w:rsidR="00513A0D" w:rsidRPr="00513A0D" w:rsidRDefault="00513A0D" w:rsidP="00513A0D">
      <w:r w:rsidRPr="00513A0D">
        <w:t xml:space="preserve">Para realizar la </w:t>
      </w:r>
      <w:proofErr w:type="gramStart"/>
      <w:r w:rsidRPr="00513A0D">
        <w:t>dirección ,</w:t>
      </w:r>
      <w:proofErr w:type="gramEnd"/>
      <w:r w:rsidRPr="00513A0D">
        <w:t xml:space="preserve"> organización y control de una organización no es necesario realizar la actividad de planificación</w:t>
      </w:r>
    </w:p>
    <w:p w14:paraId="52FE146D" w14:textId="77777777" w:rsidR="00513A0D" w:rsidRPr="00513A0D" w:rsidRDefault="00513A0D" w:rsidP="00513A0D">
      <w:r w:rsidRPr="00513A0D">
        <w:t>No Es necesario realizar previamente un análisis interno y externo de la organización</w:t>
      </w:r>
    </w:p>
    <w:p w14:paraId="78627C80" w14:textId="77777777" w:rsidR="00513A0D" w:rsidRPr="00513A0D" w:rsidRDefault="00513A0D" w:rsidP="00513A0D">
      <w:r w:rsidRPr="00513A0D">
        <w:t>Ninguna de las opciones anteriores</w:t>
      </w:r>
    </w:p>
    <w:p w14:paraId="754F3D2C" w14:textId="77777777" w:rsidR="00513A0D" w:rsidRPr="00513A0D" w:rsidRDefault="00513A0D" w:rsidP="00513A0D">
      <w:r w:rsidRPr="00513A0D">
        <w:t> </w:t>
      </w:r>
    </w:p>
    <w:p w14:paraId="7BEAB8CB" w14:textId="77777777" w:rsidR="00513A0D" w:rsidRPr="00513A0D" w:rsidRDefault="00513A0D" w:rsidP="00513A0D">
      <w:r w:rsidRPr="00513A0D">
        <w:t xml:space="preserve">Seleccionar la o </w:t>
      </w:r>
      <w:proofErr w:type="gramStart"/>
      <w:r w:rsidRPr="00513A0D">
        <w:t>las  proposiciones</w:t>
      </w:r>
      <w:proofErr w:type="gramEnd"/>
      <w:r w:rsidRPr="00513A0D">
        <w:t xml:space="preserve"> verdaderas relacionadas con el concepto de Dirección*</w:t>
      </w:r>
    </w:p>
    <w:p w14:paraId="76C02EAA" w14:textId="77777777" w:rsidR="00513A0D" w:rsidRPr="00513A0D" w:rsidRDefault="00513A0D" w:rsidP="00513A0D">
      <w:r w:rsidRPr="00513A0D">
        <w:t>2/2</w:t>
      </w:r>
    </w:p>
    <w:p w14:paraId="45CB37C1" w14:textId="77777777" w:rsidR="00513A0D" w:rsidRPr="00513A0D" w:rsidRDefault="00513A0D" w:rsidP="00513A0D">
      <w:r w:rsidRPr="00513A0D">
        <w:t xml:space="preserve">Dinamiza y pone en </w:t>
      </w:r>
      <w:proofErr w:type="spellStart"/>
      <w:r w:rsidRPr="00513A0D">
        <w:t>archa</w:t>
      </w:r>
      <w:proofErr w:type="spellEnd"/>
      <w:r w:rsidRPr="00513A0D">
        <w:t xml:space="preserve"> la organización</w:t>
      </w:r>
    </w:p>
    <w:p w14:paraId="2026B4AB" w14:textId="77777777" w:rsidR="00513A0D" w:rsidRPr="00513A0D" w:rsidRDefault="00513A0D" w:rsidP="00513A0D">
      <w:r w:rsidRPr="00513A0D">
        <w:t> </w:t>
      </w:r>
    </w:p>
    <w:p w14:paraId="07EDB787" w14:textId="77777777" w:rsidR="00513A0D" w:rsidRPr="00513A0D" w:rsidRDefault="00513A0D" w:rsidP="00513A0D">
      <w:r w:rsidRPr="00513A0D">
        <w:t>No Necesita de comunicación, liderazgo y motivación de los miembros de la organización</w:t>
      </w:r>
    </w:p>
    <w:p w14:paraId="45A65A62" w14:textId="77777777" w:rsidR="00513A0D" w:rsidRPr="00513A0D" w:rsidRDefault="00513A0D" w:rsidP="00513A0D">
      <w:r w:rsidRPr="00513A0D">
        <w:t>Ninguna de las opciones anteriores</w:t>
      </w:r>
    </w:p>
    <w:p w14:paraId="19E63F1D" w14:textId="77777777" w:rsidR="00513A0D" w:rsidRPr="00513A0D" w:rsidRDefault="00513A0D" w:rsidP="00513A0D">
      <w:r w:rsidRPr="00513A0D">
        <w:t> </w:t>
      </w:r>
    </w:p>
    <w:p w14:paraId="31100963" w14:textId="77777777" w:rsidR="00513A0D" w:rsidRPr="00513A0D" w:rsidRDefault="00513A0D" w:rsidP="00513A0D">
      <w:r w:rsidRPr="00513A0D">
        <w:t xml:space="preserve">Seleccionar la o </w:t>
      </w:r>
      <w:proofErr w:type="gramStart"/>
      <w:r w:rsidRPr="00513A0D">
        <w:t>las  proposiciones</w:t>
      </w:r>
      <w:proofErr w:type="gramEnd"/>
      <w:r w:rsidRPr="00513A0D">
        <w:t xml:space="preserve"> verdaderas relacionadas con el concepto de Organización*</w:t>
      </w:r>
    </w:p>
    <w:p w14:paraId="4F44EA3D" w14:textId="77777777" w:rsidR="00513A0D" w:rsidRPr="00513A0D" w:rsidRDefault="00513A0D" w:rsidP="00513A0D">
      <w:r w:rsidRPr="00513A0D">
        <w:t>0/2</w:t>
      </w:r>
    </w:p>
    <w:p w14:paraId="21DB06BF" w14:textId="77777777" w:rsidR="00513A0D" w:rsidRPr="00513A0D" w:rsidRDefault="00513A0D" w:rsidP="00513A0D">
      <w:r w:rsidRPr="00513A0D">
        <w:t xml:space="preserve">Dinamiza y pone en </w:t>
      </w:r>
      <w:proofErr w:type="spellStart"/>
      <w:r w:rsidRPr="00513A0D">
        <w:t>archa</w:t>
      </w:r>
      <w:proofErr w:type="spellEnd"/>
      <w:r w:rsidRPr="00513A0D">
        <w:t xml:space="preserve"> la organización</w:t>
      </w:r>
    </w:p>
    <w:p w14:paraId="6A9E8608" w14:textId="77777777" w:rsidR="00513A0D" w:rsidRPr="00513A0D" w:rsidRDefault="00513A0D" w:rsidP="00513A0D">
      <w:r w:rsidRPr="00513A0D">
        <w:t xml:space="preserve">Es agrupar las actividades de la empresa para alcanzar los objetivos establecidos asignando un administrador con autoridad para </w:t>
      </w:r>
      <w:proofErr w:type="spellStart"/>
      <w:r w:rsidRPr="00513A0D">
        <w:t>supervizar</w:t>
      </w:r>
      <w:proofErr w:type="spellEnd"/>
      <w:r w:rsidRPr="00513A0D">
        <w:t xml:space="preserve"> y coordinar.</w:t>
      </w:r>
    </w:p>
    <w:p w14:paraId="5E88C708" w14:textId="77777777" w:rsidR="00513A0D" w:rsidRPr="00513A0D" w:rsidRDefault="00513A0D" w:rsidP="00513A0D">
      <w:r w:rsidRPr="00513A0D">
        <w:t>Pone en marcha todos los lineamientos establecidos durante la planeación y la organización.</w:t>
      </w:r>
    </w:p>
    <w:p w14:paraId="40486DD9" w14:textId="77777777" w:rsidR="00513A0D" w:rsidRPr="00513A0D" w:rsidRDefault="00513A0D" w:rsidP="00513A0D">
      <w:r w:rsidRPr="00513A0D">
        <w:t> </w:t>
      </w:r>
    </w:p>
    <w:p w14:paraId="35AB05E9" w14:textId="77777777" w:rsidR="00513A0D" w:rsidRPr="00513A0D" w:rsidRDefault="00513A0D" w:rsidP="00513A0D">
      <w:r w:rsidRPr="00513A0D">
        <w:t>Ninguna de las opciones anteriores</w:t>
      </w:r>
    </w:p>
    <w:p w14:paraId="7D0E7A95" w14:textId="77777777" w:rsidR="00513A0D" w:rsidRPr="00513A0D" w:rsidRDefault="00513A0D" w:rsidP="00513A0D">
      <w:r w:rsidRPr="00513A0D">
        <w:t>Respuesta correcta</w:t>
      </w:r>
    </w:p>
    <w:p w14:paraId="2F819626" w14:textId="77777777" w:rsidR="00513A0D" w:rsidRPr="00513A0D" w:rsidRDefault="00513A0D" w:rsidP="00513A0D">
      <w:r w:rsidRPr="00513A0D">
        <w:t xml:space="preserve">Es agrupar las actividades de la empresa para alcanzar los objetivos establecidos asignando un administrador con autoridad para </w:t>
      </w:r>
      <w:proofErr w:type="spellStart"/>
      <w:r w:rsidRPr="00513A0D">
        <w:t>supervizar</w:t>
      </w:r>
      <w:proofErr w:type="spellEnd"/>
      <w:r w:rsidRPr="00513A0D">
        <w:t xml:space="preserve"> y coordinar.</w:t>
      </w:r>
    </w:p>
    <w:p w14:paraId="1969F890" w14:textId="77777777" w:rsidR="00513A0D" w:rsidRPr="00513A0D" w:rsidRDefault="00513A0D" w:rsidP="00513A0D">
      <w:r w:rsidRPr="00513A0D">
        <w:lastRenderedPageBreak/>
        <w:t> </w:t>
      </w:r>
    </w:p>
    <w:p w14:paraId="11716E1A" w14:textId="5E714796" w:rsidR="00513A0D" w:rsidRPr="00513A0D" w:rsidRDefault="00513A0D" w:rsidP="00513A0D">
      <w:r w:rsidRPr="00513A0D">
        <w:t>Seleccionar la o las proposiciones verdaderas relacionadas con el concepto de Control*</w:t>
      </w:r>
    </w:p>
    <w:p w14:paraId="4799A15A" w14:textId="77777777" w:rsidR="00513A0D" w:rsidRPr="00513A0D" w:rsidRDefault="00513A0D" w:rsidP="00513A0D">
      <w:r w:rsidRPr="00513A0D">
        <w:t>2/2</w:t>
      </w:r>
    </w:p>
    <w:p w14:paraId="6BCFE597" w14:textId="77777777" w:rsidR="00513A0D" w:rsidRPr="00513A0D" w:rsidRDefault="00513A0D" w:rsidP="00513A0D">
      <w:r w:rsidRPr="00513A0D">
        <w:t>Permite controlar lo que se está haciendo en la organización considerando la planificación.</w:t>
      </w:r>
    </w:p>
    <w:p w14:paraId="21A7C147" w14:textId="77777777" w:rsidR="00513A0D" w:rsidRPr="00513A0D" w:rsidRDefault="00513A0D" w:rsidP="00513A0D">
      <w:r w:rsidRPr="00513A0D">
        <w:t> </w:t>
      </w:r>
    </w:p>
    <w:p w14:paraId="3BAE782A" w14:textId="77777777" w:rsidR="00513A0D" w:rsidRPr="00513A0D" w:rsidRDefault="00513A0D" w:rsidP="00513A0D">
      <w:r w:rsidRPr="00513A0D">
        <w:t>Incrementa los costos y ahorra tiempo al evitar errores.</w:t>
      </w:r>
    </w:p>
    <w:p w14:paraId="2F44C604" w14:textId="77777777" w:rsidR="00513A0D" w:rsidRPr="00513A0D" w:rsidRDefault="00513A0D" w:rsidP="00513A0D">
      <w:r w:rsidRPr="00513A0D">
        <w:t>Pone en marcha todos los lineamientos establecidos durante la planeación y la organización.</w:t>
      </w:r>
    </w:p>
    <w:p w14:paraId="7C6D4A5C" w14:textId="3AD43A4E" w:rsidR="00513A0D" w:rsidRDefault="00513A0D" w:rsidP="00513A0D">
      <w:r w:rsidRPr="00513A0D">
        <w:t>Ninguna de las opciones anteriores</w:t>
      </w:r>
      <w:r w:rsidR="00F57F8F">
        <w:t>.</w:t>
      </w:r>
    </w:p>
    <w:p w14:paraId="3DF2D040" w14:textId="77777777" w:rsidR="00F57F8F" w:rsidRDefault="00F57F8F" w:rsidP="00513A0D"/>
    <w:p w14:paraId="50762106" w14:textId="77777777" w:rsidR="008F7A39" w:rsidRDefault="008F7A39" w:rsidP="00513A0D"/>
    <w:p w14:paraId="7AA3A641" w14:textId="040C8F42" w:rsidR="008F7A39" w:rsidRDefault="008F7A39" w:rsidP="00513A0D">
      <w:r>
        <w:t xml:space="preserve">PLANEAMIENTO: </w:t>
      </w:r>
      <w:r w:rsidR="00EB612D" w:rsidRPr="00EB612D">
        <w:t>tiene como objetivo asistir a sus clientes en la obtención de soluciones prácticas en tiempo y calidad, fundamentadas en las necesidades reales de su organización.</w:t>
      </w:r>
    </w:p>
    <w:p w14:paraId="61726E55" w14:textId="74AEDFA2" w:rsidR="008F7A39" w:rsidRDefault="008F7A39" w:rsidP="00513A0D">
      <w:r>
        <w:t>ORGANIZACIÓN:</w:t>
      </w:r>
      <w:r w:rsidRPr="008F7A39">
        <w:t xml:space="preserve"> Cuenta con su propio sector de desarrollo de software lo cual permite acompañar a los clientes, formando equipos conjuntos que aportan el conocimiento en metodologías, tecnologías y plataformas específicas, a lo largo de todo el proceso de desarrollo e implementación de la solución.</w:t>
      </w:r>
      <w:r>
        <w:t xml:space="preserve"> </w:t>
      </w:r>
    </w:p>
    <w:p w14:paraId="4F64F094" w14:textId="71A78702" w:rsidR="008F7A39" w:rsidRDefault="008F7A39" w:rsidP="00513A0D">
      <w:r w:rsidRPr="008F7A39">
        <w:t>Dirección</w:t>
      </w:r>
      <w:r>
        <w:t>:</w:t>
      </w:r>
      <w:r w:rsidR="00EB612D">
        <w:t xml:space="preserve"> </w:t>
      </w:r>
      <w:r w:rsidR="00694299" w:rsidRPr="00694299">
        <w:t>Está formada por profesionales con experiencia en la conducción e implementación de proyectos informáticos y capacitados en las nuevas tecnologías</w:t>
      </w:r>
    </w:p>
    <w:p w14:paraId="0242453D" w14:textId="77777777" w:rsidR="00694299" w:rsidRDefault="008F7A39" w:rsidP="00513A0D">
      <w:r>
        <w:t>Control:</w:t>
      </w:r>
      <w:r w:rsidR="00694299">
        <w:t xml:space="preserve"> </w:t>
      </w:r>
      <w:r w:rsidR="00694299" w:rsidRPr="008F7A39">
        <w:t>La empresa cuenta con equipamiento propio para desarrollar sus actividades y con un sistema de tipo transaccional para el seguimiento de sus actividades que fue implementado en los inicios de la empresa y que no se ha actualizado.</w:t>
      </w:r>
    </w:p>
    <w:p w14:paraId="5074134A" w14:textId="366CAD54" w:rsidR="00EB612D" w:rsidRDefault="00EB612D" w:rsidP="00513A0D">
      <w:r w:rsidRPr="00EB612D">
        <w:t>Homeostasis</w:t>
      </w:r>
      <w:r>
        <w:t>:</w:t>
      </w:r>
      <w:r w:rsidR="00694299" w:rsidRPr="00694299">
        <w:t xml:space="preserve"> se ha incorporado al Polo Tecnológico Chaco, a través del cual junto con otras empresas recibe capacitación de alto nivel y está participando de rondas de negocios para exportar </w:t>
      </w:r>
      <w:proofErr w:type="spellStart"/>
      <w:r w:rsidR="00694299" w:rsidRPr="00694299">
        <w:t>sw</w:t>
      </w:r>
      <w:proofErr w:type="spellEnd"/>
      <w:r w:rsidR="00694299" w:rsidRPr="00694299">
        <w:t>.</w:t>
      </w:r>
    </w:p>
    <w:p w14:paraId="5E7BE198" w14:textId="4AD18F91" w:rsidR="008F7A39" w:rsidRDefault="008F7A39" w:rsidP="00513A0D">
      <w:r>
        <w:t>Entropía:</w:t>
      </w:r>
      <w:r w:rsidRPr="008F7A39">
        <w:t xml:space="preserve"> </w:t>
      </w:r>
    </w:p>
    <w:p w14:paraId="58B85FDB" w14:textId="7BE81FCE" w:rsidR="00694299" w:rsidRDefault="00694299" w:rsidP="00513A0D">
      <w:r>
        <w:t>La empresa ha crecido rápidamente blablablá.</w:t>
      </w:r>
    </w:p>
    <w:p w14:paraId="760134F3" w14:textId="4B682060" w:rsidR="008F7A39" w:rsidRDefault="008F7A39" w:rsidP="00513A0D"/>
    <w:p w14:paraId="1856155F" w14:textId="54042812" w:rsidR="008F7A39" w:rsidRPr="00513A0D" w:rsidRDefault="008F7A39" w:rsidP="00513A0D">
      <w:r>
        <w:t>Retroalimentación:</w:t>
      </w:r>
      <w:r w:rsidRPr="008F7A39">
        <w:t xml:space="preserve"> </w:t>
      </w:r>
      <w:r w:rsidR="0086500F">
        <w:rPr>
          <w:i/>
          <w:iCs/>
        </w:rPr>
        <w:tab/>
      </w:r>
    </w:p>
    <w:p w14:paraId="74BB2C8E" w14:textId="6C341E80" w:rsidR="00C9052E" w:rsidRDefault="00EB612D" w:rsidP="00EA3DC4">
      <w:r w:rsidRPr="00EB612D">
        <w:t>Elemento del macroentorno</w:t>
      </w:r>
      <w:r>
        <w:t>:</w:t>
      </w:r>
      <w:r w:rsidR="00694299" w:rsidRPr="00694299">
        <w:t xml:space="preserve"> Desde que asumió la nueva gestión de gobierno, este ha firmado convenio con empresas de </w:t>
      </w:r>
      <w:proofErr w:type="spellStart"/>
      <w:r w:rsidR="00694299" w:rsidRPr="00694299">
        <w:t>Sw</w:t>
      </w:r>
      <w:proofErr w:type="spellEnd"/>
      <w:r w:rsidR="00694299" w:rsidRPr="00694299">
        <w:t xml:space="preserve"> para instalarse en la provincia del Chaco</w:t>
      </w:r>
    </w:p>
    <w:p w14:paraId="3F5060A1" w14:textId="34046B19" w:rsidR="00EB612D" w:rsidRDefault="00EB612D" w:rsidP="00EA3DC4">
      <w:r w:rsidRPr="00EB612D">
        <w:t>Elemento del ramo del negocio</w:t>
      </w:r>
      <w:r>
        <w:t>:</w:t>
      </w:r>
      <w:r w:rsidR="00694299" w:rsidRPr="00694299">
        <w:t xml:space="preserve"> Los clientes están ubicados en Sáenz Peña, Villa Ángela, </w:t>
      </w:r>
      <w:proofErr w:type="spellStart"/>
      <w:r w:rsidR="00694299" w:rsidRPr="00694299">
        <w:t>Quitilipi</w:t>
      </w:r>
      <w:proofErr w:type="spellEnd"/>
      <w:r w:rsidR="00694299" w:rsidRPr="00694299">
        <w:t xml:space="preserve">, Castelli y </w:t>
      </w:r>
      <w:proofErr w:type="spellStart"/>
      <w:r w:rsidR="00694299" w:rsidRPr="00694299">
        <w:t>Machagay</w:t>
      </w:r>
      <w:proofErr w:type="spellEnd"/>
      <w:r w:rsidR="00694299" w:rsidRPr="00694299">
        <w:t>.</w:t>
      </w:r>
    </w:p>
    <w:p w14:paraId="75316109" w14:textId="72897AF0" w:rsidR="00694299" w:rsidRDefault="00694299" w:rsidP="00EA3DC4">
      <w:r>
        <w:t>Recursos de entrada:  pagina web con los clientes.</w:t>
      </w:r>
    </w:p>
    <w:p w14:paraId="75E649CC" w14:textId="3512C225" w:rsidR="00694299" w:rsidRPr="00EA3DC4" w:rsidRDefault="00694299" w:rsidP="00EA3DC4">
      <w:r w:rsidRPr="00694299">
        <w:t>Organización desde el punto de vista sociotécnico</w:t>
      </w:r>
      <w:r>
        <w:t>: c</w:t>
      </w:r>
      <w:r w:rsidRPr="00694299">
        <w:t xml:space="preserve">uenta con su propio sector de desarrollo de software lo cual permite acompañar a los clientes, formando equipos conjuntos que aportan el </w:t>
      </w:r>
      <w:r w:rsidRPr="00694299">
        <w:lastRenderedPageBreak/>
        <w:t>conocimiento en metodologías, tecnologías y plataformas específicas, a lo largo de todo el proceso de desarrollo e implementación de la solución.</w:t>
      </w:r>
    </w:p>
    <w:sectPr w:rsidR="00694299" w:rsidRPr="00EA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2BD"/>
    <w:multiLevelType w:val="hybridMultilevel"/>
    <w:tmpl w:val="478AD8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2832"/>
    <w:multiLevelType w:val="hybridMultilevel"/>
    <w:tmpl w:val="8D1CFAAE"/>
    <w:lvl w:ilvl="0" w:tplc="7CC617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153497">
    <w:abstractNumId w:val="0"/>
  </w:num>
  <w:num w:numId="2" w16cid:durableId="71835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B"/>
    <w:rsid w:val="000222A4"/>
    <w:rsid w:val="00163467"/>
    <w:rsid w:val="00237AE7"/>
    <w:rsid w:val="003B0120"/>
    <w:rsid w:val="004E3953"/>
    <w:rsid w:val="00513A0D"/>
    <w:rsid w:val="00581F8B"/>
    <w:rsid w:val="00601E77"/>
    <w:rsid w:val="00694299"/>
    <w:rsid w:val="007D20BC"/>
    <w:rsid w:val="0086500F"/>
    <w:rsid w:val="008F7A39"/>
    <w:rsid w:val="0092269F"/>
    <w:rsid w:val="009D549C"/>
    <w:rsid w:val="00AD1628"/>
    <w:rsid w:val="00C12F1E"/>
    <w:rsid w:val="00C84BFC"/>
    <w:rsid w:val="00C9052E"/>
    <w:rsid w:val="00EA3DC4"/>
    <w:rsid w:val="00EB612D"/>
    <w:rsid w:val="00F26464"/>
    <w:rsid w:val="00F5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4C1C"/>
  <w15:chartTrackingRefBased/>
  <w15:docId w15:val="{8ED8DF80-D06F-4DE8-9C70-2D7609D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1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2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3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8985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06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5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9227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493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541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2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475286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61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3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26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54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8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1833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001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55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68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2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9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3488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25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9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00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69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28849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946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55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9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4439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0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7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05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165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77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062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1901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7258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78377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5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1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371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46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3715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06438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73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4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0621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41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5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35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9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3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6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53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8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4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31992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3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4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09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7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55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559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4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98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3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66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9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8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0007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46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04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2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7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93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7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7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2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536601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07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26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6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49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5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68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1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979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3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84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7014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1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58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42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95073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2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7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28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92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3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645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2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24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93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4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8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90100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9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12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64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60747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6037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2993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4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2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36423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6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9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94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95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940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4812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37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25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954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76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38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25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02224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9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6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66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34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4782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609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5261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09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06107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20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944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2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595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1401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868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6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264374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0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95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545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39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697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5183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6257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0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982630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72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19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392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68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0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6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821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4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090392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3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6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86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552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4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99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5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10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74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40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0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9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56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07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03887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57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4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4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89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5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67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50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9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4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257438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1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879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8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5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27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90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8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5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42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23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7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9957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00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69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2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457400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7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1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90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5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6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8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414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0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94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7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60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11</cp:revision>
  <dcterms:created xsi:type="dcterms:W3CDTF">2024-09-03T22:06:00Z</dcterms:created>
  <dcterms:modified xsi:type="dcterms:W3CDTF">2024-09-08T14:30:00Z</dcterms:modified>
</cp:coreProperties>
</file>