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440"/>
        <w:tblW w:w="15606" w:type="dxa"/>
        <w:tblLook w:val="04A0" w:firstRow="1" w:lastRow="0" w:firstColumn="1" w:lastColumn="0" w:noHBand="0" w:noVBand="1"/>
      </w:tblPr>
      <w:tblGrid>
        <w:gridCol w:w="721"/>
        <w:gridCol w:w="2013"/>
        <w:gridCol w:w="6643"/>
        <w:gridCol w:w="2188"/>
        <w:gridCol w:w="4041"/>
      </w:tblGrid>
      <w:tr w:rsidR="00A25743" w:rsidRPr="00A25743" w:rsidTr="00A25743">
        <w:trPr>
          <w:trHeight w:val="315"/>
        </w:trPr>
        <w:tc>
          <w:tcPr>
            <w:tcW w:w="15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25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All the below commands performed on </w:t>
            </w:r>
            <w:proofErr w:type="spellStart"/>
            <w:r w:rsidRPr="00A25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Git</w:t>
            </w:r>
            <w:proofErr w:type="spellEnd"/>
            <w:r w:rsidRPr="00A257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bash 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b/>
                <w:bCs/>
                <w:color w:val="000000"/>
              </w:rPr>
              <w:t>Sr.No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74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Command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743">
              <w:rPr>
                <w:rFonts w:ascii="Calibri" w:eastAsia="Times New Roman" w:hAnsi="Calibri" w:cs="Calibri"/>
                <w:b/>
                <w:bCs/>
                <w:color w:val="000000"/>
              </w:rPr>
              <w:t>Use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b/>
                <w:bCs/>
                <w:color w:val="000000"/>
              </w:rPr>
              <w:t>Synatx</w:t>
            </w:r>
            <w:proofErr w:type="spellEnd"/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5743">
              <w:rPr>
                <w:rFonts w:ascii="Calibri" w:eastAsia="Times New Roman" w:hAnsi="Calibri" w:cs="Calibri"/>
                <w:b/>
                <w:bCs/>
                <w:color w:val="000000"/>
              </w:rPr>
              <w:t>Comment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mkdir</w:t>
            </w:r>
            <w:proofErr w:type="spellEnd"/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Create new folder/Directory in current working directory with given name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mkdir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Linux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Directories are highlighted with Blue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Colour</w:t>
            </w:r>
            <w:proofErr w:type="spellEnd"/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ls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List contents of folder/directory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ls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1515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Change to directory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cd Linux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E.g.</w:t>
            </w:r>
            <w:r w:rsidRPr="00A25743">
              <w:rPr>
                <w:rFonts w:ascii="Calibri" w:eastAsia="Times New Roman" w:hAnsi="Calibri" w:cs="Calibri"/>
                <w:color w:val="000000"/>
              </w:rPr>
              <w:br/>
            </w:r>
            <w:r w:rsidRPr="00A25743">
              <w:rPr>
                <w:rFonts w:ascii="Calibri" w:eastAsia="Times New Roman" w:hAnsi="Calibri" w:cs="Calibri"/>
                <w:color w:val="1F4E78"/>
                <w:sz w:val="18"/>
                <w:szCs w:val="18"/>
              </w:rPr>
              <w:t>User@DESKTOP-APDK3MU MINGW64 ~</w:t>
            </w:r>
            <w:r w:rsidRPr="00A25743">
              <w:rPr>
                <w:rFonts w:ascii="Calibri" w:eastAsia="Times New Roman" w:hAnsi="Calibri" w:cs="Calibri"/>
                <w:color w:val="1F4E78"/>
                <w:sz w:val="18"/>
                <w:szCs w:val="18"/>
              </w:rPr>
              <w:br/>
              <w:t>$cd D:</w:t>
            </w:r>
            <w:r w:rsidRPr="00A25743">
              <w:rPr>
                <w:rFonts w:ascii="Calibri" w:eastAsia="Times New Roman" w:hAnsi="Calibri" w:cs="Calibri"/>
                <w:color w:val="1F4E78"/>
                <w:sz w:val="18"/>
                <w:szCs w:val="18"/>
              </w:rPr>
              <w:br/>
              <w:t>User@DESKTOP-APDK3MU MINGW64 ~/d</w:t>
            </w:r>
            <w:r w:rsidRPr="00A25743">
              <w:rPr>
                <w:rFonts w:ascii="Calibri" w:eastAsia="Times New Roman" w:hAnsi="Calibri" w:cs="Calibri"/>
                <w:color w:val="1F4E78"/>
                <w:sz w:val="18"/>
                <w:szCs w:val="18"/>
              </w:rPr>
              <w:br/>
              <w:t>$cd 'On Bench'</w:t>
            </w:r>
            <w:r w:rsidRPr="00A25743">
              <w:rPr>
                <w:rFonts w:ascii="Calibri" w:eastAsia="Times New Roman" w:hAnsi="Calibri" w:cs="Calibri"/>
                <w:color w:val="1F4E78"/>
                <w:sz w:val="18"/>
                <w:szCs w:val="18"/>
              </w:rPr>
              <w:br/>
              <w:t>User@DESKTOP-APDK3MU MINGW64 ~/d/On Bench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cd ..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Used to go back with just one folder.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cd ..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type cd space &amp; ..</w:t>
            </w:r>
          </w:p>
        </w:tc>
      </w:tr>
      <w:tr w:rsidR="00A25743" w:rsidRPr="00A25743" w:rsidTr="00A25743">
        <w:trPr>
          <w:trHeight w:val="15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more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It displays the all the contents of file.</w:t>
            </w:r>
            <w:bookmarkStart w:id="0" w:name="_GoBack"/>
            <w:bookmarkEnd w:id="0"/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more two.txt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cat command display only those contents which fit in a screen in some editors but more command can display all the contents %wise like first it will display 76% then hit enter for more contents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</w:tr>
      <w:tr w:rsidR="00A25743" w:rsidRPr="00A25743" w:rsidTr="00A25743">
        <w:trPr>
          <w:trHeight w:val="12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ls *.txt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It opens only .txt files from current directory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ls *.txt</w:t>
            </w:r>
            <w:r w:rsidRPr="00A25743">
              <w:rPr>
                <w:rFonts w:ascii="Calibri" w:eastAsia="Times New Roman" w:hAnsi="Calibri" w:cs="Calibri"/>
                <w:color w:val="000000"/>
              </w:rPr>
              <w:br/>
              <w:t>ls *.c</w:t>
            </w:r>
            <w:r w:rsidRPr="00A25743">
              <w:rPr>
                <w:rFonts w:ascii="Calibri" w:eastAsia="Times New Roman" w:hAnsi="Calibri" w:cs="Calibri"/>
                <w:color w:val="000000"/>
              </w:rPr>
              <w:br/>
              <w:t>ls *.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py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br/>
              <w:t>ls *.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xls</w:t>
            </w:r>
            <w:proofErr w:type="spellEnd"/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6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Display content of file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cat mahesh.txt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Some editors can only display only that much contents which fit in a screen 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cat&gt;filename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create new file with edit mode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cat&gt;new.txt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out from edit mode use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cntrl+D</w:t>
            </w:r>
            <w:proofErr w:type="spellEnd"/>
          </w:p>
        </w:tc>
      </w:tr>
      <w:tr w:rsidR="00A25743" w:rsidRPr="00A25743" w:rsidTr="00A25743">
        <w:trPr>
          <w:trHeight w:val="6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cat file1 file2&gt;file3.ext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It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concatinate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two file content and create new file with merged contents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cat new.txt new1.txt&gt;merge.txt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pwd</w:t>
            </w:r>
            <w:proofErr w:type="spellEnd"/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It displays current working directory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pwd</w:t>
            </w:r>
            <w:proofErr w:type="spellEnd"/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9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cp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It copy file1 content to file2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cp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new.txt new1.txt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content of file1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overrride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with content of file2</w:t>
            </w:r>
            <w:r w:rsidRPr="00A25743">
              <w:rPr>
                <w:rFonts w:ascii="Calibri" w:eastAsia="Times New Roman" w:hAnsi="Calibri" w:cs="Calibri"/>
                <w:color w:val="000000"/>
              </w:rPr>
              <w:br/>
              <w:t>i.e. It vanish existing content in file2</w:t>
            </w:r>
          </w:p>
        </w:tc>
      </w:tr>
      <w:tr w:rsidR="00A25743" w:rsidRPr="00A25743" w:rsidTr="00A25743">
        <w:trPr>
          <w:trHeight w:val="6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mv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Used to rename file1 to file2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mv first.txt second.txt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Result : directory will have only second.txt file with content of first.txt</w:t>
            </w:r>
          </w:p>
        </w:tc>
      </w:tr>
      <w:tr w:rsidR="00A25743" w:rsidRPr="00A25743" w:rsidTr="00A25743">
        <w:trPr>
          <w:trHeight w:val="6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mv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Move file/directory to specified location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mv second.txt curl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So, here curl is a folder in same working directory. Second.txt file will  move to curl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head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It prints first 10 line of data of given file.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head two.txt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tail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It prints last 10 line of data of given file.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tail one.txt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18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vi file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It opens the file in edit mode (Text Editor)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vi one.txt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once file is opened in edit mode then press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(INSERT) </w:t>
            </w:r>
            <w:r w:rsidRPr="00A25743">
              <w:rPr>
                <w:rFonts w:ascii="Calibri" w:eastAsia="Times New Roman" w:hAnsi="Calibri" w:cs="Calibri"/>
                <w:color w:val="000000"/>
              </w:rPr>
              <w:br/>
              <w:t>Once you done with editing :</w:t>
            </w:r>
            <w:r w:rsidRPr="00A25743">
              <w:rPr>
                <w:rFonts w:ascii="Calibri" w:eastAsia="Times New Roman" w:hAnsi="Calibri" w:cs="Calibri"/>
                <w:color w:val="000000"/>
              </w:rPr>
              <w:br/>
              <w:t>- To save the contents press ESC and type :W and hit enter</w:t>
            </w:r>
            <w:r w:rsidRPr="00A25743">
              <w:rPr>
                <w:rFonts w:ascii="Calibri" w:eastAsia="Times New Roman" w:hAnsi="Calibri" w:cs="Calibri"/>
                <w:color w:val="000000"/>
              </w:rPr>
              <w:br/>
              <w:t>- To Save and quit use :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wq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chmod</w:t>
            </w:r>
            <w:proofErr w:type="spellEnd"/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change the permissions to file. i.e. read/write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chmod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u=r one.txt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quit from edit mode use ESC and type :q!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rmdir</w:t>
            </w:r>
            <w:proofErr w:type="spellEnd"/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It is used to remove EMPTY Directory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rmdir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mahesh</w:t>
            </w:r>
            <w:proofErr w:type="spellEnd"/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Directory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shoild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be empty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rm</w:t>
            </w:r>
            <w:proofErr w:type="spellEnd"/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It is used to remove file from directory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rm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hey.txt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passwd</w:t>
            </w:r>
            <w:proofErr w:type="spellEnd"/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To change the password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passwd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username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find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find file from directory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find 'new.txt'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6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grep</w:t>
            </w:r>
            <w:proofErr w:type="spellEnd"/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It used to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serach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patterns or expected char/words/sentence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grep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MAHESH two.txt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6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grep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-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It means case in sensitive search/if you want to search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perticular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pattern as it is then it is used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grep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-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MaHesh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one.txt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tac file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It displays the contents of file in reverse order. 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tac one.txt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Line wise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clear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to clear the screen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clear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diff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It compares two different files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diff one.txt two.txt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ping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It shows connectivity to server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ping google.com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history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it will display list executed commands so far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history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nl</w:t>
            </w:r>
            <w:proofErr w:type="spellEnd"/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It display line numbers in front of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textline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in a file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nl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one.txt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6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wc</w:t>
            </w:r>
            <w:proofErr w:type="spellEnd"/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 xml:space="preserve">It displays numbers of </w:t>
            </w: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lines,word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&amp; characters present in file.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5743">
              <w:rPr>
                <w:rFonts w:ascii="Calibri" w:eastAsia="Times New Roman" w:hAnsi="Calibri" w:cs="Calibri"/>
                <w:color w:val="000000"/>
              </w:rPr>
              <w:t>wc</w:t>
            </w:r>
            <w:proofErr w:type="spellEnd"/>
            <w:r w:rsidRPr="00A25743">
              <w:rPr>
                <w:rFonts w:ascii="Calibri" w:eastAsia="Times New Roman" w:hAnsi="Calibri" w:cs="Calibri"/>
                <w:color w:val="000000"/>
              </w:rPr>
              <w:t xml:space="preserve"> one.txt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5743" w:rsidRPr="00A25743" w:rsidTr="00A25743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743" w:rsidRPr="00A25743" w:rsidRDefault="00A25743" w:rsidP="00A2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touch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Create empty file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touch example.txt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743" w:rsidRPr="00A25743" w:rsidRDefault="00A25743" w:rsidP="00A2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5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F4928" w:rsidRDefault="00AF4928"/>
    <w:sectPr w:rsidR="00AF4928" w:rsidSect="00A257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43"/>
    <w:rsid w:val="00A25743"/>
    <w:rsid w:val="00A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DFF09-A12F-41E9-B214-7269D0CC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2024-06-09T13:51:00Z</dcterms:created>
  <dcterms:modified xsi:type="dcterms:W3CDTF">2024-06-09T13:54:00Z</dcterms:modified>
</cp:coreProperties>
</file>