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70" w:rsidRDefault="00052590" w:rsidP="00052590">
      <w:pPr>
        <w:jc w:val="center"/>
        <w:rPr>
          <w:b/>
        </w:rPr>
      </w:pPr>
      <w:r w:rsidRPr="00052590">
        <w:rPr>
          <w:b/>
        </w:rPr>
        <w:t>Simple WSDL file</w:t>
      </w:r>
    </w:p>
    <w:p w:rsidR="00052590" w:rsidRDefault="00052590" w:rsidP="00052590">
      <w:pPr>
        <w:jc w:val="center"/>
        <w:rPr>
          <w:b/>
        </w:rPr>
      </w:pP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proofErr w:type="gram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&lt;?xml</w:t>
      </w:r>
      <w:proofErr w:type="gram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version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"1.0"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encoding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"UTF-8"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?&gt;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&lt;wsdl:definitions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targetNamespace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"http://webservices.javapostsforlearning.arpit.org"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xmlns:apachesoap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"http://xml.apache.org/xml-soap"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xmlns:impl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"http://webservices.javapostsforlearning.arpit.org"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xmlns:intf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"http://webservices.javapostsforlearning.arpit.org"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xmlns:wsdl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"http://schemas.xmlsoap.org/wsdl/"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xmlns:wsdlsoap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"http://schemas.xmlsoap.org/wsdl/soap/"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xmlns:xsd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"http://www.w3.org/2001/XMLSchema"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&lt;!--WSDL created by Apache Axis version: 1.4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Built on Apr 22, 2006 (06:55:48 PDT)--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wsdl:types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&lt;schema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elementFormDefault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"qualified"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targetNamespace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"http://webservices.javapostsforlearning.arpit.org"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xmlns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"http://www.w3.org/2001/XMLSchema"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complexType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&lt;sequence&gt;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"name"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type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xsd:string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&lt;/sequence&gt;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complexType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  <w:bookmarkStart w:id="0" w:name="_GoBack"/>
      <w:bookmarkEnd w:id="0"/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&lt;/element&gt;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sayHelloWorldResponse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complexType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&lt;sequence&gt;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sayHelloWorldReturn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type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xsd:string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&lt;/sequence&gt;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complexType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&lt;/element&gt;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&lt;/schema&gt;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wsdl:types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wsdl:message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sayHelloWorldRequest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&lt;wsdl:part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"impl:sayHelloWorld"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"parameters"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wsdl:message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wsdl:message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sayHelloWorldResponse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&lt;wsdl:part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element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"impl:sayHelloWorldResponse"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"parameters"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wsdl:message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wsdl:portType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"HelloWorld"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wsdl:operation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&lt;wsdl:input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message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"impl:sayHelloWorldRequest"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"sayHelloWorldRequest"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&lt;wsdl:output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message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"impl:sayHelloWorldResponse"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"sayHelloWorldResponse"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wsdl:operation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wsdl:portType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&lt;wsdl:binding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"HelloWorldSoapBinding"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type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"impl:HelloWorld"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lastRenderedPageBreak/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&lt;wsdlsoap:binding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style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"document"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transport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"http://schemas.xmlsoap.org/soap/http"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wsdl:operation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wsdlsoap:operation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soapAction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wsdl:input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sayHelloWorldRequest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wsdlsoap:body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use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"literal"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wsdl:input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wsdl:output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sayHelloWorldResponse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wsdlsoap:body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use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"literal"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wsdl:output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wsdl:operation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wsdl:binding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wsdl:service</w:t>
      </w:r>
      <w:proofErr w:type="spellEnd"/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HelloWorldService</w:t>
      </w:r>
      <w:proofErr w:type="spellEnd"/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&lt;wsdl:port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binding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"impl:HelloWorldSoapBinding"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name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"HelloWorld"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&lt;wsdlsoap:address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</w:t>
      </w:r>
      <w:r w:rsidRPr="00052590">
        <w:rPr>
          <w:rFonts w:ascii="Trebuchet MS" w:eastAsia="Times New Roman" w:hAnsi="Trebuchet MS" w:cs="Times New Roman"/>
          <w:color w:val="FF0000"/>
          <w:sz w:val="23"/>
          <w:szCs w:val="23"/>
          <w:bdr w:val="none" w:sz="0" w:space="0" w:color="auto" w:frame="1"/>
        </w:rPr>
        <w:t>location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=</w:t>
      </w:r>
      <w:r w:rsidRPr="00052590">
        <w:rPr>
          <w:rFonts w:ascii="Trebuchet MS" w:eastAsia="Times New Roman" w:hAnsi="Trebuchet MS" w:cs="Times New Roman"/>
          <w:color w:val="0000FF"/>
          <w:sz w:val="23"/>
          <w:szCs w:val="23"/>
          <w:bdr w:val="none" w:sz="0" w:space="0" w:color="auto" w:frame="1"/>
        </w:rPr>
        <w:t>"http://localhost:8080/SimpleSOAPExample/services/HelloWorld"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wsdl:port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 </w:t>
      </w: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wsdl:service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eastAsia="Times New Roman" w:hAnsi="Trebuchet MS" w:cs="Times New Roman"/>
          <w:color w:val="5C5C5C"/>
          <w:sz w:val="23"/>
          <w:szCs w:val="23"/>
        </w:rPr>
      </w:pPr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proofErr w:type="spellStart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wsdl:definitions</w:t>
      </w:r>
      <w:proofErr w:type="spellEnd"/>
      <w:r w:rsidRPr="00052590">
        <w:rPr>
          <w:rFonts w:ascii="Trebuchet MS" w:eastAsia="Times New Roman" w:hAnsi="Trebuchet MS" w:cs="Times New Roman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052590">
        <w:rPr>
          <w:rFonts w:ascii="Trebuchet MS" w:eastAsia="Times New Roman" w:hAnsi="Trebuchet MS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052590" w:rsidRPr="00052590" w:rsidRDefault="00052590" w:rsidP="00052590">
      <w:pPr>
        <w:jc w:val="center"/>
        <w:rPr>
          <w:b/>
        </w:rPr>
      </w:pPr>
    </w:p>
    <w:sectPr w:rsidR="00052590" w:rsidRPr="0005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F6D3B"/>
    <w:multiLevelType w:val="multilevel"/>
    <w:tmpl w:val="89B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90"/>
    <w:rsid w:val="00052590"/>
    <w:rsid w:val="0092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40347-F032-43C2-B850-4CC3A2AF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052590"/>
  </w:style>
  <w:style w:type="character" w:customStyle="1" w:styleId="tag-name">
    <w:name w:val="tag-name"/>
    <w:basedOn w:val="DefaultParagraphFont"/>
    <w:rsid w:val="00052590"/>
  </w:style>
  <w:style w:type="character" w:customStyle="1" w:styleId="attribute">
    <w:name w:val="attribute"/>
    <w:basedOn w:val="DefaultParagraphFont"/>
    <w:rsid w:val="00052590"/>
  </w:style>
  <w:style w:type="character" w:customStyle="1" w:styleId="attribute-value">
    <w:name w:val="attribute-value"/>
    <w:basedOn w:val="DefaultParagraphFont"/>
    <w:rsid w:val="0005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2194</Characters>
  <Application>Microsoft Office Word</Application>
  <DocSecurity>0</DocSecurity>
  <Lines>18</Lines>
  <Paragraphs>5</Paragraphs>
  <ScaleCrop>false</ScaleCrop>
  <Company>Deloitte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</cp:revision>
  <dcterms:created xsi:type="dcterms:W3CDTF">2016-08-22T09:37:00Z</dcterms:created>
  <dcterms:modified xsi:type="dcterms:W3CDTF">2016-08-22T09:38:00Z</dcterms:modified>
</cp:coreProperties>
</file>