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8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COLLEGE OF ENGINEERING-THANJAVUR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P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205D9">
        <w:rPr>
          <w:rFonts w:ascii="Times New Roman" w:hAnsi="Times New Roman" w:cs="Times New Roman"/>
          <w:sz w:val="28"/>
          <w:szCs w:val="28"/>
          <w:u w:val="single"/>
        </w:rPr>
        <w:t>ASSIGNMENT-</w:t>
      </w:r>
      <w:r w:rsidR="009A6129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7205D9" w:rsidRDefault="007205D9" w:rsidP="007205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A.MANIBALAN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REG.NO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822721104027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III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COMPUTER SCIENCE AND ENGINEERING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CCS375</w:t>
      </w:r>
    </w:p>
    <w:p w:rsidR="007205D9" w:rsidRDefault="007205D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WEB TECHNOLOGIES</w:t>
      </w:r>
    </w:p>
    <w:p w:rsidR="009A6129" w:rsidRDefault="009A6129" w:rsidP="007205D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04-02-2024</w:t>
      </w:r>
    </w:p>
    <w:p w:rsidR="006965D7" w:rsidRDefault="006965D7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>
      <w:pPr>
        <w:rPr>
          <w:rFonts w:ascii="Times New Roman" w:hAnsi="Times New Roman" w:cs="Times New Roman"/>
          <w:sz w:val="28"/>
          <w:szCs w:val="28"/>
        </w:rPr>
      </w:pPr>
    </w:p>
    <w:p w:rsidR="009A6129" w:rsidRDefault="009A6129" w:rsidP="009A6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>DESIGN A CLASS TIMETABLE 9USE CURRENT SEMESTER CLASS TIME TABLLE)   USING HTML5 CONTROLS.</w:t>
      </w:r>
    </w:p>
    <w:p w:rsidR="009A6129" w:rsidRDefault="009A6129" w:rsidP="009A6129">
      <w:pPr>
        <w:rPr>
          <w:rFonts w:ascii="Times New Roman" w:hAnsi="Times New Roman" w:cs="Times New Roman"/>
          <w:sz w:val="24"/>
          <w:szCs w:val="24"/>
        </w:rPr>
      </w:pPr>
    </w:p>
    <w:p w:rsidR="009A6129" w:rsidRDefault="009A6129" w:rsidP="009A61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HTML CODE: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>&lt;html&gt;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&lt;title&gt;Time Table&lt;/title&gt;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&lt;center&gt;&lt;p&gt;&lt;u&gt;&lt;b&gt;CLASS TIME TABLE&lt;/b&gt;&lt;/u&gt;&lt;/p&gt;&lt;/center&gt;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&lt;center&gt;&lt;table width="900"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&lt;tr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&lt;td&gt;Academic Year : 2023-2024&lt;/td&gt;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&lt;td&gt;Semester :VI&lt;/td&gt;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&lt;td&gt;Branch : CSE&lt;/td&gt;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&lt;td&gt;With effect from : 22-01-2024&lt;/td&gt;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&lt;td&gt;programme : B.E.&lt;/td&gt;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&lt;td&gt;Year : III&lt;/td&gt;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&lt;td&gt;Rev : 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&lt;td&gt;Lecture Hall :323&lt;/td&gt;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&lt;td&gt;Name Of The Class Advisor : Dr.G.Indirani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&lt;/table&gt;&lt;/center&gt;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&lt;table border="2" width="900" align="center"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&lt;th rowspan="2"&gt;Day&lt;/th&gt;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rowspan="7"&gt;BREAK &lt;BR&gt;10.50-11.00&lt;/BR&gt;&lt;/td&gt;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rowspan="7"&gt;LUNCH BREAK &lt;BR&gt;12.40-01.30&lt;/BR&gt;&lt;/td&gt;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&lt;td&gt;7&lt;/td&gt;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&lt;td&gt;8&lt;/td&gt;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&lt;td&gt;09.10-10.00&lt;/td&gt;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&lt;td&gt;10.00-10.50&lt;/td&gt;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&lt;td&gt;11.00-11.50&lt;/td&gt;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&lt;td&gt;11.50-12.40&lt;/td&gt;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&lt;td&gt;01.30-02.20&lt;/td&gt;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&lt;td&gt;02.20-03.10&lt;/td&gt;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&lt;td&gt;03.10-04.00&lt;/td&gt;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&lt;td&gt;04.00-04.50&lt;/td&gt;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&lt;td&gt;MON&lt;/td&gt;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colspan="2"&gt;OOSE&lt;/tD&gt;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&lt;td&gt;PSM&lt;/td&gt;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&lt;td&gt;TUE&lt;/td&gt;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&lt;td&gt;ESIA&lt;/td&gt;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colspan="2"&gt;IoT Lab&lt;/td&gt;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&lt;td&gt;WED&lt;/td&gt;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&lt;td&gt;SC&lt;/td&gt;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colspan="2"&gt;SC&lt;/td&gt;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&lt;td&gt;PSM&lt;/td&gt;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&lt;td&gt;THU&lt;/td&gt;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&lt;td&gt;OOSE&lt;/td&gt;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&lt;td&gt;WT&lt;/td&gt;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colspan="2"&gt; MC&lt;/td&gt;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&lt;td&gt;FRI&lt;/td&gt;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colspan="2" &gt;DW&lt;/td&gt;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 colspan="2"&gt;WT&lt;/td&gt;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&lt;table border="2" align="center" width="900"&gt;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&lt;td&gt;S.No.&lt;/td&gt;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&lt;td&gt;Course &lt;br&gt;Code&lt;/td&gt;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&lt;td&gt;Abberi &lt;br&gt;viation&lt;/td&gt;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&lt;td&gt;Name of the Course /Others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&lt;br&gt;[SPD,Seminar,Library,etc,]&lt;/td&gt;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&lt;td&gt;Course Teacher&lt;/td&gt;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&lt;td&gt;Credits&lt;/td&gt;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&lt;td&gt;No.of hours/week&lt;/td&gt;          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&lt;th colspan="7"&gt;Theory&lt;/th&gt;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&lt;td&gt;CCS356&lt;/td&gt;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&lt;td&gt;Object Oriented Software Engineering&lt;/td&gt;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&lt;td&gt;Dr.N.Suguna&lt;/td&gt;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&lt;td&gt;CS3691&lt;/td&gt;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&lt;td&gt;ESIot&lt;/td&gt;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&lt;td&gt;Embedded Systems and IoT&lt;/td&gt;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&lt;td&gt;OCE351&lt;/td&gt;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&lt;td&gt;ESIA&lt;/td&gt;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&lt;td&gt;Environment and Social Impact Assement&lt;/td&gt;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&lt;td&gt;Ms.P.Epsheeba sheela Rani&lt;/td&gt;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&lt;td&gt;CCS375&lt;/td&gt;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&lt;td&gt;Web technologies&lt;/td&gt;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&lt;td&gt;Mr.N.Karthikeyan&lt;/td&gt;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&lt;td&gt;CCS341&lt;/td&gt;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&lt;td&gt;Data Warehousing&lt;/td&gt;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&lt;td&gt;Dr.G.Indirani&lt;/td&gt;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&lt;td&gt;CCS358&lt;/td&gt;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&lt;td&gt;PPL&lt;/td&gt;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&lt;td&gt;Principles Of Programming Languages&lt;/td&gt;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&lt;td&gt;Dr.G.Mahalakshimi&lt;/td&gt;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&lt;td&gt;CCS364&lt;/td&gt;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&lt;td&gt;Soft Computing&lt;/td&gt;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&lt;td&gt;Dr.R.Golda Brunet&lt;/td&gt;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&lt;td&gt;7&lt;/td&gt;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&lt;td&gt;MX3085&lt;/td&gt;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&lt;td&gt;\MC&lt;/td&gt;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&lt;td&gt;Well being with Traditional Practices -Yoga,Ayurveda and Siddha&lt;/td&gt;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&lt;td&gt;Mr.K.Manoj Kumar&lt;/td&gt;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&lt;td&gt;0&lt;/td&gt;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&lt;th colspan="7"&gt;Practice&lt;/th&gt;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&lt;td&gt;CCS356&lt;/td&gt;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&lt;td&gt;OOSE&lt;/td&gt;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&lt;td&gt;Object Oriented Software Engineering&lt;/td&gt;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&lt;td&gt;Dr.N.Suguna &lt;br&gt;Dr.R.Manikandan&lt;/td&gt;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&lt;td&gt;CCS375&lt;/td&gt;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&lt;td&gt;Web technologies&lt;/td&gt;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&lt;td&gt;Mr.N.Karthikeyan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    &lt;br&gt;Dr.K.Santhosh kumar&lt;/td&gt;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&lt;td&gt;CCS341&lt;/td&gt;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&lt;td&gt;DW&lt;/td&gt;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&lt;td&gt;Data Warehousing&lt;/td&gt;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&lt;td&gt;Dr.G.Indirani &lt;br&gt;Dr.N.Suguna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&lt;td&gt;CCS364&lt;/td&gt;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&lt;td&gt;SC&lt;/td&gt;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&lt;td&gt;Soft Computing&lt;/td&gt;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&lt;td&gt;Dr.R.Golda Brunet &lt;br&gt;Mrs.V.Vijiyabarathi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&lt;th colspan="7"&gt;Others&lt;/th&gt;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&lt;td&gt;PT&lt;/td&gt;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&lt;td&gt;Placement Training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&lt;td&gt;Mr.N.Karthikeyan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&lt;td&gt;SEM&lt;/td&gt;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&lt;td&gt;Seminar&lt;/td&gt;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&lt;td&gt;Dr.G.Mahalakshimi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&lt;td&gt;1&lt;/td&gt;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&lt;tr align="center"&gt;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&lt;td&gt;3&lt;/td&gt;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&lt;td&gt;PSM&lt;/td&gt;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&lt;td&gt;Proctoor-Student Meeting&lt;/td&gt;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&lt;td&gt;Mr.K.Manoj Kumar &lt;br&gt;Dr.G.Mahalakshimi &lt;br&gt;Mr.N.Karthikeyan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  &lt;td&gt;2&lt;/td&gt;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&lt;/tr&gt;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        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&lt;br&gt;&lt;br&gt;&lt;br&gt;&lt;br&gt;  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&lt;center&gt;&lt;table width="900"&gt;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&lt;tr 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&lt;th&gt;Time Table Incharge&lt;/th&gt;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  &lt;th&gt;HoD/CSE&lt;/th&gt;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  &lt;/tr&gt;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        &lt;/table&gt; &lt;/center&gt;</w:t>
      </w:r>
    </w:p>
    <w:p w:rsidR="00E921F0" w:rsidRP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E921F0" w:rsidRDefault="00E921F0" w:rsidP="00E921F0">
      <w:pPr>
        <w:ind w:left="720"/>
        <w:rPr>
          <w:rFonts w:ascii="Times New Roman" w:hAnsi="Times New Roman" w:cs="Times New Roman"/>
          <w:sz w:val="24"/>
          <w:szCs w:val="24"/>
        </w:rPr>
      </w:pPr>
      <w:r w:rsidRPr="00E921F0">
        <w:rPr>
          <w:rFonts w:ascii="Times New Roman" w:hAnsi="Times New Roman" w:cs="Times New Roman"/>
          <w:sz w:val="24"/>
          <w:szCs w:val="24"/>
        </w:rPr>
        <w:t>&lt;/html&gt;</w:t>
      </w:r>
    </w:p>
    <w:p w:rsidR="00E921F0" w:rsidRDefault="00E92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21F0" w:rsidRPr="00E921F0" w:rsidRDefault="00E921F0" w:rsidP="00E921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  LINK: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1207E9">
        <w:rPr>
          <w:rFonts w:ascii="Times New Roman" w:hAnsi="Times New Roman" w:cs="Times New Roman"/>
          <w:b/>
          <w:sz w:val="28"/>
          <w:szCs w:val="28"/>
        </w:rPr>
        <w:instrText>HYPERLINK "C:\\Users\\Mani\\Documents\\MANIBALAN.</w:instrText>
      </w:r>
      <w:bookmarkStart w:id="0" w:name="_GoBack"/>
      <w:r w:rsidR="001207E9">
        <w:rPr>
          <w:rFonts w:ascii="Times New Roman" w:hAnsi="Times New Roman" w:cs="Times New Roman"/>
          <w:b/>
          <w:sz w:val="28"/>
          <w:szCs w:val="28"/>
        </w:rPr>
        <w:instrText>A</w:instrText>
      </w:r>
      <w:bookmarkEnd w:id="0"/>
      <w:r w:rsidR="001207E9">
        <w:rPr>
          <w:rFonts w:ascii="Times New Roman" w:hAnsi="Times New Roman" w:cs="Times New Roman"/>
          <w:b/>
          <w:sz w:val="28"/>
          <w:szCs w:val="28"/>
        </w:rPr>
        <w:instrText>\\WEB TECHNOLOGIES\\Time Table.pdf"</w:instrText>
      </w:r>
      <w:r w:rsidR="001207E9"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E921F0">
        <w:rPr>
          <w:rStyle w:val="Hyperlink"/>
          <w:rFonts w:ascii="Times New Roman" w:hAnsi="Times New Roman" w:cs="Times New Roman"/>
          <w:b/>
          <w:sz w:val="28"/>
          <w:szCs w:val="28"/>
        </w:rPr>
        <w:t>Time T</w:t>
      </w:r>
      <w:r w:rsidRPr="00E921F0">
        <w:rPr>
          <w:rStyle w:val="Hyperlink"/>
          <w:rFonts w:ascii="Times New Roman" w:hAnsi="Times New Roman" w:cs="Times New Roman"/>
          <w:b/>
          <w:sz w:val="28"/>
          <w:szCs w:val="28"/>
        </w:rPr>
        <w:t>able.pdf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C04E22" w:rsidRDefault="00C04E22" w:rsidP="00C04E2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E921F0" w:rsidRPr="00E921F0" w:rsidRDefault="00C04E22" w:rsidP="00C04E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614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 TABL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F0" w:rsidRPr="00E921F0" w:rsidSect="007205D9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7681"/>
    <w:multiLevelType w:val="hybridMultilevel"/>
    <w:tmpl w:val="D432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9"/>
    <w:rsid w:val="001207E9"/>
    <w:rsid w:val="00163128"/>
    <w:rsid w:val="002E4CA6"/>
    <w:rsid w:val="00416FF7"/>
    <w:rsid w:val="004D6633"/>
    <w:rsid w:val="00567A76"/>
    <w:rsid w:val="006965D7"/>
    <w:rsid w:val="007205D9"/>
    <w:rsid w:val="009A6129"/>
    <w:rsid w:val="00C04E22"/>
    <w:rsid w:val="00E268BD"/>
    <w:rsid w:val="00E921F0"/>
    <w:rsid w:val="00F07AEC"/>
    <w:rsid w:val="00F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ADB0"/>
  <w15:chartTrackingRefBased/>
  <w15:docId w15:val="{C9C64374-5A67-4F49-BAA5-CC1EC55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D7"/>
    <w:pPr>
      <w:ind w:left="720"/>
      <w:contextualSpacing/>
    </w:pPr>
  </w:style>
  <w:style w:type="table" w:styleId="TableGrid">
    <w:name w:val="Table Grid"/>
    <w:basedOn w:val="TableNormal"/>
    <w:uiPriority w:val="39"/>
    <w:rsid w:val="0069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21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8A78C-DED8-4B38-90BC-32A8DDA0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2</cp:revision>
  <dcterms:created xsi:type="dcterms:W3CDTF">2024-02-04T04:53:00Z</dcterms:created>
  <dcterms:modified xsi:type="dcterms:W3CDTF">2024-02-04T04:53:00Z</dcterms:modified>
</cp:coreProperties>
</file>