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2A21" w14:textId="77777777" w:rsidR="00660BF1" w:rsidRDefault="00000000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                 Project Design Phase-II</w:t>
      </w:r>
      <w:r>
        <w:t xml:space="preserve">   </w:t>
      </w:r>
    </w:p>
    <w:p w14:paraId="2B9CDFD3" w14:textId="77777777" w:rsidR="00660BF1" w:rsidRDefault="00000000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      Data Flow Diagram &amp; User Stories</w:t>
      </w:r>
      <w:r>
        <w:t xml:space="preserve">   </w:t>
      </w:r>
    </w:p>
    <w:p w14:paraId="3C435F18" w14:textId="77777777" w:rsidR="00660BF1" w:rsidRDefault="00000000">
      <w:pPr>
        <w:spacing w:after="0" w:line="259" w:lineRule="auto"/>
        <w:ind w:left="29" w:right="0" w:firstLine="0"/>
      </w:pPr>
      <w:r>
        <w:t xml:space="preserve">   </w:t>
      </w:r>
    </w:p>
    <w:tbl>
      <w:tblPr>
        <w:tblStyle w:val="TableGrid"/>
        <w:tblW w:w="7773" w:type="dxa"/>
        <w:tblInd w:w="667" w:type="dxa"/>
        <w:tblCellMar>
          <w:top w:w="14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8"/>
        <w:gridCol w:w="5375"/>
      </w:tblGrid>
      <w:tr w:rsidR="00660BF1" w14:paraId="0AD8585E" w14:textId="77777777">
        <w:trPr>
          <w:trHeight w:val="771"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F375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Date   </w:t>
            </w:r>
          </w:p>
        </w:tc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C43E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15 February 2026   </w:t>
            </w:r>
          </w:p>
        </w:tc>
      </w:tr>
      <w:tr w:rsidR="00660BF1" w14:paraId="42169D6B" w14:textId="77777777">
        <w:trPr>
          <w:trHeight w:val="785"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B975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Team ID   </w:t>
            </w:r>
          </w:p>
        </w:tc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96E5" w14:textId="767FFA81" w:rsidR="00660BF1" w:rsidRDefault="00DD6AC8">
            <w:pPr>
              <w:spacing w:after="0" w:line="259" w:lineRule="auto"/>
              <w:ind w:left="0" w:right="0" w:firstLine="0"/>
            </w:pPr>
            <w:r w:rsidRPr="00DD6AC8">
              <w:t>LTVIP2026TMIDS80893</w:t>
            </w:r>
          </w:p>
        </w:tc>
      </w:tr>
      <w:tr w:rsidR="00660BF1" w14:paraId="0710397B" w14:textId="77777777">
        <w:trPr>
          <w:trHeight w:val="768"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D9F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Project Name   </w:t>
            </w:r>
          </w:p>
        </w:tc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0F19" w14:textId="77777777" w:rsidR="00660BF1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Rainfall Prediction System for Agriculture </w:t>
            </w:r>
            <w:r>
              <w:t xml:space="preserve">  </w:t>
            </w:r>
          </w:p>
        </w:tc>
      </w:tr>
      <w:tr w:rsidR="00660BF1" w14:paraId="29D6BC62" w14:textId="77777777">
        <w:trPr>
          <w:trHeight w:val="775"/>
        </w:trP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DFDB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Maximum Marks   </w:t>
            </w:r>
          </w:p>
        </w:tc>
        <w:tc>
          <w:tcPr>
            <w:tcW w:w="5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8291" w14:textId="77777777" w:rsidR="00660BF1" w:rsidRDefault="00000000">
            <w:pPr>
              <w:spacing w:after="0" w:line="259" w:lineRule="auto"/>
              <w:ind w:left="0" w:right="0" w:firstLine="0"/>
            </w:pPr>
            <w:r>
              <w:t xml:space="preserve">4 Marks   </w:t>
            </w:r>
          </w:p>
        </w:tc>
      </w:tr>
    </w:tbl>
    <w:p w14:paraId="2E05CEEC" w14:textId="77777777" w:rsidR="00660BF1" w:rsidRDefault="00000000">
      <w:pPr>
        <w:spacing w:after="158" w:line="259" w:lineRule="auto"/>
        <w:ind w:left="29" w:right="0" w:firstLine="0"/>
      </w:pPr>
      <w:r>
        <w:t xml:space="preserve">   </w:t>
      </w:r>
    </w:p>
    <w:p w14:paraId="2FE00CFA" w14:textId="77777777" w:rsidR="00660BF1" w:rsidRDefault="00000000">
      <w:pPr>
        <w:spacing w:after="157" w:line="259" w:lineRule="auto"/>
        <w:ind w:left="-5" w:right="0"/>
      </w:pPr>
      <w:r>
        <w:rPr>
          <w:b/>
        </w:rPr>
        <w:t>Data Flow Diagrams:</w:t>
      </w:r>
      <w:r>
        <w:t xml:space="preserve">   </w:t>
      </w:r>
    </w:p>
    <w:p w14:paraId="415E931C" w14:textId="77777777" w:rsidR="00660BF1" w:rsidRDefault="00000000">
      <w:pPr>
        <w:ind w:left="-5"/>
      </w:pPr>
      <w:r>
        <w:t xml:space="preserve">The Data Flow Diagram represents how user input travels through the system. The farmer enters weather-related parameters in the web interface. The Flask backend processes the input, applies preprocessing (scaling, encoding, imputation), and sends it to the trained Random Forest model. The model generates a rainfall prediction probability, and the system displays either Rain Expected or No Rain Expected along with agricultural advisory.   </w:t>
      </w:r>
    </w:p>
    <w:p w14:paraId="13094EB2" w14:textId="77777777" w:rsidR="00DD6AC8" w:rsidRDefault="00DD6AC8">
      <w:pPr>
        <w:ind w:left="-5"/>
      </w:pPr>
    </w:p>
    <w:p w14:paraId="532858E3" w14:textId="77777777" w:rsidR="00DD6AC8" w:rsidRDefault="00DD6AC8">
      <w:pPr>
        <w:ind w:left="-5"/>
      </w:pPr>
    </w:p>
    <w:p w14:paraId="2E2AE3D1" w14:textId="77777777" w:rsidR="00DD6AC8" w:rsidRDefault="00DD6AC8">
      <w:pPr>
        <w:ind w:left="-5"/>
      </w:pPr>
    </w:p>
    <w:p w14:paraId="643E6D2A" w14:textId="77777777" w:rsidR="00660BF1" w:rsidRDefault="00000000" w:rsidP="00DD6AC8">
      <w:pPr>
        <w:spacing w:after="0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DE0C21A" wp14:editId="6A9A40C4">
            <wp:extent cx="4286250" cy="29972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9EED5D9" w14:textId="77777777" w:rsidR="00660BF1" w:rsidRDefault="00000000">
      <w:pPr>
        <w:spacing w:after="0" w:line="259" w:lineRule="auto"/>
        <w:ind w:left="0" w:right="43" w:firstLine="0"/>
        <w:jc w:val="right"/>
      </w:pPr>
      <w:r>
        <w:lastRenderedPageBreak/>
        <w:t xml:space="preserve">   </w:t>
      </w:r>
    </w:p>
    <w:p w14:paraId="6A8ECDC1" w14:textId="77777777" w:rsidR="00660BF1" w:rsidRDefault="00000000">
      <w:pPr>
        <w:spacing w:after="158" w:line="259" w:lineRule="auto"/>
        <w:ind w:left="29" w:right="0" w:firstLine="0"/>
      </w:pPr>
      <w:r>
        <w:t xml:space="preserve">   </w:t>
      </w:r>
    </w:p>
    <w:p w14:paraId="037862D9" w14:textId="77777777" w:rsidR="00660BF1" w:rsidRDefault="00000000">
      <w:pPr>
        <w:spacing w:after="155" w:line="259" w:lineRule="auto"/>
        <w:ind w:left="29" w:right="0" w:firstLine="0"/>
      </w:pPr>
      <w:r>
        <w:t xml:space="preserve">   </w:t>
      </w:r>
    </w:p>
    <w:p w14:paraId="3C74CA5E" w14:textId="77777777" w:rsidR="00660BF1" w:rsidRDefault="00000000">
      <w:pPr>
        <w:spacing w:after="157" w:line="259" w:lineRule="auto"/>
        <w:ind w:left="-5" w:right="0"/>
      </w:pPr>
      <w:r>
        <w:rPr>
          <w:b/>
        </w:rPr>
        <w:t>User Stories</w:t>
      </w:r>
      <w:r>
        <w:t xml:space="preserve">   </w:t>
      </w:r>
    </w:p>
    <w:p w14:paraId="67844014" w14:textId="77777777" w:rsidR="00660BF1" w:rsidRDefault="00000000">
      <w:pPr>
        <w:spacing w:after="1106"/>
        <w:ind w:left="-5"/>
      </w:pPr>
      <w:r>
        <w:t xml:space="preserve">Use the below template to list all the user stories for the product.   </w:t>
      </w:r>
    </w:p>
    <w:tbl>
      <w:tblPr>
        <w:tblStyle w:val="TableGrid"/>
        <w:tblpPr w:vertAnchor="text" w:tblpX="43" w:tblpY="-1375"/>
        <w:tblOverlap w:val="never"/>
        <w:tblW w:w="9023" w:type="dxa"/>
        <w:tblInd w:w="0" w:type="dxa"/>
        <w:tblCellMar>
          <w:top w:w="144" w:type="dxa"/>
          <w:left w:w="0" w:type="dxa"/>
          <w:bottom w:w="51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426"/>
        <w:gridCol w:w="977"/>
        <w:gridCol w:w="1942"/>
        <w:gridCol w:w="1332"/>
        <w:gridCol w:w="975"/>
        <w:gridCol w:w="922"/>
      </w:tblGrid>
      <w:tr w:rsidR="00660BF1" w14:paraId="08EA30FF" w14:textId="77777777">
        <w:trPr>
          <w:trHeight w:val="1231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277D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User Type </w:t>
            </w:r>
            <w:r>
              <w:t xml:space="preserve">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D9A6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Functional </w:t>
            </w:r>
            <w:r>
              <w:t xml:space="preserve">  </w:t>
            </w:r>
          </w:p>
          <w:p w14:paraId="17189D15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Requirement </w:t>
            </w:r>
            <w:r>
              <w:t xml:space="preserve">  </w:t>
            </w:r>
          </w:p>
          <w:p w14:paraId="264EF823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 xml:space="preserve">Epic) </w:t>
            </w:r>
            <w:r>
              <w:t xml:space="preserve">  </w:t>
            </w:r>
            <w:proofErr w:type="gramEnd"/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1176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User </w:t>
            </w:r>
            <w:r>
              <w:t xml:space="preserve">  </w:t>
            </w:r>
          </w:p>
          <w:p w14:paraId="04B49EEF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Story </w:t>
            </w:r>
            <w:r>
              <w:t xml:space="preserve">  </w:t>
            </w:r>
          </w:p>
          <w:p w14:paraId="2041D9BE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Number </w:t>
            </w:r>
            <w:r>
              <w:t xml:space="preserve">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1A3A" w14:textId="77777777" w:rsidR="00660BF1" w:rsidRDefault="00000000">
            <w:pPr>
              <w:spacing w:after="290" w:line="259" w:lineRule="auto"/>
              <w:ind w:left="108" w:right="0" w:firstLine="0"/>
            </w:pPr>
            <w:r>
              <w:rPr>
                <w:b/>
              </w:rPr>
              <w:t xml:space="preserve">User Story / Task </w:t>
            </w:r>
            <w:r>
              <w:t xml:space="preserve">  </w:t>
            </w:r>
          </w:p>
          <w:p w14:paraId="7139F27E" w14:textId="77777777" w:rsidR="00660BF1" w:rsidRDefault="00000000">
            <w:pPr>
              <w:spacing w:after="0" w:line="259" w:lineRule="auto"/>
              <w:ind w:left="-19" w:right="0" w:firstLine="0"/>
            </w:pPr>
            <w: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BA4B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rPr>
                <w:b/>
              </w:rPr>
              <w:t xml:space="preserve">Acceptance </w:t>
            </w:r>
            <w:r>
              <w:t xml:space="preserve">  </w:t>
            </w:r>
          </w:p>
          <w:p w14:paraId="6AAFA616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rPr>
                <w:b/>
              </w:rPr>
              <w:t xml:space="preserve">criteria  </w:t>
            </w:r>
            <w:r>
              <w:t xml:space="preserve"> 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87D6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rPr>
                <w:b/>
              </w:rPr>
              <w:t xml:space="preserve">Priority </w:t>
            </w:r>
            <w:r>
              <w:t xml:space="preserve"> 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0186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Release </w:t>
            </w:r>
            <w:r>
              <w:t xml:space="preserve"> </w:t>
            </w:r>
          </w:p>
        </w:tc>
      </w:tr>
      <w:tr w:rsidR="00660BF1" w14:paraId="4F701B86" w14:textId="77777777">
        <w:trPr>
          <w:trHeight w:val="304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66CC6" w14:textId="77777777" w:rsidR="00660BF1" w:rsidRDefault="00000000">
            <w:pPr>
              <w:spacing w:after="158" w:line="259" w:lineRule="auto"/>
              <w:ind w:left="108" w:right="0" w:firstLine="0"/>
            </w:pPr>
            <w:r>
              <w:t xml:space="preserve">Farmer   </w:t>
            </w:r>
          </w:p>
          <w:p w14:paraId="43679C01" w14:textId="77777777" w:rsidR="00660BF1" w:rsidRDefault="00000000">
            <w:pPr>
              <w:spacing w:after="1829" w:line="259" w:lineRule="auto"/>
              <w:ind w:left="108" w:right="0" w:firstLine="0"/>
            </w:pPr>
            <w:r>
              <w:t xml:space="preserve">(Web user)   </w:t>
            </w:r>
          </w:p>
          <w:p w14:paraId="78D8B56A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4A8A8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Rainfall   </w:t>
            </w:r>
          </w:p>
          <w:p w14:paraId="29B70655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Prediction &amp;   </w:t>
            </w:r>
          </w:p>
          <w:p w14:paraId="6D7AA16D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Advisory   </w:t>
            </w:r>
          </w:p>
          <w:p w14:paraId="148FB56E" w14:textId="77777777" w:rsidR="00660BF1" w:rsidRDefault="00000000">
            <w:pPr>
              <w:spacing w:after="1411" w:line="259" w:lineRule="auto"/>
              <w:ind w:left="108" w:right="0" w:firstLine="0"/>
            </w:pPr>
            <w:r>
              <w:t xml:space="preserve">System   </w:t>
            </w:r>
          </w:p>
          <w:p w14:paraId="683006EA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2391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USN-1 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1C02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As a farmer, I can enter weather parameters (temperature, humidity, pressure, rainfall, wind   speed, etc.) into the web application.  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6A9F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The system accepts input and processes it without errors.  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0CD7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High   </w:t>
            </w:r>
          </w:p>
          <w:p w14:paraId="3A4634A0" w14:textId="77777777" w:rsidR="00660BF1" w:rsidRDefault="00000000">
            <w:pPr>
              <w:spacing w:after="0" w:line="259" w:lineRule="auto"/>
              <w:ind w:left="-25" w:right="0" w:firstLine="0"/>
            </w:pPr>
            <w: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B185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Sprint-1  </w:t>
            </w:r>
          </w:p>
        </w:tc>
      </w:tr>
      <w:tr w:rsidR="00660BF1" w14:paraId="464E9A1A" w14:textId="77777777">
        <w:trPr>
          <w:trHeight w:val="2681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DCC637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ACD9FD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869D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USN-2 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02EB8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As a farmer, I can receive rainfall prediction results with probability percentage.  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2215" w14:textId="77777777" w:rsidR="00660BF1" w:rsidRDefault="00000000">
            <w:pPr>
              <w:spacing w:after="7" w:line="252" w:lineRule="auto"/>
              <w:ind w:left="110" w:right="0" w:firstLine="0"/>
            </w:pPr>
            <w:r>
              <w:t xml:space="preserve">The system displays   </w:t>
            </w:r>
          </w:p>
          <w:p w14:paraId="3AA16648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Rain   </w:t>
            </w:r>
          </w:p>
          <w:p w14:paraId="5CDDAC26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Expected or   </w:t>
            </w:r>
          </w:p>
          <w:p w14:paraId="3F221F65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No Rain Expected along with probability.   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4D9F" w14:textId="77777777" w:rsidR="00660BF1" w:rsidRDefault="00000000">
            <w:pPr>
              <w:spacing w:after="0" w:line="259" w:lineRule="auto"/>
              <w:ind w:left="110" w:right="0" w:firstLine="0"/>
            </w:pPr>
            <w:r>
              <w:t xml:space="preserve">High  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7DC5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Sprint-1  </w:t>
            </w:r>
          </w:p>
        </w:tc>
      </w:tr>
    </w:tbl>
    <w:p w14:paraId="507A9F61" w14:textId="77777777" w:rsidR="00660BF1" w:rsidRDefault="00000000">
      <w:pPr>
        <w:spacing w:after="0" w:line="259" w:lineRule="auto"/>
        <w:ind w:left="-1412" w:right="336" w:firstLine="0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990B860" wp14:editId="0FFDF34D">
            <wp:simplePos x="0" y="0"/>
            <wp:positionH relativeFrom="page">
              <wp:posOffset>1012825</wp:posOffset>
            </wp:positionH>
            <wp:positionV relativeFrom="page">
              <wp:posOffset>3175</wp:posOffset>
            </wp:positionV>
            <wp:extent cx="5731510" cy="2865755"/>
            <wp:effectExtent l="0" t="0" r="0" b="0"/>
            <wp:wrapTopAndBottom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411991" w14:textId="77777777" w:rsidR="00660BF1" w:rsidRDefault="00000000">
      <w:pPr>
        <w:spacing w:after="2616" w:line="259" w:lineRule="auto"/>
        <w:ind w:left="0" w:right="300" w:firstLine="0"/>
        <w:jc w:val="right"/>
      </w:pPr>
      <w:r>
        <w:lastRenderedPageBreak/>
        <w:t xml:space="preserve"> </w:t>
      </w:r>
    </w:p>
    <w:tbl>
      <w:tblPr>
        <w:tblStyle w:val="TableGrid"/>
        <w:tblpPr w:vertAnchor="page" w:horzAnchor="page" w:tblpX="1455" w:tblpY="10"/>
        <w:tblOverlap w:val="never"/>
        <w:tblW w:w="9023" w:type="dxa"/>
        <w:tblInd w:w="0" w:type="dxa"/>
        <w:tblCellMar>
          <w:top w:w="144" w:type="dxa"/>
          <w:left w:w="0" w:type="dxa"/>
          <w:bottom w:w="51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426"/>
        <w:gridCol w:w="979"/>
        <w:gridCol w:w="1938"/>
        <w:gridCol w:w="1336"/>
        <w:gridCol w:w="969"/>
        <w:gridCol w:w="925"/>
      </w:tblGrid>
      <w:tr w:rsidR="00660BF1" w14:paraId="639AEDAC" w14:textId="77777777">
        <w:trPr>
          <w:trHeight w:val="1226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9489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User Type </w:t>
            </w:r>
            <w:r>
              <w:t xml:space="preserve">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22D7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Functional </w:t>
            </w:r>
            <w:r>
              <w:t xml:space="preserve">  </w:t>
            </w:r>
          </w:p>
          <w:p w14:paraId="1FE64822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Requirement </w:t>
            </w:r>
            <w:r>
              <w:t xml:space="preserve">  </w:t>
            </w:r>
          </w:p>
          <w:p w14:paraId="6069F267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 xml:space="preserve">Epic) </w:t>
            </w:r>
            <w:r>
              <w:t xml:space="preserve">  </w:t>
            </w:r>
            <w:proofErr w:type="gramEnd"/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4025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User </w:t>
            </w:r>
            <w:r>
              <w:t xml:space="preserve">  </w:t>
            </w:r>
          </w:p>
          <w:p w14:paraId="21FAA668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Story </w:t>
            </w:r>
            <w:r>
              <w:t xml:space="preserve">  </w:t>
            </w:r>
          </w:p>
          <w:p w14:paraId="27CEAAE4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Number </w:t>
            </w:r>
            <w:r>
              <w:t xml:space="preserve">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E7EAEC4" w14:textId="77777777" w:rsidR="00660BF1" w:rsidRDefault="00000000">
            <w:pPr>
              <w:spacing w:after="287" w:line="259" w:lineRule="auto"/>
              <w:ind w:left="106" w:right="0" w:firstLine="0"/>
            </w:pPr>
            <w:r>
              <w:rPr>
                <w:b/>
              </w:rPr>
              <w:t xml:space="preserve">User Story / Task </w:t>
            </w:r>
            <w:r>
              <w:t xml:space="preserve">  </w:t>
            </w:r>
          </w:p>
          <w:p w14:paraId="1D03690D" w14:textId="77777777" w:rsidR="00660BF1" w:rsidRDefault="00000000">
            <w:pPr>
              <w:spacing w:after="0" w:line="259" w:lineRule="auto"/>
              <w:ind w:left="-22" w:right="0" w:firstLine="0"/>
            </w:pP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26E1D504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rPr>
                <w:b/>
              </w:rPr>
              <w:t xml:space="preserve">Acceptance </w:t>
            </w:r>
            <w:r>
              <w:t xml:space="preserve">  </w:t>
            </w:r>
          </w:p>
          <w:p w14:paraId="40B5C442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rPr>
                <w:b/>
              </w:rPr>
              <w:t xml:space="preserve">criteria  </w:t>
            </w:r>
            <w:r>
              <w:t xml:space="preserve"> 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36EE99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rPr>
                <w:b/>
              </w:rPr>
              <w:t xml:space="preserve">Priority </w:t>
            </w:r>
            <w: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E6C1629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rPr>
                <w:b/>
              </w:rPr>
              <w:t xml:space="preserve">Release </w:t>
            </w:r>
            <w:r>
              <w:t xml:space="preserve"> </w:t>
            </w:r>
          </w:p>
        </w:tc>
      </w:tr>
      <w:tr w:rsidR="00660BF1" w14:paraId="016A85B7" w14:textId="77777777">
        <w:trPr>
          <w:trHeight w:val="168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C3F7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6A476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  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1284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EC32F04" w14:textId="77777777" w:rsidR="00660BF1" w:rsidRDefault="00000000">
            <w:pPr>
              <w:spacing w:after="161" w:line="257" w:lineRule="auto"/>
              <w:ind w:left="106" w:right="0" w:firstLine="0"/>
            </w:pPr>
            <w:proofErr w:type="gramStart"/>
            <w:r>
              <w:t>recommendations  based</w:t>
            </w:r>
            <w:proofErr w:type="gramEnd"/>
            <w:r>
              <w:t xml:space="preserve"> on prediction.   </w:t>
            </w:r>
          </w:p>
          <w:p w14:paraId="10EF76DC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through Facebook  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DAF978F" w14:textId="77777777" w:rsidR="00660BF1" w:rsidRDefault="00000000">
            <w:pPr>
              <w:spacing w:after="2" w:line="257" w:lineRule="auto"/>
              <w:ind w:left="107" w:right="0" w:firstLine="0"/>
            </w:pPr>
            <w:r>
              <w:t xml:space="preserve">dynamically based on result.   </w:t>
            </w:r>
          </w:p>
          <w:p w14:paraId="64562748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t xml:space="preserve">  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2DE94B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45BD0EA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t xml:space="preserve">  </w:t>
            </w:r>
          </w:p>
        </w:tc>
      </w:tr>
      <w:tr w:rsidR="00660BF1" w14:paraId="25A0A1CB" w14:textId="77777777">
        <w:trPr>
          <w:trHeight w:val="247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875C0" w14:textId="77777777" w:rsidR="00660BF1" w:rsidRDefault="00000000">
            <w:pPr>
              <w:spacing w:after="153" w:line="259" w:lineRule="auto"/>
              <w:ind w:left="108" w:right="0" w:firstLine="0"/>
            </w:pPr>
            <w:r>
              <w:t xml:space="preserve">Administrator  </w:t>
            </w:r>
          </w:p>
          <w:p w14:paraId="69EA3066" w14:textId="77777777" w:rsidR="00660BF1" w:rsidRDefault="00000000">
            <w:pPr>
              <w:spacing w:after="1250" w:line="259" w:lineRule="auto"/>
              <w:ind w:left="108" w:right="0" w:firstLine="0"/>
            </w:pPr>
            <w:r>
              <w:t xml:space="preserve">(User Type)   </w:t>
            </w:r>
          </w:p>
          <w:p w14:paraId="584FA2C7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9173" w14:textId="77777777" w:rsidR="00660BF1" w:rsidRDefault="00000000">
            <w:pPr>
              <w:spacing w:after="1757" w:line="259" w:lineRule="auto"/>
              <w:ind w:left="-10" w:right="0" w:firstLine="0"/>
            </w:pPr>
            <w:r>
              <w:t xml:space="preserve"> </w:t>
            </w:r>
          </w:p>
          <w:p w14:paraId="4FECA47F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  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6D10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USN-4  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B7CFE4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As an   </w:t>
            </w:r>
          </w:p>
          <w:p w14:paraId="03AEFF7A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administrator, I can </w:t>
            </w:r>
          </w:p>
          <w:p w14:paraId="6B8B8DCA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update or retrain the ML model when new rainfall data becomes available.  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3CB5E21" w14:textId="77777777" w:rsidR="00660BF1" w:rsidRDefault="00000000">
            <w:pPr>
              <w:spacing w:after="0" w:line="259" w:lineRule="auto"/>
              <w:ind w:left="107" w:right="17" w:firstLine="0"/>
            </w:pPr>
            <w:r>
              <w:t xml:space="preserve">Updated model can be deployed without affecting user interface.  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E70E4E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Medium  </w:t>
            </w:r>
          </w:p>
          <w:p w14:paraId="3A1C728B" w14:textId="77777777" w:rsidR="00660BF1" w:rsidRDefault="00000000">
            <w:pPr>
              <w:spacing w:after="0" w:line="259" w:lineRule="auto"/>
              <w:ind w:left="-24" w:right="0" w:firstLine="0"/>
            </w:pPr>
            <w:r>
              <w:t xml:space="preserve">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0631EC7" w14:textId="77777777" w:rsidR="00660BF1" w:rsidRDefault="00000000">
            <w:pPr>
              <w:spacing w:after="0" w:line="259" w:lineRule="auto"/>
              <w:ind w:left="-6" w:right="0" w:firstLine="0"/>
              <w:jc w:val="both"/>
            </w:pPr>
            <w:r>
              <w:t xml:space="preserve"> Sprint-2  </w:t>
            </w:r>
          </w:p>
        </w:tc>
      </w:tr>
      <w:tr w:rsidR="00660BF1" w14:paraId="1DB1CEA4" w14:textId="77777777">
        <w:trPr>
          <w:trHeight w:val="2395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E6BB8FF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5A4D6B8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  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FCE20A5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USN-5   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5" w:space="0" w:color="000000"/>
            </w:tcBorders>
          </w:tcPr>
          <w:p w14:paraId="61C71E93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As an   </w:t>
            </w:r>
          </w:p>
          <w:p w14:paraId="2EECD5EE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administrator, I can monitor system performance and model accuracy.  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4" w:space="0" w:color="000000"/>
            </w:tcBorders>
          </w:tcPr>
          <w:p w14:paraId="4ED7CDD9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t xml:space="preserve">Model accuracy metrics are available from evaluation reports.  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5" w:space="0" w:color="000000"/>
            </w:tcBorders>
          </w:tcPr>
          <w:p w14:paraId="4800D520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Medium 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5" w:space="0" w:color="000000"/>
              <w:bottom w:val="single" w:sz="8" w:space="0" w:color="000000"/>
              <w:right w:val="single" w:sz="4" w:space="0" w:color="000000"/>
            </w:tcBorders>
          </w:tcPr>
          <w:p w14:paraId="62FCF78D" w14:textId="77777777" w:rsidR="00660BF1" w:rsidRDefault="00000000">
            <w:pPr>
              <w:spacing w:after="0" w:line="259" w:lineRule="auto"/>
              <w:ind w:left="-6" w:right="0" w:firstLine="0"/>
              <w:jc w:val="both"/>
            </w:pPr>
            <w:r>
              <w:t xml:space="preserve"> Sprint-2  </w:t>
            </w:r>
          </w:p>
        </w:tc>
      </w:tr>
      <w:tr w:rsidR="00660BF1" w14:paraId="00950030" w14:textId="77777777">
        <w:trPr>
          <w:trHeight w:val="1080"/>
        </w:trPr>
        <w:tc>
          <w:tcPr>
            <w:tcW w:w="1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2B11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FB93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  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0C6B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USN-3   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6BE52CB" w14:textId="77777777" w:rsidR="00660BF1" w:rsidRDefault="00000000">
            <w:pPr>
              <w:spacing w:after="0" w:line="259" w:lineRule="auto"/>
              <w:ind w:left="106" w:right="0" w:firstLine="0"/>
            </w:pPr>
            <w:r>
              <w:t xml:space="preserve">As a farmer, I can view agricultural advisory   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AFB21" w14:textId="77777777" w:rsidR="00660BF1" w:rsidRDefault="00000000">
            <w:pPr>
              <w:spacing w:after="0" w:line="259" w:lineRule="auto"/>
              <w:ind w:left="112" w:right="0" w:firstLine="0"/>
            </w:pPr>
            <w:r>
              <w:t xml:space="preserve">Advisory suggestions are shown   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010277" w14:textId="77777777" w:rsidR="00660BF1" w:rsidRDefault="00000000">
            <w:pPr>
              <w:spacing w:after="0" w:line="259" w:lineRule="auto"/>
              <w:ind w:left="108" w:right="0" w:firstLine="0"/>
            </w:pPr>
            <w:r>
              <w:t xml:space="preserve">High   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4C89B92" w14:textId="77777777" w:rsidR="00660BF1" w:rsidRDefault="00000000">
            <w:pPr>
              <w:spacing w:after="0" w:line="259" w:lineRule="auto"/>
              <w:ind w:left="107" w:right="0" w:firstLine="0"/>
            </w:pPr>
            <w:proofErr w:type="gramStart"/>
            <w:r>
              <w:t>Sprint  -</w:t>
            </w:r>
            <w:proofErr w:type="gramEnd"/>
            <w:r>
              <w:t xml:space="preserve"> </w:t>
            </w:r>
          </w:p>
          <w:p w14:paraId="7F05121E" w14:textId="77777777" w:rsidR="00660BF1" w:rsidRDefault="00000000">
            <w:pPr>
              <w:spacing w:after="0" w:line="259" w:lineRule="auto"/>
              <w:ind w:left="107" w:right="0" w:firstLine="0"/>
            </w:pPr>
            <w:r>
              <w:t xml:space="preserve">1   </w:t>
            </w:r>
          </w:p>
        </w:tc>
      </w:tr>
    </w:tbl>
    <w:p w14:paraId="5C3BAB4C" w14:textId="3E729248" w:rsidR="00660BF1" w:rsidRDefault="00000000" w:rsidP="00DD6AC8">
      <w:pPr>
        <w:spacing w:after="2179" w:line="259" w:lineRule="auto"/>
        <w:ind w:left="0" w:right="302" w:firstLine="0"/>
        <w:jc w:val="right"/>
      </w:pPr>
      <w:r>
        <w:t xml:space="preserve">  </w:t>
      </w:r>
    </w:p>
    <w:p w14:paraId="78277C84" w14:textId="77777777" w:rsidR="00660BF1" w:rsidRDefault="00000000">
      <w:pPr>
        <w:spacing w:after="0" w:line="259" w:lineRule="auto"/>
        <w:ind w:left="29" w:right="0" w:firstLine="0"/>
      </w:pPr>
      <w:r>
        <w:lastRenderedPageBreak/>
        <w:t xml:space="preserve">   </w:t>
      </w:r>
    </w:p>
    <w:sectPr w:rsidR="00660BF1">
      <w:pgSz w:w="11906" w:h="16838"/>
      <w:pgMar w:top="10" w:right="1093" w:bottom="3660" w:left="141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0B8F5" w14:textId="77777777" w:rsidR="00194FC6" w:rsidRDefault="00194FC6" w:rsidP="00DD6AC8">
      <w:pPr>
        <w:spacing w:after="0" w:line="240" w:lineRule="auto"/>
      </w:pPr>
      <w:r>
        <w:separator/>
      </w:r>
    </w:p>
  </w:endnote>
  <w:endnote w:type="continuationSeparator" w:id="0">
    <w:p w14:paraId="218DBCF2" w14:textId="77777777" w:rsidR="00194FC6" w:rsidRDefault="00194FC6" w:rsidP="00DD6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475CA" w14:textId="77777777" w:rsidR="00194FC6" w:rsidRDefault="00194FC6" w:rsidP="00DD6AC8">
      <w:pPr>
        <w:spacing w:after="0" w:line="240" w:lineRule="auto"/>
      </w:pPr>
      <w:r>
        <w:separator/>
      </w:r>
    </w:p>
  </w:footnote>
  <w:footnote w:type="continuationSeparator" w:id="0">
    <w:p w14:paraId="53D3C3E1" w14:textId="77777777" w:rsidR="00194FC6" w:rsidRDefault="00194FC6" w:rsidP="00DD6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F1"/>
    <w:rsid w:val="00194FC6"/>
    <w:rsid w:val="00660BF1"/>
    <w:rsid w:val="00A819AB"/>
    <w:rsid w:val="00DD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A286"/>
  <w15:docId w15:val="{C07F7107-FFBC-4D9D-BCD2-A7FD90CB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5" w:lineRule="auto"/>
      <w:ind w:left="10" w:right="2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6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AC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D6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AC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Lakshmi Prasanna Karri</dc:creator>
  <cp:keywords/>
  <cp:lastModifiedBy>Manikanta Anyum</cp:lastModifiedBy>
  <cp:revision>2</cp:revision>
  <dcterms:created xsi:type="dcterms:W3CDTF">2026-02-27T13:37:00Z</dcterms:created>
  <dcterms:modified xsi:type="dcterms:W3CDTF">2026-02-27T13:37:00Z</dcterms:modified>
</cp:coreProperties>
</file>