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71DA0" w14:textId="77777777" w:rsidR="00AD6F79" w:rsidRPr="00AD6F79" w:rsidRDefault="00AD6F79" w:rsidP="00AD6F79">
      <w:r w:rsidRPr="00AD6F79">
        <w:t>To,</w:t>
      </w:r>
      <w:r w:rsidRPr="00AD6F79">
        <w:br/>
        <w:t xml:space="preserve">The </w:t>
      </w:r>
      <w:proofErr w:type="spellStart"/>
      <w:r w:rsidRPr="00AD6F79">
        <w:t>Honorable</w:t>
      </w:r>
      <w:proofErr w:type="spellEnd"/>
      <w:r w:rsidRPr="00AD6F79">
        <w:t xml:space="preserve"> Environmental Crime Department,</w:t>
      </w:r>
      <w:r w:rsidRPr="00AD6F79">
        <w:br/>
        <w:t>Coimbatore,</w:t>
      </w:r>
      <w:r w:rsidRPr="00AD6F79">
        <w:br/>
        <w:t>Tamil Nadu.</w:t>
      </w:r>
    </w:p>
    <w:p w14:paraId="07E85613" w14:textId="77777777" w:rsidR="00AD6F79" w:rsidRPr="00AD6F79" w:rsidRDefault="00AD6F79" w:rsidP="00AD6F79">
      <w:r w:rsidRPr="00AD6F79">
        <w:t>Subject: Request for Investigation and Legal Action Against Environmental Damage.</w:t>
      </w:r>
    </w:p>
    <w:p w14:paraId="773ACD4C" w14:textId="77777777" w:rsidR="00AD6F79" w:rsidRPr="00AD6F79" w:rsidRDefault="00AD6F79" w:rsidP="00AD6F79">
      <w:r w:rsidRPr="00AD6F79">
        <w:t>Respected Sir/Madam,</w:t>
      </w:r>
    </w:p>
    <w:p w14:paraId="25E2D7DE" w14:textId="77777777" w:rsidR="00AD6F79" w:rsidRPr="00AD6F79" w:rsidRDefault="00AD6F79" w:rsidP="00AD6F79">
      <w:r w:rsidRPr="00AD6F79">
        <w:t xml:space="preserve">I, Vignesh, residing at No. 45, Nehru Street, Coimbatore, wish to bring to your attention a case of severe environmental damage caused by the illegal pollution of air, water, and soil in the </w:t>
      </w:r>
      <w:proofErr w:type="spellStart"/>
      <w:r w:rsidRPr="00AD6F79">
        <w:t>Selvapuram</w:t>
      </w:r>
      <w:proofErr w:type="spellEnd"/>
      <w:r w:rsidRPr="00AD6F79">
        <w:t xml:space="preserve"> area. The accused has been engaging in activities that have caused significant harm to the ecosystem, endangering public health and wildlife.</w:t>
      </w:r>
    </w:p>
    <w:p w14:paraId="0A8031D9" w14:textId="77777777" w:rsidR="00AD6F79" w:rsidRPr="00AD6F79" w:rsidRDefault="00AD6F79" w:rsidP="00AD6F79">
      <w:r w:rsidRPr="00AD6F79">
        <w:t>I request your esteemed department to:</w:t>
      </w:r>
    </w:p>
    <w:p w14:paraId="73050F45" w14:textId="77777777" w:rsidR="00AD6F79" w:rsidRPr="00AD6F79" w:rsidRDefault="00AD6F79" w:rsidP="00AD6F79">
      <w:pPr>
        <w:numPr>
          <w:ilvl w:val="0"/>
          <w:numId w:val="1"/>
        </w:numPr>
      </w:pPr>
      <w:r w:rsidRPr="00AD6F79">
        <w:t>Conduct an environmental audit of the affected area.</w:t>
      </w:r>
    </w:p>
    <w:p w14:paraId="2427C82C" w14:textId="77777777" w:rsidR="00AD6F79" w:rsidRPr="00AD6F79" w:rsidRDefault="00AD6F79" w:rsidP="00AD6F79">
      <w:pPr>
        <w:numPr>
          <w:ilvl w:val="0"/>
          <w:numId w:val="1"/>
        </w:numPr>
      </w:pPr>
      <w:r w:rsidRPr="00AD6F79">
        <w:t>Collect evidence of pollution and identify the offenders.</w:t>
      </w:r>
    </w:p>
    <w:p w14:paraId="25370E70" w14:textId="77777777" w:rsidR="00AD6F79" w:rsidRPr="00AD6F79" w:rsidRDefault="00AD6F79" w:rsidP="00AD6F79">
      <w:pPr>
        <w:numPr>
          <w:ilvl w:val="0"/>
          <w:numId w:val="1"/>
        </w:numPr>
      </w:pPr>
      <w:r w:rsidRPr="00AD6F79">
        <w:t>Prosecute the accused to ensure justice and prevent further environmental degradation.</w:t>
      </w:r>
    </w:p>
    <w:p w14:paraId="4C3198FB" w14:textId="77777777" w:rsidR="00AD6F79" w:rsidRPr="00AD6F79" w:rsidRDefault="00AD6F79" w:rsidP="00AD6F79">
      <w:r w:rsidRPr="00AD6F79">
        <w:t>I trust that your department will take prompt action to protect our environment.</w:t>
      </w:r>
    </w:p>
    <w:p w14:paraId="25C6BB2A" w14:textId="77777777" w:rsidR="00AD6F79" w:rsidRPr="00AD6F79" w:rsidRDefault="00AD6F79" w:rsidP="00AD6F79">
      <w:r w:rsidRPr="00AD6F79">
        <w:t>Thank you.</w:t>
      </w:r>
    </w:p>
    <w:p w14:paraId="5406F5E6" w14:textId="77777777" w:rsidR="00AD6F79" w:rsidRPr="00AD6F79" w:rsidRDefault="00AD6F79" w:rsidP="00AD6F79">
      <w:r w:rsidRPr="00AD6F79">
        <w:t>Yours sincerely,</w:t>
      </w:r>
      <w:r w:rsidRPr="00AD6F79">
        <w:br/>
        <w:t>Vignesh</w:t>
      </w:r>
      <w:r w:rsidRPr="00AD6F79">
        <w:br/>
        <w:t>Contact: 8765432109</w:t>
      </w:r>
    </w:p>
    <w:p w14:paraId="03A29417" w14:textId="77777777" w:rsidR="00E7390E" w:rsidRDefault="00E7390E"/>
    <w:sectPr w:rsidR="00E73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06E8A"/>
    <w:multiLevelType w:val="multilevel"/>
    <w:tmpl w:val="DA766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54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79"/>
    <w:rsid w:val="00627F26"/>
    <w:rsid w:val="00A96E6F"/>
    <w:rsid w:val="00AD6F79"/>
    <w:rsid w:val="00E23BFC"/>
    <w:rsid w:val="00E7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30B0"/>
  <w15:chartTrackingRefBased/>
  <w15:docId w15:val="{3BB82ED0-C0DF-446A-9DA0-CD7671C6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KR</dc:creator>
  <cp:keywords/>
  <dc:description/>
  <cp:lastModifiedBy>prabhu KR</cp:lastModifiedBy>
  <cp:revision>1</cp:revision>
  <dcterms:created xsi:type="dcterms:W3CDTF">2025-03-11T05:14:00Z</dcterms:created>
  <dcterms:modified xsi:type="dcterms:W3CDTF">2025-03-11T05:14:00Z</dcterms:modified>
</cp:coreProperties>
</file>