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1B2" w:rsidRDefault="009011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111325">
        <w:rPr>
          <w:sz w:val="28"/>
          <w:szCs w:val="28"/>
        </w:rPr>
        <w:t xml:space="preserve">          DONE BY 727822TUAM029</w:t>
      </w:r>
    </w:p>
    <w:p w:rsidR="00111325" w:rsidRDefault="00111325">
      <w:pPr>
        <w:rPr>
          <w:sz w:val="28"/>
          <w:szCs w:val="28"/>
        </w:rPr>
      </w:pPr>
    </w:p>
    <w:p w:rsidR="009011B2" w:rsidRDefault="009011B2">
      <w:pPr>
        <w:rPr>
          <w:sz w:val="28"/>
          <w:szCs w:val="28"/>
        </w:rPr>
      </w:pPr>
    </w:p>
    <w:p w:rsidR="002C1085" w:rsidRPr="0083355A" w:rsidRDefault="0083355A">
      <w:pPr>
        <w:rPr>
          <w:sz w:val="28"/>
          <w:szCs w:val="28"/>
        </w:rPr>
      </w:pPr>
      <w:r w:rsidRPr="0083355A">
        <w:rPr>
          <w:sz w:val="28"/>
          <w:szCs w:val="28"/>
        </w:rPr>
        <w:t>ASSIG</w:t>
      </w:r>
      <w:r>
        <w:rPr>
          <w:sz w:val="28"/>
          <w:szCs w:val="28"/>
        </w:rPr>
        <w:t>N</w:t>
      </w:r>
      <w:r w:rsidRPr="0083355A">
        <w:rPr>
          <w:sz w:val="28"/>
          <w:szCs w:val="28"/>
        </w:rPr>
        <w:t>MENT -3:</w:t>
      </w:r>
    </w:p>
    <w:p w:rsidR="0083355A" w:rsidRDefault="0083355A">
      <w:pPr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 xml:space="preserve">                                  “STATE CLASS”</w:t>
      </w:r>
    </w:p>
    <w:p w:rsidR="0083355A" w:rsidRDefault="0083355A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:rsidR="00B52F64" w:rsidRDefault="0083355A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4491">
        <w:rPr>
          <w:sz w:val="28"/>
          <w:szCs w:val="28"/>
        </w:rPr>
        <w:t xml:space="preserve">            Boolean: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import React, { Component } from 'react';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BooleanStateClassComponent extends Component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a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false,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Bind event handler method if needed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this.handleToggleClick = this.handleToggleClick.bind(this);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Event handler method to toggle the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handleToggleClick()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Update state by toggling the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this.setState((prevState) =&gt; ({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  isToggled: !prevState.isToggled,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}));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render()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&lt;p&gt;Toggle State: {this.state.isToggled ? 'True' : 'False'}&lt;/p&gt;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&lt;button onClick={this.handleToggleClick}&gt;Toggle&lt;/button&gt;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BooleanStateClassComponent</w:t>
      </w:r>
    </w:p>
    <w:p w:rsid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form:</w:t>
      </w:r>
    </w:p>
    <w:p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14491">
        <w:rPr>
          <w:sz w:val="28"/>
          <w:szCs w:val="28"/>
        </w:rPr>
        <w:t>import React, { Component } from 'react';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FormStateClassComponent extends Component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form fields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firstName: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lastName: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  email: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Bind event handler methods if needed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this.handleInputChange = this.handleInputChange.bind(this);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this.handleSubmit = this.handleSubmit.bind(this);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to update state on input change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handleInputChange(event)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const { name, value } = event.target;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Update state with the new input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[name]: value,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for form submission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handleSubmit(event)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Prevent the default form submission behavior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event.preventDefault();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Perform actions with form data (in this case, just logging to the console)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console.log('Form submitted with state:', this.state);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render()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return (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&lt;form onSubmit={this.handleSubmit}&gt;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First Name: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name="firstName"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value={this.state.firstName}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A80258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4491" w:rsidRPr="00C14491">
        <w:rPr>
          <w:sz w:val="28"/>
          <w:szCs w:val="28"/>
        </w:rPr>
        <w:t>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Last Name: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name="lastName"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value={this.state.lastName}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      &lt;br /&gt;</w:t>
      </w:r>
    </w:p>
    <w:p w:rsidR="00C14491" w:rsidRPr="00C14491" w:rsidRDefault="00C14491" w:rsidP="00C14491">
      <w:pPr>
        <w:rPr>
          <w:sz w:val="28"/>
          <w:szCs w:val="28"/>
        </w:rPr>
      </w:pP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Email: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type="email"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name="email"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value={this.state.email}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14491" w:rsidRPr="00C14491">
        <w:rPr>
          <w:sz w:val="28"/>
          <w:szCs w:val="28"/>
        </w:rPr>
        <w:t>&lt;button type="submit"&gt;Submit&lt;/button&gt;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&lt;/form&gt;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FormStateClassComponent;</w:t>
      </w:r>
    </w:p>
    <w:p w:rsidR="00A80258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STRING: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import React, { Component } from 'react';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class StringStateClassComponent extends Component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constructor(props)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super(props);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// Initialize state with a string value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this.state =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'Hello, React!',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};</w:t>
      </w:r>
    </w:p>
    <w:p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0258">
        <w:rPr>
          <w:sz w:val="28"/>
          <w:szCs w:val="28"/>
        </w:rPr>
        <w:t>// Bind event handler methods if needed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this.handleInputChange = this.handleInputChange.bind(this);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// Event handler method to update state on input change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handleInputChange(event)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// Update state with the new input value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this.setState({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event.target.value,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render()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return (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&lt;div&gt;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&lt;label&gt;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Type a message: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&lt;input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        type="text"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value={this.state.message}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onChange={this.handleInputChange}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/&gt;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&lt;/label&gt;</w:t>
      </w:r>
    </w:p>
    <w:p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&lt;p&gt;Current Message: {this.state.message}&lt;/p&gt;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&lt;/div&gt;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}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export default StringStateClassComponent;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>These are the state class examples using form,Boolean and string.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</w:t>
      </w:r>
    </w:p>
    <w:sectPr w:rsidR="00C14491" w:rsidSect="002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786" w:rsidRDefault="005A0786" w:rsidP="00B52F64">
      <w:pPr>
        <w:spacing w:after="0" w:line="240" w:lineRule="auto"/>
      </w:pPr>
      <w:r>
        <w:separator/>
      </w:r>
    </w:p>
  </w:endnote>
  <w:endnote w:type="continuationSeparator" w:id="1">
    <w:p w:rsidR="005A0786" w:rsidRDefault="005A0786" w:rsidP="00B5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786" w:rsidRDefault="005A0786" w:rsidP="00B52F64">
      <w:pPr>
        <w:spacing w:after="0" w:line="240" w:lineRule="auto"/>
      </w:pPr>
      <w:r>
        <w:separator/>
      </w:r>
    </w:p>
  </w:footnote>
  <w:footnote w:type="continuationSeparator" w:id="1">
    <w:p w:rsidR="005A0786" w:rsidRDefault="005A0786" w:rsidP="00B5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644D9"/>
    <w:multiLevelType w:val="hybridMultilevel"/>
    <w:tmpl w:val="22B03826"/>
    <w:lvl w:ilvl="0" w:tplc="04D6FDDA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355A"/>
    <w:rsid w:val="000E5377"/>
    <w:rsid w:val="00111325"/>
    <w:rsid w:val="0024500E"/>
    <w:rsid w:val="002C1085"/>
    <w:rsid w:val="005A0786"/>
    <w:rsid w:val="0083355A"/>
    <w:rsid w:val="009011B2"/>
    <w:rsid w:val="00A80258"/>
    <w:rsid w:val="00B52F64"/>
    <w:rsid w:val="00C14491"/>
    <w:rsid w:val="00DA1CEA"/>
    <w:rsid w:val="00DA3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F64"/>
  </w:style>
  <w:style w:type="paragraph" w:styleId="Footer">
    <w:name w:val="footer"/>
    <w:basedOn w:val="Normal"/>
    <w:link w:val="Foot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F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F24AC-4535-4FDD-A0E9-C5CC212E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2023-12-14T10:20:00Z</dcterms:created>
  <dcterms:modified xsi:type="dcterms:W3CDTF">2023-12-14T10:20:00Z</dcterms:modified>
</cp:coreProperties>
</file>