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6A86B6A5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2A5075">
        <w:rPr>
          <w:b/>
          <w:noProof/>
          <w:sz w:val="28"/>
          <w:szCs w:val="28"/>
        </w:rPr>
        <w:t>2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>Date of Performance: 16/08/2022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1792C5" w14:textId="77777777" w:rsidR="004B6215" w:rsidRPr="0033428C" w:rsidRDefault="004B6215" w:rsidP="004B6215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1. Aim/Overview of the practical:</w:t>
      </w:r>
    </w:p>
    <w:p w14:paraId="45663ACD" w14:textId="30D1820E" w:rsidR="004B6215" w:rsidRPr="002D18EA" w:rsidRDefault="002D18EA" w:rsidP="0019443C">
      <w:pPr>
        <w:spacing w:after="240"/>
        <w:jc w:val="both"/>
        <w:outlineLvl w:val="0"/>
        <w:rPr>
          <w:bCs/>
          <w:sz w:val="24"/>
          <w:szCs w:val="24"/>
          <w:lang w:val="en-IN"/>
        </w:rPr>
      </w:pPr>
      <w:r w:rsidRPr="002D18EA"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to </w:t>
      </w:r>
      <w:r w:rsidRPr="002D18EA">
        <w:rPr>
          <w:sz w:val="24"/>
          <w:szCs w:val="24"/>
        </w:rPr>
        <w:t>implement</w:t>
      </w:r>
      <w:r w:rsidRPr="002D18EA">
        <w:rPr>
          <w:sz w:val="24"/>
          <w:szCs w:val="24"/>
        </w:rPr>
        <w:t xml:space="preserve"> power of function in </w:t>
      </w:r>
      <w:r w:rsidRPr="002D18EA">
        <w:rPr>
          <w:sz w:val="24"/>
          <w:szCs w:val="24"/>
        </w:rPr>
        <w:t>O (</w:t>
      </w:r>
      <w:r w:rsidRPr="002D18EA">
        <w:rPr>
          <w:sz w:val="24"/>
          <w:szCs w:val="24"/>
        </w:rPr>
        <w:t>log n) time complexity</w:t>
      </w:r>
      <w:r w:rsidR="004B6215" w:rsidRPr="002D18EA">
        <w:rPr>
          <w:bCs/>
          <w:sz w:val="24"/>
          <w:szCs w:val="24"/>
          <w:lang w:val="en-IN"/>
        </w:rPr>
        <w:t>.</w:t>
      </w:r>
    </w:p>
    <w:p w14:paraId="7DEA9CE4" w14:textId="77777777" w:rsidR="004B6215" w:rsidRPr="0033428C" w:rsidRDefault="004B6215" w:rsidP="004B6215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2C91CF8A" w14:textId="6DB17247" w:rsidR="004B6215" w:rsidRPr="0033428C" w:rsidRDefault="002D18EA" w:rsidP="0019443C">
      <w:pPr>
        <w:spacing w:after="240"/>
        <w:outlineLvl w:val="0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 xml:space="preserve">Find </w:t>
      </w:r>
      <w:proofErr w:type="spellStart"/>
      <w:r>
        <w:rPr>
          <w:bCs/>
          <w:sz w:val="24"/>
          <w:szCs w:val="24"/>
          <w:lang w:val="en-IN"/>
        </w:rPr>
        <w:t>a^b</w:t>
      </w:r>
      <w:proofErr w:type="spellEnd"/>
      <w:r>
        <w:rPr>
          <w:bCs/>
          <w:sz w:val="24"/>
          <w:szCs w:val="24"/>
          <w:lang w:val="en-IN"/>
        </w:rPr>
        <w:t xml:space="preserve"> using divide and conqueror algorithm.</w:t>
      </w:r>
    </w:p>
    <w:p w14:paraId="70D3AC95" w14:textId="6885F1FA" w:rsidR="004B6215" w:rsidRPr="0033428C" w:rsidRDefault="004B6215" w:rsidP="004B6215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 xml:space="preserve">Vs-Code with </w:t>
      </w:r>
      <w:proofErr w:type="spellStart"/>
      <w:r w:rsidRPr="0033428C">
        <w:rPr>
          <w:rFonts w:eastAsia="Calibri"/>
          <w:sz w:val="24"/>
          <w:szCs w:val="24"/>
        </w:rPr>
        <w:t>MinGw</w:t>
      </w:r>
      <w:proofErr w:type="spellEnd"/>
      <w:r w:rsidRPr="0033428C">
        <w:rPr>
          <w:rFonts w:eastAsia="Calibri"/>
          <w:sz w:val="24"/>
          <w:szCs w:val="24"/>
        </w:rPr>
        <w:t xml:space="preserve"> or any C++ Compiler</w:t>
      </w:r>
    </w:p>
    <w:p w14:paraId="4D374F0E" w14:textId="77777777" w:rsidR="00D16627" w:rsidRPr="0033428C" w:rsidRDefault="00D16627" w:rsidP="00D1662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4. Algorithm/Flowchart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14A17C00" w14:textId="77777777" w:rsidR="002D18EA" w:rsidRDefault="002D18EA" w:rsidP="002D18EA">
      <w:pPr>
        <w:pStyle w:val="Default"/>
        <w:rPr>
          <w:sz w:val="23"/>
          <w:szCs w:val="23"/>
        </w:rPr>
      </w:pPr>
      <w:r>
        <w:rPr>
          <w:color w:val="080821"/>
          <w:sz w:val="23"/>
          <w:szCs w:val="23"/>
        </w:rPr>
        <w:t xml:space="preserve">Step 1: </w:t>
      </w:r>
      <w:r>
        <w:rPr>
          <w:sz w:val="23"/>
          <w:szCs w:val="23"/>
        </w:rPr>
        <w:t xml:space="preserve">Let a, b be the two numbers </w:t>
      </w:r>
    </w:p>
    <w:p w14:paraId="013040BB" w14:textId="3A777A74" w:rsidR="002D18EA" w:rsidRDefault="002D18EA" w:rsidP="002D18EA">
      <w:pPr>
        <w:pStyle w:val="Default"/>
        <w:rPr>
          <w:sz w:val="23"/>
          <w:szCs w:val="23"/>
        </w:rPr>
      </w:pPr>
      <w:r>
        <w:rPr>
          <w:color w:val="080821"/>
          <w:sz w:val="23"/>
          <w:szCs w:val="23"/>
        </w:rPr>
        <w:t xml:space="preserve">Step 2: </w:t>
      </w:r>
      <w:r>
        <w:rPr>
          <w:sz w:val="23"/>
          <w:szCs w:val="23"/>
        </w:rPr>
        <w:t>Call function power(</w:t>
      </w:r>
      <w:proofErr w:type="spellStart"/>
      <w:proofErr w:type="gramStart"/>
      <w:r>
        <w:rPr>
          <w:sz w:val="23"/>
          <w:szCs w:val="23"/>
        </w:rPr>
        <w:t>a,b</w:t>
      </w:r>
      <w:proofErr w:type="spellEnd"/>
      <w:proofErr w:type="gramEnd"/>
      <w:r>
        <w:rPr>
          <w:sz w:val="23"/>
          <w:szCs w:val="23"/>
        </w:rPr>
        <w:t xml:space="preserve">) </w:t>
      </w:r>
    </w:p>
    <w:p w14:paraId="332FEA93" w14:textId="77777777" w:rsidR="002D18EA" w:rsidRDefault="002D18EA" w:rsidP="002D18EA">
      <w:pPr>
        <w:pStyle w:val="Default"/>
        <w:rPr>
          <w:color w:val="080821"/>
          <w:sz w:val="23"/>
          <w:szCs w:val="23"/>
        </w:rPr>
      </w:pPr>
      <w:r>
        <w:rPr>
          <w:color w:val="080821"/>
          <w:sz w:val="23"/>
          <w:szCs w:val="23"/>
        </w:rPr>
        <w:t xml:space="preserve">Step 3: If b=0 return 1 go to step 7 </w:t>
      </w:r>
    </w:p>
    <w:p w14:paraId="41C11030" w14:textId="77777777" w:rsidR="002D18EA" w:rsidRDefault="002D18EA" w:rsidP="002D18EA">
      <w:pPr>
        <w:pStyle w:val="Default"/>
        <w:rPr>
          <w:sz w:val="23"/>
          <w:szCs w:val="23"/>
        </w:rPr>
      </w:pPr>
      <w:r>
        <w:rPr>
          <w:color w:val="080821"/>
          <w:sz w:val="23"/>
          <w:szCs w:val="23"/>
        </w:rPr>
        <w:t xml:space="preserve">Step 4: </w:t>
      </w:r>
      <w:r>
        <w:rPr>
          <w:sz w:val="23"/>
          <w:szCs w:val="23"/>
        </w:rPr>
        <w:t>If b&lt;0 return 1/power(</w:t>
      </w:r>
      <w:proofErr w:type="gramStart"/>
      <w:r>
        <w:rPr>
          <w:sz w:val="23"/>
          <w:szCs w:val="23"/>
        </w:rPr>
        <w:t>a,-</w:t>
      </w:r>
      <w:proofErr w:type="gramEnd"/>
      <w:r>
        <w:rPr>
          <w:sz w:val="23"/>
          <w:szCs w:val="23"/>
        </w:rPr>
        <w:t xml:space="preserve">b) and go to step 2 </w:t>
      </w:r>
    </w:p>
    <w:p w14:paraId="76EC00D4" w14:textId="77777777" w:rsidR="002D18EA" w:rsidRDefault="002D18EA" w:rsidP="002D18EA">
      <w:pPr>
        <w:pStyle w:val="Default"/>
        <w:rPr>
          <w:sz w:val="23"/>
          <w:szCs w:val="23"/>
        </w:rPr>
      </w:pPr>
      <w:r>
        <w:rPr>
          <w:color w:val="080821"/>
          <w:sz w:val="23"/>
          <w:szCs w:val="23"/>
        </w:rPr>
        <w:t xml:space="preserve">Step 5: </w:t>
      </w:r>
      <w:r>
        <w:rPr>
          <w:sz w:val="23"/>
          <w:szCs w:val="23"/>
        </w:rPr>
        <w:t>If b is even return power(</w:t>
      </w:r>
      <w:proofErr w:type="spellStart"/>
      <w:proofErr w:type="gramStart"/>
      <w:r>
        <w:rPr>
          <w:sz w:val="23"/>
          <w:szCs w:val="23"/>
        </w:rPr>
        <w:t>a,b</w:t>
      </w:r>
      <w:proofErr w:type="spellEnd"/>
      <w:proofErr w:type="gramEnd"/>
      <w:r>
        <w:rPr>
          <w:sz w:val="23"/>
          <w:szCs w:val="23"/>
        </w:rPr>
        <w:t>/2) * power(</w:t>
      </w:r>
      <w:proofErr w:type="spellStart"/>
      <w:r>
        <w:rPr>
          <w:sz w:val="23"/>
          <w:szCs w:val="23"/>
        </w:rPr>
        <w:t>a,b</w:t>
      </w:r>
      <w:proofErr w:type="spellEnd"/>
      <w:r>
        <w:rPr>
          <w:sz w:val="23"/>
          <w:szCs w:val="23"/>
        </w:rPr>
        <w:t xml:space="preserve">/2) go to step 2 </w:t>
      </w:r>
    </w:p>
    <w:p w14:paraId="37CF2A87" w14:textId="77777777" w:rsidR="002D18EA" w:rsidRDefault="002D18EA" w:rsidP="002D18EA">
      <w:pPr>
        <w:pStyle w:val="Default"/>
        <w:rPr>
          <w:color w:val="080821"/>
          <w:sz w:val="23"/>
          <w:szCs w:val="23"/>
        </w:rPr>
      </w:pPr>
      <w:r>
        <w:rPr>
          <w:color w:val="080821"/>
          <w:sz w:val="23"/>
          <w:szCs w:val="23"/>
        </w:rPr>
        <w:t>Step 6: If b is odd return (a*power(</w:t>
      </w:r>
      <w:proofErr w:type="gramStart"/>
      <w:r>
        <w:rPr>
          <w:color w:val="080821"/>
          <w:sz w:val="23"/>
          <w:szCs w:val="23"/>
        </w:rPr>
        <w:t>a,(</w:t>
      </w:r>
      <w:proofErr w:type="gramEnd"/>
      <w:r>
        <w:rPr>
          <w:color w:val="080821"/>
          <w:sz w:val="23"/>
          <w:szCs w:val="23"/>
        </w:rPr>
        <w:t xml:space="preserve">b-1)/2)*power(a,(b-1)/2) go to step 2 </w:t>
      </w:r>
    </w:p>
    <w:p w14:paraId="5800C2B1" w14:textId="56E8B0B0" w:rsidR="002D18EA" w:rsidRPr="002D18EA" w:rsidRDefault="002D18EA" w:rsidP="002D18EA">
      <w:pPr>
        <w:pStyle w:val="Default"/>
        <w:rPr>
          <w:sz w:val="23"/>
          <w:szCs w:val="23"/>
        </w:rPr>
      </w:pPr>
      <w:r>
        <w:rPr>
          <w:color w:val="080821"/>
          <w:sz w:val="23"/>
          <w:szCs w:val="23"/>
        </w:rPr>
        <w:t xml:space="preserve">Step 7: Finish </w:t>
      </w:r>
    </w:p>
    <w:p w14:paraId="292CA9A3" w14:textId="608E8E95" w:rsidR="00A86D13" w:rsidRPr="0033428C" w:rsidRDefault="00D16627" w:rsidP="002D18EA">
      <w:pPr>
        <w:spacing w:before="240"/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5</w:t>
      </w:r>
      <w:r w:rsidR="004B6215" w:rsidRPr="0033428C">
        <w:rPr>
          <w:b/>
          <w:sz w:val="24"/>
          <w:szCs w:val="24"/>
          <w:lang w:val="en-IN"/>
        </w:rPr>
        <w:t>. Steps for experiment/practical/Code:</w:t>
      </w:r>
    </w:p>
    <w:p w14:paraId="422E295A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2C6DCE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7FF53B75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F6E891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power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C6DC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C6DC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44506A1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71BFD04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7C67AF0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672606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42A900B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/ </w:t>
      </w:r>
      <w:proofErr w:type="gramStart"/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power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, -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FE4C3FF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%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63FEAD9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power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/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*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power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/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215F2D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244CFABF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 </w:t>
      </w:r>
      <w:proofErr w:type="gramStart"/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power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, (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/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*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power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, (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/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83C2A1C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7283AE7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D689BBD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12B8A30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C6DC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6115D3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the First and </w:t>
      </w:r>
      <w:proofErr w:type="spellStart"/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>secont</w:t>
      </w:r>
      <w:proofErr w:type="spellEnd"/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 respectively:</w:t>
      </w:r>
      <w:r w:rsidRPr="002C6DCE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8F16F1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5700CD7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>"The value of "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>"^"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CE9178"/>
          <w:sz w:val="21"/>
          <w:szCs w:val="21"/>
          <w:lang w:val="en-IN" w:eastAsia="en-IN"/>
        </w:rPr>
        <w:t>" is "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C6DCE">
        <w:rPr>
          <w:rFonts w:ascii="Consolas" w:hAnsi="Consolas"/>
          <w:color w:val="DCDCAA"/>
          <w:sz w:val="21"/>
          <w:szCs w:val="21"/>
          <w:lang w:val="en-IN" w:eastAsia="en-IN"/>
        </w:rPr>
        <w:t>power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C6DCE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6A98685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C6DCE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C6DC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09A843F" w14:textId="77777777" w:rsidR="002C6DCE" w:rsidRPr="002C6DCE" w:rsidRDefault="002C6DCE" w:rsidP="002C6DC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C6DC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23EEE12" w14:textId="5B152797" w:rsidR="00217ABC" w:rsidRDefault="00217ABC" w:rsidP="00BB4293">
      <w:pPr>
        <w:contextualSpacing/>
        <w:rPr>
          <w:b/>
          <w:bCs/>
          <w:sz w:val="24"/>
          <w:szCs w:val="24"/>
        </w:rPr>
      </w:pPr>
    </w:p>
    <w:p w14:paraId="559CB0A2" w14:textId="5044B801" w:rsidR="00696C6D" w:rsidRPr="0033428C" w:rsidRDefault="00D1662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696C6D">
        <w:rPr>
          <w:b/>
          <w:bCs/>
          <w:sz w:val="24"/>
          <w:szCs w:val="24"/>
        </w:rPr>
        <w:t>. Output:</w:t>
      </w:r>
    </w:p>
    <w:p w14:paraId="1E4EE357" w14:textId="395514D4" w:rsidR="00BB4293" w:rsidRPr="0033428C" w:rsidRDefault="002C6DCE" w:rsidP="00BB4293">
      <w:pPr>
        <w:contextualSpacing/>
        <w:rPr>
          <w:b/>
          <w:sz w:val="24"/>
          <w:szCs w:val="24"/>
          <w:lang w:val="en-IN"/>
        </w:rPr>
      </w:pPr>
      <w:r w:rsidRPr="002C6DCE">
        <w:rPr>
          <w:b/>
          <w:sz w:val="24"/>
          <w:szCs w:val="24"/>
          <w:lang w:val="en-IN"/>
        </w:rPr>
        <w:drawing>
          <wp:inline distT="0" distB="0" distL="0" distR="0" wp14:anchorId="100CCA6E" wp14:editId="4A2D5E33">
            <wp:extent cx="6858000" cy="581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813" w14:textId="77777777" w:rsidR="004B6215" w:rsidRPr="0033428C" w:rsidRDefault="004B6215" w:rsidP="004B6215">
      <w:pPr>
        <w:jc w:val="center"/>
        <w:outlineLvl w:val="0"/>
        <w:rPr>
          <w:b/>
          <w:sz w:val="24"/>
          <w:szCs w:val="24"/>
        </w:rPr>
      </w:pP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57144079" w14:textId="03419B39" w:rsidR="00E30FD9" w:rsidRDefault="002C6DCE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>How to find the Power of any number.</w:t>
      </w:r>
    </w:p>
    <w:p w14:paraId="4E6F2578" w14:textId="16AFBA15" w:rsidR="00917B76" w:rsidRDefault="00917B76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>How to Use recursive function.</w:t>
      </w:r>
    </w:p>
    <w:p w14:paraId="6E827657" w14:textId="4645EA7D" w:rsidR="00917B76" w:rsidRPr="00917B76" w:rsidRDefault="002C6DCE" w:rsidP="00917B76">
      <w:pPr>
        <w:pStyle w:val="ListParagraph"/>
        <w:numPr>
          <w:ilvl w:val="0"/>
          <w:numId w:val="6"/>
        </w:numPr>
        <w:spacing w:after="118"/>
        <w:jc w:val="both"/>
        <w:rPr>
          <w:sz w:val="24"/>
          <w:szCs w:val="24"/>
        </w:rPr>
      </w:pPr>
      <w:r>
        <w:rPr>
          <w:sz w:val="24"/>
          <w:szCs w:val="24"/>
        </w:rPr>
        <w:t>How to achieve the O (log n) complexity.</w:t>
      </w:r>
    </w:p>
    <w:p w14:paraId="6CAF93B5" w14:textId="77777777" w:rsidR="00917B76" w:rsidRDefault="00917B76" w:rsidP="00917B76">
      <w:pPr>
        <w:spacing w:after="3"/>
        <w:rPr>
          <w:b/>
          <w:sz w:val="24"/>
          <w:szCs w:val="24"/>
        </w:rPr>
      </w:pP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lastRenderedPageBreak/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B9BD" w14:textId="77777777" w:rsidR="0038094D" w:rsidRDefault="0038094D">
      <w:r>
        <w:separator/>
      </w:r>
    </w:p>
  </w:endnote>
  <w:endnote w:type="continuationSeparator" w:id="0">
    <w:p w14:paraId="2C5C2246" w14:textId="77777777" w:rsidR="0038094D" w:rsidRDefault="0038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B2BD" w14:textId="77777777" w:rsidR="0038094D" w:rsidRDefault="0038094D">
      <w:r>
        <w:separator/>
      </w:r>
    </w:p>
  </w:footnote>
  <w:footnote w:type="continuationSeparator" w:id="0">
    <w:p w14:paraId="1AAB871D" w14:textId="77777777" w:rsidR="0038094D" w:rsidRDefault="00380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1"/>
  </w:num>
  <w:num w:numId="3" w16cid:durableId="1286815370">
    <w:abstractNumId w:val="3"/>
  </w:num>
  <w:num w:numId="4" w16cid:durableId="1044864350">
    <w:abstractNumId w:val="5"/>
  </w:num>
  <w:num w:numId="5" w16cid:durableId="1783841895">
    <w:abstractNumId w:val="4"/>
  </w:num>
  <w:num w:numId="6" w16cid:durableId="520052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117A9"/>
    <w:rsid w:val="00015725"/>
    <w:rsid w:val="000C318C"/>
    <w:rsid w:val="000D066C"/>
    <w:rsid w:val="0019443C"/>
    <w:rsid w:val="002036D4"/>
    <w:rsid w:val="00203F4A"/>
    <w:rsid w:val="00217ABC"/>
    <w:rsid w:val="002A5075"/>
    <w:rsid w:val="002C6DCE"/>
    <w:rsid w:val="002D18EA"/>
    <w:rsid w:val="0033428C"/>
    <w:rsid w:val="0038094D"/>
    <w:rsid w:val="003A5DE1"/>
    <w:rsid w:val="003D192B"/>
    <w:rsid w:val="004628FB"/>
    <w:rsid w:val="004B6215"/>
    <w:rsid w:val="005024D6"/>
    <w:rsid w:val="00555981"/>
    <w:rsid w:val="00556A1A"/>
    <w:rsid w:val="005C3F7B"/>
    <w:rsid w:val="00696C6D"/>
    <w:rsid w:val="006B442B"/>
    <w:rsid w:val="006F29B5"/>
    <w:rsid w:val="00706CCE"/>
    <w:rsid w:val="00754CBE"/>
    <w:rsid w:val="007A743F"/>
    <w:rsid w:val="007B5664"/>
    <w:rsid w:val="00917B76"/>
    <w:rsid w:val="00A14919"/>
    <w:rsid w:val="00A86D13"/>
    <w:rsid w:val="00AC4F10"/>
    <w:rsid w:val="00AE1719"/>
    <w:rsid w:val="00BB4293"/>
    <w:rsid w:val="00BB5B16"/>
    <w:rsid w:val="00BC5C2B"/>
    <w:rsid w:val="00C4172A"/>
    <w:rsid w:val="00CB0DFF"/>
    <w:rsid w:val="00D16627"/>
    <w:rsid w:val="00D204A0"/>
    <w:rsid w:val="00D64BD7"/>
    <w:rsid w:val="00D650A2"/>
    <w:rsid w:val="00E30FD9"/>
    <w:rsid w:val="00E449CB"/>
    <w:rsid w:val="00E9035F"/>
    <w:rsid w:val="00EC0715"/>
    <w:rsid w:val="00F37969"/>
    <w:rsid w:val="00F54F84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166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6</cp:revision>
  <cp:lastPrinted>2022-09-23T05:23:00Z</cp:lastPrinted>
  <dcterms:created xsi:type="dcterms:W3CDTF">2022-09-23T05:24:00Z</dcterms:created>
  <dcterms:modified xsi:type="dcterms:W3CDTF">2022-09-23T05:40:00Z</dcterms:modified>
</cp:coreProperties>
</file>