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6A6FA" w14:textId="7D16F68E" w:rsidR="0077474D" w:rsidRDefault="0077474D" w:rsidP="0077474D">
      <w:pPr>
        <w:rPr>
          <w:b/>
          <w:bCs/>
        </w:rPr>
      </w:pPr>
      <w:r>
        <w:rPr>
          <w:b/>
          <w:bCs/>
        </w:rPr>
        <w:t>Manisha Kumawat</w:t>
      </w:r>
      <w:r w:rsidRPr="0077474D">
        <w:br/>
      </w:r>
      <w:r>
        <w:rPr>
          <w:b/>
          <w:bCs/>
        </w:rPr>
        <w:t>Data Analytics</w:t>
      </w:r>
      <w:r w:rsidRPr="0077474D">
        <w:br/>
      </w:r>
      <w:r w:rsidR="00BC6805">
        <w:rPr>
          <w:b/>
          <w:bCs/>
        </w:rPr>
        <w:t>Morwal fabric</w:t>
      </w:r>
      <w:r w:rsidRPr="0077474D">
        <w:br/>
      </w:r>
      <w:r w:rsidR="00BC6805">
        <w:rPr>
          <w:b/>
          <w:bCs/>
        </w:rPr>
        <w:t xml:space="preserve">Morwal fabrics pvt ltd ploy no 106 </w:t>
      </w:r>
      <w:r w:rsidRPr="0077474D">
        <w:br/>
      </w:r>
      <w:r w:rsidR="00BC6805">
        <w:rPr>
          <w:b/>
          <w:bCs/>
        </w:rPr>
        <w:t>Daman Gujrat 396210</w:t>
      </w:r>
      <w:r w:rsidRPr="0077474D">
        <w:br/>
      </w:r>
      <w:hyperlink r:id="rId4" w:history="1">
        <w:r w:rsidR="00BC6805" w:rsidRPr="006F1B5C">
          <w:rPr>
            <w:rStyle w:val="Hyperlink"/>
            <w:b/>
            <w:bCs/>
          </w:rPr>
          <w:t>Manishaakumawat16@gmail.com</w:t>
        </w:r>
      </w:hyperlink>
    </w:p>
    <w:p w14:paraId="44719616" w14:textId="77777777" w:rsidR="00BC6805" w:rsidRPr="0077474D" w:rsidRDefault="00BC6805" w:rsidP="0077474D">
      <w:pPr>
        <w:rPr>
          <w:b/>
          <w:bCs/>
        </w:rPr>
      </w:pPr>
    </w:p>
    <w:p w14:paraId="3D80B4C3" w14:textId="6C6B5F83" w:rsidR="0077474D" w:rsidRPr="0077474D" w:rsidRDefault="0077474D" w:rsidP="0077474D">
      <w:r w:rsidRPr="0077474D">
        <w:rPr>
          <w:b/>
          <w:bCs/>
        </w:rPr>
        <w:t>Date:</w:t>
      </w:r>
      <w:r w:rsidRPr="0077474D">
        <w:t xml:space="preserve"> </w:t>
      </w:r>
      <w:r w:rsidR="00BC6805">
        <w:t>24/07/2025</w:t>
      </w:r>
    </w:p>
    <w:p w14:paraId="154FC89B" w14:textId="77777777" w:rsidR="00BC6805" w:rsidRDefault="0077474D" w:rsidP="0077474D">
      <w:pPr>
        <w:rPr>
          <w:b/>
          <w:bCs/>
        </w:rPr>
      </w:pPr>
      <w:r w:rsidRPr="0077474D">
        <w:rPr>
          <w:b/>
          <w:bCs/>
        </w:rPr>
        <w:t>To</w:t>
      </w:r>
      <w:r w:rsidRPr="0077474D">
        <w:br/>
      </w:r>
      <w:r w:rsidR="00BC6805">
        <w:rPr>
          <w:b/>
          <w:bCs/>
        </w:rPr>
        <w:t>Rakesh sharma</w:t>
      </w:r>
      <w:r w:rsidRPr="0077474D">
        <w:br/>
      </w:r>
      <w:r w:rsidRPr="0077474D">
        <w:rPr>
          <w:b/>
          <w:bCs/>
        </w:rPr>
        <w:t>[Client's Designation]</w:t>
      </w:r>
      <w:r w:rsidRPr="0077474D">
        <w:br/>
      </w:r>
      <w:r w:rsidR="00BC6805">
        <w:rPr>
          <w:b/>
          <w:bCs/>
        </w:rPr>
        <w:t>MB laminators</w:t>
      </w:r>
    </w:p>
    <w:p w14:paraId="74B5376F" w14:textId="77777777" w:rsidR="00BC6805" w:rsidRDefault="00BC6805" w:rsidP="0077474D">
      <w:pPr>
        <w:rPr>
          <w:b/>
          <w:bCs/>
        </w:rPr>
      </w:pPr>
      <w:r>
        <w:rPr>
          <w:b/>
          <w:bCs/>
        </w:rPr>
        <w:t xml:space="preserve">Ringanwada,dadra and nagar haveli and </w:t>
      </w:r>
    </w:p>
    <w:p w14:paraId="0DA38512" w14:textId="671C9A74" w:rsidR="0077474D" w:rsidRPr="0077474D" w:rsidRDefault="00BC6805" w:rsidP="0077474D">
      <w:pPr>
        <w:rPr>
          <w:b/>
          <w:bCs/>
        </w:rPr>
      </w:pPr>
      <w:r>
        <w:rPr>
          <w:b/>
          <w:bCs/>
        </w:rPr>
        <w:t>daman and diu 396215</w:t>
      </w:r>
    </w:p>
    <w:p w14:paraId="5534AA0D" w14:textId="77777777" w:rsidR="0077474D" w:rsidRPr="0077474D" w:rsidRDefault="0077474D" w:rsidP="0077474D">
      <w:r w:rsidRPr="0077474D">
        <w:rPr>
          <w:b/>
          <w:bCs/>
        </w:rPr>
        <w:t>Subject: Apology for Delay in Data Analytics Project Delivery</w:t>
      </w:r>
    </w:p>
    <w:p w14:paraId="606C9C7F" w14:textId="34B837A4" w:rsidR="0077474D" w:rsidRPr="0077474D" w:rsidRDefault="0077474D" w:rsidP="0077474D">
      <w:r w:rsidRPr="0077474D">
        <w:t xml:space="preserve">Dear </w:t>
      </w:r>
    </w:p>
    <w:p w14:paraId="41BCA3EE" w14:textId="77777777" w:rsidR="0077474D" w:rsidRPr="0077474D" w:rsidRDefault="0077474D" w:rsidP="0077474D">
      <w:r w:rsidRPr="0077474D">
        <w:t>I am writing to offer my sincere apologies for the delay in the completion and delivery of the data analytics work related to [mention the project or report name, if any]. We recognize the importance of this project to your business operations, and we deeply regret any inconvenience this delay may have caused.</w:t>
      </w:r>
    </w:p>
    <w:p w14:paraId="7CE9BB99" w14:textId="65485D43" w:rsidR="0077474D" w:rsidRPr="0077474D" w:rsidRDefault="0077474D" w:rsidP="0077474D">
      <w:r w:rsidRPr="0077474D">
        <w:t>The delay was due to unforeseen technical issues, data inconsistencies, or internal resource constraints and we fully accept responsibility for the impact on your timelines.</w:t>
      </w:r>
    </w:p>
    <w:p w14:paraId="2DCECA21" w14:textId="35F79905" w:rsidR="0077474D" w:rsidRPr="0077474D" w:rsidRDefault="0077474D" w:rsidP="0077474D">
      <w:r w:rsidRPr="0077474D">
        <w:t xml:space="preserve">Please be assured that we are taking all necessary steps to resolve the issue and ensure that the work is delivered by </w:t>
      </w:r>
      <w:r w:rsidR="00BC6805">
        <w:rPr>
          <w:b/>
          <w:bCs/>
        </w:rPr>
        <w:t>28/07/25</w:t>
      </w:r>
      <w:r w:rsidRPr="0077474D">
        <w:t>. We are also reviewing our internal processes to avoid similar delays in the future.</w:t>
      </w:r>
    </w:p>
    <w:p w14:paraId="712D1D0A" w14:textId="77777777" w:rsidR="0077474D" w:rsidRPr="0077474D" w:rsidRDefault="0077474D" w:rsidP="0077474D">
      <w:r w:rsidRPr="0077474D">
        <w:t>We value your trust and continued partnership. Once again, please accept our deepest apologies, and do not hesitate to contact me directly should you require any further clarification or assistance.</w:t>
      </w:r>
    </w:p>
    <w:p w14:paraId="6AC00CA7" w14:textId="77777777" w:rsidR="0077474D" w:rsidRPr="0077474D" w:rsidRDefault="0077474D" w:rsidP="0077474D">
      <w:r w:rsidRPr="0077474D">
        <w:t>Thank you for your patience and understanding.</w:t>
      </w:r>
    </w:p>
    <w:p w14:paraId="64B264F7" w14:textId="7A600406" w:rsidR="0077474D" w:rsidRPr="0077474D" w:rsidRDefault="0077474D" w:rsidP="0077474D">
      <w:r w:rsidRPr="0077474D">
        <w:t>Yours sincerely,</w:t>
      </w:r>
      <w:r w:rsidRPr="0077474D">
        <w:br/>
      </w:r>
      <w:r>
        <w:rPr>
          <w:b/>
          <w:bCs/>
        </w:rPr>
        <w:t>Manisha kumawat</w:t>
      </w:r>
      <w:r w:rsidRPr="0077474D">
        <w:br/>
      </w:r>
      <w:r>
        <w:rPr>
          <w:b/>
          <w:bCs/>
        </w:rPr>
        <w:t>Data Analytics</w:t>
      </w:r>
      <w:r w:rsidRPr="0077474D">
        <w:br/>
      </w:r>
      <w:r>
        <w:rPr>
          <w:b/>
          <w:bCs/>
        </w:rPr>
        <w:t>Morwal Fabric</w:t>
      </w:r>
    </w:p>
    <w:p w14:paraId="5CBB9B56" w14:textId="77777777" w:rsidR="00BD4233" w:rsidRDefault="00BD4233"/>
    <w:sectPr w:rsidR="00BD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4D"/>
    <w:rsid w:val="000E3C60"/>
    <w:rsid w:val="0077474D"/>
    <w:rsid w:val="008E7CAB"/>
    <w:rsid w:val="00B002BB"/>
    <w:rsid w:val="00BC6805"/>
    <w:rsid w:val="00BD4233"/>
    <w:rsid w:val="00C1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B852"/>
  <w15:chartTrackingRefBased/>
  <w15:docId w15:val="{4EA74506-2BC8-4F6F-87D5-381E72D6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7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8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ishaakumawat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Manishaa Kumawat</dc:creator>
  <cp:keywords/>
  <dc:description/>
  <cp:lastModifiedBy>Manishaa Kumawat</cp:lastModifiedBy>
  <cp:revision>1</cp:revision>
  <dcterms:created xsi:type="dcterms:W3CDTF">2025-07-24T16:31:00Z</dcterms:created>
  <dcterms:modified xsi:type="dcterms:W3CDTF">2025-07-24T16:49:00Z</dcterms:modified>
</cp:coreProperties>
</file>