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60"/>
          <w:szCs w:val="60"/>
        </w:rPr>
        <w:t xml:space="preserve">ProjectSphere</w:t>
      </w:r>
    </w:p>
    <w:p>
      <w:pPr>
        <w:jc w:val="center"/>
      </w:pPr>
      <w:r>
        <w:rPr>
          <w:rFonts w:ascii="Arial" w:cs="Arial" w:eastAsia="Arial" w:hAnsi="Arial"/>
          <w:b/>
          <w:bCs/>
          <w:color w:val="2C5282"/>
          <w:sz w:val="52"/>
          <w:szCs w:val="52"/>
        </w:rPr>
        <w:t xml:space="preserve">Automation Framework</w:t>
      </w:r>
    </w:p>
    <w:p>
      <w:r>
        <w:t xml:space="preserve"/>
      </w:r>
    </w:p>
    <w:p>
      <w:pPr>
        <w:pBdr>
          <w:bottom w:val="single" w:color="2C5282" w:sz="8" w:space="1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Technical Guide — High-Level Code Documentation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Technology Stack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Java 21  ·  Selenium WebDriver 4  ·  TestNG  ·  Maven  ·  ExtentReports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Date: May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Framework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ProjectSphere Automation Framework is a Java-based test automation suite built using the Page Object Model (POM) design pattern. It tests the ProjectSphere Angular 17 single-page application across three user roles: Admin, Project Manager (PM), and Developer.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1.1 Page Object Model (POM)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screen, dialog, or reusable component in the application has a dedicated Java class in the pages package. Each class encapsulates: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Locators — By objects (CSS selectors or XPath) that identify elements on that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Methods — actions that a user can perform (click, type, select) and state checks (isDisplayed, isVisible)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types — methods return the page object that the app navigates to after an action, enabling method chaining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classes only call page object methods — they never use driver.findElement() directly. This keeps test logic clean and makes locator changes easy to maintain in a single place.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1.2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programming language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Selenium WebDriver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4.21.0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automation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framework — groups, listeners, retry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Maven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tool and dependency management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WebDriverManager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Auto-manages ChromeDriver / GeckoDriver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ExtentReports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test execution reports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SLF4J / Logback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throughout framework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POI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test data from Excel (.xlsx)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1.3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src/main/java/.../pages — Page Object classes (one per screen/dialog)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src/main/java/.../base — BaseTest.java (WebDriver lifecycle, setup/teardown)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src/main/java/.../utils — ConfigReader, ExcelUtils, ExtentReportListener, RetryAnalyzer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src/main/java/.../constants — AppConstants.java (timeouts, group names, locator strings)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src/test/java/.../tests — AdminTests.java, PMTests.java (test methods)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src/test/resources — config.properties, testng.xml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test-output/reports — Generated ExtentReports HTML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test-output/screenshots — PNG screenshots on test failure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Page Objects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is a summary table of all page object classes, followed by detailed explanations of the most important ones.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Object 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LoginPage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screen — email/password form and Sign In button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AdminDashboardPage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home — KPI tiles, global search bar, navigation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PMDashboardPage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home — KPI tiles (My Projects, Teams) and quick action cards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MyProjectsPMPage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PM's assigned projects list — cards with hover actions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MyTeamsPMPage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PM's teams list — team cards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EditTeamPage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 team editor — team name, member picker, Scrum Master dropdown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CreateProjectDialog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modal — project name, description, domain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CreateTeamDialog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Team modal — team name, project dropdown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AddTeamMemberDialog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Team Member modal — manual form + bulk file upload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EditProjectPMPage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Project inline form — name, description, status, domain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EditProjectManagerPage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PM inline form — first name, status dropdown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ManageProjectManagersPage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PM list — table of PMs, add PM button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ManageTeamsAdminPage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Teams list — team cards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BoardPage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workspace Board — Kanban columns, cards, create issue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AddProjectManagerDialog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PM modal — all PM registration fields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2.1 LoginPage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Represents the login screen at /home. The app shows a marketing landing page first; BaseTest.setUp() clicks the 'Sign In' nav button to reach the login form.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Locators: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button.btn-sign — the Sign In submit button (CSS selector)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input[formcontrolname='email'] and input[formcontrolname='password'] — Angular reactive form fields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loginAsAdmin(email, password) — fills credentials and returns AdminDashboardPage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loginAsPM(email, password) — fills credentials and returns PMDashboardPage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2.2 AdminDashboardPage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home page after login. Contains KPI summary tiles (Projects, PMs, Teams, Members), a global search bar, and navigation links to management pages.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Locators: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app-dashboard — the Angular component root (CSS selector)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button.ax-kpi — KPI tiles; each contains ax-kpi-value (count) and ax-kpi-label (title)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input[placeholder*='Search'] — the global search input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isDashboardDisplayed() — waits for the dashboard component or KPI tiles to 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areSummaryTilesVisible() — checks all KPI tiles are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searchFor(query) — types into the search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areSearchResultsVisible() — checks if a dropdown/results appear (5s short wait)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isNoResultsMessageVisible() — checks for 'No results found' message (5s short wait)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navigateToProjects(), navigateToProjectManagers(), navigateToTeams() — click nav links and return appropriate page objects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2.3 PMDashboardPage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Manager home page. Contains KPI tiles (My Projects, Ongoing, Planned, Completed, Teams) and quick action cards (New Project, New Team, My Projects).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Locators: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app-dashboard-pm — Angular PM dashboard component (CSS selector)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button.ax-kpi — KPI tiles scoped inside app-dashboard-pm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button.qa-card — quick action cards; identified by span.qa-title text using XPath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navigateToMyProjects() — clicks 'My Projects' KPI tile, falls back to qa-card; returns MyProjectsPMPage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navigateToMyTeams() — clicks 'Teams' KPI tile; returns MyTeamsPMPage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clickAddProject() — scrolls to and JS-clicks the 'New Project' qa-card; returns CreateProjectDialog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clickAddTeam() — scrolls to and JS-clicks the 'New Team' qa-card; returns CreateTeamDialog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2.4 MyProjectsPMPage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PM's assigned projects list page (app-pm-projects-list). Projects are displayed as cards inside a div.ax-grid layout.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Locators: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div.ax-card-wrap button.ax-person — individual project card buttons (CSS selector)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button.pmt-workspace-btn — 'Move to Workspace' button that appears on hover (CSS selector)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isPageDisplayed() — waits for app-pm-projects-list component or card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isMoveToWorkspaceVisibleOnHoverFirst() — hovers over the first card's ax-card-wrap ancestor, then waits 5s for the workspace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clickMoveToWorkspaceOnFirstProject() — hovers then JS-clicks the workspace button; returns BoardPage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clickFirstProject() — JS-clicks the first card; returns EditProjectPMPage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2.5 EditTeamPage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inline team editor that opens when a team is clicked. It renders as a section.ax-section element — not a modal dialog.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Locators: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section.ax-section input[formcontrolname='teamName'] — team name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section.ax-section div.ax-search input — developer search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button.ax-picker-action.primary[title='Add'] — the + Add button in picker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button.ax-picker-action[title='Remove'] — the − Remove button on selected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section.ax-section select[formcontrolname='scrumMasterId'] — Scrum Master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section.ax-section div.ax-form-foot button.ax-btn.primary — Save Changes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span.ax-picker-tag.ok — lock indicator ('In this team') for developers already assigned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searchAndAddMember(name) — types in search, waits for Add button to be clickable, JS-clicks it, then waits for ax-picker-row.selected to 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removeFirstMember() — JS-clicks the first Remove button, waits for selected row to disappear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clickSaveChanges() — JS-clicks Save; returns EditTeamPage (stays on same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isLockIndicatorVisible() — checks for span.ax-picker-tag.ok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2.6 CreateProjectDialog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New Project modal dialog triggered from PM Dashboard. Contains project name, description (textarea), a locked Status field (always 'Planned'), and a domain dropdown.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Locators: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div.ax-modal-backdrop — the modal overlay (CSS selector)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input[formcontrolname='projectName'] — required project name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textarea[formcontrolname='description'] — optional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select[formcontrolname='domain'] — domain dropdown (values: BANKING, HEALTHCARE, TECHNOLOGY,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footer.ax-modal-foot button.ax-btn.primary — Create Project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small.ax-field-err — validation error message (e.g., 'Project name is required.')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clickCreateProject() — JS-clicks Create, waits for dialog to close; returns PMDashboardPage (app navigates back to dashboard after creation)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2.7 AddTeamMemberDialog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Add Team Member modal in Admin. Supports two modes: manual entry (form fields) and bulk upload (CSV/Excel file).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Locators: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input[formcontrolname='employeeId'], [formcontrolname='firstName'], etc. — manual entry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a.ax-modal-inline-link — 'Bulk Actions' link that switches to file upload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input[type='file'] — hidden file input for bulk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div.ax-upload-row button.ax-btn.primary — Register button in bulk upload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div.ax-ok — success message; div.ax-err — error/rejection message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clickBulkActionsLink() — JS-clicks the link, then waits for file input to 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uploadFile(path) — sends the file path to the hidden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waitForBulkResult() — waits up to 15s for any result (ax-ok or ax-err)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isBulkSuccessDisplayed() — quick 3s check for ax-ok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2.8 BoardPage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workspace Board view showing Kanban columns (To Do, In Progress, Done) with issue/story cards.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Locators: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div[contains(@class,'board') or contains(@class,'kanban')] — board container (XPath)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div[contains(@class,'column')] containing 'To Do', 'In Progress', 'Done' — status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div[contains(@class,'card')] — individual issue/story cards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isBoardDisplayed() — waits for board container or To Do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clickCreateIssue() — clicks Create Issue button; returns CreateIssueDialog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openFirstCard() — clicks first card; returns EditIssueDialog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TestNG Test Classes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test classes extend BaseTest, which handles WebDriver setup, navigation to the app URL, and teardown after each test. Tests use TestNG's SoftAssert so all assertions in a test are evaluated even if one fails.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3.1 Test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test method follows the same four-step pattern: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Read test data from Excel using ExcelUtils.getTestData(sheet, testCaseId)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Log in as the relevant role using a helper method (loginAsAdmin(), loginAsPM())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Perform actions by calling page object methods in a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Assert results using SoftAssert — soft.assertTrue(), soft.assertFalse(), soft.fail()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SoftAssert.assertAll() is called at the end to trigger failures if any assertion failed.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3.2 Test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smoke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path tests — run on every build to verify core functionality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regression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test suite — run before releases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role tests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 role tests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role tests only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3.3 AdminTests.java — Test Methods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Dashboard loads with all KPI summary tiles visible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navigate to Manage Projects from dashboard tile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add a new project via Add Project dialog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edit an existing project's 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navigate to Manage Project Managers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Project Manager dialog opens with all required fields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filter/search project managers by name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navigate to Manage Teams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edit a PM's details (inline section form)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add a new Project Manager via dialog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view team 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edit a team (name, scrum master)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add a team member manually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bulk upload team members via Excel template (known bug)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bulk upload file is rejected with an error message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filter projects in workspace (All/Active/Completed)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search bar is visible on Admin Dashboard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Searching a known term ('admin') shows matching results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PS_TC027.1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Searching a non-existent term shows 'No results found'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PS_TC027.2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Clearing the search bar closes the results dropdown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3.4 PMTests.java — Test Methods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Dashboard loads with KPI tiles and health indicators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PS_TC029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view all their assigned projects in My Projects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update the status of a project to Completed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to Workspace button appears on hover and opens 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view teams linked to their projects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add (+) and remove (-) members from a team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create a new project; it appears in My Projects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cannot create a project with a blank Project Name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create a team for an unassigned project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Team dropdown excludes projects that already have a team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rename a team and assign a Scrum Master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PS_TC039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indicator appears for developers already in another team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PS_TC040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edit their own project name and 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PS_TC041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delete their own project; it disappears from the list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Reports and Screenshots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ExtentReports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ExtentReports generates a rich HTML report showing pass/fail/skip status, test descriptions, group categories, and failure stack traces with screenshots.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ExtentManager.java — singleton that creates the ExtentReports instance and configures the output path (test-output/reports/ExtentReport.html)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ExtentReportListener.java — implements TestNG's ITestListener interface. It hooks into the test lifecycle: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onStart — initialises the ExtentReports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onTestStart — creates a new ExtentTest node for each test method, assigns groups as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onTestSuccess — logs a green PASS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onTestFailure — logs a red FAIL label, attaches the exception stack trace, and embeds the failure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onTestSkipped — logs an orange SKIP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onFinish — calls extentReports.flush() to write the HTML file to disk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listener is registered on BaseTest using the @Listeners({ExtentReportListener.class}) annotation, so it is active for all test classes that extend BaseTest.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Screenshot Capture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Screenshots are captured automatically on test failure only.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BaseTest.captureScreenshotBytes() — calls Selenium's TakesScreenshot interface on the current thread's WebDriver to get raw PNG bytes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ExtentReportListener.onTestFailure() calls captureScreenshot(testName), which: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1. Creates the directory test-output/screenshots/ if it does not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2. Generates a unique filename: &lt;testName&gt;_&lt;timestamp&gt;.png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3. Writes the PNG bytes to that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4. Calls getTest().addScreenCaptureFromPath() to embed the image in the HTML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Screenshots are thread-safe because WebDriver is stored in a ThreadLocal variable in BaseTest.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4.3 Output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HTML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test-output/reports/ExtentReport.html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Failure Screenshots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test-output/screenshots/&lt;testName&gt;_&lt;timestamp&gt;.png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Diagnostic Screenshots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target/screenshots/diagnostic_&lt;timestamp&gt;.png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20"/>
                <w:szCs w:val="20"/>
              </w:rPr>
              <w:t xml:space="preserve">SureFire XML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target/surefire-reports/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4.4 Opening the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 test run completes, open the HTML report in any browser: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to: ProjectSphere-Automation\test-output\reports\ExtentReport.html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Double-click the file — it opens in your default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report shows a dashboard with pass/fail/skip counts, a timeline, and expandable test nodes with logs and screenshots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How to Run Tests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5.1 Maven Command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tests are executed via Maven from the IntelliJ terminal. The base command is:</w:t>
      </w:r>
    </w:p>
    <w:p>
      <w:r>
        <w:t xml:space="preserve"/>
      </w:r>
    </w:p>
    <w:p>
      <w:pPr>
        <w:pBdr>
          <w:left w:val="single" w:color="2C5282" w:sz="12" w:space="8"/>
        </w:pBdr>
        <w:shd w:fill="F7FAFC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&amp; "C:\Users\2479309\.m2\wrapper\dists\apache-maven-3.9.14-bin\...\mvn.cmd" -f "C:\...\pom.xml" test "-Dtest=ClassName#methodName"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5.2 Run a Single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one specific test method:</w:t>
      </w:r>
    </w:p>
    <w:p>
      <w:pPr>
        <w:pBdr>
          <w:left w:val="single" w:color="2C5282" w:sz="8" w:space="8"/>
        </w:pBdr>
        <w:shd w:fill="F7FAFC" w:val="clear"/>
        <w:spacing w:after="80" w:before="80"/>
        <w:ind w:left="360"/>
      </w:pPr>
      <w:r>
        <w:rPr>
          <w:rFonts w:ascii="Courier New" w:cs="Courier New" w:eastAsia="Courier New" w:hAnsi="Courier New"/>
          <w:color w:val="C53030"/>
          <w:sz w:val="18"/>
          <w:szCs w:val="18"/>
        </w:rPr>
        <w:t xml:space="preserve">"-Dtest=PMTests#TC028_pmDashboardLoadsWithProjectAndTeamSummary"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all tests in a class:</w:t>
      </w:r>
    </w:p>
    <w:p>
      <w:pPr>
        <w:pBdr>
          <w:left w:val="single" w:color="2C5282" w:sz="8" w:space="8"/>
        </w:pBdr>
        <w:shd w:fill="F7FAFC" w:val="clear"/>
        <w:spacing w:after="80" w:before="80"/>
        <w:ind w:left="360"/>
      </w:pPr>
      <w:r>
        <w:rPr>
          <w:rFonts w:ascii="Courier New" w:cs="Courier New" w:eastAsia="Courier New" w:hAnsi="Courier New"/>
          <w:color w:val="C53030"/>
          <w:sz w:val="18"/>
          <w:szCs w:val="18"/>
        </w:rPr>
        <w:t xml:space="preserve">"-Dtest=AdminTests"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5.3 Run by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only smoke tests:</w:t>
      </w:r>
    </w:p>
    <w:p>
      <w:pPr>
        <w:pBdr>
          <w:left w:val="single" w:color="2C5282" w:sz="8" w:space="8"/>
        </w:pBdr>
        <w:shd w:fill="F7FAFC" w:val="clear"/>
        <w:spacing w:after="80" w:before="80"/>
        <w:ind w:left="360"/>
      </w:pPr>
      <w:r>
        <w:rPr>
          <w:rFonts w:ascii="Courier New" w:cs="Courier New" w:eastAsia="Courier New" w:hAnsi="Courier New"/>
          <w:color w:val="C53030"/>
          <w:sz w:val="18"/>
          <w:szCs w:val="18"/>
        </w:rPr>
        <w:t xml:space="preserve">"-Dgroups=smoke"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all regression tests:</w:t>
      </w:r>
    </w:p>
    <w:p>
      <w:pPr>
        <w:pBdr>
          <w:left w:val="single" w:color="2C5282" w:sz="8" w:space="8"/>
        </w:pBdr>
        <w:shd w:fill="F7FAFC" w:val="clear"/>
        <w:spacing w:after="80" w:before="80"/>
        <w:ind w:left="360"/>
      </w:pPr>
      <w:r>
        <w:rPr>
          <w:rFonts w:ascii="Courier New" w:cs="Courier New" w:eastAsia="Courier New" w:hAnsi="Courier New"/>
          <w:color w:val="C53030"/>
          <w:sz w:val="18"/>
          <w:szCs w:val="18"/>
        </w:rPr>
        <w:t xml:space="preserve">"-Dgroups=regression"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5.4 RetryAnalyzer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Tests annotated with retryAnalyzer = RetryAnalyzer.class will automatically retry up to 2 times on failure. This handles transient failures due to network latency on the Render free-tier backend. Note: data-creating tests (like TC021 bulk upload) have RetryAnalyzer removed to prevent duplicate data being created on each retry.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5.5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configuration is managed in src/test/resources/config.properties: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base.url — application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— chrome / firefox /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admin.email / admin.password — Admin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pm.email / pm.password — PM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developer.email / developer.password — Developer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explicit.wait — default wait timeout (60 seconds for Render free-tier)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excel.path — path to TestDesign_ProjectSphere.xlsx test data file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ProjectSphere Automation Framework  ·  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2026-05-20T08:08:52.785Z</dcterms:created>
  <dcterms:modified xsi:type="dcterms:W3CDTF">2026-05-20T08:08:52.788Z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