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ACCE" w14:textId="69CC0FF4" w:rsidR="00AE6659" w:rsidRDefault="006D5B93">
      <w:r w:rsidRPr="006D5B93">
        <w:t>https://colab.research.google.com/drive/1Y72H4wwIIqqsS1motqiq9pX91SdLEGHv?usp=sharing</w:t>
      </w:r>
    </w:p>
    <w:sectPr w:rsidR="00AE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B0"/>
    <w:rsid w:val="000F7187"/>
    <w:rsid w:val="00245D34"/>
    <w:rsid w:val="00271465"/>
    <w:rsid w:val="002F366A"/>
    <w:rsid w:val="00385E15"/>
    <w:rsid w:val="00446282"/>
    <w:rsid w:val="006D5B93"/>
    <w:rsid w:val="009914B0"/>
    <w:rsid w:val="00AE6659"/>
    <w:rsid w:val="00E010B4"/>
    <w:rsid w:val="00EE4BBD"/>
    <w:rsid w:val="00F22908"/>
    <w:rsid w:val="00FD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E609"/>
  <w15:chartTrackingRefBased/>
  <w15:docId w15:val="{BCD239FC-1C5F-4974-BAA5-47649914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Kovvuru Manjunath Reddy</dc:creator>
  <cp:keywords/>
  <dc:description/>
  <cp:lastModifiedBy>Kovvuru Manjunath Reddy</cp:lastModifiedBy>
  <cp:revision>2</cp:revision>
  <dcterms:created xsi:type="dcterms:W3CDTF">2026-01-19T02:21:00Z</dcterms:created>
  <dcterms:modified xsi:type="dcterms:W3CDTF">2026-01-19T02:21:00Z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3ab69ccd-d0c9-4209-96ba-dea9aaf9cb6d</vt:lpwstr>
  </property>
</Properties>
</file>