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C4" w:rsidRDefault="004049C4" w:rsidP="004049C4">
      <w:r>
        <w:t>Отчёт о тестировании</w:t>
      </w:r>
    </w:p>
    <w:p w:rsidR="004049C4" w:rsidRDefault="004049C4" w:rsidP="004049C4">
      <w:r>
        <w:t>Дата начала 03.03.2021 18:00</w:t>
      </w:r>
    </w:p>
    <w:p w:rsidR="004049C4" w:rsidRDefault="004049C4" w:rsidP="004049C4">
      <w:r>
        <w:t>Дата окончания 03.03.2021 18:30</w:t>
      </w:r>
    </w:p>
    <w:p w:rsidR="004049C4" w:rsidRDefault="004049C4" w:rsidP="004049C4">
      <w:r>
        <w:t>Было проведено функциональное тестирование приложения  «</w:t>
      </w:r>
      <w:r>
        <w:rPr>
          <w:lang w:val="en-US"/>
        </w:rPr>
        <w:t>KeyValidator</w:t>
      </w:r>
      <w:r>
        <w:t>».</w:t>
      </w:r>
    </w:p>
    <w:p w:rsidR="004049C4" w:rsidRDefault="004049C4" w:rsidP="004049C4">
      <w:r>
        <w:t>На тестирование было потрачено 0,5 часов.</w:t>
      </w:r>
    </w:p>
    <w:p w:rsidR="004049C4" w:rsidRDefault="004049C4" w:rsidP="004049C4">
      <w:r>
        <w:t>В результате тестирования были выявлены следующие дефекты:</w:t>
      </w:r>
    </w:p>
    <w:p w:rsidR="00B466C6" w:rsidRDefault="00B466C6">
      <w:bookmarkStart w:id="0" w:name="_GoBack"/>
      <w:bookmarkEnd w:id="0"/>
    </w:p>
    <w:sectPr w:rsidR="00B46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8F"/>
    <w:rsid w:val="004049C4"/>
    <w:rsid w:val="004C568F"/>
    <w:rsid w:val="00B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9F51C-CC4E-4712-B1BE-473BC592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9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Godmankind</dc:creator>
  <cp:keywords/>
  <dc:description/>
  <cp:lastModifiedBy>Godmankind</cp:lastModifiedBy>
  <cp:revision>2</cp:revision>
  <dcterms:created xsi:type="dcterms:W3CDTF">2021-03-03T15:22:00Z</dcterms:created>
  <dcterms:modified xsi:type="dcterms:W3CDTF">2021-03-03T15:22:00Z</dcterms:modified>
</cp:coreProperties>
</file>