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524A2" w14:textId="77777777" w:rsidR="00745EE5" w:rsidRPr="007014B5" w:rsidRDefault="00745EE5" w:rsidP="00745EE5">
      <w:pPr>
        <w:rPr>
          <w:b/>
          <w:sz w:val="28"/>
          <w:szCs w:val="28"/>
        </w:rPr>
      </w:pPr>
      <w:r>
        <w:rPr>
          <w:b/>
          <w:sz w:val="28"/>
          <w:szCs w:val="28"/>
        </w:rPr>
        <w:t>7.3. Практическая работа № 2</w:t>
      </w:r>
      <w:r w:rsidRPr="00CA1262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 xml:space="preserve">Обмен данными по </w:t>
      </w:r>
      <w:r>
        <w:rPr>
          <w:b/>
          <w:sz w:val="28"/>
          <w:szCs w:val="28"/>
          <w:lang w:val="en-US"/>
        </w:rPr>
        <w:t>TCP</w:t>
      </w:r>
      <w:r w:rsidRPr="004C772C">
        <w:rPr>
          <w:b/>
          <w:sz w:val="28"/>
          <w:szCs w:val="28"/>
        </w:rPr>
        <w:t>-</w:t>
      </w:r>
      <w:r>
        <w:rPr>
          <w:b/>
          <w:sz w:val="28"/>
          <w:szCs w:val="28"/>
        </w:rPr>
        <w:t xml:space="preserve">соединению  </w:t>
      </w:r>
    </w:p>
    <w:p w14:paraId="255B0F14" w14:textId="77777777" w:rsidR="00745EE5" w:rsidRPr="00745EE5" w:rsidRDefault="00745EE5" w:rsidP="00745EE5">
      <w:pPr>
        <w:rPr>
          <w:b/>
          <w:sz w:val="28"/>
          <w:szCs w:val="28"/>
        </w:rPr>
      </w:pPr>
    </w:p>
    <w:p w14:paraId="315E3CE5" w14:textId="77777777" w:rsidR="00745EE5" w:rsidRPr="00990AE3" w:rsidRDefault="00745EE5" w:rsidP="00745EE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7.3.1. Цель  и задачи работы   </w:t>
      </w:r>
    </w:p>
    <w:p w14:paraId="0752F3BD" w14:textId="77777777" w:rsidR="00745EE5" w:rsidRDefault="00745EE5" w:rsidP="00745EE5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Pr="007A05EA">
        <w:rPr>
          <w:sz w:val="28"/>
          <w:szCs w:val="28"/>
        </w:rPr>
        <w:t>Основной</w:t>
      </w:r>
      <w:r>
        <w:rPr>
          <w:b/>
          <w:sz w:val="28"/>
          <w:szCs w:val="28"/>
        </w:rPr>
        <w:t xml:space="preserve"> </w:t>
      </w:r>
      <w:r w:rsidRPr="007A05EA">
        <w:rPr>
          <w:sz w:val="28"/>
          <w:szCs w:val="28"/>
        </w:rPr>
        <w:t>ц</w:t>
      </w:r>
      <w:r>
        <w:rPr>
          <w:sz w:val="28"/>
          <w:szCs w:val="28"/>
        </w:rPr>
        <w:t xml:space="preserve">елью практической  работы является  приобретение навыков разработки  простейшего  распределенного приложения архитектуры клиент-сервер, осуществляющего </w:t>
      </w:r>
      <w:r w:rsidRPr="003E52A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обмен данными  в локальной сети  через </w:t>
      </w:r>
      <w:r>
        <w:rPr>
          <w:sz w:val="28"/>
          <w:szCs w:val="28"/>
          <w:lang w:val="en-US"/>
        </w:rPr>
        <w:t>Windows</w:t>
      </w:r>
      <w:r w:rsidRPr="004C772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Sockets</w:t>
      </w:r>
      <w:r w:rsidRPr="004C772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TCP</w:t>
      </w:r>
      <w:r w:rsidRPr="007A05EA">
        <w:rPr>
          <w:sz w:val="28"/>
          <w:szCs w:val="28"/>
        </w:rPr>
        <w:t>-</w:t>
      </w:r>
      <w:r>
        <w:rPr>
          <w:sz w:val="28"/>
          <w:szCs w:val="28"/>
        </w:rPr>
        <w:t>соединение</w:t>
      </w:r>
      <w:r w:rsidRPr="00E50321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145D4545" w14:textId="77777777" w:rsidR="00745EE5" w:rsidRDefault="00745EE5" w:rsidP="00745EE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Результатом практической работы  является разработанное  распределенное приложение со схемой взаимодействия процессов, описанной в разделе 3.4 и  изображенной на рисунке 3.4.2 пособия.    </w:t>
      </w:r>
    </w:p>
    <w:p w14:paraId="593736F7" w14:textId="77777777" w:rsidR="00745EE5" w:rsidRDefault="00745EE5" w:rsidP="00745EE5">
      <w:pPr>
        <w:jc w:val="both"/>
        <w:rPr>
          <w:sz w:val="28"/>
          <w:szCs w:val="28"/>
        </w:rPr>
      </w:pPr>
    </w:p>
    <w:p w14:paraId="364485D6" w14:textId="77777777" w:rsidR="00745EE5" w:rsidRPr="00E50321" w:rsidRDefault="00745EE5" w:rsidP="00745EE5">
      <w:pPr>
        <w:jc w:val="both"/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14:paraId="7DCF2FFD" w14:textId="77777777" w:rsidR="00745EE5" w:rsidRPr="00CE0381" w:rsidRDefault="00745EE5" w:rsidP="00745EE5">
      <w:pPr>
        <w:rPr>
          <w:b/>
          <w:sz w:val="28"/>
          <w:szCs w:val="28"/>
        </w:rPr>
      </w:pPr>
      <w:r w:rsidRPr="00CE0381">
        <w:rPr>
          <w:b/>
          <w:sz w:val="28"/>
          <w:szCs w:val="28"/>
        </w:rPr>
        <w:t>7.</w:t>
      </w:r>
      <w:r>
        <w:rPr>
          <w:b/>
          <w:sz w:val="28"/>
          <w:szCs w:val="28"/>
        </w:rPr>
        <w:t>3</w:t>
      </w:r>
      <w:r w:rsidRPr="00CE0381">
        <w:rPr>
          <w:b/>
          <w:sz w:val="28"/>
          <w:szCs w:val="28"/>
        </w:rPr>
        <w:t>.2. Теоретические сведения</w:t>
      </w:r>
    </w:p>
    <w:p w14:paraId="10710788" w14:textId="77777777" w:rsidR="00745EE5" w:rsidRPr="00345AFA" w:rsidRDefault="00745EE5" w:rsidP="00745EE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Теоретические сведения необходимые для выполнения практической работы изложены в</w:t>
      </w:r>
      <w:r w:rsidRPr="004C772C">
        <w:rPr>
          <w:sz w:val="28"/>
          <w:szCs w:val="28"/>
        </w:rPr>
        <w:t xml:space="preserve">  </w:t>
      </w:r>
      <w:r>
        <w:rPr>
          <w:sz w:val="28"/>
          <w:szCs w:val="28"/>
        </w:rPr>
        <w:t>разделах  3.2-3.11</w:t>
      </w:r>
      <w:r w:rsidRPr="00087573">
        <w:rPr>
          <w:sz w:val="28"/>
          <w:szCs w:val="28"/>
        </w:rPr>
        <w:t xml:space="preserve">, 3.14 </w:t>
      </w:r>
      <w:r>
        <w:rPr>
          <w:sz w:val="28"/>
          <w:szCs w:val="28"/>
        </w:rPr>
        <w:t xml:space="preserve"> пособия. </w:t>
      </w:r>
    </w:p>
    <w:p w14:paraId="5B3AA161" w14:textId="77777777" w:rsidR="00745EE5" w:rsidRDefault="00745EE5" w:rsidP="00745EE5">
      <w:pPr>
        <w:jc w:val="both"/>
        <w:rPr>
          <w:b/>
          <w:sz w:val="28"/>
          <w:szCs w:val="28"/>
        </w:rPr>
      </w:pPr>
    </w:p>
    <w:p w14:paraId="734DF02F" w14:textId="77777777" w:rsidR="00745EE5" w:rsidRPr="00CE0381" w:rsidRDefault="00745EE5" w:rsidP="00745EE5">
      <w:pPr>
        <w:rPr>
          <w:b/>
          <w:sz w:val="28"/>
          <w:szCs w:val="28"/>
        </w:rPr>
      </w:pPr>
      <w:r w:rsidRPr="00CE0381">
        <w:rPr>
          <w:b/>
          <w:sz w:val="28"/>
          <w:szCs w:val="28"/>
        </w:rPr>
        <w:t>7.</w:t>
      </w:r>
      <w:r>
        <w:rPr>
          <w:b/>
          <w:sz w:val="28"/>
          <w:szCs w:val="28"/>
        </w:rPr>
        <w:t>3</w:t>
      </w:r>
      <w:r w:rsidRPr="00CE0381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3</w:t>
      </w:r>
      <w:r w:rsidRPr="00CE0381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 xml:space="preserve">Разработка серверной части распределенного приложения </w:t>
      </w:r>
    </w:p>
    <w:p w14:paraId="10043523" w14:textId="77777777" w:rsidR="00745EE5" w:rsidRDefault="00745EE5" w:rsidP="00745EE5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0C772F26" w14:textId="77777777" w:rsidR="00745EE5" w:rsidRDefault="00745EE5" w:rsidP="00745EE5">
      <w:pPr>
        <w:jc w:val="both"/>
        <w:rPr>
          <w:sz w:val="28"/>
          <w:szCs w:val="28"/>
        </w:rPr>
      </w:pPr>
      <w:r w:rsidRPr="007A05EA">
        <w:rPr>
          <w:b/>
          <w:sz w:val="28"/>
          <w:szCs w:val="28"/>
        </w:rPr>
        <w:tab/>
      </w:r>
      <w:r>
        <w:rPr>
          <w:b/>
          <w:sz w:val="28"/>
          <w:szCs w:val="28"/>
        </w:rPr>
        <w:t>Задание  1.</w:t>
      </w:r>
      <w:r w:rsidRPr="00CD1829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Ознакомьтесь со схемой сервера, изображенной на рисунке 3.4.2 пособия. Создайте с помощью </w:t>
      </w:r>
      <w:r>
        <w:rPr>
          <w:sz w:val="28"/>
          <w:szCs w:val="28"/>
          <w:lang w:val="en-US"/>
        </w:rPr>
        <w:t>Visual</w:t>
      </w:r>
      <w:r w:rsidRPr="00CD182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 xml:space="preserve"> консольное приложение </w:t>
      </w:r>
      <w:r w:rsidRPr="00D2638F">
        <w:rPr>
          <w:b/>
          <w:sz w:val="28"/>
          <w:szCs w:val="28"/>
          <w:lang w:val="en-US"/>
        </w:rPr>
        <w:t>ServerT</w:t>
      </w:r>
      <w:r w:rsidRPr="00D2638F">
        <w:rPr>
          <w:b/>
          <w:sz w:val="28"/>
          <w:szCs w:val="28"/>
        </w:rPr>
        <w:t xml:space="preserve"> </w:t>
      </w:r>
      <w:r w:rsidRPr="00D2638F">
        <w:rPr>
          <w:sz w:val="28"/>
          <w:szCs w:val="28"/>
        </w:rPr>
        <w:t>(</w:t>
      </w:r>
      <w:r>
        <w:rPr>
          <w:sz w:val="28"/>
          <w:szCs w:val="28"/>
        </w:rPr>
        <w:t>наименование проекта</w:t>
      </w:r>
      <w:r w:rsidRPr="00D2638F">
        <w:rPr>
          <w:sz w:val="28"/>
          <w:szCs w:val="28"/>
        </w:rPr>
        <w:t>)</w:t>
      </w:r>
      <w:r>
        <w:rPr>
          <w:sz w:val="28"/>
          <w:szCs w:val="28"/>
        </w:rPr>
        <w:t xml:space="preserve">, которое будет использовано для построения серверной части приложения (сервера). Включите необходимые директивы  компилятора (указанные  в разделе 3.2 пособия) для подключения динамической библиотеки </w:t>
      </w:r>
      <w:r w:rsidRPr="006B346F">
        <w:rPr>
          <w:b/>
          <w:sz w:val="28"/>
          <w:szCs w:val="28"/>
          <w:lang w:val="en-US"/>
        </w:rPr>
        <w:t>WS</w:t>
      </w:r>
      <w:r w:rsidRPr="006B346F">
        <w:rPr>
          <w:b/>
          <w:sz w:val="28"/>
          <w:szCs w:val="28"/>
        </w:rPr>
        <w:t>2_32.</w:t>
      </w:r>
      <w:r w:rsidRPr="006B346F">
        <w:rPr>
          <w:b/>
          <w:sz w:val="28"/>
          <w:szCs w:val="28"/>
          <w:lang w:val="en-US"/>
        </w:rPr>
        <w:t>LIB</w:t>
      </w:r>
      <w:r>
        <w:rPr>
          <w:sz w:val="28"/>
          <w:szCs w:val="28"/>
        </w:rPr>
        <w:t xml:space="preserve">. Откомпилируйте приложение, убедитесь в отсутствии ошибок. </w:t>
      </w:r>
    </w:p>
    <w:p w14:paraId="53587775" w14:textId="77777777" w:rsidR="00745EE5" w:rsidRDefault="00745EE5" w:rsidP="00745EE5">
      <w:pPr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b/>
          <w:sz w:val="28"/>
          <w:szCs w:val="28"/>
        </w:rPr>
        <w:tab/>
      </w:r>
    </w:p>
    <w:p w14:paraId="03EB9541" w14:textId="77777777" w:rsidR="00745EE5" w:rsidRDefault="00745EE5" w:rsidP="00745EE5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  <w:t xml:space="preserve">Задание 2. </w:t>
      </w:r>
      <w:r>
        <w:rPr>
          <w:sz w:val="28"/>
          <w:szCs w:val="28"/>
        </w:rPr>
        <w:t xml:space="preserve">В рамках приложения </w:t>
      </w:r>
      <w:r w:rsidRPr="00D2638F">
        <w:rPr>
          <w:b/>
          <w:sz w:val="28"/>
          <w:szCs w:val="28"/>
          <w:lang w:val="en-US"/>
        </w:rPr>
        <w:t>ServerT</w:t>
      </w:r>
      <w:r>
        <w:rPr>
          <w:sz w:val="28"/>
          <w:szCs w:val="28"/>
        </w:rPr>
        <w:t xml:space="preserve">, созданного в задании 1,   разработайте о функцию  </w:t>
      </w:r>
      <w:r w:rsidRPr="00CD1829">
        <w:rPr>
          <w:b/>
          <w:sz w:val="28"/>
          <w:szCs w:val="28"/>
          <w:lang w:val="en-US"/>
        </w:rPr>
        <w:t>SetErrorMsgText</w:t>
      </w:r>
      <w:r>
        <w:rPr>
          <w:b/>
          <w:sz w:val="28"/>
          <w:szCs w:val="28"/>
        </w:rPr>
        <w:t xml:space="preserve">, </w:t>
      </w:r>
      <w:r>
        <w:rPr>
          <w:sz w:val="28"/>
          <w:szCs w:val="28"/>
        </w:rPr>
        <w:t xml:space="preserve">предназначенную </w:t>
      </w:r>
      <w:r w:rsidRPr="00CD182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</w:t>
      </w:r>
      <w:r w:rsidRPr="00CD182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обработки стандартных ошибок библиотеки </w:t>
      </w:r>
      <w:r w:rsidRPr="006B346F">
        <w:rPr>
          <w:b/>
          <w:sz w:val="28"/>
          <w:szCs w:val="28"/>
          <w:lang w:val="en-US"/>
        </w:rPr>
        <w:t>WS</w:t>
      </w:r>
      <w:r w:rsidRPr="006B346F">
        <w:rPr>
          <w:b/>
          <w:sz w:val="28"/>
          <w:szCs w:val="28"/>
        </w:rPr>
        <w:t>2_32.</w:t>
      </w:r>
      <w:r w:rsidRPr="006B346F">
        <w:rPr>
          <w:b/>
          <w:sz w:val="28"/>
          <w:szCs w:val="28"/>
          <w:lang w:val="en-US"/>
        </w:rPr>
        <w:t>LIB</w:t>
      </w:r>
      <w:r w:rsidRPr="006B346F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 Предполагается, что функция  </w:t>
      </w:r>
      <w:r w:rsidRPr="00CD1829">
        <w:rPr>
          <w:b/>
          <w:sz w:val="28"/>
          <w:szCs w:val="28"/>
          <w:lang w:val="en-US"/>
        </w:rPr>
        <w:t>SetErrorMsgText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будет использоваться  в операторе </w:t>
      </w:r>
      <w:r w:rsidRPr="00EB5E59">
        <w:rPr>
          <w:b/>
          <w:sz w:val="28"/>
          <w:szCs w:val="28"/>
          <w:lang w:val="en-US"/>
        </w:rPr>
        <w:t>throw</w:t>
      </w:r>
      <w:r w:rsidRPr="00EB5E59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генерации исключения при возникновении  ошибок в функциях интерфейса </w:t>
      </w:r>
      <w:r>
        <w:rPr>
          <w:sz w:val="28"/>
          <w:szCs w:val="28"/>
          <w:lang w:val="en-US"/>
        </w:rPr>
        <w:t>Winsock</w:t>
      </w:r>
      <w:r w:rsidRPr="00EB5E59">
        <w:rPr>
          <w:sz w:val="28"/>
          <w:szCs w:val="28"/>
        </w:rPr>
        <w:t>2.</w:t>
      </w:r>
      <w:r>
        <w:rPr>
          <w:sz w:val="28"/>
          <w:szCs w:val="28"/>
        </w:rPr>
        <w:t xml:space="preserve"> Для получения кода ошибки функций </w:t>
      </w:r>
      <w:r>
        <w:rPr>
          <w:sz w:val="28"/>
          <w:szCs w:val="28"/>
          <w:lang w:val="en-US"/>
        </w:rPr>
        <w:t>Winsock</w:t>
      </w:r>
      <w:r w:rsidRPr="00EB5E59">
        <w:rPr>
          <w:sz w:val="28"/>
          <w:szCs w:val="28"/>
        </w:rPr>
        <w:t>2</w:t>
      </w:r>
      <w:r>
        <w:rPr>
          <w:sz w:val="28"/>
          <w:szCs w:val="28"/>
        </w:rPr>
        <w:t xml:space="preserve"> примените   функцию </w:t>
      </w:r>
      <w:r w:rsidRPr="00EB5E59">
        <w:rPr>
          <w:b/>
          <w:sz w:val="28"/>
          <w:szCs w:val="28"/>
          <w:lang w:val="en-US"/>
        </w:rPr>
        <w:t>WSAGetLastError</w:t>
      </w:r>
      <w:r w:rsidRPr="00EB5E59">
        <w:rPr>
          <w:b/>
          <w:sz w:val="28"/>
          <w:szCs w:val="28"/>
        </w:rPr>
        <w:t>,</w:t>
      </w:r>
      <w:r w:rsidRPr="00EB5E5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описание которой приводится в разделе 3.3 пособия.  </w:t>
      </w:r>
      <w:r w:rsidRPr="00EB5E5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Там же приводится полный список кодов возврата функции </w:t>
      </w:r>
      <w:r w:rsidRPr="00EB5E59">
        <w:rPr>
          <w:b/>
          <w:sz w:val="28"/>
          <w:szCs w:val="28"/>
          <w:lang w:val="en-US"/>
        </w:rPr>
        <w:t>WSAGetLastError</w:t>
      </w:r>
      <w:r>
        <w:rPr>
          <w:sz w:val="28"/>
          <w:szCs w:val="28"/>
        </w:rPr>
        <w:t xml:space="preserve">  и пример ее использования. </w:t>
      </w:r>
    </w:p>
    <w:p w14:paraId="7FC9989B" w14:textId="77777777" w:rsidR="00745EE5" w:rsidRDefault="00745EE5" w:rsidP="00745EE5">
      <w:pPr>
        <w:jc w:val="both"/>
        <w:rPr>
          <w:sz w:val="28"/>
          <w:szCs w:val="28"/>
        </w:rPr>
      </w:pPr>
      <w:r w:rsidRPr="00EB5E5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</w:t>
      </w:r>
    </w:p>
    <w:p w14:paraId="73F062C6" w14:textId="77777777" w:rsidR="00745EE5" w:rsidRDefault="00745EE5" w:rsidP="00745EE5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  <w:t xml:space="preserve">Задание  3. </w:t>
      </w:r>
      <w:r>
        <w:rPr>
          <w:sz w:val="28"/>
          <w:szCs w:val="28"/>
        </w:rPr>
        <w:t xml:space="preserve">Доработайте  приложение  </w:t>
      </w:r>
      <w:r w:rsidRPr="00D2638F">
        <w:rPr>
          <w:b/>
          <w:sz w:val="28"/>
          <w:szCs w:val="28"/>
          <w:lang w:val="en-US"/>
        </w:rPr>
        <w:t>ServerT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таким образом, чтобы  оно</w:t>
      </w:r>
      <w:r w:rsidRPr="00AD475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только  инициализировало библиотеку </w:t>
      </w:r>
      <w:r w:rsidRPr="00AD4755">
        <w:rPr>
          <w:b/>
          <w:sz w:val="28"/>
          <w:szCs w:val="28"/>
          <w:lang w:val="en-US"/>
        </w:rPr>
        <w:t>WS</w:t>
      </w:r>
      <w:r w:rsidRPr="00AD4755">
        <w:rPr>
          <w:b/>
          <w:sz w:val="28"/>
          <w:szCs w:val="28"/>
        </w:rPr>
        <w:t>2_32.</w:t>
      </w:r>
      <w:r w:rsidRPr="00AD4755">
        <w:rPr>
          <w:b/>
          <w:sz w:val="28"/>
          <w:szCs w:val="28"/>
          <w:lang w:val="en-US"/>
        </w:rPr>
        <w:t>LIB</w:t>
      </w:r>
      <w:r>
        <w:rPr>
          <w:sz w:val="28"/>
          <w:szCs w:val="28"/>
        </w:rPr>
        <w:t xml:space="preserve">  и завешало работу с этой библиотекой. Для этого используйте функции </w:t>
      </w:r>
      <w:r w:rsidRPr="00AD4755">
        <w:rPr>
          <w:b/>
          <w:sz w:val="28"/>
          <w:szCs w:val="28"/>
          <w:lang w:val="en-US"/>
        </w:rPr>
        <w:t>WSAStartup</w:t>
      </w:r>
      <w:r w:rsidRPr="00AD475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AD475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AD4755">
        <w:rPr>
          <w:b/>
          <w:sz w:val="28"/>
          <w:szCs w:val="28"/>
          <w:lang w:val="en-US"/>
        </w:rPr>
        <w:t>WSACleanup</w:t>
      </w:r>
      <w:r>
        <w:rPr>
          <w:sz w:val="28"/>
          <w:szCs w:val="28"/>
        </w:rPr>
        <w:t xml:space="preserve">, описанные в разделах 3.5 и 3.6 пособия. Обработку ошибок осуществите с помощью конструкции </w:t>
      </w:r>
      <w:r w:rsidRPr="00AD4755">
        <w:rPr>
          <w:b/>
          <w:sz w:val="28"/>
          <w:szCs w:val="28"/>
          <w:lang w:val="en-US"/>
        </w:rPr>
        <w:t>try</w:t>
      </w:r>
      <w:r w:rsidRPr="00AD4755">
        <w:rPr>
          <w:b/>
          <w:sz w:val="28"/>
          <w:szCs w:val="28"/>
        </w:rPr>
        <w:t>-</w:t>
      </w:r>
      <w:r w:rsidRPr="00AD4755">
        <w:rPr>
          <w:b/>
          <w:sz w:val="28"/>
          <w:szCs w:val="28"/>
          <w:lang w:val="en-US"/>
        </w:rPr>
        <w:t>catch</w:t>
      </w:r>
      <w:r w:rsidRPr="00AD475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функции </w:t>
      </w:r>
      <w:r w:rsidRPr="00AD4755">
        <w:rPr>
          <w:b/>
          <w:sz w:val="28"/>
          <w:szCs w:val="28"/>
          <w:lang w:val="en-US"/>
        </w:rPr>
        <w:t>SetErrorMsgText</w:t>
      </w:r>
      <w:r>
        <w:rPr>
          <w:sz w:val="28"/>
          <w:szCs w:val="28"/>
        </w:rPr>
        <w:t xml:space="preserve">, разработанной в задании 2. Используйте пример </w:t>
      </w:r>
      <w:r>
        <w:rPr>
          <w:sz w:val="28"/>
          <w:szCs w:val="28"/>
        </w:rPr>
        <w:lastRenderedPageBreak/>
        <w:t xml:space="preserve">программы, приведенный в разделе 3.6 пособия.  Убедитесь в работоспособности приложения. </w:t>
      </w:r>
    </w:p>
    <w:p w14:paraId="680A387E" w14:textId="77777777" w:rsidR="00745EE5" w:rsidRDefault="00745EE5" w:rsidP="00745EE5">
      <w:pPr>
        <w:jc w:val="both"/>
        <w:rPr>
          <w:sz w:val="28"/>
          <w:szCs w:val="28"/>
        </w:rPr>
      </w:pPr>
    </w:p>
    <w:p w14:paraId="6B262FA2" w14:textId="77777777" w:rsidR="00745EE5" w:rsidRPr="00070E6C" w:rsidRDefault="00745EE5" w:rsidP="00745EE5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  <w:t xml:space="preserve">Задание 4.  </w:t>
      </w:r>
      <w:r>
        <w:rPr>
          <w:sz w:val="28"/>
          <w:szCs w:val="28"/>
        </w:rPr>
        <w:t xml:space="preserve">Доработайте приложение  </w:t>
      </w:r>
      <w:r w:rsidRPr="00D2638F">
        <w:rPr>
          <w:b/>
          <w:sz w:val="28"/>
          <w:szCs w:val="28"/>
          <w:lang w:val="en-US"/>
        </w:rPr>
        <w:t>ServerT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таким образом</w:t>
      </w:r>
      <w:r>
        <w:rPr>
          <w:b/>
          <w:sz w:val="28"/>
          <w:szCs w:val="28"/>
        </w:rPr>
        <w:t xml:space="preserve">, </w:t>
      </w:r>
      <w:r>
        <w:rPr>
          <w:sz w:val="28"/>
          <w:szCs w:val="28"/>
        </w:rPr>
        <w:t xml:space="preserve">чтобы оно создавало и закрывало сокет, предназначенный  для  ориентированного на поток соединения. Для этого используйте функции </w:t>
      </w:r>
      <w:r w:rsidRPr="0024260C">
        <w:rPr>
          <w:b/>
          <w:sz w:val="28"/>
          <w:szCs w:val="28"/>
          <w:lang w:val="en-US"/>
        </w:rPr>
        <w:t>socket</w:t>
      </w:r>
      <w:r w:rsidRPr="0024260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24260C">
        <w:rPr>
          <w:b/>
          <w:sz w:val="28"/>
          <w:szCs w:val="28"/>
          <w:lang w:val="en-US"/>
        </w:rPr>
        <w:t>closesocket</w:t>
      </w:r>
      <w:r w:rsidRPr="0024260C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описанные в разделе 3.8. Обратите внимание  на параметр </w:t>
      </w:r>
      <w:r w:rsidRPr="0024260C">
        <w:rPr>
          <w:b/>
          <w:sz w:val="28"/>
          <w:szCs w:val="28"/>
          <w:lang w:val="en-US"/>
        </w:rPr>
        <w:t>type</w:t>
      </w:r>
      <w:r w:rsidRPr="0024260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функции  </w:t>
      </w:r>
      <w:r w:rsidRPr="0024260C">
        <w:rPr>
          <w:b/>
          <w:sz w:val="28"/>
          <w:szCs w:val="28"/>
          <w:lang w:val="en-US"/>
        </w:rPr>
        <w:t>socket</w:t>
      </w:r>
      <w:r w:rsidRPr="0024260C">
        <w:rPr>
          <w:sz w:val="28"/>
          <w:szCs w:val="28"/>
        </w:rPr>
        <w:t>,</w:t>
      </w:r>
      <w:r w:rsidRPr="00AD475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24260C">
        <w:rPr>
          <w:sz w:val="28"/>
          <w:szCs w:val="28"/>
        </w:rPr>
        <w:t>указывающий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тип соединения. Воспользуйтесь примером из раздела 3.</w:t>
      </w:r>
      <w:r w:rsidRPr="000C2A12">
        <w:rPr>
          <w:sz w:val="28"/>
          <w:szCs w:val="28"/>
        </w:rPr>
        <w:t>7</w:t>
      </w:r>
      <w:r>
        <w:rPr>
          <w:sz w:val="28"/>
          <w:szCs w:val="28"/>
        </w:rPr>
        <w:t xml:space="preserve"> пособия.  Убедитесь в работоспособности приложения. </w:t>
      </w:r>
      <w:r w:rsidRPr="0024260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</w:t>
      </w:r>
    </w:p>
    <w:p w14:paraId="32FE4F57" w14:textId="77777777" w:rsidR="00745EE5" w:rsidRDefault="00745EE5" w:rsidP="00745EE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AD475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 w:rsidRPr="00AD475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</w:p>
    <w:p w14:paraId="61368F40" w14:textId="77777777" w:rsidR="00745EE5" w:rsidRDefault="00745EE5" w:rsidP="00745EE5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  <w:t xml:space="preserve">Задание 5.  </w:t>
      </w:r>
      <w:r>
        <w:rPr>
          <w:sz w:val="28"/>
          <w:szCs w:val="28"/>
        </w:rPr>
        <w:t xml:space="preserve">Добавьте в приложение </w:t>
      </w:r>
      <w:r w:rsidRPr="00D2638F">
        <w:rPr>
          <w:b/>
          <w:sz w:val="28"/>
          <w:szCs w:val="28"/>
          <w:lang w:val="en-US"/>
        </w:rPr>
        <w:t>ServerT</w:t>
      </w:r>
      <w:r>
        <w:rPr>
          <w:b/>
          <w:sz w:val="28"/>
          <w:szCs w:val="28"/>
        </w:rPr>
        <w:t xml:space="preserve"> </w:t>
      </w:r>
      <w:r w:rsidRPr="004B75AB">
        <w:rPr>
          <w:sz w:val="28"/>
          <w:szCs w:val="28"/>
        </w:rPr>
        <w:t>вызов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функций </w:t>
      </w:r>
      <w:r>
        <w:rPr>
          <w:b/>
          <w:sz w:val="28"/>
          <w:szCs w:val="28"/>
          <w:lang w:val="en-US"/>
        </w:rPr>
        <w:t>bind</w:t>
      </w:r>
      <w:r w:rsidRPr="00F9092E">
        <w:rPr>
          <w:b/>
          <w:sz w:val="28"/>
          <w:szCs w:val="28"/>
        </w:rPr>
        <w:t xml:space="preserve"> </w:t>
      </w:r>
      <w:r w:rsidRPr="00F9092E">
        <w:rPr>
          <w:sz w:val="28"/>
          <w:szCs w:val="28"/>
        </w:rPr>
        <w:t>и</w:t>
      </w:r>
      <w:r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  <w:lang w:val="en-US"/>
        </w:rPr>
        <w:t>listen</w:t>
      </w:r>
      <w:r w:rsidRPr="00F9092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установки параметров сокета и перевода его  в режим прослушивания. Функция </w:t>
      </w:r>
      <w:r w:rsidRPr="00F9092E">
        <w:rPr>
          <w:b/>
          <w:sz w:val="28"/>
          <w:szCs w:val="28"/>
          <w:lang w:val="en-US"/>
        </w:rPr>
        <w:t>bind</w:t>
      </w:r>
      <w:r w:rsidRPr="00F9092E">
        <w:rPr>
          <w:b/>
          <w:sz w:val="28"/>
          <w:szCs w:val="28"/>
        </w:rPr>
        <w:t xml:space="preserve">  </w:t>
      </w:r>
      <w:r>
        <w:rPr>
          <w:sz w:val="28"/>
          <w:szCs w:val="28"/>
        </w:rPr>
        <w:t xml:space="preserve">описана в разделе 3.8, а функция </w:t>
      </w:r>
      <w:r w:rsidRPr="00F9092E">
        <w:rPr>
          <w:b/>
          <w:sz w:val="28"/>
          <w:szCs w:val="28"/>
          <w:lang w:val="en-US"/>
        </w:rPr>
        <w:t>listen</w:t>
      </w:r>
      <w:r w:rsidRPr="00F9092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разделе 3.9 пособия. Используйте порт </w:t>
      </w:r>
      <w:r w:rsidRPr="006615EC">
        <w:rPr>
          <w:b/>
          <w:sz w:val="28"/>
          <w:szCs w:val="28"/>
        </w:rPr>
        <w:t>2000</w:t>
      </w:r>
      <w:r>
        <w:rPr>
          <w:sz w:val="28"/>
          <w:szCs w:val="28"/>
        </w:rPr>
        <w:t>, в качестве параметра сокета.</w:t>
      </w:r>
      <w:r w:rsidRPr="004E555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Установка  параметров сокета осуществляется с помощью структуры </w:t>
      </w:r>
      <w:r w:rsidRPr="004B75AB">
        <w:rPr>
          <w:b/>
          <w:sz w:val="28"/>
          <w:szCs w:val="28"/>
          <w:lang w:val="en-US"/>
        </w:rPr>
        <w:t>SOCKADDR</w:t>
      </w:r>
      <w:r w:rsidRPr="004B75AB">
        <w:rPr>
          <w:b/>
          <w:sz w:val="28"/>
          <w:szCs w:val="28"/>
        </w:rPr>
        <w:t>_</w:t>
      </w:r>
      <w:r w:rsidRPr="004B75AB">
        <w:rPr>
          <w:b/>
          <w:sz w:val="28"/>
          <w:szCs w:val="28"/>
          <w:lang w:val="en-US"/>
        </w:rPr>
        <w:t>IN</w:t>
      </w:r>
      <w:r w:rsidRPr="004E5556">
        <w:rPr>
          <w:sz w:val="28"/>
          <w:szCs w:val="28"/>
        </w:rPr>
        <w:t xml:space="preserve">. </w:t>
      </w:r>
      <w:r>
        <w:rPr>
          <w:sz w:val="28"/>
          <w:szCs w:val="28"/>
        </w:rPr>
        <w:t>Описание этой структуры приводится в разделе 3.8 пособия. Сверьте схему полученной программы со схемой сервера, изображенной на рисунке 3.4.2</w:t>
      </w:r>
      <w:r w:rsidRPr="004B75AB">
        <w:rPr>
          <w:sz w:val="28"/>
          <w:szCs w:val="28"/>
        </w:rPr>
        <w:t>.</w:t>
      </w:r>
      <w:r>
        <w:rPr>
          <w:sz w:val="28"/>
          <w:szCs w:val="28"/>
        </w:rPr>
        <w:t xml:space="preserve"> Выполните приложение, убедитесь в его  работоспособности.   </w:t>
      </w:r>
    </w:p>
    <w:p w14:paraId="05227181" w14:textId="77777777" w:rsidR="00745EE5" w:rsidRDefault="00745EE5" w:rsidP="00745EE5">
      <w:pPr>
        <w:jc w:val="both"/>
        <w:rPr>
          <w:sz w:val="28"/>
          <w:szCs w:val="28"/>
        </w:rPr>
      </w:pPr>
    </w:p>
    <w:p w14:paraId="156920E2" w14:textId="77777777" w:rsidR="00745EE5" w:rsidRPr="009F4CC6" w:rsidRDefault="00745EE5" w:rsidP="00745EE5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  <w:t xml:space="preserve">Задание 6.  </w:t>
      </w:r>
      <w:r>
        <w:rPr>
          <w:sz w:val="28"/>
          <w:szCs w:val="28"/>
        </w:rPr>
        <w:t xml:space="preserve">Добавьте в приложение </w:t>
      </w:r>
      <w:r w:rsidRPr="00D2638F">
        <w:rPr>
          <w:b/>
          <w:sz w:val="28"/>
          <w:szCs w:val="28"/>
          <w:lang w:val="en-US"/>
        </w:rPr>
        <w:t>ServerT</w:t>
      </w:r>
      <w:r>
        <w:rPr>
          <w:b/>
          <w:sz w:val="28"/>
          <w:szCs w:val="28"/>
        </w:rPr>
        <w:t xml:space="preserve">  </w:t>
      </w:r>
      <w:r w:rsidRPr="009F4CC6">
        <w:rPr>
          <w:sz w:val="28"/>
          <w:szCs w:val="28"/>
        </w:rPr>
        <w:t>вызов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функции </w:t>
      </w:r>
      <w:r w:rsidRPr="00FF3EB5">
        <w:rPr>
          <w:b/>
          <w:sz w:val="28"/>
          <w:szCs w:val="28"/>
          <w:lang w:val="en-US"/>
        </w:rPr>
        <w:t>accept</w:t>
      </w:r>
      <w:r w:rsidRPr="00FF3EB5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описание которой  приводится в разделе 3.10 пособия. Следует обратить внимание на:  1) успешным результатом работы функции </w:t>
      </w:r>
      <w:r w:rsidRPr="00FF3EB5">
        <w:rPr>
          <w:b/>
          <w:sz w:val="28"/>
          <w:szCs w:val="28"/>
          <w:lang w:val="en-US"/>
        </w:rPr>
        <w:t>accept</w:t>
      </w:r>
      <w:r>
        <w:rPr>
          <w:sz w:val="28"/>
          <w:szCs w:val="28"/>
        </w:rPr>
        <w:t xml:space="preserve"> является новый сокет;           2) первым  параметром функции </w:t>
      </w:r>
      <w:r w:rsidRPr="00FF3EB5">
        <w:rPr>
          <w:b/>
          <w:sz w:val="28"/>
          <w:szCs w:val="28"/>
          <w:lang w:val="en-US"/>
        </w:rPr>
        <w:t>accept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является уже созданный ранее сокет; 3) второй параметр функции </w:t>
      </w:r>
      <w:r w:rsidRPr="00FF3EB5">
        <w:rPr>
          <w:b/>
          <w:sz w:val="28"/>
          <w:szCs w:val="28"/>
          <w:lang w:val="en-US"/>
        </w:rPr>
        <w:t>accept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–</w:t>
      </w:r>
      <w:r>
        <w:rPr>
          <w:sz w:val="28"/>
          <w:szCs w:val="28"/>
        </w:rPr>
        <w:t xml:space="preserve">  указатель на структуру </w:t>
      </w:r>
      <w:r w:rsidRPr="00FF3EB5">
        <w:rPr>
          <w:b/>
          <w:sz w:val="28"/>
          <w:szCs w:val="28"/>
          <w:lang w:val="en-US"/>
        </w:rPr>
        <w:t>SOCKADDR</w:t>
      </w:r>
      <w:r w:rsidRPr="00FF3EB5">
        <w:rPr>
          <w:b/>
          <w:sz w:val="28"/>
          <w:szCs w:val="28"/>
        </w:rPr>
        <w:t>_</w:t>
      </w:r>
      <w:r w:rsidRPr="00FF3EB5">
        <w:rPr>
          <w:b/>
          <w:sz w:val="28"/>
          <w:szCs w:val="28"/>
          <w:lang w:val="en-US"/>
        </w:rPr>
        <w:t>IN</w:t>
      </w:r>
      <w:r w:rsidRPr="00FF3EB5">
        <w:rPr>
          <w:b/>
          <w:sz w:val="28"/>
          <w:szCs w:val="28"/>
        </w:rPr>
        <w:t xml:space="preserve"> </w:t>
      </w:r>
      <w:r w:rsidRPr="004B75AB">
        <w:rPr>
          <w:sz w:val="28"/>
          <w:szCs w:val="28"/>
        </w:rPr>
        <w:t>(</w:t>
      </w:r>
      <w:r>
        <w:rPr>
          <w:sz w:val="28"/>
          <w:szCs w:val="28"/>
        </w:rPr>
        <w:t xml:space="preserve">не надо ее путать с уже применяемой выше), предназначенную  для приема параметров, подключившегося сокета со стороны клиента сокета. Запустите приложение в режиме </w:t>
      </w:r>
      <w:r w:rsidRPr="00252A2C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отладки  (</w:t>
      </w:r>
      <w:r>
        <w:rPr>
          <w:sz w:val="28"/>
          <w:szCs w:val="28"/>
          <w:lang w:val="en-US"/>
        </w:rPr>
        <w:t>Debug</w:t>
      </w:r>
      <w:r>
        <w:rPr>
          <w:sz w:val="28"/>
          <w:szCs w:val="28"/>
        </w:rPr>
        <w:t>)</w:t>
      </w:r>
      <w:r w:rsidRPr="00252A2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убедитесь, что после выполнения функции </w:t>
      </w:r>
      <w:r w:rsidRPr="00252A2C">
        <w:rPr>
          <w:sz w:val="28"/>
          <w:szCs w:val="28"/>
        </w:rPr>
        <w:t xml:space="preserve"> </w:t>
      </w:r>
      <w:r w:rsidRPr="00FF3EB5">
        <w:rPr>
          <w:b/>
          <w:sz w:val="28"/>
          <w:szCs w:val="28"/>
          <w:lang w:val="en-US"/>
        </w:rPr>
        <w:t>accept</w:t>
      </w:r>
      <w:r w:rsidRPr="00252A2C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программа переходит в режим ожидания (зависает).   Завершите приложение. Сохраните программу </w:t>
      </w:r>
      <w:r w:rsidRPr="00D2638F">
        <w:rPr>
          <w:b/>
          <w:sz w:val="28"/>
          <w:szCs w:val="28"/>
          <w:lang w:val="en-US"/>
        </w:rPr>
        <w:t>ServerT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дальнейшего применения. </w:t>
      </w:r>
    </w:p>
    <w:p w14:paraId="7D1F285C" w14:textId="77777777" w:rsidR="00745EE5" w:rsidRDefault="00745EE5" w:rsidP="00745EE5">
      <w:pPr>
        <w:jc w:val="both"/>
        <w:rPr>
          <w:sz w:val="28"/>
          <w:szCs w:val="28"/>
        </w:rPr>
      </w:pPr>
    </w:p>
    <w:p w14:paraId="2F5C3C59" w14:textId="77777777" w:rsidR="00745EE5" w:rsidRDefault="00745EE5" w:rsidP="00745EE5">
      <w:pPr>
        <w:jc w:val="both"/>
        <w:rPr>
          <w:sz w:val="28"/>
          <w:szCs w:val="28"/>
        </w:rPr>
      </w:pPr>
      <w:r w:rsidRPr="00CE0381">
        <w:rPr>
          <w:b/>
          <w:sz w:val="28"/>
          <w:szCs w:val="28"/>
        </w:rPr>
        <w:t>7.</w:t>
      </w:r>
      <w:r>
        <w:rPr>
          <w:b/>
          <w:sz w:val="28"/>
          <w:szCs w:val="28"/>
        </w:rPr>
        <w:t>3</w:t>
      </w:r>
      <w:r w:rsidRPr="00CE0381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4</w:t>
      </w:r>
      <w:r w:rsidRPr="00CE0381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Разработка клиентской части распределенного приложения</w:t>
      </w:r>
    </w:p>
    <w:p w14:paraId="0083DD9B" w14:textId="77777777" w:rsidR="00745EE5" w:rsidRDefault="00745EE5" w:rsidP="00745EE5">
      <w:pPr>
        <w:jc w:val="both"/>
        <w:rPr>
          <w:sz w:val="28"/>
          <w:szCs w:val="28"/>
        </w:rPr>
      </w:pPr>
    </w:p>
    <w:p w14:paraId="5DD92A6B" w14:textId="77777777" w:rsidR="00745EE5" w:rsidRDefault="00745EE5" w:rsidP="00745EE5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  <w:t xml:space="preserve">Задание 7. </w:t>
      </w:r>
      <w:r>
        <w:rPr>
          <w:sz w:val="28"/>
          <w:szCs w:val="28"/>
        </w:rPr>
        <w:t>Ознакомьтесь со схемой клиента, изображенной на рисунке 3.4.2 пособия.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Создайте с помощью </w:t>
      </w:r>
      <w:r>
        <w:rPr>
          <w:sz w:val="28"/>
          <w:szCs w:val="28"/>
          <w:lang w:val="en-US"/>
        </w:rPr>
        <w:t>Visual</w:t>
      </w:r>
      <w:r w:rsidRPr="00CD182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 xml:space="preserve"> новое консольное приложение </w:t>
      </w:r>
      <w:r w:rsidRPr="007A05EA">
        <w:rPr>
          <w:b/>
          <w:sz w:val="28"/>
          <w:szCs w:val="28"/>
          <w:lang w:val="en-US"/>
        </w:rPr>
        <w:t>Client</w:t>
      </w:r>
      <w:r w:rsidRPr="00D2638F">
        <w:rPr>
          <w:b/>
          <w:sz w:val="28"/>
          <w:szCs w:val="28"/>
          <w:lang w:val="en-US"/>
        </w:rPr>
        <w:t>T</w:t>
      </w:r>
      <w:r w:rsidRPr="00D2638F">
        <w:rPr>
          <w:b/>
          <w:sz w:val="28"/>
          <w:szCs w:val="28"/>
        </w:rPr>
        <w:t xml:space="preserve"> </w:t>
      </w:r>
      <w:r w:rsidRPr="00D2638F">
        <w:rPr>
          <w:sz w:val="28"/>
          <w:szCs w:val="28"/>
        </w:rPr>
        <w:t>(</w:t>
      </w:r>
      <w:r>
        <w:rPr>
          <w:sz w:val="28"/>
          <w:szCs w:val="28"/>
        </w:rPr>
        <w:t>наименование проекта</w:t>
      </w:r>
      <w:r w:rsidRPr="00D2638F">
        <w:rPr>
          <w:sz w:val="28"/>
          <w:szCs w:val="28"/>
        </w:rPr>
        <w:t>)</w:t>
      </w:r>
      <w:r>
        <w:rPr>
          <w:sz w:val="28"/>
          <w:szCs w:val="28"/>
        </w:rPr>
        <w:t>, которое будет использовано для построения клиентской части приложения (клиента). Повторите все те же действия для этого приложения</w:t>
      </w:r>
      <w:r w:rsidRPr="00CF7F14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 которые  были сделаны  в заданиях 2-4. Убедитесь в работоспособности приложения </w:t>
      </w:r>
      <w:r w:rsidRPr="007A05EA">
        <w:rPr>
          <w:b/>
          <w:sz w:val="28"/>
          <w:szCs w:val="28"/>
          <w:lang w:val="en-US"/>
        </w:rPr>
        <w:t>Client</w:t>
      </w:r>
      <w:r w:rsidRPr="00D2638F">
        <w:rPr>
          <w:b/>
          <w:sz w:val="28"/>
          <w:szCs w:val="28"/>
          <w:lang w:val="en-US"/>
        </w:rPr>
        <w:t>T</w:t>
      </w:r>
      <w:r>
        <w:rPr>
          <w:sz w:val="28"/>
          <w:szCs w:val="28"/>
        </w:rPr>
        <w:t xml:space="preserve">.   </w:t>
      </w:r>
    </w:p>
    <w:p w14:paraId="6F3D4407" w14:textId="77777777" w:rsidR="00745EE5" w:rsidRDefault="00745EE5" w:rsidP="00745EE5">
      <w:pPr>
        <w:jc w:val="both"/>
        <w:rPr>
          <w:sz w:val="28"/>
          <w:szCs w:val="28"/>
        </w:rPr>
      </w:pPr>
    </w:p>
    <w:p w14:paraId="1C67C133" w14:textId="77777777" w:rsidR="00745EE5" w:rsidRPr="009F4CC6" w:rsidRDefault="00745EE5" w:rsidP="00745EE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 xml:space="preserve">Задание 8. </w:t>
      </w:r>
      <w:r>
        <w:rPr>
          <w:sz w:val="28"/>
          <w:szCs w:val="28"/>
        </w:rPr>
        <w:t xml:space="preserve">Добавьте в приложение </w:t>
      </w:r>
      <w:r w:rsidRPr="007A05EA">
        <w:rPr>
          <w:b/>
          <w:sz w:val="28"/>
          <w:szCs w:val="28"/>
          <w:lang w:val="en-US"/>
        </w:rPr>
        <w:t>Client</w:t>
      </w:r>
      <w:r w:rsidRPr="00D2638F">
        <w:rPr>
          <w:b/>
          <w:sz w:val="28"/>
          <w:szCs w:val="28"/>
          <w:lang w:val="en-US"/>
        </w:rPr>
        <w:t>T</w:t>
      </w:r>
      <w:r>
        <w:rPr>
          <w:b/>
          <w:sz w:val="28"/>
          <w:szCs w:val="28"/>
        </w:rPr>
        <w:t xml:space="preserve">, </w:t>
      </w:r>
      <w:r>
        <w:rPr>
          <w:sz w:val="28"/>
          <w:szCs w:val="28"/>
        </w:rPr>
        <w:t xml:space="preserve">вызов функции </w:t>
      </w:r>
      <w:r w:rsidRPr="009F4CC6">
        <w:rPr>
          <w:b/>
          <w:sz w:val="28"/>
          <w:szCs w:val="28"/>
          <w:lang w:val="en-US"/>
        </w:rPr>
        <w:t>connect</w:t>
      </w:r>
      <w:r w:rsidRPr="009F4CC6">
        <w:rPr>
          <w:sz w:val="28"/>
          <w:szCs w:val="28"/>
        </w:rPr>
        <w:t>.</w:t>
      </w:r>
      <w:r>
        <w:rPr>
          <w:sz w:val="28"/>
          <w:szCs w:val="28"/>
        </w:rPr>
        <w:t xml:space="preserve"> Описание функции и примера ее использования приводится в разделе 3.10 </w:t>
      </w:r>
      <w:r>
        <w:rPr>
          <w:sz w:val="28"/>
          <w:szCs w:val="28"/>
        </w:rPr>
        <w:lastRenderedPageBreak/>
        <w:t xml:space="preserve">пособия. </w:t>
      </w:r>
      <w:r w:rsidRPr="009F4CC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Следует обратить внимание на следующее: 1) параметры сокета сервера устанавливаются в структуре </w:t>
      </w:r>
      <w:r w:rsidRPr="004E5556">
        <w:rPr>
          <w:b/>
          <w:sz w:val="28"/>
          <w:szCs w:val="28"/>
          <w:lang w:val="en-US"/>
        </w:rPr>
        <w:t>SOCKADDR</w:t>
      </w:r>
      <w:r w:rsidRPr="004E5556">
        <w:rPr>
          <w:b/>
          <w:sz w:val="28"/>
          <w:szCs w:val="28"/>
        </w:rPr>
        <w:t>_</w:t>
      </w:r>
      <w:r w:rsidRPr="004E5556">
        <w:rPr>
          <w:b/>
          <w:sz w:val="28"/>
          <w:szCs w:val="28"/>
          <w:lang w:val="en-US"/>
        </w:rPr>
        <w:t>IN</w:t>
      </w:r>
      <w:r w:rsidRPr="004E5556">
        <w:rPr>
          <w:sz w:val="28"/>
          <w:szCs w:val="28"/>
        </w:rPr>
        <w:t>;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2) для номера порта необходимо  установить значение </w:t>
      </w:r>
      <w:r w:rsidRPr="004E5556">
        <w:rPr>
          <w:b/>
          <w:sz w:val="28"/>
          <w:szCs w:val="28"/>
        </w:rPr>
        <w:t>2000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(такой же номер, что установлен при параметризации сокета сервера а задании 5</w:t>
      </w:r>
      <w:r w:rsidRPr="004E5556">
        <w:rPr>
          <w:sz w:val="28"/>
          <w:szCs w:val="28"/>
        </w:rPr>
        <w:t>)</w:t>
      </w:r>
      <w:r>
        <w:rPr>
          <w:sz w:val="28"/>
          <w:szCs w:val="28"/>
        </w:rPr>
        <w:t xml:space="preserve">;  3) для установки номера порта используются специальные  функции, описание которых приводится в разделе 3.8. Используйте в качестве </w:t>
      </w:r>
      <w:r>
        <w:rPr>
          <w:sz w:val="28"/>
          <w:szCs w:val="28"/>
          <w:lang w:val="en-US"/>
        </w:rPr>
        <w:t>IP</w:t>
      </w:r>
      <w:r w:rsidRPr="004E5556">
        <w:rPr>
          <w:sz w:val="28"/>
          <w:szCs w:val="28"/>
        </w:rPr>
        <w:t>-</w:t>
      </w:r>
      <w:r>
        <w:rPr>
          <w:sz w:val="28"/>
          <w:szCs w:val="28"/>
        </w:rPr>
        <w:t>адреса</w:t>
      </w:r>
      <w:r w:rsidRPr="004E555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собственный адрес компьютера </w:t>
      </w:r>
      <w:r w:rsidRPr="009850E5">
        <w:rPr>
          <w:b/>
          <w:sz w:val="28"/>
          <w:szCs w:val="28"/>
        </w:rPr>
        <w:t>127.0.0.1</w:t>
      </w:r>
      <w:r>
        <w:rPr>
          <w:sz w:val="28"/>
          <w:szCs w:val="28"/>
        </w:rPr>
        <w:t xml:space="preserve"> (интерфейс внутренней петли) – это даст возможность отладки приложения  на одном компьютере. Запустите приложение на выполнение. Убедитесь, что функция </w:t>
      </w:r>
      <w:r w:rsidRPr="009F4CC6">
        <w:rPr>
          <w:b/>
          <w:sz w:val="28"/>
          <w:szCs w:val="28"/>
          <w:lang w:val="en-US"/>
        </w:rPr>
        <w:t>connect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завершилась с ошибкой и    обработка ошибок осуществляется корректно. Найдите полученный код  ошибки в таблице 3.3.1 пособия и проанализируйте его.     </w:t>
      </w:r>
      <w:r w:rsidRPr="004E5556">
        <w:rPr>
          <w:b/>
          <w:sz w:val="28"/>
          <w:szCs w:val="28"/>
        </w:rPr>
        <w:t xml:space="preserve"> </w:t>
      </w:r>
    </w:p>
    <w:p w14:paraId="536B705B" w14:textId="77777777" w:rsidR="00745EE5" w:rsidRPr="00492756" w:rsidRDefault="00745EE5" w:rsidP="00745EE5">
      <w:pPr>
        <w:jc w:val="both"/>
        <w:rPr>
          <w:sz w:val="28"/>
          <w:szCs w:val="28"/>
        </w:rPr>
      </w:pPr>
    </w:p>
    <w:p w14:paraId="5BC2410D" w14:textId="77777777" w:rsidR="00745EE5" w:rsidRDefault="00745EE5" w:rsidP="00745EE5">
      <w:pPr>
        <w:jc w:val="both"/>
        <w:rPr>
          <w:sz w:val="28"/>
          <w:szCs w:val="28"/>
        </w:rPr>
      </w:pPr>
      <w:r w:rsidRPr="00CE0381">
        <w:rPr>
          <w:b/>
          <w:sz w:val="28"/>
          <w:szCs w:val="28"/>
        </w:rPr>
        <w:t>7.</w:t>
      </w:r>
      <w:r>
        <w:rPr>
          <w:b/>
          <w:sz w:val="28"/>
          <w:szCs w:val="28"/>
        </w:rPr>
        <w:t>3</w:t>
      </w:r>
      <w:r w:rsidRPr="00CE0381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5</w:t>
      </w:r>
      <w:r w:rsidRPr="00CE0381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Обмен данными между сервером и клиентом</w:t>
      </w:r>
    </w:p>
    <w:p w14:paraId="46468270" w14:textId="77777777" w:rsidR="00745EE5" w:rsidRDefault="00745EE5" w:rsidP="00745EE5">
      <w:pPr>
        <w:jc w:val="both"/>
        <w:rPr>
          <w:sz w:val="28"/>
          <w:szCs w:val="28"/>
        </w:rPr>
      </w:pPr>
    </w:p>
    <w:p w14:paraId="1A06E00D" w14:textId="77777777" w:rsidR="00745EE5" w:rsidRPr="00B65085" w:rsidRDefault="00745EE5" w:rsidP="00745EE5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  <w:t>Задание 9.</w:t>
      </w:r>
      <w:r w:rsidRPr="009850E5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Запустите на выполнение  приложение </w:t>
      </w:r>
      <w:r w:rsidRPr="009850E5">
        <w:rPr>
          <w:b/>
          <w:sz w:val="28"/>
          <w:szCs w:val="28"/>
          <w:lang w:val="en-US"/>
        </w:rPr>
        <w:t>ServerT</w:t>
      </w:r>
      <w:r w:rsidRPr="009850E5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и убедитесь, что оно приостановилось на вызове функции </w:t>
      </w:r>
      <w:r w:rsidRPr="009850E5">
        <w:rPr>
          <w:b/>
          <w:sz w:val="28"/>
          <w:szCs w:val="28"/>
          <w:lang w:val="en-US"/>
        </w:rPr>
        <w:t>accept</w:t>
      </w:r>
      <w:r w:rsidRPr="00492756">
        <w:rPr>
          <w:sz w:val="28"/>
          <w:szCs w:val="28"/>
        </w:rPr>
        <w:t>.</w:t>
      </w:r>
      <w:r w:rsidRPr="00492756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Запустите на выполнение на этом же компьютере (используется интерфейс внутренней петли)</w:t>
      </w:r>
      <w:r w:rsidRPr="0049275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приложение  </w:t>
      </w:r>
      <w:r w:rsidRPr="00492756">
        <w:rPr>
          <w:b/>
          <w:sz w:val="28"/>
          <w:szCs w:val="28"/>
          <w:lang w:val="en-US"/>
        </w:rPr>
        <w:t>Client</w:t>
      </w:r>
      <w:r w:rsidRPr="009850E5">
        <w:rPr>
          <w:b/>
          <w:sz w:val="28"/>
          <w:szCs w:val="28"/>
          <w:lang w:val="en-US"/>
        </w:rPr>
        <w:t>T</w:t>
      </w:r>
      <w:r w:rsidRPr="00492756">
        <w:rPr>
          <w:sz w:val="28"/>
          <w:szCs w:val="28"/>
        </w:rPr>
        <w:t>.</w:t>
      </w:r>
      <w:r w:rsidRPr="00492756">
        <w:rPr>
          <w:b/>
          <w:sz w:val="28"/>
          <w:szCs w:val="28"/>
        </w:rPr>
        <w:t xml:space="preserve">  </w:t>
      </w:r>
      <w:r>
        <w:rPr>
          <w:sz w:val="28"/>
          <w:szCs w:val="28"/>
        </w:rPr>
        <w:t xml:space="preserve">Убедитесь, что сервер   </w:t>
      </w:r>
      <w:r w:rsidRPr="009850E5">
        <w:rPr>
          <w:b/>
          <w:sz w:val="28"/>
          <w:szCs w:val="28"/>
          <w:lang w:val="en-US"/>
        </w:rPr>
        <w:t>ServerT</w:t>
      </w:r>
      <w:r w:rsidRPr="00B65085">
        <w:rPr>
          <w:sz w:val="28"/>
          <w:szCs w:val="28"/>
        </w:rPr>
        <w:t>,</w:t>
      </w:r>
      <w:r>
        <w:rPr>
          <w:b/>
          <w:sz w:val="28"/>
          <w:szCs w:val="28"/>
        </w:rPr>
        <w:t xml:space="preserve"> </w:t>
      </w:r>
      <w:r w:rsidRPr="00B65085">
        <w:rPr>
          <w:sz w:val="28"/>
          <w:szCs w:val="28"/>
        </w:rPr>
        <w:t xml:space="preserve">вышел 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из состояния ожидания, а  клиент </w:t>
      </w:r>
      <w:r w:rsidRPr="00B65085">
        <w:rPr>
          <w:b/>
          <w:sz w:val="28"/>
          <w:szCs w:val="28"/>
        </w:rPr>
        <w:t xml:space="preserve"> </w:t>
      </w:r>
      <w:r w:rsidRPr="00492756">
        <w:rPr>
          <w:b/>
          <w:sz w:val="28"/>
          <w:szCs w:val="28"/>
          <w:lang w:val="en-US"/>
        </w:rPr>
        <w:t>Client</w:t>
      </w:r>
      <w:r w:rsidRPr="009850E5">
        <w:rPr>
          <w:b/>
          <w:sz w:val="28"/>
          <w:szCs w:val="28"/>
          <w:lang w:val="en-US"/>
        </w:rPr>
        <w:t>T</w:t>
      </w:r>
      <w:r>
        <w:rPr>
          <w:b/>
          <w:sz w:val="28"/>
          <w:szCs w:val="28"/>
        </w:rPr>
        <w:t xml:space="preserve">  </w:t>
      </w:r>
      <w:r w:rsidRPr="00B65085">
        <w:rPr>
          <w:sz w:val="28"/>
          <w:szCs w:val="28"/>
        </w:rPr>
        <w:t>завершился</w:t>
      </w:r>
      <w:r>
        <w:rPr>
          <w:b/>
          <w:sz w:val="28"/>
          <w:szCs w:val="28"/>
        </w:rPr>
        <w:t xml:space="preserve">  </w:t>
      </w:r>
      <w:r>
        <w:rPr>
          <w:sz w:val="28"/>
          <w:szCs w:val="28"/>
        </w:rPr>
        <w:t xml:space="preserve">без ошибок. </w:t>
      </w:r>
    </w:p>
    <w:p w14:paraId="14CE12A4" w14:textId="77777777" w:rsidR="00745EE5" w:rsidRPr="009850E5" w:rsidRDefault="00745EE5" w:rsidP="00745EE5">
      <w:pPr>
        <w:jc w:val="both"/>
        <w:rPr>
          <w:b/>
          <w:sz w:val="28"/>
          <w:szCs w:val="28"/>
        </w:rPr>
      </w:pPr>
    </w:p>
    <w:p w14:paraId="40ADCEBB" w14:textId="77777777" w:rsidR="00745EE5" w:rsidRPr="009F0D93" w:rsidRDefault="00745EE5" w:rsidP="00745EE5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Задание 10.  </w:t>
      </w:r>
      <w:r>
        <w:rPr>
          <w:sz w:val="28"/>
          <w:szCs w:val="28"/>
        </w:rPr>
        <w:t xml:space="preserve">Доработайте программу сервера </w:t>
      </w:r>
      <w:r w:rsidRPr="00B65085">
        <w:rPr>
          <w:b/>
          <w:sz w:val="28"/>
          <w:szCs w:val="28"/>
          <w:lang w:val="en-US"/>
        </w:rPr>
        <w:t>ServerT</w:t>
      </w:r>
      <w:r>
        <w:rPr>
          <w:b/>
          <w:sz w:val="28"/>
          <w:szCs w:val="28"/>
        </w:rPr>
        <w:t xml:space="preserve">  </w:t>
      </w:r>
      <w:r>
        <w:rPr>
          <w:sz w:val="28"/>
          <w:szCs w:val="28"/>
        </w:rPr>
        <w:t xml:space="preserve">таким образом, чтобы после подсоединения клиента на экран консоли </w:t>
      </w:r>
      <w:r w:rsidRPr="00B65085">
        <w:rPr>
          <w:b/>
          <w:sz w:val="28"/>
          <w:szCs w:val="28"/>
          <w:lang w:val="en-US"/>
        </w:rPr>
        <w:t>ServerT</w:t>
      </w:r>
      <w:r>
        <w:rPr>
          <w:sz w:val="28"/>
          <w:szCs w:val="28"/>
        </w:rPr>
        <w:t xml:space="preserve">  выводился  </w:t>
      </w:r>
      <w:r>
        <w:rPr>
          <w:sz w:val="28"/>
          <w:szCs w:val="28"/>
          <w:lang w:val="en-US"/>
        </w:rPr>
        <w:t>IP</w:t>
      </w:r>
      <w:r w:rsidRPr="00B65085">
        <w:rPr>
          <w:sz w:val="28"/>
          <w:szCs w:val="28"/>
        </w:rPr>
        <w:t>-</w:t>
      </w:r>
      <w:r>
        <w:rPr>
          <w:sz w:val="28"/>
          <w:szCs w:val="28"/>
        </w:rPr>
        <w:t xml:space="preserve">адрес и порт, подсоединившегося клиента. Необходимые значения находятся в структуре </w:t>
      </w:r>
      <w:r w:rsidRPr="00B65085">
        <w:rPr>
          <w:b/>
          <w:sz w:val="28"/>
          <w:szCs w:val="28"/>
          <w:lang w:val="en-US"/>
        </w:rPr>
        <w:t>SOCKADDR</w:t>
      </w:r>
      <w:r w:rsidRPr="00B65085">
        <w:rPr>
          <w:b/>
          <w:sz w:val="28"/>
          <w:szCs w:val="28"/>
        </w:rPr>
        <w:t>_</w:t>
      </w:r>
      <w:r w:rsidRPr="00B65085">
        <w:rPr>
          <w:b/>
          <w:sz w:val="28"/>
          <w:szCs w:val="28"/>
          <w:lang w:val="en-US"/>
        </w:rPr>
        <w:t>IN</w:t>
      </w:r>
      <w:r>
        <w:rPr>
          <w:sz w:val="28"/>
          <w:szCs w:val="28"/>
        </w:rPr>
        <w:t xml:space="preserve">, которая заполняется функцией </w:t>
      </w:r>
      <w:r w:rsidRPr="00B65085">
        <w:rPr>
          <w:b/>
          <w:sz w:val="28"/>
          <w:szCs w:val="28"/>
          <w:lang w:val="en-US"/>
        </w:rPr>
        <w:t>accept</w:t>
      </w:r>
      <w:r>
        <w:rPr>
          <w:sz w:val="28"/>
          <w:szCs w:val="28"/>
        </w:rPr>
        <w:t xml:space="preserve">. Используйте функции </w:t>
      </w:r>
      <w:r w:rsidRPr="009F0D93">
        <w:rPr>
          <w:b/>
          <w:sz w:val="28"/>
          <w:szCs w:val="28"/>
          <w:lang w:val="en-US"/>
        </w:rPr>
        <w:t>htons</w:t>
      </w:r>
      <w:r>
        <w:rPr>
          <w:sz w:val="28"/>
          <w:szCs w:val="28"/>
        </w:rPr>
        <w:t xml:space="preserve">  и </w:t>
      </w:r>
      <w:r w:rsidRPr="009F0D93">
        <w:rPr>
          <w:b/>
          <w:sz w:val="28"/>
          <w:szCs w:val="28"/>
          <w:lang w:val="en-US"/>
        </w:rPr>
        <w:t>inet</w:t>
      </w:r>
      <w:r w:rsidRPr="009F0D93">
        <w:rPr>
          <w:b/>
          <w:sz w:val="28"/>
          <w:szCs w:val="28"/>
        </w:rPr>
        <w:t>_</w:t>
      </w:r>
      <w:r w:rsidRPr="009F0D93">
        <w:rPr>
          <w:b/>
          <w:sz w:val="28"/>
          <w:szCs w:val="28"/>
          <w:lang w:val="en-US"/>
        </w:rPr>
        <w:t>nto</w:t>
      </w:r>
      <w:r>
        <w:rPr>
          <w:b/>
          <w:sz w:val="28"/>
          <w:szCs w:val="28"/>
          <w:lang w:val="en-US"/>
        </w:rPr>
        <w:t>a</w:t>
      </w:r>
      <w:r w:rsidRPr="009F0D93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описанные в разделе 3.8. Убедитесь в работоспособности распределенного приложения </w:t>
      </w:r>
      <w:r w:rsidRPr="009F0D93">
        <w:rPr>
          <w:b/>
          <w:sz w:val="28"/>
          <w:szCs w:val="28"/>
          <w:lang w:val="en-US"/>
        </w:rPr>
        <w:t>ClientT</w:t>
      </w:r>
      <w:r w:rsidRPr="009F0D93">
        <w:rPr>
          <w:b/>
          <w:sz w:val="28"/>
          <w:szCs w:val="28"/>
        </w:rPr>
        <w:t>-</w:t>
      </w:r>
      <w:r w:rsidRPr="009F0D93">
        <w:rPr>
          <w:b/>
          <w:sz w:val="28"/>
          <w:szCs w:val="28"/>
          <w:lang w:val="en-US"/>
        </w:rPr>
        <w:t>Serv</w:t>
      </w:r>
      <w:r>
        <w:rPr>
          <w:b/>
          <w:sz w:val="28"/>
          <w:szCs w:val="28"/>
        </w:rPr>
        <w:t>е</w:t>
      </w:r>
      <w:r w:rsidRPr="009F0D93">
        <w:rPr>
          <w:b/>
          <w:sz w:val="28"/>
          <w:szCs w:val="28"/>
          <w:lang w:val="en-US"/>
        </w:rPr>
        <w:t>rT</w:t>
      </w:r>
      <w:r w:rsidRPr="000C2A12">
        <w:rPr>
          <w:sz w:val="28"/>
          <w:szCs w:val="28"/>
        </w:rPr>
        <w:t xml:space="preserve">. </w:t>
      </w:r>
      <w:r w:rsidRPr="009F0D93">
        <w:rPr>
          <w:b/>
          <w:sz w:val="28"/>
          <w:szCs w:val="28"/>
        </w:rPr>
        <w:t xml:space="preserve"> </w:t>
      </w:r>
    </w:p>
    <w:p w14:paraId="66E0BBC4" w14:textId="77777777" w:rsidR="00745EE5" w:rsidRPr="009850E5" w:rsidRDefault="00745EE5" w:rsidP="00745EE5">
      <w:pPr>
        <w:jc w:val="both"/>
        <w:rPr>
          <w:b/>
          <w:sz w:val="28"/>
          <w:szCs w:val="28"/>
        </w:rPr>
      </w:pPr>
    </w:p>
    <w:p w14:paraId="56903441" w14:textId="77777777" w:rsidR="00745EE5" w:rsidRPr="00BA51C6" w:rsidRDefault="00745EE5" w:rsidP="00745EE5">
      <w:pPr>
        <w:jc w:val="both"/>
        <w:rPr>
          <w:sz w:val="28"/>
          <w:szCs w:val="28"/>
        </w:rPr>
      </w:pPr>
      <w:r w:rsidRPr="000C2A12">
        <w:rPr>
          <w:b/>
          <w:sz w:val="28"/>
          <w:szCs w:val="28"/>
        </w:rPr>
        <w:tab/>
      </w:r>
      <w:r>
        <w:rPr>
          <w:b/>
          <w:sz w:val="28"/>
          <w:szCs w:val="28"/>
        </w:rPr>
        <w:t>Задание 1</w:t>
      </w:r>
      <w:r w:rsidRPr="009F0D93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.</w:t>
      </w:r>
      <w:r w:rsidRPr="009F0D9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Добавьте  в программу сервера </w:t>
      </w:r>
      <w:r w:rsidRPr="00B65085">
        <w:rPr>
          <w:b/>
          <w:sz w:val="28"/>
          <w:szCs w:val="28"/>
          <w:lang w:val="en-US"/>
        </w:rPr>
        <w:t>ServerT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вызов функции </w:t>
      </w:r>
      <w:r w:rsidRPr="009F0D93">
        <w:rPr>
          <w:b/>
          <w:sz w:val="28"/>
          <w:szCs w:val="28"/>
          <w:lang w:val="en-US"/>
        </w:rPr>
        <w:t>recv</w:t>
      </w:r>
      <w:r w:rsidRPr="009F0D93">
        <w:rPr>
          <w:b/>
          <w:sz w:val="28"/>
          <w:szCs w:val="28"/>
        </w:rPr>
        <w:t xml:space="preserve">, </w:t>
      </w:r>
      <w:r>
        <w:rPr>
          <w:sz w:val="28"/>
          <w:szCs w:val="28"/>
        </w:rPr>
        <w:t xml:space="preserve">а в программу клиента вызов функции </w:t>
      </w:r>
      <w:r w:rsidRPr="009F0D93">
        <w:rPr>
          <w:b/>
          <w:sz w:val="28"/>
          <w:szCs w:val="28"/>
          <w:lang w:val="en-US"/>
        </w:rPr>
        <w:t>send</w:t>
      </w:r>
      <w:r w:rsidRPr="009F0D93">
        <w:rPr>
          <w:b/>
          <w:sz w:val="28"/>
          <w:szCs w:val="28"/>
        </w:rPr>
        <w:t xml:space="preserve">.  </w:t>
      </w:r>
      <w:r>
        <w:rPr>
          <w:sz w:val="28"/>
          <w:szCs w:val="28"/>
        </w:rPr>
        <w:t xml:space="preserve">Описание этих функций приводится в разделе 3.11 пособия.  Перешлите текст </w:t>
      </w:r>
      <w:r w:rsidRPr="00BA51C6">
        <w:rPr>
          <w:b/>
          <w:i/>
          <w:sz w:val="28"/>
          <w:szCs w:val="28"/>
          <w:lang w:val="en-US"/>
        </w:rPr>
        <w:t>Hello</w:t>
      </w:r>
      <w:r w:rsidRPr="00BA51C6">
        <w:rPr>
          <w:b/>
          <w:i/>
          <w:sz w:val="28"/>
          <w:szCs w:val="28"/>
        </w:rPr>
        <w:t xml:space="preserve"> </w:t>
      </w:r>
      <w:r w:rsidRPr="00BA51C6">
        <w:rPr>
          <w:b/>
          <w:i/>
          <w:sz w:val="28"/>
          <w:szCs w:val="28"/>
          <w:lang w:val="en-US"/>
        </w:rPr>
        <w:t>from</w:t>
      </w:r>
      <w:r w:rsidRPr="00BA51C6">
        <w:rPr>
          <w:b/>
          <w:i/>
          <w:sz w:val="28"/>
          <w:szCs w:val="28"/>
        </w:rPr>
        <w:t xml:space="preserve"> </w:t>
      </w:r>
      <w:r w:rsidRPr="00BA51C6">
        <w:rPr>
          <w:b/>
          <w:i/>
          <w:sz w:val="28"/>
          <w:szCs w:val="28"/>
          <w:lang w:val="en-US"/>
        </w:rPr>
        <w:t>Client</w:t>
      </w:r>
      <w:r w:rsidRPr="00BA51C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от клиента серверу</w:t>
      </w:r>
      <w:r w:rsidRPr="00BA51C6">
        <w:rPr>
          <w:sz w:val="28"/>
          <w:szCs w:val="28"/>
        </w:rPr>
        <w:t>.</w:t>
      </w:r>
      <w:r>
        <w:rPr>
          <w:sz w:val="28"/>
          <w:szCs w:val="28"/>
        </w:rPr>
        <w:t xml:space="preserve"> Выведите полученный сервером текст на экран консоли.  </w:t>
      </w:r>
      <w:r w:rsidRPr="00BA51C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Обратите внимание на то, что команда </w:t>
      </w:r>
      <w:r w:rsidRPr="00BA51C6">
        <w:rPr>
          <w:b/>
          <w:sz w:val="28"/>
          <w:szCs w:val="28"/>
          <w:lang w:val="en-US"/>
        </w:rPr>
        <w:t>recv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в программе сервера использует сокет</w:t>
      </w:r>
      <w:r w:rsidRPr="00BA51C6">
        <w:rPr>
          <w:sz w:val="28"/>
          <w:szCs w:val="28"/>
        </w:rPr>
        <w:t>,</w:t>
      </w:r>
      <w:r>
        <w:rPr>
          <w:sz w:val="28"/>
          <w:szCs w:val="28"/>
        </w:rPr>
        <w:t xml:space="preserve"> созданный  функцией </w:t>
      </w:r>
      <w:r w:rsidRPr="00BA51C6">
        <w:rPr>
          <w:b/>
          <w:sz w:val="28"/>
          <w:szCs w:val="28"/>
          <w:lang w:val="en-US"/>
        </w:rPr>
        <w:t>accept</w:t>
      </w:r>
      <w:r>
        <w:rPr>
          <w:b/>
          <w:sz w:val="28"/>
          <w:szCs w:val="28"/>
        </w:rPr>
        <w:t xml:space="preserve">, </w:t>
      </w:r>
      <w:r w:rsidRPr="007C4851">
        <w:rPr>
          <w:sz w:val="28"/>
          <w:szCs w:val="28"/>
        </w:rPr>
        <w:t>а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не  созданный  ранее с помощью функции </w:t>
      </w:r>
      <w:r w:rsidRPr="00BA51C6">
        <w:rPr>
          <w:b/>
          <w:sz w:val="28"/>
          <w:szCs w:val="28"/>
          <w:lang w:val="en-US"/>
        </w:rPr>
        <w:t>socket</w:t>
      </w:r>
      <w:r w:rsidRPr="00BA51C6">
        <w:rPr>
          <w:sz w:val="28"/>
          <w:szCs w:val="28"/>
        </w:rPr>
        <w:t>.</w:t>
      </w:r>
      <w:r>
        <w:rPr>
          <w:sz w:val="28"/>
          <w:szCs w:val="28"/>
        </w:rPr>
        <w:t xml:space="preserve">  </w:t>
      </w:r>
      <w:r w:rsidRPr="00BA51C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</w:p>
    <w:p w14:paraId="75318A96" w14:textId="77777777" w:rsidR="00745EE5" w:rsidRPr="009F0D93" w:rsidRDefault="00745EE5" w:rsidP="00745EE5">
      <w:pPr>
        <w:jc w:val="both"/>
        <w:rPr>
          <w:sz w:val="28"/>
          <w:szCs w:val="28"/>
        </w:rPr>
      </w:pPr>
    </w:p>
    <w:p w14:paraId="089E88B1" w14:textId="77777777" w:rsidR="00745EE5" w:rsidRPr="00AF64E5" w:rsidRDefault="00745EE5" w:rsidP="00745EE5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  <w:t>Задание 12.</w:t>
      </w:r>
      <w:r w:rsidRPr="00AF64E5">
        <w:rPr>
          <w:b/>
          <w:sz w:val="28"/>
          <w:szCs w:val="28"/>
        </w:rPr>
        <w:t xml:space="preserve"> </w:t>
      </w:r>
      <w:r w:rsidRPr="00AF64E5">
        <w:rPr>
          <w:sz w:val="28"/>
          <w:szCs w:val="28"/>
        </w:rPr>
        <w:t>Установите</w:t>
      </w:r>
      <w:r>
        <w:rPr>
          <w:b/>
          <w:sz w:val="28"/>
          <w:szCs w:val="28"/>
        </w:rPr>
        <w:t xml:space="preserve"> </w:t>
      </w:r>
      <w:r w:rsidRPr="00AF64E5">
        <w:rPr>
          <w:sz w:val="28"/>
          <w:szCs w:val="28"/>
        </w:rPr>
        <w:t>программ</w:t>
      </w:r>
      <w:r>
        <w:rPr>
          <w:sz w:val="28"/>
          <w:szCs w:val="28"/>
        </w:rPr>
        <w:t>у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ServerT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на другой компьютер локальной сети, а в программу </w:t>
      </w:r>
      <w:r>
        <w:rPr>
          <w:b/>
          <w:sz w:val="28"/>
          <w:szCs w:val="28"/>
          <w:lang w:val="en-US"/>
        </w:rPr>
        <w:t>ClientT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внесите необходимые изменения, позволяющие ей установить связь с сервером. Убедитесь в работоспособности распределенного в локальной сети приложения  </w:t>
      </w:r>
      <w:r w:rsidRPr="009F0D93">
        <w:rPr>
          <w:b/>
          <w:sz w:val="28"/>
          <w:szCs w:val="28"/>
          <w:lang w:val="en-US"/>
        </w:rPr>
        <w:t>ClientT</w:t>
      </w:r>
      <w:r w:rsidRPr="009F0D93">
        <w:rPr>
          <w:b/>
          <w:sz w:val="28"/>
          <w:szCs w:val="28"/>
        </w:rPr>
        <w:t>-</w:t>
      </w:r>
      <w:r w:rsidRPr="009F0D93">
        <w:rPr>
          <w:b/>
          <w:sz w:val="28"/>
          <w:szCs w:val="28"/>
          <w:lang w:val="en-US"/>
        </w:rPr>
        <w:t>Serv</w:t>
      </w:r>
      <w:r>
        <w:rPr>
          <w:b/>
          <w:sz w:val="28"/>
          <w:szCs w:val="28"/>
        </w:rPr>
        <w:t>е</w:t>
      </w:r>
      <w:r w:rsidRPr="009F0D93">
        <w:rPr>
          <w:b/>
          <w:sz w:val="28"/>
          <w:szCs w:val="28"/>
          <w:lang w:val="en-US"/>
        </w:rPr>
        <w:t>rT</w:t>
      </w:r>
      <w:r w:rsidRPr="007C4851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44EEACDE" w14:textId="77777777" w:rsidR="00745EE5" w:rsidRDefault="00745EE5" w:rsidP="00745EE5">
      <w:pPr>
        <w:jc w:val="both"/>
        <w:rPr>
          <w:b/>
          <w:sz w:val="28"/>
          <w:szCs w:val="28"/>
        </w:rPr>
      </w:pPr>
    </w:p>
    <w:p w14:paraId="136A8DD4" w14:textId="77777777" w:rsidR="00745EE5" w:rsidRDefault="00745EE5" w:rsidP="00745EE5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ab/>
        <w:t xml:space="preserve">Задание 13. </w:t>
      </w:r>
      <w:r w:rsidRPr="007C4851">
        <w:rPr>
          <w:sz w:val="28"/>
          <w:szCs w:val="28"/>
        </w:rPr>
        <w:t>Внесите</w:t>
      </w:r>
      <w:r>
        <w:rPr>
          <w:b/>
          <w:sz w:val="28"/>
          <w:szCs w:val="28"/>
        </w:rPr>
        <w:t xml:space="preserve"> </w:t>
      </w:r>
      <w:r w:rsidRPr="004B75AB">
        <w:rPr>
          <w:sz w:val="28"/>
          <w:szCs w:val="28"/>
        </w:rPr>
        <w:t>и</w:t>
      </w:r>
      <w:r>
        <w:rPr>
          <w:sz w:val="28"/>
          <w:szCs w:val="28"/>
        </w:rPr>
        <w:t xml:space="preserve">зменения в  программы </w:t>
      </w:r>
      <w:r w:rsidRPr="00AF64E5">
        <w:rPr>
          <w:b/>
          <w:sz w:val="28"/>
          <w:szCs w:val="28"/>
        </w:rPr>
        <w:t xml:space="preserve"> </w:t>
      </w:r>
      <w:r w:rsidRPr="009F0D93">
        <w:rPr>
          <w:b/>
          <w:sz w:val="28"/>
          <w:szCs w:val="28"/>
          <w:lang w:val="en-US"/>
        </w:rPr>
        <w:t>ClientT</w:t>
      </w:r>
      <w:r>
        <w:rPr>
          <w:b/>
          <w:sz w:val="28"/>
          <w:szCs w:val="28"/>
        </w:rPr>
        <w:t xml:space="preserve"> </w:t>
      </w:r>
      <w:r w:rsidRPr="007C4851">
        <w:rPr>
          <w:sz w:val="28"/>
          <w:szCs w:val="28"/>
        </w:rPr>
        <w:t xml:space="preserve">и </w:t>
      </w:r>
      <w:r w:rsidRPr="009F0D93">
        <w:rPr>
          <w:b/>
          <w:sz w:val="28"/>
          <w:szCs w:val="28"/>
          <w:lang w:val="en-US"/>
        </w:rPr>
        <w:t>Serv</w:t>
      </w:r>
      <w:r>
        <w:rPr>
          <w:b/>
          <w:sz w:val="28"/>
          <w:szCs w:val="28"/>
          <w:lang w:val="en-US"/>
        </w:rPr>
        <w:t>e</w:t>
      </w:r>
      <w:r w:rsidRPr="009F0D93">
        <w:rPr>
          <w:b/>
          <w:sz w:val="28"/>
          <w:szCs w:val="28"/>
          <w:lang w:val="en-US"/>
        </w:rPr>
        <w:t>rT</w:t>
      </w:r>
      <w:r>
        <w:rPr>
          <w:sz w:val="28"/>
          <w:szCs w:val="28"/>
        </w:rPr>
        <w:t xml:space="preserve">, позволяющие 1000  раз передать  сообщение  типа   </w:t>
      </w:r>
      <w:r w:rsidRPr="00BA51C6">
        <w:rPr>
          <w:b/>
          <w:i/>
          <w:sz w:val="28"/>
          <w:szCs w:val="28"/>
          <w:lang w:val="en-US"/>
        </w:rPr>
        <w:t>Hello</w:t>
      </w:r>
      <w:r w:rsidRPr="00BA51C6">
        <w:rPr>
          <w:b/>
          <w:i/>
          <w:sz w:val="28"/>
          <w:szCs w:val="28"/>
        </w:rPr>
        <w:t xml:space="preserve"> </w:t>
      </w:r>
      <w:r w:rsidRPr="00BA51C6">
        <w:rPr>
          <w:b/>
          <w:i/>
          <w:sz w:val="28"/>
          <w:szCs w:val="28"/>
          <w:lang w:val="en-US"/>
        </w:rPr>
        <w:t>from</w:t>
      </w:r>
      <w:r w:rsidRPr="00BA51C6">
        <w:rPr>
          <w:b/>
          <w:i/>
          <w:sz w:val="28"/>
          <w:szCs w:val="28"/>
        </w:rPr>
        <w:t xml:space="preserve"> </w:t>
      </w:r>
      <w:r w:rsidRPr="00BA51C6">
        <w:rPr>
          <w:b/>
          <w:i/>
          <w:sz w:val="28"/>
          <w:szCs w:val="28"/>
          <w:lang w:val="en-US"/>
        </w:rPr>
        <w:t>Client</w:t>
      </w:r>
      <w:r w:rsidRPr="00DF5144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  <w:lang w:val="en-US"/>
        </w:rPr>
        <w:t>xxx</w:t>
      </w:r>
      <w:r>
        <w:rPr>
          <w:sz w:val="28"/>
          <w:szCs w:val="28"/>
        </w:rPr>
        <w:t xml:space="preserve"> (</w:t>
      </w:r>
      <w:r w:rsidRPr="00DF5144">
        <w:rPr>
          <w:b/>
          <w:i/>
          <w:sz w:val="28"/>
          <w:szCs w:val="28"/>
          <w:lang w:val="en-US"/>
        </w:rPr>
        <w:t>xxx</w:t>
      </w:r>
      <w:r w:rsidRPr="00DF5144">
        <w:rPr>
          <w:b/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–</w:t>
      </w:r>
      <w:r w:rsidRPr="00DF5144">
        <w:rPr>
          <w:sz w:val="28"/>
          <w:szCs w:val="28"/>
        </w:rPr>
        <w:t xml:space="preserve"> </w:t>
      </w:r>
      <w:r>
        <w:rPr>
          <w:sz w:val="28"/>
          <w:szCs w:val="28"/>
        </w:rPr>
        <w:t>номер сообщения)</w:t>
      </w:r>
      <w:r w:rsidRPr="00DF5144">
        <w:rPr>
          <w:sz w:val="28"/>
          <w:szCs w:val="28"/>
        </w:rPr>
        <w:t xml:space="preserve"> </w:t>
      </w:r>
      <w:r w:rsidRPr="00BA51C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от клиента серверу.  Убедитесь в работоспособности в сети. </w:t>
      </w:r>
    </w:p>
    <w:p w14:paraId="79CFB4EF" w14:textId="77777777" w:rsidR="00745EE5" w:rsidRPr="004B75AB" w:rsidRDefault="00745EE5" w:rsidP="00745EE5">
      <w:pPr>
        <w:jc w:val="both"/>
        <w:rPr>
          <w:sz w:val="28"/>
          <w:szCs w:val="28"/>
        </w:rPr>
      </w:pPr>
    </w:p>
    <w:p w14:paraId="305D3A7F" w14:textId="77777777" w:rsidR="00745EE5" w:rsidRPr="00621732" w:rsidRDefault="00745EE5" w:rsidP="00745EE5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  <w:t xml:space="preserve">Задание 14. </w:t>
      </w:r>
      <w:r>
        <w:rPr>
          <w:sz w:val="28"/>
          <w:szCs w:val="28"/>
        </w:rPr>
        <w:t xml:space="preserve">  Доработайте программы </w:t>
      </w:r>
      <w:r w:rsidRPr="00AF64E5">
        <w:rPr>
          <w:b/>
          <w:sz w:val="28"/>
          <w:szCs w:val="28"/>
        </w:rPr>
        <w:t xml:space="preserve"> </w:t>
      </w:r>
      <w:r w:rsidRPr="009F0D93">
        <w:rPr>
          <w:b/>
          <w:sz w:val="28"/>
          <w:szCs w:val="28"/>
          <w:lang w:val="en-US"/>
        </w:rPr>
        <w:t>ClientT</w:t>
      </w:r>
      <w:r>
        <w:rPr>
          <w:b/>
          <w:sz w:val="28"/>
          <w:szCs w:val="28"/>
        </w:rPr>
        <w:t xml:space="preserve"> </w:t>
      </w:r>
      <w:r w:rsidRPr="007C4851">
        <w:rPr>
          <w:sz w:val="28"/>
          <w:szCs w:val="28"/>
        </w:rPr>
        <w:t xml:space="preserve">и </w:t>
      </w:r>
      <w:r w:rsidRPr="009F0D93">
        <w:rPr>
          <w:b/>
          <w:sz w:val="28"/>
          <w:szCs w:val="28"/>
          <w:lang w:val="en-US"/>
        </w:rPr>
        <w:t>Serv</w:t>
      </w:r>
      <w:r>
        <w:rPr>
          <w:b/>
          <w:sz w:val="28"/>
          <w:szCs w:val="28"/>
          <w:lang w:val="en-US"/>
        </w:rPr>
        <w:t>e</w:t>
      </w:r>
      <w:r w:rsidRPr="009F0D93">
        <w:rPr>
          <w:b/>
          <w:sz w:val="28"/>
          <w:szCs w:val="28"/>
          <w:lang w:val="en-US"/>
        </w:rPr>
        <w:t>rT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таким образом,  чтобы  программа  </w:t>
      </w:r>
      <w:r w:rsidRPr="009F0D93">
        <w:rPr>
          <w:b/>
          <w:sz w:val="28"/>
          <w:szCs w:val="28"/>
          <w:lang w:val="en-US"/>
        </w:rPr>
        <w:t>Serv</w:t>
      </w:r>
      <w:r>
        <w:rPr>
          <w:b/>
          <w:sz w:val="28"/>
          <w:szCs w:val="28"/>
          <w:lang w:val="en-US"/>
        </w:rPr>
        <w:t>e</w:t>
      </w:r>
      <w:r w:rsidRPr="009F0D93">
        <w:rPr>
          <w:b/>
          <w:sz w:val="28"/>
          <w:szCs w:val="28"/>
          <w:lang w:val="en-US"/>
        </w:rPr>
        <w:t>rT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принимала последовательность  сообщений  вида  </w:t>
      </w:r>
      <w:r w:rsidRPr="00BA51C6">
        <w:rPr>
          <w:b/>
          <w:i/>
          <w:sz w:val="28"/>
          <w:szCs w:val="28"/>
          <w:lang w:val="en-US"/>
        </w:rPr>
        <w:t>Hello</w:t>
      </w:r>
      <w:r w:rsidRPr="00BA51C6">
        <w:rPr>
          <w:b/>
          <w:i/>
          <w:sz w:val="28"/>
          <w:szCs w:val="28"/>
        </w:rPr>
        <w:t xml:space="preserve"> </w:t>
      </w:r>
      <w:r w:rsidRPr="00BA51C6">
        <w:rPr>
          <w:b/>
          <w:i/>
          <w:sz w:val="28"/>
          <w:szCs w:val="28"/>
          <w:lang w:val="en-US"/>
        </w:rPr>
        <w:t>from</w:t>
      </w:r>
      <w:r w:rsidRPr="00BA51C6">
        <w:rPr>
          <w:b/>
          <w:i/>
          <w:sz w:val="28"/>
          <w:szCs w:val="28"/>
        </w:rPr>
        <w:t xml:space="preserve"> </w:t>
      </w:r>
      <w:r w:rsidRPr="00BA51C6">
        <w:rPr>
          <w:b/>
          <w:i/>
          <w:sz w:val="28"/>
          <w:szCs w:val="28"/>
          <w:lang w:val="en-US"/>
        </w:rPr>
        <w:t>Client</w:t>
      </w:r>
      <w:r w:rsidRPr="00DF5144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  <w:lang w:val="en-US"/>
        </w:rPr>
        <w:t>xxx</w:t>
      </w:r>
      <w:r>
        <w:rPr>
          <w:sz w:val="28"/>
          <w:szCs w:val="28"/>
        </w:rPr>
        <w:t xml:space="preserve"> от программы </w:t>
      </w:r>
      <w:r w:rsidRPr="009F0D93">
        <w:rPr>
          <w:b/>
          <w:sz w:val="28"/>
          <w:szCs w:val="28"/>
          <w:lang w:val="en-US"/>
        </w:rPr>
        <w:t>ClientT</w:t>
      </w:r>
      <w:r>
        <w:rPr>
          <w:b/>
          <w:sz w:val="28"/>
          <w:szCs w:val="28"/>
        </w:rPr>
        <w:t xml:space="preserve">   </w:t>
      </w:r>
      <w:r>
        <w:rPr>
          <w:sz w:val="28"/>
          <w:szCs w:val="28"/>
        </w:rPr>
        <w:t xml:space="preserve">и отправляла их  без изменения  обратно программе </w:t>
      </w:r>
      <w:r w:rsidRPr="009F0D93">
        <w:rPr>
          <w:b/>
          <w:sz w:val="28"/>
          <w:szCs w:val="28"/>
          <w:lang w:val="en-US"/>
        </w:rPr>
        <w:t>ClientT</w:t>
      </w:r>
      <w:r>
        <w:rPr>
          <w:sz w:val="28"/>
          <w:szCs w:val="28"/>
        </w:rPr>
        <w:t>.  Программа</w:t>
      </w:r>
      <w:r w:rsidRPr="00DF5144">
        <w:rPr>
          <w:b/>
          <w:sz w:val="28"/>
          <w:szCs w:val="28"/>
        </w:rPr>
        <w:t xml:space="preserve"> </w:t>
      </w:r>
      <w:r w:rsidRPr="009F0D93">
        <w:rPr>
          <w:b/>
          <w:sz w:val="28"/>
          <w:szCs w:val="28"/>
          <w:lang w:val="en-US"/>
        </w:rPr>
        <w:t>ClientT</w:t>
      </w:r>
      <w:r>
        <w:rPr>
          <w:b/>
          <w:sz w:val="28"/>
          <w:szCs w:val="28"/>
        </w:rPr>
        <w:t xml:space="preserve">,  </w:t>
      </w:r>
      <w:r>
        <w:rPr>
          <w:sz w:val="28"/>
          <w:szCs w:val="28"/>
        </w:rPr>
        <w:t xml:space="preserve">получив вернувшееся сообщение, должна увеличить в нем счетчик  </w:t>
      </w:r>
      <w:r w:rsidRPr="00DF5144">
        <w:rPr>
          <w:b/>
          <w:i/>
          <w:sz w:val="28"/>
          <w:szCs w:val="28"/>
          <w:lang w:val="en-US"/>
        </w:rPr>
        <w:t>xxx</w:t>
      </w:r>
      <w:r>
        <w:rPr>
          <w:sz w:val="28"/>
          <w:szCs w:val="28"/>
        </w:rPr>
        <w:t xml:space="preserve"> на единицу </w:t>
      </w:r>
      <w:r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 и вновь направить  в адрес</w:t>
      </w:r>
      <w:r w:rsidRPr="00DF5144">
        <w:rPr>
          <w:b/>
          <w:sz w:val="28"/>
          <w:szCs w:val="28"/>
        </w:rPr>
        <w:t xml:space="preserve"> </w:t>
      </w:r>
      <w:r w:rsidRPr="009F0D93">
        <w:rPr>
          <w:b/>
          <w:sz w:val="28"/>
          <w:szCs w:val="28"/>
          <w:lang w:val="en-US"/>
        </w:rPr>
        <w:t>Serv</w:t>
      </w:r>
      <w:r>
        <w:rPr>
          <w:b/>
          <w:sz w:val="28"/>
          <w:szCs w:val="28"/>
          <w:lang w:val="en-US"/>
        </w:rPr>
        <w:t>e</w:t>
      </w:r>
      <w:r w:rsidRPr="009F0D93">
        <w:rPr>
          <w:b/>
          <w:sz w:val="28"/>
          <w:szCs w:val="28"/>
          <w:lang w:val="en-US"/>
        </w:rPr>
        <w:t>rT</w:t>
      </w:r>
      <w:r w:rsidRPr="00DF5144">
        <w:rPr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Количество передаваемых сообщений  введите  через консоль программы  </w:t>
      </w:r>
      <w:r w:rsidRPr="009F0D93">
        <w:rPr>
          <w:b/>
          <w:sz w:val="28"/>
          <w:szCs w:val="28"/>
          <w:lang w:val="en-US"/>
        </w:rPr>
        <w:t>ClientT</w:t>
      </w:r>
      <w:r>
        <w:rPr>
          <w:sz w:val="28"/>
          <w:szCs w:val="28"/>
        </w:rPr>
        <w:t xml:space="preserve">. Условием окончания работы для программы   </w:t>
      </w:r>
      <w:r w:rsidRPr="009F0D93">
        <w:rPr>
          <w:b/>
          <w:sz w:val="28"/>
          <w:szCs w:val="28"/>
          <w:lang w:val="en-US"/>
        </w:rPr>
        <w:t>Serv</w:t>
      </w:r>
      <w:r>
        <w:rPr>
          <w:b/>
          <w:sz w:val="28"/>
          <w:szCs w:val="28"/>
          <w:lang w:val="en-US"/>
        </w:rPr>
        <w:t>e</w:t>
      </w:r>
      <w:r w:rsidRPr="009F0D93">
        <w:rPr>
          <w:b/>
          <w:sz w:val="28"/>
          <w:szCs w:val="28"/>
          <w:lang w:val="en-US"/>
        </w:rPr>
        <w:t>rT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является получение сообщения нулевой длины. Оцените время </w:t>
      </w:r>
      <w:r w:rsidRPr="00CE03B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обмена  1000 сообщениями  (с помощью функций </w:t>
      </w:r>
      <w:r w:rsidRPr="00CE03BD">
        <w:rPr>
          <w:b/>
          <w:sz w:val="28"/>
          <w:szCs w:val="28"/>
          <w:lang w:val="en-US"/>
        </w:rPr>
        <w:t>clock</w:t>
      </w:r>
      <w:r>
        <w:rPr>
          <w:sz w:val="28"/>
          <w:szCs w:val="28"/>
        </w:rPr>
        <w:t xml:space="preserve">) между </w:t>
      </w:r>
      <w:r w:rsidRPr="009F0D93">
        <w:rPr>
          <w:b/>
          <w:sz w:val="28"/>
          <w:szCs w:val="28"/>
          <w:lang w:val="en-US"/>
        </w:rPr>
        <w:t>ClientT</w:t>
      </w:r>
      <w:r>
        <w:rPr>
          <w:b/>
          <w:sz w:val="28"/>
          <w:szCs w:val="28"/>
        </w:rPr>
        <w:t xml:space="preserve"> </w:t>
      </w:r>
      <w:r w:rsidRPr="00CE03BD">
        <w:rPr>
          <w:sz w:val="28"/>
          <w:szCs w:val="28"/>
        </w:rPr>
        <w:t>и</w:t>
      </w:r>
      <w:r>
        <w:rPr>
          <w:b/>
          <w:sz w:val="28"/>
          <w:szCs w:val="28"/>
        </w:rPr>
        <w:t xml:space="preserve">  </w:t>
      </w:r>
      <w:r w:rsidRPr="009F0D93">
        <w:rPr>
          <w:b/>
          <w:sz w:val="28"/>
          <w:szCs w:val="28"/>
          <w:lang w:val="en-US"/>
        </w:rPr>
        <w:t>Serv</w:t>
      </w:r>
      <w:r>
        <w:rPr>
          <w:b/>
          <w:sz w:val="28"/>
          <w:szCs w:val="28"/>
          <w:lang w:val="en-US"/>
        </w:rPr>
        <w:t>e</w:t>
      </w:r>
      <w:r w:rsidRPr="009F0D93">
        <w:rPr>
          <w:b/>
          <w:sz w:val="28"/>
          <w:szCs w:val="28"/>
          <w:lang w:val="en-US"/>
        </w:rPr>
        <w:t>rT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через локальную сеть. Запустите  утилиту </w:t>
      </w:r>
      <w:r w:rsidRPr="00621732">
        <w:rPr>
          <w:b/>
          <w:sz w:val="28"/>
          <w:szCs w:val="28"/>
          <w:lang w:val="en-US"/>
        </w:rPr>
        <w:t>netstat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на компьютерах  клиента и сервера, проанализируйте отчет и найдите информацию о приложении  </w:t>
      </w:r>
      <w:r w:rsidRPr="009F0D93">
        <w:rPr>
          <w:b/>
          <w:sz w:val="28"/>
          <w:szCs w:val="28"/>
          <w:lang w:val="en-US"/>
        </w:rPr>
        <w:t>ClientT</w:t>
      </w:r>
      <w:r>
        <w:rPr>
          <w:b/>
          <w:sz w:val="28"/>
          <w:szCs w:val="28"/>
        </w:rPr>
        <w:t xml:space="preserve">- </w:t>
      </w:r>
      <w:r w:rsidRPr="009F0D93">
        <w:rPr>
          <w:b/>
          <w:sz w:val="28"/>
          <w:szCs w:val="28"/>
          <w:lang w:val="en-US"/>
        </w:rPr>
        <w:t>Serv</w:t>
      </w:r>
      <w:r>
        <w:rPr>
          <w:b/>
          <w:sz w:val="28"/>
          <w:szCs w:val="28"/>
          <w:lang w:val="en-US"/>
        </w:rPr>
        <w:t>e</w:t>
      </w:r>
      <w:r w:rsidRPr="009F0D93">
        <w:rPr>
          <w:b/>
          <w:sz w:val="28"/>
          <w:szCs w:val="28"/>
          <w:lang w:val="en-US"/>
        </w:rPr>
        <w:t>rT</w:t>
      </w:r>
      <w:r w:rsidRPr="00621732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621732">
        <w:rPr>
          <w:sz w:val="28"/>
          <w:szCs w:val="28"/>
        </w:rPr>
        <w:t xml:space="preserve"> </w:t>
      </w:r>
    </w:p>
    <w:p w14:paraId="0399F5C7" w14:textId="77777777" w:rsidR="00745EE5" w:rsidRPr="00E4615C" w:rsidRDefault="00745EE5" w:rsidP="00745EE5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  <w:t xml:space="preserve">Задание 15. </w:t>
      </w:r>
      <w:r>
        <w:rPr>
          <w:sz w:val="28"/>
          <w:szCs w:val="28"/>
        </w:rPr>
        <w:t xml:space="preserve">  Доработайте программу </w:t>
      </w:r>
      <w:r w:rsidRPr="00AF64E5">
        <w:rPr>
          <w:b/>
          <w:sz w:val="28"/>
          <w:szCs w:val="28"/>
        </w:rPr>
        <w:t xml:space="preserve"> </w:t>
      </w:r>
      <w:r w:rsidRPr="007C4851">
        <w:rPr>
          <w:sz w:val="28"/>
          <w:szCs w:val="28"/>
        </w:rPr>
        <w:t xml:space="preserve"> </w:t>
      </w:r>
      <w:r w:rsidRPr="009F0D93">
        <w:rPr>
          <w:b/>
          <w:sz w:val="28"/>
          <w:szCs w:val="28"/>
          <w:lang w:val="en-US"/>
        </w:rPr>
        <w:t>Serv</w:t>
      </w:r>
      <w:r>
        <w:rPr>
          <w:b/>
          <w:sz w:val="28"/>
          <w:szCs w:val="28"/>
          <w:lang w:val="en-US"/>
        </w:rPr>
        <w:t>e</w:t>
      </w:r>
      <w:r w:rsidRPr="009F0D93">
        <w:rPr>
          <w:b/>
          <w:sz w:val="28"/>
          <w:szCs w:val="28"/>
          <w:lang w:val="en-US"/>
        </w:rPr>
        <w:t>rT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таким образом,  чтобы  отключения  клиента она могла снова установить соединение с другим клиентом и продолжила свою работу</w:t>
      </w:r>
      <w:r w:rsidRPr="00E4615C">
        <w:rPr>
          <w:sz w:val="28"/>
          <w:szCs w:val="28"/>
        </w:rPr>
        <w:t xml:space="preserve">.  </w:t>
      </w:r>
    </w:p>
    <w:p w14:paraId="2F1D6688" w14:textId="77777777" w:rsidR="000C2A12" w:rsidRDefault="000C2A12" w:rsidP="000C2A12">
      <w:pPr>
        <w:rPr>
          <w:b/>
          <w:sz w:val="28"/>
          <w:szCs w:val="28"/>
        </w:rPr>
      </w:pPr>
      <w:r>
        <w:br/>
      </w:r>
      <w:r>
        <w:br/>
        <w:t>ТЕОРИЯ:</w:t>
      </w:r>
      <w:r>
        <w:br/>
      </w:r>
      <w:r w:rsidRPr="00EC3880">
        <w:rPr>
          <w:b/>
          <w:sz w:val="28"/>
          <w:szCs w:val="28"/>
        </w:rPr>
        <w:t>3</w:t>
      </w:r>
      <w:r w:rsidRPr="00CA1262">
        <w:rPr>
          <w:b/>
          <w:sz w:val="28"/>
          <w:szCs w:val="28"/>
        </w:rPr>
        <w:t>.1. Предисловие к главе</w:t>
      </w:r>
    </w:p>
    <w:p w14:paraId="15F342CE" w14:textId="77777777" w:rsidR="000C2A12" w:rsidRDefault="000C2A12" w:rsidP="000C2A12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Как уже отмечалось раньше,  в основе интерфейса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Sockets</w:t>
      </w:r>
      <w:r w:rsidRPr="00923D3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лежит интерфейс сокетов  </w:t>
      </w:r>
      <w:r>
        <w:rPr>
          <w:sz w:val="28"/>
          <w:szCs w:val="28"/>
          <w:lang w:val="en-US"/>
        </w:rPr>
        <w:t>BSD</w:t>
      </w:r>
      <w:r w:rsidRPr="00923D3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Unix</w:t>
      </w:r>
      <w:r w:rsidRPr="00923D31">
        <w:rPr>
          <w:sz w:val="28"/>
          <w:szCs w:val="28"/>
        </w:rPr>
        <w:t xml:space="preserve"> </w:t>
      </w:r>
      <w:r w:rsidRPr="000C131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 стандарт </w:t>
      </w:r>
      <w:r>
        <w:rPr>
          <w:sz w:val="28"/>
          <w:szCs w:val="28"/>
          <w:lang w:val="en-US"/>
        </w:rPr>
        <w:t>POSIX</w:t>
      </w:r>
      <w:r>
        <w:rPr>
          <w:sz w:val="28"/>
          <w:szCs w:val="28"/>
        </w:rPr>
        <w:t>, определяющий взаимодействие прикладных программ с операционной системой.</w:t>
      </w:r>
    </w:p>
    <w:p w14:paraId="305692AF" w14:textId="77777777" w:rsidR="000C2A12" w:rsidRPr="005063F2" w:rsidRDefault="000C2A12" w:rsidP="000C2A12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0A497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Интерфейс </w:t>
      </w:r>
      <w:r>
        <w:rPr>
          <w:sz w:val="28"/>
          <w:szCs w:val="28"/>
          <w:lang w:val="en-US"/>
        </w:rPr>
        <w:t>Windows</w:t>
      </w:r>
      <w:r w:rsidRPr="0040420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Sockets</w:t>
      </w:r>
      <w:r w:rsidRPr="0040420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акцентирован, прежде всего, на работу   в сети </w:t>
      </w:r>
      <w:r>
        <w:rPr>
          <w:sz w:val="28"/>
          <w:szCs w:val="28"/>
          <w:lang w:val="en-US"/>
        </w:rPr>
        <w:t>TCP</w:t>
      </w:r>
      <w:r w:rsidRPr="0040420E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IP</w:t>
      </w:r>
      <w:r>
        <w:rPr>
          <w:sz w:val="28"/>
          <w:szCs w:val="28"/>
        </w:rPr>
        <w:t>, но обеспечивает обмен данными и  по некоторым другим   протоколам, например,</w:t>
      </w:r>
      <w:r w:rsidRPr="0040420E">
        <w:rPr>
          <w:sz w:val="28"/>
          <w:szCs w:val="28"/>
        </w:rPr>
        <w:t xml:space="preserve"> </w:t>
      </w:r>
      <w:r w:rsidRPr="0040420E">
        <w:rPr>
          <w:b/>
          <w:i/>
          <w:sz w:val="28"/>
          <w:szCs w:val="28"/>
          <w:lang w:val="en-US"/>
        </w:rPr>
        <w:t>IPX</w:t>
      </w:r>
      <w:r w:rsidRPr="0040420E">
        <w:rPr>
          <w:b/>
          <w:i/>
          <w:sz w:val="28"/>
          <w:szCs w:val="28"/>
        </w:rPr>
        <w:t>/</w:t>
      </w:r>
      <w:r w:rsidRPr="0040420E">
        <w:rPr>
          <w:b/>
          <w:i/>
          <w:sz w:val="28"/>
          <w:szCs w:val="28"/>
          <w:lang w:val="en-US"/>
        </w:rPr>
        <w:t>SPX</w:t>
      </w:r>
      <w:r w:rsidRPr="0040420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(стек протоколов операционной системы </w:t>
      </w:r>
      <w:r>
        <w:rPr>
          <w:sz w:val="28"/>
          <w:szCs w:val="28"/>
          <w:lang w:val="en-US"/>
        </w:rPr>
        <w:t>NetWare</w:t>
      </w:r>
      <w:r>
        <w:rPr>
          <w:sz w:val="28"/>
          <w:szCs w:val="28"/>
        </w:rPr>
        <w:t xml:space="preserve">, компании </w:t>
      </w:r>
      <w:r>
        <w:rPr>
          <w:sz w:val="28"/>
          <w:szCs w:val="28"/>
          <w:lang w:val="en-US"/>
        </w:rPr>
        <w:t>Novell</w:t>
      </w:r>
      <w:r w:rsidRPr="005063F2">
        <w:rPr>
          <w:sz w:val="28"/>
          <w:szCs w:val="28"/>
        </w:rPr>
        <w:t xml:space="preserve">). </w:t>
      </w:r>
      <w:r>
        <w:rPr>
          <w:sz w:val="28"/>
          <w:szCs w:val="28"/>
        </w:rPr>
        <w:t xml:space="preserve"> </w:t>
      </w:r>
    </w:p>
    <w:p w14:paraId="0445FFBF" w14:textId="77777777" w:rsidR="000C2A12" w:rsidRPr="00923D31" w:rsidRDefault="000C2A12" w:rsidP="000C2A1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Ниже будет рассказано, как составлять сетевые приложения на языке программирования </w:t>
      </w:r>
      <w:r>
        <w:rPr>
          <w:sz w:val="28"/>
          <w:szCs w:val="28"/>
          <w:lang w:val="en-US"/>
        </w:rPr>
        <w:t>C</w:t>
      </w:r>
      <w:r w:rsidRPr="007114E0">
        <w:rPr>
          <w:sz w:val="28"/>
          <w:szCs w:val="28"/>
        </w:rPr>
        <w:t>++</w:t>
      </w:r>
      <w:r>
        <w:rPr>
          <w:sz w:val="28"/>
          <w:szCs w:val="28"/>
        </w:rPr>
        <w:t xml:space="preserve">  с использованием  интерфейса </w:t>
      </w:r>
      <w:r>
        <w:rPr>
          <w:sz w:val="28"/>
          <w:szCs w:val="28"/>
          <w:lang w:val="en-US"/>
        </w:rPr>
        <w:t>Windows</w:t>
      </w:r>
      <w:r w:rsidRPr="007114E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Socket</w:t>
      </w:r>
      <w:r>
        <w:rPr>
          <w:sz w:val="28"/>
          <w:szCs w:val="28"/>
        </w:rPr>
        <w:t xml:space="preserve">  </w:t>
      </w:r>
      <w:r w:rsidRPr="007114E0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для протокола   </w:t>
      </w:r>
      <w:r>
        <w:rPr>
          <w:sz w:val="28"/>
          <w:szCs w:val="28"/>
          <w:lang w:val="en-US"/>
        </w:rPr>
        <w:t>TCP</w:t>
      </w:r>
      <w:r w:rsidRPr="000A497B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IP</w:t>
      </w:r>
      <w:r>
        <w:rPr>
          <w:sz w:val="28"/>
          <w:szCs w:val="28"/>
        </w:rPr>
        <w:t xml:space="preserve">. </w:t>
      </w:r>
    </w:p>
    <w:p w14:paraId="0C70F065" w14:textId="77777777" w:rsidR="000C2A12" w:rsidRDefault="000C2A12" w:rsidP="000C2A12">
      <w:pPr>
        <w:rPr>
          <w:b/>
          <w:sz w:val="28"/>
          <w:szCs w:val="28"/>
        </w:rPr>
      </w:pPr>
    </w:p>
    <w:p w14:paraId="63C31A65" w14:textId="77777777" w:rsidR="000C2A12" w:rsidRPr="00C02BA6" w:rsidRDefault="000C2A12" w:rsidP="000C2A12">
      <w:pPr>
        <w:rPr>
          <w:b/>
          <w:sz w:val="28"/>
          <w:szCs w:val="28"/>
        </w:rPr>
      </w:pPr>
      <w:r w:rsidRPr="002A6722">
        <w:rPr>
          <w:b/>
          <w:sz w:val="28"/>
          <w:szCs w:val="28"/>
        </w:rPr>
        <w:t xml:space="preserve">3.2. </w:t>
      </w:r>
      <w:r>
        <w:rPr>
          <w:b/>
          <w:sz w:val="28"/>
          <w:szCs w:val="28"/>
        </w:rPr>
        <w:t>Версии, с</w:t>
      </w:r>
      <w:r w:rsidRPr="002A6722">
        <w:rPr>
          <w:b/>
          <w:sz w:val="28"/>
          <w:szCs w:val="28"/>
        </w:rPr>
        <w:t>труктура</w:t>
      </w:r>
      <w:r>
        <w:rPr>
          <w:b/>
          <w:sz w:val="28"/>
          <w:szCs w:val="28"/>
        </w:rPr>
        <w:t xml:space="preserve"> и</w:t>
      </w:r>
      <w:r w:rsidRPr="002A6722">
        <w:rPr>
          <w:b/>
          <w:sz w:val="28"/>
          <w:szCs w:val="28"/>
        </w:rPr>
        <w:t xml:space="preserve"> состав  интерфейса </w:t>
      </w:r>
      <w:r w:rsidRPr="002A6722">
        <w:rPr>
          <w:b/>
          <w:sz w:val="28"/>
          <w:szCs w:val="28"/>
          <w:lang w:val="en-US"/>
        </w:rPr>
        <w:t>Windows</w:t>
      </w:r>
      <w:r w:rsidRPr="002A6722">
        <w:rPr>
          <w:b/>
          <w:sz w:val="28"/>
          <w:szCs w:val="28"/>
        </w:rPr>
        <w:t xml:space="preserve"> </w:t>
      </w:r>
      <w:r w:rsidRPr="002A6722">
        <w:rPr>
          <w:b/>
          <w:sz w:val="28"/>
          <w:szCs w:val="28"/>
          <w:lang w:val="en-US"/>
        </w:rPr>
        <w:t>Sockets</w:t>
      </w:r>
    </w:p>
    <w:p w14:paraId="4ED88E60" w14:textId="77777777" w:rsidR="000C2A12" w:rsidRPr="000867D6" w:rsidRDefault="000C2A12" w:rsidP="000C2A12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Существует две основные версии интерфейса: </w:t>
      </w:r>
      <w:r>
        <w:rPr>
          <w:sz w:val="28"/>
          <w:szCs w:val="28"/>
          <w:lang w:val="en-US"/>
        </w:rPr>
        <w:t>Windows</w:t>
      </w:r>
      <w:r w:rsidRPr="000867D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Sockets</w:t>
      </w:r>
      <w:r w:rsidRPr="000867D6">
        <w:rPr>
          <w:sz w:val="28"/>
          <w:szCs w:val="28"/>
        </w:rPr>
        <w:t xml:space="preserve"> 1.1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Windows</w:t>
      </w:r>
      <w:r w:rsidRPr="000867D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Sockets</w:t>
      </w:r>
      <w:r w:rsidRPr="000867D6">
        <w:rPr>
          <w:sz w:val="28"/>
          <w:szCs w:val="28"/>
        </w:rPr>
        <w:t xml:space="preserve"> 2. </w:t>
      </w:r>
      <w:r>
        <w:rPr>
          <w:sz w:val="28"/>
          <w:szCs w:val="28"/>
        </w:rPr>
        <w:t>В состав каждой  версии входит  динамическая библиотека, библиотека экспорта и заголовочный файл, необходимый для работы с библиотеками. Интерфейс версии 1.1 имеет две реализации</w:t>
      </w:r>
      <w:r w:rsidRPr="00005E95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для 16-битовых и 32-битовых приложений. </w:t>
      </w:r>
    </w:p>
    <w:p w14:paraId="64DAD21D" w14:textId="77777777" w:rsidR="000C2A12" w:rsidRPr="000867D6" w:rsidRDefault="000C2A12" w:rsidP="000C2A12">
      <w:pPr>
        <w:jc w:val="both"/>
        <w:rPr>
          <w:sz w:val="28"/>
          <w:szCs w:val="28"/>
        </w:rPr>
      </w:pPr>
      <w:r w:rsidRPr="000867D6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Дальнейшее изложение интерфейса  </w:t>
      </w:r>
      <w:r>
        <w:rPr>
          <w:sz w:val="28"/>
          <w:szCs w:val="28"/>
          <w:lang w:val="en-US"/>
        </w:rPr>
        <w:t>Windows</w:t>
      </w:r>
      <w:r w:rsidRPr="009307B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Sockets</w:t>
      </w:r>
      <w:r w:rsidRPr="009307B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ориентировано на версию 2, которую далее для краткости будем называть  просто </w:t>
      </w:r>
      <w:r>
        <w:rPr>
          <w:sz w:val="28"/>
          <w:szCs w:val="28"/>
          <w:lang w:val="en-US"/>
        </w:rPr>
        <w:lastRenderedPageBreak/>
        <w:t>Winsock</w:t>
      </w:r>
      <w:r w:rsidRPr="00774698">
        <w:rPr>
          <w:sz w:val="28"/>
          <w:szCs w:val="28"/>
        </w:rPr>
        <w:t xml:space="preserve">2. </w:t>
      </w:r>
      <w:r>
        <w:rPr>
          <w:sz w:val="28"/>
          <w:szCs w:val="28"/>
        </w:rPr>
        <w:t xml:space="preserve"> Полное описание функций </w:t>
      </w:r>
      <w:r w:rsidRPr="0077469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Winsock</w:t>
      </w:r>
      <w:r w:rsidRPr="00774698">
        <w:rPr>
          <w:sz w:val="28"/>
          <w:szCs w:val="28"/>
        </w:rPr>
        <w:t>2</w:t>
      </w:r>
      <w:r>
        <w:rPr>
          <w:sz w:val="28"/>
          <w:szCs w:val="28"/>
        </w:rPr>
        <w:t xml:space="preserve"> содержится в документации, которая поставляется в составе  </w:t>
      </w:r>
      <w:r>
        <w:rPr>
          <w:sz w:val="28"/>
          <w:szCs w:val="28"/>
          <w:lang w:val="en-US"/>
        </w:rPr>
        <w:t>SDK</w:t>
      </w:r>
      <w:r w:rsidRPr="008B00D3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Software</w:t>
      </w:r>
      <w:r w:rsidRPr="008B00D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Developer</w:t>
      </w:r>
      <w:r w:rsidRPr="008B00D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Kit</w:t>
      </w:r>
      <w:r w:rsidRPr="008B00D3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для программного интерфейса </w:t>
      </w:r>
      <w:r>
        <w:rPr>
          <w:sz w:val="28"/>
          <w:szCs w:val="28"/>
          <w:lang w:val="en-US"/>
        </w:rPr>
        <w:t>WIN</w:t>
      </w:r>
      <w:r w:rsidRPr="008B00D3">
        <w:rPr>
          <w:sz w:val="28"/>
          <w:szCs w:val="28"/>
        </w:rPr>
        <w:t xml:space="preserve">32 </w:t>
      </w:r>
      <w:r>
        <w:rPr>
          <w:sz w:val="28"/>
          <w:szCs w:val="28"/>
        </w:rPr>
        <w:t xml:space="preserve">или в </w:t>
      </w:r>
      <w:r>
        <w:rPr>
          <w:sz w:val="28"/>
          <w:szCs w:val="28"/>
          <w:lang w:val="en-US"/>
        </w:rPr>
        <w:t>MSDN</w:t>
      </w:r>
      <w:r w:rsidRPr="008B00D3">
        <w:rPr>
          <w:sz w:val="28"/>
          <w:szCs w:val="28"/>
        </w:rPr>
        <w:t>.</w:t>
      </w:r>
      <w:r>
        <w:rPr>
          <w:sz w:val="28"/>
          <w:szCs w:val="28"/>
        </w:rPr>
        <w:t xml:space="preserve">  </w:t>
      </w:r>
    </w:p>
    <w:p w14:paraId="39BB8930" w14:textId="77777777" w:rsidR="000C2A12" w:rsidRDefault="000C2A12" w:rsidP="000C2A12">
      <w:pPr>
        <w:jc w:val="both"/>
        <w:rPr>
          <w:sz w:val="28"/>
          <w:szCs w:val="28"/>
        </w:rPr>
      </w:pPr>
      <w:r w:rsidRPr="008B00D3">
        <w:rPr>
          <w:sz w:val="28"/>
          <w:szCs w:val="28"/>
        </w:rPr>
        <w:tab/>
      </w:r>
      <w:r>
        <w:rPr>
          <w:sz w:val="28"/>
          <w:szCs w:val="28"/>
        </w:rPr>
        <w:t xml:space="preserve">Для использования интерфейса </w:t>
      </w:r>
      <w:r>
        <w:rPr>
          <w:sz w:val="28"/>
          <w:szCs w:val="28"/>
          <w:lang w:val="en-US"/>
        </w:rPr>
        <w:t>Winsock</w:t>
      </w:r>
      <w:r w:rsidRPr="008B00D3">
        <w:rPr>
          <w:sz w:val="28"/>
          <w:szCs w:val="28"/>
        </w:rPr>
        <w:t xml:space="preserve">2 </w:t>
      </w:r>
      <w:r>
        <w:rPr>
          <w:sz w:val="28"/>
          <w:szCs w:val="28"/>
        </w:rPr>
        <w:t xml:space="preserve">в исходный текст программы следует включить следующую последовательность директив компилятора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++.  </w:t>
      </w:r>
    </w:p>
    <w:p w14:paraId="6A8ACA6E" w14:textId="6CA06AE0" w:rsidR="000C2A12" w:rsidRPr="009307BF" w:rsidRDefault="000C2A12" w:rsidP="000C2A12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 </w:t>
      </w:r>
      <w:r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4C9DE697" wp14:editId="16D10B05">
                <wp:extent cx="5943600" cy="795020"/>
                <wp:effectExtent l="13335" t="10160" r="5715" b="13970"/>
                <wp:docPr id="36" name="Надпись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79502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76692B" w14:textId="77777777" w:rsidR="000C2A12" w:rsidRPr="00947B6A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4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//........................................................................</w:t>
                            </w:r>
                          </w:p>
                          <w:p w14:paraId="48AD5DE1" w14:textId="77777777" w:rsidR="000C2A12" w:rsidRPr="00947B6A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</w:pPr>
                            <w:r w:rsidRPr="00947B6A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>#include "Winsock2.h"</w:t>
                            </w:r>
                            <w:r w:rsidRPr="00947B6A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         </w:t>
                            </w:r>
                            <w:r w:rsidRPr="00947B6A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// </w:t>
                            </w:r>
                            <w:r w:rsidRPr="0094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заголовок</w:t>
                            </w:r>
                            <w:r w:rsidRPr="0094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WS2_32.dll</w:t>
                            </w:r>
                          </w:p>
                          <w:p w14:paraId="3DF7509D" w14:textId="77777777" w:rsidR="000C2A12" w:rsidRPr="00947B6A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</w:pPr>
                            <w:r w:rsidRPr="00947B6A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>#pragma comment(lib, "WS2_32.lib")</w:t>
                            </w:r>
                            <w:r w:rsidRPr="00947B6A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r w:rsidRPr="00947B6A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// </w:t>
                            </w:r>
                            <w:r w:rsidRPr="0094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экспорт</w:t>
                            </w:r>
                            <w:r w:rsidRPr="0094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WS2_32.dll</w:t>
                            </w:r>
                          </w:p>
                          <w:p w14:paraId="53DC62A3" w14:textId="77777777" w:rsidR="000C2A12" w:rsidRPr="00947B6A" w:rsidRDefault="000C2A12" w:rsidP="000C2A12">
                            <w:pPr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947B6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//........................................................................</w:t>
                            </w:r>
                          </w:p>
                          <w:p w14:paraId="48C0EB9E" w14:textId="77777777" w:rsidR="000C2A12" w:rsidRPr="00947B6A" w:rsidRDefault="000C2A12" w:rsidP="000C2A12">
                            <w:pPr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2C1BF586" w14:textId="77777777" w:rsidR="000C2A12" w:rsidRDefault="000C2A12" w:rsidP="000C2A1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47A6E973" w14:textId="77777777" w:rsidR="000C2A12" w:rsidRDefault="000C2A12" w:rsidP="000C2A1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956BD76" w14:textId="77777777" w:rsidR="000C2A12" w:rsidRPr="00947B6A" w:rsidRDefault="000C2A12" w:rsidP="000C2A12"/>
                          <w:p w14:paraId="3FAF4C28" w14:textId="77777777" w:rsidR="000C2A12" w:rsidRPr="006B76D0" w:rsidRDefault="000C2A12" w:rsidP="000C2A12">
                            <w:pPr>
                              <w:rPr>
                                <w:color w:val="E8E8E8"/>
                                <w:lang w:val="en-US"/>
                              </w:rPr>
                            </w:pPr>
                          </w:p>
                          <w:p w14:paraId="430970C6" w14:textId="77777777" w:rsidR="000C2A12" w:rsidRPr="006B76D0" w:rsidRDefault="000C2A12" w:rsidP="000C2A1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C9DE697" id="_x0000_t202" coordsize="21600,21600" o:spt="202" path="m,l,21600r21600,l21600,xe">
                <v:stroke joinstyle="miter"/>
                <v:path gradientshapeok="t" o:connecttype="rect"/>
              </v:shapetype>
              <v:shape id="Надпись 36" o:spid="_x0000_s1026" type="#_x0000_t202" style="width:468pt;height:6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" fillcolor="#f8f8f8">
                <v:textbox>
                  <w:txbxContent>
                    <w:p w14:paraId="3B76692B" w14:textId="77777777" w:rsidR="000C2A12" w:rsidRPr="00947B6A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94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//........................................................................</w:t>
                      </w:r>
                    </w:p>
                    <w:p w14:paraId="48AD5DE1" w14:textId="77777777" w:rsidR="000C2A12" w:rsidRPr="00947B6A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</w:pPr>
                      <w:r w:rsidRPr="00947B6A"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>#include "Winsock2.h"</w:t>
                      </w:r>
                      <w:r w:rsidRPr="00947B6A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     </w:t>
                      </w:r>
                      <w:r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         </w:t>
                      </w:r>
                      <w:r w:rsidRPr="00947B6A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// </w:t>
                      </w:r>
                      <w:r w:rsidRPr="0094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заголовок</w:t>
                      </w:r>
                      <w:r w:rsidRPr="0094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WS2_32.dll</w:t>
                      </w:r>
                    </w:p>
                    <w:p w14:paraId="3DF7509D" w14:textId="77777777" w:rsidR="000C2A12" w:rsidRPr="00947B6A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</w:pPr>
                      <w:r w:rsidRPr="00947B6A"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>#pragma comment(lib, "WS2_32.lib")</w:t>
                      </w:r>
                      <w:r w:rsidRPr="00947B6A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</w:t>
                      </w:r>
                      <w:r w:rsidRPr="00947B6A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// </w:t>
                      </w:r>
                      <w:r w:rsidRPr="0094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экспорт</w:t>
                      </w:r>
                      <w:r w:rsidRPr="0094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WS2_32.dll</w:t>
                      </w:r>
                    </w:p>
                    <w:p w14:paraId="53DC62A3" w14:textId="77777777" w:rsidR="000C2A12" w:rsidRPr="00947B6A" w:rsidRDefault="000C2A12" w:rsidP="000C2A12">
                      <w:pPr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947B6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//........................................................................</w:t>
                      </w:r>
                    </w:p>
                    <w:p w14:paraId="48C0EB9E" w14:textId="77777777" w:rsidR="000C2A12" w:rsidRPr="00947B6A" w:rsidRDefault="000C2A12" w:rsidP="000C2A12">
                      <w:pPr>
                        <w:rPr>
                          <w:color w:val="000000"/>
                          <w:sz w:val="28"/>
                          <w:szCs w:val="28"/>
                        </w:rPr>
                      </w:pPr>
                    </w:p>
                    <w:p w14:paraId="2C1BF586" w14:textId="77777777" w:rsidR="000C2A12" w:rsidRDefault="000C2A12" w:rsidP="000C2A12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47A6E973" w14:textId="77777777" w:rsidR="000C2A12" w:rsidRDefault="000C2A12" w:rsidP="000C2A12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6956BD76" w14:textId="77777777" w:rsidR="000C2A12" w:rsidRPr="00947B6A" w:rsidRDefault="000C2A12" w:rsidP="000C2A12"/>
                    <w:p w14:paraId="3FAF4C28" w14:textId="77777777" w:rsidR="000C2A12" w:rsidRPr="006B76D0" w:rsidRDefault="000C2A12" w:rsidP="000C2A12">
                      <w:pPr>
                        <w:rPr>
                          <w:color w:val="E8E8E8"/>
                          <w:lang w:val="en-US"/>
                        </w:rPr>
                      </w:pPr>
                    </w:p>
                    <w:p w14:paraId="430970C6" w14:textId="77777777" w:rsidR="000C2A12" w:rsidRPr="006B76D0" w:rsidRDefault="000C2A12" w:rsidP="000C2A1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sz w:val="28"/>
          <w:szCs w:val="28"/>
        </w:rPr>
        <w:t xml:space="preserve">  </w:t>
      </w:r>
    </w:p>
    <w:p w14:paraId="6984CF8D" w14:textId="77777777" w:rsidR="000C2A12" w:rsidRPr="00774698" w:rsidRDefault="000C2A12" w:rsidP="000C2A12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Динамическая библиотека  </w:t>
      </w:r>
      <w:r>
        <w:rPr>
          <w:sz w:val="28"/>
          <w:szCs w:val="28"/>
          <w:lang w:val="en-US"/>
        </w:rPr>
        <w:t>WS</w:t>
      </w:r>
      <w:r w:rsidRPr="00AA579F">
        <w:rPr>
          <w:sz w:val="28"/>
          <w:szCs w:val="28"/>
        </w:rPr>
        <w:t>2_32.</w:t>
      </w:r>
      <w:r>
        <w:rPr>
          <w:sz w:val="28"/>
          <w:szCs w:val="28"/>
          <w:lang w:val="en-US"/>
        </w:rPr>
        <w:t>DLL</w:t>
      </w:r>
      <w:r w:rsidRPr="00774698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которая содержит все функции </w:t>
      </w:r>
      <w:r>
        <w:rPr>
          <w:sz w:val="28"/>
          <w:szCs w:val="28"/>
          <w:lang w:val="en-US"/>
        </w:rPr>
        <w:t>Winsock</w:t>
      </w:r>
      <w:r w:rsidRPr="00774698">
        <w:rPr>
          <w:sz w:val="28"/>
          <w:szCs w:val="28"/>
        </w:rPr>
        <w:t>2)</w:t>
      </w:r>
      <w:r>
        <w:rPr>
          <w:sz w:val="28"/>
          <w:szCs w:val="28"/>
        </w:rPr>
        <w:t xml:space="preserve">, входит в стандартную поставку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 xml:space="preserve">, а библиотека экспорта </w:t>
      </w:r>
      <w:r>
        <w:rPr>
          <w:sz w:val="28"/>
          <w:szCs w:val="28"/>
          <w:lang w:val="en-US"/>
        </w:rPr>
        <w:t>WS</w:t>
      </w:r>
      <w:r w:rsidRPr="00AA579F">
        <w:rPr>
          <w:sz w:val="28"/>
          <w:szCs w:val="28"/>
        </w:rPr>
        <w:t>2_32.</w:t>
      </w:r>
      <w:r>
        <w:rPr>
          <w:sz w:val="28"/>
          <w:szCs w:val="28"/>
          <w:lang w:val="en-US"/>
        </w:rPr>
        <w:t>LIB</w:t>
      </w:r>
      <w:r w:rsidRPr="00AA579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заголовочный файл </w:t>
      </w:r>
      <w:r>
        <w:rPr>
          <w:sz w:val="28"/>
          <w:szCs w:val="28"/>
          <w:lang w:val="en-US"/>
        </w:rPr>
        <w:t>Winsock</w:t>
      </w:r>
      <w:r w:rsidRPr="00AA579F">
        <w:rPr>
          <w:sz w:val="28"/>
          <w:szCs w:val="28"/>
        </w:rPr>
        <w:t>2.</w:t>
      </w:r>
      <w:r>
        <w:rPr>
          <w:sz w:val="28"/>
          <w:szCs w:val="28"/>
          <w:lang w:val="en-US"/>
        </w:rPr>
        <w:t>h</w:t>
      </w:r>
      <w:r w:rsidRPr="00AA579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в стандартную поставку </w:t>
      </w:r>
      <w:r>
        <w:rPr>
          <w:sz w:val="28"/>
          <w:szCs w:val="28"/>
          <w:lang w:val="en-US"/>
        </w:rPr>
        <w:t>Visual</w:t>
      </w:r>
      <w:r w:rsidRPr="002126E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2126E1">
        <w:rPr>
          <w:sz w:val="28"/>
          <w:szCs w:val="28"/>
        </w:rPr>
        <w:t xml:space="preserve">++. </w:t>
      </w:r>
      <w:r>
        <w:rPr>
          <w:sz w:val="28"/>
          <w:szCs w:val="28"/>
        </w:rPr>
        <w:t xml:space="preserve">  С принципами построения и  использования динамических библиотек (</w:t>
      </w:r>
      <w:r>
        <w:rPr>
          <w:sz w:val="28"/>
          <w:szCs w:val="28"/>
          <w:lang w:val="en-US"/>
        </w:rPr>
        <w:t>DLL</w:t>
      </w:r>
      <w:r>
        <w:rPr>
          <w:sz w:val="28"/>
          <w:szCs w:val="28"/>
        </w:rPr>
        <w:t xml:space="preserve">) можно ознакомиться в  </w:t>
      </w:r>
      <w:r w:rsidRPr="00774698">
        <w:rPr>
          <w:sz w:val="28"/>
          <w:szCs w:val="28"/>
        </w:rPr>
        <w:t>[4,</w:t>
      </w:r>
      <w:r>
        <w:rPr>
          <w:sz w:val="28"/>
          <w:szCs w:val="28"/>
        </w:rPr>
        <w:t xml:space="preserve"> 12</w:t>
      </w:r>
      <w:r w:rsidRPr="00774698">
        <w:rPr>
          <w:sz w:val="28"/>
          <w:szCs w:val="28"/>
        </w:rPr>
        <w:t xml:space="preserve">]. </w:t>
      </w:r>
    </w:p>
    <w:p w14:paraId="271B3C26" w14:textId="77777777" w:rsidR="000C2A12" w:rsidRPr="00DF4D3A" w:rsidRDefault="000C2A12" w:rsidP="000C2A12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В таблице 3.2.1 приведен список функций интерфейса </w:t>
      </w:r>
      <w:r>
        <w:rPr>
          <w:sz w:val="28"/>
          <w:szCs w:val="28"/>
          <w:lang w:val="en-US"/>
        </w:rPr>
        <w:t>Windows</w:t>
      </w:r>
      <w:r w:rsidRPr="00774698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Список включает  не все функции </w:t>
      </w:r>
      <w:r>
        <w:rPr>
          <w:sz w:val="28"/>
          <w:szCs w:val="28"/>
          <w:lang w:val="en-US"/>
        </w:rPr>
        <w:t>Winsock</w:t>
      </w:r>
      <w:r w:rsidRPr="00774698">
        <w:rPr>
          <w:sz w:val="28"/>
          <w:szCs w:val="28"/>
        </w:rPr>
        <w:t>2</w:t>
      </w:r>
      <w:r>
        <w:rPr>
          <w:sz w:val="28"/>
          <w:szCs w:val="28"/>
        </w:rPr>
        <w:t xml:space="preserve"> – здесь перечислены, только  функции, которые будут применяться в дальнейших примерах.   Кроме того, описания этих функций, не будет полным. Описания  предназначены только для решения рассматриваемых в пособии задач. С полным описанием можно ознакомиться, например,  на сайте </w:t>
      </w:r>
      <w:hyperlink r:id="rId5" w:history="1">
        <w:r w:rsidRPr="00D20F2D">
          <w:rPr>
            <w:rStyle w:val="a5"/>
            <w:sz w:val="28"/>
            <w:szCs w:val="28"/>
            <w:lang w:val="en-US"/>
          </w:rPr>
          <w:t>www</w:t>
        </w:r>
        <w:r w:rsidRPr="00D20F2D">
          <w:rPr>
            <w:rStyle w:val="a5"/>
            <w:sz w:val="28"/>
            <w:szCs w:val="28"/>
          </w:rPr>
          <w:t>.</w:t>
        </w:r>
        <w:r w:rsidRPr="00D20F2D">
          <w:rPr>
            <w:rStyle w:val="a5"/>
            <w:sz w:val="28"/>
            <w:szCs w:val="28"/>
            <w:lang w:val="en-US"/>
          </w:rPr>
          <w:t>microsoft</w:t>
        </w:r>
        <w:r w:rsidRPr="00D20F2D">
          <w:rPr>
            <w:rStyle w:val="a5"/>
            <w:sz w:val="28"/>
            <w:szCs w:val="28"/>
          </w:rPr>
          <w:t>.</w:t>
        </w:r>
        <w:r w:rsidRPr="00D20F2D">
          <w:rPr>
            <w:rStyle w:val="a5"/>
            <w:sz w:val="28"/>
            <w:szCs w:val="28"/>
            <w:lang w:val="en-US"/>
          </w:rPr>
          <w:t>com</w:t>
        </w:r>
      </w:hyperlink>
      <w:r w:rsidRPr="00DF4D3A">
        <w:rPr>
          <w:sz w:val="28"/>
          <w:szCs w:val="28"/>
        </w:rPr>
        <w:t>.</w:t>
      </w:r>
    </w:p>
    <w:p w14:paraId="5ADF552B" w14:textId="77777777" w:rsidR="000C2A12" w:rsidRDefault="000C2A12" w:rsidP="000C2A12">
      <w:pPr>
        <w:jc w:val="both"/>
        <w:rPr>
          <w:sz w:val="28"/>
          <w:szCs w:val="28"/>
        </w:rPr>
      </w:pPr>
    </w:p>
    <w:p w14:paraId="44D34AE2" w14:textId="77777777" w:rsidR="000C2A12" w:rsidRPr="00774698" w:rsidRDefault="000C2A12" w:rsidP="000C2A1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Таблица  3.2.1 </w:t>
      </w:r>
      <w:r w:rsidRPr="0077469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57"/>
        <w:gridCol w:w="6259"/>
      </w:tblGrid>
      <w:tr w:rsidR="000C2A12" w:rsidRPr="00281D57" w14:paraId="247784B8" w14:textId="77777777" w:rsidTr="008D56F0">
        <w:tc>
          <w:tcPr>
            <w:tcW w:w="2808" w:type="dxa"/>
            <w:shd w:val="clear" w:color="auto" w:fill="auto"/>
          </w:tcPr>
          <w:p w14:paraId="78EC8808" w14:textId="77777777" w:rsidR="000C2A12" w:rsidRPr="00281D57" w:rsidRDefault="000C2A12" w:rsidP="008D56F0">
            <w:pPr>
              <w:jc w:val="center"/>
              <w:rPr>
                <w:b/>
                <w:sz w:val="28"/>
                <w:szCs w:val="28"/>
              </w:rPr>
            </w:pPr>
            <w:r w:rsidRPr="00281D57">
              <w:rPr>
                <w:b/>
                <w:sz w:val="28"/>
                <w:szCs w:val="28"/>
              </w:rPr>
              <w:t>Наименование</w:t>
            </w:r>
          </w:p>
          <w:p w14:paraId="252B8322" w14:textId="77777777" w:rsidR="000C2A12" w:rsidRPr="00281D57" w:rsidRDefault="000C2A12" w:rsidP="008D56F0">
            <w:pPr>
              <w:jc w:val="center"/>
              <w:rPr>
                <w:b/>
                <w:sz w:val="28"/>
                <w:szCs w:val="28"/>
              </w:rPr>
            </w:pPr>
            <w:r w:rsidRPr="00281D57">
              <w:rPr>
                <w:b/>
                <w:sz w:val="28"/>
                <w:szCs w:val="28"/>
              </w:rPr>
              <w:t>функции</w:t>
            </w:r>
          </w:p>
        </w:tc>
        <w:tc>
          <w:tcPr>
            <w:tcW w:w="6762" w:type="dxa"/>
            <w:shd w:val="clear" w:color="auto" w:fill="auto"/>
            <w:vAlign w:val="center"/>
          </w:tcPr>
          <w:p w14:paraId="11527C4E" w14:textId="77777777" w:rsidR="000C2A12" w:rsidRPr="00281D57" w:rsidRDefault="000C2A12" w:rsidP="008D56F0">
            <w:pPr>
              <w:jc w:val="center"/>
              <w:rPr>
                <w:b/>
                <w:sz w:val="28"/>
                <w:szCs w:val="28"/>
              </w:rPr>
            </w:pPr>
            <w:r w:rsidRPr="00281D57">
              <w:rPr>
                <w:b/>
                <w:sz w:val="28"/>
                <w:szCs w:val="28"/>
              </w:rPr>
              <w:t>Назначение</w:t>
            </w:r>
          </w:p>
        </w:tc>
      </w:tr>
      <w:tr w:rsidR="000C2A12" w:rsidRPr="00281D57" w14:paraId="5C78533C" w14:textId="77777777" w:rsidTr="008D56F0">
        <w:tc>
          <w:tcPr>
            <w:tcW w:w="2808" w:type="dxa"/>
            <w:shd w:val="clear" w:color="auto" w:fill="auto"/>
            <w:vAlign w:val="center"/>
          </w:tcPr>
          <w:p w14:paraId="182B4C28" w14:textId="77777777" w:rsidR="000C2A12" w:rsidRPr="00281D57" w:rsidRDefault="000C2A12" w:rsidP="008D56F0">
            <w:pPr>
              <w:rPr>
                <w:b/>
                <w:sz w:val="28"/>
                <w:szCs w:val="28"/>
              </w:rPr>
            </w:pPr>
            <w:r w:rsidRPr="00281D57">
              <w:rPr>
                <w:rFonts w:ascii="Courier New" w:hAnsi="Courier New" w:cs="Courier New"/>
                <w:b/>
                <w:color w:val="000000"/>
                <w:lang w:val="en-US"/>
              </w:rPr>
              <w:t>accept</w:t>
            </w:r>
            <w:r w:rsidRPr="00281D57">
              <w:rPr>
                <w:rFonts w:ascii="Courier New" w:hAnsi="Courier New" w:cs="Courier New"/>
                <w:b/>
                <w:color w:val="000000"/>
              </w:rPr>
              <w:t xml:space="preserve"> </w:t>
            </w:r>
          </w:p>
        </w:tc>
        <w:tc>
          <w:tcPr>
            <w:tcW w:w="6762" w:type="dxa"/>
            <w:shd w:val="clear" w:color="auto" w:fill="auto"/>
          </w:tcPr>
          <w:p w14:paraId="50154EAE" w14:textId="77777777" w:rsidR="000C2A12" w:rsidRPr="00281D57" w:rsidRDefault="000C2A12" w:rsidP="008D56F0">
            <w:pPr>
              <w:rPr>
                <w:sz w:val="28"/>
                <w:szCs w:val="28"/>
              </w:rPr>
            </w:pPr>
            <w:r w:rsidRPr="00281D57">
              <w:rPr>
                <w:sz w:val="28"/>
                <w:szCs w:val="28"/>
              </w:rPr>
              <w:t xml:space="preserve">Разрешить подключение  к сокету  </w:t>
            </w:r>
          </w:p>
        </w:tc>
      </w:tr>
      <w:tr w:rsidR="000C2A12" w:rsidRPr="00281D57" w14:paraId="41035EA7" w14:textId="77777777" w:rsidTr="008D56F0">
        <w:tc>
          <w:tcPr>
            <w:tcW w:w="2808" w:type="dxa"/>
            <w:shd w:val="clear" w:color="auto" w:fill="auto"/>
            <w:vAlign w:val="center"/>
          </w:tcPr>
          <w:p w14:paraId="0F1DFF77" w14:textId="77777777" w:rsidR="000C2A12" w:rsidRPr="00281D57" w:rsidRDefault="000C2A12" w:rsidP="008D56F0">
            <w:pPr>
              <w:rPr>
                <w:rFonts w:ascii="Courier New" w:hAnsi="Courier New" w:cs="Courier New"/>
                <w:b/>
              </w:rPr>
            </w:pPr>
            <w:r w:rsidRPr="00281D57">
              <w:rPr>
                <w:rFonts w:ascii="Courier New" w:hAnsi="Courier New" w:cs="Courier New"/>
                <w:b/>
                <w:lang w:val="en-US"/>
              </w:rPr>
              <w:t>bind</w:t>
            </w:r>
          </w:p>
        </w:tc>
        <w:tc>
          <w:tcPr>
            <w:tcW w:w="6762" w:type="dxa"/>
            <w:shd w:val="clear" w:color="auto" w:fill="auto"/>
          </w:tcPr>
          <w:p w14:paraId="0CDE2378" w14:textId="77777777" w:rsidR="000C2A12" w:rsidRPr="00281D57" w:rsidRDefault="000C2A12" w:rsidP="008D56F0">
            <w:pPr>
              <w:rPr>
                <w:sz w:val="28"/>
                <w:szCs w:val="28"/>
              </w:rPr>
            </w:pPr>
            <w:r w:rsidRPr="00281D57">
              <w:rPr>
                <w:sz w:val="28"/>
                <w:szCs w:val="28"/>
              </w:rPr>
              <w:t>Связать сокет с  параметрами</w:t>
            </w:r>
          </w:p>
        </w:tc>
      </w:tr>
      <w:tr w:rsidR="000C2A12" w:rsidRPr="00281D57" w14:paraId="754F45E0" w14:textId="77777777" w:rsidTr="008D56F0">
        <w:tc>
          <w:tcPr>
            <w:tcW w:w="2808" w:type="dxa"/>
            <w:shd w:val="clear" w:color="auto" w:fill="auto"/>
            <w:vAlign w:val="center"/>
          </w:tcPr>
          <w:p w14:paraId="3952FF04" w14:textId="77777777" w:rsidR="000C2A12" w:rsidRPr="00281D57" w:rsidRDefault="000C2A12" w:rsidP="008D56F0">
            <w:pPr>
              <w:rPr>
                <w:rFonts w:ascii="Courier New" w:hAnsi="Courier New" w:cs="Courier New"/>
                <w:b/>
              </w:rPr>
            </w:pPr>
            <w:r w:rsidRPr="00281D57">
              <w:rPr>
                <w:rFonts w:ascii="Courier New" w:hAnsi="Courier New" w:cs="Courier New"/>
                <w:b/>
                <w:lang w:val="en-US"/>
              </w:rPr>
              <w:t>closesocket</w:t>
            </w:r>
          </w:p>
        </w:tc>
        <w:tc>
          <w:tcPr>
            <w:tcW w:w="6762" w:type="dxa"/>
            <w:shd w:val="clear" w:color="auto" w:fill="auto"/>
          </w:tcPr>
          <w:p w14:paraId="400E07D5" w14:textId="77777777" w:rsidR="000C2A12" w:rsidRPr="00281D57" w:rsidRDefault="000C2A12" w:rsidP="008D56F0">
            <w:pPr>
              <w:rPr>
                <w:sz w:val="28"/>
                <w:szCs w:val="28"/>
              </w:rPr>
            </w:pPr>
            <w:r w:rsidRPr="00281D57">
              <w:rPr>
                <w:sz w:val="28"/>
                <w:szCs w:val="28"/>
              </w:rPr>
              <w:t xml:space="preserve">Закрыть существующий сокет </w:t>
            </w:r>
          </w:p>
        </w:tc>
      </w:tr>
      <w:tr w:rsidR="000C2A12" w:rsidRPr="00281D57" w14:paraId="0E6A50CA" w14:textId="77777777" w:rsidTr="008D56F0">
        <w:tc>
          <w:tcPr>
            <w:tcW w:w="2808" w:type="dxa"/>
            <w:shd w:val="clear" w:color="auto" w:fill="auto"/>
            <w:vAlign w:val="center"/>
          </w:tcPr>
          <w:p w14:paraId="7D3897DC" w14:textId="77777777" w:rsidR="000C2A12" w:rsidRPr="00281D57" w:rsidRDefault="000C2A12" w:rsidP="008D56F0">
            <w:pPr>
              <w:rPr>
                <w:rFonts w:ascii="Courier New" w:hAnsi="Courier New" w:cs="Courier New"/>
                <w:b/>
                <w:lang w:val="en-US"/>
              </w:rPr>
            </w:pPr>
            <w:r w:rsidRPr="00281D57">
              <w:rPr>
                <w:rFonts w:ascii="Courier New" w:hAnsi="Courier New" w:cs="Courier New"/>
                <w:b/>
                <w:lang w:val="en-US"/>
              </w:rPr>
              <w:t xml:space="preserve">connect </w:t>
            </w:r>
          </w:p>
        </w:tc>
        <w:tc>
          <w:tcPr>
            <w:tcW w:w="6762" w:type="dxa"/>
            <w:shd w:val="clear" w:color="auto" w:fill="auto"/>
          </w:tcPr>
          <w:p w14:paraId="7F26CBED" w14:textId="77777777" w:rsidR="000C2A12" w:rsidRPr="00281D57" w:rsidRDefault="000C2A12" w:rsidP="008D56F0">
            <w:pPr>
              <w:rPr>
                <w:sz w:val="28"/>
                <w:szCs w:val="28"/>
              </w:rPr>
            </w:pPr>
            <w:r w:rsidRPr="00281D57">
              <w:rPr>
                <w:sz w:val="28"/>
                <w:szCs w:val="28"/>
              </w:rPr>
              <w:t>Установить соединение с сокетом</w:t>
            </w:r>
          </w:p>
        </w:tc>
      </w:tr>
      <w:tr w:rsidR="000C2A12" w:rsidRPr="00281D57" w14:paraId="773A827D" w14:textId="77777777" w:rsidTr="008D56F0">
        <w:tc>
          <w:tcPr>
            <w:tcW w:w="2808" w:type="dxa"/>
            <w:shd w:val="clear" w:color="auto" w:fill="auto"/>
            <w:vAlign w:val="center"/>
          </w:tcPr>
          <w:p w14:paraId="1FAA1B71" w14:textId="77777777" w:rsidR="000C2A12" w:rsidRPr="00281D57" w:rsidRDefault="000C2A12" w:rsidP="008D56F0">
            <w:pPr>
              <w:rPr>
                <w:rFonts w:ascii="Courier New" w:hAnsi="Courier New" w:cs="Courier New"/>
                <w:b/>
                <w:lang w:val="en-US"/>
              </w:rPr>
            </w:pPr>
            <w:r w:rsidRPr="00281D57">
              <w:rPr>
                <w:rFonts w:ascii="Courier New" w:hAnsi="Courier New" w:cs="Courier New"/>
                <w:b/>
                <w:lang w:val="en-US"/>
              </w:rPr>
              <w:t>gethostbyaddr</w:t>
            </w:r>
          </w:p>
        </w:tc>
        <w:tc>
          <w:tcPr>
            <w:tcW w:w="6762" w:type="dxa"/>
            <w:shd w:val="clear" w:color="auto" w:fill="auto"/>
          </w:tcPr>
          <w:p w14:paraId="5BEB9185" w14:textId="77777777" w:rsidR="000C2A12" w:rsidRPr="00281D57" w:rsidRDefault="000C2A12" w:rsidP="008D56F0">
            <w:pPr>
              <w:rPr>
                <w:sz w:val="28"/>
                <w:szCs w:val="28"/>
              </w:rPr>
            </w:pPr>
            <w:r w:rsidRPr="00281D57">
              <w:rPr>
                <w:sz w:val="28"/>
                <w:szCs w:val="28"/>
              </w:rPr>
              <w:t xml:space="preserve">Получить имя  хоста по его адресу  </w:t>
            </w:r>
          </w:p>
        </w:tc>
      </w:tr>
      <w:tr w:rsidR="000C2A12" w:rsidRPr="00281D57" w14:paraId="10E0897A" w14:textId="77777777" w:rsidTr="008D56F0">
        <w:tc>
          <w:tcPr>
            <w:tcW w:w="2808" w:type="dxa"/>
            <w:shd w:val="clear" w:color="auto" w:fill="auto"/>
            <w:vAlign w:val="center"/>
          </w:tcPr>
          <w:p w14:paraId="1AACFA30" w14:textId="77777777" w:rsidR="000C2A12" w:rsidRPr="00281D57" w:rsidRDefault="000C2A12" w:rsidP="008D56F0">
            <w:pPr>
              <w:rPr>
                <w:rFonts w:ascii="Courier New" w:hAnsi="Courier New" w:cs="Courier New"/>
                <w:b/>
                <w:lang w:val="en-US"/>
              </w:rPr>
            </w:pPr>
            <w:r w:rsidRPr="00281D57">
              <w:rPr>
                <w:rFonts w:ascii="Courier New" w:hAnsi="Courier New" w:cs="Courier New"/>
                <w:b/>
                <w:lang w:val="en-US"/>
              </w:rPr>
              <w:t>gethostbyname</w:t>
            </w:r>
          </w:p>
        </w:tc>
        <w:tc>
          <w:tcPr>
            <w:tcW w:w="6762" w:type="dxa"/>
            <w:shd w:val="clear" w:color="auto" w:fill="auto"/>
          </w:tcPr>
          <w:p w14:paraId="7906B1D1" w14:textId="77777777" w:rsidR="000C2A12" w:rsidRPr="00281D57" w:rsidRDefault="000C2A12" w:rsidP="008D56F0">
            <w:pPr>
              <w:rPr>
                <w:sz w:val="28"/>
                <w:szCs w:val="28"/>
              </w:rPr>
            </w:pPr>
            <w:r w:rsidRPr="00281D57">
              <w:rPr>
                <w:sz w:val="28"/>
                <w:szCs w:val="28"/>
              </w:rPr>
              <w:t>Получить адрес хоста по его имени</w:t>
            </w:r>
          </w:p>
        </w:tc>
      </w:tr>
      <w:tr w:rsidR="000C2A12" w:rsidRPr="00281D57" w14:paraId="7E7B686C" w14:textId="77777777" w:rsidTr="008D56F0">
        <w:tc>
          <w:tcPr>
            <w:tcW w:w="2808" w:type="dxa"/>
            <w:shd w:val="clear" w:color="auto" w:fill="auto"/>
            <w:vAlign w:val="center"/>
          </w:tcPr>
          <w:p w14:paraId="1106CC30" w14:textId="77777777" w:rsidR="000C2A12" w:rsidRPr="00281D57" w:rsidRDefault="000C2A12" w:rsidP="008D56F0">
            <w:pPr>
              <w:rPr>
                <w:rFonts w:ascii="Courier New" w:hAnsi="Courier New" w:cs="Courier New"/>
                <w:b/>
                <w:lang w:val="en-US"/>
              </w:rPr>
            </w:pPr>
            <w:r w:rsidRPr="00281D57">
              <w:rPr>
                <w:rFonts w:ascii="Courier New" w:hAnsi="Courier New" w:cs="Courier New"/>
                <w:b/>
                <w:lang w:val="en-US"/>
              </w:rPr>
              <w:t>gethostname</w:t>
            </w:r>
          </w:p>
        </w:tc>
        <w:tc>
          <w:tcPr>
            <w:tcW w:w="6762" w:type="dxa"/>
            <w:shd w:val="clear" w:color="auto" w:fill="auto"/>
          </w:tcPr>
          <w:p w14:paraId="4CD41020" w14:textId="77777777" w:rsidR="000C2A12" w:rsidRPr="00281D57" w:rsidRDefault="000C2A12" w:rsidP="008D56F0">
            <w:pPr>
              <w:rPr>
                <w:sz w:val="28"/>
                <w:szCs w:val="28"/>
              </w:rPr>
            </w:pPr>
            <w:r w:rsidRPr="00281D57">
              <w:rPr>
                <w:sz w:val="28"/>
                <w:szCs w:val="28"/>
              </w:rPr>
              <w:t>Получить имя хоста</w:t>
            </w:r>
          </w:p>
        </w:tc>
      </w:tr>
      <w:tr w:rsidR="000C2A12" w:rsidRPr="00281D57" w14:paraId="6991FBA4" w14:textId="77777777" w:rsidTr="008D56F0">
        <w:tc>
          <w:tcPr>
            <w:tcW w:w="2808" w:type="dxa"/>
            <w:shd w:val="clear" w:color="auto" w:fill="auto"/>
            <w:vAlign w:val="center"/>
          </w:tcPr>
          <w:p w14:paraId="5F61FE67" w14:textId="77777777" w:rsidR="000C2A12" w:rsidRPr="00281D57" w:rsidRDefault="000C2A12" w:rsidP="008D56F0">
            <w:pPr>
              <w:rPr>
                <w:rFonts w:ascii="Courier New" w:hAnsi="Courier New" w:cs="Courier New"/>
                <w:b/>
                <w:lang w:val="en-US"/>
              </w:rPr>
            </w:pPr>
            <w:r w:rsidRPr="00281D57">
              <w:rPr>
                <w:rFonts w:ascii="Courier New" w:hAnsi="Courier New" w:cs="Courier New"/>
                <w:b/>
                <w:lang w:val="en-US"/>
              </w:rPr>
              <w:t>getsockopt</w:t>
            </w:r>
          </w:p>
        </w:tc>
        <w:tc>
          <w:tcPr>
            <w:tcW w:w="6762" w:type="dxa"/>
            <w:shd w:val="clear" w:color="auto" w:fill="auto"/>
          </w:tcPr>
          <w:p w14:paraId="4D69A955" w14:textId="77777777" w:rsidR="000C2A12" w:rsidRPr="00281D57" w:rsidRDefault="000C2A12" w:rsidP="008D56F0">
            <w:pPr>
              <w:rPr>
                <w:sz w:val="28"/>
                <w:szCs w:val="28"/>
              </w:rPr>
            </w:pPr>
            <w:r w:rsidRPr="00281D57">
              <w:rPr>
                <w:sz w:val="28"/>
                <w:szCs w:val="28"/>
              </w:rPr>
              <w:t>Получить текущие опции сокета</w:t>
            </w:r>
          </w:p>
        </w:tc>
      </w:tr>
      <w:tr w:rsidR="000C2A12" w:rsidRPr="00281D57" w14:paraId="080A95FF" w14:textId="77777777" w:rsidTr="008D56F0">
        <w:tc>
          <w:tcPr>
            <w:tcW w:w="2808" w:type="dxa"/>
            <w:shd w:val="clear" w:color="auto" w:fill="auto"/>
            <w:vAlign w:val="center"/>
          </w:tcPr>
          <w:p w14:paraId="206FB3A6" w14:textId="77777777" w:rsidR="000C2A12" w:rsidRPr="00281D57" w:rsidRDefault="000C2A12" w:rsidP="008D56F0">
            <w:pPr>
              <w:rPr>
                <w:rFonts w:ascii="Courier New" w:hAnsi="Courier New" w:cs="Courier New"/>
                <w:b/>
                <w:lang w:val="en-US"/>
              </w:rPr>
            </w:pPr>
            <w:r w:rsidRPr="00281D57">
              <w:rPr>
                <w:rFonts w:ascii="Courier New" w:hAnsi="Courier New" w:cs="Courier New"/>
                <w:b/>
                <w:lang w:val="en-US"/>
              </w:rPr>
              <w:t>htonl</w:t>
            </w:r>
          </w:p>
        </w:tc>
        <w:tc>
          <w:tcPr>
            <w:tcW w:w="6762" w:type="dxa"/>
            <w:shd w:val="clear" w:color="auto" w:fill="auto"/>
          </w:tcPr>
          <w:p w14:paraId="784B9E73" w14:textId="77777777" w:rsidR="000C2A12" w:rsidRPr="00281D57" w:rsidRDefault="000C2A12" w:rsidP="008D56F0">
            <w:pPr>
              <w:rPr>
                <w:sz w:val="28"/>
                <w:szCs w:val="28"/>
              </w:rPr>
            </w:pPr>
            <w:r w:rsidRPr="00281D57">
              <w:rPr>
                <w:sz w:val="28"/>
                <w:szCs w:val="28"/>
              </w:rPr>
              <w:t xml:space="preserve">Преобразовать   </w:t>
            </w:r>
            <w:r w:rsidRPr="00281D57">
              <w:rPr>
                <w:sz w:val="28"/>
                <w:szCs w:val="28"/>
                <w:lang w:val="en-US"/>
              </w:rPr>
              <w:t>u</w:t>
            </w:r>
            <w:r w:rsidRPr="00281D57">
              <w:rPr>
                <w:sz w:val="28"/>
                <w:szCs w:val="28"/>
              </w:rPr>
              <w:t>_</w:t>
            </w:r>
            <w:r w:rsidRPr="00281D57">
              <w:rPr>
                <w:sz w:val="28"/>
                <w:szCs w:val="28"/>
                <w:lang w:val="en-US"/>
              </w:rPr>
              <w:t>long</w:t>
            </w:r>
            <w:r w:rsidRPr="00281D57">
              <w:rPr>
                <w:sz w:val="28"/>
                <w:szCs w:val="28"/>
              </w:rPr>
              <w:t xml:space="preserve">  в формат </w:t>
            </w:r>
            <w:r w:rsidRPr="00281D57">
              <w:rPr>
                <w:sz w:val="28"/>
                <w:szCs w:val="28"/>
                <w:lang w:val="en-US"/>
              </w:rPr>
              <w:t>TCP</w:t>
            </w:r>
            <w:r w:rsidRPr="00281D57">
              <w:rPr>
                <w:sz w:val="28"/>
                <w:szCs w:val="28"/>
              </w:rPr>
              <w:t>/</w:t>
            </w:r>
            <w:r w:rsidRPr="00281D57">
              <w:rPr>
                <w:sz w:val="28"/>
                <w:szCs w:val="28"/>
                <w:lang w:val="en-US"/>
              </w:rPr>
              <w:t>IP</w:t>
            </w:r>
          </w:p>
        </w:tc>
      </w:tr>
      <w:tr w:rsidR="000C2A12" w:rsidRPr="00281D57" w14:paraId="7163C6F3" w14:textId="77777777" w:rsidTr="008D56F0">
        <w:tc>
          <w:tcPr>
            <w:tcW w:w="2808" w:type="dxa"/>
            <w:shd w:val="clear" w:color="auto" w:fill="auto"/>
            <w:vAlign w:val="center"/>
          </w:tcPr>
          <w:p w14:paraId="192900A0" w14:textId="77777777" w:rsidR="000C2A12" w:rsidRPr="00281D57" w:rsidRDefault="000C2A12" w:rsidP="008D56F0">
            <w:pPr>
              <w:rPr>
                <w:rFonts w:ascii="Courier New" w:hAnsi="Courier New" w:cs="Courier New"/>
                <w:b/>
                <w:lang w:val="en-US"/>
              </w:rPr>
            </w:pPr>
            <w:r w:rsidRPr="00281D57">
              <w:rPr>
                <w:rFonts w:ascii="Courier New" w:hAnsi="Courier New" w:cs="Courier New"/>
                <w:b/>
                <w:lang w:val="en-US"/>
              </w:rPr>
              <w:t>htons</w:t>
            </w:r>
          </w:p>
        </w:tc>
        <w:tc>
          <w:tcPr>
            <w:tcW w:w="6762" w:type="dxa"/>
            <w:shd w:val="clear" w:color="auto" w:fill="auto"/>
          </w:tcPr>
          <w:p w14:paraId="5509BB50" w14:textId="77777777" w:rsidR="000C2A12" w:rsidRPr="00281D57" w:rsidRDefault="000C2A12" w:rsidP="008D56F0">
            <w:pPr>
              <w:rPr>
                <w:sz w:val="28"/>
                <w:szCs w:val="28"/>
              </w:rPr>
            </w:pPr>
            <w:r w:rsidRPr="00281D57">
              <w:rPr>
                <w:sz w:val="28"/>
                <w:szCs w:val="28"/>
              </w:rPr>
              <w:t xml:space="preserve">Преобразовать  </w:t>
            </w:r>
            <w:r w:rsidRPr="00281D57">
              <w:rPr>
                <w:sz w:val="28"/>
                <w:szCs w:val="28"/>
                <w:lang w:val="en-US"/>
              </w:rPr>
              <w:t>u</w:t>
            </w:r>
            <w:r w:rsidRPr="00281D57">
              <w:rPr>
                <w:sz w:val="28"/>
                <w:szCs w:val="28"/>
              </w:rPr>
              <w:t>_</w:t>
            </w:r>
            <w:r w:rsidRPr="00281D57">
              <w:rPr>
                <w:sz w:val="28"/>
                <w:szCs w:val="28"/>
                <w:lang w:val="en-US"/>
              </w:rPr>
              <w:t>short</w:t>
            </w:r>
            <w:r w:rsidRPr="00281D57">
              <w:rPr>
                <w:sz w:val="28"/>
                <w:szCs w:val="28"/>
              </w:rPr>
              <w:t xml:space="preserve"> в формат </w:t>
            </w:r>
            <w:r w:rsidRPr="00281D57">
              <w:rPr>
                <w:sz w:val="28"/>
                <w:szCs w:val="28"/>
                <w:lang w:val="en-US"/>
              </w:rPr>
              <w:t>TCP</w:t>
            </w:r>
            <w:r w:rsidRPr="00281D57">
              <w:rPr>
                <w:sz w:val="28"/>
                <w:szCs w:val="28"/>
              </w:rPr>
              <w:t>/</w:t>
            </w:r>
            <w:r w:rsidRPr="00281D57">
              <w:rPr>
                <w:sz w:val="28"/>
                <w:szCs w:val="28"/>
                <w:lang w:val="en-US"/>
              </w:rPr>
              <w:t>IP</w:t>
            </w:r>
          </w:p>
        </w:tc>
      </w:tr>
      <w:tr w:rsidR="000C2A12" w:rsidRPr="00281D57" w14:paraId="1F4DF3F4" w14:textId="77777777" w:rsidTr="008D56F0">
        <w:tc>
          <w:tcPr>
            <w:tcW w:w="2808" w:type="dxa"/>
            <w:shd w:val="clear" w:color="auto" w:fill="auto"/>
            <w:vAlign w:val="center"/>
          </w:tcPr>
          <w:p w14:paraId="1BD43EC8" w14:textId="77777777" w:rsidR="000C2A12" w:rsidRPr="00281D57" w:rsidRDefault="000C2A12" w:rsidP="008D56F0">
            <w:pPr>
              <w:rPr>
                <w:rFonts w:ascii="Courier New" w:hAnsi="Courier New" w:cs="Courier New"/>
                <w:b/>
                <w:lang w:val="en-US"/>
              </w:rPr>
            </w:pPr>
            <w:r w:rsidRPr="00281D57">
              <w:rPr>
                <w:rFonts w:ascii="Courier New" w:hAnsi="Courier New" w:cs="Courier New"/>
                <w:b/>
                <w:lang w:val="en-US"/>
              </w:rPr>
              <w:t>inet_addr</w:t>
            </w:r>
          </w:p>
        </w:tc>
        <w:tc>
          <w:tcPr>
            <w:tcW w:w="6762" w:type="dxa"/>
            <w:shd w:val="clear" w:color="auto" w:fill="auto"/>
          </w:tcPr>
          <w:p w14:paraId="387944B7" w14:textId="77777777" w:rsidR="000C2A12" w:rsidRPr="00281D57" w:rsidRDefault="000C2A12" w:rsidP="008D56F0">
            <w:pPr>
              <w:rPr>
                <w:sz w:val="28"/>
                <w:szCs w:val="28"/>
              </w:rPr>
            </w:pPr>
            <w:r w:rsidRPr="00281D57">
              <w:rPr>
                <w:sz w:val="28"/>
                <w:szCs w:val="28"/>
              </w:rPr>
              <w:t xml:space="preserve">Преобразовать символьное представление  </w:t>
            </w:r>
            <w:r w:rsidRPr="00281D57">
              <w:rPr>
                <w:sz w:val="28"/>
                <w:szCs w:val="28"/>
                <w:lang w:val="en-US"/>
              </w:rPr>
              <w:t>IPv</w:t>
            </w:r>
            <w:r w:rsidRPr="00281D57">
              <w:rPr>
                <w:sz w:val="28"/>
                <w:szCs w:val="28"/>
              </w:rPr>
              <w:t xml:space="preserve">4-адреса  в формат </w:t>
            </w:r>
            <w:r w:rsidRPr="00281D57">
              <w:rPr>
                <w:sz w:val="28"/>
                <w:szCs w:val="28"/>
                <w:lang w:val="en-US"/>
              </w:rPr>
              <w:t>TCP</w:t>
            </w:r>
            <w:r w:rsidRPr="00281D57">
              <w:rPr>
                <w:sz w:val="28"/>
                <w:szCs w:val="28"/>
              </w:rPr>
              <w:t>/</w:t>
            </w:r>
            <w:r w:rsidRPr="00281D57">
              <w:rPr>
                <w:sz w:val="28"/>
                <w:szCs w:val="28"/>
                <w:lang w:val="en-US"/>
              </w:rPr>
              <w:t>IP</w:t>
            </w:r>
          </w:p>
        </w:tc>
      </w:tr>
      <w:tr w:rsidR="000C2A12" w:rsidRPr="00281D57" w14:paraId="6F828DF7" w14:textId="77777777" w:rsidTr="008D56F0">
        <w:tc>
          <w:tcPr>
            <w:tcW w:w="2808" w:type="dxa"/>
            <w:shd w:val="clear" w:color="auto" w:fill="auto"/>
            <w:vAlign w:val="center"/>
          </w:tcPr>
          <w:p w14:paraId="0C949875" w14:textId="77777777" w:rsidR="000C2A12" w:rsidRPr="00281D57" w:rsidRDefault="000C2A12" w:rsidP="008D56F0">
            <w:pPr>
              <w:rPr>
                <w:rFonts w:ascii="Courier New" w:hAnsi="Courier New" w:cs="Courier New"/>
                <w:b/>
                <w:lang w:val="en-US"/>
              </w:rPr>
            </w:pPr>
            <w:r w:rsidRPr="00281D57">
              <w:rPr>
                <w:rFonts w:ascii="Courier New" w:hAnsi="Courier New" w:cs="Courier New"/>
                <w:b/>
                <w:lang w:val="en-US"/>
              </w:rPr>
              <w:t>inet_ntoa</w:t>
            </w:r>
          </w:p>
        </w:tc>
        <w:tc>
          <w:tcPr>
            <w:tcW w:w="6762" w:type="dxa"/>
            <w:shd w:val="clear" w:color="auto" w:fill="auto"/>
          </w:tcPr>
          <w:p w14:paraId="3BA9788D" w14:textId="77777777" w:rsidR="000C2A12" w:rsidRPr="00281D57" w:rsidRDefault="000C2A12" w:rsidP="008D56F0">
            <w:pPr>
              <w:rPr>
                <w:sz w:val="28"/>
                <w:szCs w:val="28"/>
              </w:rPr>
            </w:pPr>
            <w:r w:rsidRPr="00281D57">
              <w:rPr>
                <w:sz w:val="28"/>
                <w:szCs w:val="28"/>
              </w:rPr>
              <w:t xml:space="preserve">Преобразовать сетевое представление </w:t>
            </w:r>
            <w:r w:rsidRPr="00281D57">
              <w:rPr>
                <w:sz w:val="28"/>
                <w:szCs w:val="28"/>
                <w:lang w:val="en-US"/>
              </w:rPr>
              <w:t>IPv</w:t>
            </w:r>
            <w:r w:rsidRPr="00281D57">
              <w:rPr>
                <w:sz w:val="28"/>
                <w:szCs w:val="28"/>
              </w:rPr>
              <w:t xml:space="preserve">4-адреса в символьный формат  </w:t>
            </w:r>
          </w:p>
        </w:tc>
      </w:tr>
      <w:tr w:rsidR="000C2A12" w:rsidRPr="00281D57" w14:paraId="1C8F0CF1" w14:textId="77777777" w:rsidTr="008D56F0">
        <w:tc>
          <w:tcPr>
            <w:tcW w:w="2808" w:type="dxa"/>
            <w:shd w:val="clear" w:color="auto" w:fill="auto"/>
            <w:vAlign w:val="center"/>
          </w:tcPr>
          <w:p w14:paraId="7E8D2746" w14:textId="77777777" w:rsidR="000C2A12" w:rsidRPr="00281D57" w:rsidRDefault="000C2A12" w:rsidP="008D56F0">
            <w:pPr>
              <w:rPr>
                <w:rFonts w:ascii="Courier New" w:hAnsi="Courier New" w:cs="Courier New"/>
                <w:b/>
                <w:lang w:val="en-US"/>
              </w:rPr>
            </w:pPr>
            <w:r w:rsidRPr="00281D57">
              <w:rPr>
                <w:rFonts w:ascii="Courier New" w:hAnsi="Courier New" w:cs="Courier New"/>
                <w:b/>
                <w:lang w:val="en-US"/>
              </w:rPr>
              <w:t xml:space="preserve">ioctlsocket </w:t>
            </w:r>
          </w:p>
        </w:tc>
        <w:tc>
          <w:tcPr>
            <w:tcW w:w="6762" w:type="dxa"/>
            <w:shd w:val="clear" w:color="auto" w:fill="auto"/>
          </w:tcPr>
          <w:p w14:paraId="0828B406" w14:textId="77777777" w:rsidR="000C2A12" w:rsidRPr="00281D57" w:rsidRDefault="000C2A12" w:rsidP="008D56F0">
            <w:pPr>
              <w:rPr>
                <w:sz w:val="28"/>
                <w:szCs w:val="28"/>
              </w:rPr>
            </w:pPr>
            <w:r w:rsidRPr="00281D57">
              <w:rPr>
                <w:sz w:val="28"/>
                <w:szCs w:val="28"/>
              </w:rPr>
              <w:t xml:space="preserve">Установить режим ввода-вывода сокета </w:t>
            </w:r>
          </w:p>
        </w:tc>
      </w:tr>
      <w:tr w:rsidR="000C2A12" w:rsidRPr="00281D57" w14:paraId="2D6B593F" w14:textId="77777777" w:rsidTr="008D56F0">
        <w:tc>
          <w:tcPr>
            <w:tcW w:w="2808" w:type="dxa"/>
            <w:shd w:val="clear" w:color="auto" w:fill="auto"/>
            <w:vAlign w:val="center"/>
          </w:tcPr>
          <w:p w14:paraId="36F04D52" w14:textId="77777777" w:rsidR="000C2A12" w:rsidRPr="00281D57" w:rsidRDefault="000C2A12" w:rsidP="008D56F0">
            <w:pPr>
              <w:rPr>
                <w:rFonts w:ascii="Courier New" w:hAnsi="Courier New" w:cs="Courier New"/>
                <w:b/>
                <w:lang w:val="en-US"/>
              </w:rPr>
            </w:pPr>
            <w:r w:rsidRPr="00281D57">
              <w:rPr>
                <w:rFonts w:ascii="Courier New" w:hAnsi="Courier New" w:cs="Courier New"/>
                <w:b/>
                <w:lang w:val="en-US"/>
              </w:rPr>
              <w:lastRenderedPageBreak/>
              <w:t>listen</w:t>
            </w:r>
          </w:p>
        </w:tc>
        <w:tc>
          <w:tcPr>
            <w:tcW w:w="6762" w:type="dxa"/>
            <w:shd w:val="clear" w:color="auto" w:fill="auto"/>
          </w:tcPr>
          <w:p w14:paraId="3BD31F7A" w14:textId="77777777" w:rsidR="000C2A12" w:rsidRPr="00281D57" w:rsidRDefault="000C2A12" w:rsidP="008D56F0">
            <w:pPr>
              <w:rPr>
                <w:sz w:val="28"/>
                <w:szCs w:val="28"/>
              </w:rPr>
            </w:pPr>
            <w:r w:rsidRPr="00281D57">
              <w:rPr>
                <w:sz w:val="28"/>
                <w:szCs w:val="28"/>
              </w:rPr>
              <w:t>Переключить сокет в режим прослушивания</w:t>
            </w:r>
          </w:p>
        </w:tc>
      </w:tr>
      <w:tr w:rsidR="000C2A12" w:rsidRPr="00281D57" w14:paraId="60B36D29" w14:textId="77777777" w:rsidTr="008D56F0">
        <w:tc>
          <w:tcPr>
            <w:tcW w:w="2808" w:type="dxa"/>
            <w:shd w:val="clear" w:color="auto" w:fill="auto"/>
            <w:vAlign w:val="center"/>
          </w:tcPr>
          <w:p w14:paraId="0A4B9C22" w14:textId="77777777" w:rsidR="000C2A12" w:rsidRPr="00281D57" w:rsidRDefault="000C2A12" w:rsidP="008D56F0">
            <w:pPr>
              <w:rPr>
                <w:rFonts w:ascii="Courier New" w:hAnsi="Courier New" w:cs="Courier New"/>
                <w:b/>
                <w:lang w:val="en-US"/>
              </w:rPr>
            </w:pPr>
            <w:r w:rsidRPr="00281D57">
              <w:rPr>
                <w:rFonts w:ascii="Courier New" w:hAnsi="Courier New" w:cs="Courier New"/>
                <w:b/>
                <w:lang w:val="en-US"/>
              </w:rPr>
              <w:t>ntohl</w:t>
            </w:r>
          </w:p>
        </w:tc>
        <w:tc>
          <w:tcPr>
            <w:tcW w:w="6762" w:type="dxa"/>
            <w:shd w:val="clear" w:color="auto" w:fill="auto"/>
          </w:tcPr>
          <w:p w14:paraId="11B17A74" w14:textId="77777777" w:rsidR="000C2A12" w:rsidRPr="00281D57" w:rsidRDefault="000C2A12" w:rsidP="008D56F0">
            <w:pPr>
              <w:rPr>
                <w:sz w:val="28"/>
                <w:szCs w:val="28"/>
              </w:rPr>
            </w:pPr>
            <w:r w:rsidRPr="00281D57">
              <w:rPr>
                <w:sz w:val="28"/>
                <w:szCs w:val="28"/>
              </w:rPr>
              <w:t xml:space="preserve">Преобразовать в </w:t>
            </w:r>
            <w:r w:rsidRPr="00281D57">
              <w:rPr>
                <w:sz w:val="28"/>
                <w:szCs w:val="28"/>
                <w:lang w:val="en-US"/>
              </w:rPr>
              <w:t>u</w:t>
            </w:r>
            <w:r w:rsidRPr="00281D57">
              <w:rPr>
                <w:sz w:val="28"/>
                <w:szCs w:val="28"/>
              </w:rPr>
              <w:t>_</w:t>
            </w:r>
            <w:r w:rsidRPr="00281D57">
              <w:rPr>
                <w:sz w:val="28"/>
                <w:szCs w:val="28"/>
                <w:lang w:val="en-US"/>
              </w:rPr>
              <w:t>long</w:t>
            </w:r>
            <w:r w:rsidRPr="00281D57">
              <w:rPr>
                <w:sz w:val="28"/>
                <w:szCs w:val="28"/>
              </w:rPr>
              <w:t xml:space="preserve"> из формата </w:t>
            </w:r>
            <w:r w:rsidRPr="00281D57">
              <w:rPr>
                <w:sz w:val="28"/>
                <w:szCs w:val="28"/>
                <w:lang w:val="en-US"/>
              </w:rPr>
              <w:t>TCP</w:t>
            </w:r>
            <w:r w:rsidRPr="00281D57">
              <w:rPr>
                <w:sz w:val="28"/>
                <w:szCs w:val="28"/>
              </w:rPr>
              <w:t>/</w:t>
            </w:r>
            <w:r w:rsidRPr="00281D57">
              <w:rPr>
                <w:sz w:val="28"/>
                <w:szCs w:val="28"/>
                <w:lang w:val="en-US"/>
              </w:rPr>
              <w:t>IP</w:t>
            </w:r>
            <w:r w:rsidRPr="00281D57">
              <w:rPr>
                <w:sz w:val="28"/>
                <w:szCs w:val="28"/>
              </w:rPr>
              <w:t xml:space="preserve"> </w:t>
            </w:r>
          </w:p>
        </w:tc>
      </w:tr>
      <w:tr w:rsidR="000C2A12" w:rsidRPr="00281D57" w14:paraId="25EAE0B1" w14:textId="77777777" w:rsidTr="008D56F0">
        <w:tc>
          <w:tcPr>
            <w:tcW w:w="2808" w:type="dxa"/>
            <w:shd w:val="clear" w:color="auto" w:fill="auto"/>
            <w:vAlign w:val="center"/>
          </w:tcPr>
          <w:p w14:paraId="5E6FA080" w14:textId="77777777" w:rsidR="000C2A12" w:rsidRPr="00281D57" w:rsidRDefault="000C2A12" w:rsidP="008D56F0">
            <w:pPr>
              <w:rPr>
                <w:rFonts w:ascii="Courier New" w:hAnsi="Courier New" w:cs="Courier New"/>
                <w:b/>
                <w:lang w:val="en-US"/>
              </w:rPr>
            </w:pPr>
            <w:r w:rsidRPr="00281D57">
              <w:rPr>
                <w:rFonts w:ascii="Courier New" w:hAnsi="Courier New" w:cs="Courier New"/>
                <w:b/>
                <w:lang w:val="en-US"/>
              </w:rPr>
              <w:t>ntohs</w:t>
            </w:r>
          </w:p>
        </w:tc>
        <w:tc>
          <w:tcPr>
            <w:tcW w:w="6762" w:type="dxa"/>
            <w:shd w:val="clear" w:color="auto" w:fill="auto"/>
          </w:tcPr>
          <w:p w14:paraId="7B6D29D6" w14:textId="77777777" w:rsidR="000C2A12" w:rsidRPr="00281D57" w:rsidRDefault="000C2A12" w:rsidP="008D56F0">
            <w:pPr>
              <w:rPr>
                <w:sz w:val="28"/>
                <w:szCs w:val="28"/>
              </w:rPr>
            </w:pPr>
            <w:r w:rsidRPr="00281D57">
              <w:rPr>
                <w:sz w:val="28"/>
                <w:szCs w:val="28"/>
              </w:rPr>
              <w:t xml:space="preserve">Преобразовать в </w:t>
            </w:r>
            <w:r w:rsidRPr="00281D57">
              <w:rPr>
                <w:sz w:val="28"/>
                <w:szCs w:val="28"/>
                <w:lang w:val="en-US"/>
              </w:rPr>
              <w:t>u</w:t>
            </w:r>
            <w:r w:rsidRPr="00281D57">
              <w:rPr>
                <w:sz w:val="28"/>
                <w:szCs w:val="28"/>
              </w:rPr>
              <w:t>_</w:t>
            </w:r>
            <w:r w:rsidRPr="00281D57">
              <w:rPr>
                <w:sz w:val="28"/>
                <w:szCs w:val="28"/>
                <w:lang w:val="en-US"/>
              </w:rPr>
              <w:t>short</w:t>
            </w:r>
            <w:r w:rsidRPr="00281D57">
              <w:rPr>
                <w:sz w:val="28"/>
                <w:szCs w:val="28"/>
              </w:rPr>
              <w:t xml:space="preserve"> из формата </w:t>
            </w:r>
            <w:r w:rsidRPr="00281D57">
              <w:rPr>
                <w:sz w:val="28"/>
                <w:szCs w:val="28"/>
                <w:lang w:val="en-US"/>
              </w:rPr>
              <w:t>TCP</w:t>
            </w:r>
            <w:r w:rsidRPr="00281D57">
              <w:rPr>
                <w:sz w:val="28"/>
                <w:szCs w:val="28"/>
              </w:rPr>
              <w:t>/</w:t>
            </w:r>
            <w:r w:rsidRPr="00281D57">
              <w:rPr>
                <w:sz w:val="28"/>
                <w:szCs w:val="28"/>
                <w:lang w:val="en-US"/>
              </w:rPr>
              <w:t>IP</w:t>
            </w:r>
          </w:p>
        </w:tc>
      </w:tr>
      <w:tr w:rsidR="000C2A12" w:rsidRPr="00281D57" w14:paraId="0F2AE5E4" w14:textId="77777777" w:rsidTr="008D56F0">
        <w:tc>
          <w:tcPr>
            <w:tcW w:w="2808" w:type="dxa"/>
            <w:shd w:val="clear" w:color="auto" w:fill="auto"/>
            <w:vAlign w:val="center"/>
          </w:tcPr>
          <w:p w14:paraId="3EBABA25" w14:textId="77777777" w:rsidR="000C2A12" w:rsidRPr="00281D57" w:rsidRDefault="000C2A12" w:rsidP="008D56F0">
            <w:pPr>
              <w:rPr>
                <w:rFonts w:ascii="Courier New" w:hAnsi="Courier New" w:cs="Courier New"/>
                <w:b/>
                <w:lang w:val="en-US"/>
              </w:rPr>
            </w:pPr>
            <w:r w:rsidRPr="00281D57">
              <w:rPr>
                <w:rFonts w:ascii="Courier New" w:hAnsi="Courier New" w:cs="Courier New"/>
                <w:b/>
                <w:lang w:val="en-US"/>
              </w:rPr>
              <w:t>recv</w:t>
            </w:r>
          </w:p>
        </w:tc>
        <w:tc>
          <w:tcPr>
            <w:tcW w:w="6762" w:type="dxa"/>
            <w:shd w:val="clear" w:color="auto" w:fill="auto"/>
          </w:tcPr>
          <w:p w14:paraId="1C840119" w14:textId="77777777" w:rsidR="000C2A12" w:rsidRPr="00281D57" w:rsidRDefault="000C2A12" w:rsidP="008D56F0">
            <w:pPr>
              <w:rPr>
                <w:sz w:val="28"/>
                <w:szCs w:val="28"/>
              </w:rPr>
            </w:pPr>
            <w:r w:rsidRPr="00281D57">
              <w:rPr>
                <w:sz w:val="28"/>
                <w:szCs w:val="28"/>
              </w:rPr>
              <w:t>Принять данные по установленному каналу</w:t>
            </w:r>
          </w:p>
        </w:tc>
      </w:tr>
      <w:tr w:rsidR="000C2A12" w:rsidRPr="00281D57" w14:paraId="31DD5DE5" w14:textId="77777777" w:rsidTr="008D56F0">
        <w:tc>
          <w:tcPr>
            <w:tcW w:w="2808" w:type="dxa"/>
            <w:shd w:val="clear" w:color="auto" w:fill="auto"/>
            <w:vAlign w:val="center"/>
          </w:tcPr>
          <w:p w14:paraId="7BC20C14" w14:textId="77777777" w:rsidR="000C2A12" w:rsidRPr="00281D57" w:rsidRDefault="000C2A12" w:rsidP="008D56F0">
            <w:pPr>
              <w:rPr>
                <w:rFonts w:ascii="Courier New" w:hAnsi="Courier New" w:cs="Courier New"/>
                <w:b/>
                <w:lang w:val="en-US"/>
              </w:rPr>
            </w:pPr>
            <w:r w:rsidRPr="00281D57">
              <w:rPr>
                <w:rFonts w:ascii="Courier New" w:hAnsi="Courier New" w:cs="Courier New"/>
                <w:b/>
                <w:lang w:val="en-US"/>
              </w:rPr>
              <w:t>recvfrom</w:t>
            </w:r>
          </w:p>
        </w:tc>
        <w:tc>
          <w:tcPr>
            <w:tcW w:w="6762" w:type="dxa"/>
            <w:shd w:val="clear" w:color="auto" w:fill="auto"/>
          </w:tcPr>
          <w:p w14:paraId="5E565A91" w14:textId="77777777" w:rsidR="000C2A12" w:rsidRPr="00281D57" w:rsidRDefault="000C2A12" w:rsidP="008D56F0">
            <w:pPr>
              <w:rPr>
                <w:sz w:val="28"/>
                <w:szCs w:val="28"/>
              </w:rPr>
            </w:pPr>
            <w:r w:rsidRPr="00281D57">
              <w:rPr>
                <w:sz w:val="28"/>
                <w:szCs w:val="28"/>
              </w:rPr>
              <w:t xml:space="preserve">Принять сообщение </w:t>
            </w:r>
          </w:p>
        </w:tc>
      </w:tr>
      <w:tr w:rsidR="000C2A12" w:rsidRPr="00281D57" w14:paraId="02647B72" w14:textId="77777777" w:rsidTr="008D56F0">
        <w:tc>
          <w:tcPr>
            <w:tcW w:w="2808" w:type="dxa"/>
            <w:shd w:val="clear" w:color="auto" w:fill="auto"/>
            <w:vAlign w:val="center"/>
          </w:tcPr>
          <w:p w14:paraId="1467DF47" w14:textId="77777777" w:rsidR="000C2A12" w:rsidRPr="00281D57" w:rsidRDefault="000C2A12" w:rsidP="008D56F0">
            <w:pPr>
              <w:rPr>
                <w:rFonts w:ascii="Courier New" w:hAnsi="Courier New" w:cs="Courier New"/>
                <w:b/>
                <w:lang w:val="en-US"/>
              </w:rPr>
            </w:pPr>
            <w:r w:rsidRPr="00281D57">
              <w:rPr>
                <w:rFonts w:ascii="Courier New" w:hAnsi="Courier New" w:cs="Courier New"/>
                <w:b/>
                <w:lang w:val="en-US"/>
              </w:rPr>
              <w:t xml:space="preserve">send </w:t>
            </w:r>
          </w:p>
        </w:tc>
        <w:tc>
          <w:tcPr>
            <w:tcW w:w="6762" w:type="dxa"/>
            <w:shd w:val="clear" w:color="auto" w:fill="auto"/>
          </w:tcPr>
          <w:p w14:paraId="6FED6C66" w14:textId="77777777" w:rsidR="000C2A12" w:rsidRPr="00281D57" w:rsidRDefault="000C2A12" w:rsidP="008D56F0">
            <w:pPr>
              <w:rPr>
                <w:sz w:val="28"/>
                <w:szCs w:val="28"/>
              </w:rPr>
            </w:pPr>
            <w:r w:rsidRPr="00281D57">
              <w:rPr>
                <w:sz w:val="28"/>
                <w:szCs w:val="28"/>
              </w:rPr>
              <w:t xml:space="preserve">Отправить данные по установленному каналу </w:t>
            </w:r>
          </w:p>
        </w:tc>
      </w:tr>
      <w:tr w:rsidR="000C2A12" w:rsidRPr="00281D57" w14:paraId="27987255" w14:textId="77777777" w:rsidTr="008D56F0">
        <w:tc>
          <w:tcPr>
            <w:tcW w:w="2808" w:type="dxa"/>
            <w:shd w:val="clear" w:color="auto" w:fill="auto"/>
            <w:vAlign w:val="center"/>
          </w:tcPr>
          <w:p w14:paraId="63E07797" w14:textId="77777777" w:rsidR="000C2A12" w:rsidRPr="00281D57" w:rsidRDefault="000C2A12" w:rsidP="008D56F0">
            <w:pPr>
              <w:rPr>
                <w:rFonts w:ascii="Courier New" w:hAnsi="Courier New" w:cs="Courier New"/>
                <w:b/>
                <w:lang w:val="en-US"/>
              </w:rPr>
            </w:pPr>
            <w:r w:rsidRPr="00281D57">
              <w:rPr>
                <w:rFonts w:ascii="Courier New" w:hAnsi="Courier New" w:cs="Courier New"/>
                <w:b/>
                <w:lang w:val="en-US"/>
              </w:rPr>
              <w:t>sendto</w:t>
            </w:r>
          </w:p>
        </w:tc>
        <w:tc>
          <w:tcPr>
            <w:tcW w:w="6762" w:type="dxa"/>
            <w:shd w:val="clear" w:color="auto" w:fill="auto"/>
          </w:tcPr>
          <w:p w14:paraId="3558B805" w14:textId="77777777" w:rsidR="000C2A12" w:rsidRPr="00281D57" w:rsidRDefault="000C2A12" w:rsidP="008D56F0">
            <w:pPr>
              <w:rPr>
                <w:sz w:val="28"/>
                <w:szCs w:val="28"/>
              </w:rPr>
            </w:pPr>
            <w:r w:rsidRPr="00281D57">
              <w:rPr>
                <w:sz w:val="28"/>
                <w:szCs w:val="28"/>
              </w:rPr>
              <w:t xml:space="preserve">Отправить сообщение </w:t>
            </w:r>
          </w:p>
        </w:tc>
      </w:tr>
      <w:tr w:rsidR="000C2A12" w:rsidRPr="00281D57" w14:paraId="601985B4" w14:textId="77777777" w:rsidTr="008D56F0">
        <w:tc>
          <w:tcPr>
            <w:tcW w:w="2808" w:type="dxa"/>
            <w:shd w:val="clear" w:color="auto" w:fill="auto"/>
            <w:vAlign w:val="center"/>
          </w:tcPr>
          <w:p w14:paraId="1E66EA8B" w14:textId="77777777" w:rsidR="000C2A12" w:rsidRPr="00281D57" w:rsidRDefault="000C2A12" w:rsidP="008D56F0">
            <w:pPr>
              <w:rPr>
                <w:rFonts w:ascii="Courier New" w:hAnsi="Courier New" w:cs="Courier New"/>
                <w:b/>
                <w:lang w:val="en-US"/>
              </w:rPr>
            </w:pPr>
            <w:r w:rsidRPr="00281D57">
              <w:rPr>
                <w:rFonts w:ascii="Courier New" w:hAnsi="Courier New" w:cs="Courier New"/>
                <w:b/>
                <w:lang w:val="en-US"/>
              </w:rPr>
              <w:t>setsockopt</w:t>
            </w:r>
          </w:p>
        </w:tc>
        <w:tc>
          <w:tcPr>
            <w:tcW w:w="6762" w:type="dxa"/>
            <w:shd w:val="clear" w:color="auto" w:fill="auto"/>
          </w:tcPr>
          <w:p w14:paraId="6D408ACB" w14:textId="77777777" w:rsidR="000C2A12" w:rsidRPr="00281D57" w:rsidRDefault="000C2A12" w:rsidP="008D56F0">
            <w:pPr>
              <w:rPr>
                <w:sz w:val="28"/>
                <w:szCs w:val="28"/>
              </w:rPr>
            </w:pPr>
            <w:r w:rsidRPr="00281D57">
              <w:rPr>
                <w:sz w:val="28"/>
                <w:szCs w:val="28"/>
              </w:rPr>
              <w:t>Установит  опции сокета</w:t>
            </w:r>
          </w:p>
        </w:tc>
      </w:tr>
      <w:tr w:rsidR="000C2A12" w:rsidRPr="00281D57" w14:paraId="1457CCF0" w14:textId="77777777" w:rsidTr="008D56F0">
        <w:tc>
          <w:tcPr>
            <w:tcW w:w="2808" w:type="dxa"/>
            <w:shd w:val="clear" w:color="auto" w:fill="auto"/>
            <w:vAlign w:val="center"/>
          </w:tcPr>
          <w:p w14:paraId="4E2B4340" w14:textId="77777777" w:rsidR="000C2A12" w:rsidRPr="00281D57" w:rsidRDefault="000C2A12" w:rsidP="008D56F0">
            <w:pPr>
              <w:rPr>
                <w:rFonts w:ascii="Courier New" w:hAnsi="Courier New" w:cs="Courier New"/>
                <w:b/>
                <w:lang w:val="en-US"/>
              </w:rPr>
            </w:pPr>
            <w:r w:rsidRPr="00281D57">
              <w:rPr>
                <w:rFonts w:ascii="Courier New" w:hAnsi="Courier New" w:cs="Courier New"/>
                <w:b/>
                <w:lang w:val="en-US"/>
              </w:rPr>
              <w:t>socket</w:t>
            </w:r>
          </w:p>
        </w:tc>
        <w:tc>
          <w:tcPr>
            <w:tcW w:w="6762" w:type="dxa"/>
            <w:shd w:val="clear" w:color="auto" w:fill="auto"/>
          </w:tcPr>
          <w:p w14:paraId="6CBFC790" w14:textId="77777777" w:rsidR="000C2A12" w:rsidRPr="00281D57" w:rsidRDefault="000C2A12" w:rsidP="008D56F0">
            <w:pPr>
              <w:rPr>
                <w:sz w:val="28"/>
                <w:szCs w:val="28"/>
              </w:rPr>
            </w:pPr>
            <w:r w:rsidRPr="00281D57">
              <w:rPr>
                <w:sz w:val="28"/>
                <w:szCs w:val="28"/>
              </w:rPr>
              <w:t xml:space="preserve">Создать сокет </w:t>
            </w:r>
          </w:p>
        </w:tc>
      </w:tr>
      <w:tr w:rsidR="000C2A12" w:rsidRPr="00281D57" w14:paraId="08A870C9" w14:textId="77777777" w:rsidTr="008D56F0">
        <w:tc>
          <w:tcPr>
            <w:tcW w:w="2808" w:type="dxa"/>
            <w:shd w:val="clear" w:color="auto" w:fill="auto"/>
            <w:vAlign w:val="center"/>
          </w:tcPr>
          <w:p w14:paraId="075DBCC7" w14:textId="77777777" w:rsidR="000C2A12" w:rsidRPr="00281D57" w:rsidRDefault="000C2A12" w:rsidP="008D56F0">
            <w:pPr>
              <w:rPr>
                <w:rFonts w:ascii="Courier New" w:hAnsi="Courier New" w:cs="Courier New"/>
                <w:b/>
                <w:lang w:val="en-US"/>
              </w:rPr>
            </w:pPr>
            <w:r w:rsidRPr="00281D57">
              <w:rPr>
                <w:rFonts w:ascii="Courier New" w:hAnsi="Courier New" w:cs="Courier New"/>
                <w:b/>
                <w:lang w:val="en-US"/>
              </w:rPr>
              <w:t>TransmitFile</w:t>
            </w:r>
          </w:p>
        </w:tc>
        <w:tc>
          <w:tcPr>
            <w:tcW w:w="6762" w:type="dxa"/>
            <w:shd w:val="clear" w:color="auto" w:fill="auto"/>
          </w:tcPr>
          <w:p w14:paraId="321FCA80" w14:textId="77777777" w:rsidR="000C2A12" w:rsidRPr="00281D57" w:rsidRDefault="000C2A12" w:rsidP="008D56F0">
            <w:pPr>
              <w:rPr>
                <w:sz w:val="28"/>
                <w:szCs w:val="28"/>
              </w:rPr>
            </w:pPr>
            <w:r w:rsidRPr="00281D57">
              <w:rPr>
                <w:sz w:val="28"/>
                <w:szCs w:val="28"/>
              </w:rPr>
              <w:t>Переслать файл</w:t>
            </w:r>
          </w:p>
        </w:tc>
      </w:tr>
      <w:tr w:rsidR="000C2A12" w:rsidRPr="00281D57" w14:paraId="69E338BC" w14:textId="77777777" w:rsidTr="008D56F0">
        <w:tc>
          <w:tcPr>
            <w:tcW w:w="2808" w:type="dxa"/>
            <w:shd w:val="clear" w:color="auto" w:fill="auto"/>
            <w:vAlign w:val="center"/>
          </w:tcPr>
          <w:p w14:paraId="40FB9228" w14:textId="77777777" w:rsidR="000C2A12" w:rsidRPr="00281D57" w:rsidRDefault="000C2A12" w:rsidP="008D56F0">
            <w:pPr>
              <w:rPr>
                <w:rFonts w:ascii="Courier New" w:hAnsi="Courier New" w:cs="Courier New"/>
                <w:b/>
                <w:lang w:val="en-US"/>
              </w:rPr>
            </w:pPr>
            <w:r w:rsidRPr="00281D57">
              <w:rPr>
                <w:rFonts w:ascii="Courier New" w:hAnsi="Courier New" w:cs="Courier New"/>
                <w:b/>
                <w:lang w:val="en-US"/>
              </w:rPr>
              <w:t>TransmitPackets</w:t>
            </w:r>
          </w:p>
        </w:tc>
        <w:tc>
          <w:tcPr>
            <w:tcW w:w="6762" w:type="dxa"/>
            <w:shd w:val="clear" w:color="auto" w:fill="auto"/>
          </w:tcPr>
          <w:p w14:paraId="0E22D8C8" w14:textId="77777777" w:rsidR="000C2A12" w:rsidRPr="00281D57" w:rsidRDefault="000C2A12" w:rsidP="008D56F0">
            <w:pPr>
              <w:rPr>
                <w:sz w:val="28"/>
                <w:szCs w:val="28"/>
              </w:rPr>
            </w:pPr>
            <w:r w:rsidRPr="00281D57">
              <w:rPr>
                <w:sz w:val="28"/>
                <w:szCs w:val="28"/>
              </w:rPr>
              <w:t>Переслать область памяти</w:t>
            </w:r>
          </w:p>
        </w:tc>
      </w:tr>
      <w:tr w:rsidR="000C2A12" w:rsidRPr="00281D57" w14:paraId="46D7A806" w14:textId="77777777" w:rsidTr="008D56F0">
        <w:tc>
          <w:tcPr>
            <w:tcW w:w="2808" w:type="dxa"/>
            <w:shd w:val="clear" w:color="auto" w:fill="auto"/>
            <w:vAlign w:val="center"/>
          </w:tcPr>
          <w:p w14:paraId="4D047A75" w14:textId="77777777" w:rsidR="000C2A12" w:rsidRPr="00281D57" w:rsidRDefault="000C2A12" w:rsidP="008D56F0">
            <w:pPr>
              <w:rPr>
                <w:rFonts w:ascii="Courier New" w:hAnsi="Courier New" w:cs="Courier New"/>
                <w:b/>
                <w:lang w:val="en-US"/>
              </w:rPr>
            </w:pPr>
            <w:r w:rsidRPr="00281D57">
              <w:rPr>
                <w:rFonts w:ascii="Courier New" w:hAnsi="Courier New" w:cs="Courier New"/>
                <w:b/>
                <w:lang w:val="en-US"/>
              </w:rPr>
              <w:t>WSACleanup</w:t>
            </w:r>
          </w:p>
        </w:tc>
        <w:tc>
          <w:tcPr>
            <w:tcW w:w="6762" w:type="dxa"/>
            <w:shd w:val="clear" w:color="auto" w:fill="auto"/>
          </w:tcPr>
          <w:p w14:paraId="3FDAC580" w14:textId="77777777" w:rsidR="000C2A12" w:rsidRPr="00281D57" w:rsidRDefault="000C2A12" w:rsidP="008D56F0">
            <w:pPr>
              <w:rPr>
                <w:sz w:val="28"/>
                <w:szCs w:val="28"/>
              </w:rPr>
            </w:pPr>
            <w:r w:rsidRPr="00281D57">
              <w:rPr>
                <w:sz w:val="28"/>
                <w:szCs w:val="28"/>
              </w:rPr>
              <w:t xml:space="preserve">Завершить использование библиотеки </w:t>
            </w:r>
            <w:r w:rsidRPr="00281D57">
              <w:rPr>
                <w:sz w:val="28"/>
                <w:szCs w:val="28"/>
                <w:lang w:val="en-US"/>
              </w:rPr>
              <w:t>WS</w:t>
            </w:r>
            <w:r w:rsidRPr="00281D57">
              <w:rPr>
                <w:sz w:val="28"/>
                <w:szCs w:val="28"/>
              </w:rPr>
              <w:t>2_32.</w:t>
            </w:r>
            <w:r w:rsidRPr="00281D57">
              <w:rPr>
                <w:sz w:val="28"/>
                <w:szCs w:val="28"/>
                <w:lang w:val="en-US"/>
              </w:rPr>
              <w:t>DLL</w:t>
            </w:r>
            <w:r w:rsidRPr="00281D57">
              <w:rPr>
                <w:sz w:val="28"/>
                <w:szCs w:val="28"/>
              </w:rPr>
              <w:t xml:space="preserve"> </w:t>
            </w:r>
          </w:p>
        </w:tc>
      </w:tr>
      <w:tr w:rsidR="000C2A12" w:rsidRPr="00281D57" w14:paraId="25519A0B" w14:textId="77777777" w:rsidTr="008D56F0">
        <w:tc>
          <w:tcPr>
            <w:tcW w:w="2808" w:type="dxa"/>
            <w:shd w:val="clear" w:color="auto" w:fill="auto"/>
            <w:vAlign w:val="center"/>
          </w:tcPr>
          <w:p w14:paraId="5A55D6EE" w14:textId="77777777" w:rsidR="000C2A12" w:rsidRPr="00281D57" w:rsidRDefault="000C2A12" w:rsidP="008D56F0">
            <w:pPr>
              <w:rPr>
                <w:rFonts w:ascii="Courier New" w:hAnsi="Courier New" w:cs="Courier New"/>
                <w:b/>
                <w:lang w:val="en-US"/>
              </w:rPr>
            </w:pPr>
            <w:r w:rsidRPr="00281D57">
              <w:rPr>
                <w:rFonts w:ascii="Courier New" w:hAnsi="Courier New" w:cs="Courier New"/>
                <w:b/>
                <w:lang w:val="en-US"/>
              </w:rPr>
              <w:t>WSAGetLastError</w:t>
            </w:r>
          </w:p>
        </w:tc>
        <w:tc>
          <w:tcPr>
            <w:tcW w:w="6762" w:type="dxa"/>
            <w:shd w:val="clear" w:color="auto" w:fill="auto"/>
          </w:tcPr>
          <w:p w14:paraId="2A233FC1" w14:textId="77777777" w:rsidR="000C2A12" w:rsidRPr="00281D57" w:rsidRDefault="000C2A12" w:rsidP="008D56F0">
            <w:pPr>
              <w:rPr>
                <w:sz w:val="28"/>
                <w:szCs w:val="28"/>
              </w:rPr>
            </w:pPr>
            <w:r w:rsidRPr="00281D57">
              <w:rPr>
                <w:sz w:val="28"/>
                <w:szCs w:val="28"/>
              </w:rPr>
              <w:t xml:space="preserve">Получить диагностирующий код ошибки </w:t>
            </w:r>
          </w:p>
        </w:tc>
      </w:tr>
      <w:tr w:rsidR="000C2A12" w:rsidRPr="00281D57" w14:paraId="7D8DD003" w14:textId="77777777" w:rsidTr="008D56F0">
        <w:tc>
          <w:tcPr>
            <w:tcW w:w="2808" w:type="dxa"/>
            <w:shd w:val="clear" w:color="auto" w:fill="auto"/>
            <w:vAlign w:val="center"/>
          </w:tcPr>
          <w:p w14:paraId="468F640C" w14:textId="77777777" w:rsidR="000C2A12" w:rsidRPr="00281D57" w:rsidRDefault="000C2A12" w:rsidP="008D56F0">
            <w:pPr>
              <w:rPr>
                <w:rFonts w:ascii="Courier New" w:hAnsi="Courier New" w:cs="Courier New"/>
                <w:b/>
                <w:lang w:val="en-US"/>
              </w:rPr>
            </w:pPr>
            <w:r w:rsidRPr="00281D57">
              <w:rPr>
                <w:rFonts w:ascii="Courier New" w:hAnsi="Courier New" w:cs="Courier New"/>
                <w:b/>
                <w:lang w:val="en-US"/>
              </w:rPr>
              <w:t>WSAStartup</w:t>
            </w:r>
          </w:p>
        </w:tc>
        <w:tc>
          <w:tcPr>
            <w:tcW w:w="6762" w:type="dxa"/>
            <w:shd w:val="clear" w:color="auto" w:fill="auto"/>
          </w:tcPr>
          <w:p w14:paraId="05FE0837" w14:textId="77777777" w:rsidR="000C2A12" w:rsidRPr="00281D57" w:rsidRDefault="000C2A12" w:rsidP="008D56F0">
            <w:pPr>
              <w:rPr>
                <w:sz w:val="28"/>
                <w:szCs w:val="28"/>
              </w:rPr>
            </w:pPr>
            <w:r w:rsidRPr="00281D57">
              <w:rPr>
                <w:sz w:val="28"/>
                <w:szCs w:val="28"/>
              </w:rPr>
              <w:t xml:space="preserve">Инициализировать библиотеку </w:t>
            </w:r>
            <w:r w:rsidRPr="00281D57">
              <w:rPr>
                <w:sz w:val="28"/>
                <w:szCs w:val="28"/>
                <w:lang w:val="en-US"/>
              </w:rPr>
              <w:t>WS</w:t>
            </w:r>
            <w:r w:rsidRPr="00281D57">
              <w:rPr>
                <w:sz w:val="28"/>
                <w:szCs w:val="28"/>
              </w:rPr>
              <w:t>2_32.</w:t>
            </w:r>
            <w:r w:rsidRPr="00281D57">
              <w:rPr>
                <w:sz w:val="28"/>
                <w:szCs w:val="28"/>
                <w:lang w:val="en-US"/>
              </w:rPr>
              <w:t>DLL</w:t>
            </w:r>
          </w:p>
        </w:tc>
      </w:tr>
    </w:tbl>
    <w:p w14:paraId="4471FF79" w14:textId="77777777" w:rsidR="000C2A12" w:rsidRPr="008B00D3" w:rsidRDefault="000C2A12" w:rsidP="000C2A12">
      <w:pPr>
        <w:rPr>
          <w:b/>
          <w:sz w:val="28"/>
          <w:szCs w:val="28"/>
        </w:rPr>
      </w:pPr>
    </w:p>
    <w:p w14:paraId="64628C83" w14:textId="77777777" w:rsidR="000C2A12" w:rsidRDefault="000C2A12" w:rsidP="000C2A12">
      <w:pPr>
        <w:rPr>
          <w:b/>
          <w:sz w:val="28"/>
          <w:szCs w:val="28"/>
        </w:rPr>
      </w:pPr>
    </w:p>
    <w:p w14:paraId="33B56956" w14:textId="77777777" w:rsidR="000C2A12" w:rsidRPr="00C02BA6" w:rsidRDefault="000C2A12" w:rsidP="000C2A12">
      <w:pPr>
        <w:rPr>
          <w:b/>
          <w:sz w:val="28"/>
          <w:szCs w:val="28"/>
        </w:rPr>
      </w:pPr>
      <w:r w:rsidRPr="002A6722">
        <w:rPr>
          <w:b/>
          <w:sz w:val="28"/>
          <w:szCs w:val="28"/>
        </w:rPr>
        <w:t xml:space="preserve">3.3. Коды возврата функций  интерфейса  </w:t>
      </w:r>
      <w:r w:rsidRPr="002A6722">
        <w:rPr>
          <w:b/>
          <w:sz w:val="28"/>
          <w:szCs w:val="28"/>
          <w:lang w:val="en-US"/>
        </w:rPr>
        <w:t>Windows</w:t>
      </w:r>
      <w:r w:rsidRPr="002A6722">
        <w:rPr>
          <w:b/>
          <w:sz w:val="28"/>
          <w:szCs w:val="28"/>
        </w:rPr>
        <w:t xml:space="preserve"> </w:t>
      </w:r>
      <w:r w:rsidRPr="002A6722">
        <w:rPr>
          <w:b/>
          <w:sz w:val="28"/>
          <w:szCs w:val="28"/>
          <w:lang w:val="en-US"/>
        </w:rPr>
        <w:t>Sockets</w:t>
      </w:r>
    </w:p>
    <w:p w14:paraId="5196E9B9" w14:textId="77777777" w:rsidR="000C2A12" w:rsidRPr="008B4BAB" w:rsidRDefault="000C2A12" w:rsidP="000C2A12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Все функции интерфейса </w:t>
      </w:r>
      <w:r>
        <w:rPr>
          <w:sz w:val="28"/>
          <w:szCs w:val="28"/>
          <w:lang w:val="en-US"/>
        </w:rPr>
        <w:t>Winsock</w:t>
      </w:r>
      <w:r w:rsidRPr="008B4BAB">
        <w:rPr>
          <w:sz w:val="28"/>
          <w:szCs w:val="28"/>
        </w:rPr>
        <w:t>2</w:t>
      </w:r>
      <w:r>
        <w:rPr>
          <w:sz w:val="28"/>
          <w:szCs w:val="28"/>
        </w:rPr>
        <w:t xml:space="preserve"> могут завершаться успешно или с ошибкой. При  описании каждой  функции будет указано, каким образом можно проверить успешность ее завершения. В том случае, если функция завершает свою работу с ошибкой,  формируется  дополнительный  диагностирующий код, позволяющий уточнить причину ошибки. </w:t>
      </w:r>
    </w:p>
    <w:p w14:paraId="2591441D" w14:textId="77777777" w:rsidR="000C2A12" w:rsidRDefault="000C2A12" w:rsidP="000C2A12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Диагностирующий код может быть получен с помощью функции </w:t>
      </w:r>
      <w:r w:rsidRPr="005B50A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WSAGetLastError</w:t>
      </w:r>
      <w:r w:rsidRPr="005B50AE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Функция </w:t>
      </w:r>
      <w:r>
        <w:rPr>
          <w:sz w:val="28"/>
          <w:szCs w:val="28"/>
          <w:lang w:val="en-US"/>
        </w:rPr>
        <w:t>WSAGetLastError</w:t>
      </w:r>
      <w:r w:rsidRPr="005B50AE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вызывается, непосредственно сразу после функции </w:t>
      </w:r>
      <w:r>
        <w:rPr>
          <w:sz w:val="28"/>
          <w:szCs w:val="28"/>
          <w:lang w:val="en-US"/>
        </w:rPr>
        <w:t>Winsock</w:t>
      </w:r>
      <w:r>
        <w:rPr>
          <w:sz w:val="28"/>
          <w:szCs w:val="28"/>
        </w:rPr>
        <w:t xml:space="preserve">2, завершившейся с ошибкой. Все диагностирующие коды представлены в таблице 3.3.1. Описание функции приводится на рисунке 3.3.1. На рисунке 3.3.2 приведен пример использования функции  </w:t>
      </w:r>
      <w:r>
        <w:rPr>
          <w:sz w:val="28"/>
          <w:szCs w:val="28"/>
          <w:lang w:val="en-US"/>
        </w:rPr>
        <w:t>WSAGetLastError</w:t>
      </w:r>
      <w:r w:rsidRPr="005B50AE">
        <w:rPr>
          <w:sz w:val="28"/>
          <w:szCs w:val="28"/>
        </w:rPr>
        <w:t>.</w:t>
      </w:r>
    </w:p>
    <w:p w14:paraId="50EEC136" w14:textId="77777777" w:rsidR="000C2A12" w:rsidRPr="005B50AE" w:rsidRDefault="000C2A12" w:rsidP="000C2A12">
      <w:pPr>
        <w:jc w:val="both"/>
        <w:rPr>
          <w:sz w:val="28"/>
          <w:szCs w:val="28"/>
        </w:rPr>
      </w:pPr>
      <w:r w:rsidRPr="005B50A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</w:p>
    <w:p w14:paraId="727702B1" w14:textId="08428CCC" w:rsidR="000C2A12" w:rsidRDefault="000C2A12" w:rsidP="000C2A12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inline distT="0" distB="0" distL="0" distR="0" wp14:anchorId="60A40ACA" wp14:editId="0623034E">
                <wp:extent cx="5943600" cy="1574800"/>
                <wp:effectExtent l="13335" t="13970" r="5715" b="11430"/>
                <wp:docPr id="35" name="Надпись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15748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D833B6" w14:textId="77777777" w:rsidR="000C2A12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</w:pPr>
                          </w:p>
                          <w:p w14:paraId="4844AFB9" w14:textId="77777777" w:rsidR="000C2A12" w:rsidRPr="007D29CD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</w:pPr>
                            <w:r w:rsidRPr="00852633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// --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>Получить диагностирующий код ошибки</w:t>
                            </w:r>
                            <w:r w:rsidRPr="007D29CD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</w:t>
                            </w:r>
                          </w:p>
                          <w:p w14:paraId="0E16278C" w14:textId="77777777" w:rsidR="000C2A12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</w:pPr>
                            <w:r w:rsidRPr="00852633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Назначение: </w:t>
                            </w:r>
                            <w:r w:rsidRPr="00852633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функция позволяет определить причину</w:t>
                            </w:r>
                          </w:p>
                          <w:p w14:paraId="02F7E973" w14:textId="77777777" w:rsidR="000C2A12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</w:pPr>
                            <w:r w:rsidRPr="00852633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//             </w:t>
                            </w:r>
                            <w:r w:rsidRPr="00852633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завершения функций </w:t>
                            </w:r>
                            <w:r w:rsidRPr="00852633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>Winsock</w:t>
                            </w:r>
                            <w:r w:rsidRPr="00852633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2 с ошибкой</w:t>
                            </w:r>
                          </w:p>
                          <w:p w14:paraId="7BC38E1B" w14:textId="77777777" w:rsidR="000C2A12" w:rsidRPr="00852633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</w:t>
                            </w:r>
                            <w:r w:rsidRPr="00852633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   </w:t>
                            </w:r>
                          </w:p>
                          <w:p w14:paraId="182F9DE5" w14:textId="77777777" w:rsidR="000C2A12" w:rsidRPr="007D29CD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>int</w:t>
                            </w:r>
                            <w:r w:rsidRPr="007D29CD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>WSAGetLastError</w:t>
                            </w:r>
                            <w:r w:rsidRPr="007D29CD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>void</w:t>
                            </w:r>
                            <w:r w:rsidRPr="007D29CD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);      </w:t>
                            </w:r>
                            <w:r w:rsidRPr="007D29C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// </w:t>
                            </w:r>
                            <w:r w:rsidRPr="0085263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прототип</w:t>
                            </w:r>
                            <w:r w:rsidRPr="007D29CD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</w:t>
                            </w:r>
                            <w:r w:rsidRPr="0085263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функции</w:t>
                            </w:r>
                            <w:r w:rsidRPr="007D29CD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      </w:t>
                            </w:r>
                          </w:p>
                          <w:p w14:paraId="75C91CF3" w14:textId="77777777" w:rsidR="000C2A12" w:rsidRPr="007D29CD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</w:pPr>
                          </w:p>
                          <w:p w14:paraId="3F689069" w14:textId="77777777" w:rsidR="000C2A12" w:rsidRPr="00EF03AD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</w:pPr>
                            <w:r w:rsidRPr="00EF03AD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Код возврата: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функция возвращает диагностический код </w:t>
                            </w:r>
                            <w:r w:rsidRPr="00EF03AD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</w:t>
                            </w:r>
                          </w:p>
                          <w:p w14:paraId="2978E8FB" w14:textId="77777777" w:rsidR="000C2A12" w:rsidRPr="00EF03AD" w:rsidRDefault="000C2A12" w:rsidP="000C2A1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E8EC10C" w14:textId="77777777" w:rsidR="000C2A12" w:rsidRPr="00EF03AD" w:rsidRDefault="000C2A12" w:rsidP="000C2A1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590B75C" w14:textId="77777777" w:rsidR="000C2A12" w:rsidRPr="00EF03AD" w:rsidRDefault="000C2A12" w:rsidP="000C2A12"/>
                          <w:p w14:paraId="7BD721A1" w14:textId="77777777" w:rsidR="000C2A12" w:rsidRPr="00EF03AD" w:rsidRDefault="000C2A12" w:rsidP="000C2A12">
                            <w:pPr>
                              <w:rPr>
                                <w:color w:val="E8E8E8"/>
                              </w:rPr>
                            </w:pPr>
                          </w:p>
                          <w:p w14:paraId="07321C32" w14:textId="77777777" w:rsidR="000C2A12" w:rsidRPr="00EF03AD" w:rsidRDefault="000C2A12" w:rsidP="000C2A1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0A40ACA" id="Надпись 35" o:spid="_x0000_s1027" type="#_x0000_t202" style="width:468pt;height:1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" fillcolor="#f8f8f8">
                <v:textbox>
                  <w:txbxContent>
                    <w:p w14:paraId="73D833B6" w14:textId="77777777" w:rsidR="000C2A12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</w:rPr>
                      </w:pPr>
                    </w:p>
                    <w:p w14:paraId="4844AFB9" w14:textId="77777777" w:rsidR="000C2A12" w:rsidRPr="007D29CD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</w:rPr>
                      </w:pPr>
                      <w:r w:rsidRPr="00852633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// -- 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>Получить диагностирующий код ошибки</w:t>
                      </w:r>
                      <w:r w:rsidRPr="007D29CD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</w:t>
                      </w:r>
                    </w:p>
                    <w:p w14:paraId="0E16278C" w14:textId="77777777" w:rsidR="000C2A12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</w:rPr>
                      </w:pPr>
                      <w:r w:rsidRPr="00852633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// 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Назначение: </w:t>
                      </w:r>
                      <w:r w:rsidRPr="00852633">
                        <w:rPr>
                          <w:rFonts w:ascii="Courier New" w:hAnsi="Courier New" w:cs="Courier New"/>
                          <w:color w:val="000000"/>
                        </w:rPr>
                        <w:t>функция позволяет определить причину</w:t>
                      </w:r>
                    </w:p>
                    <w:p w14:paraId="02F7E973" w14:textId="77777777" w:rsidR="000C2A12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</w:rPr>
                      </w:pPr>
                      <w:r w:rsidRPr="00852633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//             </w:t>
                      </w:r>
                      <w:r w:rsidRPr="00852633">
                        <w:rPr>
                          <w:rFonts w:ascii="Courier New" w:hAnsi="Courier New" w:cs="Courier New"/>
                          <w:color w:val="000000"/>
                        </w:rPr>
                        <w:t xml:space="preserve">завершения функций </w:t>
                      </w:r>
                      <w:r w:rsidRPr="00852633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>Winsock</w:t>
                      </w:r>
                      <w:r w:rsidRPr="00852633">
                        <w:rPr>
                          <w:rFonts w:ascii="Courier New" w:hAnsi="Courier New" w:cs="Courier New"/>
                          <w:color w:val="000000"/>
                        </w:rPr>
                        <w:t>2 с ошибкой</w:t>
                      </w:r>
                    </w:p>
                    <w:p w14:paraId="7BC38E1B" w14:textId="77777777" w:rsidR="000C2A12" w:rsidRPr="00852633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</w:t>
                      </w:r>
                      <w:r w:rsidRPr="00852633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   </w:t>
                      </w:r>
                    </w:p>
                    <w:p w14:paraId="182F9DE5" w14:textId="77777777" w:rsidR="000C2A12" w:rsidRPr="007D29CD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>int</w:t>
                      </w:r>
                      <w:r w:rsidRPr="007D29CD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>WSAGetLastError</w:t>
                      </w:r>
                      <w:r w:rsidRPr="007D29CD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>void</w:t>
                      </w:r>
                      <w:r w:rsidRPr="007D29CD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);      </w:t>
                      </w:r>
                      <w:r w:rsidRPr="007D29C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// </w:t>
                      </w:r>
                      <w:r w:rsidRPr="0085263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прототип</w:t>
                      </w:r>
                      <w:r w:rsidRPr="007D29CD">
                        <w:rPr>
                          <w:rFonts w:ascii="Courier New" w:hAnsi="Courier New" w:cs="Courier New"/>
                          <w:color w:val="000000"/>
                        </w:rPr>
                        <w:t xml:space="preserve"> </w:t>
                      </w:r>
                      <w:r w:rsidRPr="0085263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функции</w:t>
                      </w:r>
                      <w:r w:rsidRPr="007D29CD">
                        <w:rPr>
                          <w:rFonts w:ascii="Courier New" w:hAnsi="Courier New" w:cs="Courier New"/>
                          <w:color w:val="000000"/>
                        </w:rPr>
                        <w:t xml:space="preserve">          </w:t>
                      </w:r>
                    </w:p>
                    <w:p w14:paraId="75C91CF3" w14:textId="77777777" w:rsidR="000C2A12" w:rsidRPr="007D29CD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</w:rPr>
                      </w:pPr>
                    </w:p>
                    <w:p w14:paraId="3F689069" w14:textId="77777777" w:rsidR="000C2A12" w:rsidRPr="00EF03AD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</w:rPr>
                      </w:pPr>
                      <w:r w:rsidRPr="00EF03AD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// 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Код возврата: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функция возвращает диагностический код </w:t>
                      </w:r>
                      <w:r w:rsidRPr="00EF03AD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</w:t>
                      </w:r>
                    </w:p>
                    <w:p w14:paraId="2978E8FB" w14:textId="77777777" w:rsidR="000C2A12" w:rsidRPr="00EF03AD" w:rsidRDefault="000C2A12" w:rsidP="000C2A12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1E8EC10C" w14:textId="77777777" w:rsidR="000C2A12" w:rsidRPr="00EF03AD" w:rsidRDefault="000C2A12" w:rsidP="000C2A12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6590B75C" w14:textId="77777777" w:rsidR="000C2A12" w:rsidRPr="00EF03AD" w:rsidRDefault="000C2A12" w:rsidP="000C2A12"/>
                    <w:p w14:paraId="7BD721A1" w14:textId="77777777" w:rsidR="000C2A12" w:rsidRPr="00EF03AD" w:rsidRDefault="000C2A12" w:rsidP="000C2A12">
                      <w:pPr>
                        <w:rPr>
                          <w:color w:val="E8E8E8"/>
                        </w:rPr>
                      </w:pPr>
                    </w:p>
                    <w:p w14:paraId="07321C32" w14:textId="77777777" w:rsidR="000C2A12" w:rsidRPr="00EF03AD" w:rsidRDefault="000C2A12" w:rsidP="000C2A12"/>
                  </w:txbxContent>
                </v:textbox>
                <w10:anchorlock/>
              </v:shape>
            </w:pict>
          </mc:Fallback>
        </mc:AlternateContent>
      </w:r>
    </w:p>
    <w:p w14:paraId="5AAF247B" w14:textId="77777777" w:rsidR="000C2A12" w:rsidRPr="00EC41D9" w:rsidRDefault="000C2A12" w:rsidP="000C2A12">
      <w:pPr>
        <w:jc w:val="center"/>
      </w:pPr>
    </w:p>
    <w:p w14:paraId="0C1756FB" w14:textId="77777777" w:rsidR="000C2A12" w:rsidRDefault="000C2A12" w:rsidP="000C2A12">
      <w:pPr>
        <w:jc w:val="center"/>
        <w:rPr>
          <w:lang w:val="en-US"/>
        </w:rPr>
      </w:pPr>
      <w:r>
        <w:t xml:space="preserve">Рисунок 3.3.1. Функция </w:t>
      </w:r>
      <w:r>
        <w:rPr>
          <w:lang w:val="en-US"/>
        </w:rPr>
        <w:t>WSAGetLastError</w:t>
      </w:r>
    </w:p>
    <w:p w14:paraId="76709BEB" w14:textId="77777777" w:rsidR="000C2A12" w:rsidRDefault="000C2A12" w:rsidP="000C2A12">
      <w:pPr>
        <w:jc w:val="center"/>
        <w:rPr>
          <w:lang w:val="en-US"/>
        </w:rPr>
      </w:pPr>
    </w:p>
    <w:p w14:paraId="591A842D" w14:textId="3CDA8C5F" w:rsidR="000C2A12" w:rsidRDefault="000C2A12" w:rsidP="000C2A12">
      <w:pPr>
        <w:jc w:val="center"/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inline distT="0" distB="0" distL="0" distR="0" wp14:anchorId="103EE2B8" wp14:editId="2818073E">
                <wp:extent cx="5943600" cy="5843270"/>
                <wp:effectExtent l="13335" t="6350" r="5715" b="8255"/>
                <wp:docPr id="34" name="Надпись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584327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AB23E7" w14:textId="77777777" w:rsidR="000C2A12" w:rsidRPr="00E9598A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9598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//...................................................................</w:t>
                            </w:r>
                          </w:p>
                          <w:p w14:paraId="128D3DE5" w14:textId="77777777" w:rsidR="000C2A12" w:rsidRPr="00310753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10753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#include "Winsock2.h"</w:t>
                            </w:r>
                          </w:p>
                          <w:p w14:paraId="4F8C4019" w14:textId="77777777" w:rsidR="000C2A12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 w:rsidRPr="00E9598A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>#</w:t>
                            </w:r>
                            <w:r w:rsidRPr="005027BE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pragma comment(lib, "WS2_32.lib</w:t>
                            </w:r>
                            <w:r w:rsidRPr="005027BE"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  <w:lang w:val="en-US"/>
                              </w:rPr>
                              <w:t>")</w:t>
                            </w:r>
                            <w:r w:rsidRPr="00E9598A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5283EAFA" w14:textId="77777777" w:rsidR="000C2A12" w:rsidRPr="004A65AF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 w:rsidRPr="00E9598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//...................................................................</w:t>
                            </w:r>
                          </w:p>
                          <w:p w14:paraId="29DA683E" w14:textId="77777777" w:rsidR="000C2A12" w:rsidRPr="00E9598A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</w:pPr>
                            <w:r w:rsidRPr="00E9598A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string  GetErrorMsgText(int code)</w:t>
                            </w:r>
                            <w:r w:rsidRPr="00E9598A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 xml:space="preserve">    </w:t>
                            </w:r>
                            <w:r w:rsidRPr="00E9598A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// </w:t>
                            </w:r>
                            <w:r w:rsidRPr="00E9598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</w:t>
                            </w:r>
                            <w:r w:rsidRPr="00E9598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формировать</w:t>
                            </w:r>
                            <w:r w:rsidRPr="00E9598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E9598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текст</w:t>
                            </w:r>
                            <w:r w:rsidRPr="00E9598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E9598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ошибки</w:t>
                            </w:r>
                            <w:r w:rsidRPr="00E9598A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</w:p>
                          <w:p w14:paraId="3ADDC9D2" w14:textId="77777777" w:rsidR="000C2A12" w:rsidRPr="00E9598A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</w:pPr>
                            <w:r w:rsidRPr="00E9598A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>{</w:t>
                            </w:r>
                          </w:p>
                          <w:p w14:paraId="69945913" w14:textId="77777777" w:rsidR="000C2A12" w:rsidRPr="00E9598A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</w:pPr>
                            <w:r w:rsidRPr="00E9598A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 </w:t>
                            </w:r>
                            <w:r w:rsidRPr="00E9598A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>string</w:t>
                            </w:r>
                            <w:r w:rsidRPr="00E9598A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</w:t>
                            </w:r>
                            <w:r w:rsidRPr="00E9598A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>msgText</w:t>
                            </w:r>
                            <w:r w:rsidRPr="00E9598A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;   </w:t>
                            </w:r>
                          </w:p>
                          <w:p w14:paraId="7B2A1B4B" w14:textId="77777777" w:rsidR="000C2A12" w:rsidRPr="00E9598A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E9598A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 </w:t>
                            </w:r>
                            <w:r w:rsidRPr="00E9598A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switch</w:t>
                            </w:r>
                            <w:r w:rsidRPr="00E9598A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(</w:t>
                            </w:r>
                            <w:r w:rsidRPr="00E9598A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code</w:t>
                            </w:r>
                            <w:r w:rsidRPr="00E9598A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)                      </w:t>
                            </w:r>
                            <w:r w:rsidRPr="00E9598A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 xml:space="preserve">// </w:t>
                            </w:r>
                            <w:r w:rsidRPr="00945C8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проверка кода возврата</w:t>
                            </w:r>
                            <w:r w:rsidRPr="00E9598A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 </w:t>
                            </w:r>
                          </w:p>
                          <w:p w14:paraId="196613F2" w14:textId="77777777" w:rsidR="000C2A12" w:rsidRPr="00E9598A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9598A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E9598A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{</w:t>
                            </w:r>
                          </w:p>
                          <w:p w14:paraId="7C17DC97" w14:textId="77777777" w:rsidR="000C2A12" w:rsidRPr="00E9598A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9598A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  case WSAEINTR:          msgText = "WSAEINTR";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E9598A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break;</w:t>
                            </w:r>
                          </w:p>
                          <w:p w14:paraId="3A76771B" w14:textId="77777777" w:rsidR="000C2A12" w:rsidRPr="00E9598A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9598A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  case WSAEACCES:         msgText = "WSAEACCES";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E9598A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break;</w:t>
                            </w:r>
                          </w:p>
                          <w:p w14:paraId="6DC41029" w14:textId="77777777" w:rsidR="000C2A12" w:rsidRPr="00E9598A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9598A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  </w:t>
                            </w:r>
                            <w:r w:rsidRPr="00E9598A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//..........</w:t>
                            </w:r>
                            <w:r w:rsidRPr="00E9598A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коды</w:t>
                            </w:r>
                            <w:r w:rsidRPr="00E9598A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WSAGetLastError</w:t>
                            </w:r>
                            <w:r w:rsidRPr="004A65AF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E9598A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..........................</w:t>
                            </w:r>
                          </w:p>
                          <w:p w14:paraId="15ACEE6E" w14:textId="77777777" w:rsidR="000C2A12" w:rsidRPr="00E9598A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9598A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 xml:space="preserve">   </w:t>
                            </w:r>
                            <w:r w:rsidRPr="00E9598A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case WSASYSCALLFAILURE: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m</w:t>
                            </w:r>
                            <w:r w:rsidRPr="00E9598A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sgText = "WSASYSCALLFAILURE";break;</w:t>
                            </w:r>
                          </w:p>
                          <w:p w14:paraId="2643BD6A" w14:textId="77777777" w:rsidR="000C2A12" w:rsidRPr="00E9598A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</w:pPr>
                            <w:r w:rsidRPr="00E9598A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 xml:space="preserve">   </w:t>
                            </w:r>
                            <w:r w:rsidRPr="00E9598A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default:                msgText = "***ERROR***";      break;</w:t>
                            </w:r>
                            <w:r w:rsidRPr="00E9598A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 xml:space="preserve">  </w:t>
                            </w:r>
                          </w:p>
                          <w:p w14:paraId="0FC661FA" w14:textId="77777777" w:rsidR="000C2A12" w:rsidRPr="00E9598A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</w:pPr>
                            <w:r w:rsidRPr="00E9598A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 xml:space="preserve">   };</w:t>
                            </w:r>
                          </w:p>
                          <w:p w14:paraId="48A97ED3" w14:textId="77777777" w:rsidR="000C2A12" w:rsidRPr="00E9598A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9598A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 return msgText;</w:t>
                            </w:r>
                          </w:p>
                          <w:p w14:paraId="297337AD" w14:textId="77777777" w:rsidR="000C2A12" w:rsidRPr="00E9598A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9598A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};</w:t>
                            </w:r>
                          </w:p>
                          <w:p w14:paraId="442BA537" w14:textId="77777777" w:rsidR="000C2A12" w:rsidRPr="00E9598A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9598A"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string  SetErrorMsgText(string msgText, </w:t>
                            </w:r>
                            <w:r w:rsidRPr="00E9598A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int</w:t>
                            </w:r>
                            <w:r w:rsidRPr="00E9598A"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150E44"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  <w:lang w:val="en-US"/>
                              </w:rPr>
                              <w:t>code)</w:t>
                            </w:r>
                          </w:p>
                          <w:p w14:paraId="596DFFC0" w14:textId="77777777" w:rsidR="000C2A12" w:rsidRPr="00E9598A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F0308"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  <w:lang w:val="en-US"/>
                              </w:rPr>
                              <w:t>{</w:t>
                            </w:r>
                            <w:r w:rsidRPr="00E9598A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return  msgText+GetErrorMsgText(code);};</w:t>
                            </w:r>
                          </w:p>
                          <w:p w14:paraId="6BF9619B" w14:textId="77777777" w:rsidR="000C2A12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592276FC" w14:textId="77777777" w:rsidR="000C2A12" w:rsidRPr="00E9598A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9598A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int main(int argc, _TCHAR* argv[])             </w:t>
                            </w:r>
                          </w:p>
                          <w:p w14:paraId="1A3B8F2B" w14:textId="77777777" w:rsidR="000C2A12" w:rsidRPr="00E9598A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9598A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{</w:t>
                            </w:r>
                          </w:p>
                          <w:p w14:paraId="79F0347E" w14:textId="77777777" w:rsidR="000C2A12" w:rsidRPr="00A10DBA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3F0308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//............................................................</w:t>
                            </w:r>
                          </w:p>
                          <w:p w14:paraId="0F1AB7BE" w14:textId="77777777" w:rsidR="000C2A12" w:rsidRPr="00E9598A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9598A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try</w:t>
                            </w:r>
                          </w:p>
                          <w:p w14:paraId="0F07B224" w14:textId="77777777" w:rsidR="000C2A12" w:rsidRPr="00E9598A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9598A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  {</w:t>
                            </w:r>
                          </w:p>
                          <w:p w14:paraId="3549D8CF" w14:textId="77777777" w:rsidR="000C2A12" w:rsidRPr="003F0308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9598A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  </w:t>
                            </w:r>
                            <w:r w:rsidRPr="003F0308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//............................................................</w:t>
                            </w:r>
                          </w:p>
                          <w:p w14:paraId="6D0F4CD8" w14:textId="77777777" w:rsidR="000C2A12" w:rsidRPr="00E9598A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9598A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  if ((sS = socket(AF_INET, SOCK_STREAM, NULL))== INVALID_SOCKET) </w:t>
                            </w:r>
                          </w:p>
                          <w:p w14:paraId="7F03FDE4" w14:textId="77777777" w:rsidR="000C2A12" w:rsidRPr="00E9598A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9598A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            throw  SetErrorMsgText("socket:",WSAGetLastError());</w:t>
                            </w:r>
                          </w:p>
                          <w:p w14:paraId="573004BE" w14:textId="77777777" w:rsidR="000C2A12" w:rsidRPr="003F0308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9598A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  </w:t>
                            </w:r>
                            <w:r w:rsidRPr="003F0308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//.............................................................</w:t>
                            </w:r>
                          </w:p>
                          <w:p w14:paraId="6832E309" w14:textId="77777777" w:rsidR="000C2A12" w:rsidRPr="00E9598A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9598A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  }</w:t>
                            </w:r>
                          </w:p>
                          <w:p w14:paraId="033CAD56" w14:textId="77777777" w:rsidR="000C2A12" w:rsidRPr="00E9598A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9598A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catch (string errorMsgText)</w:t>
                            </w:r>
                          </w:p>
                          <w:p w14:paraId="49D26048" w14:textId="77777777" w:rsidR="000C2A12" w:rsidRPr="00E9598A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9598A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    { cout&lt;&lt; endl &lt;&lt; 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WSA</w:t>
                            </w:r>
                            <w:r w:rsidRPr="00E9598A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GetLastError: 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E9598A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&lt;&lt; errorMsgText;}</w:t>
                            </w:r>
                          </w:p>
                          <w:p w14:paraId="26C49229" w14:textId="77777777" w:rsidR="000C2A12" w:rsidRPr="00E9598A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9598A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</w:p>
                          <w:p w14:paraId="5E27FDDE" w14:textId="77777777" w:rsidR="000C2A12" w:rsidRPr="003F0308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3F0308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//................................................................</w:t>
                            </w:r>
                          </w:p>
                          <w:p w14:paraId="3F4318B9" w14:textId="77777777" w:rsidR="000C2A12" w:rsidRPr="00E9598A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9598A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return 0; </w:t>
                            </w:r>
                          </w:p>
                          <w:p w14:paraId="0C183A57" w14:textId="77777777" w:rsidR="000C2A12" w:rsidRPr="00E9598A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E9598A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882D9E0" w14:textId="77777777" w:rsidR="000C2A12" w:rsidRPr="00EF03AD" w:rsidRDefault="000C2A12" w:rsidP="000C2A1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3EE2B8" id="Надпись 34" o:spid="_x0000_s1028" type="#_x0000_t202" style="width:468pt;height:460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" fillcolor="#f8f8f8">
                <v:textbox>
                  <w:txbxContent>
                    <w:p w14:paraId="7AAB23E7" w14:textId="77777777" w:rsidR="000C2A12" w:rsidRPr="00E9598A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E9598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//...................................................................</w:t>
                      </w:r>
                    </w:p>
                    <w:p w14:paraId="128D3DE5" w14:textId="77777777" w:rsidR="000C2A12" w:rsidRPr="00310753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310753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#include "Winsock2.h"</w:t>
                      </w:r>
                    </w:p>
                    <w:p w14:paraId="4F8C4019" w14:textId="77777777" w:rsidR="000C2A12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  <w:r w:rsidRPr="00E9598A"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>#</w:t>
                      </w:r>
                      <w:r w:rsidRPr="005027BE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pragma comment(lib, "WS2_32.lib</w:t>
                      </w:r>
                      <w:r w:rsidRPr="005027BE"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  <w:lang w:val="en-US"/>
                        </w:rPr>
                        <w:t>")</w:t>
                      </w:r>
                      <w:r w:rsidRPr="00E9598A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14:paraId="5283EAFA" w14:textId="77777777" w:rsidR="000C2A12" w:rsidRPr="004A65AF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  <w:r w:rsidRPr="00E9598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//...................................................................</w:t>
                      </w:r>
                    </w:p>
                    <w:p w14:paraId="29DA683E" w14:textId="77777777" w:rsidR="000C2A12" w:rsidRPr="00E9598A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</w:pPr>
                      <w:r w:rsidRPr="00E9598A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string  GetErrorMsgText(int code)</w:t>
                      </w:r>
                      <w:r w:rsidRPr="00E9598A"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 xml:space="preserve">    </w:t>
                      </w:r>
                      <w:r w:rsidRPr="00E9598A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// </w:t>
                      </w:r>
                      <w:r w:rsidRPr="00E9598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c</w:t>
                      </w:r>
                      <w:r w:rsidRPr="00E9598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формировать</w:t>
                      </w:r>
                      <w:r w:rsidRPr="00E9598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E9598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текст</w:t>
                      </w:r>
                      <w:r w:rsidRPr="00E9598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E9598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ошибки</w:t>
                      </w:r>
                      <w:r w:rsidRPr="00E9598A"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 xml:space="preserve"> </w:t>
                      </w:r>
                    </w:p>
                    <w:p w14:paraId="3ADDC9D2" w14:textId="77777777" w:rsidR="000C2A12" w:rsidRPr="00E9598A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</w:pPr>
                      <w:r w:rsidRPr="00E9598A"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>{</w:t>
                      </w:r>
                    </w:p>
                    <w:p w14:paraId="69945913" w14:textId="77777777" w:rsidR="000C2A12" w:rsidRPr="00E9598A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</w:rPr>
                      </w:pPr>
                      <w:r w:rsidRPr="00E9598A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 </w:t>
                      </w:r>
                      <w:r w:rsidRPr="00E9598A"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>string</w:t>
                      </w:r>
                      <w:r w:rsidRPr="00E9598A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</w:t>
                      </w:r>
                      <w:r w:rsidRPr="00E9598A"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>msgText</w:t>
                      </w:r>
                      <w:r w:rsidRPr="00E9598A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;   </w:t>
                      </w:r>
                    </w:p>
                    <w:p w14:paraId="7B2A1B4B" w14:textId="77777777" w:rsidR="000C2A12" w:rsidRPr="00E9598A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</w:rPr>
                      </w:pPr>
                      <w:r w:rsidRPr="00E9598A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 </w:t>
                      </w:r>
                      <w:r w:rsidRPr="00E9598A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switch</w:t>
                      </w:r>
                      <w:r w:rsidRPr="00E9598A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</w:rPr>
                        <w:t xml:space="preserve"> (</w:t>
                      </w:r>
                      <w:r w:rsidRPr="00E9598A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code</w:t>
                      </w:r>
                      <w:r w:rsidRPr="00E9598A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</w:rPr>
                        <w:t xml:space="preserve">)                      </w:t>
                      </w:r>
                      <w:r w:rsidRPr="00E9598A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 xml:space="preserve">// </w:t>
                      </w:r>
                      <w:r w:rsidRPr="00945C8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проверка кода возврата</w:t>
                      </w:r>
                      <w:r w:rsidRPr="00E9598A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</w:rPr>
                        <w:t xml:space="preserve">  </w:t>
                      </w:r>
                    </w:p>
                    <w:p w14:paraId="196613F2" w14:textId="77777777" w:rsidR="000C2A12" w:rsidRPr="00E9598A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E9598A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</w:rPr>
                        <w:t xml:space="preserve">   </w:t>
                      </w:r>
                      <w:r w:rsidRPr="00E9598A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{</w:t>
                      </w:r>
                    </w:p>
                    <w:p w14:paraId="7C17DC97" w14:textId="77777777" w:rsidR="000C2A12" w:rsidRPr="00E9598A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E9598A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  case WSAEINTR:          msgText = "WSAEINTR";       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E9598A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break;</w:t>
                      </w:r>
                    </w:p>
                    <w:p w14:paraId="3A76771B" w14:textId="77777777" w:rsidR="000C2A12" w:rsidRPr="00E9598A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E9598A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  case WSAEACCES:         msgText = "WSAEACCES";      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E9598A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break;</w:t>
                      </w:r>
                    </w:p>
                    <w:p w14:paraId="6DC41029" w14:textId="77777777" w:rsidR="000C2A12" w:rsidRPr="00E9598A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E9598A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  </w:t>
                      </w:r>
                      <w:r w:rsidRPr="00E9598A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>//..........</w:t>
                      </w:r>
                      <w:r w:rsidRPr="00E9598A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коды</w:t>
                      </w:r>
                      <w:r w:rsidRPr="00E9598A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WSAGetLastError</w:t>
                      </w:r>
                      <w:r w:rsidRPr="004A65AF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E9598A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>..........................</w:t>
                      </w:r>
                    </w:p>
                    <w:p w14:paraId="15ACEE6E" w14:textId="77777777" w:rsidR="000C2A12" w:rsidRPr="00E9598A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E9598A"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 xml:space="preserve">   </w:t>
                      </w:r>
                      <w:r w:rsidRPr="00E9598A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case WSASYSCALLFAILURE: 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m</w:t>
                      </w:r>
                      <w:r w:rsidRPr="00E9598A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sgText = "WSASYSCALLFAILURE";break;</w:t>
                      </w:r>
                    </w:p>
                    <w:p w14:paraId="2643BD6A" w14:textId="77777777" w:rsidR="000C2A12" w:rsidRPr="00E9598A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</w:pPr>
                      <w:r w:rsidRPr="00E9598A"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 xml:space="preserve">   </w:t>
                      </w:r>
                      <w:r w:rsidRPr="00E9598A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default:                msgText = "***ERROR***";      break;</w:t>
                      </w:r>
                      <w:r w:rsidRPr="00E9598A"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 xml:space="preserve">  </w:t>
                      </w:r>
                    </w:p>
                    <w:p w14:paraId="0FC661FA" w14:textId="77777777" w:rsidR="000C2A12" w:rsidRPr="00E9598A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</w:pPr>
                      <w:r w:rsidRPr="00E9598A"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 xml:space="preserve">   };</w:t>
                      </w:r>
                    </w:p>
                    <w:p w14:paraId="48A97ED3" w14:textId="77777777" w:rsidR="000C2A12" w:rsidRPr="00E9598A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E9598A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 return msgText;</w:t>
                      </w:r>
                    </w:p>
                    <w:p w14:paraId="297337AD" w14:textId="77777777" w:rsidR="000C2A12" w:rsidRPr="00E9598A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E9598A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};</w:t>
                      </w:r>
                    </w:p>
                    <w:p w14:paraId="442BA537" w14:textId="77777777" w:rsidR="000C2A12" w:rsidRPr="00E9598A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</w:pPr>
                      <w:r w:rsidRPr="00E9598A"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  <w:lang w:val="en-US"/>
                        </w:rPr>
                        <w:t xml:space="preserve">string  SetErrorMsgText(string msgText, </w:t>
                      </w:r>
                      <w:r w:rsidRPr="00E9598A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int</w:t>
                      </w:r>
                      <w:r w:rsidRPr="00E9598A"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150E44"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  <w:lang w:val="en-US"/>
                        </w:rPr>
                        <w:t>code)</w:t>
                      </w:r>
                    </w:p>
                    <w:p w14:paraId="596DFFC0" w14:textId="77777777" w:rsidR="000C2A12" w:rsidRPr="00E9598A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3F0308"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  <w:lang w:val="en-US"/>
                        </w:rPr>
                        <w:t>{</w:t>
                      </w:r>
                      <w:r w:rsidRPr="00E9598A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return  msgText+GetErrorMsgText(code);};</w:t>
                      </w:r>
                    </w:p>
                    <w:p w14:paraId="6BF9619B" w14:textId="77777777" w:rsidR="000C2A12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</w:p>
                    <w:p w14:paraId="592276FC" w14:textId="77777777" w:rsidR="000C2A12" w:rsidRPr="00E9598A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E9598A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int main(int argc, _TCHAR* argv[])             </w:t>
                      </w:r>
                    </w:p>
                    <w:p w14:paraId="1A3B8F2B" w14:textId="77777777" w:rsidR="000C2A12" w:rsidRPr="00E9598A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E9598A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{</w:t>
                      </w:r>
                    </w:p>
                    <w:p w14:paraId="79F0347E" w14:textId="77777777" w:rsidR="000C2A12" w:rsidRPr="00A10DBA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Pr="003F0308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>//............................................................</w:t>
                      </w:r>
                    </w:p>
                    <w:p w14:paraId="0F1AB7BE" w14:textId="77777777" w:rsidR="000C2A12" w:rsidRPr="00E9598A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E9598A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try</w:t>
                      </w:r>
                    </w:p>
                    <w:p w14:paraId="0F07B224" w14:textId="77777777" w:rsidR="000C2A12" w:rsidRPr="00E9598A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E9598A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  {</w:t>
                      </w:r>
                    </w:p>
                    <w:p w14:paraId="3549D8CF" w14:textId="77777777" w:rsidR="000C2A12" w:rsidRPr="003F0308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E9598A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  </w:t>
                      </w:r>
                      <w:r w:rsidRPr="003F0308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>//............................................................</w:t>
                      </w:r>
                    </w:p>
                    <w:p w14:paraId="6D0F4CD8" w14:textId="77777777" w:rsidR="000C2A12" w:rsidRPr="00E9598A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E9598A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  if ((sS = socket(AF_INET, SOCK_STREAM, NULL))== INVALID_SOCKET) </w:t>
                      </w:r>
                    </w:p>
                    <w:p w14:paraId="7F03FDE4" w14:textId="77777777" w:rsidR="000C2A12" w:rsidRPr="00E9598A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E9598A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            throw  SetErrorMsgText("socket:",WSAGetLastError());</w:t>
                      </w:r>
                    </w:p>
                    <w:p w14:paraId="573004BE" w14:textId="77777777" w:rsidR="000C2A12" w:rsidRPr="003F0308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E9598A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  </w:t>
                      </w:r>
                      <w:r w:rsidRPr="003F0308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>//.............................................................</w:t>
                      </w:r>
                    </w:p>
                    <w:p w14:paraId="6832E309" w14:textId="77777777" w:rsidR="000C2A12" w:rsidRPr="00E9598A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E9598A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  }</w:t>
                      </w:r>
                    </w:p>
                    <w:p w14:paraId="033CAD56" w14:textId="77777777" w:rsidR="000C2A12" w:rsidRPr="00E9598A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E9598A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catch (string errorMsgText)</w:t>
                      </w:r>
                    </w:p>
                    <w:p w14:paraId="49D26048" w14:textId="77777777" w:rsidR="000C2A12" w:rsidRPr="00E9598A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E9598A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    { cout&lt;&lt; endl &lt;&lt; "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WSA</w:t>
                      </w:r>
                      <w:r w:rsidRPr="00E9598A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GetLastError: "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E9598A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&lt;&lt; errorMsgText;}</w:t>
                      </w:r>
                    </w:p>
                    <w:p w14:paraId="26C49229" w14:textId="77777777" w:rsidR="000C2A12" w:rsidRPr="00E9598A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E9598A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</w:p>
                    <w:p w14:paraId="5E27FDDE" w14:textId="77777777" w:rsidR="000C2A12" w:rsidRPr="003F0308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3F0308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>//................................................................</w:t>
                      </w:r>
                    </w:p>
                    <w:p w14:paraId="3F4318B9" w14:textId="77777777" w:rsidR="000C2A12" w:rsidRPr="00E9598A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E9598A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return 0; </w:t>
                      </w:r>
                    </w:p>
                    <w:p w14:paraId="0C183A57" w14:textId="77777777" w:rsidR="000C2A12" w:rsidRPr="00E9598A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</w:rPr>
                      </w:pPr>
                      <w:r w:rsidRPr="00E9598A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</w:rPr>
                        <w:t>}</w:t>
                      </w:r>
                    </w:p>
                    <w:p w14:paraId="1882D9E0" w14:textId="77777777" w:rsidR="000C2A12" w:rsidRPr="00EF03AD" w:rsidRDefault="000C2A12" w:rsidP="000C2A12"/>
                  </w:txbxContent>
                </v:textbox>
                <w10:anchorlock/>
              </v:shape>
            </w:pict>
          </mc:Fallback>
        </mc:AlternateContent>
      </w:r>
    </w:p>
    <w:p w14:paraId="694D8B49" w14:textId="77777777" w:rsidR="000C2A12" w:rsidRDefault="000C2A12" w:rsidP="000C2A12">
      <w:pPr>
        <w:jc w:val="center"/>
        <w:rPr>
          <w:lang w:val="en-US"/>
        </w:rPr>
      </w:pPr>
    </w:p>
    <w:p w14:paraId="5EE560A9" w14:textId="77777777" w:rsidR="000C2A12" w:rsidRPr="00945C8E" w:rsidRDefault="000C2A12" w:rsidP="000C2A12">
      <w:pPr>
        <w:jc w:val="center"/>
      </w:pPr>
      <w:r>
        <w:t>Рисунок 3.3.2. Пример использования</w:t>
      </w:r>
      <w:r w:rsidRPr="00945C8E">
        <w:t xml:space="preserve"> </w:t>
      </w:r>
      <w:r>
        <w:t xml:space="preserve">функции  </w:t>
      </w:r>
      <w:r>
        <w:rPr>
          <w:lang w:val="en-US"/>
        </w:rPr>
        <w:t>WSAGetLastError</w:t>
      </w:r>
    </w:p>
    <w:p w14:paraId="20BA17E0" w14:textId="77777777" w:rsidR="000C2A12" w:rsidRPr="00150E44" w:rsidRDefault="000C2A12" w:rsidP="000C2A1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В приведенном примере для обработки ошибок используется функция</w:t>
      </w:r>
      <w:r w:rsidRPr="0031075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SetErrorMsgText</w:t>
      </w:r>
      <w:r>
        <w:rPr>
          <w:sz w:val="28"/>
          <w:szCs w:val="28"/>
        </w:rPr>
        <w:t>, которая в качестве параметра получает префикс формируемого сообщения об ошибке, код функции</w:t>
      </w:r>
      <w:r w:rsidRPr="00150E4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WSAGetLastError</w:t>
      </w:r>
      <w:r>
        <w:rPr>
          <w:sz w:val="28"/>
          <w:szCs w:val="28"/>
        </w:rPr>
        <w:t xml:space="preserve">, а возвращает  текст сообщения (используя  функцию </w:t>
      </w:r>
      <w:r>
        <w:rPr>
          <w:sz w:val="28"/>
          <w:szCs w:val="28"/>
          <w:lang w:val="en-US"/>
        </w:rPr>
        <w:t>GetErrorMsgText</w:t>
      </w:r>
      <w:r>
        <w:rPr>
          <w:sz w:val="28"/>
          <w:szCs w:val="28"/>
        </w:rPr>
        <w:t>)</w:t>
      </w:r>
      <w:r w:rsidRPr="00310753">
        <w:rPr>
          <w:sz w:val="28"/>
          <w:szCs w:val="28"/>
        </w:rPr>
        <w:t>.</w:t>
      </w:r>
      <w:r w:rsidRPr="00A10DBA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</w:t>
      </w:r>
    </w:p>
    <w:p w14:paraId="1E32B61B" w14:textId="77777777" w:rsidR="000C2A12" w:rsidRPr="00150E44" w:rsidRDefault="000C2A12" w:rsidP="000C2A12">
      <w:pPr>
        <w:jc w:val="both"/>
        <w:rPr>
          <w:sz w:val="28"/>
          <w:szCs w:val="28"/>
        </w:rPr>
      </w:pPr>
    </w:p>
    <w:p w14:paraId="1A80F976" w14:textId="77777777" w:rsidR="000C2A12" w:rsidRDefault="000C2A12" w:rsidP="000C2A1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Таблица 3.3.1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84"/>
        <w:gridCol w:w="5832"/>
      </w:tblGrid>
      <w:tr w:rsidR="000C2A12" w:rsidRPr="00281D57" w14:paraId="7E6DA909" w14:textId="77777777" w:rsidTr="008D56F0">
        <w:tc>
          <w:tcPr>
            <w:tcW w:w="3241" w:type="dxa"/>
            <w:shd w:val="clear" w:color="auto" w:fill="auto"/>
            <w:vAlign w:val="center"/>
          </w:tcPr>
          <w:p w14:paraId="60EEDA90" w14:textId="77777777" w:rsidR="000C2A12" w:rsidRPr="00281D57" w:rsidRDefault="000C2A12" w:rsidP="008D56F0">
            <w:pPr>
              <w:jc w:val="center"/>
              <w:rPr>
                <w:b/>
                <w:sz w:val="28"/>
                <w:szCs w:val="28"/>
              </w:rPr>
            </w:pPr>
            <w:r w:rsidRPr="00281D57">
              <w:rPr>
                <w:b/>
                <w:sz w:val="28"/>
                <w:szCs w:val="28"/>
              </w:rPr>
              <w:t>Коды возврата</w:t>
            </w:r>
          </w:p>
          <w:p w14:paraId="4643B714" w14:textId="77777777" w:rsidR="000C2A12" w:rsidRPr="00281D57" w:rsidRDefault="000C2A12" w:rsidP="008D56F0">
            <w:pPr>
              <w:jc w:val="center"/>
              <w:rPr>
                <w:sz w:val="28"/>
                <w:szCs w:val="28"/>
              </w:rPr>
            </w:pPr>
            <w:r w:rsidRPr="00281D57">
              <w:rPr>
                <w:b/>
                <w:sz w:val="28"/>
                <w:szCs w:val="28"/>
              </w:rPr>
              <w:t xml:space="preserve">функции  </w:t>
            </w:r>
            <w:r w:rsidRPr="00281D57">
              <w:rPr>
                <w:b/>
                <w:sz w:val="28"/>
                <w:szCs w:val="28"/>
                <w:lang w:val="en-US"/>
              </w:rPr>
              <w:t>GetLastError</w:t>
            </w:r>
          </w:p>
        </w:tc>
        <w:tc>
          <w:tcPr>
            <w:tcW w:w="6329" w:type="dxa"/>
            <w:shd w:val="clear" w:color="auto" w:fill="auto"/>
            <w:vAlign w:val="center"/>
          </w:tcPr>
          <w:p w14:paraId="2ED36244" w14:textId="77777777" w:rsidR="000C2A12" w:rsidRPr="00281D57" w:rsidRDefault="000C2A12" w:rsidP="008D56F0">
            <w:pPr>
              <w:jc w:val="center"/>
              <w:rPr>
                <w:b/>
                <w:sz w:val="28"/>
                <w:szCs w:val="28"/>
              </w:rPr>
            </w:pPr>
            <w:r w:rsidRPr="00281D57">
              <w:rPr>
                <w:b/>
                <w:sz w:val="28"/>
                <w:szCs w:val="28"/>
              </w:rPr>
              <w:t>Причина ошибки</w:t>
            </w:r>
          </w:p>
        </w:tc>
      </w:tr>
      <w:tr w:rsidR="000C2A12" w:rsidRPr="00281D57" w14:paraId="5F579639" w14:textId="77777777" w:rsidTr="008D56F0">
        <w:tc>
          <w:tcPr>
            <w:tcW w:w="3241" w:type="dxa"/>
            <w:shd w:val="clear" w:color="auto" w:fill="auto"/>
            <w:vAlign w:val="center"/>
          </w:tcPr>
          <w:p w14:paraId="4FFAB268" w14:textId="77777777" w:rsidR="000C2A12" w:rsidRPr="00281D57" w:rsidRDefault="000C2A12" w:rsidP="008D56F0">
            <w:pPr>
              <w:rPr>
                <w:rFonts w:ascii="Courier New" w:hAnsi="Courier New" w:cs="Courier New"/>
                <w:b/>
                <w:bCs/>
                <w:color w:val="000000"/>
              </w:rPr>
            </w:pPr>
            <w:r w:rsidRPr="00281D57">
              <w:rPr>
                <w:rFonts w:ascii="Courier New" w:hAnsi="Courier New" w:cs="Courier New"/>
                <w:b/>
                <w:bCs/>
                <w:color w:val="000000"/>
              </w:rPr>
              <w:t>WSAEINTR</w:t>
            </w:r>
          </w:p>
        </w:tc>
        <w:tc>
          <w:tcPr>
            <w:tcW w:w="6329" w:type="dxa"/>
            <w:shd w:val="clear" w:color="auto" w:fill="auto"/>
          </w:tcPr>
          <w:p w14:paraId="5F9B2E99" w14:textId="77777777" w:rsidR="000C2A12" w:rsidRPr="00281D57" w:rsidRDefault="000C2A12" w:rsidP="008D56F0">
            <w:pPr>
              <w:jc w:val="both"/>
              <w:rPr>
                <w:sz w:val="28"/>
                <w:szCs w:val="28"/>
              </w:rPr>
            </w:pPr>
            <w:r w:rsidRPr="00281D57">
              <w:rPr>
                <w:sz w:val="28"/>
                <w:szCs w:val="28"/>
              </w:rPr>
              <w:t xml:space="preserve">Работа функции прервана </w:t>
            </w:r>
          </w:p>
        </w:tc>
      </w:tr>
      <w:tr w:rsidR="000C2A12" w:rsidRPr="00281D57" w14:paraId="408EC1D3" w14:textId="77777777" w:rsidTr="008D56F0">
        <w:tc>
          <w:tcPr>
            <w:tcW w:w="3241" w:type="dxa"/>
            <w:shd w:val="clear" w:color="auto" w:fill="auto"/>
            <w:vAlign w:val="center"/>
          </w:tcPr>
          <w:p w14:paraId="3E2ADF1A" w14:textId="77777777" w:rsidR="000C2A12" w:rsidRPr="00281D57" w:rsidRDefault="000C2A12" w:rsidP="008D56F0">
            <w:pPr>
              <w:rPr>
                <w:rFonts w:ascii="Courier New" w:hAnsi="Courier New" w:cs="Courier New"/>
              </w:rPr>
            </w:pPr>
            <w:r w:rsidRPr="00281D57">
              <w:rPr>
                <w:rFonts w:ascii="Courier New" w:hAnsi="Courier New" w:cs="Courier New"/>
                <w:b/>
                <w:bCs/>
                <w:color w:val="000000"/>
              </w:rPr>
              <w:t>WSAEACCES</w:t>
            </w:r>
          </w:p>
        </w:tc>
        <w:tc>
          <w:tcPr>
            <w:tcW w:w="6329" w:type="dxa"/>
            <w:shd w:val="clear" w:color="auto" w:fill="auto"/>
          </w:tcPr>
          <w:p w14:paraId="0DBDAC7C" w14:textId="77777777" w:rsidR="000C2A12" w:rsidRPr="00281D57" w:rsidRDefault="000C2A12" w:rsidP="008D56F0">
            <w:pPr>
              <w:jc w:val="both"/>
              <w:rPr>
                <w:sz w:val="28"/>
                <w:szCs w:val="28"/>
              </w:rPr>
            </w:pPr>
            <w:r w:rsidRPr="00281D57">
              <w:rPr>
                <w:sz w:val="28"/>
                <w:szCs w:val="28"/>
              </w:rPr>
              <w:t>Разрешение отвергнуто</w:t>
            </w:r>
          </w:p>
        </w:tc>
      </w:tr>
      <w:tr w:rsidR="000C2A12" w:rsidRPr="00281D57" w14:paraId="6E367AEA" w14:textId="77777777" w:rsidTr="008D56F0">
        <w:tc>
          <w:tcPr>
            <w:tcW w:w="3241" w:type="dxa"/>
            <w:shd w:val="clear" w:color="auto" w:fill="auto"/>
            <w:vAlign w:val="center"/>
          </w:tcPr>
          <w:p w14:paraId="3FAE9F02" w14:textId="77777777" w:rsidR="000C2A12" w:rsidRPr="00281D57" w:rsidRDefault="000C2A12" w:rsidP="008D56F0">
            <w:pPr>
              <w:rPr>
                <w:rFonts w:ascii="Courier New" w:hAnsi="Courier New" w:cs="Courier New"/>
              </w:rPr>
            </w:pPr>
            <w:r w:rsidRPr="00281D57">
              <w:rPr>
                <w:rFonts w:ascii="Courier New" w:hAnsi="Courier New" w:cs="Courier New"/>
                <w:b/>
                <w:bCs/>
                <w:color w:val="000000"/>
              </w:rPr>
              <w:t>WSAEFAULT</w:t>
            </w:r>
          </w:p>
        </w:tc>
        <w:tc>
          <w:tcPr>
            <w:tcW w:w="6329" w:type="dxa"/>
            <w:shd w:val="clear" w:color="auto" w:fill="auto"/>
          </w:tcPr>
          <w:p w14:paraId="2916E406" w14:textId="77777777" w:rsidR="000C2A12" w:rsidRPr="00281D57" w:rsidRDefault="000C2A12" w:rsidP="008D56F0">
            <w:pPr>
              <w:jc w:val="both"/>
              <w:rPr>
                <w:sz w:val="28"/>
                <w:szCs w:val="28"/>
              </w:rPr>
            </w:pPr>
            <w:r w:rsidRPr="00281D57">
              <w:rPr>
                <w:sz w:val="28"/>
                <w:szCs w:val="28"/>
              </w:rPr>
              <w:t>Ошибочный адрес</w:t>
            </w:r>
          </w:p>
        </w:tc>
      </w:tr>
      <w:tr w:rsidR="000C2A12" w:rsidRPr="00281D57" w14:paraId="0C26F3A5" w14:textId="77777777" w:rsidTr="008D56F0">
        <w:tc>
          <w:tcPr>
            <w:tcW w:w="3241" w:type="dxa"/>
            <w:shd w:val="clear" w:color="auto" w:fill="auto"/>
            <w:vAlign w:val="center"/>
          </w:tcPr>
          <w:p w14:paraId="3B1660D0" w14:textId="77777777" w:rsidR="000C2A12" w:rsidRPr="00281D57" w:rsidRDefault="000C2A12" w:rsidP="008D56F0">
            <w:pPr>
              <w:rPr>
                <w:rFonts w:ascii="Courier New" w:hAnsi="Courier New" w:cs="Courier New"/>
              </w:rPr>
            </w:pPr>
            <w:r w:rsidRPr="00281D57">
              <w:rPr>
                <w:rFonts w:ascii="Courier New" w:hAnsi="Courier New" w:cs="Courier New"/>
                <w:b/>
                <w:bCs/>
                <w:color w:val="000000"/>
              </w:rPr>
              <w:lastRenderedPageBreak/>
              <w:t>WSAEINVAL</w:t>
            </w:r>
          </w:p>
        </w:tc>
        <w:tc>
          <w:tcPr>
            <w:tcW w:w="6329" w:type="dxa"/>
            <w:shd w:val="clear" w:color="auto" w:fill="auto"/>
          </w:tcPr>
          <w:p w14:paraId="648CE480" w14:textId="77777777" w:rsidR="000C2A12" w:rsidRPr="00281D57" w:rsidRDefault="000C2A12" w:rsidP="008D56F0">
            <w:pPr>
              <w:jc w:val="both"/>
              <w:rPr>
                <w:sz w:val="28"/>
                <w:szCs w:val="28"/>
              </w:rPr>
            </w:pPr>
            <w:r w:rsidRPr="00281D57">
              <w:rPr>
                <w:sz w:val="28"/>
                <w:szCs w:val="28"/>
              </w:rPr>
              <w:t xml:space="preserve">Ошибка в аргументе </w:t>
            </w:r>
          </w:p>
        </w:tc>
      </w:tr>
      <w:tr w:rsidR="000C2A12" w:rsidRPr="00281D57" w14:paraId="207DF05D" w14:textId="77777777" w:rsidTr="008D56F0">
        <w:tc>
          <w:tcPr>
            <w:tcW w:w="3241" w:type="dxa"/>
            <w:shd w:val="clear" w:color="auto" w:fill="auto"/>
            <w:vAlign w:val="center"/>
          </w:tcPr>
          <w:p w14:paraId="4D5DBF0E" w14:textId="77777777" w:rsidR="000C2A12" w:rsidRPr="00281D57" w:rsidRDefault="000C2A12" w:rsidP="008D56F0">
            <w:pPr>
              <w:rPr>
                <w:rFonts w:ascii="Courier New" w:hAnsi="Courier New" w:cs="Courier New"/>
              </w:rPr>
            </w:pPr>
            <w:r w:rsidRPr="00281D57">
              <w:rPr>
                <w:rFonts w:ascii="Courier New" w:hAnsi="Courier New" w:cs="Courier New"/>
                <w:b/>
                <w:bCs/>
                <w:color w:val="000000"/>
              </w:rPr>
              <w:t>WSAEMFILE</w:t>
            </w:r>
          </w:p>
        </w:tc>
        <w:tc>
          <w:tcPr>
            <w:tcW w:w="6329" w:type="dxa"/>
            <w:shd w:val="clear" w:color="auto" w:fill="auto"/>
          </w:tcPr>
          <w:p w14:paraId="20776C2E" w14:textId="77777777" w:rsidR="000C2A12" w:rsidRPr="00281D57" w:rsidRDefault="000C2A12" w:rsidP="008D56F0">
            <w:pPr>
              <w:jc w:val="both"/>
              <w:rPr>
                <w:sz w:val="28"/>
                <w:szCs w:val="28"/>
              </w:rPr>
            </w:pPr>
            <w:r w:rsidRPr="00281D57">
              <w:rPr>
                <w:sz w:val="28"/>
                <w:szCs w:val="28"/>
              </w:rPr>
              <w:t>Слишком много файлов открыто</w:t>
            </w:r>
          </w:p>
        </w:tc>
      </w:tr>
      <w:tr w:rsidR="000C2A12" w:rsidRPr="00281D57" w14:paraId="420DACC7" w14:textId="77777777" w:rsidTr="008D56F0">
        <w:tc>
          <w:tcPr>
            <w:tcW w:w="3241" w:type="dxa"/>
            <w:shd w:val="clear" w:color="auto" w:fill="auto"/>
            <w:vAlign w:val="center"/>
          </w:tcPr>
          <w:p w14:paraId="1A7AD67C" w14:textId="77777777" w:rsidR="000C2A12" w:rsidRPr="00281D57" w:rsidRDefault="000C2A12" w:rsidP="008D56F0">
            <w:pPr>
              <w:rPr>
                <w:rFonts w:ascii="Courier New" w:hAnsi="Courier New" w:cs="Courier New"/>
              </w:rPr>
            </w:pPr>
            <w:r w:rsidRPr="00281D57">
              <w:rPr>
                <w:rFonts w:ascii="Courier New" w:hAnsi="Courier New" w:cs="Courier New"/>
                <w:b/>
                <w:bCs/>
                <w:color w:val="000000"/>
              </w:rPr>
              <w:t>WSAEWOULDBLOCK</w:t>
            </w:r>
          </w:p>
        </w:tc>
        <w:tc>
          <w:tcPr>
            <w:tcW w:w="6329" w:type="dxa"/>
            <w:shd w:val="clear" w:color="auto" w:fill="auto"/>
          </w:tcPr>
          <w:p w14:paraId="75831D73" w14:textId="77777777" w:rsidR="000C2A12" w:rsidRPr="00281D57" w:rsidRDefault="000C2A12" w:rsidP="008D56F0">
            <w:pPr>
              <w:jc w:val="both"/>
              <w:rPr>
                <w:sz w:val="28"/>
                <w:szCs w:val="28"/>
              </w:rPr>
            </w:pPr>
            <w:r w:rsidRPr="00281D57">
              <w:rPr>
                <w:sz w:val="28"/>
                <w:szCs w:val="28"/>
              </w:rPr>
              <w:t>Ресурс временно недоступен</w:t>
            </w:r>
          </w:p>
        </w:tc>
      </w:tr>
      <w:tr w:rsidR="000C2A12" w:rsidRPr="00281D57" w14:paraId="57EDFB02" w14:textId="77777777" w:rsidTr="008D56F0">
        <w:tc>
          <w:tcPr>
            <w:tcW w:w="3241" w:type="dxa"/>
            <w:shd w:val="clear" w:color="auto" w:fill="auto"/>
            <w:vAlign w:val="center"/>
          </w:tcPr>
          <w:p w14:paraId="21AA2CA1" w14:textId="77777777" w:rsidR="000C2A12" w:rsidRPr="00281D57" w:rsidRDefault="000C2A12" w:rsidP="008D56F0">
            <w:pPr>
              <w:rPr>
                <w:rFonts w:ascii="Courier New" w:hAnsi="Courier New" w:cs="Courier New"/>
              </w:rPr>
            </w:pPr>
            <w:r w:rsidRPr="00281D57">
              <w:rPr>
                <w:rFonts w:ascii="Courier New" w:hAnsi="Courier New" w:cs="Courier New"/>
                <w:b/>
                <w:bCs/>
                <w:color w:val="000000"/>
              </w:rPr>
              <w:t>WSAEINPROGRESS</w:t>
            </w:r>
          </w:p>
        </w:tc>
        <w:tc>
          <w:tcPr>
            <w:tcW w:w="6329" w:type="dxa"/>
            <w:shd w:val="clear" w:color="auto" w:fill="auto"/>
          </w:tcPr>
          <w:p w14:paraId="187EEA44" w14:textId="77777777" w:rsidR="000C2A12" w:rsidRPr="00281D57" w:rsidRDefault="000C2A12" w:rsidP="008D56F0">
            <w:pPr>
              <w:jc w:val="both"/>
              <w:rPr>
                <w:sz w:val="28"/>
                <w:szCs w:val="28"/>
              </w:rPr>
            </w:pPr>
            <w:r w:rsidRPr="00281D57">
              <w:rPr>
                <w:sz w:val="28"/>
                <w:szCs w:val="28"/>
              </w:rPr>
              <w:t>Операция в процессе развития</w:t>
            </w:r>
          </w:p>
        </w:tc>
      </w:tr>
      <w:tr w:rsidR="000C2A12" w:rsidRPr="00281D57" w14:paraId="5E6FC2DE" w14:textId="77777777" w:rsidTr="008D56F0">
        <w:tc>
          <w:tcPr>
            <w:tcW w:w="3241" w:type="dxa"/>
            <w:shd w:val="clear" w:color="auto" w:fill="auto"/>
            <w:vAlign w:val="center"/>
          </w:tcPr>
          <w:p w14:paraId="5FC3606E" w14:textId="77777777" w:rsidR="000C2A12" w:rsidRPr="00281D57" w:rsidRDefault="000C2A12" w:rsidP="008D56F0">
            <w:pPr>
              <w:rPr>
                <w:rFonts w:ascii="Courier New" w:hAnsi="Courier New" w:cs="Courier New"/>
              </w:rPr>
            </w:pPr>
            <w:r w:rsidRPr="00281D57">
              <w:rPr>
                <w:rFonts w:ascii="Courier New" w:hAnsi="Courier New" w:cs="Courier New"/>
                <w:b/>
                <w:bCs/>
                <w:color w:val="000000"/>
              </w:rPr>
              <w:t>WSAEALREADY</w:t>
            </w:r>
          </w:p>
        </w:tc>
        <w:tc>
          <w:tcPr>
            <w:tcW w:w="6329" w:type="dxa"/>
            <w:shd w:val="clear" w:color="auto" w:fill="auto"/>
          </w:tcPr>
          <w:p w14:paraId="65573A98" w14:textId="77777777" w:rsidR="000C2A12" w:rsidRPr="00281D57" w:rsidRDefault="000C2A12" w:rsidP="008D56F0">
            <w:pPr>
              <w:jc w:val="both"/>
              <w:rPr>
                <w:sz w:val="28"/>
                <w:szCs w:val="28"/>
              </w:rPr>
            </w:pPr>
            <w:r w:rsidRPr="00281D57">
              <w:rPr>
                <w:sz w:val="28"/>
                <w:szCs w:val="28"/>
              </w:rPr>
              <w:t xml:space="preserve">Операция уже выполняется </w:t>
            </w:r>
          </w:p>
        </w:tc>
      </w:tr>
      <w:tr w:rsidR="000C2A12" w:rsidRPr="00281D57" w14:paraId="73828DAD" w14:textId="77777777" w:rsidTr="008D56F0">
        <w:tc>
          <w:tcPr>
            <w:tcW w:w="3241" w:type="dxa"/>
            <w:shd w:val="clear" w:color="auto" w:fill="auto"/>
            <w:vAlign w:val="center"/>
          </w:tcPr>
          <w:p w14:paraId="00939CD6" w14:textId="77777777" w:rsidR="000C2A12" w:rsidRPr="00281D57" w:rsidRDefault="000C2A12" w:rsidP="008D56F0">
            <w:pPr>
              <w:rPr>
                <w:rFonts w:ascii="Courier New" w:hAnsi="Courier New" w:cs="Courier New"/>
              </w:rPr>
            </w:pPr>
            <w:r w:rsidRPr="00281D57">
              <w:rPr>
                <w:rFonts w:ascii="Courier New" w:hAnsi="Courier New" w:cs="Courier New"/>
                <w:b/>
                <w:bCs/>
                <w:color w:val="000000"/>
              </w:rPr>
              <w:t>WSAENOTSOCK</w:t>
            </w:r>
          </w:p>
        </w:tc>
        <w:tc>
          <w:tcPr>
            <w:tcW w:w="6329" w:type="dxa"/>
            <w:shd w:val="clear" w:color="auto" w:fill="auto"/>
          </w:tcPr>
          <w:p w14:paraId="39F47D95" w14:textId="77777777" w:rsidR="000C2A12" w:rsidRPr="00281D57" w:rsidRDefault="000C2A12" w:rsidP="008D56F0">
            <w:pPr>
              <w:jc w:val="both"/>
              <w:rPr>
                <w:sz w:val="28"/>
                <w:szCs w:val="28"/>
              </w:rPr>
            </w:pPr>
            <w:r w:rsidRPr="00281D57">
              <w:rPr>
                <w:sz w:val="28"/>
                <w:szCs w:val="28"/>
              </w:rPr>
              <w:t xml:space="preserve">Сокет задан неправильно   </w:t>
            </w:r>
          </w:p>
        </w:tc>
      </w:tr>
      <w:tr w:rsidR="000C2A12" w:rsidRPr="00281D57" w14:paraId="7B353E84" w14:textId="77777777" w:rsidTr="008D56F0">
        <w:tc>
          <w:tcPr>
            <w:tcW w:w="3241" w:type="dxa"/>
            <w:shd w:val="clear" w:color="auto" w:fill="auto"/>
            <w:vAlign w:val="center"/>
          </w:tcPr>
          <w:p w14:paraId="72821543" w14:textId="77777777" w:rsidR="000C2A12" w:rsidRPr="00281D57" w:rsidRDefault="000C2A12" w:rsidP="008D56F0">
            <w:pPr>
              <w:rPr>
                <w:rFonts w:ascii="Courier New" w:hAnsi="Courier New" w:cs="Courier New"/>
              </w:rPr>
            </w:pPr>
            <w:r w:rsidRPr="00281D57">
              <w:rPr>
                <w:rFonts w:ascii="Courier New" w:hAnsi="Courier New" w:cs="Courier New"/>
                <w:b/>
                <w:bCs/>
                <w:color w:val="000000"/>
              </w:rPr>
              <w:t>WSAEDESTADDRREQ</w:t>
            </w:r>
          </w:p>
        </w:tc>
        <w:tc>
          <w:tcPr>
            <w:tcW w:w="6329" w:type="dxa"/>
            <w:shd w:val="clear" w:color="auto" w:fill="auto"/>
          </w:tcPr>
          <w:p w14:paraId="0376AF71" w14:textId="77777777" w:rsidR="000C2A12" w:rsidRPr="00281D57" w:rsidRDefault="000C2A12" w:rsidP="008D56F0">
            <w:pPr>
              <w:jc w:val="both"/>
              <w:rPr>
                <w:sz w:val="28"/>
                <w:szCs w:val="28"/>
              </w:rPr>
            </w:pPr>
            <w:r w:rsidRPr="00281D57">
              <w:rPr>
                <w:sz w:val="28"/>
                <w:szCs w:val="28"/>
              </w:rPr>
              <w:t xml:space="preserve">Требуется адрес расположения </w:t>
            </w:r>
          </w:p>
        </w:tc>
      </w:tr>
      <w:tr w:rsidR="000C2A12" w:rsidRPr="00281D57" w14:paraId="4E19174F" w14:textId="77777777" w:rsidTr="008D56F0">
        <w:tc>
          <w:tcPr>
            <w:tcW w:w="3241" w:type="dxa"/>
            <w:shd w:val="clear" w:color="auto" w:fill="auto"/>
            <w:vAlign w:val="center"/>
          </w:tcPr>
          <w:p w14:paraId="44AC3E32" w14:textId="77777777" w:rsidR="000C2A12" w:rsidRPr="00281D57" w:rsidRDefault="000C2A12" w:rsidP="008D56F0">
            <w:pPr>
              <w:rPr>
                <w:rFonts w:ascii="Courier New" w:hAnsi="Courier New" w:cs="Courier New"/>
              </w:rPr>
            </w:pPr>
            <w:r w:rsidRPr="00281D57">
              <w:rPr>
                <w:rFonts w:ascii="Courier New" w:hAnsi="Courier New" w:cs="Courier New"/>
                <w:b/>
                <w:bCs/>
                <w:color w:val="000000"/>
              </w:rPr>
              <w:t>WSAEMSGSIZE</w:t>
            </w:r>
          </w:p>
        </w:tc>
        <w:tc>
          <w:tcPr>
            <w:tcW w:w="6329" w:type="dxa"/>
            <w:shd w:val="clear" w:color="auto" w:fill="auto"/>
          </w:tcPr>
          <w:p w14:paraId="1EDAE1E7" w14:textId="77777777" w:rsidR="000C2A12" w:rsidRPr="00281D57" w:rsidRDefault="000C2A12" w:rsidP="008D56F0">
            <w:pPr>
              <w:jc w:val="both"/>
              <w:rPr>
                <w:sz w:val="28"/>
                <w:szCs w:val="28"/>
              </w:rPr>
            </w:pPr>
            <w:r w:rsidRPr="00281D57">
              <w:rPr>
                <w:sz w:val="28"/>
                <w:szCs w:val="28"/>
              </w:rPr>
              <w:t xml:space="preserve">Сообщение слишком длинное </w:t>
            </w:r>
          </w:p>
        </w:tc>
      </w:tr>
      <w:tr w:rsidR="000C2A12" w:rsidRPr="00281D57" w14:paraId="11A1B3B5" w14:textId="77777777" w:rsidTr="008D56F0">
        <w:tc>
          <w:tcPr>
            <w:tcW w:w="3241" w:type="dxa"/>
            <w:shd w:val="clear" w:color="auto" w:fill="auto"/>
            <w:vAlign w:val="center"/>
          </w:tcPr>
          <w:p w14:paraId="33A01AF9" w14:textId="77777777" w:rsidR="000C2A12" w:rsidRPr="00281D57" w:rsidRDefault="000C2A12" w:rsidP="008D56F0">
            <w:pPr>
              <w:rPr>
                <w:rFonts w:ascii="Courier New" w:hAnsi="Courier New" w:cs="Courier New"/>
              </w:rPr>
            </w:pPr>
            <w:r w:rsidRPr="00281D57">
              <w:rPr>
                <w:rFonts w:ascii="Courier New" w:hAnsi="Courier New" w:cs="Courier New"/>
                <w:b/>
                <w:bCs/>
                <w:color w:val="000000"/>
              </w:rPr>
              <w:t>WSAEPROTOTYPE</w:t>
            </w:r>
          </w:p>
        </w:tc>
        <w:tc>
          <w:tcPr>
            <w:tcW w:w="6329" w:type="dxa"/>
            <w:shd w:val="clear" w:color="auto" w:fill="auto"/>
          </w:tcPr>
          <w:p w14:paraId="2037A42A" w14:textId="77777777" w:rsidR="000C2A12" w:rsidRPr="00281D57" w:rsidRDefault="000C2A12" w:rsidP="008D56F0">
            <w:pPr>
              <w:jc w:val="both"/>
              <w:rPr>
                <w:sz w:val="28"/>
                <w:szCs w:val="28"/>
              </w:rPr>
            </w:pPr>
            <w:r w:rsidRPr="00281D57">
              <w:rPr>
                <w:sz w:val="28"/>
                <w:szCs w:val="28"/>
              </w:rPr>
              <w:t xml:space="preserve">Неправильный тип протокола для сокета </w:t>
            </w:r>
          </w:p>
        </w:tc>
      </w:tr>
      <w:tr w:rsidR="000C2A12" w:rsidRPr="00281D57" w14:paraId="5515D27D" w14:textId="77777777" w:rsidTr="008D56F0">
        <w:tc>
          <w:tcPr>
            <w:tcW w:w="3241" w:type="dxa"/>
            <w:shd w:val="clear" w:color="auto" w:fill="auto"/>
            <w:vAlign w:val="center"/>
          </w:tcPr>
          <w:p w14:paraId="0377CF12" w14:textId="77777777" w:rsidR="000C2A12" w:rsidRPr="00281D57" w:rsidRDefault="000C2A12" w:rsidP="008D56F0">
            <w:pPr>
              <w:rPr>
                <w:rFonts w:ascii="Courier New" w:hAnsi="Courier New" w:cs="Courier New"/>
              </w:rPr>
            </w:pPr>
            <w:r w:rsidRPr="00281D57">
              <w:rPr>
                <w:rFonts w:ascii="Courier New" w:hAnsi="Courier New" w:cs="Courier New"/>
                <w:b/>
                <w:bCs/>
                <w:color w:val="000000"/>
              </w:rPr>
              <w:t>WSAENOPROTOOPT</w:t>
            </w:r>
          </w:p>
        </w:tc>
        <w:tc>
          <w:tcPr>
            <w:tcW w:w="6329" w:type="dxa"/>
            <w:shd w:val="clear" w:color="auto" w:fill="auto"/>
          </w:tcPr>
          <w:p w14:paraId="264F8E60" w14:textId="77777777" w:rsidR="000C2A12" w:rsidRPr="00281D57" w:rsidRDefault="000C2A12" w:rsidP="008D56F0">
            <w:pPr>
              <w:jc w:val="both"/>
              <w:rPr>
                <w:sz w:val="28"/>
                <w:szCs w:val="28"/>
              </w:rPr>
            </w:pPr>
            <w:r w:rsidRPr="00281D57">
              <w:rPr>
                <w:sz w:val="28"/>
                <w:szCs w:val="28"/>
              </w:rPr>
              <w:t>Ошибка в опции протокола</w:t>
            </w:r>
          </w:p>
        </w:tc>
      </w:tr>
      <w:tr w:rsidR="000C2A12" w:rsidRPr="00281D57" w14:paraId="43296091" w14:textId="77777777" w:rsidTr="008D56F0">
        <w:tc>
          <w:tcPr>
            <w:tcW w:w="3241" w:type="dxa"/>
            <w:shd w:val="clear" w:color="auto" w:fill="auto"/>
            <w:vAlign w:val="center"/>
          </w:tcPr>
          <w:p w14:paraId="4138E88A" w14:textId="77777777" w:rsidR="000C2A12" w:rsidRPr="00281D57" w:rsidRDefault="000C2A12" w:rsidP="008D56F0">
            <w:pPr>
              <w:rPr>
                <w:rFonts w:ascii="Courier New" w:hAnsi="Courier New" w:cs="Courier New"/>
              </w:rPr>
            </w:pPr>
            <w:r w:rsidRPr="00281D57">
              <w:rPr>
                <w:rFonts w:ascii="Courier New" w:hAnsi="Courier New" w:cs="Courier New"/>
                <w:b/>
                <w:bCs/>
                <w:color w:val="000000"/>
              </w:rPr>
              <w:t>WSAEPROTONOSUPPORT</w:t>
            </w:r>
          </w:p>
        </w:tc>
        <w:tc>
          <w:tcPr>
            <w:tcW w:w="6329" w:type="dxa"/>
            <w:shd w:val="clear" w:color="auto" w:fill="auto"/>
          </w:tcPr>
          <w:p w14:paraId="3F3DDBE3" w14:textId="77777777" w:rsidR="000C2A12" w:rsidRPr="00281D57" w:rsidRDefault="000C2A12" w:rsidP="008D56F0">
            <w:pPr>
              <w:jc w:val="both"/>
              <w:rPr>
                <w:sz w:val="28"/>
                <w:szCs w:val="28"/>
              </w:rPr>
            </w:pPr>
            <w:r w:rsidRPr="00281D57">
              <w:rPr>
                <w:sz w:val="28"/>
                <w:szCs w:val="28"/>
              </w:rPr>
              <w:t xml:space="preserve">Протокол не поддерживается </w:t>
            </w:r>
          </w:p>
        </w:tc>
      </w:tr>
      <w:tr w:rsidR="000C2A12" w:rsidRPr="00281D57" w14:paraId="11FE0BA8" w14:textId="77777777" w:rsidTr="008D56F0">
        <w:tc>
          <w:tcPr>
            <w:tcW w:w="3241" w:type="dxa"/>
            <w:shd w:val="clear" w:color="auto" w:fill="auto"/>
            <w:vAlign w:val="center"/>
          </w:tcPr>
          <w:p w14:paraId="256A70FF" w14:textId="77777777" w:rsidR="000C2A12" w:rsidRPr="00281D57" w:rsidRDefault="000C2A12" w:rsidP="008D56F0">
            <w:pPr>
              <w:rPr>
                <w:rFonts w:ascii="Courier New" w:hAnsi="Courier New" w:cs="Courier New"/>
              </w:rPr>
            </w:pPr>
            <w:r w:rsidRPr="00281D57">
              <w:rPr>
                <w:rFonts w:ascii="Courier New" w:hAnsi="Courier New" w:cs="Courier New"/>
                <w:b/>
                <w:bCs/>
                <w:color w:val="000000"/>
              </w:rPr>
              <w:t>WSAESOCKTNOSUPPORT</w:t>
            </w:r>
          </w:p>
        </w:tc>
        <w:tc>
          <w:tcPr>
            <w:tcW w:w="6329" w:type="dxa"/>
            <w:shd w:val="clear" w:color="auto" w:fill="auto"/>
          </w:tcPr>
          <w:p w14:paraId="7F7DA3B3" w14:textId="77777777" w:rsidR="000C2A12" w:rsidRPr="00281D57" w:rsidRDefault="000C2A12" w:rsidP="008D56F0">
            <w:pPr>
              <w:jc w:val="both"/>
              <w:rPr>
                <w:sz w:val="28"/>
                <w:szCs w:val="28"/>
              </w:rPr>
            </w:pPr>
            <w:r w:rsidRPr="00281D57">
              <w:rPr>
                <w:sz w:val="28"/>
                <w:szCs w:val="28"/>
              </w:rPr>
              <w:t xml:space="preserve">Тип сокета не поддерживается </w:t>
            </w:r>
          </w:p>
        </w:tc>
      </w:tr>
      <w:tr w:rsidR="000C2A12" w:rsidRPr="00281D57" w14:paraId="75F94E62" w14:textId="77777777" w:rsidTr="008D56F0">
        <w:tc>
          <w:tcPr>
            <w:tcW w:w="3241" w:type="dxa"/>
            <w:shd w:val="clear" w:color="auto" w:fill="auto"/>
            <w:vAlign w:val="center"/>
          </w:tcPr>
          <w:p w14:paraId="5A11E8CC" w14:textId="77777777" w:rsidR="000C2A12" w:rsidRPr="00281D57" w:rsidRDefault="000C2A12" w:rsidP="008D56F0">
            <w:pPr>
              <w:rPr>
                <w:rFonts w:ascii="Courier New" w:hAnsi="Courier New" w:cs="Courier New"/>
              </w:rPr>
            </w:pPr>
            <w:r w:rsidRPr="00281D57">
              <w:rPr>
                <w:rFonts w:ascii="Courier New" w:hAnsi="Courier New" w:cs="Courier New"/>
                <w:b/>
                <w:bCs/>
                <w:color w:val="000000"/>
              </w:rPr>
              <w:t>WSAEOPNOTSUPP</w:t>
            </w:r>
          </w:p>
        </w:tc>
        <w:tc>
          <w:tcPr>
            <w:tcW w:w="6329" w:type="dxa"/>
            <w:shd w:val="clear" w:color="auto" w:fill="auto"/>
          </w:tcPr>
          <w:p w14:paraId="7C1CBFDC" w14:textId="77777777" w:rsidR="000C2A12" w:rsidRPr="00281D57" w:rsidRDefault="000C2A12" w:rsidP="008D56F0">
            <w:pPr>
              <w:jc w:val="both"/>
              <w:rPr>
                <w:sz w:val="28"/>
                <w:szCs w:val="28"/>
              </w:rPr>
            </w:pPr>
            <w:r w:rsidRPr="00281D57">
              <w:rPr>
                <w:sz w:val="28"/>
                <w:szCs w:val="28"/>
              </w:rPr>
              <w:t xml:space="preserve">Операция не поддерживается </w:t>
            </w:r>
          </w:p>
        </w:tc>
      </w:tr>
      <w:tr w:rsidR="000C2A12" w:rsidRPr="00281D57" w14:paraId="4C390A97" w14:textId="77777777" w:rsidTr="008D56F0">
        <w:tc>
          <w:tcPr>
            <w:tcW w:w="3241" w:type="dxa"/>
            <w:shd w:val="clear" w:color="auto" w:fill="auto"/>
            <w:vAlign w:val="center"/>
          </w:tcPr>
          <w:p w14:paraId="7841025B" w14:textId="77777777" w:rsidR="000C2A12" w:rsidRPr="00281D57" w:rsidRDefault="000C2A12" w:rsidP="008D56F0">
            <w:pPr>
              <w:rPr>
                <w:rFonts w:ascii="Courier New" w:hAnsi="Courier New" w:cs="Courier New"/>
              </w:rPr>
            </w:pPr>
            <w:r w:rsidRPr="00281D57">
              <w:rPr>
                <w:rFonts w:ascii="Courier New" w:hAnsi="Courier New" w:cs="Courier New"/>
                <w:b/>
                <w:bCs/>
                <w:color w:val="000000"/>
              </w:rPr>
              <w:t>WSAEPFNOSUPPORT</w:t>
            </w:r>
          </w:p>
        </w:tc>
        <w:tc>
          <w:tcPr>
            <w:tcW w:w="6329" w:type="dxa"/>
            <w:shd w:val="clear" w:color="auto" w:fill="auto"/>
          </w:tcPr>
          <w:p w14:paraId="71044787" w14:textId="77777777" w:rsidR="000C2A12" w:rsidRPr="00281D57" w:rsidRDefault="000C2A12" w:rsidP="008D56F0">
            <w:pPr>
              <w:jc w:val="both"/>
              <w:rPr>
                <w:sz w:val="28"/>
                <w:szCs w:val="28"/>
              </w:rPr>
            </w:pPr>
            <w:r w:rsidRPr="00281D57">
              <w:rPr>
                <w:sz w:val="28"/>
                <w:szCs w:val="28"/>
              </w:rPr>
              <w:t xml:space="preserve">Тип протоколов не поддерживается </w:t>
            </w:r>
          </w:p>
        </w:tc>
      </w:tr>
      <w:tr w:rsidR="000C2A12" w:rsidRPr="00281D57" w14:paraId="27A9287C" w14:textId="77777777" w:rsidTr="008D56F0">
        <w:tc>
          <w:tcPr>
            <w:tcW w:w="3241" w:type="dxa"/>
            <w:shd w:val="clear" w:color="auto" w:fill="auto"/>
            <w:vAlign w:val="center"/>
          </w:tcPr>
          <w:p w14:paraId="43582922" w14:textId="77777777" w:rsidR="000C2A12" w:rsidRPr="00281D57" w:rsidRDefault="000C2A12" w:rsidP="008D56F0">
            <w:pPr>
              <w:rPr>
                <w:rFonts w:ascii="Courier New" w:hAnsi="Courier New" w:cs="Courier New"/>
              </w:rPr>
            </w:pPr>
            <w:r w:rsidRPr="00281D57">
              <w:rPr>
                <w:rFonts w:ascii="Courier New" w:hAnsi="Courier New" w:cs="Courier New"/>
                <w:b/>
                <w:bCs/>
                <w:color w:val="000000"/>
              </w:rPr>
              <w:t>WSAEAFNOSUPPORT</w:t>
            </w:r>
          </w:p>
        </w:tc>
        <w:tc>
          <w:tcPr>
            <w:tcW w:w="6329" w:type="dxa"/>
            <w:shd w:val="clear" w:color="auto" w:fill="auto"/>
          </w:tcPr>
          <w:p w14:paraId="282ED4DF" w14:textId="77777777" w:rsidR="000C2A12" w:rsidRPr="00281D57" w:rsidRDefault="000C2A12" w:rsidP="008D56F0">
            <w:pPr>
              <w:jc w:val="both"/>
              <w:rPr>
                <w:sz w:val="28"/>
                <w:szCs w:val="28"/>
              </w:rPr>
            </w:pPr>
            <w:r w:rsidRPr="00281D57">
              <w:rPr>
                <w:sz w:val="28"/>
                <w:szCs w:val="28"/>
              </w:rPr>
              <w:t>Тип адресов не поддерживается протоколом</w:t>
            </w:r>
          </w:p>
        </w:tc>
      </w:tr>
      <w:tr w:rsidR="000C2A12" w:rsidRPr="00281D57" w14:paraId="104CA044" w14:textId="77777777" w:rsidTr="008D56F0">
        <w:tc>
          <w:tcPr>
            <w:tcW w:w="3241" w:type="dxa"/>
            <w:shd w:val="clear" w:color="auto" w:fill="auto"/>
            <w:vAlign w:val="center"/>
          </w:tcPr>
          <w:p w14:paraId="1F82DCBD" w14:textId="77777777" w:rsidR="000C2A12" w:rsidRPr="00281D57" w:rsidRDefault="000C2A12" w:rsidP="008D56F0">
            <w:pPr>
              <w:rPr>
                <w:rFonts w:ascii="Courier New" w:hAnsi="Courier New" w:cs="Courier New"/>
              </w:rPr>
            </w:pPr>
            <w:r w:rsidRPr="00281D57">
              <w:rPr>
                <w:rFonts w:ascii="Courier New" w:hAnsi="Courier New" w:cs="Courier New"/>
                <w:b/>
                <w:bCs/>
                <w:color w:val="000000"/>
              </w:rPr>
              <w:t>WSAEADDRINUSE</w:t>
            </w:r>
          </w:p>
        </w:tc>
        <w:tc>
          <w:tcPr>
            <w:tcW w:w="6329" w:type="dxa"/>
            <w:shd w:val="clear" w:color="auto" w:fill="auto"/>
          </w:tcPr>
          <w:p w14:paraId="7A5B0145" w14:textId="77777777" w:rsidR="000C2A12" w:rsidRPr="00281D57" w:rsidRDefault="000C2A12" w:rsidP="008D56F0">
            <w:pPr>
              <w:jc w:val="both"/>
              <w:rPr>
                <w:sz w:val="28"/>
                <w:szCs w:val="28"/>
              </w:rPr>
            </w:pPr>
            <w:r w:rsidRPr="00281D57">
              <w:rPr>
                <w:sz w:val="28"/>
                <w:szCs w:val="28"/>
              </w:rPr>
              <w:t xml:space="preserve">Адрес уже используется </w:t>
            </w:r>
          </w:p>
        </w:tc>
      </w:tr>
      <w:tr w:rsidR="000C2A12" w:rsidRPr="00281D57" w14:paraId="74CA02CE" w14:textId="77777777" w:rsidTr="008D56F0">
        <w:tc>
          <w:tcPr>
            <w:tcW w:w="3241" w:type="dxa"/>
            <w:shd w:val="clear" w:color="auto" w:fill="auto"/>
            <w:vAlign w:val="center"/>
          </w:tcPr>
          <w:p w14:paraId="66AD0F44" w14:textId="77777777" w:rsidR="000C2A12" w:rsidRPr="00281D57" w:rsidRDefault="000C2A12" w:rsidP="008D56F0">
            <w:pPr>
              <w:rPr>
                <w:rFonts w:ascii="Courier New" w:hAnsi="Courier New" w:cs="Courier New"/>
              </w:rPr>
            </w:pPr>
            <w:r w:rsidRPr="00281D57">
              <w:rPr>
                <w:rFonts w:ascii="Courier New" w:hAnsi="Courier New" w:cs="Courier New"/>
                <w:b/>
                <w:bCs/>
                <w:color w:val="000000"/>
              </w:rPr>
              <w:t>WSAEADDRNOTAVAIL</w:t>
            </w:r>
          </w:p>
        </w:tc>
        <w:tc>
          <w:tcPr>
            <w:tcW w:w="6329" w:type="dxa"/>
            <w:shd w:val="clear" w:color="auto" w:fill="auto"/>
          </w:tcPr>
          <w:p w14:paraId="182F973F" w14:textId="77777777" w:rsidR="000C2A12" w:rsidRPr="00281D57" w:rsidRDefault="000C2A12" w:rsidP="008D56F0">
            <w:pPr>
              <w:jc w:val="both"/>
              <w:rPr>
                <w:sz w:val="28"/>
                <w:szCs w:val="28"/>
              </w:rPr>
            </w:pPr>
            <w:r w:rsidRPr="00281D57">
              <w:rPr>
                <w:sz w:val="28"/>
                <w:szCs w:val="28"/>
              </w:rPr>
              <w:t>Запрошенный адрес не может быть использован</w:t>
            </w:r>
          </w:p>
        </w:tc>
      </w:tr>
      <w:tr w:rsidR="000C2A12" w:rsidRPr="00281D57" w14:paraId="5AFD49BE" w14:textId="77777777" w:rsidTr="008D56F0">
        <w:tc>
          <w:tcPr>
            <w:tcW w:w="3241" w:type="dxa"/>
            <w:shd w:val="clear" w:color="auto" w:fill="auto"/>
            <w:vAlign w:val="center"/>
          </w:tcPr>
          <w:p w14:paraId="04DA9E83" w14:textId="77777777" w:rsidR="000C2A12" w:rsidRPr="00281D57" w:rsidRDefault="000C2A12" w:rsidP="008D56F0">
            <w:pPr>
              <w:rPr>
                <w:rFonts w:ascii="Courier New" w:hAnsi="Courier New" w:cs="Courier New"/>
                <w:b/>
                <w:bCs/>
                <w:color w:val="000000"/>
              </w:rPr>
            </w:pPr>
            <w:r w:rsidRPr="00281D57">
              <w:rPr>
                <w:rFonts w:ascii="Courier New" w:hAnsi="Courier New" w:cs="Courier New"/>
                <w:b/>
                <w:bCs/>
                <w:color w:val="000000"/>
              </w:rPr>
              <w:t>WSAENETDOWN</w:t>
            </w:r>
          </w:p>
        </w:tc>
        <w:tc>
          <w:tcPr>
            <w:tcW w:w="6329" w:type="dxa"/>
            <w:shd w:val="clear" w:color="auto" w:fill="auto"/>
          </w:tcPr>
          <w:p w14:paraId="51FFBCDD" w14:textId="77777777" w:rsidR="000C2A12" w:rsidRPr="00281D57" w:rsidRDefault="000C2A12" w:rsidP="008D56F0">
            <w:pPr>
              <w:jc w:val="both"/>
              <w:rPr>
                <w:sz w:val="28"/>
                <w:szCs w:val="28"/>
              </w:rPr>
            </w:pPr>
            <w:r w:rsidRPr="00281D57">
              <w:rPr>
                <w:sz w:val="28"/>
                <w:szCs w:val="28"/>
              </w:rPr>
              <w:t xml:space="preserve">Сеть отключена </w:t>
            </w:r>
          </w:p>
        </w:tc>
      </w:tr>
      <w:tr w:rsidR="000C2A12" w:rsidRPr="00281D57" w14:paraId="18140F6F" w14:textId="77777777" w:rsidTr="008D56F0">
        <w:tc>
          <w:tcPr>
            <w:tcW w:w="3241" w:type="dxa"/>
            <w:shd w:val="clear" w:color="auto" w:fill="auto"/>
            <w:vAlign w:val="center"/>
          </w:tcPr>
          <w:p w14:paraId="4202E799" w14:textId="77777777" w:rsidR="000C2A12" w:rsidRPr="00281D57" w:rsidRDefault="000C2A12" w:rsidP="008D56F0">
            <w:pPr>
              <w:rPr>
                <w:rFonts w:ascii="Courier New" w:hAnsi="Courier New" w:cs="Courier New"/>
                <w:b/>
                <w:bCs/>
                <w:color w:val="000000"/>
              </w:rPr>
            </w:pPr>
            <w:r w:rsidRPr="00281D57">
              <w:rPr>
                <w:rFonts w:ascii="Courier New" w:hAnsi="Courier New" w:cs="Courier New"/>
                <w:b/>
                <w:bCs/>
                <w:color w:val="000000"/>
              </w:rPr>
              <w:t>WSAENETUNREACH</w:t>
            </w:r>
          </w:p>
        </w:tc>
        <w:tc>
          <w:tcPr>
            <w:tcW w:w="6329" w:type="dxa"/>
            <w:shd w:val="clear" w:color="auto" w:fill="auto"/>
          </w:tcPr>
          <w:p w14:paraId="047BAFCD" w14:textId="77777777" w:rsidR="000C2A12" w:rsidRPr="00281D57" w:rsidRDefault="000C2A12" w:rsidP="008D56F0">
            <w:pPr>
              <w:jc w:val="both"/>
              <w:rPr>
                <w:sz w:val="28"/>
                <w:szCs w:val="28"/>
              </w:rPr>
            </w:pPr>
            <w:r w:rsidRPr="00281D57">
              <w:rPr>
                <w:sz w:val="28"/>
                <w:szCs w:val="28"/>
              </w:rPr>
              <w:t>Сеть не достижима</w:t>
            </w:r>
          </w:p>
        </w:tc>
      </w:tr>
      <w:tr w:rsidR="000C2A12" w:rsidRPr="00281D57" w14:paraId="499CFAF4" w14:textId="77777777" w:rsidTr="008D56F0">
        <w:tc>
          <w:tcPr>
            <w:tcW w:w="3241" w:type="dxa"/>
            <w:shd w:val="clear" w:color="auto" w:fill="auto"/>
            <w:vAlign w:val="center"/>
          </w:tcPr>
          <w:p w14:paraId="54A0E57F" w14:textId="77777777" w:rsidR="000C2A12" w:rsidRPr="00281D57" w:rsidRDefault="000C2A12" w:rsidP="008D56F0">
            <w:pPr>
              <w:rPr>
                <w:rFonts w:ascii="Courier New" w:hAnsi="Courier New" w:cs="Courier New"/>
                <w:b/>
                <w:bCs/>
                <w:color w:val="000000"/>
              </w:rPr>
            </w:pPr>
            <w:r w:rsidRPr="00281D57">
              <w:rPr>
                <w:rFonts w:ascii="Courier New" w:hAnsi="Courier New" w:cs="Courier New"/>
                <w:b/>
                <w:bCs/>
                <w:color w:val="000000"/>
              </w:rPr>
              <w:t>WSAENETRESET</w:t>
            </w:r>
          </w:p>
        </w:tc>
        <w:tc>
          <w:tcPr>
            <w:tcW w:w="6329" w:type="dxa"/>
            <w:shd w:val="clear" w:color="auto" w:fill="auto"/>
          </w:tcPr>
          <w:p w14:paraId="3B91209D" w14:textId="77777777" w:rsidR="000C2A12" w:rsidRPr="00281D57" w:rsidRDefault="000C2A12" w:rsidP="008D56F0">
            <w:pPr>
              <w:jc w:val="both"/>
              <w:rPr>
                <w:sz w:val="28"/>
                <w:szCs w:val="28"/>
              </w:rPr>
            </w:pPr>
            <w:r w:rsidRPr="00281D57">
              <w:rPr>
                <w:sz w:val="28"/>
                <w:szCs w:val="28"/>
              </w:rPr>
              <w:t>Сеть разорвала соединение</w:t>
            </w:r>
          </w:p>
        </w:tc>
      </w:tr>
      <w:tr w:rsidR="000C2A12" w:rsidRPr="00281D57" w14:paraId="23007FF5" w14:textId="77777777" w:rsidTr="008D56F0">
        <w:tc>
          <w:tcPr>
            <w:tcW w:w="3241" w:type="dxa"/>
            <w:shd w:val="clear" w:color="auto" w:fill="auto"/>
            <w:vAlign w:val="center"/>
          </w:tcPr>
          <w:p w14:paraId="26544D44" w14:textId="77777777" w:rsidR="000C2A12" w:rsidRPr="00281D57" w:rsidRDefault="000C2A12" w:rsidP="008D56F0">
            <w:pPr>
              <w:rPr>
                <w:rFonts w:ascii="Courier New" w:hAnsi="Courier New" w:cs="Courier New"/>
                <w:b/>
                <w:bCs/>
                <w:color w:val="000000"/>
              </w:rPr>
            </w:pPr>
            <w:r w:rsidRPr="00281D57">
              <w:rPr>
                <w:rFonts w:ascii="Courier New" w:hAnsi="Courier New" w:cs="Courier New"/>
                <w:b/>
                <w:bCs/>
                <w:color w:val="000000"/>
              </w:rPr>
              <w:t>WSAECONNABORTED</w:t>
            </w:r>
          </w:p>
        </w:tc>
        <w:tc>
          <w:tcPr>
            <w:tcW w:w="6329" w:type="dxa"/>
            <w:shd w:val="clear" w:color="auto" w:fill="auto"/>
          </w:tcPr>
          <w:p w14:paraId="0B24EF64" w14:textId="77777777" w:rsidR="000C2A12" w:rsidRPr="00281D57" w:rsidRDefault="000C2A12" w:rsidP="008D56F0">
            <w:pPr>
              <w:jc w:val="both"/>
              <w:rPr>
                <w:sz w:val="28"/>
                <w:szCs w:val="28"/>
              </w:rPr>
            </w:pPr>
            <w:r w:rsidRPr="00281D57">
              <w:rPr>
                <w:sz w:val="28"/>
                <w:szCs w:val="28"/>
              </w:rPr>
              <w:t xml:space="preserve">Программный отказ связи </w:t>
            </w:r>
          </w:p>
        </w:tc>
      </w:tr>
      <w:tr w:rsidR="000C2A12" w:rsidRPr="00281D57" w14:paraId="65D6D1EB" w14:textId="77777777" w:rsidTr="008D56F0">
        <w:tc>
          <w:tcPr>
            <w:tcW w:w="3241" w:type="dxa"/>
            <w:shd w:val="clear" w:color="auto" w:fill="auto"/>
            <w:vAlign w:val="center"/>
          </w:tcPr>
          <w:p w14:paraId="6539AF6C" w14:textId="77777777" w:rsidR="000C2A12" w:rsidRPr="00281D57" w:rsidRDefault="000C2A12" w:rsidP="008D56F0">
            <w:pPr>
              <w:rPr>
                <w:rFonts w:ascii="Courier New" w:hAnsi="Courier New" w:cs="Courier New"/>
                <w:b/>
                <w:bCs/>
                <w:color w:val="000000"/>
              </w:rPr>
            </w:pPr>
            <w:r w:rsidRPr="00281D57">
              <w:rPr>
                <w:rFonts w:ascii="Courier New" w:hAnsi="Courier New" w:cs="Courier New"/>
                <w:b/>
                <w:bCs/>
                <w:color w:val="000000"/>
              </w:rPr>
              <w:t>WSAECONNRESET</w:t>
            </w:r>
          </w:p>
        </w:tc>
        <w:tc>
          <w:tcPr>
            <w:tcW w:w="6329" w:type="dxa"/>
            <w:shd w:val="clear" w:color="auto" w:fill="auto"/>
          </w:tcPr>
          <w:p w14:paraId="710B9EC5" w14:textId="77777777" w:rsidR="000C2A12" w:rsidRPr="00281D57" w:rsidRDefault="000C2A12" w:rsidP="008D56F0">
            <w:pPr>
              <w:jc w:val="both"/>
              <w:rPr>
                <w:sz w:val="28"/>
                <w:szCs w:val="28"/>
              </w:rPr>
            </w:pPr>
            <w:r w:rsidRPr="00281D57">
              <w:rPr>
                <w:sz w:val="28"/>
                <w:szCs w:val="28"/>
              </w:rPr>
              <w:t xml:space="preserve">Связь восстановлена </w:t>
            </w:r>
          </w:p>
        </w:tc>
      </w:tr>
      <w:tr w:rsidR="000C2A12" w:rsidRPr="00281D57" w14:paraId="35A57C6D" w14:textId="77777777" w:rsidTr="008D56F0">
        <w:tc>
          <w:tcPr>
            <w:tcW w:w="3241" w:type="dxa"/>
            <w:shd w:val="clear" w:color="auto" w:fill="auto"/>
            <w:vAlign w:val="center"/>
          </w:tcPr>
          <w:p w14:paraId="7D400301" w14:textId="77777777" w:rsidR="000C2A12" w:rsidRPr="00281D57" w:rsidRDefault="000C2A12" w:rsidP="008D56F0">
            <w:pPr>
              <w:rPr>
                <w:rFonts w:ascii="Courier New" w:hAnsi="Courier New" w:cs="Courier New"/>
                <w:b/>
                <w:bCs/>
                <w:color w:val="000000"/>
              </w:rPr>
            </w:pPr>
            <w:r w:rsidRPr="00281D57">
              <w:rPr>
                <w:rFonts w:ascii="Courier New" w:hAnsi="Courier New" w:cs="Courier New"/>
                <w:b/>
                <w:bCs/>
                <w:color w:val="000000"/>
              </w:rPr>
              <w:t>WSAENOBUFS</w:t>
            </w:r>
          </w:p>
        </w:tc>
        <w:tc>
          <w:tcPr>
            <w:tcW w:w="6329" w:type="dxa"/>
            <w:shd w:val="clear" w:color="auto" w:fill="auto"/>
          </w:tcPr>
          <w:p w14:paraId="1BC02704" w14:textId="77777777" w:rsidR="000C2A12" w:rsidRPr="00281D57" w:rsidRDefault="000C2A12" w:rsidP="008D56F0">
            <w:pPr>
              <w:jc w:val="both"/>
              <w:rPr>
                <w:sz w:val="28"/>
                <w:szCs w:val="28"/>
              </w:rPr>
            </w:pPr>
            <w:r w:rsidRPr="00281D57">
              <w:rPr>
                <w:sz w:val="28"/>
                <w:szCs w:val="28"/>
              </w:rPr>
              <w:t>Не хватает памяти для буферов</w:t>
            </w:r>
          </w:p>
        </w:tc>
      </w:tr>
      <w:tr w:rsidR="000C2A12" w:rsidRPr="00281D57" w14:paraId="6F274F69" w14:textId="77777777" w:rsidTr="008D56F0">
        <w:tc>
          <w:tcPr>
            <w:tcW w:w="3241" w:type="dxa"/>
            <w:shd w:val="clear" w:color="auto" w:fill="auto"/>
            <w:vAlign w:val="center"/>
          </w:tcPr>
          <w:p w14:paraId="28A32F60" w14:textId="77777777" w:rsidR="000C2A12" w:rsidRPr="00281D57" w:rsidRDefault="000C2A12" w:rsidP="008D56F0">
            <w:pPr>
              <w:rPr>
                <w:rFonts w:ascii="Courier New" w:hAnsi="Courier New" w:cs="Courier New"/>
                <w:b/>
                <w:bCs/>
                <w:color w:val="000000"/>
              </w:rPr>
            </w:pPr>
            <w:r w:rsidRPr="00281D57">
              <w:rPr>
                <w:rFonts w:ascii="Courier New" w:hAnsi="Courier New" w:cs="Courier New"/>
                <w:b/>
                <w:bCs/>
                <w:color w:val="000000"/>
              </w:rPr>
              <w:t>WSAEISCONN</w:t>
            </w:r>
          </w:p>
        </w:tc>
        <w:tc>
          <w:tcPr>
            <w:tcW w:w="6329" w:type="dxa"/>
            <w:shd w:val="clear" w:color="auto" w:fill="auto"/>
          </w:tcPr>
          <w:p w14:paraId="175D3E2F" w14:textId="77777777" w:rsidR="000C2A12" w:rsidRPr="00281D57" w:rsidRDefault="000C2A12" w:rsidP="008D56F0">
            <w:pPr>
              <w:jc w:val="both"/>
              <w:rPr>
                <w:sz w:val="28"/>
                <w:szCs w:val="28"/>
              </w:rPr>
            </w:pPr>
            <w:r w:rsidRPr="00281D57">
              <w:rPr>
                <w:sz w:val="28"/>
                <w:szCs w:val="28"/>
              </w:rPr>
              <w:t>Сокет уже подключен</w:t>
            </w:r>
          </w:p>
        </w:tc>
      </w:tr>
      <w:tr w:rsidR="000C2A12" w:rsidRPr="00281D57" w14:paraId="29F307A1" w14:textId="77777777" w:rsidTr="008D56F0">
        <w:tc>
          <w:tcPr>
            <w:tcW w:w="3241" w:type="dxa"/>
            <w:shd w:val="clear" w:color="auto" w:fill="auto"/>
            <w:vAlign w:val="center"/>
          </w:tcPr>
          <w:p w14:paraId="521E7424" w14:textId="77777777" w:rsidR="000C2A12" w:rsidRPr="00281D57" w:rsidRDefault="000C2A12" w:rsidP="008D56F0">
            <w:pPr>
              <w:rPr>
                <w:rFonts w:ascii="Courier New" w:hAnsi="Courier New" w:cs="Courier New"/>
                <w:b/>
                <w:bCs/>
                <w:color w:val="000000"/>
              </w:rPr>
            </w:pPr>
            <w:r w:rsidRPr="00281D57">
              <w:rPr>
                <w:rFonts w:ascii="Courier New" w:hAnsi="Courier New" w:cs="Courier New"/>
                <w:b/>
                <w:bCs/>
                <w:color w:val="000000"/>
              </w:rPr>
              <w:t>WSAENOTCONN</w:t>
            </w:r>
          </w:p>
        </w:tc>
        <w:tc>
          <w:tcPr>
            <w:tcW w:w="6329" w:type="dxa"/>
            <w:shd w:val="clear" w:color="auto" w:fill="auto"/>
          </w:tcPr>
          <w:p w14:paraId="755A72CD" w14:textId="77777777" w:rsidR="000C2A12" w:rsidRPr="00281D57" w:rsidRDefault="000C2A12" w:rsidP="008D56F0">
            <w:pPr>
              <w:jc w:val="both"/>
              <w:rPr>
                <w:sz w:val="28"/>
                <w:szCs w:val="28"/>
              </w:rPr>
            </w:pPr>
            <w:r w:rsidRPr="00281D57">
              <w:rPr>
                <w:sz w:val="28"/>
                <w:szCs w:val="28"/>
              </w:rPr>
              <w:t>Сокет не подключен</w:t>
            </w:r>
          </w:p>
        </w:tc>
      </w:tr>
      <w:tr w:rsidR="000C2A12" w:rsidRPr="00281D57" w14:paraId="018ACBB7" w14:textId="77777777" w:rsidTr="008D56F0">
        <w:tc>
          <w:tcPr>
            <w:tcW w:w="3241" w:type="dxa"/>
            <w:shd w:val="clear" w:color="auto" w:fill="auto"/>
            <w:vAlign w:val="center"/>
          </w:tcPr>
          <w:p w14:paraId="6B78675B" w14:textId="77777777" w:rsidR="000C2A12" w:rsidRPr="00281D57" w:rsidRDefault="000C2A12" w:rsidP="008D56F0">
            <w:pPr>
              <w:rPr>
                <w:rFonts w:ascii="Courier New" w:hAnsi="Courier New" w:cs="Courier New"/>
                <w:b/>
                <w:bCs/>
                <w:color w:val="000000"/>
              </w:rPr>
            </w:pPr>
            <w:r w:rsidRPr="00281D57">
              <w:rPr>
                <w:rFonts w:ascii="Courier New" w:hAnsi="Courier New" w:cs="Courier New"/>
                <w:b/>
                <w:bCs/>
                <w:color w:val="000000"/>
              </w:rPr>
              <w:t>WSAESHUTDOWN</w:t>
            </w:r>
          </w:p>
        </w:tc>
        <w:tc>
          <w:tcPr>
            <w:tcW w:w="6329" w:type="dxa"/>
            <w:shd w:val="clear" w:color="auto" w:fill="auto"/>
          </w:tcPr>
          <w:p w14:paraId="0521ECEC" w14:textId="77777777" w:rsidR="000C2A12" w:rsidRPr="00281D57" w:rsidRDefault="000C2A12" w:rsidP="008D56F0">
            <w:pPr>
              <w:jc w:val="both"/>
              <w:rPr>
                <w:sz w:val="28"/>
                <w:szCs w:val="28"/>
              </w:rPr>
            </w:pPr>
            <w:r w:rsidRPr="00281D57">
              <w:rPr>
                <w:sz w:val="28"/>
                <w:szCs w:val="28"/>
              </w:rPr>
              <w:t xml:space="preserve">Нельзя выполнить </w:t>
            </w:r>
            <w:r w:rsidRPr="00281D57">
              <w:rPr>
                <w:sz w:val="28"/>
                <w:szCs w:val="28"/>
                <w:lang w:val="en-US"/>
              </w:rPr>
              <w:t>send</w:t>
            </w:r>
            <w:r w:rsidRPr="00281D57">
              <w:rPr>
                <w:sz w:val="28"/>
                <w:szCs w:val="28"/>
              </w:rPr>
              <w:t>: сокет завершил работу</w:t>
            </w:r>
          </w:p>
        </w:tc>
      </w:tr>
      <w:tr w:rsidR="000C2A12" w:rsidRPr="00281D57" w14:paraId="37C13510" w14:textId="77777777" w:rsidTr="008D56F0">
        <w:tc>
          <w:tcPr>
            <w:tcW w:w="3241" w:type="dxa"/>
            <w:shd w:val="clear" w:color="auto" w:fill="auto"/>
            <w:vAlign w:val="center"/>
          </w:tcPr>
          <w:p w14:paraId="44B5E4E0" w14:textId="77777777" w:rsidR="000C2A12" w:rsidRPr="00281D57" w:rsidRDefault="000C2A12" w:rsidP="008D56F0">
            <w:pPr>
              <w:rPr>
                <w:rFonts w:ascii="Courier New" w:hAnsi="Courier New" w:cs="Courier New"/>
                <w:b/>
                <w:bCs/>
                <w:color w:val="000000"/>
              </w:rPr>
            </w:pPr>
            <w:r w:rsidRPr="00281D57">
              <w:rPr>
                <w:rFonts w:ascii="Courier New" w:hAnsi="Courier New" w:cs="Courier New"/>
                <w:b/>
                <w:bCs/>
                <w:color w:val="000000"/>
              </w:rPr>
              <w:t>WSAETIMEDOUT</w:t>
            </w:r>
          </w:p>
        </w:tc>
        <w:tc>
          <w:tcPr>
            <w:tcW w:w="6329" w:type="dxa"/>
            <w:shd w:val="clear" w:color="auto" w:fill="auto"/>
          </w:tcPr>
          <w:p w14:paraId="111A4477" w14:textId="77777777" w:rsidR="000C2A12" w:rsidRPr="00281D57" w:rsidRDefault="000C2A12" w:rsidP="008D56F0">
            <w:pPr>
              <w:jc w:val="both"/>
              <w:rPr>
                <w:sz w:val="28"/>
                <w:szCs w:val="28"/>
              </w:rPr>
            </w:pPr>
            <w:r w:rsidRPr="00281D57">
              <w:rPr>
                <w:sz w:val="28"/>
                <w:szCs w:val="28"/>
              </w:rPr>
              <w:t>Закончился отведенный интервал  времени</w:t>
            </w:r>
          </w:p>
        </w:tc>
      </w:tr>
      <w:tr w:rsidR="000C2A12" w:rsidRPr="00281D57" w14:paraId="1927DE75" w14:textId="77777777" w:rsidTr="008D56F0">
        <w:tc>
          <w:tcPr>
            <w:tcW w:w="3241" w:type="dxa"/>
            <w:shd w:val="clear" w:color="auto" w:fill="auto"/>
            <w:vAlign w:val="center"/>
          </w:tcPr>
          <w:p w14:paraId="0A1D8A9F" w14:textId="77777777" w:rsidR="000C2A12" w:rsidRPr="00281D57" w:rsidRDefault="000C2A12" w:rsidP="008D56F0">
            <w:pPr>
              <w:rPr>
                <w:rFonts w:ascii="Courier New" w:hAnsi="Courier New" w:cs="Courier New"/>
                <w:b/>
                <w:bCs/>
                <w:color w:val="000000"/>
              </w:rPr>
            </w:pPr>
            <w:r w:rsidRPr="00281D57">
              <w:rPr>
                <w:rFonts w:ascii="Courier New" w:hAnsi="Courier New" w:cs="Courier New"/>
                <w:b/>
                <w:bCs/>
                <w:color w:val="000000"/>
              </w:rPr>
              <w:t>WSAECONNREFUSED</w:t>
            </w:r>
          </w:p>
        </w:tc>
        <w:tc>
          <w:tcPr>
            <w:tcW w:w="6329" w:type="dxa"/>
            <w:shd w:val="clear" w:color="auto" w:fill="auto"/>
          </w:tcPr>
          <w:p w14:paraId="2A5BA724" w14:textId="77777777" w:rsidR="000C2A12" w:rsidRPr="00281D57" w:rsidRDefault="000C2A12" w:rsidP="008D56F0">
            <w:pPr>
              <w:jc w:val="both"/>
              <w:rPr>
                <w:sz w:val="28"/>
                <w:szCs w:val="28"/>
              </w:rPr>
            </w:pPr>
            <w:r w:rsidRPr="00281D57">
              <w:rPr>
                <w:sz w:val="28"/>
                <w:szCs w:val="28"/>
              </w:rPr>
              <w:t xml:space="preserve">Соединение отклонено  </w:t>
            </w:r>
          </w:p>
        </w:tc>
      </w:tr>
      <w:tr w:rsidR="000C2A12" w:rsidRPr="00281D57" w14:paraId="5AC9762A" w14:textId="77777777" w:rsidTr="008D56F0">
        <w:tc>
          <w:tcPr>
            <w:tcW w:w="3241" w:type="dxa"/>
            <w:shd w:val="clear" w:color="auto" w:fill="auto"/>
            <w:vAlign w:val="center"/>
          </w:tcPr>
          <w:p w14:paraId="298DE1D5" w14:textId="77777777" w:rsidR="000C2A12" w:rsidRPr="00281D57" w:rsidRDefault="000C2A12" w:rsidP="008D56F0">
            <w:pPr>
              <w:rPr>
                <w:rFonts w:ascii="Courier New" w:hAnsi="Courier New" w:cs="Courier New"/>
                <w:b/>
                <w:bCs/>
                <w:color w:val="000000"/>
              </w:rPr>
            </w:pPr>
            <w:r w:rsidRPr="00281D57">
              <w:rPr>
                <w:rFonts w:ascii="Courier New" w:hAnsi="Courier New" w:cs="Courier New"/>
                <w:b/>
                <w:bCs/>
                <w:color w:val="000000"/>
              </w:rPr>
              <w:t>WSAEHOSTDOWN</w:t>
            </w:r>
          </w:p>
        </w:tc>
        <w:tc>
          <w:tcPr>
            <w:tcW w:w="6329" w:type="dxa"/>
            <w:shd w:val="clear" w:color="auto" w:fill="auto"/>
          </w:tcPr>
          <w:p w14:paraId="431D6C1D" w14:textId="77777777" w:rsidR="000C2A12" w:rsidRPr="00281D57" w:rsidRDefault="000C2A12" w:rsidP="008D56F0">
            <w:pPr>
              <w:jc w:val="both"/>
              <w:rPr>
                <w:sz w:val="28"/>
                <w:szCs w:val="28"/>
              </w:rPr>
            </w:pPr>
            <w:r w:rsidRPr="00281D57">
              <w:rPr>
                <w:sz w:val="28"/>
                <w:szCs w:val="28"/>
              </w:rPr>
              <w:t>Хост в неработоспособном состоянии</w:t>
            </w:r>
          </w:p>
        </w:tc>
      </w:tr>
      <w:tr w:rsidR="000C2A12" w:rsidRPr="00281D57" w14:paraId="4A77F8A3" w14:textId="77777777" w:rsidTr="008D56F0">
        <w:tc>
          <w:tcPr>
            <w:tcW w:w="3241" w:type="dxa"/>
            <w:shd w:val="clear" w:color="auto" w:fill="auto"/>
            <w:vAlign w:val="center"/>
          </w:tcPr>
          <w:p w14:paraId="7DC71D18" w14:textId="77777777" w:rsidR="000C2A12" w:rsidRPr="00281D57" w:rsidRDefault="000C2A12" w:rsidP="008D56F0">
            <w:pPr>
              <w:rPr>
                <w:rFonts w:ascii="Courier New" w:hAnsi="Courier New" w:cs="Courier New"/>
                <w:b/>
                <w:bCs/>
                <w:color w:val="000000"/>
              </w:rPr>
            </w:pPr>
            <w:r w:rsidRPr="00281D57">
              <w:rPr>
                <w:rFonts w:ascii="Courier New" w:hAnsi="Courier New" w:cs="Courier New"/>
                <w:b/>
                <w:bCs/>
                <w:color w:val="000000"/>
              </w:rPr>
              <w:t>WSAEHOSTUNREACH</w:t>
            </w:r>
          </w:p>
        </w:tc>
        <w:tc>
          <w:tcPr>
            <w:tcW w:w="6329" w:type="dxa"/>
            <w:shd w:val="clear" w:color="auto" w:fill="auto"/>
          </w:tcPr>
          <w:p w14:paraId="5AB41AE0" w14:textId="77777777" w:rsidR="000C2A12" w:rsidRPr="00281D57" w:rsidRDefault="000C2A12" w:rsidP="008D56F0">
            <w:pPr>
              <w:jc w:val="both"/>
              <w:rPr>
                <w:sz w:val="28"/>
                <w:szCs w:val="28"/>
              </w:rPr>
            </w:pPr>
            <w:r w:rsidRPr="00281D57">
              <w:rPr>
                <w:sz w:val="28"/>
                <w:szCs w:val="28"/>
              </w:rPr>
              <w:t xml:space="preserve">Нет маршрута для хоста </w:t>
            </w:r>
          </w:p>
        </w:tc>
      </w:tr>
      <w:tr w:rsidR="000C2A12" w:rsidRPr="00281D57" w14:paraId="0EC72FF7" w14:textId="77777777" w:rsidTr="008D56F0">
        <w:tc>
          <w:tcPr>
            <w:tcW w:w="3241" w:type="dxa"/>
            <w:shd w:val="clear" w:color="auto" w:fill="auto"/>
            <w:vAlign w:val="center"/>
          </w:tcPr>
          <w:p w14:paraId="778A6951" w14:textId="77777777" w:rsidR="000C2A12" w:rsidRPr="00281D57" w:rsidRDefault="000C2A12" w:rsidP="008D56F0">
            <w:pPr>
              <w:rPr>
                <w:rFonts w:ascii="Courier New" w:hAnsi="Courier New" w:cs="Courier New"/>
                <w:b/>
                <w:bCs/>
                <w:color w:val="000000"/>
              </w:rPr>
            </w:pPr>
            <w:r w:rsidRPr="00281D57">
              <w:rPr>
                <w:rFonts w:ascii="Courier New" w:hAnsi="Courier New" w:cs="Courier New"/>
                <w:b/>
                <w:bCs/>
                <w:color w:val="000000"/>
              </w:rPr>
              <w:t>WSAEPROCLIM</w:t>
            </w:r>
          </w:p>
        </w:tc>
        <w:tc>
          <w:tcPr>
            <w:tcW w:w="6329" w:type="dxa"/>
            <w:shd w:val="clear" w:color="auto" w:fill="auto"/>
          </w:tcPr>
          <w:p w14:paraId="13F73C0B" w14:textId="77777777" w:rsidR="000C2A12" w:rsidRPr="00281D57" w:rsidRDefault="000C2A12" w:rsidP="008D56F0">
            <w:pPr>
              <w:jc w:val="both"/>
              <w:rPr>
                <w:sz w:val="28"/>
                <w:szCs w:val="28"/>
              </w:rPr>
            </w:pPr>
            <w:r w:rsidRPr="00281D57">
              <w:rPr>
                <w:sz w:val="28"/>
                <w:szCs w:val="28"/>
              </w:rPr>
              <w:t xml:space="preserve">Слишком много процессов </w:t>
            </w:r>
          </w:p>
        </w:tc>
      </w:tr>
    </w:tbl>
    <w:p w14:paraId="0A87D287" w14:textId="77777777" w:rsidR="000C2A12" w:rsidRDefault="000C2A12" w:rsidP="000C2A12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                                                                               </w:t>
      </w:r>
    </w:p>
    <w:p w14:paraId="17A43693" w14:textId="77777777" w:rsidR="000C2A12" w:rsidRPr="00A10DBA" w:rsidRDefault="000C2A12" w:rsidP="000C2A12">
      <w:pPr>
        <w:jc w:val="both"/>
        <w:rPr>
          <w:sz w:val="28"/>
          <w:szCs w:val="28"/>
          <w:lang w:val="en-US"/>
        </w:rPr>
      </w:pPr>
    </w:p>
    <w:p w14:paraId="11CE5B5B" w14:textId="77777777" w:rsidR="000C2A12" w:rsidRDefault="000C2A12" w:rsidP="000C2A1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Таблица 3.3.1 (продолжение)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41"/>
        <w:gridCol w:w="5775"/>
      </w:tblGrid>
      <w:tr w:rsidR="000C2A12" w:rsidRPr="00281D57" w14:paraId="2EE92891" w14:textId="77777777" w:rsidTr="008D56F0">
        <w:tc>
          <w:tcPr>
            <w:tcW w:w="3241" w:type="dxa"/>
            <w:shd w:val="clear" w:color="auto" w:fill="auto"/>
            <w:vAlign w:val="center"/>
          </w:tcPr>
          <w:p w14:paraId="34935D25" w14:textId="77777777" w:rsidR="000C2A12" w:rsidRPr="00281D57" w:rsidRDefault="000C2A12" w:rsidP="008D56F0">
            <w:pPr>
              <w:jc w:val="center"/>
              <w:rPr>
                <w:b/>
                <w:sz w:val="28"/>
                <w:szCs w:val="28"/>
              </w:rPr>
            </w:pPr>
            <w:r w:rsidRPr="00281D57">
              <w:rPr>
                <w:b/>
                <w:sz w:val="28"/>
                <w:szCs w:val="28"/>
              </w:rPr>
              <w:t>Коды возврата</w:t>
            </w:r>
          </w:p>
          <w:p w14:paraId="146918EE" w14:textId="77777777" w:rsidR="000C2A12" w:rsidRPr="00281D57" w:rsidRDefault="000C2A12" w:rsidP="008D56F0">
            <w:pPr>
              <w:jc w:val="center"/>
              <w:rPr>
                <w:sz w:val="28"/>
                <w:szCs w:val="28"/>
              </w:rPr>
            </w:pPr>
            <w:r w:rsidRPr="00281D57">
              <w:rPr>
                <w:b/>
                <w:sz w:val="28"/>
                <w:szCs w:val="28"/>
              </w:rPr>
              <w:t xml:space="preserve">функции  </w:t>
            </w:r>
            <w:r w:rsidRPr="00281D57">
              <w:rPr>
                <w:b/>
                <w:sz w:val="28"/>
                <w:szCs w:val="28"/>
                <w:lang w:val="en-US"/>
              </w:rPr>
              <w:t>GetLastError</w:t>
            </w:r>
          </w:p>
        </w:tc>
        <w:tc>
          <w:tcPr>
            <w:tcW w:w="6329" w:type="dxa"/>
            <w:shd w:val="clear" w:color="auto" w:fill="auto"/>
            <w:vAlign w:val="center"/>
          </w:tcPr>
          <w:p w14:paraId="1EEE16B0" w14:textId="77777777" w:rsidR="000C2A12" w:rsidRPr="00281D57" w:rsidRDefault="000C2A12" w:rsidP="008D56F0">
            <w:pPr>
              <w:jc w:val="center"/>
              <w:rPr>
                <w:b/>
                <w:sz w:val="28"/>
                <w:szCs w:val="28"/>
              </w:rPr>
            </w:pPr>
            <w:r w:rsidRPr="00281D57">
              <w:rPr>
                <w:b/>
                <w:sz w:val="28"/>
                <w:szCs w:val="28"/>
              </w:rPr>
              <w:t>Причина ошибки</w:t>
            </w:r>
          </w:p>
        </w:tc>
      </w:tr>
      <w:tr w:rsidR="000C2A12" w:rsidRPr="00281D57" w14:paraId="23D03154" w14:textId="77777777" w:rsidTr="008D56F0">
        <w:tc>
          <w:tcPr>
            <w:tcW w:w="3241" w:type="dxa"/>
            <w:shd w:val="clear" w:color="auto" w:fill="auto"/>
            <w:vAlign w:val="center"/>
          </w:tcPr>
          <w:p w14:paraId="41C61938" w14:textId="77777777" w:rsidR="000C2A12" w:rsidRPr="00281D57" w:rsidRDefault="000C2A12" w:rsidP="008D56F0">
            <w:pPr>
              <w:rPr>
                <w:rFonts w:ascii="Courier New" w:hAnsi="Courier New" w:cs="Courier New"/>
                <w:b/>
                <w:bCs/>
                <w:color w:val="000000"/>
              </w:rPr>
            </w:pPr>
            <w:r w:rsidRPr="00281D57">
              <w:rPr>
                <w:rFonts w:ascii="Courier New" w:hAnsi="Courier New" w:cs="Courier New"/>
                <w:b/>
                <w:bCs/>
                <w:color w:val="000000"/>
              </w:rPr>
              <w:t>WSASYSNOTREADY</w:t>
            </w:r>
          </w:p>
        </w:tc>
        <w:tc>
          <w:tcPr>
            <w:tcW w:w="6329" w:type="dxa"/>
            <w:shd w:val="clear" w:color="auto" w:fill="auto"/>
          </w:tcPr>
          <w:p w14:paraId="67C24B50" w14:textId="77777777" w:rsidR="000C2A12" w:rsidRPr="00281D57" w:rsidRDefault="000C2A12" w:rsidP="008D56F0">
            <w:pPr>
              <w:jc w:val="both"/>
              <w:rPr>
                <w:sz w:val="28"/>
                <w:szCs w:val="28"/>
              </w:rPr>
            </w:pPr>
            <w:r w:rsidRPr="00281D57">
              <w:rPr>
                <w:sz w:val="28"/>
                <w:szCs w:val="28"/>
              </w:rPr>
              <w:t xml:space="preserve">Сеть не доступна </w:t>
            </w:r>
          </w:p>
        </w:tc>
      </w:tr>
      <w:tr w:rsidR="000C2A12" w:rsidRPr="00281D57" w14:paraId="32D9CB53" w14:textId="77777777" w:rsidTr="008D56F0">
        <w:tc>
          <w:tcPr>
            <w:tcW w:w="3241" w:type="dxa"/>
            <w:shd w:val="clear" w:color="auto" w:fill="auto"/>
            <w:vAlign w:val="center"/>
          </w:tcPr>
          <w:p w14:paraId="05012143" w14:textId="77777777" w:rsidR="000C2A12" w:rsidRPr="00281D57" w:rsidRDefault="000C2A12" w:rsidP="008D56F0">
            <w:pPr>
              <w:rPr>
                <w:rFonts w:ascii="Courier New" w:hAnsi="Courier New" w:cs="Courier New"/>
                <w:b/>
                <w:bCs/>
                <w:color w:val="000000"/>
              </w:rPr>
            </w:pPr>
            <w:r w:rsidRPr="00281D57">
              <w:rPr>
                <w:rFonts w:ascii="Courier New" w:hAnsi="Courier New" w:cs="Courier New"/>
                <w:b/>
                <w:bCs/>
                <w:color w:val="000000"/>
              </w:rPr>
              <w:t>WSAVERNOTSUPPORTED</w:t>
            </w:r>
          </w:p>
        </w:tc>
        <w:tc>
          <w:tcPr>
            <w:tcW w:w="6329" w:type="dxa"/>
            <w:shd w:val="clear" w:color="auto" w:fill="auto"/>
          </w:tcPr>
          <w:p w14:paraId="1765AE3B" w14:textId="77777777" w:rsidR="000C2A12" w:rsidRPr="00281D57" w:rsidRDefault="000C2A12" w:rsidP="008D56F0">
            <w:pPr>
              <w:jc w:val="both"/>
              <w:rPr>
                <w:sz w:val="28"/>
                <w:szCs w:val="28"/>
              </w:rPr>
            </w:pPr>
            <w:r w:rsidRPr="00281D57">
              <w:rPr>
                <w:sz w:val="28"/>
                <w:szCs w:val="28"/>
              </w:rPr>
              <w:t xml:space="preserve">Данная версия недоступна </w:t>
            </w:r>
          </w:p>
        </w:tc>
      </w:tr>
      <w:tr w:rsidR="000C2A12" w:rsidRPr="00281D57" w14:paraId="299E9456" w14:textId="77777777" w:rsidTr="008D56F0">
        <w:tc>
          <w:tcPr>
            <w:tcW w:w="3241" w:type="dxa"/>
            <w:shd w:val="clear" w:color="auto" w:fill="auto"/>
            <w:vAlign w:val="center"/>
          </w:tcPr>
          <w:p w14:paraId="685A0A57" w14:textId="77777777" w:rsidR="000C2A12" w:rsidRPr="00281D57" w:rsidRDefault="000C2A12" w:rsidP="008D56F0">
            <w:pPr>
              <w:rPr>
                <w:rFonts w:ascii="Courier New" w:hAnsi="Courier New" w:cs="Courier New"/>
                <w:b/>
                <w:bCs/>
                <w:color w:val="000000"/>
              </w:rPr>
            </w:pPr>
            <w:r w:rsidRPr="00281D57">
              <w:rPr>
                <w:rFonts w:ascii="Courier New" w:hAnsi="Courier New" w:cs="Courier New"/>
                <w:b/>
                <w:bCs/>
                <w:color w:val="000000"/>
              </w:rPr>
              <w:t>WSANOTINITIALISED</w:t>
            </w:r>
          </w:p>
        </w:tc>
        <w:tc>
          <w:tcPr>
            <w:tcW w:w="6329" w:type="dxa"/>
            <w:shd w:val="clear" w:color="auto" w:fill="auto"/>
          </w:tcPr>
          <w:p w14:paraId="614B879E" w14:textId="77777777" w:rsidR="000C2A12" w:rsidRPr="00281D57" w:rsidRDefault="000C2A12" w:rsidP="008D56F0">
            <w:pPr>
              <w:jc w:val="both"/>
              <w:rPr>
                <w:sz w:val="28"/>
                <w:szCs w:val="28"/>
              </w:rPr>
            </w:pPr>
            <w:r w:rsidRPr="00281D57">
              <w:rPr>
                <w:sz w:val="28"/>
                <w:szCs w:val="28"/>
              </w:rPr>
              <w:t xml:space="preserve">Не выполнена инициализация </w:t>
            </w:r>
            <w:r w:rsidRPr="00281D57">
              <w:rPr>
                <w:sz w:val="28"/>
                <w:szCs w:val="28"/>
                <w:lang w:val="en-US"/>
              </w:rPr>
              <w:t>WS</w:t>
            </w:r>
            <w:r w:rsidRPr="00281D57">
              <w:rPr>
                <w:sz w:val="28"/>
                <w:szCs w:val="28"/>
              </w:rPr>
              <w:t>2_32.</w:t>
            </w:r>
            <w:r w:rsidRPr="00281D57">
              <w:rPr>
                <w:sz w:val="28"/>
                <w:szCs w:val="28"/>
                <w:lang w:val="en-US"/>
              </w:rPr>
              <w:t>DLL</w:t>
            </w:r>
          </w:p>
        </w:tc>
      </w:tr>
      <w:tr w:rsidR="000C2A12" w:rsidRPr="00281D57" w14:paraId="49258478" w14:textId="77777777" w:rsidTr="008D56F0">
        <w:tc>
          <w:tcPr>
            <w:tcW w:w="3241" w:type="dxa"/>
            <w:shd w:val="clear" w:color="auto" w:fill="auto"/>
            <w:vAlign w:val="center"/>
          </w:tcPr>
          <w:p w14:paraId="43AD7C36" w14:textId="77777777" w:rsidR="000C2A12" w:rsidRPr="00281D57" w:rsidRDefault="000C2A12" w:rsidP="008D56F0">
            <w:pPr>
              <w:rPr>
                <w:rFonts w:ascii="Courier New" w:hAnsi="Courier New" w:cs="Courier New"/>
                <w:b/>
                <w:bCs/>
                <w:color w:val="000000"/>
              </w:rPr>
            </w:pPr>
            <w:r w:rsidRPr="00281D57">
              <w:rPr>
                <w:rFonts w:ascii="Courier New" w:hAnsi="Courier New" w:cs="Courier New"/>
                <w:b/>
                <w:bCs/>
                <w:color w:val="000000"/>
              </w:rPr>
              <w:t>WSAEDISCON</w:t>
            </w:r>
          </w:p>
        </w:tc>
        <w:tc>
          <w:tcPr>
            <w:tcW w:w="6329" w:type="dxa"/>
            <w:shd w:val="clear" w:color="auto" w:fill="auto"/>
          </w:tcPr>
          <w:p w14:paraId="7182FCB4" w14:textId="77777777" w:rsidR="000C2A12" w:rsidRPr="00281D57" w:rsidRDefault="000C2A12" w:rsidP="008D56F0">
            <w:pPr>
              <w:jc w:val="both"/>
              <w:rPr>
                <w:sz w:val="28"/>
                <w:szCs w:val="28"/>
              </w:rPr>
            </w:pPr>
            <w:r w:rsidRPr="00281D57">
              <w:rPr>
                <w:sz w:val="28"/>
                <w:szCs w:val="28"/>
              </w:rPr>
              <w:t>Выполняется отключение</w:t>
            </w:r>
          </w:p>
        </w:tc>
      </w:tr>
      <w:tr w:rsidR="000C2A12" w:rsidRPr="00281D57" w14:paraId="1F16E488" w14:textId="77777777" w:rsidTr="008D56F0">
        <w:tc>
          <w:tcPr>
            <w:tcW w:w="3241" w:type="dxa"/>
            <w:shd w:val="clear" w:color="auto" w:fill="auto"/>
            <w:vAlign w:val="center"/>
          </w:tcPr>
          <w:p w14:paraId="3F57CBD5" w14:textId="77777777" w:rsidR="000C2A12" w:rsidRPr="00281D57" w:rsidRDefault="000C2A12" w:rsidP="008D56F0">
            <w:pPr>
              <w:rPr>
                <w:rFonts w:ascii="Courier New" w:hAnsi="Courier New" w:cs="Courier New"/>
                <w:b/>
                <w:bCs/>
                <w:color w:val="000000"/>
              </w:rPr>
            </w:pPr>
            <w:r w:rsidRPr="00281D57">
              <w:rPr>
                <w:rFonts w:ascii="Courier New" w:hAnsi="Courier New" w:cs="Courier New"/>
                <w:b/>
                <w:bCs/>
                <w:color w:val="000000"/>
              </w:rPr>
              <w:lastRenderedPageBreak/>
              <w:t>WSATYPE_NOT_FOUND</w:t>
            </w:r>
          </w:p>
        </w:tc>
        <w:tc>
          <w:tcPr>
            <w:tcW w:w="6329" w:type="dxa"/>
            <w:shd w:val="clear" w:color="auto" w:fill="auto"/>
          </w:tcPr>
          <w:p w14:paraId="263374DC" w14:textId="77777777" w:rsidR="000C2A12" w:rsidRPr="00281D57" w:rsidRDefault="000C2A12" w:rsidP="008D56F0">
            <w:pPr>
              <w:jc w:val="both"/>
              <w:rPr>
                <w:sz w:val="28"/>
                <w:szCs w:val="28"/>
              </w:rPr>
            </w:pPr>
            <w:r w:rsidRPr="00281D57">
              <w:rPr>
                <w:sz w:val="28"/>
                <w:szCs w:val="28"/>
              </w:rPr>
              <w:t xml:space="preserve">Класс не найден </w:t>
            </w:r>
          </w:p>
        </w:tc>
      </w:tr>
      <w:tr w:rsidR="000C2A12" w:rsidRPr="00281D57" w14:paraId="1EC951C6" w14:textId="77777777" w:rsidTr="008D56F0">
        <w:tc>
          <w:tcPr>
            <w:tcW w:w="3241" w:type="dxa"/>
            <w:shd w:val="clear" w:color="auto" w:fill="auto"/>
            <w:vAlign w:val="center"/>
          </w:tcPr>
          <w:p w14:paraId="4C49E942" w14:textId="77777777" w:rsidR="000C2A12" w:rsidRPr="00281D57" w:rsidRDefault="000C2A12" w:rsidP="008D56F0">
            <w:pPr>
              <w:rPr>
                <w:rFonts w:ascii="Courier New" w:hAnsi="Courier New" w:cs="Courier New"/>
                <w:b/>
                <w:bCs/>
                <w:color w:val="000000"/>
              </w:rPr>
            </w:pPr>
            <w:r w:rsidRPr="00281D57">
              <w:rPr>
                <w:rFonts w:ascii="Courier New" w:hAnsi="Courier New" w:cs="Courier New"/>
                <w:b/>
                <w:bCs/>
                <w:color w:val="000000"/>
              </w:rPr>
              <w:t>WSAHOST_NOT_FOUND</w:t>
            </w:r>
          </w:p>
        </w:tc>
        <w:tc>
          <w:tcPr>
            <w:tcW w:w="6329" w:type="dxa"/>
            <w:shd w:val="clear" w:color="auto" w:fill="auto"/>
          </w:tcPr>
          <w:p w14:paraId="4A865720" w14:textId="77777777" w:rsidR="000C2A12" w:rsidRPr="00281D57" w:rsidRDefault="000C2A12" w:rsidP="008D56F0">
            <w:pPr>
              <w:jc w:val="both"/>
              <w:rPr>
                <w:sz w:val="28"/>
                <w:szCs w:val="28"/>
              </w:rPr>
            </w:pPr>
            <w:r w:rsidRPr="00281D57">
              <w:rPr>
                <w:sz w:val="28"/>
                <w:szCs w:val="28"/>
              </w:rPr>
              <w:t>Хост не найден</w:t>
            </w:r>
          </w:p>
        </w:tc>
      </w:tr>
      <w:tr w:rsidR="000C2A12" w:rsidRPr="00281D57" w14:paraId="5A69D4C3" w14:textId="77777777" w:rsidTr="008D56F0">
        <w:tc>
          <w:tcPr>
            <w:tcW w:w="3241" w:type="dxa"/>
            <w:shd w:val="clear" w:color="auto" w:fill="auto"/>
            <w:vAlign w:val="center"/>
          </w:tcPr>
          <w:p w14:paraId="2C52E908" w14:textId="77777777" w:rsidR="000C2A12" w:rsidRPr="00281D57" w:rsidRDefault="000C2A12" w:rsidP="008D56F0">
            <w:pPr>
              <w:rPr>
                <w:rFonts w:ascii="Courier New" w:hAnsi="Courier New" w:cs="Courier New"/>
                <w:b/>
                <w:bCs/>
                <w:color w:val="000000"/>
              </w:rPr>
            </w:pPr>
            <w:r w:rsidRPr="00281D57">
              <w:rPr>
                <w:rFonts w:ascii="Courier New" w:hAnsi="Courier New" w:cs="Courier New"/>
                <w:b/>
                <w:bCs/>
                <w:color w:val="000000"/>
              </w:rPr>
              <w:t>WSATRY_AGAIN</w:t>
            </w:r>
          </w:p>
        </w:tc>
        <w:tc>
          <w:tcPr>
            <w:tcW w:w="6329" w:type="dxa"/>
            <w:shd w:val="clear" w:color="auto" w:fill="auto"/>
          </w:tcPr>
          <w:p w14:paraId="03C2920E" w14:textId="77777777" w:rsidR="000C2A12" w:rsidRPr="00281D57" w:rsidRDefault="000C2A12" w:rsidP="008D56F0">
            <w:pPr>
              <w:jc w:val="both"/>
              <w:rPr>
                <w:sz w:val="28"/>
                <w:szCs w:val="28"/>
              </w:rPr>
            </w:pPr>
            <w:r w:rsidRPr="00281D57">
              <w:rPr>
                <w:sz w:val="28"/>
                <w:szCs w:val="28"/>
              </w:rPr>
              <w:t xml:space="preserve">Неавторизированный хост не найден </w:t>
            </w:r>
          </w:p>
        </w:tc>
      </w:tr>
      <w:tr w:rsidR="000C2A12" w:rsidRPr="00281D57" w14:paraId="1367678D" w14:textId="77777777" w:rsidTr="008D56F0">
        <w:tc>
          <w:tcPr>
            <w:tcW w:w="3241" w:type="dxa"/>
            <w:shd w:val="clear" w:color="auto" w:fill="auto"/>
            <w:vAlign w:val="center"/>
          </w:tcPr>
          <w:p w14:paraId="29142717" w14:textId="77777777" w:rsidR="000C2A12" w:rsidRPr="00281D57" w:rsidRDefault="000C2A12" w:rsidP="008D56F0">
            <w:pPr>
              <w:rPr>
                <w:rFonts w:ascii="Courier New" w:hAnsi="Courier New" w:cs="Courier New"/>
                <w:b/>
                <w:bCs/>
                <w:color w:val="000000"/>
              </w:rPr>
            </w:pPr>
            <w:r w:rsidRPr="00281D57">
              <w:rPr>
                <w:rFonts w:ascii="Courier New" w:hAnsi="Courier New" w:cs="Courier New"/>
                <w:b/>
                <w:bCs/>
                <w:color w:val="000000"/>
              </w:rPr>
              <w:t>WSANO_RECOVERY</w:t>
            </w:r>
          </w:p>
        </w:tc>
        <w:tc>
          <w:tcPr>
            <w:tcW w:w="6329" w:type="dxa"/>
            <w:shd w:val="clear" w:color="auto" w:fill="auto"/>
          </w:tcPr>
          <w:p w14:paraId="052C6690" w14:textId="77777777" w:rsidR="000C2A12" w:rsidRPr="00281D57" w:rsidRDefault="000C2A12" w:rsidP="008D56F0">
            <w:pPr>
              <w:jc w:val="both"/>
              <w:rPr>
                <w:sz w:val="28"/>
                <w:szCs w:val="28"/>
              </w:rPr>
            </w:pPr>
            <w:r w:rsidRPr="00281D57">
              <w:rPr>
                <w:sz w:val="28"/>
                <w:szCs w:val="28"/>
              </w:rPr>
              <w:t xml:space="preserve">Неопределенная  ошибка </w:t>
            </w:r>
          </w:p>
        </w:tc>
      </w:tr>
      <w:tr w:rsidR="000C2A12" w:rsidRPr="00281D57" w14:paraId="2D5BF89B" w14:textId="77777777" w:rsidTr="008D56F0">
        <w:tc>
          <w:tcPr>
            <w:tcW w:w="3241" w:type="dxa"/>
            <w:shd w:val="clear" w:color="auto" w:fill="auto"/>
            <w:vAlign w:val="center"/>
          </w:tcPr>
          <w:p w14:paraId="00FC3969" w14:textId="77777777" w:rsidR="000C2A12" w:rsidRPr="00281D57" w:rsidRDefault="000C2A12" w:rsidP="008D56F0">
            <w:pPr>
              <w:rPr>
                <w:rFonts w:ascii="Courier New" w:hAnsi="Courier New" w:cs="Courier New"/>
                <w:b/>
                <w:bCs/>
                <w:color w:val="000000"/>
              </w:rPr>
            </w:pPr>
            <w:r w:rsidRPr="00281D57">
              <w:rPr>
                <w:rFonts w:ascii="Courier New" w:hAnsi="Courier New" w:cs="Courier New"/>
                <w:b/>
                <w:bCs/>
                <w:color w:val="000000"/>
              </w:rPr>
              <w:t>WSANO_DATA</w:t>
            </w:r>
          </w:p>
        </w:tc>
        <w:tc>
          <w:tcPr>
            <w:tcW w:w="6329" w:type="dxa"/>
            <w:shd w:val="clear" w:color="auto" w:fill="auto"/>
          </w:tcPr>
          <w:p w14:paraId="6733128F" w14:textId="77777777" w:rsidR="000C2A12" w:rsidRPr="00281D57" w:rsidRDefault="000C2A12" w:rsidP="008D56F0">
            <w:pPr>
              <w:jc w:val="both"/>
              <w:rPr>
                <w:sz w:val="28"/>
                <w:szCs w:val="28"/>
              </w:rPr>
            </w:pPr>
            <w:r w:rsidRPr="00281D57">
              <w:rPr>
                <w:sz w:val="28"/>
                <w:szCs w:val="28"/>
              </w:rPr>
              <w:t xml:space="preserve">Нет записи запрошенного типа </w:t>
            </w:r>
          </w:p>
        </w:tc>
      </w:tr>
      <w:tr w:rsidR="000C2A12" w:rsidRPr="00281D57" w14:paraId="6ADBB6D9" w14:textId="77777777" w:rsidTr="008D56F0">
        <w:tc>
          <w:tcPr>
            <w:tcW w:w="3241" w:type="dxa"/>
            <w:shd w:val="clear" w:color="auto" w:fill="auto"/>
            <w:vAlign w:val="center"/>
          </w:tcPr>
          <w:p w14:paraId="3C5D0C87" w14:textId="77777777" w:rsidR="000C2A12" w:rsidRPr="00281D57" w:rsidRDefault="000C2A12" w:rsidP="008D56F0">
            <w:pPr>
              <w:rPr>
                <w:rFonts w:ascii="Courier New" w:hAnsi="Courier New" w:cs="Courier New"/>
                <w:b/>
                <w:bCs/>
                <w:color w:val="000000"/>
              </w:rPr>
            </w:pPr>
            <w:r w:rsidRPr="00281D57">
              <w:rPr>
                <w:rFonts w:ascii="Courier New" w:hAnsi="Courier New" w:cs="Courier New"/>
                <w:b/>
                <w:bCs/>
                <w:color w:val="000000"/>
              </w:rPr>
              <w:t>WSA_INVALID_HANDLE</w:t>
            </w:r>
          </w:p>
        </w:tc>
        <w:tc>
          <w:tcPr>
            <w:tcW w:w="6329" w:type="dxa"/>
            <w:shd w:val="clear" w:color="auto" w:fill="auto"/>
          </w:tcPr>
          <w:p w14:paraId="58B6760D" w14:textId="77777777" w:rsidR="000C2A12" w:rsidRPr="00281D57" w:rsidRDefault="000C2A12" w:rsidP="008D56F0">
            <w:pPr>
              <w:rPr>
                <w:sz w:val="28"/>
                <w:szCs w:val="28"/>
              </w:rPr>
            </w:pPr>
            <w:r w:rsidRPr="00281D57">
              <w:rPr>
                <w:sz w:val="28"/>
                <w:szCs w:val="28"/>
              </w:rPr>
              <w:t xml:space="preserve">Указанный дескриптор события  с ошибкой   </w:t>
            </w:r>
          </w:p>
        </w:tc>
      </w:tr>
      <w:tr w:rsidR="000C2A12" w:rsidRPr="00281D57" w14:paraId="7B513168" w14:textId="77777777" w:rsidTr="008D56F0">
        <w:tc>
          <w:tcPr>
            <w:tcW w:w="3241" w:type="dxa"/>
            <w:shd w:val="clear" w:color="auto" w:fill="auto"/>
            <w:vAlign w:val="center"/>
          </w:tcPr>
          <w:p w14:paraId="0A0292C7" w14:textId="77777777" w:rsidR="000C2A12" w:rsidRPr="00281D57" w:rsidRDefault="000C2A12" w:rsidP="008D56F0">
            <w:pPr>
              <w:rPr>
                <w:rFonts w:ascii="Courier New" w:hAnsi="Courier New" w:cs="Courier New"/>
                <w:b/>
                <w:bCs/>
                <w:color w:val="000000"/>
              </w:rPr>
            </w:pPr>
            <w:r w:rsidRPr="00281D57">
              <w:rPr>
                <w:rFonts w:ascii="Courier New" w:hAnsi="Courier New" w:cs="Courier New"/>
                <w:b/>
                <w:bCs/>
                <w:color w:val="000000"/>
              </w:rPr>
              <w:t>WSA_INVALID_PARAMETER</w:t>
            </w:r>
          </w:p>
        </w:tc>
        <w:tc>
          <w:tcPr>
            <w:tcW w:w="6329" w:type="dxa"/>
            <w:shd w:val="clear" w:color="auto" w:fill="auto"/>
          </w:tcPr>
          <w:p w14:paraId="1FC59E28" w14:textId="77777777" w:rsidR="000C2A12" w:rsidRPr="00281D57" w:rsidRDefault="000C2A12" w:rsidP="008D56F0">
            <w:pPr>
              <w:jc w:val="both"/>
              <w:rPr>
                <w:sz w:val="28"/>
                <w:szCs w:val="28"/>
              </w:rPr>
            </w:pPr>
            <w:r w:rsidRPr="00281D57">
              <w:rPr>
                <w:sz w:val="28"/>
                <w:szCs w:val="28"/>
              </w:rPr>
              <w:t xml:space="preserve">Один или более параметров с ошибкой   </w:t>
            </w:r>
          </w:p>
        </w:tc>
      </w:tr>
      <w:tr w:rsidR="000C2A12" w:rsidRPr="00281D57" w14:paraId="593B5852" w14:textId="77777777" w:rsidTr="008D56F0">
        <w:tc>
          <w:tcPr>
            <w:tcW w:w="3241" w:type="dxa"/>
            <w:shd w:val="clear" w:color="auto" w:fill="auto"/>
            <w:vAlign w:val="center"/>
          </w:tcPr>
          <w:p w14:paraId="74E14A8E" w14:textId="77777777" w:rsidR="000C2A12" w:rsidRPr="00281D57" w:rsidRDefault="000C2A12" w:rsidP="008D56F0">
            <w:pPr>
              <w:rPr>
                <w:rFonts w:ascii="Courier New" w:hAnsi="Courier New" w:cs="Courier New"/>
                <w:b/>
                <w:bCs/>
                <w:color w:val="000000"/>
              </w:rPr>
            </w:pPr>
            <w:r w:rsidRPr="00281D57">
              <w:rPr>
                <w:rFonts w:ascii="Courier New" w:hAnsi="Courier New" w:cs="Courier New"/>
                <w:b/>
                <w:bCs/>
                <w:color w:val="000000"/>
              </w:rPr>
              <w:t>WSA_IO_INCOMPLETE</w:t>
            </w:r>
          </w:p>
        </w:tc>
        <w:tc>
          <w:tcPr>
            <w:tcW w:w="6329" w:type="dxa"/>
            <w:shd w:val="clear" w:color="auto" w:fill="auto"/>
          </w:tcPr>
          <w:p w14:paraId="01F61975" w14:textId="77777777" w:rsidR="000C2A12" w:rsidRPr="00281D57" w:rsidRDefault="000C2A12" w:rsidP="008D56F0">
            <w:pPr>
              <w:jc w:val="both"/>
              <w:rPr>
                <w:sz w:val="28"/>
                <w:szCs w:val="28"/>
              </w:rPr>
            </w:pPr>
            <w:r w:rsidRPr="00281D57">
              <w:rPr>
                <w:sz w:val="28"/>
                <w:szCs w:val="28"/>
              </w:rPr>
              <w:t>Объект ввода-вывода не в сигнальном состоянии</w:t>
            </w:r>
          </w:p>
        </w:tc>
      </w:tr>
      <w:tr w:rsidR="000C2A12" w:rsidRPr="00281D57" w14:paraId="352414AC" w14:textId="77777777" w:rsidTr="008D56F0">
        <w:tc>
          <w:tcPr>
            <w:tcW w:w="3241" w:type="dxa"/>
            <w:shd w:val="clear" w:color="auto" w:fill="auto"/>
            <w:vAlign w:val="center"/>
          </w:tcPr>
          <w:p w14:paraId="54B8322F" w14:textId="77777777" w:rsidR="000C2A12" w:rsidRPr="00281D57" w:rsidRDefault="000C2A12" w:rsidP="008D56F0">
            <w:pPr>
              <w:rPr>
                <w:rFonts w:ascii="Courier New" w:hAnsi="Courier New" w:cs="Courier New"/>
                <w:b/>
                <w:bCs/>
                <w:color w:val="000000"/>
              </w:rPr>
            </w:pPr>
            <w:r w:rsidRPr="00281D57">
              <w:rPr>
                <w:rFonts w:ascii="Courier New" w:hAnsi="Courier New" w:cs="Courier New"/>
                <w:b/>
                <w:bCs/>
                <w:color w:val="000000"/>
              </w:rPr>
              <w:t>WSA_IO_PENDING</w:t>
            </w:r>
          </w:p>
        </w:tc>
        <w:tc>
          <w:tcPr>
            <w:tcW w:w="6329" w:type="dxa"/>
            <w:shd w:val="clear" w:color="auto" w:fill="auto"/>
          </w:tcPr>
          <w:p w14:paraId="396A113D" w14:textId="77777777" w:rsidR="000C2A12" w:rsidRPr="00281D57" w:rsidRDefault="000C2A12" w:rsidP="008D56F0">
            <w:pPr>
              <w:jc w:val="both"/>
              <w:rPr>
                <w:sz w:val="28"/>
                <w:szCs w:val="28"/>
              </w:rPr>
            </w:pPr>
            <w:r w:rsidRPr="00281D57">
              <w:rPr>
                <w:sz w:val="28"/>
                <w:szCs w:val="28"/>
              </w:rPr>
              <w:t xml:space="preserve">Операция завершится позже  </w:t>
            </w:r>
          </w:p>
        </w:tc>
      </w:tr>
      <w:tr w:rsidR="000C2A12" w:rsidRPr="00281D57" w14:paraId="3BA4B62D" w14:textId="77777777" w:rsidTr="008D56F0">
        <w:tc>
          <w:tcPr>
            <w:tcW w:w="3241" w:type="dxa"/>
            <w:shd w:val="clear" w:color="auto" w:fill="auto"/>
            <w:vAlign w:val="center"/>
          </w:tcPr>
          <w:p w14:paraId="4439D736" w14:textId="77777777" w:rsidR="000C2A12" w:rsidRPr="00281D57" w:rsidRDefault="000C2A12" w:rsidP="008D56F0">
            <w:pPr>
              <w:rPr>
                <w:rFonts w:ascii="Courier New" w:hAnsi="Courier New" w:cs="Courier New"/>
                <w:b/>
                <w:bCs/>
                <w:color w:val="000000"/>
              </w:rPr>
            </w:pPr>
            <w:r w:rsidRPr="00281D57">
              <w:rPr>
                <w:rFonts w:ascii="Courier New" w:hAnsi="Courier New" w:cs="Courier New"/>
                <w:b/>
                <w:bCs/>
                <w:color w:val="000000"/>
              </w:rPr>
              <w:t>WSA_NOT_ENOUGH_MEMORY</w:t>
            </w:r>
          </w:p>
        </w:tc>
        <w:tc>
          <w:tcPr>
            <w:tcW w:w="6329" w:type="dxa"/>
            <w:shd w:val="clear" w:color="auto" w:fill="auto"/>
          </w:tcPr>
          <w:p w14:paraId="7A020C74" w14:textId="77777777" w:rsidR="000C2A12" w:rsidRPr="00281D57" w:rsidRDefault="000C2A12" w:rsidP="008D56F0">
            <w:pPr>
              <w:jc w:val="both"/>
              <w:rPr>
                <w:sz w:val="28"/>
                <w:szCs w:val="28"/>
              </w:rPr>
            </w:pPr>
            <w:r w:rsidRPr="00281D57">
              <w:rPr>
                <w:sz w:val="28"/>
                <w:szCs w:val="28"/>
              </w:rPr>
              <w:t xml:space="preserve">Не достаточно памяти </w:t>
            </w:r>
          </w:p>
        </w:tc>
      </w:tr>
      <w:tr w:rsidR="000C2A12" w:rsidRPr="00281D57" w14:paraId="2CB06100" w14:textId="77777777" w:rsidTr="008D56F0">
        <w:tc>
          <w:tcPr>
            <w:tcW w:w="3241" w:type="dxa"/>
            <w:shd w:val="clear" w:color="auto" w:fill="auto"/>
            <w:vAlign w:val="center"/>
          </w:tcPr>
          <w:p w14:paraId="38EDB5E3" w14:textId="77777777" w:rsidR="000C2A12" w:rsidRPr="00281D57" w:rsidRDefault="000C2A12" w:rsidP="008D56F0">
            <w:pPr>
              <w:rPr>
                <w:rFonts w:ascii="Courier New" w:hAnsi="Courier New" w:cs="Courier New"/>
                <w:b/>
                <w:bCs/>
                <w:color w:val="000000"/>
              </w:rPr>
            </w:pPr>
            <w:r w:rsidRPr="00281D57">
              <w:rPr>
                <w:rFonts w:ascii="Courier New" w:hAnsi="Courier New" w:cs="Courier New"/>
                <w:b/>
                <w:bCs/>
                <w:color w:val="000000"/>
              </w:rPr>
              <w:t>WSA_OPERATION_ABORTED</w:t>
            </w:r>
          </w:p>
        </w:tc>
        <w:tc>
          <w:tcPr>
            <w:tcW w:w="6329" w:type="dxa"/>
            <w:shd w:val="clear" w:color="auto" w:fill="auto"/>
          </w:tcPr>
          <w:p w14:paraId="1267A1A1" w14:textId="77777777" w:rsidR="000C2A12" w:rsidRPr="00281D57" w:rsidRDefault="000C2A12" w:rsidP="008D56F0">
            <w:pPr>
              <w:jc w:val="both"/>
              <w:rPr>
                <w:sz w:val="28"/>
                <w:szCs w:val="28"/>
              </w:rPr>
            </w:pPr>
            <w:r w:rsidRPr="00281D57">
              <w:rPr>
                <w:sz w:val="28"/>
                <w:szCs w:val="28"/>
              </w:rPr>
              <w:t xml:space="preserve">Операция отвергнута </w:t>
            </w:r>
          </w:p>
        </w:tc>
      </w:tr>
      <w:tr w:rsidR="000C2A12" w:rsidRPr="00281D57" w14:paraId="063FD3D2" w14:textId="77777777" w:rsidTr="008D56F0">
        <w:tc>
          <w:tcPr>
            <w:tcW w:w="3241" w:type="dxa"/>
            <w:shd w:val="clear" w:color="auto" w:fill="auto"/>
            <w:vAlign w:val="center"/>
          </w:tcPr>
          <w:p w14:paraId="058609BB" w14:textId="77777777" w:rsidR="000C2A12" w:rsidRPr="00281D57" w:rsidRDefault="000C2A12" w:rsidP="008D56F0">
            <w:pPr>
              <w:rPr>
                <w:rFonts w:ascii="Courier New" w:hAnsi="Courier New" w:cs="Courier New"/>
                <w:b/>
                <w:bCs/>
                <w:color w:val="000000"/>
              </w:rPr>
            </w:pPr>
            <w:r w:rsidRPr="00281D57">
              <w:rPr>
                <w:rFonts w:ascii="Courier New" w:hAnsi="Courier New" w:cs="Courier New"/>
                <w:b/>
                <w:bCs/>
                <w:color w:val="000000"/>
              </w:rPr>
              <w:t>WSAINVALIDPROCTABLE</w:t>
            </w:r>
          </w:p>
        </w:tc>
        <w:tc>
          <w:tcPr>
            <w:tcW w:w="6329" w:type="dxa"/>
            <w:shd w:val="clear" w:color="auto" w:fill="auto"/>
          </w:tcPr>
          <w:p w14:paraId="022FFE6A" w14:textId="77777777" w:rsidR="000C2A12" w:rsidRPr="00281D57" w:rsidRDefault="000C2A12" w:rsidP="008D56F0">
            <w:pPr>
              <w:jc w:val="both"/>
              <w:rPr>
                <w:sz w:val="28"/>
                <w:szCs w:val="28"/>
              </w:rPr>
            </w:pPr>
            <w:r w:rsidRPr="00281D57">
              <w:rPr>
                <w:sz w:val="28"/>
                <w:szCs w:val="28"/>
              </w:rPr>
              <w:t xml:space="preserve">Ошибочный сервис </w:t>
            </w:r>
          </w:p>
        </w:tc>
      </w:tr>
      <w:tr w:rsidR="000C2A12" w:rsidRPr="00281D57" w14:paraId="15F15DB5" w14:textId="77777777" w:rsidTr="008D56F0">
        <w:tc>
          <w:tcPr>
            <w:tcW w:w="3241" w:type="dxa"/>
            <w:shd w:val="clear" w:color="auto" w:fill="auto"/>
            <w:vAlign w:val="center"/>
          </w:tcPr>
          <w:p w14:paraId="59ADD251" w14:textId="77777777" w:rsidR="000C2A12" w:rsidRPr="00281D57" w:rsidRDefault="000C2A12" w:rsidP="008D56F0">
            <w:pPr>
              <w:rPr>
                <w:rFonts w:ascii="Courier New" w:hAnsi="Courier New" w:cs="Courier New"/>
                <w:b/>
                <w:bCs/>
                <w:color w:val="000000"/>
              </w:rPr>
            </w:pPr>
            <w:r w:rsidRPr="00281D57">
              <w:rPr>
                <w:rFonts w:ascii="Courier New" w:hAnsi="Courier New" w:cs="Courier New"/>
                <w:b/>
                <w:bCs/>
                <w:color w:val="000000"/>
              </w:rPr>
              <w:t>WSAINVALIDPROVIDER</w:t>
            </w:r>
          </w:p>
        </w:tc>
        <w:tc>
          <w:tcPr>
            <w:tcW w:w="6329" w:type="dxa"/>
            <w:shd w:val="clear" w:color="auto" w:fill="auto"/>
          </w:tcPr>
          <w:p w14:paraId="7C6A52A4" w14:textId="77777777" w:rsidR="000C2A12" w:rsidRPr="00281D57" w:rsidRDefault="000C2A12" w:rsidP="008D56F0">
            <w:pPr>
              <w:jc w:val="both"/>
              <w:rPr>
                <w:sz w:val="28"/>
                <w:szCs w:val="28"/>
              </w:rPr>
            </w:pPr>
            <w:r w:rsidRPr="00281D57">
              <w:rPr>
                <w:sz w:val="28"/>
                <w:szCs w:val="28"/>
              </w:rPr>
              <w:t xml:space="preserve">Ошибка в версии сервиса  </w:t>
            </w:r>
          </w:p>
        </w:tc>
      </w:tr>
      <w:tr w:rsidR="000C2A12" w:rsidRPr="00281D57" w14:paraId="5A40D415" w14:textId="77777777" w:rsidTr="008D56F0">
        <w:tc>
          <w:tcPr>
            <w:tcW w:w="3241" w:type="dxa"/>
            <w:shd w:val="clear" w:color="auto" w:fill="auto"/>
            <w:vAlign w:val="center"/>
          </w:tcPr>
          <w:p w14:paraId="67A4B39B" w14:textId="77777777" w:rsidR="000C2A12" w:rsidRPr="00281D57" w:rsidRDefault="000C2A12" w:rsidP="008D56F0">
            <w:pPr>
              <w:rPr>
                <w:rFonts w:ascii="Courier New" w:hAnsi="Courier New" w:cs="Courier New"/>
                <w:b/>
                <w:bCs/>
                <w:color w:val="000000"/>
              </w:rPr>
            </w:pPr>
            <w:r w:rsidRPr="00281D57">
              <w:rPr>
                <w:rFonts w:ascii="Courier New" w:hAnsi="Courier New" w:cs="Courier New"/>
                <w:b/>
                <w:bCs/>
                <w:color w:val="000000"/>
              </w:rPr>
              <w:t>WSAPROVIDERFAILEDINIT</w:t>
            </w:r>
          </w:p>
        </w:tc>
        <w:tc>
          <w:tcPr>
            <w:tcW w:w="6329" w:type="dxa"/>
            <w:shd w:val="clear" w:color="auto" w:fill="auto"/>
          </w:tcPr>
          <w:p w14:paraId="348B2CC2" w14:textId="77777777" w:rsidR="000C2A12" w:rsidRPr="00281D57" w:rsidRDefault="000C2A12" w:rsidP="008D56F0">
            <w:pPr>
              <w:jc w:val="both"/>
              <w:rPr>
                <w:sz w:val="28"/>
                <w:szCs w:val="28"/>
              </w:rPr>
            </w:pPr>
            <w:r w:rsidRPr="00281D57">
              <w:rPr>
                <w:sz w:val="28"/>
                <w:szCs w:val="28"/>
              </w:rPr>
              <w:t xml:space="preserve">Невозможно инициализировать сервис </w:t>
            </w:r>
          </w:p>
        </w:tc>
      </w:tr>
      <w:tr w:rsidR="000C2A12" w:rsidRPr="00281D57" w14:paraId="1B377670" w14:textId="77777777" w:rsidTr="008D56F0">
        <w:tc>
          <w:tcPr>
            <w:tcW w:w="3241" w:type="dxa"/>
            <w:shd w:val="clear" w:color="auto" w:fill="auto"/>
            <w:vAlign w:val="center"/>
          </w:tcPr>
          <w:p w14:paraId="04152005" w14:textId="77777777" w:rsidR="000C2A12" w:rsidRPr="00281D57" w:rsidRDefault="000C2A12" w:rsidP="008D56F0">
            <w:pPr>
              <w:rPr>
                <w:rFonts w:ascii="Courier New" w:hAnsi="Courier New" w:cs="Courier New"/>
                <w:b/>
                <w:bCs/>
                <w:color w:val="000000"/>
              </w:rPr>
            </w:pPr>
            <w:r w:rsidRPr="00281D57">
              <w:rPr>
                <w:rFonts w:ascii="Courier New" w:hAnsi="Courier New" w:cs="Courier New"/>
                <w:b/>
                <w:bCs/>
                <w:color w:val="000000"/>
              </w:rPr>
              <w:t>WSASYSCALLFAILURE</w:t>
            </w:r>
          </w:p>
        </w:tc>
        <w:tc>
          <w:tcPr>
            <w:tcW w:w="6329" w:type="dxa"/>
            <w:shd w:val="clear" w:color="auto" w:fill="auto"/>
          </w:tcPr>
          <w:p w14:paraId="397A12FE" w14:textId="77777777" w:rsidR="000C2A12" w:rsidRPr="00281D57" w:rsidRDefault="000C2A12" w:rsidP="008D56F0">
            <w:pPr>
              <w:jc w:val="both"/>
              <w:rPr>
                <w:sz w:val="28"/>
                <w:szCs w:val="28"/>
              </w:rPr>
            </w:pPr>
            <w:r w:rsidRPr="00281D57">
              <w:rPr>
                <w:sz w:val="28"/>
                <w:szCs w:val="28"/>
              </w:rPr>
              <w:t xml:space="preserve">Аварийное завершение системного вызова </w:t>
            </w:r>
          </w:p>
        </w:tc>
      </w:tr>
    </w:tbl>
    <w:p w14:paraId="39C76A33" w14:textId="77777777" w:rsidR="000C2A12" w:rsidRDefault="000C2A12" w:rsidP="000C2A12">
      <w:pPr>
        <w:jc w:val="both"/>
        <w:rPr>
          <w:sz w:val="28"/>
          <w:szCs w:val="28"/>
          <w:lang w:val="en-US"/>
        </w:rPr>
      </w:pPr>
    </w:p>
    <w:p w14:paraId="3241F341" w14:textId="77777777" w:rsidR="000C2A12" w:rsidRPr="00A10DBA" w:rsidRDefault="000C2A12" w:rsidP="000C2A12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 xml:space="preserve">Комментарии с точками </w:t>
      </w:r>
      <w:r w:rsidRPr="00A10DB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в приведенном примере и дальше будут использоваться для обозначения того, что тексты программ  не являются  законченными и предназначены только для демонстрации  использования функций. </w:t>
      </w:r>
    </w:p>
    <w:p w14:paraId="271DDE74" w14:textId="77777777" w:rsidR="000C2A12" w:rsidRPr="00A10DBA" w:rsidRDefault="000C2A12" w:rsidP="000C2A12">
      <w:pPr>
        <w:jc w:val="both"/>
        <w:rPr>
          <w:sz w:val="28"/>
          <w:szCs w:val="28"/>
        </w:rPr>
      </w:pPr>
    </w:p>
    <w:p w14:paraId="3FEBD9D0" w14:textId="77777777" w:rsidR="000C2A12" w:rsidRPr="002A6722" w:rsidRDefault="000C2A12" w:rsidP="000C2A12">
      <w:pPr>
        <w:rPr>
          <w:b/>
          <w:sz w:val="28"/>
          <w:szCs w:val="28"/>
        </w:rPr>
      </w:pPr>
      <w:r w:rsidRPr="002A6722">
        <w:rPr>
          <w:b/>
          <w:sz w:val="28"/>
          <w:szCs w:val="28"/>
        </w:rPr>
        <w:t>3.4. Схемы взаимодействия процессов в распределенно</w:t>
      </w:r>
      <w:r>
        <w:rPr>
          <w:b/>
          <w:sz w:val="28"/>
          <w:szCs w:val="28"/>
        </w:rPr>
        <w:t xml:space="preserve">м приложении </w:t>
      </w:r>
    </w:p>
    <w:p w14:paraId="560FD9F3" w14:textId="77777777" w:rsidR="000C2A12" w:rsidRDefault="000C2A12" w:rsidP="000C2A12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Существование двух различных протоколов на транспортном уровне </w:t>
      </w:r>
      <w:r>
        <w:rPr>
          <w:sz w:val="28"/>
          <w:szCs w:val="28"/>
          <w:lang w:val="en-US"/>
        </w:rPr>
        <w:t>TCP</w:t>
      </w:r>
      <w:r w:rsidRPr="00150E44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IP</w:t>
      </w:r>
      <w:r w:rsidRPr="00150E44">
        <w:rPr>
          <w:sz w:val="28"/>
          <w:szCs w:val="28"/>
        </w:rPr>
        <w:t xml:space="preserve">,  </w:t>
      </w:r>
      <w:r>
        <w:rPr>
          <w:sz w:val="28"/>
          <w:szCs w:val="28"/>
        </w:rPr>
        <w:t>определяет две схемы  взаимодействия  процессов распределенного приложения:  схема</w:t>
      </w:r>
      <w:r w:rsidRPr="00185DF9">
        <w:rPr>
          <w:sz w:val="28"/>
          <w:szCs w:val="28"/>
        </w:rPr>
        <w:t>,</w:t>
      </w:r>
      <w:r>
        <w:rPr>
          <w:sz w:val="28"/>
          <w:szCs w:val="28"/>
        </w:rPr>
        <w:t xml:space="preserve">  ориентированная</w:t>
      </w:r>
      <w:r w:rsidRPr="00185DF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сообщения, и схема, ориентированная на поток.  </w:t>
      </w:r>
    </w:p>
    <w:p w14:paraId="392933DE" w14:textId="77777777" w:rsidR="000C2A12" w:rsidRDefault="000C2A12" w:rsidP="000C2A12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Принципиальное различие этих схем, заключается в следующем. </w:t>
      </w:r>
    </w:p>
    <w:p w14:paraId="7CB79766" w14:textId="77777777" w:rsidR="000C2A12" w:rsidRPr="006B7E3D" w:rsidRDefault="000C2A12" w:rsidP="000C2A12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В первом  между сокетами курсируют  </w:t>
      </w:r>
      <w:r>
        <w:rPr>
          <w:sz w:val="28"/>
          <w:szCs w:val="28"/>
          <w:lang w:val="en-US"/>
        </w:rPr>
        <w:t>UDP</w:t>
      </w:r>
      <w:r w:rsidRPr="00F6071F">
        <w:rPr>
          <w:sz w:val="28"/>
          <w:szCs w:val="28"/>
        </w:rPr>
        <w:t>-</w:t>
      </w:r>
      <w:r>
        <w:rPr>
          <w:sz w:val="28"/>
          <w:szCs w:val="28"/>
        </w:rPr>
        <w:t>пакеты</w:t>
      </w:r>
      <w:r w:rsidRPr="006B7E3D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F6071F">
        <w:rPr>
          <w:sz w:val="28"/>
          <w:szCs w:val="28"/>
        </w:rPr>
        <w:t xml:space="preserve"> </w:t>
      </w:r>
      <w:r>
        <w:rPr>
          <w:sz w:val="28"/>
          <w:szCs w:val="28"/>
        </w:rPr>
        <w:t>и поэтому вся работа, связанная с обеспечением надежности и  установкой правильной последовательности передаваемых</w:t>
      </w:r>
      <w:r w:rsidRPr="006B7E3D">
        <w:rPr>
          <w:sz w:val="28"/>
          <w:szCs w:val="28"/>
        </w:rPr>
        <w:t xml:space="preserve"> </w:t>
      </w:r>
      <w:r>
        <w:rPr>
          <w:sz w:val="28"/>
          <w:szCs w:val="28"/>
        </w:rPr>
        <w:t>пакетов возлагается на само  приложение</w:t>
      </w:r>
      <w:r w:rsidRPr="00F6071F">
        <w:rPr>
          <w:sz w:val="28"/>
          <w:szCs w:val="28"/>
        </w:rPr>
        <w:t>.</w:t>
      </w:r>
      <w:r>
        <w:rPr>
          <w:sz w:val="28"/>
          <w:szCs w:val="28"/>
        </w:rPr>
        <w:t xml:space="preserve"> В общем случае, получатель узнает адрес отравителя вместе с пакетом данных.   </w:t>
      </w:r>
    </w:p>
    <w:p w14:paraId="2A381666" w14:textId="77777777" w:rsidR="000C2A12" w:rsidRPr="000943E4" w:rsidRDefault="000C2A12" w:rsidP="000C2A12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Во втором случае между  сокетами устанавливается </w:t>
      </w:r>
      <w:r>
        <w:rPr>
          <w:sz w:val="28"/>
          <w:szCs w:val="28"/>
          <w:lang w:val="en-US"/>
        </w:rPr>
        <w:t>TCP</w:t>
      </w:r>
      <w:r w:rsidRPr="00F6071F">
        <w:rPr>
          <w:sz w:val="28"/>
          <w:szCs w:val="28"/>
        </w:rPr>
        <w:t>-</w:t>
      </w:r>
      <w:r>
        <w:rPr>
          <w:sz w:val="28"/>
          <w:szCs w:val="28"/>
        </w:rPr>
        <w:t>соединение и весь обмен данных осуществляется в рамках  этого соединения. Передача по каналу является надежной и</w:t>
      </w:r>
      <w:r w:rsidRPr="008B2AE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данные поступают  в  порядке их  отправления.      </w:t>
      </w:r>
    </w:p>
    <w:p w14:paraId="44C001B9" w14:textId="77777777" w:rsidR="000C2A12" w:rsidRDefault="000C2A12" w:rsidP="000C2A12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В распределенных приложениях архитектуры клиент-сервер,  клиенту и серверу отводится разная роль: инициатором обмена является клиент, а сервер  ждет  запросы клиента и обслуживает их. Таким образом, предполагается, что к моменту выдачи запроса клиентом, сервер  должен быть уже активным, а клиент должен </w:t>
      </w:r>
      <w:r w:rsidRPr="008B2AE7">
        <w:rPr>
          <w:sz w:val="28"/>
          <w:szCs w:val="28"/>
        </w:rPr>
        <w:t>“</w:t>
      </w:r>
      <w:r>
        <w:rPr>
          <w:sz w:val="28"/>
          <w:szCs w:val="28"/>
        </w:rPr>
        <w:t>знать</w:t>
      </w:r>
      <w:r w:rsidRPr="008B2AE7">
        <w:rPr>
          <w:sz w:val="28"/>
          <w:szCs w:val="28"/>
        </w:rPr>
        <w:t>”</w:t>
      </w:r>
      <w:r>
        <w:rPr>
          <w:sz w:val="28"/>
          <w:szCs w:val="28"/>
        </w:rPr>
        <w:t xml:space="preserve"> параметры сокета сервера.   На </w:t>
      </w:r>
      <w:r>
        <w:rPr>
          <w:sz w:val="28"/>
          <w:szCs w:val="28"/>
        </w:rPr>
        <w:lastRenderedPageBreak/>
        <w:t xml:space="preserve">рисунках  3.4.1 и 3.4.2.  изображены схемы  взаимодействия клиента и сервера, для  первого и второго случаев.      </w:t>
      </w:r>
    </w:p>
    <w:p w14:paraId="150EF8AA" w14:textId="77777777" w:rsidR="000C2A12" w:rsidRDefault="000C2A12" w:rsidP="000C2A12">
      <w:pPr>
        <w:rPr>
          <w:sz w:val="28"/>
          <w:szCs w:val="28"/>
        </w:rPr>
      </w:pPr>
    </w:p>
    <w:p w14:paraId="7A665F28" w14:textId="406924E6" w:rsidR="000C2A12" w:rsidRDefault="000C2A12" w:rsidP="000C2A12">
      <w:pPr>
        <w:rPr>
          <w:sz w:val="28"/>
          <w:szCs w:val="28"/>
        </w:rPr>
      </w:pPr>
      <w:r w:rsidRPr="008B2AE7">
        <w:rPr>
          <w:noProof/>
          <w:sz w:val="28"/>
          <w:szCs w:val="28"/>
        </w:rPr>
        <w:drawing>
          <wp:inline distT="0" distB="0" distL="0" distR="0" wp14:anchorId="60138BB5" wp14:editId="22AC208A">
            <wp:extent cx="5731510" cy="5880100"/>
            <wp:effectExtent l="0" t="0" r="254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8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D73B9" w14:textId="77777777" w:rsidR="000C2A12" w:rsidRPr="008B2AE7" w:rsidRDefault="000C2A12" w:rsidP="000C2A12">
      <w:pPr>
        <w:jc w:val="center"/>
      </w:pPr>
      <w:r>
        <w:t xml:space="preserve">Рисунок 3.4.1. Схема взаимодействия процессов без установки соединения  </w:t>
      </w:r>
    </w:p>
    <w:p w14:paraId="502D5327" w14:textId="77777777" w:rsidR="000C2A12" w:rsidRDefault="000C2A12" w:rsidP="000C2A12">
      <w:pPr>
        <w:rPr>
          <w:sz w:val="28"/>
          <w:szCs w:val="28"/>
        </w:rPr>
      </w:pPr>
    </w:p>
    <w:p w14:paraId="75DBDBED" w14:textId="77777777" w:rsidR="000C2A12" w:rsidRPr="00DC3F1E" w:rsidRDefault="000C2A12" w:rsidP="000C2A12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На рисунке 3.4.1 схематично изображены две программы, реализующие два  процесса распределенного приложения. Рассматриваемое приложение имеет архитектуру клиент-сервер (на рисунке сделаны соответствующие  обозначения). Обе программы разбиты на пять блоков, а стрелками  обозначается движение информации по сети </w:t>
      </w:r>
      <w:r>
        <w:rPr>
          <w:sz w:val="28"/>
          <w:szCs w:val="28"/>
          <w:lang w:val="en-US"/>
        </w:rPr>
        <w:t>TCP</w:t>
      </w:r>
      <w:r w:rsidRPr="002B6ED7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IP</w:t>
      </w:r>
      <w:r>
        <w:rPr>
          <w:sz w:val="28"/>
          <w:szCs w:val="28"/>
        </w:rPr>
        <w:t>.</w:t>
      </w:r>
    </w:p>
    <w:p w14:paraId="0E910E5C" w14:textId="77777777" w:rsidR="000C2A12" w:rsidRDefault="000C2A12" w:rsidP="000C2A12">
      <w:pPr>
        <w:jc w:val="both"/>
        <w:rPr>
          <w:sz w:val="28"/>
          <w:szCs w:val="28"/>
        </w:rPr>
      </w:pPr>
      <w:r w:rsidRPr="00DC3F1E">
        <w:rPr>
          <w:sz w:val="28"/>
          <w:szCs w:val="28"/>
        </w:rPr>
        <w:tab/>
      </w:r>
      <w:r>
        <w:rPr>
          <w:sz w:val="28"/>
          <w:szCs w:val="28"/>
        </w:rPr>
        <w:t xml:space="preserve">Первые блоки обеих программ одинаковые  и предназначены для инициализации библиотеки </w:t>
      </w:r>
      <w:r>
        <w:rPr>
          <w:sz w:val="28"/>
          <w:szCs w:val="28"/>
          <w:lang w:val="en-US"/>
        </w:rPr>
        <w:t>WS</w:t>
      </w:r>
      <w:r w:rsidRPr="002B6ED7">
        <w:rPr>
          <w:sz w:val="28"/>
          <w:szCs w:val="28"/>
        </w:rPr>
        <w:t>2_32.</w:t>
      </w:r>
      <w:r>
        <w:rPr>
          <w:sz w:val="28"/>
          <w:szCs w:val="28"/>
          <w:lang w:val="en-US"/>
        </w:rPr>
        <w:t>DLL</w:t>
      </w:r>
      <w:r w:rsidRPr="002B6ED7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       </w:t>
      </w:r>
    </w:p>
    <w:p w14:paraId="6DE08B41" w14:textId="77777777" w:rsidR="000C2A12" w:rsidRDefault="000C2A12" w:rsidP="000C2A12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ab/>
      </w:r>
      <w:r>
        <w:rPr>
          <w:sz w:val="28"/>
          <w:szCs w:val="28"/>
        </w:rPr>
        <w:t xml:space="preserve">Второй блок  программы сервера  создает сокет (функция </w:t>
      </w:r>
      <w:r>
        <w:rPr>
          <w:sz w:val="28"/>
          <w:szCs w:val="28"/>
          <w:lang w:val="en-US"/>
        </w:rPr>
        <w:t>so</w:t>
      </w:r>
      <w:r>
        <w:rPr>
          <w:sz w:val="28"/>
          <w:szCs w:val="28"/>
        </w:rPr>
        <w:t>с</w:t>
      </w:r>
      <w:r>
        <w:rPr>
          <w:sz w:val="28"/>
          <w:szCs w:val="28"/>
          <w:lang w:val="en-US"/>
        </w:rPr>
        <w:t>ket</w:t>
      </w:r>
      <w:r>
        <w:rPr>
          <w:sz w:val="28"/>
          <w:szCs w:val="28"/>
        </w:rPr>
        <w:t>)</w:t>
      </w:r>
      <w:r w:rsidRPr="002B6ED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и устанавливает параметры этого сокета.  Следует обратить внимание на параметр  </w:t>
      </w:r>
      <w:r>
        <w:rPr>
          <w:sz w:val="28"/>
          <w:szCs w:val="28"/>
          <w:lang w:val="en-US"/>
        </w:rPr>
        <w:t>SOCK</w:t>
      </w:r>
      <w:r w:rsidRPr="00DC3F1E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DGRAM</w:t>
      </w:r>
      <w:r>
        <w:rPr>
          <w:sz w:val="28"/>
          <w:szCs w:val="28"/>
        </w:rPr>
        <w:t xml:space="preserve"> функции </w:t>
      </w:r>
      <w:r>
        <w:rPr>
          <w:sz w:val="28"/>
          <w:szCs w:val="28"/>
          <w:lang w:val="en-US"/>
        </w:rPr>
        <w:t>socket</w:t>
      </w:r>
      <w:r>
        <w:rPr>
          <w:sz w:val="28"/>
          <w:szCs w:val="28"/>
        </w:rPr>
        <w:t xml:space="preserve">, указывающий на тип сокета (в данном случае – сокет, ориентированный на сообщения).  </w:t>
      </w:r>
      <w:r w:rsidRPr="00DC3F1E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Для установки параметров сокета,  используется функция  </w:t>
      </w:r>
      <w:r>
        <w:rPr>
          <w:sz w:val="28"/>
          <w:szCs w:val="28"/>
          <w:lang w:val="en-US"/>
        </w:rPr>
        <w:t>bind</w:t>
      </w:r>
      <w:r>
        <w:rPr>
          <w:sz w:val="28"/>
          <w:szCs w:val="28"/>
        </w:rPr>
        <w:t xml:space="preserve">.  При этом говорят, что сокет </w:t>
      </w:r>
      <w:r w:rsidRPr="009F0669">
        <w:rPr>
          <w:b/>
          <w:i/>
          <w:sz w:val="28"/>
          <w:szCs w:val="28"/>
        </w:rPr>
        <w:t>связывают</w:t>
      </w:r>
      <w:r>
        <w:rPr>
          <w:sz w:val="28"/>
          <w:szCs w:val="28"/>
        </w:rPr>
        <w:t xml:space="preserve"> с параметрами. Для хранения параметров сокета в </w:t>
      </w:r>
      <w:r>
        <w:rPr>
          <w:sz w:val="28"/>
          <w:szCs w:val="28"/>
          <w:lang w:val="en-US"/>
        </w:rPr>
        <w:t>Winsock</w:t>
      </w:r>
      <w:r w:rsidRPr="00DC3F1E">
        <w:rPr>
          <w:sz w:val="28"/>
          <w:szCs w:val="28"/>
        </w:rPr>
        <w:t xml:space="preserve">2 </w:t>
      </w:r>
      <w:r>
        <w:rPr>
          <w:sz w:val="28"/>
          <w:szCs w:val="28"/>
        </w:rPr>
        <w:t xml:space="preserve">предусмотрена специальная структура </w:t>
      </w:r>
      <w:r>
        <w:rPr>
          <w:sz w:val="28"/>
          <w:szCs w:val="28"/>
          <w:lang w:val="en-US"/>
        </w:rPr>
        <w:t>SOCKADDR</w:t>
      </w:r>
      <w:r w:rsidRPr="00DC3F1E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IN</w:t>
      </w:r>
      <w:r w:rsidRPr="00DC3F1E">
        <w:rPr>
          <w:sz w:val="28"/>
          <w:szCs w:val="28"/>
        </w:rPr>
        <w:t xml:space="preserve"> (</w:t>
      </w:r>
      <w:r>
        <w:rPr>
          <w:sz w:val="28"/>
          <w:szCs w:val="28"/>
        </w:rPr>
        <w:t>она тоже присутствует на рисунке</w:t>
      </w:r>
      <w:r w:rsidRPr="00DC3F1E">
        <w:rPr>
          <w:sz w:val="28"/>
          <w:szCs w:val="28"/>
        </w:rPr>
        <w:t>).</w:t>
      </w:r>
      <w:r>
        <w:rPr>
          <w:sz w:val="28"/>
          <w:szCs w:val="28"/>
        </w:rPr>
        <w:t xml:space="preserve"> Перед выполнением функции </w:t>
      </w:r>
      <w:r>
        <w:rPr>
          <w:sz w:val="28"/>
          <w:szCs w:val="28"/>
          <w:lang w:val="en-US"/>
        </w:rPr>
        <w:t>bind</w:t>
      </w:r>
      <w:r w:rsidRPr="00DC3F1E">
        <w:rPr>
          <w:sz w:val="28"/>
          <w:szCs w:val="28"/>
        </w:rPr>
        <w:t>,</w:t>
      </w:r>
      <w:r>
        <w:rPr>
          <w:sz w:val="28"/>
          <w:szCs w:val="28"/>
        </w:rPr>
        <w:t xml:space="preserve"> которая использует эту структуру в качестве параметра, необходимо ее заполнить данными. Пока  скажем только, что в  </w:t>
      </w:r>
      <w:r>
        <w:rPr>
          <w:sz w:val="28"/>
          <w:szCs w:val="28"/>
          <w:lang w:val="en-US"/>
        </w:rPr>
        <w:t>SOCKADDR</w:t>
      </w:r>
      <w:r w:rsidRPr="00DC3F1E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IN</w:t>
      </w:r>
      <w:r>
        <w:rPr>
          <w:sz w:val="28"/>
          <w:szCs w:val="28"/>
        </w:rPr>
        <w:t xml:space="preserve">  хранится </w:t>
      </w:r>
      <w:r>
        <w:rPr>
          <w:sz w:val="28"/>
          <w:szCs w:val="28"/>
          <w:lang w:val="en-US"/>
        </w:rPr>
        <w:t>IP</w:t>
      </w:r>
      <w:r w:rsidRPr="00DC3F1E">
        <w:rPr>
          <w:sz w:val="28"/>
          <w:szCs w:val="28"/>
        </w:rPr>
        <w:t>-</w:t>
      </w:r>
      <w:r>
        <w:rPr>
          <w:sz w:val="28"/>
          <w:szCs w:val="28"/>
        </w:rPr>
        <w:t>адрес</w:t>
      </w:r>
      <w:r w:rsidRPr="00DC3F1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номер порта сервера.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A4B206B" w14:textId="77777777" w:rsidR="000C2A12" w:rsidRDefault="000C2A12" w:rsidP="000C2A12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В третьем  блоке программы сервера выполняется функция </w:t>
      </w:r>
      <w:r>
        <w:rPr>
          <w:sz w:val="28"/>
          <w:szCs w:val="28"/>
          <w:lang w:val="en-US"/>
        </w:rPr>
        <w:t>recvfrom</w:t>
      </w:r>
      <w:r w:rsidRPr="00FA554A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которая переводит программу сервера в состояние ожидания, до поступления  сообщения от программы клиента (функция </w:t>
      </w:r>
      <w:r>
        <w:rPr>
          <w:sz w:val="28"/>
          <w:szCs w:val="28"/>
          <w:lang w:val="en-US"/>
        </w:rPr>
        <w:t>sendto</w:t>
      </w:r>
      <w:r>
        <w:rPr>
          <w:sz w:val="28"/>
          <w:szCs w:val="28"/>
        </w:rPr>
        <w:t>)</w:t>
      </w:r>
      <w:r w:rsidRPr="00FA554A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Функция  </w:t>
      </w:r>
      <w:r>
        <w:rPr>
          <w:sz w:val="28"/>
          <w:szCs w:val="28"/>
          <w:lang w:val="en-US"/>
        </w:rPr>
        <w:t>recvfrom</w:t>
      </w:r>
      <w:r>
        <w:rPr>
          <w:sz w:val="28"/>
          <w:szCs w:val="28"/>
        </w:rPr>
        <w:t xml:space="preserve"> тоже использует структуру </w:t>
      </w:r>
      <w:r>
        <w:rPr>
          <w:sz w:val="28"/>
          <w:szCs w:val="28"/>
          <w:lang w:val="en-US"/>
        </w:rPr>
        <w:t>SOCKADDR</w:t>
      </w:r>
      <w:r w:rsidRPr="00DC3F1E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IN</w:t>
      </w:r>
      <w:r>
        <w:rPr>
          <w:sz w:val="28"/>
          <w:szCs w:val="28"/>
        </w:rPr>
        <w:t xml:space="preserve"> – в нее автоматически  помещаются параметры сокета клиента, после приема от него сообщения. Данные поступают в буфер, который обеспечивает принимающая сторона (на рисунке</w:t>
      </w:r>
      <w:r w:rsidRPr="00FA554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символьный  массив </w:t>
      </w:r>
      <w:r>
        <w:rPr>
          <w:sz w:val="28"/>
          <w:szCs w:val="28"/>
          <w:lang w:val="en-US"/>
        </w:rPr>
        <w:t>bfrom</w:t>
      </w:r>
      <w:r>
        <w:rPr>
          <w:sz w:val="28"/>
          <w:szCs w:val="28"/>
        </w:rPr>
        <w:t xml:space="preserve">).  Следует отметить, что в качестве параметра функции </w:t>
      </w:r>
      <w:r>
        <w:rPr>
          <w:sz w:val="28"/>
          <w:szCs w:val="28"/>
          <w:lang w:val="en-US"/>
        </w:rPr>
        <w:t>recvfrom</w:t>
      </w:r>
      <w:r w:rsidRPr="00577F2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используется связанный сокет – именно через него осуществляется передача данных.       </w:t>
      </w:r>
    </w:p>
    <w:p w14:paraId="0F27809E" w14:textId="77777777" w:rsidR="000C2A12" w:rsidRPr="00577F22" w:rsidRDefault="000C2A12" w:rsidP="000C2A12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Четвертый блок программы сервера предназначен для пересылки данных клиенту. Пересылка данных осуществляется  с помощью функции </w:t>
      </w:r>
      <w:r>
        <w:rPr>
          <w:sz w:val="28"/>
          <w:szCs w:val="28"/>
          <w:lang w:val="en-US"/>
        </w:rPr>
        <w:t>sendto</w:t>
      </w:r>
      <w:r w:rsidRPr="00577F22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В качестве параметров </w:t>
      </w:r>
      <w:r w:rsidRPr="00577F2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sendto</w:t>
      </w:r>
      <w:r w:rsidRPr="00577F2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использует структуру </w:t>
      </w:r>
      <w:r>
        <w:rPr>
          <w:sz w:val="28"/>
          <w:szCs w:val="28"/>
          <w:lang w:val="en-US"/>
        </w:rPr>
        <w:t>SOCKADDR</w:t>
      </w:r>
      <w:r w:rsidRPr="00DC3F1E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IN</w:t>
      </w:r>
      <w:r>
        <w:rPr>
          <w:sz w:val="28"/>
          <w:szCs w:val="28"/>
        </w:rPr>
        <w:t xml:space="preserve">  с параметрами сокета принимающей стороны (в данном случае клиента) и заполненный  буфер с данными.   </w:t>
      </w:r>
    </w:p>
    <w:p w14:paraId="797DD568" w14:textId="77777777" w:rsidR="000C2A12" w:rsidRPr="00601247" w:rsidRDefault="000C2A12" w:rsidP="000C2A12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Пятые блоки программ сервера</w:t>
      </w:r>
      <w:r w:rsidRPr="0060124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клиента одинаковые  и  предназначены для закрытия сокета и  завершения работы с библиотекой </w:t>
      </w:r>
      <w:r>
        <w:rPr>
          <w:sz w:val="28"/>
          <w:szCs w:val="28"/>
          <w:lang w:val="en-US"/>
        </w:rPr>
        <w:t>WS</w:t>
      </w:r>
      <w:r w:rsidRPr="00601247">
        <w:rPr>
          <w:sz w:val="28"/>
          <w:szCs w:val="28"/>
        </w:rPr>
        <w:t>2_32.</w:t>
      </w:r>
      <w:r>
        <w:rPr>
          <w:sz w:val="28"/>
          <w:szCs w:val="28"/>
          <w:lang w:val="en-US"/>
        </w:rPr>
        <w:t>DLL</w:t>
      </w:r>
      <w:r w:rsidRPr="00601247">
        <w:rPr>
          <w:sz w:val="28"/>
          <w:szCs w:val="28"/>
        </w:rPr>
        <w:t xml:space="preserve">. </w:t>
      </w:r>
    </w:p>
    <w:p w14:paraId="6B70F6D5" w14:textId="77777777" w:rsidR="000C2A12" w:rsidRDefault="000C2A12" w:rsidP="000C2A12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Всем блокам</w:t>
      </w:r>
      <w:r w:rsidRPr="0039463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программы клиента, кроме второго, есть аналог в программе сервера. Второй блок, в сравнении с сервером, не использует команду </w:t>
      </w:r>
      <w:r>
        <w:rPr>
          <w:sz w:val="28"/>
          <w:szCs w:val="28"/>
          <w:lang w:val="en-US"/>
        </w:rPr>
        <w:t>bind</w:t>
      </w:r>
      <w:r w:rsidRPr="00394636">
        <w:rPr>
          <w:sz w:val="28"/>
          <w:szCs w:val="28"/>
        </w:rPr>
        <w:t xml:space="preserve">. </w:t>
      </w:r>
      <w:r>
        <w:rPr>
          <w:sz w:val="28"/>
          <w:szCs w:val="28"/>
        </w:rPr>
        <w:t>Здесь проявляется  основное отличие между сервером и  клиентом. Если сервер, должен использовать  однозначно определенные  параметры (</w:t>
      </w:r>
      <w:r>
        <w:rPr>
          <w:sz w:val="28"/>
          <w:szCs w:val="28"/>
          <w:lang w:val="en-US"/>
        </w:rPr>
        <w:t>IP</w:t>
      </w:r>
      <w:r w:rsidRPr="00394636">
        <w:rPr>
          <w:sz w:val="28"/>
          <w:szCs w:val="28"/>
        </w:rPr>
        <w:t>-</w:t>
      </w:r>
      <w:r>
        <w:rPr>
          <w:sz w:val="28"/>
          <w:szCs w:val="28"/>
        </w:rPr>
        <w:t xml:space="preserve">адрес и номер порта), то для клиента это не обязательно –  ему </w:t>
      </w:r>
      <w:r>
        <w:rPr>
          <w:sz w:val="28"/>
          <w:szCs w:val="28"/>
          <w:lang w:val="en-US"/>
        </w:rPr>
        <w:t>Windows</w:t>
      </w:r>
      <w:r w:rsidRPr="00394636">
        <w:rPr>
          <w:sz w:val="28"/>
          <w:szCs w:val="28"/>
        </w:rPr>
        <w:t xml:space="preserve"> </w:t>
      </w:r>
      <w:r>
        <w:rPr>
          <w:sz w:val="28"/>
          <w:szCs w:val="28"/>
        </w:rPr>
        <w:t>выделяет эфемерный порт.</w:t>
      </w:r>
      <w:r w:rsidRPr="0039463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Т.к. инициатором связи является клиент, то он должен точно </w:t>
      </w:r>
      <w:r w:rsidRPr="00394636">
        <w:rPr>
          <w:sz w:val="28"/>
          <w:szCs w:val="28"/>
        </w:rPr>
        <w:t>“</w:t>
      </w:r>
      <w:r>
        <w:rPr>
          <w:sz w:val="28"/>
          <w:szCs w:val="28"/>
        </w:rPr>
        <w:t>знать</w:t>
      </w:r>
      <w:r w:rsidRPr="00394636">
        <w:rPr>
          <w:sz w:val="28"/>
          <w:szCs w:val="28"/>
        </w:rPr>
        <w:t xml:space="preserve">” </w:t>
      </w:r>
      <w:r>
        <w:rPr>
          <w:sz w:val="28"/>
          <w:szCs w:val="28"/>
        </w:rPr>
        <w:t xml:space="preserve">параметры сокета сервера, а свои параметры клиент получит от </w:t>
      </w:r>
      <w:r>
        <w:rPr>
          <w:sz w:val="28"/>
          <w:szCs w:val="28"/>
          <w:lang w:val="en-US"/>
        </w:rPr>
        <w:t>Windows</w:t>
      </w:r>
      <w:r w:rsidRPr="0039463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сообщит их вместе с  переданным пакетом  серверу.           </w:t>
      </w:r>
    </w:p>
    <w:p w14:paraId="67BA338D" w14:textId="77777777" w:rsidR="000C2A12" w:rsidRPr="00D32AF9" w:rsidRDefault="000C2A12" w:rsidP="000C2A12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Взаимодействие программ клиента и сервера  в случае установки  соединения схематично изображено на рисунке 3.4.2. Как и в предыдущем случае обе программы разбиты на блоки. Сплошными направленными  линиями обозначается движение данных по сети </w:t>
      </w:r>
      <w:r>
        <w:rPr>
          <w:sz w:val="28"/>
          <w:szCs w:val="28"/>
          <w:lang w:val="en-US"/>
        </w:rPr>
        <w:t>TCP</w:t>
      </w:r>
      <w:r w:rsidRPr="00D32AF9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IP</w:t>
      </w:r>
      <w:r>
        <w:rPr>
          <w:sz w:val="28"/>
          <w:szCs w:val="28"/>
        </w:rPr>
        <w:t xml:space="preserve">, прерывистой  – синхронизация (ожидание) процессов. </w:t>
      </w:r>
    </w:p>
    <w:p w14:paraId="6D5890E5" w14:textId="77777777" w:rsidR="000C2A12" w:rsidRPr="00D32AF9" w:rsidRDefault="000C2A12" w:rsidP="000C2A12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 xml:space="preserve">Первые блоки обеих программ идентичны и предназначены для инициализации библиотеки </w:t>
      </w:r>
      <w:r>
        <w:rPr>
          <w:sz w:val="28"/>
          <w:szCs w:val="28"/>
          <w:lang w:val="en-US"/>
        </w:rPr>
        <w:t>WS</w:t>
      </w:r>
      <w:r w:rsidRPr="00D32AF9">
        <w:rPr>
          <w:sz w:val="28"/>
          <w:szCs w:val="28"/>
        </w:rPr>
        <w:t>2_32.</w:t>
      </w:r>
      <w:r>
        <w:rPr>
          <w:sz w:val="28"/>
          <w:szCs w:val="28"/>
          <w:lang w:val="en-US"/>
        </w:rPr>
        <w:t>DLL</w:t>
      </w:r>
      <w:r w:rsidRPr="00D32AF9">
        <w:rPr>
          <w:sz w:val="28"/>
          <w:szCs w:val="28"/>
        </w:rPr>
        <w:t>.</w:t>
      </w:r>
    </w:p>
    <w:p w14:paraId="79BB97E0" w14:textId="77777777" w:rsidR="000C2A12" w:rsidRDefault="000C2A12" w:rsidP="000C2A12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 xml:space="preserve">Второй  блок сервера имеет то же предназначение, что и в предыдущем случае. Единственным отличием является значение </w:t>
      </w:r>
      <w:r>
        <w:rPr>
          <w:sz w:val="28"/>
          <w:szCs w:val="28"/>
          <w:lang w:val="en-US"/>
        </w:rPr>
        <w:t>SOCK</w:t>
      </w:r>
      <w:r w:rsidRPr="00D32AF9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STREEM</w:t>
      </w:r>
      <w:r w:rsidRPr="00D32AF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параметра функции </w:t>
      </w:r>
      <w:r>
        <w:rPr>
          <w:sz w:val="28"/>
          <w:szCs w:val="28"/>
          <w:lang w:val="en-US"/>
        </w:rPr>
        <w:t>socket</w:t>
      </w:r>
      <w:r>
        <w:rPr>
          <w:sz w:val="28"/>
          <w:szCs w:val="28"/>
        </w:rPr>
        <w:t xml:space="preserve">, указывающий, что сокет будет использоваться для  соединения (сокет ориентированный  на поток).   </w:t>
      </w:r>
    </w:p>
    <w:p w14:paraId="2CBE61CA" w14:textId="77777777" w:rsidR="000C2A12" w:rsidRPr="00D32AF9" w:rsidRDefault="000C2A12" w:rsidP="000C2A12">
      <w:pPr>
        <w:jc w:val="both"/>
        <w:rPr>
          <w:sz w:val="28"/>
          <w:szCs w:val="28"/>
        </w:rPr>
      </w:pPr>
    </w:p>
    <w:p w14:paraId="1EBA4E23" w14:textId="6DD82F0D" w:rsidR="000C2A12" w:rsidRDefault="000C2A12" w:rsidP="000C2A12">
      <w:pPr>
        <w:jc w:val="center"/>
        <w:rPr>
          <w:b/>
          <w:sz w:val="28"/>
          <w:szCs w:val="28"/>
        </w:rPr>
      </w:pPr>
      <w:r w:rsidRPr="003F704C">
        <w:rPr>
          <w:b/>
          <w:noProof/>
          <w:sz w:val="28"/>
          <w:szCs w:val="28"/>
        </w:rPr>
        <w:drawing>
          <wp:inline distT="0" distB="0" distL="0" distR="0" wp14:anchorId="68E37F7C" wp14:editId="7CCA096A">
            <wp:extent cx="5715000" cy="6248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624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460B1" w14:textId="77777777" w:rsidR="000C2A12" w:rsidRDefault="000C2A12" w:rsidP="000C2A12">
      <w:pPr>
        <w:jc w:val="center"/>
      </w:pPr>
      <w:r>
        <w:t xml:space="preserve">Рисунок 3.4.2. Схема взаимодействия процессов с установкой соединения </w:t>
      </w:r>
    </w:p>
    <w:p w14:paraId="7C0E472E" w14:textId="77777777" w:rsidR="000C2A12" w:rsidRDefault="000C2A12" w:rsidP="000C2A12"/>
    <w:p w14:paraId="4ACDAAAB" w14:textId="77777777" w:rsidR="000C2A12" w:rsidRPr="00A90725" w:rsidRDefault="000C2A12" w:rsidP="000C2A12">
      <w:pPr>
        <w:jc w:val="both"/>
        <w:rPr>
          <w:sz w:val="28"/>
          <w:szCs w:val="28"/>
        </w:rPr>
      </w:pPr>
      <w:r>
        <w:tab/>
      </w:r>
      <w:r>
        <w:rPr>
          <w:sz w:val="28"/>
          <w:szCs w:val="28"/>
        </w:rPr>
        <w:t xml:space="preserve">В третьем блоке программы сервера выполняются две функции </w:t>
      </w:r>
      <w:r>
        <w:rPr>
          <w:sz w:val="28"/>
          <w:szCs w:val="28"/>
          <w:lang w:val="en-US"/>
        </w:rPr>
        <w:t>Winsock</w:t>
      </w:r>
      <w:r w:rsidRPr="00D32AF9">
        <w:rPr>
          <w:sz w:val="28"/>
          <w:szCs w:val="28"/>
        </w:rPr>
        <w:t>2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listen</w:t>
      </w:r>
      <w:r w:rsidRPr="00D32AF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accept</w:t>
      </w:r>
      <w:r w:rsidRPr="00D32AF9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Функция </w:t>
      </w:r>
      <w:r>
        <w:rPr>
          <w:sz w:val="28"/>
          <w:szCs w:val="28"/>
          <w:lang w:val="en-US"/>
        </w:rPr>
        <w:t>listen</w:t>
      </w:r>
      <w:r w:rsidRPr="00D32AF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переводит сокет, ориентированный на поток, в состояния  прослушивания (открывает доступ к сокету) и задает некоторые параметры очереди соединений. Функция </w:t>
      </w:r>
      <w:r>
        <w:rPr>
          <w:sz w:val="28"/>
          <w:szCs w:val="28"/>
          <w:lang w:val="en-US"/>
        </w:rPr>
        <w:t>accept</w:t>
      </w:r>
      <w:r>
        <w:rPr>
          <w:sz w:val="28"/>
          <w:szCs w:val="28"/>
        </w:rPr>
        <w:t xml:space="preserve"> переводит </w:t>
      </w:r>
      <w:r>
        <w:rPr>
          <w:sz w:val="28"/>
          <w:szCs w:val="28"/>
        </w:rPr>
        <w:lastRenderedPageBreak/>
        <w:t xml:space="preserve">процесс сервера в состояние ожидания, до момента пока программа клиента не выполнит функцию </w:t>
      </w:r>
      <w:r>
        <w:rPr>
          <w:sz w:val="28"/>
          <w:szCs w:val="28"/>
          <w:lang w:val="en-US"/>
        </w:rPr>
        <w:t>connect</w:t>
      </w:r>
      <w:r w:rsidRPr="00A90725">
        <w:rPr>
          <w:sz w:val="28"/>
          <w:szCs w:val="28"/>
        </w:rPr>
        <w:t xml:space="preserve"> (</w:t>
      </w:r>
      <w:r>
        <w:rPr>
          <w:sz w:val="28"/>
          <w:szCs w:val="28"/>
        </w:rPr>
        <w:t>подключится  к сокету</w:t>
      </w:r>
      <w:r w:rsidRPr="00A90725">
        <w:rPr>
          <w:sz w:val="28"/>
          <w:szCs w:val="28"/>
        </w:rPr>
        <w:t>).</w:t>
      </w:r>
      <w:r>
        <w:rPr>
          <w:sz w:val="28"/>
          <w:szCs w:val="28"/>
        </w:rPr>
        <w:t xml:space="preserve"> Если на  стороне клиента корректно  выполнена функция </w:t>
      </w:r>
      <w:r>
        <w:rPr>
          <w:sz w:val="28"/>
          <w:szCs w:val="28"/>
          <w:lang w:val="en-US"/>
        </w:rPr>
        <w:t>connect</w:t>
      </w:r>
      <w:r>
        <w:rPr>
          <w:sz w:val="28"/>
          <w:szCs w:val="28"/>
        </w:rPr>
        <w:t xml:space="preserve">, то  функция </w:t>
      </w:r>
      <w:r>
        <w:rPr>
          <w:sz w:val="28"/>
          <w:szCs w:val="28"/>
          <w:lang w:val="en-US"/>
        </w:rPr>
        <w:t>accept</w:t>
      </w:r>
      <w:r w:rsidRPr="00A9072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возвращает новый сокет (с эфемерным портом), который предназначен для обмена данными с подключившимся клиентом. Кроме того, автоматически заполняется структура </w:t>
      </w:r>
      <w:r>
        <w:rPr>
          <w:sz w:val="28"/>
          <w:szCs w:val="28"/>
          <w:lang w:val="en-US"/>
        </w:rPr>
        <w:t>SOCKADDR</w:t>
      </w:r>
      <w:r w:rsidRPr="002122F3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IN</w:t>
      </w:r>
      <w:r w:rsidRPr="002122F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параметрами сокета клиента.    </w:t>
      </w:r>
      <w:r w:rsidRPr="00A9072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</w:p>
    <w:p w14:paraId="4F193ECF" w14:textId="77777777" w:rsidR="000C2A12" w:rsidRPr="002122F3" w:rsidRDefault="000C2A12" w:rsidP="000C2A12">
      <w:pPr>
        <w:jc w:val="both"/>
        <w:rPr>
          <w:sz w:val="28"/>
          <w:szCs w:val="28"/>
        </w:rPr>
      </w:pPr>
      <w:r>
        <w:tab/>
      </w:r>
      <w:r>
        <w:rPr>
          <w:sz w:val="28"/>
          <w:szCs w:val="28"/>
        </w:rPr>
        <w:t xml:space="preserve">Четвертый и пятый блоки программы сервера предназначены для обмена данными по созданному соединению. Следует обратить внимание, что, во-первых,  используются функции </w:t>
      </w:r>
      <w:r>
        <w:rPr>
          <w:sz w:val="28"/>
          <w:szCs w:val="28"/>
          <w:lang w:val="en-US"/>
        </w:rPr>
        <w:t>send</w:t>
      </w:r>
      <w:r w:rsidRPr="002122F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recv</w:t>
      </w:r>
      <w:r>
        <w:rPr>
          <w:sz w:val="28"/>
          <w:szCs w:val="28"/>
        </w:rPr>
        <w:t xml:space="preserve">, а во-вторых, в качестве параметра эти функции  используют сокет, созданный командой </w:t>
      </w:r>
      <w:r>
        <w:rPr>
          <w:sz w:val="28"/>
          <w:szCs w:val="28"/>
          <w:lang w:val="en-US"/>
        </w:rPr>
        <w:t>accept</w:t>
      </w:r>
      <w:r>
        <w:rPr>
          <w:sz w:val="28"/>
          <w:szCs w:val="28"/>
        </w:rPr>
        <w:t xml:space="preserve">.   </w:t>
      </w:r>
      <w:r>
        <w:rPr>
          <w:sz w:val="28"/>
          <w:szCs w:val="28"/>
        </w:rPr>
        <w:tab/>
      </w:r>
    </w:p>
    <w:p w14:paraId="168B5921" w14:textId="77777777" w:rsidR="000C2A12" w:rsidRPr="002122F3" w:rsidRDefault="000C2A12" w:rsidP="000C2A12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В программе клиента осталось пояснить, только работу  третьего блока. В этом блоке выполняется функция </w:t>
      </w:r>
      <w:r>
        <w:rPr>
          <w:sz w:val="28"/>
          <w:szCs w:val="28"/>
          <w:lang w:val="en-US"/>
        </w:rPr>
        <w:t>connect</w:t>
      </w:r>
      <w:r>
        <w:rPr>
          <w:sz w:val="28"/>
          <w:szCs w:val="28"/>
        </w:rPr>
        <w:t xml:space="preserve">, предназначенная для установки соединения с сокетом сервера.  Функция в качестве параметров имеет, созданный  в предыдущем блоке,   дескриптор сокета (ориентированного на поток) и структуру </w:t>
      </w:r>
      <w:r>
        <w:rPr>
          <w:sz w:val="28"/>
          <w:szCs w:val="28"/>
          <w:lang w:val="en-US"/>
        </w:rPr>
        <w:t>SOCKADDR</w:t>
      </w:r>
      <w:r w:rsidRPr="00060DD6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IN</w:t>
      </w:r>
      <w:r w:rsidRPr="00060D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с параметрами сокета сервера.     </w:t>
      </w:r>
    </w:p>
    <w:p w14:paraId="7AE6F6DD" w14:textId="77777777" w:rsidR="000C2A12" w:rsidRDefault="000C2A12" w:rsidP="000C2A12">
      <w:r>
        <w:tab/>
      </w:r>
      <w:r>
        <w:rPr>
          <w:sz w:val="28"/>
          <w:szCs w:val="28"/>
        </w:rPr>
        <w:t xml:space="preserve"> </w:t>
      </w:r>
    </w:p>
    <w:p w14:paraId="09997F1D" w14:textId="77777777" w:rsidR="000C2A12" w:rsidRPr="00BB02C6" w:rsidRDefault="000C2A12" w:rsidP="000C2A12">
      <w:pPr>
        <w:jc w:val="center"/>
      </w:pPr>
    </w:p>
    <w:p w14:paraId="60AE34B4" w14:textId="77777777" w:rsidR="000C2A12" w:rsidRDefault="000C2A12" w:rsidP="000C2A12">
      <w:pPr>
        <w:rPr>
          <w:b/>
          <w:sz w:val="28"/>
          <w:szCs w:val="28"/>
        </w:rPr>
      </w:pPr>
      <w:r w:rsidRPr="00B00F82">
        <w:rPr>
          <w:b/>
          <w:sz w:val="28"/>
          <w:szCs w:val="28"/>
        </w:rPr>
        <w:t xml:space="preserve">3.5. </w:t>
      </w:r>
      <w:r w:rsidRPr="002A6722">
        <w:rPr>
          <w:b/>
          <w:sz w:val="28"/>
          <w:szCs w:val="28"/>
        </w:rPr>
        <w:t xml:space="preserve">Инициализация  библиотеки </w:t>
      </w:r>
      <w:r w:rsidRPr="002A6722">
        <w:rPr>
          <w:b/>
          <w:sz w:val="28"/>
          <w:szCs w:val="28"/>
          <w:lang w:val="en-US"/>
        </w:rPr>
        <w:t>Windows</w:t>
      </w:r>
      <w:r w:rsidRPr="002A6722">
        <w:rPr>
          <w:b/>
          <w:sz w:val="28"/>
          <w:szCs w:val="28"/>
        </w:rPr>
        <w:t xml:space="preserve"> </w:t>
      </w:r>
      <w:r w:rsidRPr="002A6722">
        <w:rPr>
          <w:b/>
          <w:sz w:val="28"/>
          <w:szCs w:val="28"/>
          <w:lang w:val="en-US"/>
        </w:rPr>
        <w:t>Sockets</w:t>
      </w:r>
    </w:p>
    <w:p w14:paraId="1628CDF0" w14:textId="77777777" w:rsidR="000C2A12" w:rsidRDefault="000C2A12" w:rsidP="000C2A12">
      <w:pPr>
        <w:rPr>
          <w:sz w:val="28"/>
          <w:szCs w:val="28"/>
          <w:lang w:val="en-US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Для инициализации библиотеки  </w:t>
      </w:r>
      <w:r>
        <w:rPr>
          <w:sz w:val="28"/>
          <w:szCs w:val="28"/>
          <w:lang w:val="en-US"/>
        </w:rPr>
        <w:t>WS</w:t>
      </w:r>
      <w:r w:rsidRPr="00C37D05">
        <w:rPr>
          <w:sz w:val="28"/>
          <w:szCs w:val="28"/>
        </w:rPr>
        <w:t>2_32.</w:t>
      </w:r>
      <w:r>
        <w:rPr>
          <w:sz w:val="28"/>
          <w:szCs w:val="28"/>
          <w:lang w:val="en-US"/>
        </w:rPr>
        <w:t>DLL</w:t>
      </w:r>
      <w:r w:rsidRPr="00C37D0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предназначена функция </w:t>
      </w:r>
      <w:r>
        <w:rPr>
          <w:sz w:val="28"/>
          <w:szCs w:val="28"/>
          <w:lang w:val="en-US"/>
        </w:rPr>
        <w:t>WSAStartup</w:t>
      </w:r>
      <w:r w:rsidRPr="00C37D05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Описание функции приводится на рисунке </w:t>
      </w:r>
      <w:r w:rsidRPr="00C37D05">
        <w:rPr>
          <w:sz w:val="28"/>
          <w:szCs w:val="28"/>
        </w:rPr>
        <w:t>3.5.</w:t>
      </w:r>
      <w:r>
        <w:rPr>
          <w:sz w:val="28"/>
          <w:szCs w:val="28"/>
          <w:lang w:val="en-US"/>
        </w:rPr>
        <w:t xml:space="preserve">1. </w:t>
      </w:r>
      <w:r w:rsidRPr="00C37D05">
        <w:rPr>
          <w:sz w:val="28"/>
          <w:szCs w:val="28"/>
        </w:rPr>
        <w:t xml:space="preserve">  </w:t>
      </w:r>
    </w:p>
    <w:p w14:paraId="36711CEC" w14:textId="77777777" w:rsidR="000C2A12" w:rsidRPr="00C66855" w:rsidRDefault="000C2A12" w:rsidP="000C2A12">
      <w:pPr>
        <w:rPr>
          <w:sz w:val="28"/>
          <w:szCs w:val="28"/>
          <w:lang w:val="en-US"/>
        </w:rPr>
      </w:pPr>
    </w:p>
    <w:p w14:paraId="2C6F4E12" w14:textId="75C288F3" w:rsidR="000C2A12" w:rsidRDefault="000C2A12" w:rsidP="000C2A12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mc:AlternateContent>
          <mc:Choice Requires="wps">
            <w:drawing>
              <wp:inline distT="0" distB="0" distL="0" distR="0" wp14:anchorId="578C5F92" wp14:editId="4D529FA0">
                <wp:extent cx="5943600" cy="4729480"/>
                <wp:effectExtent l="13335" t="8255" r="5715" b="5715"/>
                <wp:docPr id="33" name="Надпись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472948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B2359F" w14:textId="77777777" w:rsidR="000C2A12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</w:pPr>
                          </w:p>
                          <w:p w14:paraId="07BFCC4A" w14:textId="77777777" w:rsidR="000C2A12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640CD6D9" w14:textId="77777777" w:rsidR="000C2A12" w:rsidRPr="008F0181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8F0181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// -- </w:t>
                            </w:r>
                            <w:r w:rsidRPr="008F0181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>инициализировать библиотеку WS2_32.DLL</w:t>
                            </w:r>
                          </w:p>
                          <w:p w14:paraId="5B9B23DD" w14:textId="77777777" w:rsidR="000C2A12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</w:pPr>
                            <w:r w:rsidRPr="008F0181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// </w:t>
                            </w:r>
                            <w:r w:rsidRPr="008F0181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>Назначение</w:t>
                            </w:r>
                            <w:r w:rsidRPr="008F0181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функция  позволяет </w:t>
                            </w:r>
                            <w:r w:rsidRPr="008F0181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инициали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зировать</w:t>
                            </w:r>
                            <w:r w:rsidRPr="008F0181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</w:t>
                            </w:r>
                          </w:p>
                          <w:p w14:paraId="69BBB7BD" w14:textId="77777777" w:rsidR="000C2A12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8F0181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//             динамическ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ую</w:t>
                            </w:r>
                            <w:r w:rsidRPr="008F0181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библиотек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у</w:t>
                            </w:r>
                            <w:r w:rsidRPr="008F0181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</w:t>
                            </w:r>
                            <w:r w:rsidRPr="008F0181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провер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ить</w:t>
                            </w:r>
                            <w:r w:rsidRPr="008F0181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номер</w:t>
                            </w:r>
                          </w:p>
                          <w:p w14:paraId="6184C16C" w14:textId="77777777" w:rsidR="000C2A12" w:rsidRPr="008F0181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8F0181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//         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в</w:t>
                            </w:r>
                            <w:r w:rsidRPr="008F0181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ерсии, получи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ть</w:t>
                            </w:r>
                            <w:r w:rsidRPr="008F0181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сведени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я</w:t>
                            </w:r>
                            <w:r w:rsidRPr="008F0181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о ко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н</w:t>
                            </w:r>
                            <w:r w:rsidRPr="008F0181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кретной    </w:t>
                            </w:r>
                          </w:p>
                          <w:p w14:paraId="3CFD3E6D" w14:textId="77777777" w:rsidR="000C2A12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</w:pPr>
                            <w:r w:rsidRPr="008F0181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//        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</w:t>
                            </w:r>
                            <w:r w:rsidRPr="008F0181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реализации библиотеки. Функция должна быть </w:t>
                            </w:r>
                          </w:p>
                          <w:p w14:paraId="5A50AE8B" w14:textId="77777777" w:rsidR="000C2A12" w:rsidRPr="008F0181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8F0181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//             выполнена до использования любой функции</w:t>
                            </w:r>
                          </w:p>
                          <w:p w14:paraId="6444E741" w14:textId="77777777" w:rsidR="000C2A12" w:rsidRPr="008F0181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8F0181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//             Windows Sockets</w:t>
                            </w:r>
                          </w:p>
                          <w:p w14:paraId="4268A3DF" w14:textId="77777777" w:rsidR="000C2A12" w:rsidRPr="008F0181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</w:pPr>
                            <w:r w:rsidRPr="008F0181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>//</w:t>
                            </w:r>
                          </w:p>
                          <w:p w14:paraId="43637422" w14:textId="77777777" w:rsidR="000C2A12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</w:pPr>
                            <w:r w:rsidRPr="008F0181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  </w:t>
                            </w:r>
                            <w:r w:rsidRPr="008F0181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>int WSAStartup(</w:t>
                            </w:r>
                          </w:p>
                          <w:p w14:paraId="596B1930" w14:textId="77777777" w:rsidR="000C2A12" w:rsidRPr="008F0181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    </w:t>
                            </w:r>
                            <w:r w:rsidRPr="008F0181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    </w:t>
                            </w:r>
                            <w:r w:rsidRPr="008F0181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>WORD         ver,</w:t>
                            </w:r>
                            <w:r w:rsidRPr="008F0181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 </w:t>
                            </w:r>
                            <w:r w:rsidRPr="008F018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[in]</w:t>
                            </w:r>
                            <w:r w:rsidRPr="008F018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F018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версия</w:t>
                            </w:r>
                            <w:r w:rsidRPr="008F018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Windows Sockets</w:t>
                            </w:r>
                            <w:r w:rsidRPr="008F0181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 </w:t>
                            </w:r>
                          </w:p>
                          <w:p w14:paraId="7CB2224C" w14:textId="77777777" w:rsidR="000C2A12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8F0181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ab/>
                              <w:t xml:space="preserve">     </w:t>
                            </w:r>
                            <w:r w:rsidRPr="008F0181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>lpWSAData    wsd</w:t>
                            </w:r>
                            <w:r w:rsidRPr="008F0181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  </w:t>
                            </w:r>
                            <w:r w:rsidRPr="008F018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[out] </w:t>
                            </w:r>
                            <w:r w:rsidRPr="008F018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указатель</w:t>
                            </w:r>
                            <w:r w:rsidRPr="008F018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F018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на</w:t>
                            </w:r>
                            <w:r w:rsidRPr="008F018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WSADATA</w:t>
                            </w:r>
                            <w:r w:rsidRPr="008F0181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</w:p>
                          <w:p w14:paraId="58DAB1F9" w14:textId="77777777" w:rsidR="000C2A12" w:rsidRPr="008F0181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</w:pPr>
                            <w:r w:rsidRPr="008F0181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ab/>
                            </w:r>
                            <w:r w:rsidRPr="008F0181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   </w:t>
                            </w:r>
                            <w:r w:rsidRPr="008F0181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>);</w:t>
                            </w:r>
                          </w:p>
                          <w:p w14:paraId="58EA7ABE" w14:textId="77777777" w:rsidR="000C2A12" w:rsidRPr="008F0181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8F0181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//</w:t>
                            </w:r>
                            <w:r w:rsidRPr="008F0181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Код возврата: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в случае успешного завершения функция </w:t>
                            </w:r>
                          </w:p>
                          <w:p w14:paraId="3673AA55" w14:textId="77777777" w:rsidR="000C2A12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8F0181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// </w:t>
                            </w:r>
                            <w:r w:rsidRPr="00B5193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      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возвращает нулевое значение, в случае ошибки </w:t>
                            </w:r>
                          </w:p>
                          <w:p w14:paraId="0E5A5A85" w14:textId="77777777" w:rsidR="000C2A12" w:rsidRPr="008F0181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B5193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//          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возвращается не нулевое  значение   </w:t>
                            </w:r>
                            <w:r w:rsidRPr="00B5193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</w:t>
                            </w:r>
                          </w:p>
                          <w:p w14:paraId="3B4F596A" w14:textId="77777777" w:rsidR="000C2A12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B5193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// </w:t>
                            </w:r>
                            <w:r w:rsidRPr="00B5193F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>Примечания:</w:t>
                            </w:r>
                            <w:r w:rsidRPr="00B5193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- параметр </w:t>
                            </w:r>
                            <w:r w:rsidRPr="007B60F9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>ver</w:t>
                            </w:r>
                            <w:r w:rsidRPr="00B5193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представляет собой два байта,</w:t>
                            </w:r>
                          </w:p>
                          <w:p w14:paraId="6E25FAB7" w14:textId="77777777" w:rsidR="000C2A12" w:rsidRPr="00B5193F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B5193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//         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</w:t>
                            </w:r>
                            <w:r w:rsidRPr="00B5193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содержащих номер версии Windows Sockets,</w:t>
                            </w:r>
                          </w:p>
                          <w:p w14:paraId="42103C0F" w14:textId="77777777" w:rsidR="000C2A12" w:rsidRPr="00B5193F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B5193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//               причем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. </w:t>
                            </w:r>
                            <w:r w:rsidRPr="00B5193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ста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р</w:t>
                            </w:r>
                            <w:r w:rsidRPr="00B5193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ший байт соде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р</w:t>
                            </w:r>
                            <w:r w:rsidRPr="00B5193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жит</w:t>
                            </w:r>
                          </w:p>
                          <w:p w14:paraId="03DCF5C7" w14:textId="77777777" w:rsidR="000C2A12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B5193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//               младший номер версии, а младший байт- </w:t>
                            </w:r>
                          </w:p>
                          <w:p w14:paraId="4ECD7D1A" w14:textId="77777777" w:rsidR="000C2A12" w:rsidRPr="00B5193F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B5193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//               старший номер версии;</w:t>
                            </w:r>
                          </w:p>
                          <w:p w14:paraId="3C4535EC" w14:textId="77777777" w:rsidR="000C2A12" w:rsidRPr="00B5193F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B5193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//             - обычно параметр </w:t>
                            </w:r>
                            <w:r w:rsidRPr="007B60F9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>ver</w:t>
                            </w:r>
                            <w:r w:rsidRPr="00B5193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задается с пом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о</w:t>
                            </w:r>
                            <w:r w:rsidRPr="00B5193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щью макро //               M</w:t>
                            </w:r>
                            <w:r w:rsidRPr="007B60F9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>AKEWORD</w:t>
                            </w:r>
                            <w:r w:rsidRPr="00B5193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; </w:t>
                            </w:r>
                          </w:p>
                          <w:p w14:paraId="463272A7" w14:textId="77777777" w:rsidR="000C2A12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</w:pPr>
                            <w:r w:rsidRPr="00B5193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//             - шаблон структуры </w:t>
                            </w:r>
                            <w:r w:rsidRPr="007B60F9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>WSADATA</w:t>
                            </w:r>
                            <w:r w:rsidRPr="00B5193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содержится в </w:t>
                            </w:r>
                          </w:p>
                          <w:p w14:paraId="18655B4B" w14:textId="77777777" w:rsidR="000C2A12" w:rsidRPr="00B5193F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B5193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            </w:t>
                            </w:r>
                            <w:r w:rsidRPr="00B5193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Winsock2.h</w:t>
                            </w:r>
                          </w:p>
                          <w:p w14:paraId="036C11EF" w14:textId="77777777" w:rsidR="000C2A12" w:rsidRPr="00EF03AD" w:rsidRDefault="000C2A12" w:rsidP="000C2A1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3F8AE73" w14:textId="77777777" w:rsidR="000C2A12" w:rsidRPr="00EF03AD" w:rsidRDefault="000C2A12" w:rsidP="000C2A1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6496D8F" w14:textId="77777777" w:rsidR="000C2A12" w:rsidRPr="00EF03AD" w:rsidRDefault="000C2A12" w:rsidP="000C2A12"/>
                          <w:p w14:paraId="59FCE37C" w14:textId="77777777" w:rsidR="000C2A12" w:rsidRPr="00EF03AD" w:rsidRDefault="000C2A12" w:rsidP="000C2A12">
                            <w:pPr>
                              <w:rPr>
                                <w:color w:val="E8E8E8"/>
                              </w:rPr>
                            </w:pPr>
                          </w:p>
                          <w:p w14:paraId="55AFF266" w14:textId="77777777" w:rsidR="000C2A12" w:rsidRPr="00EF03AD" w:rsidRDefault="000C2A12" w:rsidP="000C2A1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78C5F92" id="Надпись 33" o:spid="_x0000_s1029" type="#_x0000_t202" style="width:468pt;height:372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" fillcolor="#f8f8f8">
                <v:textbox>
                  <w:txbxContent>
                    <w:p w14:paraId="18B2359F" w14:textId="77777777" w:rsidR="000C2A12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</w:rPr>
                      </w:pPr>
                    </w:p>
                    <w:p w14:paraId="07BFCC4A" w14:textId="77777777" w:rsidR="000C2A12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640CD6D9" w14:textId="77777777" w:rsidR="000C2A12" w:rsidRPr="008F0181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8F0181">
                        <w:rPr>
                          <w:rFonts w:ascii="Courier New" w:hAnsi="Courier New" w:cs="Courier New"/>
                          <w:color w:val="000000"/>
                        </w:rPr>
                        <w:t xml:space="preserve">// -- </w:t>
                      </w:r>
                      <w:r w:rsidRPr="008F0181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>инициализировать библиотеку WS2_32.DLL</w:t>
                      </w:r>
                    </w:p>
                    <w:p w14:paraId="5B9B23DD" w14:textId="77777777" w:rsidR="000C2A12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</w:pPr>
                      <w:r w:rsidRPr="008F0181">
                        <w:rPr>
                          <w:rFonts w:ascii="Courier New" w:hAnsi="Courier New" w:cs="Courier New"/>
                          <w:color w:val="000000"/>
                        </w:rPr>
                        <w:t xml:space="preserve">// </w:t>
                      </w:r>
                      <w:r w:rsidRPr="008F0181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>Назначение</w:t>
                      </w:r>
                      <w:r w:rsidRPr="008F0181">
                        <w:rPr>
                          <w:rFonts w:ascii="Courier New" w:hAnsi="Courier New" w:cs="Courier New"/>
                          <w:color w:val="000000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 функция  позволяет </w:t>
                      </w:r>
                      <w:r w:rsidRPr="008F0181">
                        <w:rPr>
                          <w:rFonts w:ascii="Courier New" w:hAnsi="Courier New" w:cs="Courier New"/>
                          <w:color w:val="000000"/>
                        </w:rPr>
                        <w:t>инициали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зировать</w:t>
                      </w:r>
                      <w:r w:rsidRPr="008F0181">
                        <w:rPr>
                          <w:rFonts w:ascii="Courier New" w:hAnsi="Courier New" w:cs="Courier New"/>
                          <w:color w:val="000000"/>
                        </w:rPr>
                        <w:t xml:space="preserve"> </w:t>
                      </w:r>
                    </w:p>
                    <w:p w14:paraId="69BBB7BD" w14:textId="77777777" w:rsidR="000C2A12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8F0181">
                        <w:rPr>
                          <w:rFonts w:ascii="Courier New" w:hAnsi="Courier New" w:cs="Courier New"/>
                          <w:color w:val="000000"/>
                        </w:rPr>
                        <w:t>//             динамическ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ую</w:t>
                      </w:r>
                      <w:r w:rsidRPr="008F0181">
                        <w:rPr>
                          <w:rFonts w:ascii="Courier New" w:hAnsi="Courier New" w:cs="Courier New"/>
                          <w:color w:val="000000"/>
                        </w:rPr>
                        <w:t xml:space="preserve"> библиотек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у</w:t>
                      </w:r>
                      <w:r w:rsidRPr="008F0181">
                        <w:rPr>
                          <w:rFonts w:ascii="Courier New" w:hAnsi="Courier New" w:cs="Courier New"/>
                          <w:color w:val="00000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 </w:t>
                      </w:r>
                      <w:r w:rsidRPr="008F0181">
                        <w:rPr>
                          <w:rFonts w:ascii="Courier New" w:hAnsi="Courier New" w:cs="Courier New"/>
                          <w:color w:val="000000"/>
                        </w:rPr>
                        <w:t>провер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ить</w:t>
                      </w:r>
                      <w:r w:rsidRPr="008F0181">
                        <w:rPr>
                          <w:rFonts w:ascii="Courier New" w:hAnsi="Courier New" w:cs="Courier New"/>
                          <w:color w:val="000000"/>
                        </w:rPr>
                        <w:t xml:space="preserve"> номер</w:t>
                      </w:r>
                    </w:p>
                    <w:p w14:paraId="6184C16C" w14:textId="77777777" w:rsidR="000C2A12" w:rsidRPr="008F0181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8F0181">
                        <w:rPr>
                          <w:rFonts w:ascii="Courier New" w:hAnsi="Courier New" w:cs="Courier New"/>
                          <w:color w:val="000000"/>
                        </w:rPr>
                        <w:t xml:space="preserve">//            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в</w:t>
                      </w:r>
                      <w:r w:rsidRPr="008F0181">
                        <w:rPr>
                          <w:rFonts w:ascii="Courier New" w:hAnsi="Courier New" w:cs="Courier New"/>
                          <w:color w:val="000000"/>
                        </w:rPr>
                        <w:t>ерсии, получи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ть</w:t>
                      </w:r>
                      <w:r w:rsidRPr="008F0181">
                        <w:rPr>
                          <w:rFonts w:ascii="Courier New" w:hAnsi="Courier New" w:cs="Courier New"/>
                          <w:color w:val="000000"/>
                        </w:rPr>
                        <w:t xml:space="preserve"> сведени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я</w:t>
                      </w:r>
                      <w:r w:rsidRPr="008F0181">
                        <w:rPr>
                          <w:rFonts w:ascii="Courier New" w:hAnsi="Courier New" w:cs="Courier New"/>
                          <w:color w:val="000000"/>
                        </w:rPr>
                        <w:t xml:space="preserve"> о ко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н</w:t>
                      </w:r>
                      <w:r w:rsidRPr="008F0181">
                        <w:rPr>
                          <w:rFonts w:ascii="Courier New" w:hAnsi="Courier New" w:cs="Courier New"/>
                          <w:color w:val="000000"/>
                        </w:rPr>
                        <w:t xml:space="preserve">кретной    </w:t>
                      </w:r>
                    </w:p>
                    <w:p w14:paraId="3CFD3E6D" w14:textId="77777777" w:rsidR="000C2A12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</w:pPr>
                      <w:r w:rsidRPr="008F0181">
                        <w:rPr>
                          <w:rFonts w:ascii="Courier New" w:hAnsi="Courier New" w:cs="Courier New"/>
                          <w:color w:val="000000"/>
                        </w:rPr>
                        <w:t xml:space="preserve">//           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 </w:t>
                      </w:r>
                      <w:r w:rsidRPr="008F0181">
                        <w:rPr>
                          <w:rFonts w:ascii="Courier New" w:hAnsi="Courier New" w:cs="Courier New"/>
                          <w:color w:val="000000"/>
                        </w:rPr>
                        <w:t xml:space="preserve">реализации библиотеки. Функция должна быть </w:t>
                      </w:r>
                    </w:p>
                    <w:p w14:paraId="5A50AE8B" w14:textId="77777777" w:rsidR="000C2A12" w:rsidRPr="008F0181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8F0181">
                        <w:rPr>
                          <w:rFonts w:ascii="Courier New" w:hAnsi="Courier New" w:cs="Courier New"/>
                          <w:color w:val="000000"/>
                        </w:rPr>
                        <w:t>//             выполнена до использования любой функции</w:t>
                      </w:r>
                    </w:p>
                    <w:p w14:paraId="6444E741" w14:textId="77777777" w:rsidR="000C2A12" w:rsidRPr="008F0181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8F0181">
                        <w:rPr>
                          <w:rFonts w:ascii="Courier New" w:hAnsi="Courier New" w:cs="Courier New"/>
                          <w:color w:val="000000"/>
                        </w:rPr>
                        <w:t>//             Windows Sockets</w:t>
                      </w:r>
                    </w:p>
                    <w:p w14:paraId="4268A3DF" w14:textId="77777777" w:rsidR="000C2A12" w:rsidRPr="008F0181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</w:pPr>
                      <w:r w:rsidRPr="008F0181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>//</w:t>
                      </w:r>
                    </w:p>
                    <w:p w14:paraId="43637422" w14:textId="77777777" w:rsidR="000C2A12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</w:pPr>
                      <w:r w:rsidRPr="008F0181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  </w:t>
                      </w:r>
                      <w:r w:rsidRPr="008F0181"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>int WSAStartup(</w:t>
                      </w:r>
                    </w:p>
                    <w:p w14:paraId="596B1930" w14:textId="77777777" w:rsidR="000C2A12" w:rsidRPr="008F0181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    </w:t>
                      </w:r>
                      <w:r w:rsidRPr="008F0181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    </w:t>
                      </w:r>
                      <w:r w:rsidRPr="008F0181"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>WORD         ver,</w:t>
                      </w:r>
                      <w:r w:rsidRPr="008F0181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 </w:t>
                      </w:r>
                      <w:r w:rsidRPr="008F018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[in]</w:t>
                      </w:r>
                      <w:r w:rsidRPr="008F018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F018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версия</w:t>
                      </w:r>
                      <w:r w:rsidRPr="008F018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Windows Sockets</w:t>
                      </w:r>
                      <w:r w:rsidRPr="008F0181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 </w:t>
                      </w:r>
                    </w:p>
                    <w:p w14:paraId="7CB2224C" w14:textId="77777777" w:rsidR="000C2A12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8F0181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ab/>
                        <w:t xml:space="preserve">     </w:t>
                      </w:r>
                      <w:r w:rsidRPr="008F0181"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>lpWSAData    wsd</w:t>
                      </w:r>
                      <w:r w:rsidRPr="008F0181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  </w:t>
                      </w:r>
                      <w:r w:rsidRPr="008F018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[out] </w:t>
                      </w:r>
                      <w:r w:rsidRPr="008F018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указатель</w:t>
                      </w:r>
                      <w:r w:rsidRPr="008F018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F018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на</w:t>
                      </w:r>
                      <w:r w:rsidRPr="008F018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WSADATA</w:t>
                      </w:r>
                      <w:r w:rsidRPr="008F0181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</w:t>
                      </w:r>
                    </w:p>
                    <w:p w14:paraId="58DAB1F9" w14:textId="77777777" w:rsidR="000C2A12" w:rsidRPr="008F0181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</w:rPr>
                      </w:pPr>
                      <w:r w:rsidRPr="008F0181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ab/>
                      </w:r>
                      <w:r w:rsidRPr="008F0181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       </w:t>
                      </w:r>
                      <w:r w:rsidRPr="008F0181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>);</w:t>
                      </w:r>
                    </w:p>
                    <w:p w14:paraId="58EA7ABE" w14:textId="77777777" w:rsidR="000C2A12" w:rsidRPr="008F0181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8F0181">
                        <w:rPr>
                          <w:rFonts w:ascii="Courier New" w:hAnsi="Courier New" w:cs="Courier New"/>
                          <w:color w:val="000000"/>
                        </w:rPr>
                        <w:t>//</w:t>
                      </w:r>
                      <w:r w:rsidRPr="008F0181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Код возврата: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в случае успешного завершения функция </w:t>
                      </w:r>
                    </w:p>
                    <w:p w14:paraId="3673AA55" w14:textId="77777777" w:rsidR="000C2A12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8F0181">
                        <w:rPr>
                          <w:rFonts w:ascii="Courier New" w:hAnsi="Courier New" w:cs="Courier New"/>
                          <w:color w:val="000000"/>
                        </w:rPr>
                        <w:t xml:space="preserve">// </w:t>
                      </w:r>
                      <w:r w:rsidRPr="00B5193F">
                        <w:rPr>
                          <w:rFonts w:ascii="Courier New" w:hAnsi="Courier New" w:cs="Courier New"/>
                          <w:color w:val="000000"/>
                        </w:rPr>
                        <w:t xml:space="preserve">             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возвращает нулевое значение, в случае ошибки </w:t>
                      </w:r>
                    </w:p>
                    <w:p w14:paraId="0E5A5A85" w14:textId="77777777" w:rsidR="000C2A12" w:rsidRPr="008F0181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B5193F">
                        <w:rPr>
                          <w:rFonts w:ascii="Courier New" w:hAnsi="Courier New" w:cs="Courier New"/>
                          <w:color w:val="000000"/>
                        </w:rPr>
                        <w:t xml:space="preserve">//              </w:t>
                      </w:r>
                      <w:r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возвращается не нулевое  значение   </w:t>
                      </w:r>
                      <w:r w:rsidRPr="00B5193F">
                        <w:rPr>
                          <w:rFonts w:ascii="Courier New" w:hAnsi="Courier New" w:cs="Courier New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   </w:t>
                      </w:r>
                    </w:p>
                    <w:p w14:paraId="3B4F596A" w14:textId="77777777" w:rsidR="000C2A12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B5193F">
                        <w:rPr>
                          <w:rFonts w:ascii="Courier New" w:hAnsi="Courier New" w:cs="Courier New"/>
                          <w:color w:val="000000"/>
                        </w:rPr>
                        <w:t xml:space="preserve">// </w:t>
                      </w:r>
                      <w:r w:rsidRPr="00B5193F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>Примечания:</w:t>
                      </w:r>
                      <w:r w:rsidRPr="00B5193F">
                        <w:rPr>
                          <w:rFonts w:ascii="Courier New" w:hAnsi="Courier New" w:cs="Courier New"/>
                          <w:color w:val="000000"/>
                        </w:rPr>
                        <w:t xml:space="preserve"> - параметр </w:t>
                      </w:r>
                      <w:r w:rsidRPr="007B60F9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>ver</w:t>
                      </w:r>
                      <w:r w:rsidRPr="00B5193F">
                        <w:rPr>
                          <w:rFonts w:ascii="Courier New" w:hAnsi="Courier New" w:cs="Courier New"/>
                          <w:color w:val="000000"/>
                        </w:rPr>
                        <w:t xml:space="preserve"> представляет собой два байта,</w:t>
                      </w:r>
                    </w:p>
                    <w:p w14:paraId="6E25FAB7" w14:textId="77777777" w:rsidR="000C2A12" w:rsidRPr="00B5193F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B5193F">
                        <w:rPr>
                          <w:rFonts w:ascii="Courier New" w:hAnsi="Courier New" w:cs="Courier New"/>
                          <w:color w:val="000000"/>
                        </w:rPr>
                        <w:t xml:space="preserve">//            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 </w:t>
                      </w:r>
                      <w:r w:rsidRPr="00B5193F">
                        <w:rPr>
                          <w:rFonts w:ascii="Courier New" w:hAnsi="Courier New" w:cs="Courier New"/>
                          <w:color w:val="000000"/>
                        </w:rPr>
                        <w:t xml:space="preserve"> содержащих номер версии Windows Sockets,</w:t>
                      </w:r>
                    </w:p>
                    <w:p w14:paraId="42103C0F" w14:textId="77777777" w:rsidR="000C2A12" w:rsidRPr="00B5193F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B5193F">
                        <w:rPr>
                          <w:rFonts w:ascii="Courier New" w:hAnsi="Courier New" w:cs="Courier New"/>
                          <w:color w:val="000000"/>
                        </w:rPr>
                        <w:t>//               причем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. </w:t>
                      </w:r>
                      <w:r w:rsidRPr="00B5193F">
                        <w:rPr>
                          <w:rFonts w:ascii="Courier New" w:hAnsi="Courier New" w:cs="Courier New"/>
                          <w:color w:val="000000"/>
                        </w:rPr>
                        <w:t xml:space="preserve"> ста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р</w:t>
                      </w:r>
                      <w:r w:rsidRPr="00B5193F">
                        <w:rPr>
                          <w:rFonts w:ascii="Courier New" w:hAnsi="Courier New" w:cs="Courier New"/>
                          <w:color w:val="000000"/>
                        </w:rPr>
                        <w:t>ший байт соде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р</w:t>
                      </w:r>
                      <w:r w:rsidRPr="00B5193F">
                        <w:rPr>
                          <w:rFonts w:ascii="Courier New" w:hAnsi="Courier New" w:cs="Courier New"/>
                          <w:color w:val="000000"/>
                        </w:rPr>
                        <w:t>жит</w:t>
                      </w:r>
                    </w:p>
                    <w:p w14:paraId="03DCF5C7" w14:textId="77777777" w:rsidR="000C2A12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B5193F">
                        <w:rPr>
                          <w:rFonts w:ascii="Courier New" w:hAnsi="Courier New" w:cs="Courier New"/>
                          <w:color w:val="000000"/>
                        </w:rPr>
                        <w:t xml:space="preserve">//               младший номер версии, а младший байт- </w:t>
                      </w:r>
                    </w:p>
                    <w:p w14:paraId="4ECD7D1A" w14:textId="77777777" w:rsidR="000C2A12" w:rsidRPr="00B5193F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B5193F">
                        <w:rPr>
                          <w:rFonts w:ascii="Courier New" w:hAnsi="Courier New" w:cs="Courier New"/>
                          <w:color w:val="000000"/>
                        </w:rPr>
                        <w:t>//               старший номер версии;</w:t>
                      </w:r>
                    </w:p>
                    <w:p w14:paraId="3C4535EC" w14:textId="77777777" w:rsidR="000C2A12" w:rsidRPr="00B5193F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B5193F">
                        <w:rPr>
                          <w:rFonts w:ascii="Courier New" w:hAnsi="Courier New" w:cs="Courier New"/>
                          <w:color w:val="000000"/>
                        </w:rPr>
                        <w:t xml:space="preserve">//             - обычно параметр </w:t>
                      </w:r>
                      <w:r w:rsidRPr="007B60F9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>ver</w:t>
                      </w:r>
                      <w:r w:rsidRPr="00B5193F">
                        <w:rPr>
                          <w:rFonts w:ascii="Courier New" w:hAnsi="Courier New" w:cs="Courier New"/>
                          <w:color w:val="000000"/>
                        </w:rPr>
                        <w:t xml:space="preserve"> задается с пом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о</w:t>
                      </w:r>
                      <w:r w:rsidRPr="00B5193F">
                        <w:rPr>
                          <w:rFonts w:ascii="Courier New" w:hAnsi="Courier New" w:cs="Courier New"/>
                          <w:color w:val="000000"/>
                        </w:rPr>
                        <w:t>щью макро //               M</w:t>
                      </w:r>
                      <w:r w:rsidRPr="007B60F9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>AKEWORD</w:t>
                      </w:r>
                      <w:r w:rsidRPr="00B5193F">
                        <w:rPr>
                          <w:rFonts w:ascii="Courier New" w:hAnsi="Courier New" w:cs="Courier New"/>
                          <w:color w:val="000000"/>
                        </w:rPr>
                        <w:t xml:space="preserve">; </w:t>
                      </w:r>
                    </w:p>
                    <w:p w14:paraId="463272A7" w14:textId="77777777" w:rsidR="000C2A12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</w:pPr>
                      <w:r w:rsidRPr="00B5193F">
                        <w:rPr>
                          <w:rFonts w:ascii="Courier New" w:hAnsi="Courier New" w:cs="Courier New"/>
                          <w:color w:val="000000"/>
                        </w:rPr>
                        <w:t xml:space="preserve">//             - шаблон структуры </w:t>
                      </w:r>
                      <w:r w:rsidRPr="007B60F9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>WSADATA</w:t>
                      </w:r>
                      <w:r w:rsidRPr="00B5193F">
                        <w:rPr>
                          <w:rFonts w:ascii="Courier New" w:hAnsi="Courier New" w:cs="Courier New"/>
                          <w:color w:val="000000"/>
                        </w:rPr>
                        <w:t xml:space="preserve"> содержится в </w:t>
                      </w:r>
                    </w:p>
                    <w:p w14:paraId="18655B4B" w14:textId="77777777" w:rsidR="000C2A12" w:rsidRPr="00B5193F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B5193F">
                        <w:rPr>
                          <w:rFonts w:ascii="Courier New" w:hAnsi="Courier New" w:cs="Courier New"/>
                          <w:color w:val="000000"/>
                        </w:rPr>
                        <w:t xml:space="preserve">// </w:t>
                      </w:r>
                      <w:r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            </w:t>
                      </w:r>
                      <w:r w:rsidRPr="00B5193F">
                        <w:rPr>
                          <w:rFonts w:ascii="Courier New" w:hAnsi="Courier New" w:cs="Courier New"/>
                          <w:color w:val="000000"/>
                        </w:rPr>
                        <w:t xml:space="preserve"> Winsock2.h</w:t>
                      </w:r>
                    </w:p>
                    <w:p w14:paraId="036C11EF" w14:textId="77777777" w:rsidR="000C2A12" w:rsidRPr="00EF03AD" w:rsidRDefault="000C2A12" w:rsidP="000C2A12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63F8AE73" w14:textId="77777777" w:rsidR="000C2A12" w:rsidRPr="00EF03AD" w:rsidRDefault="000C2A12" w:rsidP="000C2A12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56496D8F" w14:textId="77777777" w:rsidR="000C2A12" w:rsidRPr="00EF03AD" w:rsidRDefault="000C2A12" w:rsidP="000C2A12"/>
                    <w:p w14:paraId="59FCE37C" w14:textId="77777777" w:rsidR="000C2A12" w:rsidRPr="00EF03AD" w:rsidRDefault="000C2A12" w:rsidP="000C2A12">
                      <w:pPr>
                        <w:rPr>
                          <w:color w:val="E8E8E8"/>
                        </w:rPr>
                      </w:pPr>
                    </w:p>
                    <w:p w14:paraId="55AFF266" w14:textId="77777777" w:rsidR="000C2A12" w:rsidRPr="00EF03AD" w:rsidRDefault="000C2A12" w:rsidP="000C2A12"/>
                  </w:txbxContent>
                </v:textbox>
                <w10:anchorlock/>
              </v:shape>
            </w:pict>
          </mc:Fallback>
        </mc:AlternateContent>
      </w:r>
    </w:p>
    <w:p w14:paraId="4512D531" w14:textId="77777777" w:rsidR="000C2A12" w:rsidRDefault="000C2A12" w:rsidP="000C2A12">
      <w:pPr>
        <w:jc w:val="center"/>
      </w:pPr>
    </w:p>
    <w:p w14:paraId="7E898BAB" w14:textId="77777777" w:rsidR="000C2A12" w:rsidRPr="00163B52" w:rsidRDefault="000C2A12" w:rsidP="000C2A12">
      <w:pPr>
        <w:jc w:val="center"/>
      </w:pPr>
      <w:r w:rsidRPr="00C66855">
        <w:t xml:space="preserve">Рисунок </w:t>
      </w:r>
      <w:r>
        <w:t xml:space="preserve"> 3.5.1. Функция </w:t>
      </w:r>
      <w:r>
        <w:rPr>
          <w:lang w:val="en-US"/>
        </w:rPr>
        <w:t>WSAStartup</w:t>
      </w:r>
    </w:p>
    <w:p w14:paraId="7DC01B46" w14:textId="77777777" w:rsidR="000C2A12" w:rsidRDefault="000C2A12" w:rsidP="000C2A12">
      <w:pPr>
        <w:jc w:val="both"/>
        <w:rPr>
          <w:b/>
          <w:sz w:val="28"/>
          <w:szCs w:val="28"/>
        </w:rPr>
      </w:pPr>
      <w:r w:rsidRPr="00163B52">
        <w:rPr>
          <w:b/>
          <w:sz w:val="28"/>
          <w:szCs w:val="28"/>
        </w:rPr>
        <w:tab/>
      </w:r>
    </w:p>
    <w:p w14:paraId="4DE34BE2" w14:textId="77777777" w:rsidR="000C2A12" w:rsidRPr="00C66855" w:rsidRDefault="000C2A12" w:rsidP="000C2A1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 уже отмечалось раньше, функция </w:t>
      </w:r>
      <w:r>
        <w:rPr>
          <w:sz w:val="28"/>
          <w:szCs w:val="28"/>
          <w:lang w:val="en-US"/>
        </w:rPr>
        <w:t>WSAStartup</w:t>
      </w:r>
      <w:r w:rsidRPr="00C6685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должна быть выполнена до использования любых функция </w:t>
      </w:r>
      <w:r>
        <w:rPr>
          <w:sz w:val="28"/>
          <w:szCs w:val="28"/>
          <w:lang w:val="en-US"/>
        </w:rPr>
        <w:t>Winsock</w:t>
      </w:r>
      <w:r w:rsidRPr="00C66855">
        <w:rPr>
          <w:sz w:val="28"/>
          <w:szCs w:val="28"/>
        </w:rPr>
        <w:t xml:space="preserve">2. </w:t>
      </w:r>
      <w:r>
        <w:rPr>
          <w:sz w:val="28"/>
          <w:szCs w:val="28"/>
        </w:rPr>
        <w:t>Пример</w:t>
      </w:r>
      <w:r w:rsidRPr="00D811CC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 использования функции будет приведен ниже.  </w:t>
      </w:r>
    </w:p>
    <w:p w14:paraId="23E2F5E5" w14:textId="77777777" w:rsidR="000C2A12" w:rsidRPr="00C66855" w:rsidRDefault="000C2A12" w:rsidP="000C2A12">
      <w:pPr>
        <w:jc w:val="both"/>
        <w:rPr>
          <w:b/>
          <w:sz w:val="28"/>
          <w:szCs w:val="28"/>
        </w:rPr>
      </w:pPr>
    </w:p>
    <w:p w14:paraId="55000F08" w14:textId="77777777" w:rsidR="000C2A12" w:rsidRDefault="000C2A12" w:rsidP="000C2A12">
      <w:pPr>
        <w:rPr>
          <w:b/>
          <w:sz w:val="28"/>
          <w:szCs w:val="28"/>
          <w:lang w:val="en-US"/>
        </w:rPr>
      </w:pPr>
      <w:r w:rsidRPr="00B00F82">
        <w:rPr>
          <w:b/>
          <w:sz w:val="28"/>
          <w:szCs w:val="28"/>
        </w:rPr>
        <w:t xml:space="preserve">3.6. </w:t>
      </w:r>
      <w:r w:rsidRPr="002A6722">
        <w:rPr>
          <w:b/>
          <w:sz w:val="28"/>
          <w:szCs w:val="28"/>
        </w:rPr>
        <w:t xml:space="preserve">Завершение работы с библиотекой  </w:t>
      </w:r>
      <w:r w:rsidRPr="002A6722">
        <w:rPr>
          <w:b/>
          <w:sz w:val="28"/>
          <w:szCs w:val="28"/>
          <w:lang w:val="en-US"/>
        </w:rPr>
        <w:t>Windows</w:t>
      </w:r>
      <w:r w:rsidRPr="002A6722">
        <w:rPr>
          <w:b/>
          <w:sz w:val="28"/>
          <w:szCs w:val="28"/>
        </w:rPr>
        <w:t xml:space="preserve"> </w:t>
      </w:r>
      <w:r w:rsidRPr="002A6722">
        <w:rPr>
          <w:b/>
          <w:sz w:val="28"/>
          <w:szCs w:val="28"/>
          <w:lang w:val="en-US"/>
        </w:rPr>
        <w:t>Sockets</w:t>
      </w:r>
    </w:p>
    <w:p w14:paraId="7E4D92A0" w14:textId="77777777" w:rsidR="000C2A12" w:rsidRPr="00273A96" w:rsidRDefault="000C2A12" w:rsidP="000C2A12">
      <w:pPr>
        <w:jc w:val="both"/>
        <w:rPr>
          <w:sz w:val="28"/>
          <w:szCs w:val="28"/>
        </w:rPr>
      </w:pPr>
      <w:r>
        <w:rPr>
          <w:b/>
          <w:sz w:val="28"/>
          <w:szCs w:val="28"/>
          <w:lang w:val="en-US"/>
        </w:rPr>
        <w:tab/>
      </w:r>
      <w:r w:rsidRPr="00D811CC">
        <w:rPr>
          <w:sz w:val="28"/>
          <w:szCs w:val="28"/>
        </w:rPr>
        <w:t xml:space="preserve">Для </w:t>
      </w:r>
      <w:r>
        <w:rPr>
          <w:sz w:val="28"/>
          <w:szCs w:val="28"/>
        </w:rPr>
        <w:t xml:space="preserve"> завершения работы с библиотекой </w:t>
      </w:r>
      <w:r>
        <w:rPr>
          <w:sz w:val="28"/>
          <w:szCs w:val="28"/>
          <w:lang w:val="en-US"/>
        </w:rPr>
        <w:t>WS</w:t>
      </w:r>
      <w:r w:rsidRPr="00D811CC">
        <w:rPr>
          <w:sz w:val="28"/>
          <w:szCs w:val="28"/>
        </w:rPr>
        <w:t>2_32.</w:t>
      </w:r>
      <w:r>
        <w:rPr>
          <w:sz w:val="28"/>
          <w:szCs w:val="28"/>
          <w:lang w:val="en-US"/>
        </w:rPr>
        <w:t>DLL</w:t>
      </w:r>
      <w:r w:rsidRPr="00D811C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используется функция </w:t>
      </w:r>
      <w:r>
        <w:rPr>
          <w:sz w:val="28"/>
          <w:szCs w:val="28"/>
          <w:lang w:val="en-US"/>
        </w:rPr>
        <w:t>WSACleanup</w:t>
      </w:r>
      <w:r w:rsidRPr="00D811CC">
        <w:rPr>
          <w:sz w:val="28"/>
          <w:szCs w:val="28"/>
        </w:rPr>
        <w:t xml:space="preserve">. </w:t>
      </w:r>
      <w:r>
        <w:rPr>
          <w:sz w:val="28"/>
          <w:szCs w:val="28"/>
        </w:rPr>
        <w:t>Описание функции приводится на рисунке 3.6.1.</w:t>
      </w:r>
    </w:p>
    <w:p w14:paraId="00FEF379" w14:textId="77777777" w:rsidR="000C2A12" w:rsidRPr="00273A96" w:rsidRDefault="000C2A12" w:rsidP="000C2A12">
      <w:pPr>
        <w:rPr>
          <w:sz w:val="28"/>
          <w:szCs w:val="28"/>
        </w:rPr>
      </w:pPr>
    </w:p>
    <w:p w14:paraId="4FCF196F" w14:textId="77E4861C" w:rsidR="000C2A12" w:rsidRPr="00273A96" w:rsidRDefault="000C2A12" w:rsidP="000C2A12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inline distT="0" distB="0" distL="0" distR="0" wp14:anchorId="3F3B3CC1" wp14:editId="32656BC7">
                <wp:extent cx="5943600" cy="2395220"/>
                <wp:effectExtent l="13335" t="12700" r="5715" b="11430"/>
                <wp:docPr id="32" name="Надпись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239522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F4B6D8" w14:textId="77777777" w:rsidR="000C2A12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</w:pPr>
                          </w:p>
                          <w:p w14:paraId="331762E6" w14:textId="77777777" w:rsidR="000C2A12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2339D0A5" w14:textId="77777777" w:rsidR="000C2A12" w:rsidRPr="008F0181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8F0181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// --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завершить  работу с </w:t>
                            </w:r>
                            <w:r w:rsidRPr="008F0181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>библиотек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ой </w:t>
                            </w:r>
                            <w:r w:rsidRPr="008F0181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WS2_32.DLL</w:t>
                            </w:r>
                          </w:p>
                          <w:p w14:paraId="7C062187" w14:textId="77777777" w:rsidR="000C2A12" w:rsidRPr="00100E68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8F0181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// </w:t>
                            </w:r>
                            <w:r w:rsidRPr="008F0181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>Назначение</w:t>
                            </w:r>
                            <w:r w:rsidRPr="008F0181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функция завершает работу с динамической </w:t>
                            </w:r>
                            <w:r w:rsidRPr="008F0181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</w:t>
                            </w:r>
                          </w:p>
                          <w:p w14:paraId="12414536" w14:textId="77777777" w:rsidR="000C2A12" w:rsidRPr="00100E68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8F0181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//             библиотек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ой </w:t>
                            </w:r>
                            <w:r w:rsidRPr="007B60F9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>WS</w:t>
                            </w:r>
                            <w:r w:rsidRPr="007B60F9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>2_32.</w:t>
                            </w:r>
                            <w:r w:rsidRPr="007B60F9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>DLL</w:t>
                            </w:r>
                            <w:r w:rsidRPr="008F0181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делает недоступным</w:t>
                            </w:r>
                          </w:p>
                          <w:p w14:paraId="6D08E42F" w14:textId="77777777" w:rsidR="000C2A12" w:rsidRPr="008F0181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8F0181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//         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выполнение функций библиотеки, освобождает</w:t>
                            </w:r>
                            <w:r w:rsidRPr="008F0181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</w:t>
                            </w:r>
                          </w:p>
                          <w:p w14:paraId="0926C86D" w14:textId="77777777" w:rsidR="000C2A12" w:rsidRPr="00100E68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</w:pPr>
                            <w:r w:rsidRPr="00100E68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//         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ресурсы</w:t>
                            </w:r>
                            <w:r w:rsidRPr="00100E68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</w:t>
                            </w:r>
                            <w:r w:rsidRPr="00100E68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 </w:t>
                            </w:r>
                          </w:p>
                          <w:p w14:paraId="2FE3C00F" w14:textId="77777777" w:rsidR="000C2A12" w:rsidRPr="00100E68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</w:pPr>
                            <w:r w:rsidRPr="00100E68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>//</w:t>
                            </w:r>
                          </w:p>
                          <w:p w14:paraId="4F4BDDB5" w14:textId="77777777" w:rsidR="000C2A12" w:rsidRPr="00100E68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</w:pPr>
                            <w:r w:rsidRPr="00100E68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  </w:t>
                            </w:r>
                            <w:r w:rsidRPr="008F0181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>int</w:t>
                            </w:r>
                            <w:r w:rsidRPr="00100E68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r w:rsidRPr="008F0181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>WSA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>Cleanup</w:t>
                            </w:r>
                            <w:r w:rsidRPr="00100E68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 xml:space="preserve">void); </w:t>
                            </w:r>
                          </w:p>
                          <w:p w14:paraId="2C8555ED" w14:textId="77777777" w:rsidR="000C2A12" w:rsidRPr="008F0181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</w:pPr>
                            <w:r w:rsidRPr="00100E68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     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  </w:t>
                            </w:r>
                          </w:p>
                          <w:p w14:paraId="123E3187" w14:textId="77777777" w:rsidR="000C2A12" w:rsidRPr="008F0181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8F0181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//</w:t>
                            </w:r>
                            <w:r w:rsidRPr="008F0181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Код возврата: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в случае успешного завершения функция </w:t>
                            </w:r>
                          </w:p>
                          <w:p w14:paraId="76FEC601" w14:textId="77777777" w:rsidR="000C2A12" w:rsidRPr="00100E68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8F0181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// </w:t>
                            </w:r>
                            <w:r w:rsidRPr="00B5193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      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возвращает нулевое значение, в случае ошибки</w:t>
                            </w:r>
                            <w:r w:rsidRPr="00100E68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</w:t>
                            </w:r>
                          </w:p>
                          <w:p w14:paraId="26FF1CE2" w14:textId="77777777" w:rsidR="000C2A12" w:rsidRPr="008F0181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B5193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//          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возвращается </w:t>
                            </w:r>
                            <w:r w:rsidRPr="007B60F9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>SOCKET_ERROR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</w:t>
                            </w:r>
                            <w:r w:rsidRPr="00B5193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</w:t>
                            </w:r>
                          </w:p>
                          <w:p w14:paraId="2403E225" w14:textId="77777777" w:rsidR="000C2A12" w:rsidRPr="00EF03AD" w:rsidRDefault="000C2A12" w:rsidP="000C2A1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44076954" w14:textId="77777777" w:rsidR="000C2A12" w:rsidRPr="00EF03AD" w:rsidRDefault="000C2A12" w:rsidP="000C2A12"/>
                          <w:p w14:paraId="6B6084B8" w14:textId="77777777" w:rsidR="000C2A12" w:rsidRPr="00EF03AD" w:rsidRDefault="000C2A12" w:rsidP="000C2A12">
                            <w:pPr>
                              <w:rPr>
                                <w:color w:val="E8E8E8"/>
                              </w:rPr>
                            </w:pPr>
                          </w:p>
                          <w:p w14:paraId="70D07270" w14:textId="77777777" w:rsidR="000C2A12" w:rsidRPr="00EF03AD" w:rsidRDefault="000C2A12" w:rsidP="000C2A1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F3B3CC1" id="Надпись 32" o:spid="_x0000_s1030" type="#_x0000_t202" style="width:468pt;height:188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" fillcolor="#f8f8f8">
                <v:textbox>
                  <w:txbxContent>
                    <w:p w14:paraId="5CF4B6D8" w14:textId="77777777" w:rsidR="000C2A12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</w:rPr>
                      </w:pPr>
                    </w:p>
                    <w:p w14:paraId="331762E6" w14:textId="77777777" w:rsidR="000C2A12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2339D0A5" w14:textId="77777777" w:rsidR="000C2A12" w:rsidRPr="008F0181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8F0181">
                        <w:rPr>
                          <w:rFonts w:ascii="Courier New" w:hAnsi="Courier New" w:cs="Courier New"/>
                          <w:color w:val="000000"/>
                        </w:rPr>
                        <w:t xml:space="preserve">// -- 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завершить  работу с </w:t>
                      </w:r>
                      <w:r w:rsidRPr="008F0181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>библиотек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ой </w:t>
                      </w:r>
                      <w:r w:rsidRPr="008F0181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WS2_32.DLL</w:t>
                      </w:r>
                    </w:p>
                    <w:p w14:paraId="7C062187" w14:textId="77777777" w:rsidR="000C2A12" w:rsidRPr="00100E68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8F0181">
                        <w:rPr>
                          <w:rFonts w:ascii="Courier New" w:hAnsi="Courier New" w:cs="Courier New"/>
                          <w:color w:val="000000"/>
                        </w:rPr>
                        <w:t xml:space="preserve">// </w:t>
                      </w:r>
                      <w:r w:rsidRPr="008F0181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>Назначение</w:t>
                      </w:r>
                      <w:r w:rsidRPr="008F0181">
                        <w:rPr>
                          <w:rFonts w:ascii="Courier New" w:hAnsi="Courier New" w:cs="Courier New"/>
                          <w:color w:val="000000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 функция завершает работу с динамической </w:t>
                      </w:r>
                      <w:r w:rsidRPr="008F0181">
                        <w:rPr>
                          <w:rFonts w:ascii="Courier New" w:hAnsi="Courier New" w:cs="Courier New"/>
                          <w:color w:val="000000"/>
                        </w:rPr>
                        <w:t xml:space="preserve"> </w:t>
                      </w:r>
                    </w:p>
                    <w:p w14:paraId="12414536" w14:textId="77777777" w:rsidR="000C2A12" w:rsidRPr="00100E68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8F0181">
                        <w:rPr>
                          <w:rFonts w:ascii="Courier New" w:hAnsi="Courier New" w:cs="Courier New"/>
                          <w:color w:val="000000"/>
                        </w:rPr>
                        <w:t>//             библиотек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ой </w:t>
                      </w:r>
                      <w:r w:rsidRPr="007B60F9"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>WS</w:t>
                      </w:r>
                      <w:r w:rsidRPr="007B60F9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>2_32.</w:t>
                      </w:r>
                      <w:r w:rsidRPr="007B60F9"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>DLL</w:t>
                      </w:r>
                      <w:r w:rsidRPr="008F0181">
                        <w:rPr>
                          <w:rFonts w:ascii="Courier New" w:hAnsi="Courier New" w:cs="Courier New"/>
                          <w:color w:val="00000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делает недоступным</w:t>
                      </w:r>
                    </w:p>
                    <w:p w14:paraId="6D08E42F" w14:textId="77777777" w:rsidR="000C2A12" w:rsidRPr="008F0181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8F0181">
                        <w:rPr>
                          <w:rFonts w:ascii="Courier New" w:hAnsi="Courier New" w:cs="Courier New"/>
                          <w:color w:val="000000"/>
                        </w:rPr>
                        <w:t xml:space="preserve">//            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выполнение функций библиотеки, освобождает</w:t>
                      </w:r>
                      <w:r w:rsidRPr="008F0181">
                        <w:rPr>
                          <w:rFonts w:ascii="Courier New" w:hAnsi="Courier New" w:cs="Courier New"/>
                          <w:color w:val="000000"/>
                        </w:rPr>
                        <w:t xml:space="preserve">    </w:t>
                      </w:r>
                    </w:p>
                    <w:p w14:paraId="0926C86D" w14:textId="77777777" w:rsidR="000C2A12" w:rsidRPr="00100E68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</w:pPr>
                      <w:r w:rsidRPr="00100E68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//            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ресурсы</w:t>
                      </w:r>
                      <w:r w:rsidRPr="00100E68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 </w:t>
                      </w:r>
                      <w:r w:rsidRPr="00100E68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 </w:t>
                      </w:r>
                    </w:p>
                    <w:p w14:paraId="2FE3C00F" w14:textId="77777777" w:rsidR="000C2A12" w:rsidRPr="00100E68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</w:pPr>
                      <w:r w:rsidRPr="00100E68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>//</w:t>
                      </w:r>
                    </w:p>
                    <w:p w14:paraId="4F4BDDB5" w14:textId="77777777" w:rsidR="000C2A12" w:rsidRPr="00100E68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</w:pPr>
                      <w:r w:rsidRPr="00100E68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  </w:t>
                      </w:r>
                      <w:r w:rsidRPr="008F0181"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>int</w:t>
                      </w:r>
                      <w:r w:rsidRPr="00100E68"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 xml:space="preserve"> </w:t>
                      </w:r>
                      <w:r w:rsidRPr="008F0181"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>WSA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>Cleanup</w:t>
                      </w:r>
                      <w:r w:rsidRPr="00100E68"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 xml:space="preserve">void); </w:t>
                      </w:r>
                    </w:p>
                    <w:p w14:paraId="2C8555ED" w14:textId="77777777" w:rsidR="000C2A12" w:rsidRPr="008F0181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</w:rPr>
                      </w:pPr>
                      <w:r w:rsidRPr="00100E68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        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      </w:t>
                      </w:r>
                    </w:p>
                    <w:p w14:paraId="123E3187" w14:textId="77777777" w:rsidR="000C2A12" w:rsidRPr="008F0181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8F0181">
                        <w:rPr>
                          <w:rFonts w:ascii="Courier New" w:hAnsi="Courier New" w:cs="Courier New"/>
                          <w:color w:val="000000"/>
                        </w:rPr>
                        <w:t>//</w:t>
                      </w:r>
                      <w:r w:rsidRPr="008F0181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Код возврата: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в случае успешного завершения функция </w:t>
                      </w:r>
                    </w:p>
                    <w:p w14:paraId="76FEC601" w14:textId="77777777" w:rsidR="000C2A12" w:rsidRPr="00100E68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8F0181">
                        <w:rPr>
                          <w:rFonts w:ascii="Courier New" w:hAnsi="Courier New" w:cs="Courier New"/>
                          <w:color w:val="000000"/>
                        </w:rPr>
                        <w:t xml:space="preserve">// </w:t>
                      </w:r>
                      <w:r w:rsidRPr="00B5193F">
                        <w:rPr>
                          <w:rFonts w:ascii="Courier New" w:hAnsi="Courier New" w:cs="Courier New"/>
                          <w:color w:val="000000"/>
                        </w:rPr>
                        <w:t xml:space="preserve">             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возвращает нулевое значение, в случае ошибки</w:t>
                      </w:r>
                      <w:r w:rsidRPr="00100E68">
                        <w:rPr>
                          <w:rFonts w:ascii="Courier New" w:hAnsi="Courier New" w:cs="Courier New"/>
                          <w:color w:val="000000"/>
                        </w:rPr>
                        <w:t xml:space="preserve"> </w:t>
                      </w:r>
                    </w:p>
                    <w:p w14:paraId="26FF1CE2" w14:textId="77777777" w:rsidR="000C2A12" w:rsidRPr="008F0181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B5193F">
                        <w:rPr>
                          <w:rFonts w:ascii="Courier New" w:hAnsi="Courier New" w:cs="Courier New"/>
                          <w:color w:val="000000"/>
                        </w:rPr>
                        <w:t xml:space="preserve">//              </w:t>
                      </w:r>
                      <w:r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возвращается </w:t>
                      </w:r>
                      <w:r w:rsidRPr="007B60F9"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>SOCKET_ERROR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   </w:t>
                      </w:r>
                      <w:r w:rsidRPr="00B5193F">
                        <w:rPr>
                          <w:rFonts w:ascii="Courier New" w:hAnsi="Courier New" w:cs="Courier New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   </w:t>
                      </w:r>
                    </w:p>
                    <w:p w14:paraId="2403E225" w14:textId="77777777" w:rsidR="000C2A12" w:rsidRPr="00EF03AD" w:rsidRDefault="000C2A12" w:rsidP="000C2A12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44076954" w14:textId="77777777" w:rsidR="000C2A12" w:rsidRPr="00EF03AD" w:rsidRDefault="000C2A12" w:rsidP="000C2A12"/>
                    <w:p w14:paraId="6B6084B8" w14:textId="77777777" w:rsidR="000C2A12" w:rsidRPr="00EF03AD" w:rsidRDefault="000C2A12" w:rsidP="000C2A12">
                      <w:pPr>
                        <w:rPr>
                          <w:color w:val="E8E8E8"/>
                        </w:rPr>
                      </w:pPr>
                    </w:p>
                    <w:p w14:paraId="70D07270" w14:textId="77777777" w:rsidR="000C2A12" w:rsidRPr="00EF03AD" w:rsidRDefault="000C2A12" w:rsidP="000C2A12"/>
                  </w:txbxContent>
                </v:textbox>
                <w10:anchorlock/>
              </v:shape>
            </w:pict>
          </mc:Fallback>
        </mc:AlternateContent>
      </w:r>
    </w:p>
    <w:p w14:paraId="570FA52B" w14:textId="77777777" w:rsidR="000C2A12" w:rsidRPr="00D811CC" w:rsidRDefault="000C2A12" w:rsidP="000C2A12">
      <w:pPr>
        <w:rPr>
          <w:b/>
          <w:sz w:val="28"/>
          <w:szCs w:val="28"/>
        </w:rPr>
      </w:pPr>
    </w:p>
    <w:p w14:paraId="0E4052DE" w14:textId="77777777" w:rsidR="000C2A12" w:rsidRPr="00273A96" w:rsidRDefault="000C2A12" w:rsidP="000C2A12">
      <w:pPr>
        <w:jc w:val="center"/>
        <w:rPr>
          <w:lang w:val="en-US"/>
        </w:rPr>
      </w:pPr>
      <w:r>
        <w:t xml:space="preserve">Рисунок 3.6.1. Функция </w:t>
      </w:r>
      <w:r>
        <w:rPr>
          <w:lang w:val="en-US"/>
        </w:rPr>
        <w:t>WSACleanup</w:t>
      </w:r>
    </w:p>
    <w:p w14:paraId="54B7C5DF" w14:textId="77777777" w:rsidR="000C2A12" w:rsidRDefault="000C2A12" w:rsidP="000C2A12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</w:p>
    <w:p w14:paraId="292ED0D5" w14:textId="77777777" w:rsidR="000C2A12" w:rsidRDefault="000C2A12" w:rsidP="000C2A12">
      <w:pPr>
        <w:jc w:val="both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  <w:r>
        <w:rPr>
          <w:sz w:val="28"/>
          <w:szCs w:val="28"/>
        </w:rPr>
        <w:t xml:space="preserve">На рисунке 3.6.2 приводится пример использования функций </w:t>
      </w:r>
      <w:r>
        <w:rPr>
          <w:sz w:val="28"/>
          <w:szCs w:val="28"/>
          <w:lang w:val="en-US"/>
        </w:rPr>
        <w:t>WSAStatrup</w:t>
      </w:r>
      <w:r w:rsidRPr="00273A9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WSACleanup</w:t>
      </w:r>
      <w:r w:rsidRPr="00273A96">
        <w:rPr>
          <w:sz w:val="28"/>
          <w:szCs w:val="28"/>
        </w:rPr>
        <w:t xml:space="preserve">. </w:t>
      </w:r>
    </w:p>
    <w:p w14:paraId="040E4689" w14:textId="77777777" w:rsidR="000C2A12" w:rsidRPr="00D26552" w:rsidRDefault="000C2A12" w:rsidP="000C2A12">
      <w:pPr>
        <w:jc w:val="both"/>
        <w:rPr>
          <w:sz w:val="28"/>
          <w:szCs w:val="28"/>
          <w:lang w:val="en-US"/>
        </w:rPr>
      </w:pPr>
    </w:p>
    <w:p w14:paraId="32B4B05D" w14:textId="4DF1A88A" w:rsidR="000C2A12" w:rsidRPr="005027BE" w:rsidRDefault="000C2A12" w:rsidP="000C2A12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5E969459" wp14:editId="0A508457">
                <wp:extent cx="5943600" cy="3328670"/>
                <wp:effectExtent l="13335" t="5080" r="5715" b="9525"/>
                <wp:docPr id="31" name="Надпись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332867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2B170" w14:textId="77777777" w:rsidR="000C2A12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</w:pPr>
                          </w:p>
                          <w:p w14:paraId="47ADF6F2" w14:textId="77777777" w:rsidR="000C2A12" w:rsidRPr="00FA01D7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A01D7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//...........................................................</w:t>
                            </w:r>
                          </w:p>
                          <w:p w14:paraId="77E772E9" w14:textId="77777777" w:rsidR="000C2A12" w:rsidRPr="00FA01D7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A01D7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#include "Winsock2.h"</w:t>
                            </w:r>
                          </w:p>
                          <w:p w14:paraId="05303C0D" w14:textId="77777777" w:rsidR="000C2A12" w:rsidRPr="00FA01D7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A01D7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#pragma comment(lib, "WS2_32.lib")</w:t>
                            </w:r>
                          </w:p>
                          <w:p w14:paraId="267C6550" w14:textId="77777777" w:rsidR="000C2A12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0D477672" w14:textId="77777777" w:rsidR="000C2A12" w:rsidRPr="00FA01D7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A01D7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int _tmain(int argc, _TCHAR* argv[])</w:t>
                            </w:r>
                          </w:p>
                          <w:p w14:paraId="0997B8BA" w14:textId="77777777" w:rsidR="000C2A12" w:rsidRPr="00FA01D7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A01D7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{</w:t>
                            </w:r>
                          </w:p>
                          <w:p w14:paraId="1C966BB9" w14:textId="77777777" w:rsidR="000C2A12" w:rsidRPr="00FA01D7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A01D7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 WSADATA wsaData;  </w:t>
                            </w:r>
                          </w:p>
                          <w:p w14:paraId="51AF5BDE" w14:textId="77777777" w:rsidR="000C2A12" w:rsidRPr="00FA01D7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A01D7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 try</w:t>
                            </w:r>
                          </w:p>
                          <w:p w14:paraId="4F642E50" w14:textId="77777777" w:rsidR="000C2A12" w:rsidRPr="00FA01D7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A01D7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 {</w:t>
                            </w:r>
                          </w:p>
                          <w:p w14:paraId="515184A9" w14:textId="77777777" w:rsidR="000C2A12" w:rsidRPr="00FA01D7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A01D7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  if (WSAStartup(MAKEWORD(2,0), &amp;wsaData) != 0)</w:t>
                            </w:r>
                          </w:p>
                          <w:p w14:paraId="3F5B19D1" w14:textId="77777777" w:rsidR="000C2A12" w:rsidRPr="00FA01D7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A01D7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          throw  SetErrorMsgText("Startup:",WSAGetLastError());</w:t>
                            </w:r>
                          </w:p>
                          <w:p w14:paraId="24FA3946" w14:textId="77777777" w:rsidR="000C2A12" w:rsidRPr="00FA01D7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r w:rsidRPr="00FA01D7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//...........................................................</w:t>
                            </w:r>
                          </w:p>
                          <w:p w14:paraId="2E73FDCF" w14:textId="77777777" w:rsidR="000C2A12" w:rsidRPr="00FA01D7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A01D7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  if (WSACleanup()== SOCKET_ERROR)         </w:t>
                            </w:r>
                          </w:p>
                          <w:p w14:paraId="32DCBDB3" w14:textId="77777777" w:rsidR="000C2A12" w:rsidRPr="00FA01D7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A01D7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          throw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 SetErrorMsgText("</w:t>
                            </w:r>
                            <w:r w:rsidRPr="00FA01D7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Cleanup:",WSAGetLastError());</w:t>
                            </w:r>
                          </w:p>
                          <w:p w14:paraId="59664B27" w14:textId="77777777" w:rsidR="000C2A12" w:rsidRPr="00FA01D7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A01D7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 }</w:t>
                            </w:r>
                          </w:p>
                          <w:p w14:paraId="445DE9D0" w14:textId="77777777" w:rsidR="000C2A12" w:rsidRPr="00FA01D7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A01D7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 catch (string errorMsgText)</w:t>
                            </w:r>
                          </w:p>
                          <w:p w14:paraId="61DFB7D0" w14:textId="77777777" w:rsidR="000C2A12" w:rsidRPr="00FA01D7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FA01D7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 </w:t>
                            </w:r>
                            <w:r w:rsidRPr="00FA01D7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</w:rPr>
                              <w:t>{ cout&lt;&lt; endl &lt;&lt; errorMsgText;}</w:t>
                            </w:r>
                          </w:p>
                          <w:p w14:paraId="5E9B8BF0" w14:textId="77777777" w:rsidR="000C2A12" w:rsidRPr="00FA01D7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</w:rPr>
                            </w:pPr>
                            <w:r w:rsidRPr="00FA01D7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</w:rPr>
                              <w:t>return</w:t>
                            </w:r>
                            <w:r w:rsidRPr="00FA01D7"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</w:rPr>
                              <w:t xml:space="preserve"> 0;              </w:t>
                            </w:r>
                          </w:p>
                          <w:p w14:paraId="10546D2D" w14:textId="77777777" w:rsidR="000C2A12" w:rsidRPr="00FA01D7" w:rsidRDefault="000C2A12" w:rsidP="000C2A12">
                            <w:pPr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 w:rsidRPr="00FA01D7"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1ED1BE9" w14:textId="77777777" w:rsidR="000C2A12" w:rsidRPr="00FA01D7" w:rsidRDefault="000C2A12" w:rsidP="000C2A12">
                            <w:pPr>
                              <w:rPr>
                                <w:color w:val="E8E8E8"/>
                                <w:sz w:val="22"/>
                                <w:szCs w:val="22"/>
                              </w:rPr>
                            </w:pPr>
                          </w:p>
                          <w:p w14:paraId="505474D6" w14:textId="77777777" w:rsidR="000C2A12" w:rsidRPr="00EF03AD" w:rsidRDefault="000C2A12" w:rsidP="000C2A1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E969459" id="Надпись 31" o:spid="_x0000_s1031" type="#_x0000_t202" style="width:468pt;height:26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" fillcolor="#f8f8f8">
                <v:textbox>
                  <w:txbxContent>
                    <w:p w14:paraId="6592B170" w14:textId="77777777" w:rsidR="000C2A12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</w:rPr>
                      </w:pPr>
                    </w:p>
                    <w:p w14:paraId="47ADF6F2" w14:textId="77777777" w:rsidR="000C2A12" w:rsidRPr="00FA01D7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FA01D7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>//...........................................................</w:t>
                      </w:r>
                    </w:p>
                    <w:p w14:paraId="77E772E9" w14:textId="77777777" w:rsidR="000C2A12" w:rsidRPr="00FA01D7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FA01D7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#include "Winsock2.h"</w:t>
                      </w:r>
                    </w:p>
                    <w:p w14:paraId="05303C0D" w14:textId="77777777" w:rsidR="000C2A12" w:rsidRPr="00FA01D7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FA01D7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#pragma comment(lib, "WS2_32.lib")</w:t>
                      </w:r>
                    </w:p>
                    <w:p w14:paraId="267C6550" w14:textId="77777777" w:rsidR="000C2A12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</w:p>
                    <w:p w14:paraId="0D477672" w14:textId="77777777" w:rsidR="000C2A12" w:rsidRPr="00FA01D7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FA01D7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int _tmain(int argc, _TCHAR* argv[])</w:t>
                      </w:r>
                    </w:p>
                    <w:p w14:paraId="0997B8BA" w14:textId="77777777" w:rsidR="000C2A12" w:rsidRPr="00FA01D7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FA01D7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{</w:t>
                      </w:r>
                    </w:p>
                    <w:p w14:paraId="1C966BB9" w14:textId="77777777" w:rsidR="000C2A12" w:rsidRPr="00FA01D7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FA01D7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 WSADATA wsaData;  </w:t>
                      </w:r>
                    </w:p>
                    <w:p w14:paraId="51AF5BDE" w14:textId="77777777" w:rsidR="000C2A12" w:rsidRPr="00FA01D7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FA01D7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 try</w:t>
                      </w:r>
                    </w:p>
                    <w:p w14:paraId="4F642E50" w14:textId="77777777" w:rsidR="000C2A12" w:rsidRPr="00FA01D7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FA01D7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 {</w:t>
                      </w:r>
                    </w:p>
                    <w:p w14:paraId="515184A9" w14:textId="77777777" w:rsidR="000C2A12" w:rsidRPr="00FA01D7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FA01D7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  if (WSAStartup(MAKEWORD(2,0), &amp;wsaData) != 0)</w:t>
                      </w:r>
                    </w:p>
                    <w:p w14:paraId="3F5B19D1" w14:textId="77777777" w:rsidR="000C2A12" w:rsidRPr="00FA01D7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FA01D7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          throw  SetErrorMsgText("Startup:",WSAGetLastError());</w:t>
                      </w:r>
                    </w:p>
                    <w:p w14:paraId="24FA3946" w14:textId="77777777" w:rsidR="000C2A12" w:rsidRPr="00FA01D7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  <w:r w:rsidRPr="00FA01D7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//...........................................................</w:t>
                      </w:r>
                    </w:p>
                    <w:p w14:paraId="2E73FDCF" w14:textId="77777777" w:rsidR="000C2A12" w:rsidRPr="00FA01D7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FA01D7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  if (WSACleanup()== SOCKET_ERROR)         </w:t>
                      </w:r>
                    </w:p>
                    <w:p w14:paraId="32DCBDB3" w14:textId="77777777" w:rsidR="000C2A12" w:rsidRPr="00FA01D7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FA01D7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          throw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 SetErrorMsgText("</w:t>
                      </w:r>
                      <w:r w:rsidRPr="00FA01D7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Cleanup:",WSAGetLastError());</w:t>
                      </w:r>
                    </w:p>
                    <w:p w14:paraId="59664B27" w14:textId="77777777" w:rsidR="000C2A12" w:rsidRPr="00FA01D7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FA01D7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 }</w:t>
                      </w:r>
                    </w:p>
                    <w:p w14:paraId="445DE9D0" w14:textId="77777777" w:rsidR="000C2A12" w:rsidRPr="00FA01D7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FA01D7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 catch (string errorMsgText)</w:t>
                      </w:r>
                    </w:p>
                    <w:p w14:paraId="61DFB7D0" w14:textId="77777777" w:rsidR="000C2A12" w:rsidRPr="00FA01D7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</w:rPr>
                      </w:pPr>
                      <w:r w:rsidRPr="00FA01D7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 </w:t>
                      </w:r>
                      <w:r w:rsidRPr="00FA01D7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</w:rPr>
                        <w:t>{ cout&lt;&lt; endl &lt;&lt; errorMsgText;}</w:t>
                      </w:r>
                    </w:p>
                    <w:p w14:paraId="5E9B8BF0" w14:textId="77777777" w:rsidR="000C2A12" w:rsidRPr="00FA01D7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</w:rPr>
                      </w:pPr>
                      <w:r w:rsidRPr="00FA01D7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</w:rPr>
                        <w:t>return</w:t>
                      </w:r>
                      <w:r w:rsidRPr="00FA01D7"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</w:rPr>
                        <w:t xml:space="preserve"> 0;              </w:t>
                      </w:r>
                    </w:p>
                    <w:p w14:paraId="10546D2D" w14:textId="77777777" w:rsidR="000C2A12" w:rsidRPr="00FA01D7" w:rsidRDefault="000C2A12" w:rsidP="000C2A12">
                      <w:pPr>
                        <w:rPr>
                          <w:b/>
                          <w:sz w:val="22"/>
                          <w:szCs w:val="22"/>
                        </w:rPr>
                      </w:pPr>
                      <w:r w:rsidRPr="00FA01D7"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11ED1BE9" w14:textId="77777777" w:rsidR="000C2A12" w:rsidRPr="00FA01D7" w:rsidRDefault="000C2A12" w:rsidP="000C2A12">
                      <w:pPr>
                        <w:rPr>
                          <w:color w:val="E8E8E8"/>
                          <w:sz w:val="22"/>
                          <w:szCs w:val="22"/>
                        </w:rPr>
                      </w:pPr>
                    </w:p>
                    <w:p w14:paraId="505474D6" w14:textId="77777777" w:rsidR="000C2A12" w:rsidRPr="00EF03AD" w:rsidRDefault="000C2A12" w:rsidP="000C2A12"/>
                  </w:txbxContent>
                </v:textbox>
                <w10:anchorlock/>
              </v:shape>
            </w:pict>
          </mc:Fallback>
        </mc:AlternateContent>
      </w:r>
    </w:p>
    <w:p w14:paraId="58DEBB45" w14:textId="77777777" w:rsidR="000C2A12" w:rsidRPr="005027BE" w:rsidRDefault="000C2A12" w:rsidP="000C2A12">
      <w:pPr>
        <w:rPr>
          <w:sz w:val="28"/>
          <w:szCs w:val="28"/>
        </w:rPr>
      </w:pPr>
    </w:p>
    <w:p w14:paraId="73C33DF3" w14:textId="77777777" w:rsidR="000C2A12" w:rsidRPr="00FA17ED" w:rsidRDefault="000C2A12" w:rsidP="000C2A12">
      <w:pPr>
        <w:jc w:val="center"/>
      </w:pPr>
      <w:r>
        <w:t xml:space="preserve">Рисунок 3.6.2. Пример использования функций </w:t>
      </w:r>
      <w:r>
        <w:rPr>
          <w:lang w:val="en-US"/>
        </w:rPr>
        <w:t>WSAStartup</w:t>
      </w:r>
      <w:r w:rsidRPr="00FA17ED">
        <w:t xml:space="preserve"> </w:t>
      </w:r>
      <w:r>
        <w:t xml:space="preserve">и </w:t>
      </w:r>
      <w:r>
        <w:rPr>
          <w:lang w:val="en-US"/>
        </w:rPr>
        <w:t>WSACleanup</w:t>
      </w:r>
      <w:r>
        <w:t xml:space="preserve"> </w:t>
      </w:r>
    </w:p>
    <w:p w14:paraId="242C8518" w14:textId="77777777" w:rsidR="000C2A12" w:rsidRDefault="000C2A12" w:rsidP="000C2A12">
      <w:pPr>
        <w:rPr>
          <w:b/>
          <w:sz w:val="28"/>
          <w:szCs w:val="28"/>
        </w:rPr>
      </w:pPr>
      <w:r w:rsidRPr="006B7E3D">
        <w:rPr>
          <w:b/>
          <w:sz w:val="28"/>
          <w:szCs w:val="28"/>
        </w:rPr>
        <w:t xml:space="preserve">3.7. </w:t>
      </w:r>
      <w:r w:rsidRPr="002A6722">
        <w:rPr>
          <w:b/>
          <w:sz w:val="28"/>
          <w:szCs w:val="28"/>
        </w:rPr>
        <w:t>Создание сокета</w:t>
      </w:r>
      <w:r w:rsidRPr="006B7E3D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и закрытие сокета</w:t>
      </w:r>
    </w:p>
    <w:p w14:paraId="5AFAC042" w14:textId="77777777" w:rsidR="000C2A12" w:rsidRDefault="000C2A12" w:rsidP="000C2A12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  <w:r>
        <w:rPr>
          <w:sz w:val="28"/>
          <w:szCs w:val="28"/>
        </w:rPr>
        <w:t xml:space="preserve">Для создания сокета используется функция </w:t>
      </w:r>
      <w:r>
        <w:rPr>
          <w:sz w:val="28"/>
          <w:szCs w:val="28"/>
          <w:lang w:val="en-US"/>
        </w:rPr>
        <w:t>socket</w:t>
      </w:r>
      <w:r w:rsidRPr="00FA17ED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Описание функции приводится на рисунке 3.7.1. </w:t>
      </w:r>
    </w:p>
    <w:p w14:paraId="60AE9C4F" w14:textId="77777777" w:rsidR="000C2A12" w:rsidRPr="008C624E" w:rsidRDefault="000C2A12" w:rsidP="000C2A12">
      <w:pPr>
        <w:rPr>
          <w:sz w:val="28"/>
          <w:szCs w:val="28"/>
          <w:lang w:val="en-US"/>
        </w:rPr>
      </w:pPr>
    </w:p>
    <w:p w14:paraId="25AF77F7" w14:textId="4104B209" w:rsidR="000C2A12" w:rsidRPr="007B60F9" w:rsidRDefault="000C2A12" w:rsidP="000C2A12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inline distT="0" distB="0" distL="0" distR="0" wp14:anchorId="51C60B2C" wp14:editId="05DE6CE8">
                <wp:extent cx="5943600" cy="4224020"/>
                <wp:effectExtent l="13335" t="13970" r="5715" b="10160"/>
                <wp:docPr id="30" name="Надпись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422402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23B7F4" w14:textId="77777777" w:rsidR="000C2A12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</w:pPr>
                          </w:p>
                          <w:p w14:paraId="1554DA18" w14:textId="77777777" w:rsidR="000C2A12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733F8503" w14:textId="77777777" w:rsidR="000C2A12" w:rsidRPr="008F0181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8F0181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// --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создать сокет </w:t>
                            </w:r>
                          </w:p>
                          <w:p w14:paraId="66DEAA11" w14:textId="77777777" w:rsidR="000C2A12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8F0181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// </w:t>
                            </w:r>
                            <w:r w:rsidRPr="008F0181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>Назначение</w:t>
                            </w:r>
                            <w:r w:rsidRPr="008F0181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функция  позволяет создать сокет (точнее</w:t>
                            </w:r>
                          </w:p>
                          <w:p w14:paraId="072F3043" w14:textId="77777777" w:rsidR="000C2A12" w:rsidRPr="008A28C5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8A28C5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//         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дескриптор сокета) и задать его характеристики </w:t>
                            </w:r>
                          </w:p>
                          <w:p w14:paraId="385B24E6" w14:textId="77777777" w:rsidR="000C2A12" w:rsidRPr="008F0181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</w:pPr>
                            <w:r w:rsidRPr="008F0181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>//</w:t>
                            </w:r>
                          </w:p>
                          <w:p w14:paraId="1BA36BFD" w14:textId="77777777" w:rsidR="000C2A12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</w:pPr>
                            <w:r w:rsidRPr="008F0181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>SOCKET socket</w:t>
                            </w:r>
                            <w:r w:rsidRPr="008F0181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>(</w:t>
                            </w:r>
                          </w:p>
                          <w:p w14:paraId="677299FB" w14:textId="77777777" w:rsidR="000C2A12" w:rsidRPr="008F0181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    </w:t>
                            </w:r>
                            <w:r w:rsidRPr="008F0181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>int    af</w:t>
                            </w:r>
                            <w:r w:rsidRPr="008F0181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>,</w:t>
                            </w:r>
                            <w:r w:rsidRPr="008F0181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r w:rsidRPr="008F018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[in]</w:t>
                            </w:r>
                            <w:r w:rsidRPr="008F018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формат</w:t>
                            </w:r>
                            <w:r w:rsidRPr="009C0B8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адреса</w:t>
                            </w:r>
                            <w:r w:rsidRPr="008F0181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 </w:t>
                            </w:r>
                          </w:p>
                          <w:p w14:paraId="328A208E" w14:textId="77777777" w:rsidR="000C2A12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</w:pPr>
                            <w:r w:rsidRPr="008F0181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ab/>
                            </w:r>
                            <w:r w:rsidRPr="008A28C5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      </w:t>
                            </w:r>
                            <w:r w:rsidRPr="008A28C5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 xml:space="preserve">int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 xml:space="preserve">  </w:t>
                            </w:r>
                            <w:r w:rsidRPr="008A28C5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>type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>,</w:t>
                            </w:r>
                            <w:r w:rsidRPr="008A28C5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r w:rsidRPr="008A28C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//[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  <w:r w:rsidRPr="008A28C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] </w:t>
                            </w:r>
                            <w:r w:rsidRPr="009C0B8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тип</w:t>
                            </w:r>
                            <w:r w:rsidRPr="009C0B8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сокета</w:t>
                            </w:r>
                            <w:r w:rsidRPr="009C0B8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Pr="008A28C5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</w:p>
                          <w:p w14:paraId="780FB06A" w14:textId="77777777" w:rsidR="000C2A12" w:rsidRPr="008A28C5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           </w:t>
                            </w:r>
                            <w:r w:rsidRPr="008A28C5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>int    prot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 xml:space="preserve">  </w:t>
                            </w:r>
                            <w:r w:rsidRPr="008A28C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//[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  <w:r w:rsidRPr="008A28C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]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протокол</w:t>
                            </w:r>
                          </w:p>
                          <w:p w14:paraId="0CEFC1A1" w14:textId="77777777" w:rsidR="000C2A12" w:rsidRPr="008F0181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</w:pPr>
                            <w:r w:rsidRPr="008A28C5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ab/>
                            </w:r>
                            <w:r w:rsidRPr="008A28C5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ab/>
                              <w:t xml:space="preserve">     </w:t>
                            </w:r>
                            <w:r w:rsidRPr="008F0181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>);</w:t>
                            </w:r>
                          </w:p>
                          <w:p w14:paraId="64E3FF59" w14:textId="77777777" w:rsidR="000C2A12" w:rsidRPr="008F0181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8F0181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//</w:t>
                            </w:r>
                            <w:r w:rsidRPr="008F0181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Код возврата: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в случае успешного завершения функция </w:t>
                            </w:r>
                          </w:p>
                          <w:p w14:paraId="19C7EC93" w14:textId="77777777" w:rsidR="000C2A12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8F0181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// </w:t>
                            </w:r>
                            <w:r w:rsidRPr="00B5193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      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возвращает дескриптор сокета, в другом   </w:t>
                            </w:r>
                          </w:p>
                          <w:p w14:paraId="25CB84D1" w14:textId="77777777" w:rsidR="000C2A12" w:rsidRPr="008F0181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B5193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//              </w:t>
                            </w:r>
                            <w:r w:rsidRPr="009C0B8D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случае возвращается</w:t>
                            </w:r>
                            <w:r w:rsidRPr="009C0B8D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</w:t>
                            </w:r>
                            <w:r w:rsidRPr="00D431A7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>INVALID</w:t>
                            </w:r>
                            <w:r w:rsidRPr="00D431A7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>_</w:t>
                            </w:r>
                            <w:r w:rsidRPr="00D431A7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>SOCKET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</w:t>
                            </w:r>
                            <w:r w:rsidRPr="00B5193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</w:t>
                            </w:r>
                          </w:p>
                          <w:p w14:paraId="0BB30F5C" w14:textId="77777777" w:rsidR="000C2A12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B5193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// </w:t>
                            </w:r>
                            <w:r w:rsidRPr="00B5193F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>Примечания:</w:t>
                            </w:r>
                            <w:r w:rsidRPr="00B5193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- параметр </w:t>
                            </w:r>
                            <w:r w:rsidRPr="00D431A7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>af</w:t>
                            </w:r>
                            <w:r w:rsidRPr="009C0B8D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для стека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>TCP</w:t>
                            </w:r>
                            <w:r w:rsidRPr="009C0B8D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>IP</w:t>
                            </w:r>
                            <w:r w:rsidRPr="009C0B8D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принимает</w:t>
                            </w:r>
                          </w:p>
                          <w:p w14:paraId="6F60F032" w14:textId="77777777" w:rsidR="000C2A12" w:rsidRPr="00D431A7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B5193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//         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</w:t>
                            </w:r>
                            <w:r w:rsidRPr="00B5193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значение </w:t>
                            </w:r>
                            <w:r w:rsidRPr="00D431A7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>AF</w:t>
                            </w:r>
                            <w:r w:rsidRPr="00D431A7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>_</w:t>
                            </w:r>
                            <w:r w:rsidRPr="00D431A7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>INET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;</w:t>
                            </w:r>
                          </w:p>
                          <w:p w14:paraId="74EB9BB5" w14:textId="77777777" w:rsidR="000C2A12" w:rsidRPr="00D431A7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B5193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//         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-</w:t>
                            </w:r>
                            <w:r w:rsidRPr="00B5193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параметр </w:t>
                            </w:r>
                            <w:r w:rsidRPr="00D431A7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>type</w:t>
                            </w:r>
                            <w:r w:rsidRPr="00D431A7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может принимать два значения:</w:t>
                            </w:r>
                            <w:r w:rsidRPr="00D431A7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</w:t>
                            </w:r>
                          </w:p>
                          <w:p w14:paraId="0DC15E2D" w14:textId="77777777" w:rsidR="000C2A12" w:rsidRPr="00D431A7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B5193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//               </w:t>
                            </w:r>
                            <w:r w:rsidRPr="00D431A7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>SOCK</w:t>
                            </w:r>
                            <w:r w:rsidRPr="00D431A7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>_</w:t>
                            </w:r>
                            <w:r w:rsidRPr="00D431A7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>DGRAM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– сокет, ориентированный на</w:t>
                            </w:r>
                          </w:p>
                          <w:p w14:paraId="4E469BB8" w14:textId="77777777" w:rsidR="000C2A12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D431A7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//           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сообщения</w:t>
                            </w:r>
                            <w:r w:rsidRPr="00D431A7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>UDP</w:t>
                            </w:r>
                            <w:r w:rsidRPr="00D431A7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;</w:t>
                            </w:r>
                            <w:r w:rsidRPr="00D431A7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</w:t>
                            </w:r>
                            <w:r w:rsidRPr="00D431A7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>SOCK</w:t>
                            </w:r>
                            <w:r w:rsidRPr="00D431A7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>_</w:t>
                            </w:r>
                            <w:r w:rsidRPr="00D431A7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>STREEM</w:t>
                            </w:r>
                            <w:r w:rsidRPr="00D431A7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–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сокет </w:t>
                            </w:r>
                          </w:p>
                          <w:p w14:paraId="05D0C49A" w14:textId="77777777" w:rsidR="000C2A12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//           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ориентированный на поток;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r w:rsidRPr="00D431A7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</w:t>
                            </w:r>
                            <w:r w:rsidRPr="00B5193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</w:t>
                            </w:r>
                          </w:p>
                          <w:p w14:paraId="35130ADB" w14:textId="77777777" w:rsidR="000C2A12" w:rsidRPr="00B5193F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B5193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//               старший номер версии;</w:t>
                            </w:r>
                          </w:p>
                          <w:p w14:paraId="36945544" w14:textId="77777777" w:rsidR="000C2A12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</w:pPr>
                            <w:r w:rsidRPr="00B5193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//             -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параметр</w:t>
                            </w:r>
                            <w:r w:rsidRPr="00D431A7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</w:t>
                            </w:r>
                            <w:r w:rsidRPr="00D431A7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>prot</w:t>
                            </w:r>
                            <w:r w:rsidRPr="00D431A7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определяет </w:t>
                            </w:r>
                            <w:r w:rsidRPr="00D431A7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протокол </w:t>
                            </w:r>
                          </w:p>
                          <w:p w14:paraId="7397E625" w14:textId="77777777" w:rsidR="000C2A12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</w:pPr>
                            <w:r w:rsidRPr="00D431A7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//           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транспортного уровня: для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>TCP</w:t>
                            </w:r>
                            <w:r w:rsidRPr="00D431A7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>IP</w:t>
                            </w:r>
                            <w:r w:rsidRPr="00D431A7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можно </w:t>
                            </w:r>
                          </w:p>
                          <w:p w14:paraId="25650E7B" w14:textId="77777777" w:rsidR="000C2A12" w:rsidRPr="00D431A7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D431A7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         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указать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NULL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</w:t>
                            </w:r>
                            <w:r w:rsidRPr="00D431A7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</w:t>
                            </w:r>
                            <w:r w:rsidRPr="00B5193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</w:t>
                            </w:r>
                          </w:p>
                          <w:p w14:paraId="30E95409" w14:textId="77777777" w:rsidR="000C2A12" w:rsidRPr="00D431A7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</w:pPr>
                          </w:p>
                          <w:p w14:paraId="02499E76" w14:textId="77777777" w:rsidR="000C2A12" w:rsidRPr="00EF03AD" w:rsidRDefault="000C2A12" w:rsidP="000C2A1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D50C964" w14:textId="77777777" w:rsidR="000C2A12" w:rsidRPr="00EF03AD" w:rsidRDefault="000C2A12" w:rsidP="000C2A1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7F4AE7D4" w14:textId="77777777" w:rsidR="000C2A12" w:rsidRPr="00EF03AD" w:rsidRDefault="000C2A12" w:rsidP="000C2A12"/>
                          <w:p w14:paraId="77ACB370" w14:textId="77777777" w:rsidR="000C2A12" w:rsidRPr="00EF03AD" w:rsidRDefault="000C2A12" w:rsidP="000C2A12">
                            <w:pPr>
                              <w:rPr>
                                <w:color w:val="E8E8E8"/>
                              </w:rPr>
                            </w:pPr>
                          </w:p>
                          <w:p w14:paraId="376CC09B" w14:textId="77777777" w:rsidR="000C2A12" w:rsidRPr="00EF03AD" w:rsidRDefault="000C2A12" w:rsidP="000C2A1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1C60B2C" id="Надпись 30" o:spid="_x0000_s1032" type="#_x0000_t202" style="width:468pt;height:33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" fillcolor="#f8f8f8">
                <v:textbox>
                  <w:txbxContent>
                    <w:p w14:paraId="2023B7F4" w14:textId="77777777" w:rsidR="000C2A12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</w:rPr>
                      </w:pPr>
                    </w:p>
                    <w:p w14:paraId="1554DA18" w14:textId="77777777" w:rsidR="000C2A12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733F8503" w14:textId="77777777" w:rsidR="000C2A12" w:rsidRPr="008F0181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8F0181">
                        <w:rPr>
                          <w:rFonts w:ascii="Courier New" w:hAnsi="Courier New" w:cs="Courier New"/>
                          <w:color w:val="000000"/>
                        </w:rPr>
                        <w:t xml:space="preserve">// -- 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создать сокет </w:t>
                      </w:r>
                    </w:p>
                    <w:p w14:paraId="66DEAA11" w14:textId="77777777" w:rsidR="000C2A12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8F0181">
                        <w:rPr>
                          <w:rFonts w:ascii="Courier New" w:hAnsi="Courier New" w:cs="Courier New"/>
                          <w:color w:val="000000"/>
                        </w:rPr>
                        <w:t xml:space="preserve">// </w:t>
                      </w:r>
                      <w:r w:rsidRPr="008F0181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>Назначение</w:t>
                      </w:r>
                      <w:r w:rsidRPr="008F0181">
                        <w:rPr>
                          <w:rFonts w:ascii="Courier New" w:hAnsi="Courier New" w:cs="Courier New"/>
                          <w:color w:val="000000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 функция  позволяет создать сокет (точнее</w:t>
                      </w:r>
                    </w:p>
                    <w:p w14:paraId="072F3043" w14:textId="77777777" w:rsidR="000C2A12" w:rsidRPr="008A28C5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8A28C5">
                        <w:rPr>
                          <w:rFonts w:ascii="Courier New" w:hAnsi="Courier New" w:cs="Courier New"/>
                          <w:color w:val="000000"/>
                        </w:rPr>
                        <w:t xml:space="preserve">//            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дескриптор сокета) и задать его характеристики </w:t>
                      </w:r>
                    </w:p>
                    <w:p w14:paraId="385B24E6" w14:textId="77777777" w:rsidR="000C2A12" w:rsidRPr="008F0181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</w:pPr>
                      <w:r w:rsidRPr="008F0181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>//</w:t>
                      </w:r>
                    </w:p>
                    <w:p w14:paraId="1BA36BFD" w14:textId="77777777" w:rsidR="000C2A12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</w:pPr>
                      <w:r w:rsidRPr="008F0181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>SOCKET socket</w:t>
                      </w:r>
                      <w:r w:rsidRPr="008F0181"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>(</w:t>
                      </w:r>
                    </w:p>
                    <w:p w14:paraId="677299FB" w14:textId="77777777" w:rsidR="000C2A12" w:rsidRPr="008F0181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    </w:t>
                      </w:r>
                      <w:r w:rsidRPr="008F0181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>int    af</w:t>
                      </w:r>
                      <w:r w:rsidRPr="008F0181"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>,</w:t>
                      </w:r>
                      <w:r w:rsidRPr="008F0181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</w:t>
                      </w:r>
                      <w:r w:rsidRPr="008F018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[in]</w:t>
                      </w:r>
                      <w:r w:rsidRPr="008F018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формат</w:t>
                      </w:r>
                      <w:r w:rsidRPr="009C0B8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адреса</w:t>
                      </w:r>
                      <w:r w:rsidRPr="008F0181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 </w:t>
                      </w:r>
                    </w:p>
                    <w:p w14:paraId="328A208E" w14:textId="77777777" w:rsidR="000C2A12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</w:pPr>
                      <w:r w:rsidRPr="008F0181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ab/>
                      </w:r>
                      <w:r w:rsidRPr="008A28C5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      </w:t>
                      </w:r>
                      <w:r w:rsidRPr="008A28C5"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 xml:space="preserve">int  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 xml:space="preserve">  </w:t>
                      </w:r>
                      <w:r w:rsidRPr="008A28C5"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>type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>,</w:t>
                      </w:r>
                      <w:r w:rsidRPr="008A28C5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</w:t>
                      </w:r>
                      <w:r w:rsidRPr="008A28C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//[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in</w:t>
                      </w:r>
                      <w:r w:rsidRPr="008A28C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] </w:t>
                      </w:r>
                      <w:r w:rsidRPr="009C0B8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тип</w:t>
                      </w:r>
                      <w:r w:rsidRPr="009C0B8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сокета</w:t>
                      </w:r>
                      <w:r w:rsidRPr="009C0B8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r w:rsidRPr="008A28C5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</w:t>
                      </w:r>
                    </w:p>
                    <w:p w14:paraId="780FB06A" w14:textId="77777777" w:rsidR="000C2A12" w:rsidRPr="008A28C5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           </w:t>
                      </w:r>
                      <w:r w:rsidRPr="008A28C5"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>int    prot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 xml:space="preserve">  </w:t>
                      </w:r>
                      <w:r w:rsidRPr="008A28C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//[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in</w:t>
                      </w:r>
                      <w:r w:rsidRPr="008A28C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]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протокол</w:t>
                      </w:r>
                    </w:p>
                    <w:p w14:paraId="0CEFC1A1" w14:textId="77777777" w:rsidR="000C2A12" w:rsidRPr="008F0181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</w:rPr>
                      </w:pPr>
                      <w:r w:rsidRPr="008A28C5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ab/>
                      </w:r>
                      <w:r w:rsidRPr="008A28C5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ab/>
                        <w:t xml:space="preserve">     </w:t>
                      </w:r>
                      <w:r w:rsidRPr="008F0181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>);</w:t>
                      </w:r>
                    </w:p>
                    <w:p w14:paraId="64E3FF59" w14:textId="77777777" w:rsidR="000C2A12" w:rsidRPr="008F0181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8F0181">
                        <w:rPr>
                          <w:rFonts w:ascii="Courier New" w:hAnsi="Courier New" w:cs="Courier New"/>
                          <w:color w:val="000000"/>
                        </w:rPr>
                        <w:t>//</w:t>
                      </w:r>
                      <w:r w:rsidRPr="008F0181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Код возврата: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в случае успешного завершения функция </w:t>
                      </w:r>
                    </w:p>
                    <w:p w14:paraId="19C7EC93" w14:textId="77777777" w:rsidR="000C2A12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8F0181">
                        <w:rPr>
                          <w:rFonts w:ascii="Courier New" w:hAnsi="Courier New" w:cs="Courier New"/>
                          <w:color w:val="000000"/>
                        </w:rPr>
                        <w:t xml:space="preserve">// </w:t>
                      </w:r>
                      <w:r w:rsidRPr="00B5193F">
                        <w:rPr>
                          <w:rFonts w:ascii="Courier New" w:hAnsi="Courier New" w:cs="Courier New"/>
                          <w:color w:val="000000"/>
                        </w:rPr>
                        <w:t xml:space="preserve">             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возвращает дескриптор сокета, в другом   </w:t>
                      </w:r>
                    </w:p>
                    <w:p w14:paraId="25CB84D1" w14:textId="77777777" w:rsidR="000C2A12" w:rsidRPr="008F0181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B5193F">
                        <w:rPr>
                          <w:rFonts w:ascii="Courier New" w:hAnsi="Courier New" w:cs="Courier New"/>
                          <w:color w:val="000000"/>
                        </w:rPr>
                        <w:t xml:space="preserve">//              </w:t>
                      </w:r>
                      <w:r w:rsidRPr="009C0B8D">
                        <w:rPr>
                          <w:rFonts w:ascii="Courier New" w:hAnsi="Courier New" w:cs="Courier New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случае возвращается</w:t>
                      </w:r>
                      <w:r w:rsidRPr="009C0B8D">
                        <w:rPr>
                          <w:rFonts w:ascii="Courier New" w:hAnsi="Courier New" w:cs="Courier New"/>
                          <w:color w:val="000000"/>
                        </w:rPr>
                        <w:t xml:space="preserve"> </w:t>
                      </w:r>
                      <w:r w:rsidRPr="00D431A7"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>INVALID</w:t>
                      </w:r>
                      <w:r w:rsidRPr="00D431A7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>_</w:t>
                      </w:r>
                      <w:r w:rsidRPr="00D431A7"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>SOCKET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   </w:t>
                      </w:r>
                      <w:r w:rsidRPr="00B5193F">
                        <w:rPr>
                          <w:rFonts w:ascii="Courier New" w:hAnsi="Courier New" w:cs="Courier New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   </w:t>
                      </w:r>
                    </w:p>
                    <w:p w14:paraId="0BB30F5C" w14:textId="77777777" w:rsidR="000C2A12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B5193F">
                        <w:rPr>
                          <w:rFonts w:ascii="Courier New" w:hAnsi="Courier New" w:cs="Courier New"/>
                          <w:color w:val="000000"/>
                        </w:rPr>
                        <w:t xml:space="preserve">// </w:t>
                      </w:r>
                      <w:r w:rsidRPr="00B5193F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>Примечания:</w:t>
                      </w:r>
                      <w:r w:rsidRPr="00B5193F">
                        <w:rPr>
                          <w:rFonts w:ascii="Courier New" w:hAnsi="Courier New" w:cs="Courier New"/>
                          <w:color w:val="000000"/>
                        </w:rPr>
                        <w:t xml:space="preserve"> - параметр </w:t>
                      </w:r>
                      <w:r w:rsidRPr="00D431A7"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>af</w:t>
                      </w:r>
                      <w:r w:rsidRPr="009C0B8D">
                        <w:rPr>
                          <w:rFonts w:ascii="Courier New" w:hAnsi="Courier New" w:cs="Courier New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для стека </w:t>
                      </w:r>
                      <w:r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>TCP</w:t>
                      </w:r>
                      <w:r w:rsidRPr="009C0B8D">
                        <w:rPr>
                          <w:rFonts w:ascii="Courier New" w:hAnsi="Courier New" w:cs="Courier New"/>
                          <w:color w:val="000000"/>
                        </w:rPr>
                        <w:t>/</w:t>
                      </w:r>
                      <w:r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>IP</w:t>
                      </w:r>
                      <w:r w:rsidRPr="009C0B8D">
                        <w:rPr>
                          <w:rFonts w:ascii="Courier New" w:hAnsi="Courier New" w:cs="Courier New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принимает</w:t>
                      </w:r>
                    </w:p>
                    <w:p w14:paraId="6F60F032" w14:textId="77777777" w:rsidR="000C2A12" w:rsidRPr="00D431A7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B5193F">
                        <w:rPr>
                          <w:rFonts w:ascii="Courier New" w:hAnsi="Courier New" w:cs="Courier New"/>
                          <w:color w:val="000000"/>
                        </w:rPr>
                        <w:t xml:space="preserve">//            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 </w:t>
                      </w:r>
                      <w:r w:rsidRPr="00B5193F">
                        <w:rPr>
                          <w:rFonts w:ascii="Courier New" w:hAnsi="Courier New" w:cs="Courier New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значение </w:t>
                      </w:r>
                      <w:r w:rsidRPr="00D431A7"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>AF</w:t>
                      </w:r>
                      <w:r w:rsidRPr="00D431A7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>_</w:t>
                      </w:r>
                      <w:r w:rsidRPr="00D431A7"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>INET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;</w:t>
                      </w:r>
                    </w:p>
                    <w:p w14:paraId="74EB9BB5" w14:textId="77777777" w:rsidR="000C2A12" w:rsidRPr="00D431A7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B5193F">
                        <w:rPr>
                          <w:rFonts w:ascii="Courier New" w:hAnsi="Courier New" w:cs="Courier New"/>
                          <w:color w:val="000000"/>
                        </w:rPr>
                        <w:t xml:space="preserve">//            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-</w:t>
                      </w:r>
                      <w:r w:rsidRPr="00B5193F">
                        <w:rPr>
                          <w:rFonts w:ascii="Courier New" w:hAnsi="Courier New" w:cs="Courier New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параметр </w:t>
                      </w:r>
                      <w:r w:rsidRPr="00D431A7"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>type</w:t>
                      </w:r>
                      <w:r w:rsidRPr="00D431A7">
                        <w:rPr>
                          <w:rFonts w:ascii="Courier New" w:hAnsi="Courier New" w:cs="Courier New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может принимать два значения:</w:t>
                      </w:r>
                      <w:r w:rsidRPr="00D431A7">
                        <w:rPr>
                          <w:rFonts w:ascii="Courier New" w:hAnsi="Courier New" w:cs="Courier New"/>
                          <w:color w:val="000000"/>
                        </w:rPr>
                        <w:t xml:space="preserve"> </w:t>
                      </w:r>
                    </w:p>
                    <w:p w14:paraId="0DC15E2D" w14:textId="77777777" w:rsidR="000C2A12" w:rsidRPr="00D431A7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B5193F">
                        <w:rPr>
                          <w:rFonts w:ascii="Courier New" w:hAnsi="Courier New" w:cs="Courier New"/>
                          <w:color w:val="000000"/>
                        </w:rPr>
                        <w:t xml:space="preserve">//               </w:t>
                      </w:r>
                      <w:r w:rsidRPr="00D431A7"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>SOCK</w:t>
                      </w:r>
                      <w:r w:rsidRPr="00D431A7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>_</w:t>
                      </w:r>
                      <w:r w:rsidRPr="00D431A7"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>DGRAM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 – сокет, ориентированный на</w:t>
                      </w:r>
                    </w:p>
                    <w:p w14:paraId="4E469BB8" w14:textId="77777777" w:rsidR="000C2A12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D431A7">
                        <w:rPr>
                          <w:rFonts w:ascii="Courier New" w:hAnsi="Courier New" w:cs="Courier New"/>
                          <w:color w:val="000000"/>
                        </w:rPr>
                        <w:t xml:space="preserve">//              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сообщения</w:t>
                      </w:r>
                      <w:r w:rsidRPr="00D431A7">
                        <w:rPr>
                          <w:rFonts w:ascii="Courier New" w:hAnsi="Courier New" w:cs="Courier New"/>
                          <w:color w:val="00000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>UDP</w:t>
                      </w:r>
                      <w:r w:rsidRPr="00D431A7">
                        <w:rPr>
                          <w:rFonts w:ascii="Courier New" w:hAnsi="Courier New" w:cs="Courier New"/>
                          <w:color w:val="000000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;</w:t>
                      </w:r>
                      <w:r w:rsidRPr="00D431A7">
                        <w:rPr>
                          <w:rFonts w:ascii="Courier New" w:hAnsi="Courier New" w:cs="Courier New"/>
                          <w:color w:val="000000"/>
                        </w:rPr>
                        <w:t xml:space="preserve"> </w:t>
                      </w:r>
                      <w:r w:rsidRPr="00D431A7"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>SOCK</w:t>
                      </w:r>
                      <w:r w:rsidRPr="00D431A7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>_</w:t>
                      </w:r>
                      <w:r w:rsidRPr="00D431A7"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>STREEM</w:t>
                      </w:r>
                      <w:r w:rsidRPr="00D431A7">
                        <w:rPr>
                          <w:rFonts w:ascii="Courier New" w:hAnsi="Courier New" w:cs="Courier New"/>
                          <w:color w:val="000000"/>
                        </w:rPr>
                        <w:t xml:space="preserve"> –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сокет </w:t>
                      </w:r>
                    </w:p>
                    <w:p w14:paraId="05D0C49A" w14:textId="77777777" w:rsidR="000C2A12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//              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ориентированный на поток;</w:t>
                      </w:r>
                      <w:r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</w:t>
                      </w:r>
                      <w:r w:rsidRPr="00D431A7">
                        <w:rPr>
                          <w:rFonts w:ascii="Courier New" w:hAnsi="Courier New" w:cs="Courier New"/>
                          <w:color w:val="000000"/>
                        </w:rPr>
                        <w:t xml:space="preserve">  </w:t>
                      </w:r>
                      <w:r w:rsidRPr="00B5193F">
                        <w:rPr>
                          <w:rFonts w:ascii="Courier New" w:hAnsi="Courier New" w:cs="Courier New"/>
                          <w:color w:val="000000"/>
                        </w:rPr>
                        <w:t xml:space="preserve"> </w:t>
                      </w:r>
                    </w:p>
                    <w:p w14:paraId="35130ADB" w14:textId="77777777" w:rsidR="000C2A12" w:rsidRPr="00B5193F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B5193F">
                        <w:rPr>
                          <w:rFonts w:ascii="Courier New" w:hAnsi="Courier New" w:cs="Courier New"/>
                          <w:color w:val="000000"/>
                        </w:rPr>
                        <w:t>//               старший номер версии;</w:t>
                      </w:r>
                    </w:p>
                    <w:p w14:paraId="36945544" w14:textId="77777777" w:rsidR="000C2A12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</w:pPr>
                      <w:r w:rsidRPr="00B5193F">
                        <w:rPr>
                          <w:rFonts w:ascii="Courier New" w:hAnsi="Courier New" w:cs="Courier New"/>
                          <w:color w:val="000000"/>
                        </w:rPr>
                        <w:t xml:space="preserve">//             -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параметр</w:t>
                      </w:r>
                      <w:r w:rsidRPr="00D431A7">
                        <w:rPr>
                          <w:rFonts w:ascii="Courier New" w:hAnsi="Courier New" w:cs="Courier New"/>
                          <w:color w:val="000000"/>
                        </w:rPr>
                        <w:t xml:space="preserve"> </w:t>
                      </w:r>
                      <w:r w:rsidRPr="00D431A7"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>prot</w:t>
                      </w:r>
                      <w:r w:rsidRPr="00D431A7">
                        <w:rPr>
                          <w:rFonts w:ascii="Courier New" w:hAnsi="Courier New" w:cs="Courier New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определяет </w:t>
                      </w:r>
                      <w:r w:rsidRPr="00D431A7">
                        <w:rPr>
                          <w:rFonts w:ascii="Courier New" w:hAnsi="Courier New" w:cs="Courier New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протокол </w:t>
                      </w:r>
                    </w:p>
                    <w:p w14:paraId="7397E625" w14:textId="77777777" w:rsidR="000C2A12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</w:pPr>
                      <w:r w:rsidRPr="00D431A7">
                        <w:rPr>
                          <w:rFonts w:ascii="Courier New" w:hAnsi="Courier New" w:cs="Courier New"/>
                          <w:color w:val="000000"/>
                        </w:rPr>
                        <w:t xml:space="preserve">//              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транспортного уровня: для </w:t>
                      </w:r>
                      <w:r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>TCP</w:t>
                      </w:r>
                      <w:r w:rsidRPr="00D431A7">
                        <w:rPr>
                          <w:rFonts w:ascii="Courier New" w:hAnsi="Courier New" w:cs="Courier New"/>
                          <w:color w:val="000000"/>
                        </w:rPr>
                        <w:t>/</w:t>
                      </w:r>
                      <w:r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>IP</w:t>
                      </w:r>
                      <w:r w:rsidRPr="00D431A7">
                        <w:rPr>
                          <w:rFonts w:ascii="Courier New" w:hAnsi="Courier New" w:cs="Courier New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можно </w:t>
                      </w:r>
                    </w:p>
                    <w:p w14:paraId="25650E7B" w14:textId="77777777" w:rsidR="000C2A12" w:rsidRPr="00D431A7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D431A7">
                        <w:rPr>
                          <w:rFonts w:ascii="Courier New" w:hAnsi="Courier New" w:cs="Courier New"/>
                          <w:color w:val="000000"/>
                        </w:rPr>
                        <w:t xml:space="preserve">// </w:t>
                      </w:r>
                      <w:r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            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указать</w:t>
                      </w:r>
                      <w:r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NULL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 </w:t>
                      </w:r>
                      <w:r w:rsidRPr="00D431A7">
                        <w:rPr>
                          <w:rFonts w:ascii="Courier New" w:hAnsi="Courier New" w:cs="Courier New"/>
                          <w:color w:val="000000"/>
                        </w:rPr>
                        <w:t xml:space="preserve"> </w:t>
                      </w:r>
                      <w:r w:rsidRPr="00B5193F">
                        <w:rPr>
                          <w:rFonts w:ascii="Courier New" w:hAnsi="Courier New" w:cs="Courier New"/>
                          <w:color w:val="000000"/>
                        </w:rPr>
                        <w:t xml:space="preserve"> </w:t>
                      </w:r>
                    </w:p>
                    <w:p w14:paraId="30E95409" w14:textId="77777777" w:rsidR="000C2A12" w:rsidRPr="00D431A7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</w:pPr>
                    </w:p>
                    <w:p w14:paraId="02499E76" w14:textId="77777777" w:rsidR="000C2A12" w:rsidRPr="00EF03AD" w:rsidRDefault="000C2A12" w:rsidP="000C2A12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5D50C964" w14:textId="77777777" w:rsidR="000C2A12" w:rsidRPr="00EF03AD" w:rsidRDefault="000C2A12" w:rsidP="000C2A12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7F4AE7D4" w14:textId="77777777" w:rsidR="000C2A12" w:rsidRPr="00EF03AD" w:rsidRDefault="000C2A12" w:rsidP="000C2A12"/>
                    <w:p w14:paraId="77ACB370" w14:textId="77777777" w:rsidR="000C2A12" w:rsidRPr="00EF03AD" w:rsidRDefault="000C2A12" w:rsidP="000C2A12">
                      <w:pPr>
                        <w:rPr>
                          <w:color w:val="E8E8E8"/>
                        </w:rPr>
                      </w:pPr>
                    </w:p>
                    <w:p w14:paraId="376CC09B" w14:textId="77777777" w:rsidR="000C2A12" w:rsidRPr="00EF03AD" w:rsidRDefault="000C2A12" w:rsidP="000C2A12"/>
                  </w:txbxContent>
                </v:textbox>
                <w10:anchorlock/>
              </v:shape>
            </w:pict>
          </mc:Fallback>
        </mc:AlternateContent>
      </w:r>
    </w:p>
    <w:p w14:paraId="5799FC78" w14:textId="77777777" w:rsidR="000C2A12" w:rsidRPr="007B60F9" w:rsidRDefault="000C2A12" w:rsidP="000C2A12">
      <w:pPr>
        <w:jc w:val="center"/>
        <w:rPr>
          <w:lang w:val="en-US"/>
        </w:rPr>
      </w:pPr>
    </w:p>
    <w:p w14:paraId="49777B35" w14:textId="77777777" w:rsidR="000C2A12" w:rsidRPr="007B60F9" w:rsidRDefault="000C2A12" w:rsidP="000C2A12">
      <w:pPr>
        <w:jc w:val="center"/>
        <w:rPr>
          <w:lang w:val="en-US"/>
        </w:rPr>
      </w:pPr>
      <w:r>
        <w:t xml:space="preserve">Рисунок 3.7.1. Функция </w:t>
      </w:r>
      <w:r>
        <w:rPr>
          <w:lang w:val="en-US"/>
        </w:rPr>
        <w:t>socket</w:t>
      </w:r>
    </w:p>
    <w:p w14:paraId="07BE8483" w14:textId="77777777" w:rsidR="000C2A12" w:rsidRDefault="000C2A12" w:rsidP="000C2A12">
      <w:pPr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ab/>
      </w:r>
    </w:p>
    <w:p w14:paraId="32EE4A6A" w14:textId="77777777" w:rsidR="000C2A12" w:rsidRPr="007B60F9" w:rsidRDefault="000C2A12" w:rsidP="000C2A12">
      <w:pPr>
        <w:jc w:val="both"/>
        <w:rPr>
          <w:sz w:val="28"/>
          <w:szCs w:val="28"/>
          <w:lang w:val="en-US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После завершения работы  с сокетом, обычно, его закрывают (освобождают ресурс). Для закрытия сокета применяется функция </w:t>
      </w:r>
      <w:r>
        <w:rPr>
          <w:sz w:val="28"/>
          <w:szCs w:val="28"/>
          <w:lang w:val="en-US"/>
        </w:rPr>
        <w:t>closesocket</w:t>
      </w:r>
      <w:r>
        <w:rPr>
          <w:sz w:val="28"/>
          <w:szCs w:val="28"/>
        </w:rPr>
        <w:t xml:space="preserve">. Описание этой функции приводится на рисунке </w:t>
      </w:r>
      <w:r>
        <w:rPr>
          <w:sz w:val="28"/>
          <w:szCs w:val="28"/>
          <w:lang w:val="en-US"/>
        </w:rPr>
        <w:t>3.7.2.</w:t>
      </w:r>
    </w:p>
    <w:p w14:paraId="7AA9A084" w14:textId="77777777" w:rsidR="000C2A12" w:rsidRPr="00FA17ED" w:rsidRDefault="000C2A12" w:rsidP="000C2A12">
      <w:pPr>
        <w:rPr>
          <w:b/>
          <w:sz w:val="28"/>
          <w:szCs w:val="28"/>
        </w:rPr>
      </w:pPr>
    </w:p>
    <w:p w14:paraId="587FEA41" w14:textId="5AEC48A4" w:rsidR="000C2A12" w:rsidRDefault="000C2A12" w:rsidP="000C2A12">
      <w:pPr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en-US"/>
        </w:rPr>
        <mc:AlternateContent>
          <mc:Choice Requires="wps">
            <w:drawing>
              <wp:inline distT="0" distB="0" distL="0" distR="0" wp14:anchorId="35A785F4" wp14:editId="4CEDD409">
                <wp:extent cx="5943600" cy="2148840"/>
                <wp:effectExtent l="13335" t="5715" r="5715" b="7620"/>
                <wp:docPr id="29" name="Надпись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214884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C19910" w14:textId="77777777" w:rsidR="000C2A12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</w:pPr>
                          </w:p>
                          <w:p w14:paraId="4419EB94" w14:textId="77777777" w:rsidR="000C2A12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316F74C4" w14:textId="77777777" w:rsidR="000C2A12" w:rsidRPr="008F0181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8F0181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// --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закрыть существующий  сокет </w:t>
                            </w:r>
                          </w:p>
                          <w:p w14:paraId="1BDF618A" w14:textId="77777777" w:rsidR="000C2A12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8F0181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// </w:t>
                            </w:r>
                            <w:r w:rsidRPr="008F0181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>Назначение</w:t>
                            </w:r>
                            <w:r w:rsidRPr="008F0181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переводит сокет в неработоспособное состояние и</w:t>
                            </w:r>
                          </w:p>
                          <w:p w14:paraId="63ADB8E8" w14:textId="77777777" w:rsidR="000C2A12" w:rsidRPr="008A28C5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8A28C5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//         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освобождает все ресурсы связанные с ним  </w:t>
                            </w:r>
                          </w:p>
                          <w:p w14:paraId="1A9B8AF4" w14:textId="77777777" w:rsidR="000C2A12" w:rsidRPr="008F0181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</w:pPr>
                            <w:r w:rsidRPr="008F0181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>//</w:t>
                            </w:r>
                          </w:p>
                          <w:p w14:paraId="5C2E70FB" w14:textId="77777777" w:rsidR="000C2A12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</w:pPr>
                            <w:r w:rsidRPr="008F0181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>SOCKET closesocket</w:t>
                            </w:r>
                            <w:r w:rsidRPr="008F0181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>(</w:t>
                            </w:r>
                          </w:p>
                          <w:p w14:paraId="7CB12BD1" w14:textId="77777777" w:rsidR="000C2A12" w:rsidRPr="008F0181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    </w:t>
                            </w:r>
                            <w:r w:rsidRPr="008F0181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>SOCKET s</w:t>
                            </w:r>
                            <w:r w:rsidRPr="008F0181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>,</w:t>
                            </w:r>
                            <w:r w:rsidRPr="008F0181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 </w:t>
                            </w:r>
                            <w:r w:rsidRPr="008F018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[in]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дескриптор</w:t>
                            </w:r>
                            <w:r w:rsidRPr="008C624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сокета</w:t>
                            </w:r>
                            <w:r w:rsidRPr="008C624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F0181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 </w:t>
                            </w:r>
                          </w:p>
                          <w:p w14:paraId="33EADA93" w14:textId="77777777" w:rsidR="000C2A12" w:rsidRPr="008F0181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</w:pPr>
                            <w:r w:rsidRPr="008F0181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ab/>
                            </w:r>
                            <w:r w:rsidRPr="008A28C5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ab/>
                              <w:t xml:space="preserve">     </w:t>
                            </w:r>
                            <w:r w:rsidRPr="008F0181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>);</w:t>
                            </w:r>
                          </w:p>
                          <w:p w14:paraId="53D017BC" w14:textId="77777777" w:rsidR="000C2A12" w:rsidRPr="008F0181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8F0181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//</w:t>
                            </w:r>
                            <w:r w:rsidRPr="008F0181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Код возврата: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в случае успешного завершения функция </w:t>
                            </w:r>
                          </w:p>
                          <w:p w14:paraId="712B7B6F" w14:textId="77777777" w:rsidR="000C2A12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8F0181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// </w:t>
                            </w:r>
                            <w:r w:rsidRPr="00B5193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      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возвращает нуль, в другом случае  </w:t>
                            </w:r>
                          </w:p>
                          <w:p w14:paraId="2C2B3FFF" w14:textId="77777777" w:rsidR="000C2A12" w:rsidRPr="008F0181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B5193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//              </w:t>
                            </w:r>
                            <w:r w:rsidRPr="009C0B8D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возвращается</w:t>
                            </w:r>
                            <w:r w:rsidRPr="009C0B8D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</w:t>
                            </w:r>
                            <w:r w:rsidRPr="00D431A7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>SOCKET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>ERROR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</w:t>
                            </w:r>
                            <w:r w:rsidRPr="00B5193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</w:t>
                            </w:r>
                          </w:p>
                          <w:p w14:paraId="1242D80E" w14:textId="77777777" w:rsidR="000C2A12" w:rsidRPr="00D431A7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</w:p>
                          <w:p w14:paraId="29675054" w14:textId="77777777" w:rsidR="000C2A12" w:rsidRPr="00D431A7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</w:pPr>
                          </w:p>
                          <w:p w14:paraId="7B8165AD" w14:textId="77777777" w:rsidR="000C2A12" w:rsidRPr="00EF03AD" w:rsidRDefault="000C2A12" w:rsidP="000C2A1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2E26A2C6" w14:textId="77777777" w:rsidR="000C2A12" w:rsidRPr="00EF03AD" w:rsidRDefault="000C2A12" w:rsidP="000C2A1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B3F4266" w14:textId="77777777" w:rsidR="000C2A12" w:rsidRPr="00EF03AD" w:rsidRDefault="000C2A12" w:rsidP="000C2A12"/>
                          <w:p w14:paraId="64E30CEF" w14:textId="77777777" w:rsidR="000C2A12" w:rsidRPr="00EF03AD" w:rsidRDefault="000C2A12" w:rsidP="000C2A12">
                            <w:pPr>
                              <w:rPr>
                                <w:color w:val="E8E8E8"/>
                              </w:rPr>
                            </w:pPr>
                          </w:p>
                          <w:p w14:paraId="75740A68" w14:textId="77777777" w:rsidR="000C2A12" w:rsidRPr="00EF03AD" w:rsidRDefault="000C2A12" w:rsidP="000C2A1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5A785F4" id="Надпись 29" o:spid="_x0000_s1033" type="#_x0000_t202" style="width:468pt;height:16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" fillcolor="#f8f8f8">
                <v:textbox>
                  <w:txbxContent>
                    <w:p w14:paraId="5EC19910" w14:textId="77777777" w:rsidR="000C2A12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</w:rPr>
                      </w:pPr>
                    </w:p>
                    <w:p w14:paraId="4419EB94" w14:textId="77777777" w:rsidR="000C2A12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316F74C4" w14:textId="77777777" w:rsidR="000C2A12" w:rsidRPr="008F0181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8F0181">
                        <w:rPr>
                          <w:rFonts w:ascii="Courier New" w:hAnsi="Courier New" w:cs="Courier New"/>
                          <w:color w:val="000000"/>
                        </w:rPr>
                        <w:t xml:space="preserve">// -- 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закрыть существующий  сокет </w:t>
                      </w:r>
                    </w:p>
                    <w:p w14:paraId="1BDF618A" w14:textId="77777777" w:rsidR="000C2A12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8F0181">
                        <w:rPr>
                          <w:rFonts w:ascii="Courier New" w:hAnsi="Courier New" w:cs="Courier New"/>
                          <w:color w:val="000000"/>
                        </w:rPr>
                        <w:t xml:space="preserve">// </w:t>
                      </w:r>
                      <w:r w:rsidRPr="008F0181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>Назначение</w:t>
                      </w:r>
                      <w:r w:rsidRPr="008F0181">
                        <w:rPr>
                          <w:rFonts w:ascii="Courier New" w:hAnsi="Courier New" w:cs="Courier New"/>
                          <w:color w:val="000000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 переводит сокет в неработоспособное состояние и</w:t>
                      </w:r>
                    </w:p>
                    <w:p w14:paraId="63ADB8E8" w14:textId="77777777" w:rsidR="000C2A12" w:rsidRPr="008A28C5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8A28C5">
                        <w:rPr>
                          <w:rFonts w:ascii="Courier New" w:hAnsi="Courier New" w:cs="Courier New"/>
                          <w:color w:val="000000"/>
                        </w:rPr>
                        <w:t xml:space="preserve">//            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освобождает все ресурсы связанные с ним  </w:t>
                      </w:r>
                    </w:p>
                    <w:p w14:paraId="1A9B8AF4" w14:textId="77777777" w:rsidR="000C2A12" w:rsidRPr="008F0181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</w:pPr>
                      <w:r w:rsidRPr="008F0181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>//</w:t>
                      </w:r>
                    </w:p>
                    <w:p w14:paraId="5C2E70FB" w14:textId="77777777" w:rsidR="000C2A12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</w:pPr>
                      <w:r w:rsidRPr="008F0181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>SOCKET closesocket</w:t>
                      </w:r>
                      <w:r w:rsidRPr="008F0181"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>(</w:t>
                      </w:r>
                    </w:p>
                    <w:p w14:paraId="7CB12BD1" w14:textId="77777777" w:rsidR="000C2A12" w:rsidRPr="008F0181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    </w:t>
                      </w:r>
                      <w:r w:rsidRPr="008F0181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    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>SOCKET s</w:t>
                      </w:r>
                      <w:r w:rsidRPr="008F0181"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>,</w:t>
                      </w:r>
                      <w:r w:rsidRPr="008F0181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 </w:t>
                      </w:r>
                      <w:r w:rsidRPr="008F018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[in]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дескриптор</w:t>
                      </w:r>
                      <w:r w:rsidRPr="008C624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сокета</w:t>
                      </w:r>
                      <w:r w:rsidRPr="008C624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F0181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 </w:t>
                      </w:r>
                    </w:p>
                    <w:p w14:paraId="33EADA93" w14:textId="77777777" w:rsidR="000C2A12" w:rsidRPr="008F0181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</w:rPr>
                      </w:pPr>
                      <w:r w:rsidRPr="008F0181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ab/>
                      </w:r>
                      <w:r w:rsidRPr="008A28C5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ab/>
                        <w:t xml:space="preserve">     </w:t>
                      </w:r>
                      <w:r w:rsidRPr="008F0181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>);</w:t>
                      </w:r>
                    </w:p>
                    <w:p w14:paraId="53D017BC" w14:textId="77777777" w:rsidR="000C2A12" w:rsidRPr="008F0181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8F0181">
                        <w:rPr>
                          <w:rFonts w:ascii="Courier New" w:hAnsi="Courier New" w:cs="Courier New"/>
                          <w:color w:val="000000"/>
                        </w:rPr>
                        <w:t>//</w:t>
                      </w:r>
                      <w:r w:rsidRPr="008F0181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Код возврата: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в случае успешного завершения функция </w:t>
                      </w:r>
                    </w:p>
                    <w:p w14:paraId="712B7B6F" w14:textId="77777777" w:rsidR="000C2A12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8F0181">
                        <w:rPr>
                          <w:rFonts w:ascii="Courier New" w:hAnsi="Courier New" w:cs="Courier New"/>
                          <w:color w:val="000000"/>
                        </w:rPr>
                        <w:t xml:space="preserve">// </w:t>
                      </w:r>
                      <w:r w:rsidRPr="00B5193F">
                        <w:rPr>
                          <w:rFonts w:ascii="Courier New" w:hAnsi="Courier New" w:cs="Courier New"/>
                          <w:color w:val="000000"/>
                        </w:rPr>
                        <w:t xml:space="preserve">             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возвращает нуль, в другом случае  </w:t>
                      </w:r>
                    </w:p>
                    <w:p w14:paraId="2C2B3FFF" w14:textId="77777777" w:rsidR="000C2A12" w:rsidRPr="008F0181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B5193F">
                        <w:rPr>
                          <w:rFonts w:ascii="Courier New" w:hAnsi="Courier New" w:cs="Courier New"/>
                          <w:color w:val="000000"/>
                        </w:rPr>
                        <w:t xml:space="preserve">//              </w:t>
                      </w:r>
                      <w:r w:rsidRPr="009C0B8D">
                        <w:rPr>
                          <w:rFonts w:ascii="Courier New" w:hAnsi="Courier New" w:cs="Courier New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возвращается</w:t>
                      </w:r>
                      <w:r w:rsidRPr="009C0B8D">
                        <w:rPr>
                          <w:rFonts w:ascii="Courier New" w:hAnsi="Courier New" w:cs="Courier New"/>
                          <w:color w:val="000000"/>
                        </w:rPr>
                        <w:t xml:space="preserve"> </w:t>
                      </w:r>
                      <w:r w:rsidRPr="00D431A7"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>SOCKET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>_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>ERROR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   </w:t>
                      </w:r>
                      <w:r w:rsidRPr="00B5193F">
                        <w:rPr>
                          <w:rFonts w:ascii="Courier New" w:hAnsi="Courier New" w:cs="Courier New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   </w:t>
                      </w:r>
                    </w:p>
                    <w:p w14:paraId="1242D80E" w14:textId="77777777" w:rsidR="000C2A12" w:rsidRPr="00D431A7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</w:rPr>
                      </w:pPr>
                    </w:p>
                    <w:p w14:paraId="29675054" w14:textId="77777777" w:rsidR="000C2A12" w:rsidRPr="00D431A7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</w:pPr>
                    </w:p>
                    <w:p w14:paraId="7B8165AD" w14:textId="77777777" w:rsidR="000C2A12" w:rsidRPr="00EF03AD" w:rsidRDefault="000C2A12" w:rsidP="000C2A12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2E26A2C6" w14:textId="77777777" w:rsidR="000C2A12" w:rsidRPr="00EF03AD" w:rsidRDefault="000C2A12" w:rsidP="000C2A12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1B3F4266" w14:textId="77777777" w:rsidR="000C2A12" w:rsidRPr="00EF03AD" w:rsidRDefault="000C2A12" w:rsidP="000C2A12"/>
                    <w:p w14:paraId="64E30CEF" w14:textId="77777777" w:rsidR="000C2A12" w:rsidRPr="00EF03AD" w:rsidRDefault="000C2A12" w:rsidP="000C2A12">
                      <w:pPr>
                        <w:rPr>
                          <w:color w:val="E8E8E8"/>
                        </w:rPr>
                      </w:pPr>
                    </w:p>
                    <w:p w14:paraId="75740A68" w14:textId="77777777" w:rsidR="000C2A12" w:rsidRPr="00EF03AD" w:rsidRDefault="000C2A12" w:rsidP="000C2A12"/>
                  </w:txbxContent>
                </v:textbox>
                <w10:anchorlock/>
              </v:shape>
            </w:pict>
          </mc:Fallback>
        </mc:AlternateContent>
      </w:r>
    </w:p>
    <w:p w14:paraId="3E4A94A8" w14:textId="77777777" w:rsidR="000C2A12" w:rsidRDefault="000C2A12" w:rsidP="000C2A12">
      <w:pPr>
        <w:jc w:val="center"/>
        <w:rPr>
          <w:lang w:val="en-US"/>
        </w:rPr>
      </w:pPr>
    </w:p>
    <w:p w14:paraId="4E35D117" w14:textId="77777777" w:rsidR="000C2A12" w:rsidRPr="008C624E" w:rsidRDefault="000C2A12" w:rsidP="000C2A12">
      <w:pPr>
        <w:jc w:val="center"/>
      </w:pPr>
      <w:r>
        <w:t>Рисунок 3.7.</w:t>
      </w:r>
      <w:r>
        <w:rPr>
          <w:lang w:val="en-US"/>
        </w:rPr>
        <w:t>2</w:t>
      </w:r>
      <w:r>
        <w:t xml:space="preserve">. Функция </w:t>
      </w:r>
      <w:r>
        <w:rPr>
          <w:lang w:val="en-US"/>
        </w:rPr>
        <w:t xml:space="preserve"> closesocket</w:t>
      </w:r>
    </w:p>
    <w:p w14:paraId="01A333F4" w14:textId="77777777" w:rsidR="000C2A12" w:rsidRPr="008C624E" w:rsidRDefault="000C2A12" w:rsidP="000C2A12">
      <w:pPr>
        <w:rPr>
          <w:b/>
          <w:sz w:val="28"/>
          <w:szCs w:val="28"/>
        </w:rPr>
      </w:pPr>
    </w:p>
    <w:p w14:paraId="6D0CCDE3" w14:textId="77777777" w:rsidR="000C2A12" w:rsidRPr="008C624E" w:rsidRDefault="000C2A12" w:rsidP="000C2A12">
      <w:pPr>
        <w:rPr>
          <w:sz w:val="28"/>
          <w:szCs w:val="28"/>
        </w:rPr>
      </w:pPr>
      <w:r>
        <w:rPr>
          <w:b/>
          <w:sz w:val="28"/>
          <w:szCs w:val="28"/>
          <w:lang w:val="en-US"/>
        </w:rPr>
        <w:tab/>
      </w:r>
      <w:r>
        <w:rPr>
          <w:sz w:val="28"/>
          <w:szCs w:val="28"/>
        </w:rPr>
        <w:t xml:space="preserve">На рисунке </w:t>
      </w:r>
      <w:r w:rsidRPr="008C624E">
        <w:rPr>
          <w:sz w:val="28"/>
          <w:szCs w:val="28"/>
        </w:rPr>
        <w:t xml:space="preserve">3.7.3. </w:t>
      </w:r>
      <w:r>
        <w:rPr>
          <w:sz w:val="28"/>
          <w:szCs w:val="28"/>
        </w:rPr>
        <w:t xml:space="preserve">приводится пример программы использующей функции </w:t>
      </w:r>
      <w:r>
        <w:rPr>
          <w:sz w:val="28"/>
          <w:szCs w:val="28"/>
          <w:lang w:val="en-US"/>
        </w:rPr>
        <w:t>socket</w:t>
      </w:r>
      <w:r w:rsidRPr="008C624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closesocket</w:t>
      </w:r>
      <w:r w:rsidRPr="008C624E">
        <w:rPr>
          <w:sz w:val="28"/>
          <w:szCs w:val="28"/>
        </w:rPr>
        <w:t xml:space="preserve">. </w:t>
      </w:r>
    </w:p>
    <w:p w14:paraId="1F436ACA" w14:textId="77777777" w:rsidR="000C2A12" w:rsidRPr="008C624E" w:rsidRDefault="000C2A12" w:rsidP="000C2A12">
      <w:pPr>
        <w:rPr>
          <w:b/>
          <w:sz w:val="28"/>
          <w:szCs w:val="28"/>
        </w:rPr>
      </w:pPr>
    </w:p>
    <w:p w14:paraId="786486FE" w14:textId="18E8F268" w:rsidR="000C2A12" w:rsidRPr="008C624E" w:rsidRDefault="000C2A12" w:rsidP="000C2A12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inline distT="0" distB="0" distL="0" distR="0" wp14:anchorId="76CABBDA" wp14:editId="66B3C066">
                <wp:extent cx="5943600" cy="4109720"/>
                <wp:effectExtent l="13335" t="9525" r="5715" b="5080"/>
                <wp:docPr id="28" name="Надпись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410972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6FF8E3" w14:textId="77777777" w:rsidR="000C2A12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</w:pPr>
                          </w:p>
                          <w:p w14:paraId="61ABD722" w14:textId="77777777" w:rsidR="000C2A12" w:rsidRPr="00655067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5506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//................................................................</w:t>
                            </w:r>
                          </w:p>
                          <w:p w14:paraId="186915CF" w14:textId="77777777" w:rsidR="000C2A12" w:rsidRPr="00FA01D7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A01D7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#include "Winsock2.h"</w:t>
                            </w:r>
                          </w:p>
                          <w:p w14:paraId="1276739A" w14:textId="77777777" w:rsidR="000C2A12" w:rsidRPr="00FA01D7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A01D7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#pragma comment(lib, "WS2_32.lib")</w:t>
                            </w:r>
                          </w:p>
                          <w:p w14:paraId="653DA6C5" w14:textId="77777777" w:rsidR="000C2A12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0933CCE1" w14:textId="77777777" w:rsidR="000C2A12" w:rsidRPr="00FA01D7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A01D7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int _tmain(int argc, _TCHAR* argv[])</w:t>
                            </w:r>
                          </w:p>
                          <w:p w14:paraId="23478A23" w14:textId="77777777" w:rsidR="000C2A12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FA01D7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{</w:t>
                            </w:r>
                          </w:p>
                          <w:p w14:paraId="0A8B359D" w14:textId="77777777" w:rsidR="000C2A12" w:rsidRPr="00E260F9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E260F9"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</w:rPr>
                              <w:t>SOCKET  sS;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</w:rPr>
                              <w:t xml:space="preserve">           </w:t>
                            </w:r>
                            <w:r w:rsidRPr="00E260F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//</w:t>
                            </w:r>
                            <w:r w:rsidRPr="00E260F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дескриптор сокета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99473CC" w14:textId="77777777" w:rsidR="000C2A12" w:rsidRPr="00FA01D7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A01D7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 WSADATA wsaData;  </w:t>
                            </w:r>
                          </w:p>
                          <w:p w14:paraId="6F2B0F94" w14:textId="77777777" w:rsidR="000C2A12" w:rsidRPr="00FA01D7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A01D7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 try</w:t>
                            </w:r>
                          </w:p>
                          <w:p w14:paraId="6201A2FD" w14:textId="77777777" w:rsidR="000C2A12" w:rsidRPr="00FA01D7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A01D7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 {</w:t>
                            </w:r>
                          </w:p>
                          <w:p w14:paraId="73D6B86C" w14:textId="77777777" w:rsidR="000C2A12" w:rsidRPr="00FA01D7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A01D7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  if (WSAStartup(MAKEWORD(2,0), &amp;wsaData) != 0)</w:t>
                            </w:r>
                          </w:p>
                          <w:p w14:paraId="0F6DF263" w14:textId="77777777" w:rsidR="000C2A12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FA01D7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          throw  SetErrorMsgText("Startup:",WSAGetLastError());</w:t>
                            </w:r>
                          </w:p>
                          <w:p w14:paraId="07F869DA" w14:textId="77777777" w:rsidR="000C2A12" w:rsidRPr="00E260F9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260F9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  if ((sS = socket(AF_INET, SOCK_STREAM, NULL))== INVALID_SOCKET) </w:t>
                            </w:r>
                          </w:p>
                          <w:p w14:paraId="60019846" w14:textId="77777777" w:rsidR="000C2A12" w:rsidRPr="00E260F9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260F9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          throw  SetErrorMsgText("socket:",WSAGetLastError());</w:t>
                            </w:r>
                          </w:p>
                          <w:p w14:paraId="383BAB98" w14:textId="77777777" w:rsidR="000C2A12" w:rsidRPr="00FA01D7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r w:rsidRPr="00FA01D7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//...........................................................</w:t>
                            </w:r>
                          </w:p>
                          <w:p w14:paraId="6432AADA" w14:textId="77777777" w:rsidR="000C2A12" w:rsidRPr="00E260F9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260F9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  if (closesocket(sS)== SOCKET_ERROR)</w:t>
                            </w:r>
                          </w:p>
                          <w:p w14:paraId="06D155B9" w14:textId="77777777" w:rsidR="000C2A12" w:rsidRPr="00657878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260F9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          </w:t>
                            </w:r>
                            <w:r w:rsidRPr="00657878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throw  SetErrorMsgText("closesocket:",WSAGetLastError());</w:t>
                            </w:r>
                          </w:p>
                          <w:p w14:paraId="27D25C98" w14:textId="77777777" w:rsidR="000C2A12" w:rsidRPr="00FA01D7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A01D7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  if (WSACleanup()== SOCKET_ERROR)         </w:t>
                            </w:r>
                          </w:p>
                          <w:p w14:paraId="4C370A83" w14:textId="77777777" w:rsidR="000C2A12" w:rsidRPr="00FA01D7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A01D7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          throw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 SetErrorMsgText("</w:t>
                            </w:r>
                            <w:r w:rsidRPr="00FA01D7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Cleanup:",WSAGetLastError());</w:t>
                            </w:r>
                          </w:p>
                          <w:p w14:paraId="769B0E84" w14:textId="77777777" w:rsidR="000C2A12" w:rsidRPr="00FA01D7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A01D7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 }</w:t>
                            </w:r>
                          </w:p>
                          <w:p w14:paraId="3588D05F" w14:textId="77777777" w:rsidR="000C2A12" w:rsidRPr="00FA01D7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A01D7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 catch (string errorMsgText)</w:t>
                            </w:r>
                          </w:p>
                          <w:p w14:paraId="5CAE8E13" w14:textId="77777777" w:rsidR="000C2A12" w:rsidRPr="00FA01D7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FA01D7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 </w:t>
                            </w:r>
                            <w:r w:rsidRPr="00FA01D7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</w:rPr>
                              <w:t>{ cout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FA01D7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</w:rPr>
                              <w:t>&lt;&lt; endl &lt;&lt; errorMsgText;}</w:t>
                            </w:r>
                          </w:p>
                          <w:p w14:paraId="2F8D4645" w14:textId="77777777" w:rsidR="000C2A12" w:rsidRPr="00FA01D7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</w:rPr>
                            </w:pPr>
                            <w:r w:rsidRPr="00FA01D7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</w:rPr>
                              <w:t>return</w:t>
                            </w:r>
                            <w:r w:rsidRPr="00FA01D7"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</w:rPr>
                              <w:t xml:space="preserve"> 0;              </w:t>
                            </w:r>
                          </w:p>
                          <w:p w14:paraId="59CD96F6" w14:textId="77777777" w:rsidR="000C2A12" w:rsidRPr="00FA01D7" w:rsidRDefault="000C2A12" w:rsidP="000C2A12">
                            <w:pPr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 w:rsidRPr="00FA01D7"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F2549A9" w14:textId="77777777" w:rsidR="000C2A12" w:rsidRPr="00FA01D7" w:rsidRDefault="000C2A12" w:rsidP="000C2A12">
                            <w:pPr>
                              <w:rPr>
                                <w:color w:val="E8E8E8"/>
                                <w:sz w:val="22"/>
                                <w:szCs w:val="22"/>
                              </w:rPr>
                            </w:pPr>
                          </w:p>
                          <w:p w14:paraId="1487C09F" w14:textId="77777777" w:rsidR="000C2A12" w:rsidRPr="00EF03AD" w:rsidRDefault="000C2A12" w:rsidP="000C2A1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6CABBDA" id="Надпись 28" o:spid="_x0000_s1034" type="#_x0000_t202" style="width:468pt;height:32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" fillcolor="#f8f8f8">
                <v:textbox>
                  <w:txbxContent>
                    <w:p w14:paraId="0B6FF8E3" w14:textId="77777777" w:rsidR="000C2A12" w:rsidRDefault="000C2A12" w:rsidP="000C2A12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</w:pPr>
                    </w:p>
                    <w:p w14:paraId="61ABD722" w14:textId="77777777" w:rsidR="000C2A12" w:rsidRPr="00655067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65506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//................................................................</w:t>
                      </w:r>
                    </w:p>
                    <w:p w14:paraId="186915CF" w14:textId="77777777" w:rsidR="000C2A12" w:rsidRPr="00FA01D7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FA01D7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#include "Winsock2.h"</w:t>
                      </w:r>
                    </w:p>
                    <w:p w14:paraId="1276739A" w14:textId="77777777" w:rsidR="000C2A12" w:rsidRPr="00FA01D7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FA01D7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#pragma comment(lib, "WS2_32.lib")</w:t>
                      </w:r>
                    </w:p>
                    <w:p w14:paraId="653DA6C5" w14:textId="77777777" w:rsidR="000C2A12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</w:p>
                    <w:p w14:paraId="0933CCE1" w14:textId="77777777" w:rsidR="000C2A12" w:rsidRPr="00FA01D7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FA01D7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int _tmain(int argc, _TCHAR* argv[])</w:t>
                      </w:r>
                    </w:p>
                    <w:p w14:paraId="23478A23" w14:textId="77777777" w:rsidR="000C2A12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</w:rPr>
                      </w:pPr>
                      <w:r w:rsidRPr="00FA01D7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{</w:t>
                      </w:r>
                    </w:p>
                    <w:p w14:paraId="0A8B359D" w14:textId="77777777" w:rsidR="000C2A12" w:rsidRPr="00E260F9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</w:t>
                      </w:r>
                      <w:r w:rsidRPr="00E260F9"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</w:rPr>
                        <w:t>SOCKET  sS;</w:t>
                      </w:r>
                      <w:r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</w:rPr>
                        <w:t xml:space="preserve">           </w:t>
                      </w:r>
                      <w:r w:rsidRPr="00E260F9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//</w:t>
                      </w:r>
                      <w:r w:rsidRPr="00E260F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дескриптор сокета</w:t>
                      </w:r>
                      <w:r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99473CC" w14:textId="77777777" w:rsidR="000C2A12" w:rsidRPr="00FA01D7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FA01D7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 WSADATA wsaData;  </w:t>
                      </w:r>
                    </w:p>
                    <w:p w14:paraId="6F2B0F94" w14:textId="77777777" w:rsidR="000C2A12" w:rsidRPr="00FA01D7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FA01D7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 try</w:t>
                      </w:r>
                    </w:p>
                    <w:p w14:paraId="6201A2FD" w14:textId="77777777" w:rsidR="000C2A12" w:rsidRPr="00FA01D7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FA01D7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 {</w:t>
                      </w:r>
                    </w:p>
                    <w:p w14:paraId="73D6B86C" w14:textId="77777777" w:rsidR="000C2A12" w:rsidRPr="00FA01D7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FA01D7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  if (WSAStartup(MAKEWORD(2,0), &amp;wsaData) != 0)</w:t>
                      </w:r>
                    </w:p>
                    <w:p w14:paraId="0F6DF263" w14:textId="77777777" w:rsidR="000C2A12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</w:rPr>
                      </w:pPr>
                      <w:r w:rsidRPr="00FA01D7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          throw  SetErrorMsgText("Startup:",WSAGetLastError());</w:t>
                      </w:r>
                    </w:p>
                    <w:p w14:paraId="07F869DA" w14:textId="77777777" w:rsidR="000C2A12" w:rsidRPr="00E260F9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E260F9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  if ((sS = socket(AF_INET, SOCK_STREAM, NULL))== INVALID_SOCKET) </w:t>
                      </w:r>
                    </w:p>
                    <w:p w14:paraId="60019846" w14:textId="77777777" w:rsidR="000C2A12" w:rsidRPr="00E260F9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E260F9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          throw  SetErrorMsgText("socket:",WSAGetLastError());</w:t>
                      </w:r>
                    </w:p>
                    <w:p w14:paraId="383BAB98" w14:textId="77777777" w:rsidR="000C2A12" w:rsidRPr="00FA01D7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  <w:r w:rsidRPr="00FA01D7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>//...........................................................</w:t>
                      </w:r>
                    </w:p>
                    <w:p w14:paraId="6432AADA" w14:textId="77777777" w:rsidR="000C2A12" w:rsidRPr="00E260F9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E260F9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  if (closesocket(sS)== SOCKET_ERROR)</w:t>
                      </w:r>
                    </w:p>
                    <w:p w14:paraId="06D155B9" w14:textId="77777777" w:rsidR="000C2A12" w:rsidRPr="00657878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E260F9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          </w:t>
                      </w:r>
                      <w:r w:rsidRPr="00657878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throw  SetErrorMsgText("closesocket:",WSAGetLastError());</w:t>
                      </w:r>
                    </w:p>
                    <w:p w14:paraId="27D25C98" w14:textId="77777777" w:rsidR="000C2A12" w:rsidRPr="00FA01D7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FA01D7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  if (WSACleanup()== SOCKET_ERROR)         </w:t>
                      </w:r>
                    </w:p>
                    <w:p w14:paraId="4C370A83" w14:textId="77777777" w:rsidR="000C2A12" w:rsidRPr="00FA01D7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FA01D7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          throw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 SetErrorMsgText("</w:t>
                      </w:r>
                      <w:r w:rsidRPr="00FA01D7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Cleanup:",WSAGetLastError());</w:t>
                      </w:r>
                    </w:p>
                    <w:p w14:paraId="769B0E84" w14:textId="77777777" w:rsidR="000C2A12" w:rsidRPr="00FA01D7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FA01D7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 }</w:t>
                      </w:r>
                    </w:p>
                    <w:p w14:paraId="3588D05F" w14:textId="77777777" w:rsidR="000C2A12" w:rsidRPr="00FA01D7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FA01D7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 catch (string errorMsgText)</w:t>
                      </w:r>
                    </w:p>
                    <w:p w14:paraId="5CAE8E13" w14:textId="77777777" w:rsidR="000C2A12" w:rsidRPr="00FA01D7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</w:rPr>
                      </w:pPr>
                      <w:r w:rsidRPr="00FA01D7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 </w:t>
                      </w:r>
                      <w:r w:rsidRPr="00FA01D7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</w:rPr>
                        <w:t>{ cout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Pr="00FA01D7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</w:rPr>
                        <w:t>&lt;&lt; endl &lt;&lt; errorMsgText;}</w:t>
                      </w:r>
                    </w:p>
                    <w:p w14:paraId="2F8D4645" w14:textId="77777777" w:rsidR="000C2A12" w:rsidRPr="00FA01D7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</w:rPr>
                      </w:pPr>
                      <w:r w:rsidRPr="00FA01D7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</w:rPr>
                        <w:t>return</w:t>
                      </w:r>
                      <w:r w:rsidRPr="00FA01D7"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</w:rPr>
                        <w:t xml:space="preserve"> 0;              </w:t>
                      </w:r>
                    </w:p>
                    <w:p w14:paraId="59CD96F6" w14:textId="77777777" w:rsidR="000C2A12" w:rsidRPr="00FA01D7" w:rsidRDefault="000C2A12" w:rsidP="000C2A12">
                      <w:pPr>
                        <w:rPr>
                          <w:b/>
                          <w:sz w:val="22"/>
                          <w:szCs w:val="22"/>
                        </w:rPr>
                      </w:pPr>
                      <w:r w:rsidRPr="00FA01D7"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F2549A9" w14:textId="77777777" w:rsidR="000C2A12" w:rsidRPr="00FA01D7" w:rsidRDefault="000C2A12" w:rsidP="000C2A12">
                      <w:pPr>
                        <w:rPr>
                          <w:color w:val="E8E8E8"/>
                          <w:sz w:val="22"/>
                          <w:szCs w:val="22"/>
                        </w:rPr>
                      </w:pPr>
                    </w:p>
                    <w:p w14:paraId="1487C09F" w14:textId="77777777" w:rsidR="000C2A12" w:rsidRPr="00EF03AD" w:rsidRDefault="000C2A12" w:rsidP="000C2A12"/>
                  </w:txbxContent>
                </v:textbox>
                <w10:anchorlock/>
              </v:shape>
            </w:pict>
          </mc:Fallback>
        </mc:AlternateContent>
      </w:r>
    </w:p>
    <w:p w14:paraId="439BC6A5" w14:textId="77777777" w:rsidR="000C2A12" w:rsidRDefault="000C2A12" w:rsidP="000C2A12">
      <w:pPr>
        <w:rPr>
          <w:b/>
          <w:sz w:val="28"/>
          <w:szCs w:val="28"/>
          <w:lang w:val="en-US"/>
        </w:rPr>
      </w:pPr>
    </w:p>
    <w:p w14:paraId="4A2071E5" w14:textId="77777777" w:rsidR="000C2A12" w:rsidRPr="00655067" w:rsidRDefault="000C2A12" w:rsidP="000C2A12">
      <w:pPr>
        <w:jc w:val="center"/>
      </w:pPr>
      <w:r>
        <w:t xml:space="preserve">Рисунок 3.7.3. Пример использования функций </w:t>
      </w:r>
      <w:r>
        <w:rPr>
          <w:lang w:val="en-US"/>
        </w:rPr>
        <w:t>socket</w:t>
      </w:r>
      <w:r w:rsidRPr="00655067">
        <w:t xml:space="preserve"> </w:t>
      </w:r>
      <w:r>
        <w:t xml:space="preserve">и </w:t>
      </w:r>
      <w:r>
        <w:rPr>
          <w:lang w:val="en-US"/>
        </w:rPr>
        <w:t>closesocket</w:t>
      </w:r>
    </w:p>
    <w:p w14:paraId="59BE42BE" w14:textId="77777777" w:rsidR="000C2A12" w:rsidRPr="00655067" w:rsidRDefault="000C2A12" w:rsidP="000C2A12">
      <w:pPr>
        <w:rPr>
          <w:b/>
          <w:sz w:val="28"/>
          <w:szCs w:val="28"/>
        </w:rPr>
      </w:pPr>
    </w:p>
    <w:p w14:paraId="73136A15" w14:textId="77777777" w:rsidR="000C2A12" w:rsidRDefault="000C2A12" w:rsidP="000C2A1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3.8. </w:t>
      </w:r>
      <w:r w:rsidRPr="002A6722">
        <w:rPr>
          <w:b/>
          <w:sz w:val="28"/>
          <w:szCs w:val="28"/>
        </w:rPr>
        <w:t>Установка параметров сокета</w:t>
      </w:r>
    </w:p>
    <w:p w14:paraId="4AD99985" w14:textId="77777777" w:rsidR="000C2A12" w:rsidRDefault="000C2A12" w:rsidP="000C2A12">
      <w:pPr>
        <w:jc w:val="both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  <w:r>
        <w:rPr>
          <w:sz w:val="28"/>
          <w:szCs w:val="28"/>
        </w:rPr>
        <w:t xml:space="preserve">Для установки параметров существующего сокета используется функция </w:t>
      </w:r>
      <w:r>
        <w:rPr>
          <w:sz w:val="28"/>
          <w:szCs w:val="28"/>
          <w:lang w:val="en-US"/>
        </w:rPr>
        <w:t>bind</w:t>
      </w:r>
      <w:r w:rsidRPr="00655067">
        <w:rPr>
          <w:sz w:val="28"/>
          <w:szCs w:val="28"/>
        </w:rPr>
        <w:t>.</w:t>
      </w:r>
      <w:r>
        <w:rPr>
          <w:sz w:val="28"/>
          <w:szCs w:val="28"/>
        </w:rPr>
        <w:t xml:space="preserve"> Описание функции приводится на рисунке 3.8.1. </w:t>
      </w:r>
    </w:p>
    <w:p w14:paraId="18E360C1" w14:textId="77777777" w:rsidR="000C2A12" w:rsidRPr="00B82385" w:rsidRDefault="000C2A12" w:rsidP="000C2A12">
      <w:pPr>
        <w:jc w:val="both"/>
        <w:rPr>
          <w:sz w:val="28"/>
          <w:szCs w:val="28"/>
          <w:lang w:val="en-US"/>
        </w:rPr>
      </w:pPr>
    </w:p>
    <w:p w14:paraId="660392FE" w14:textId="5A2FCF8A" w:rsidR="000C2A12" w:rsidRDefault="000C2A12" w:rsidP="000C2A12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5A958EB5" wp14:editId="308E3263">
                <wp:extent cx="5943600" cy="2395220"/>
                <wp:effectExtent l="13335" t="11430" r="5715" b="12700"/>
                <wp:docPr id="27" name="Надпись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239522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8934FD" w14:textId="77777777" w:rsidR="000C2A12" w:rsidRPr="008F0181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8F0181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// -- </w:t>
                            </w:r>
                            <w:r w:rsidRPr="00AF11E7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>связать сокет с параметрами</w:t>
                            </w:r>
                          </w:p>
                          <w:p w14:paraId="70C2BDB3" w14:textId="77777777" w:rsidR="000C2A12" w:rsidRPr="00100E68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8F0181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// </w:t>
                            </w:r>
                            <w:r w:rsidRPr="008F0181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>Назначение</w:t>
                            </w:r>
                            <w:r w:rsidRPr="008F0181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функция связывает существующий сокет с  </w:t>
                            </w:r>
                            <w:r w:rsidRPr="008F0181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</w:t>
                            </w:r>
                          </w:p>
                          <w:p w14:paraId="79F47C87" w14:textId="77777777" w:rsidR="000C2A12" w:rsidRPr="00100E68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8F0181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//         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с параметрами, находящимися в структуре  </w:t>
                            </w:r>
                          </w:p>
                          <w:p w14:paraId="335A34AA" w14:textId="77777777" w:rsidR="000C2A12" w:rsidRPr="008F0181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8F0181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//         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>SOCKADDR</w:t>
                            </w:r>
                            <w:r w:rsidRPr="00AF11E7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>IN</w:t>
                            </w:r>
                            <w:r w:rsidRPr="008F0181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</w:t>
                            </w:r>
                          </w:p>
                          <w:p w14:paraId="26A32DB5" w14:textId="77777777" w:rsidR="000C2A12" w:rsidRPr="00100E68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</w:pPr>
                            <w:r w:rsidRPr="00100E68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>//</w:t>
                            </w:r>
                          </w:p>
                          <w:p w14:paraId="5D1D4B53" w14:textId="77777777" w:rsidR="000C2A12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</w:pPr>
                            <w:r w:rsidRPr="00100E68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r w:rsidRPr="008F0181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>int</w:t>
                            </w:r>
                            <w:r w:rsidRPr="00100E68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>bind</w:t>
                            </w:r>
                            <w:r w:rsidRPr="00100E68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>(</w:t>
                            </w:r>
                          </w:p>
                          <w:p w14:paraId="47DF8F6F" w14:textId="77777777" w:rsidR="000C2A12" w:rsidRPr="00AF11E7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 xml:space="preserve">   </w:t>
                            </w:r>
                            <w:r w:rsidRPr="006C7C41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 xml:space="preserve">SOCKET s,                    </w:t>
                            </w:r>
                            <w:r w:rsidRPr="00AF11E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//[in] </w:t>
                            </w:r>
                            <w:r w:rsidRPr="00AF11E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сокет</w:t>
                            </w:r>
                          </w:p>
                          <w:p w14:paraId="668E7ED2" w14:textId="77777777" w:rsidR="000C2A12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 xml:space="preserve">  </w:t>
                            </w:r>
                            <w:r w:rsidRPr="006C7C41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>cost</w:t>
                            </w:r>
                            <w:r w:rsidRPr="00AF11E7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>struct</w:t>
                            </w:r>
                            <w:r w:rsidRPr="00AF11E7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>sockaddr</w:t>
                            </w:r>
                            <w:r w:rsidRPr="00AF11E7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>in</w:t>
                            </w:r>
                            <w:r w:rsidRPr="00AF11E7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 xml:space="preserve">  a, </w:t>
                            </w:r>
                            <w:r w:rsidRPr="00AF11E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//[in]</w:t>
                            </w:r>
                            <w:r w:rsidRPr="00AF11E7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AF11E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указатель</w:t>
                            </w:r>
                            <w:r w:rsidRPr="00AF11E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AF11E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на</w:t>
                            </w:r>
                            <w:r w:rsidRPr="00AF11E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AF11E7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SOCKADDR_IN</w:t>
                            </w:r>
                          </w:p>
                          <w:p w14:paraId="03A434E8" w14:textId="77777777" w:rsidR="000C2A12" w:rsidRPr="006C7C41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 </w:t>
                            </w:r>
                            <w:r w:rsidRPr="006C7C41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>int    la</w:t>
                            </w:r>
                            <w:r w:rsidRPr="00AF11E7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                </w:t>
                            </w:r>
                            <w:r w:rsidRPr="00AF11E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//[in]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r w:rsidRPr="00AF11E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длина</w:t>
                            </w:r>
                            <w:r w:rsidRPr="00AF11E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AF11E7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SOCKADDR_IN</w:t>
                            </w:r>
                            <w:r w:rsidRPr="006C7C41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6C7C4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в</w:t>
                            </w:r>
                            <w:r w:rsidRPr="006C7C4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6C7C4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байтах</w:t>
                            </w:r>
                          </w:p>
                          <w:p w14:paraId="4D8E4A00" w14:textId="77777777" w:rsidR="000C2A12" w:rsidRPr="006C7C41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</w:pPr>
                            <w:r w:rsidRPr="00AF11E7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         </w:t>
                            </w:r>
                            <w:r w:rsidRPr="006C7C41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 xml:space="preserve">)      </w:t>
                            </w:r>
                          </w:p>
                          <w:p w14:paraId="66B9B1CC" w14:textId="77777777" w:rsidR="000C2A12" w:rsidRPr="008F0181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8F0181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//</w:t>
                            </w:r>
                            <w:r w:rsidRPr="008F0181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Код возврата: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в случае успешного завершения функция </w:t>
                            </w:r>
                          </w:p>
                          <w:p w14:paraId="7CE6CA1B" w14:textId="77777777" w:rsidR="000C2A12" w:rsidRPr="00100E68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8F0181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// </w:t>
                            </w:r>
                            <w:r w:rsidRPr="00B5193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      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возвращает нуль, в случае ошибки</w:t>
                            </w:r>
                            <w:r w:rsidRPr="00100E68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</w:t>
                            </w:r>
                          </w:p>
                          <w:p w14:paraId="3CE45656" w14:textId="77777777" w:rsidR="000C2A12" w:rsidRPr="008F0181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B5193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//              </w:t>
                            </w:r>
                            <w:r w:rsidRPr="00AF11E7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возвращается </w:t>
                            </w:r>
                            <w:r w:rsidRPr="006C7C41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>SOCKET_ERROR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</w:t>
                            </w:r>
                            <w:r w:rsidRPr="00B5193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A958EB5" id="Надпись 27" o:spid="_x0000_s1035" type="#_x0000_t202" style="width:468pt;height:188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" fillcolor="#f8f8f8">
                <v:textbox>
                  <w:txbxContent>
                    <w:p w14:paraId="7E8934FD" w14:textId="77777777" w:rsidR="000C2A12" w:rsidRPr="008F0181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8F0181">
                        <w:rPr>
                          <w:rFonts w:ascii="Courier New" w:hAnsi="Courier New" w:cs="Courier New"/>
                          <w:color w:val="000000"/>
                        </w:rPr>
                        <w:t xml:space="preserve">// -- </w:t>
                      </w:r>
                      <w:r w:rsidRPr="00AF11E7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>связать сокет с параметрами</w:t>
                      </w:r>
                    </w:p>
                    <w:p w14:paraId="70C2BDB3" w14:textId="77777777" w:rsidR="000C2A12" w:rsidRPr="00100E68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8F0181">
                        <w:rPr>
                          <w:rFonts w:ascii="Courier New" w:hAnsi="Courier New" w:cs="Courier New"/>
                          <w:color w:val="000000"/>
                        </w:rPr>
                        <w:t xml:space="preserve">// </w:t>
                      </w:r>
                      <w:r w:rsidRPr="008F0181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>Назначение</w:t>
                      </w:r>
                      <w:r w:rsidRPr="008F0181">
                        <w:rPr>
                          <w:rFonts w:ascii="Courier New" w:hAnsi="Courier New" w:cs="Courier New"/>
                          <w:color w:val="000000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 функция связывает существующий сокет с  </w:t>
                      </w:r>
                      <w:r w:rsidRPr="008F0181">
                        <w:rPr>
                          <w:rFonts w:ascii="Courier New" w:hAnsi="Courier New" w:cs="Courier New"/>
                          <w:color w:val="000000"/>
                        </w:rPr>
                        <w:t xml:space="preserve"> </w:t>
                      </w:r>
                    </w:p>
                    <w:p w14:paraId="79F47C87" w14:textId="77777777" w:rsidR="000C2A12" w:rsidRPr="00100E68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8F0181">
                        <w:rPr>
                          <w:rFonts w:ascii="Courier New" w:hAnsi="Courier New" w:cs="Courier New"/>
                          <w:color w:val="000000"/>
                        </w:rPr>
                        <w:t xml:space="preserve">//            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с параметрами, находящимися в структуре  </w:t>
                      </w:r>
                    </w:p>
                    <w:p w14:paraId="335A34AA" w14:textId="77777777" w:rsidR="000C2A12" w:rsidRPr="008F0181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8F0181">
                        <w:rPr>
                          <w:rFonts w:ascii="Courier New" w:hAnsi="Courier New" w:cs="Courier New"/>
                          <w:color w:val="000000"/>
                        </w:rPr>
                        <w:t xml:space="preserve">//             </w:t>
                      </w:r>
                      <w:r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>SOCKADDR</w:t>
                      </w:r>
                      <w:r w:rsidRPr="00AF11E7">
                        <w:rPr>
                          <w:rFonts w:ascii="Courier New" w:hAnsi="Courier New" w:cs="Courier New"/>
                          <w:color w:val="000000"/>
                        </w:rPr>
                        <w:t>_</w:t>
                      </w:r>
                      <w:r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>IN</w:t>
                      </w:r>
                      <w:r w:rsidRPr="008F0181">
                        <w:rPr>
                          <w:rFonts w:ascii="Courier New" w:hAnsi="Courier New" w:cs="Courier New"/>
                          <w:color w:val="000000"/>
                        </w:rPr>
                        <w:t xml:space="preserve">    </w:t>
                      </w:r>
                    </w:p>
                    <w:p w14:paraId="26A32DB5" w14:textId="77777777" w:rsidR="000C2A12" w:rsidRPr="00100E68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</w:pPr>
                      <w:r w:rsidRPr="00100E68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>//</w:t>
                      </w:r>
                    </w:p>
                    <w:p w14:paraId="5D1D4B53" w14:textId="77777777" w:rsidR="000C2A12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</w:pPr>
                      <w:r w:rsidRPr="00100E68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</w:t>
                      </w:r>
                      <w:r w:rsidRPr="008F0181"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>int</w:t>
                      </w:r>
                      <w:r w:rsidRPr="00100E68"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>bind</w:t>
                      </w:r>
                      <w:r w:rsidRPr="00100E68"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>(</w:t>
                      </w:r>
                    </w:p>
                    <w:p w14:paraId="47DF8F6F" w14:textId="77777777" w:rsidR="000C2A12" w:rsidRPr="00AF11E7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 xml:space="preserve">   </w:t>
                      </w:r>
                      <w:r w:rsidRPr="006C7C41"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 xml:space="preserve">SOCKET s,                    </w:t>
                      </w:r>
                      <w:r w:rsidRPr="00AF11E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//[in] </w:t>
                      </w:r>
                      <w:r w:rsidRPr="00AF11E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сокет</w:t>
                      </w:r>
                    </w:p>
                    <w:p w14:paraId="668E7ED2" w14:textId="77777777" w:rsidR="000C2A12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 xml:space="preserve">  </w:t>
                      </w:r>
                      <w:r w:rsidRPr="006C7C41"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>cost</w:t>
                      </w:r>
                      <w:r w:rsidRPr="00AF11E7"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>struct</w:t>
                      </w:r>
                      <w:r w:rsidRPr="00AF11E7"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>sockaddr</w:t>
                      </w:r>
                      <w:r w:rsidRPr="00AF11E7"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>_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>in</w:t>
                      </w:r>
                      <w:r w:rsidRPr="00AF11E7"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>*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 xml:space="preserve">  a, </w:t>
                      </w:r>
                      <w:r w:rsidRPr="00AF11E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//[in]</w:t>
                      </w:r>
                      <w:r w:rsidRPr="00AF11E7">
                        <w:rPr>
                          <w:rFonts w:ascii="Courier New" w:hAnsi="Courier New" w:cs="Courier New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AF11E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указатель</w:t>
                      </w:r>
                      <w:r w:rsidRPr="00AF11E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AF11E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на</w:t>
                      </w:r>
                      <w:r w:rsidRPr="00AF11E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AF11E7">
                        <w:rPr>
                          <w:rFonts w:ascii="Courier New" w:hAnsi="Courier New" w:cs="Courier New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>SOCKADDR_IN</w:t>
                      </w:r>
                    </w:p>
                    <w:p w14:paraId="03A434E8" w14:textId="77777777" w:rsidR="000C2A12" w:rsidRPr="006C7C41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 </w:t>
                      </w:r>
                      <w:r w:rsidRPr="006C7C41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>int    la</w:t>
                      </w:r>
                      <w:r w:rsidRPr="00AF11E7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                </w:t>
                      </w:r>
                      <w:r w:rsidRPr="00AF11E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//[in]</w:t>
                      </w:r>
                      <w:r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</w:t>
                      </w:r>
                      <w:r w:rsidRPr="00AF11E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длина</w:t>
                      </w:r>
                      <w:r w:rsidRPr="00AF11E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AF11E7">
                        <w:rPr>
                          <w:rFonts w:ascii="Courier New" w:hAnsi="Courier New" w:cs="Courier New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>SOCKADDR_IN</w:t>
                      </w:r>
                      <w:r w:rsidRPr="006C7C41">
                        <w:rPr>
                          <w:rFonts w:ascii="Courier New" w:hAnsi="Courier New" w:cs="Courier New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6C7C4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в</w:t>
                      </w:r>
                      <w:r w:rsidRPr="006C7C4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6C7C4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байтах</w:t>
                      </w:r>
                    </w:p>
                    <w:p w14:paraId="4D8E4A00" w14:textId="77777777" w:rsidR="000C2A12" w:rsidRPr="006C7C41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</w:pPr>
                      <w:r w:rsidRPr="00AF11E7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         </w:t>
                      </w:r>
                      <w:r w:rsidRPr="006C7C41"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 xml:space="preserve">)      </w:t>
                      </w:r>
                    </w:p>
                    <w:p w14:paraId="66B9B1CC" w14:textId="77777777" w:rsidR="000C2A12" w:rsidRPr="008F0181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8F0181">
                        <w:rPr>
                          <w:rFonts w:ascii="Courier New" w:hAnsi="Courier New" w:cs="Courier New"/>
                          <w:color w:val="000000"/>
                        </w:rPr>
                        <w:t>//</w:t>
                      </w:r>
                      <w:r w:rsidRPr="008F0181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Код возврата: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в случае успешного завершения функция </w:t>
                      </w:r>
                    </w:p>
                    <w:p w14:paraId="7CE6CA1B" w14:textId="77777777" w:rsidR="000C2A12" w:rsidRPr="00100E68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8F0181">
                        <w:rPr>
                          <w:rFonts w:ascii="Courier New" w:hAnsi="Courier New" w:cs="Courier New"/>
                          <w:color w:val="000000"/>
                        </w:rPr>
                        <w:t xml:space="preserve">// </w:t>
                      </w:r>
                      <w:r w:rsidRPr="00B5193F">
                        <w:rPr>
                          <w:rFonts w:ascii="Courier New" w:hAnsi="Courier New" w:cs="Courier New"/>
                          <w:color w:val="000000"/>
                        </w:rPr>
                        <w:t xml:space="preserve">             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возвращает нуль, в случае ошибки</w:t>
                      </w:r>
                      <w:r w:rsidRPr="00100E68">
                        <w:rPr>
                          <w:rFonts w:ascii="Courier New" w:hAnsi="Courier New" w:cs="Courier New"/>
                          <w:color w:val="000000"/>
                        </w:rPr>
                        <w:t xml:space="preserve"> </w:t>
                      </w:r>
                    </w:p>
                    <w:p w14:paraId="3CE45656" w14:textId="77777777" w:rsidR="000C2A12" w:rsidRPr="008F0181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B5193F">
                        <w:rPr>
                          <w:rFonts w:ascii="Courier New" w:hAnsi="Courier New" w:cs="Courier New"/>
                          <w:color w:val="000000"/>
                        </w:rPr>
                        <w:t xml:space="preserve">//              </w:t>
                      </w:r>
                      <w:r w:rsidRPr="00AF11E7">
                        <w:rPr>
                          <w:rFonts w:ascii="Courier New" w:hAnsi="Courier New" w:cs="Courier New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возвращается </w:t>
                      </w:r>
                      <w:r w:rsidRPr="006C7C41"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>SOCKET_ERROR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   </w:t>
                      </w:r>
                      <w:r w:rsidRPr="00B5193F">
                        <w:rPr>
                          <w:rFonts w:ascii="Courier New" w:hAnsi="Courier New" w:cs="Courier New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 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22B1408" w14:textId="77777777" w:rsidR="000C2A12" w:rsidRDefault="000C2A12" w:rsidP="000C2A12">
      <w:pPr>
        <w:jc w:val="both"/>
        <w:rPr>
          <w:sz w:val="28"/>
          <w:szCs w:val="28"/>
        </w:rPr>
      </w:pPr>
    </w:p>
    <w:p w14:paraId="39AC571D" w14:textId="77777777" w:rsidR="000C2A12" w:rsidRPr="00B82385" w:rsidRDefault="000C2A12" w:rsidP="000C2A12">
      <w:pPr>
        <w:jc w:val="center"/>
        <w:rPr>
          <w:lang w:val="en-US"/>
        </w:rPr>
      </w:pPr>
      <w:r>
        <w:t xml:space="preserve">Рисунок 3.8.1. Функция </w:t>
      </w:r>
      <w:r>
        <w:rPr>
          <w:lang w:val="en-US"/>
        </w:rPr>
        <w:t>bind</w:t>
      </w:r>
    </w:p>
    <w:p w14:paraId="2396D611" w14:textId="77777777" w:rsidR="000C2A12" w:rsidRDefault="000C2A12" w:rsidP="000C2A12">
      <w:pPr>
        <w:jc w:val="both"/>
        <w:rPr>
          <w:sz w:val="28"/>
          <w:szCs w:val="28"/>
        </w:rPr>
      </w:pPr>
    </w:p>
    <w:p w14:paraId="6C9F1E8B" w14:textId="77777777" w:rsidR="000C2A12" w:rsidRDefault="000C2A12" w:rsidP="000C2A12">
      <w:pPr>
        <w:jc w:val="both"/>
        <w:rPr>
          <w:sz w:val="28"/>
          <w:szCs w:val="28"/>
        </w:rPr>
      </w:pPr>
    </w:p>
    <w:p w14:paraId="2F63A891" w14:textId="77777777" w:rsidR="000C2A12" w:rsidRPr="003C26C5" w:rsidRDefault="000C2A12" w:rsidP="000C2A12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Функция  связывает  дескриптор сокета и структуру </w:t>
      </w:r>
      <w:r>
        <w:rPr>
          <w:sz w:val="28"/>
          <w:szCs w:val="28"/>
          <w:lang w:val="en-US"/>
        </w:rPr>
        <w:t>SOCKADDR</w:t>
      </w:r>
      <w:r w:rsidRPr="00655067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IN</w:t>
      </w:r>
      <w:r>
        <w:rPr>
          <w:sz w:val="28"/>
          <w:szCs w:val="28"/>
        </w:rPr>
        <w:t xml:space="preserve">,  которая предназначена для хранения  параметров сокета.  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 xml:space="preserve">Шаблон структуры </w:t>
      </w:r>
      <w:r>
        <w:rPr>
          <w:sz w:val="28"/>
          <w:szCs w:val="28"/>
          <w:lang w:val="en-US"/>
        </w:rPr>
        <w:t>SOCKADDR</w:t>
      </w:r>
      <w:r w:rsidRPr="00D26552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IN</w:t>
      </w:r>
      <w:r>
        <w:rPr>
          <w:sz w:val="28"/>
          <w:szCs w:val="28"/>
        </w:rPr>
        <w:t xml:space="preserve"> содержится в файле </w:t>
      </w:r>
      <w:r>
        <w:rPr>
          <w:sz w:val="28"/>
          <w:szCs w:val="28"/>
          <w:lang w:val="en-US"/>
        </w:rPr>
        <w:t>Winsock</w:t>
      </w:r>
      <w:r w:rsidRPr="00D26552">
        <w:rPr>
          <w:sz w:val="28"/>
          <w:szCs w:val="28"/>
        </w:rPr>
        <w:t>2.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>.</w:t>
      </w:r>
      <w:r w:rsidRPr="00D2655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Описание структуры   </w:t>
      </w:r>
      <w:r w:rsidRPr="00D2655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SOCKADDR</w:t>
      </w:r>
      <w:r w:rsidRPr="00D26552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IN</w:t>
      </w:r>
      <w:r w:rsidRPr="003C26C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 используемых вместе с ней констант   приводится на рисунке </w:t>
      </w:r>
      <w:r w:rsidRPr="003C26C5">
        <w:rPr>
          <w:sz w:val="28"/>
          <w:szCs w:val="28"/>
        </w:rPr>
        <w:t>3.8.</w:t>
      </w:r>
      <w:r>
        <w:rPr>
          <w:sz w:val="28"/>
          <w:szCs w:val="28"/>
        </w:rPr>
        <w:t>2</w:t>
      </w:r>
      <w:r w:rsidRPr="003C26C5">
        <w:rPr>
          <w:sz w:val="28"/>
          <w:szCs w:val="28"/>
        </w:rPr>
        <w:t>.</w:t>
      </w:r>
      <w:r>
        <w:rPr>
          <w:sz w:val="28"/>
          <w:szCs w:val="28"/>
        </w:rPr>
        <w:t xml:space="preserve"> Особое внимание следует обратить внимания на строки,  отмеченные тремя знаками плюс. В дальнейшем отмеченные поля и константы  будут использоваться в текстах программ.  </w:t>
      </w: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IP</w:t>
      </w:r>
      <w:r w:rsidRPr="002D4C9D">
        <w:rPr>
          <w:sz w:val="28"/>
          <w:szCs w:val="28"/>
        </w:rPr>
        <w:t>-</w:t>
      </w:r>
      <w:r>
        <w:rPr>
          <w:sz w:val="28"/>
          <w:szCs w:val="28"/>
        </w:rPr>
        <w:t xml:space="preserve">адрес и номер порта в структуре  </w:t>
      </w:r>
      <w:r>
        <w:rPr>
          <w:sz w:val="28"/>
          <w:szCs w:val="28"/>
          <w:lang w:val="en-US"/>
        </w:rPr>
        <w:t>SOCKADDR</w:t>
      </w:r>
      <w:r w:rsidRPr="002D4C9D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IN</w:t>
      </w:r>
      <w:r w:rsidRPr="002D4C9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хранятся в специальном </w:t>
      </w:r>
      <w:r w:rsidRPr="002D4C9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сетевом формате. Этот формат отличается, от формата </w:t>
      </w:r>
      <w:r w:rsidRPr="002D4C9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компьютеров с архитектурой </w:t>
      </w:r>
      <w:r>
        <w:rPr>
          <w:sz w:val="28"/>
          <w:szCs w:val="28"/>
          <w:lang w:val="en-US"/>
        </w:rPr>
        <w:t>Intel</w:t>
      </w:r>
      <w:r w:rsidRPr="002D4C9D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В составе </w:t>
      </w:r>
      <w:r>
        <w:rPr>
          <w:sz w:val="28"/>
          <w:szCs w:val="28"/>
          <w:lang w:val="en-US"/>
        </w:rPr>
        <w:t>Winsock</w:t>
      </w:r>
      <w:r w:rsidRPr="002D4C9D">
        <w:rPr>
          <w:sz w:val="28"/>
          <w:szCs w:val="28"/>
        </w:rPr>
        <w:t xml:space="preserve">2 </w:t>
      </w:r>
      <w:r>
        <w:rPr>
          <w:sz w:val="28"/>
          <w:szCs w:val="28"/>
        </w:rPr>
        <w:t xml:space="preserve">имеются функции, позволяющие преобразовывать форматы данных.       </w:t>
      </w:r>
      <w:r w:rsidRPr="003C26C5">
        <w:rPr>
          <w:sz w:val="28"/>
          <w:szCs w:val="28"/>
        </w:rPr>
        <w:t xml:space="preserve"> </w:t>
      </w:r>
    </w:p>
    <w:p w14:paraId="1D469613" w14:textId="77777777" w:rsidR="000C2A12" w:rsidRPr="003C26C5" w:rsidRDefault="000C2A12" w:rsidP="000C2A12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37F810BF" w14:textId="7C1DA35D" w:rsidR="000C2A12" w:rsidRPr="002D4C9D" w:rsidRDefault="000C2A12" w:rsidP="000C2A12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inline distT="0" distB="0" distL="0" distR="0" wp14:anchorId="3690A0FA" wp14:editId="386B014C">
                <wp:extent cx="5943600" cy="5024120"/>
                <wp:effectExtent l="13335" t="6350" r="5715" b="8255"/>
                <wp:docPr id="26" name="Надпись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502412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BC4EA6" w14:textId="77777777" w:rsidR="000C2A12" w:rsidRPr="000E6910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E760D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#define INADDR_ANY        (u_long)0x00000000 </w:t>
                            </w:r>
                            <w:r w:rsidRPr="00AE76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//</w:t>
                            </w:r>
                            <w:r w:rsidRPr="00AE76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любой</w:t>
                            </w:r>
                            <w:r w:rsidRPr="00AE76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AE76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адрес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+++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2922237A" w14:textId="77777777" w:rsidR="000C2A12" w:rsidRPr="000E6910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E760D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#define INADDR_LOOPBACK    0x7f000001        </w:t>
                            </w:r>
                            <w:r w:rsidRPr="00AE76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// </w:t>
                            </w:r>
                            <w:r w:rsidRPr="00AE76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внутренняя</w:t>
                            </w:r>
                            <w:r w:rsidRPr="00AE76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AE76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петля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+++</w:t>
                            </w:r>
                          </w:p>
                          <w:p w14:paraId="1DB7CBC0" w14:textId="77777777" w:rsidR="000C2A12" w:rsidRPr="000E6910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E760D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#define INADDR_BROADCAST  (u_long)0xffffffff </w:t>
                            </w:r>
                            <w:r w:rsidRPr="00AE76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// </w:t>
                            </w:r>
                            <w:r w:rsidRPr="00AE76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широковещание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+++</w:t>
                            </w:r>
                            <w:r w:rsidRPr="000E6910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2F1042B8" w14:textId="77777777" w:rsidR="000C2A12" w:rsidRPr="00AE760D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E760D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#define INADDR_NONE        0xffffffff        </w:t>
                            </w:r>
                            <w:r w:rsidRPr="00AE76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// </w:t>
                            </w:r>
                            <w:r w:rsidRPr="00AE76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нет</w:t>
                            </w:r>
                            <w:r w:rsidRPr="00AE76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AE76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адреса</w:t>
                            </w:r>
                            <w:r w:rsidRPr="00AE760D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 </w:t>
                            </w:r>
                          </w:p>
                          <w:p w14:paraId="1DDC48A4" w14:textId="77777777" w:rsidR="000C2A12" w:rsidRPr="000E6910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E760D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#define ADDR_ANY           INADDR_ANY        </w:t>
                            </w:r>
                            <w:r w:rsidRPr="00AE76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// </w:t>
                            </w:r>
                            <w:r w:rsidRPr="00AE76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любой</w:t>
                            </w:r>
                            <w:r w:rsidRPr="00AE76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AE76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адрес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</w:t>
                            </w:r>
                          </w:p>
                          <w:p w14:paraId="26DB6D1C" w14:textId="77777777" w:rsidR="000C2A12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</w:pPr>
                          </w:p>
                          <w:p w14:paraId="4AF5811F" w14:textId="77777777" w:rsidR="000C2A12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E760D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struct in_addr </w:t>
                            </w:r>
                          </w:p>
                          <w:p w14:paraId="476753B5" w14:textId="77777777" w:rsidR="000C2A12" w:rsidRPr="00AE760D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E760D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{       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 </w:t>
                            </w:r>
                            <w:r w:rsidRPr="00AE76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// IP-</w:t>
                            </w:r>
                            <w:r w:rsidRPr="00AE76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адрес</w:t>
                            </w:r>
                            <w:r w:rsidRPr="00AE760D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</w:p>
                          <w:p w14:paraId="6203319A" w14:textId="77777777" w:rsidR="000C2A12" w:rsidRPr="00AE760D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E760D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   union {</w:t>
                            </w:r>
                          </w:p>
                          <w:p w14:paraId="2F92BB89" w14:textId="77777777" w:rsidR="000C2A12" w:rsidRPr="00AE760D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E760D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    struct { u_char s_b1,s_b2,s_b3,s_b4; } S_un_b;</w:t>
                            </w:r>
                          </w:p>
                          <w:p w14:paraId="2B314166" w14:textId="77777777" w:rsidR="000C2A12" w:rsidRPr="00AE760D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E760D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    struct { u_short s_w1,s_w2; }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        </w:t>
                            </w:r>
                            <w:r w:rsidRPr="00AE760D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S_un_w;</w:t>
                            </w:r>
                          </w:p>
                          <w:p w14:paraId="1BA6BC99" w14:textId="77777777" w:rsidR="000C2A12" w:rsidRPr="00AE760D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E760D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    u_long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                               </w:t>
                            </w:r>
                            <w:r w:rsidRPr="00AE760D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S_addr;</w:t>
                            </w:r>
                          </w:p>
                          <w:p w14:paraId="669E0B8D" w14:textId="77777777" w:rsidR="000C2A12" w:rsidRPr="00AE760D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E760D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     </w:t>
                            </w:r>
                            <w:r w:rsidRPr="00AE760D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}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                               </w:t>
                            </w:r>
                            <w:r w:rsidRPr="00AE760D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S_un;</w:t>
                            </w:r>
                          </w:p>
                          <w:p w14:paraId="582E157C" w14:textId="77777777" w:rsidR="000C2A12" w:rsidRPr="00AE760D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    </w:t>
                            </w:r>
                            <w:r w:rsidRPr="00AE760D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#define s_addr  S_un.S_addr    </w:t>
                            </w:r>
                            <w:r w:rsidRPr="00AE76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// 32-</w:t>
                            </w:r>
                            <w:r w:rsidRPr="00AE76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битный</w:t>
                            </w:r>
                            <w:r w:rsidRPr="00AE76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IP-</w:t>
                            </w:r>
                            <w:r w:rsidRPr="00AE76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адрес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+++</w:t>
                            </w:r>
                            <w:r w:rsidRPr="00AE760D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   </w:t>
                            </w:r>
                          </w:p>
                          <w:p w14:paraId="7AFB1A26" w14:textId="77777777" w:rsidR="000C2A12" w:rsidRPr="00AE760D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    </w:t>
                            </w:r>
                            <w:r w:rsidRPr="00AE760D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#define s_host  S_un.S_un_b.s_b2   </w:t>
                            </w:r>
                          </w:p>
                          <w:p w14:paraId="0E27176C" w14:textId="77777777" w:rsidR="000C2A12" w:rsidRPr="00AE760D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    </w:t>
                            </w:r>
                            <w:r w:rsidRPr="00AE760D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#define s_net   S_un.S_un_b.s_b1  </w:t>
                            </w:r>
                          </w:p>
                          <w:p w14:paraId="0CBA4834" w14:textId="77777777" w:rsidR="000C2A12" w:rsidRPr="00AE760D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    </w:t>
                            </w:r>
                            <w:r w:rsidRPr="00AE760D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#define s_imp   S_un.S_un_w.s_w2  </w:t>
                            </w:r>
                          </w:p>
                          <w:p w14:paraId="6170AEAF" w14:textId="77777777" w:rsidR="000C2A12" w:rsidRPr="00AE760D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    </w:t>
                            </w:r>
                            <w:r w:rsidRPr="00AE760D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#define s_impno S_un.S_un_b.s_b4   </w:t>
                            </w:r>
                          </w:p>
                          <w:p w14:paraId="3AEA4777" w14:textId="77777777" w:rsidR="000C2A12" w:rsidRDefault="000C2A12" w:rsidP="000C2A12">
                            <w:pP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    </w:t>
                            </w:r>
                            <w:r w:rsidRPr="00AE760D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#define s_lh    S_un.S_un_b.s_b3</w:t>
                            </w:r>
                            <w:r w:rsidRPr="00AE760D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</w:p>
                          <w:p w14:paraId="48C47C8B" w14:textId="77777777" w:rsidR="000C2A12" w:rsidRDefault="000C2A12" w:rsidP="000C2A12">
                            <w:pP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14:paraId="34EAB1F2" w14:textId="77777777" w:rsidR="000C2A12" w:rsidRPr="00AE760D" w:rsidRDefault="000C2A12" w:rsidP="000C2A12">
                            <w:pPr>
                              <w:rPr>
                                <w:b/>
                                <w:color w:val="E8E8E8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    </w:t>
                            </w:r>
                          </w:p>
                          <w:p w14:paraId="2AB95566" w14:textId="77777777" w:rsidR="000C2A12" w:rsidRPr="00AE760D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E760D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struct sockaddr_in {</w:t>
                            </w:r>
                          </w:p>
                          <w:p w14:paraId="230E04A5" w14:textId="77777777" w:rsidR="000C2A12" w:rsidRPr="00AE760D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E760D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 short   sin_family;       </w:t>
                            </w:r>
                            <w:r w:rsidRPr="00AE76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//</w:t>
                            </w:r>
                            <w:r w:rsidRPr="00AE76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тип</w:t>
                            </w:r>
                            <w:r w:rsidRPr="00AE76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AE76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сетевого</w:t>
                            </w:r>
                            <w:r w:rsidRPr="00AE76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AE76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адреса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+++</w:t>
                            </w:r>
                          </w:p>
                          <w:p w14:paraId="6BD4F891" w14:textId="77777777" w:rsidR="000C2A12" w:rsidRPr="000E6910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E760D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 u_short sin_port;         </w:t>
                            </w:r>
                            <w:r w:rsidRPr="00AE76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// </w:t>
                            </w:r>
                            <w:r w:rsidRPr="00AE76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номер</w:t>
                            </w:r>
                            <w:r w:rsidRPr="00AE76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AE76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порта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             +++</w:t>
                            </w:r>
                          </w:p>
                          <w:p w14:paraId="6450CF94" w14:textId="77777777" w:rsidR="000C2A12" w:rsidRPr="00AE760D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E760D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 struct  in_addr sin_addr; </w:t>
                            </w:r>
                            <w:r w:rsidRPr="00AE76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// IP-</w:t>
                            </w:r>
                            <w:r w:rsidRPr="000E691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адрес</w:t>
                            </w:r>
                            <w:r w:rsidRPr="000E6910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  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Pr="000E6910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+++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</w:p>
                          <w:p w14:paraId="0B38592E" w14:textId="77777777" w:rsidR="000C2A12" w:rsidRPr="00AE760D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E760D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 char    sin_zero[8];      </w:t>
                            </w:r>
                            <w:r w:rsidRPr="00AE76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// </w:t>
                            </w:r>
                            <w:r w:rsidRPr="00AE76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резерв</w:t>
                            </w:r>
                            <w:r w:rsidRPr="00AE760D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</w:p>
                          <w:p w14:paraId="0BC1E938" w14:textId="77777777" w:rsidR="000C2A12" w:rsidRPr="00AE760D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E760D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                  };</w:t>
                            </w:r>
                          </w:p>
                          <w:p w14:paraId="291CC2F7" w14:textId="77777777" w:rsidR="000C2A12" w:rsidRPr="00AE760D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E760D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typedef struct sockaddr_in SOCKADDR_IN;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   </w:t>
                            </w:r>
                            <w:r w:rsidRPr="000E691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//                   </w:t>
                            </w:r>
                            <w:r w:rsidRPr="00B8238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0E691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0E6910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+++</w:t>
                            </w:r>
                          </w:p>
                          <w:p w14:paraId="4F704B5B" w14:textId="77777777" w:rsidR="000C2A12" w:rsidRPr="00AE760D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E760D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typedef struct sockaddr_in *PSOCKADDR_IN;</w:t>
                            </w:r>
                          </w:p>
                          <w:p w14:paraId="2207C2CB" w14:textId="77777777" w:rsidR="000C2A12" w:rsidRPr="00AE760D" w:rsidRDefault="000C2A12" w:rsidP="000C2A12">
                            <w:pPr>
                              <w:rPr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E760D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typedef struct sockaddr_in FAR *LPSOCKADDR_IN;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690A0FA" id="Надпись 26" o:spid="_x0000_s1036" type="#_x0000_t202" style="width:468pt;height:39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" fillcolor="#f8f8f8">
                <v:textbox>
                  <w:txbxContent>
                    <w:p w14:paraId="4EBC4EA6" w14:textId="77777777" w:rsidR="000C2A12" w:rsidRPr="000E6910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AE760D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#define INADDR_ANY        (u_long)0x00000000 </w:t>
                      </w:r>
                      <w:r w:rsidRPr="00AE76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//</w:t>
                      </w:r>
                      <w:r w:rsidRPr="00AE76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любой</w:t>
                      </w:r>
                      <w:r w:rsidRPr="00AE76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AE76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адрес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>+++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14:paraId="2922237A" w14:textId="77777777" w:rsidR="000C2A12" w:rsidRPr="000E6910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AE760D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#define INADDR_LOOPBACK    0x7f000001        </w:t>
                      </w:r>
                      <w:r w:rsidRPr="00AE76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// </w:t>
                      </w:r>
                      <w:r w:rsidRPr="00AE76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внутренняя</w:t>
                      </w:r>
                      <w:r w:rsidRPr="00AE76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AE76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петля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>+++</w:t>
                      </w:r>
                    </w:p>
                    <w:p w14:paraId="1DB7CBC0" w14:textId="77777777" w:rsidR="000C2A12" w:rsidRPr="000E6910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AE760D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#define INADDR_BROADCAST  (u_long)0xffffffff </w:t>
                      </w:r>
                      <w:r w:rsidRPr="00AE76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// </w:t>
                      </w:r>
                      <w:r w:rsidRPr="00AE76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широковещание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>+++</w:t>
                      </w:r>
                      <w:r w:rsidRPr="000E6910">
                        <w:rPr>
                          <w:rFonts w:ascii="Courier New" w:hAnsi="Courier New" w:cs="Courier New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14:paraId="2F1042B8" w14:textId="77777777" w:rsidR="000C2A12" w:rsidRPr="00AE760D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AE760D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#define INADDR_NONE        0xffffffff        </w:t>
                      </w:r>
                      <w:r w:rsidRPr="00AE76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// </w:t>
                      </w:r>
                      <w:r w:rsidRPr="00AE76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нет</w:t>
                      </w:r>
                      <w:r w:rsidRPr="00AE76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AE76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адреса</w:t>
                      </w:r>
                      <w:r w:rsidRPr="00AE760D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 </w:t>
                      </w:r>
                    </w:p>
                    <w:p w14:paraId="1DDC48A4" w14:textId="77777777" w:rsidR="000C2A12" w:rsidRPr="000E6910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AE760D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#define ADDR_ANY           INADDR_ANY        </w:t>
                      </w:r>
                      <w:r w:rsidRPr="00AE76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// </w:t>
                      </w:r>
                      <w:r w:rsidRPr="00AE76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любой</w:t>
                      </w:r>
                      <w:r w:rsidRPr="00AE76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AE76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адрес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</w:t>
                      </w:r>
                    </w:p>
                    <w:p w14:paraId="26DB6D1C" w14:textId="77777777" w:rsidR="000C2A12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</w:pPr>
                    </w:p>
                    <w:p w14:paraId="4AF5811F" w14:textId="77777777" w:rsidR="000C2A12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AE760D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struct in_addr </w:t>
                      </w:r>
                    </w:p>
                    <w:p w14:paraId="476753B5" w14:textId="77777777" w:rsidR="000C2A12" w:rsidRPr="00AE760D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AE760D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{                 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 </w:t>
                      </w:r>
                      <w:r w:rsidRPr="00AE76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// IP-</w:t>
                      </w:r>
                      <w:r w:rsidRPr="00AE76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адрес</w:t>
                      </w:r>
                      <w:r w:rsidRPr="00AE760D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</w:p>
                    <w:p w14:paraId="6203319A" w14:textId="77777777" w:rsidR="000C2A12" w:rsidRPr="00AE760D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AE760D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   union {</w:t>
                      </w:r>
                    </w:p>
                    <w:p w14:paraId="2F92BB89" w14:textId="77777777" w:rsidR="000C2A12" w:rsidRPr="00AE760D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AE760D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    struct { u_char s_b1,s_b2,s_b3,s_b4; } S_un_b;</w:t>
                      </w:r>
                    </w:p>
                    <w:p w14:paraId="2B314166" w14:textId="77777777" w:rsidR="000C2A12" w:rsidRPr="00AE760D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AE760D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    struct { u_short s_w1,s_w2; } 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        </w:t>
                      </w:r>
                      <w:r w:rsidRPr="00AE760D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S_un_w;</w:t>
                      </w:r>
                    </w:p>
                    <w:p w14:paraId="1BA6BC99" w14:textId="77777777" w:rsidR="000C2A12" w:rsidRPr="00AE760D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AE760D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    u_long 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                               </w:t>
                      </w:r>
                      <w:r w:rsidRPr="00AE760D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S_addr;</w:t>
                      </w:r>
                    </w:p>
                    <w:p w14:paraId="669E0B8D" w14:textId="77777777" w:rsidR="000C2A12" w:rsidRPr="00AE760D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AE760D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     </w:t>
                      </w:r>
                      <w:r w:rsidRPr="00AE760D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}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                               </w:t>
                      </w:r>
                      <w:r w:rsidRPr="00AE760D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S_un;</w:t>
                      </w:r>
                    </w:p>
                    <w:p w14:paraId="582E157C" w14:textId="77777777" w:rsidR="000C2A12" w:rsidRPr="00AE760D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    </w:t>
                      </w:r>
                      <w:r w:rsidRPr="00AE760D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#define s_addr  S_un.S_addr    </w:t>
                      </w:r>
                      <w:r w:rsidRPr="00AE76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// 32-</w:t>
                      </w:r>
                      <w:r w:rsidRPr="00AE76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битный</w:t>
                      </w:r>
                      <w:r w:rsidRPr="00AE76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IP-</w:t>
                      </w:r>
                      <w:r w:rsidRPr="00AE76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адрес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>+++</w:t>
                      </w:r>
                      <w:r w:rsidRPr="00AE760D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   </w:t>
                      </w:r>
                    </w:p>
                    <w:p w14:paraId="7AFB1A26" w14:textId="77777777" w:rsidR="000C2A12" w:rsidRPr="00AE760D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    </w:t>
                      </w:r>
                      <w:r w:rsidRPr="00AE760D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#define s_host  S_un.S_un_b.s_b2   </w:t>
                      </w:r>
                    </w:p>
                    <w:p w14:paraId="0E27176C" w14:textId="77777777" w:rsidR="000C2A12" w:rsidRPr="00AE760D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    </w:t>
                      </w:r>
                      <w:r w:rsidRPr="00AE760D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#define s_net   S_un.S_un_b.s_b1  </w:t>
                      </w:r>
                    </w:p>
                    <w:p w14:paraId="0CBA4834" w14:textId="77777777" w:rsidR="000C2A12" w:rsidRPr="00AE760D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    </w:t>
                      </w:r>
                      <w:r w:rsidRPr="00AE760D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#define s_imp   S_un.S_un_w.s_w2  </w:t>
                      </w:r>
                    </w:p>
                    <w:p w14:paraId="6170AEAF" w14:textId="77777777" w:rsidR="000C2A12" w:rsidRPr="00AE760D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    </w:t>
                      </w:r>
                      <w:r w:rsidRPr="00AE760D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#define s_impno S_un.S_un_b.s_b4   </w:t>
                      </w:r>
                    </w:p>
                    <w:p w14:paraId="3AEA4777" w14:textId="77777777" w:rsidR="000C2A12" w:rsidRDefault="000C2A12" w:rsidP="000C2A12">
                      <w:pP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    </w:t>
                      </w:r>
                      <w:r w:rsidRPr="00AE760D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#define s_lh    S_un.S_un_b.s_b3</w:t>
                      </w:r>
                      <w:r w:rsidRPr="00AE760D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</w:p>
                    <w:p w14:paraId="48C47C8B" w14:textId="77777777" w:rsidR="000C2A12" w:rsidRDefault="000C2A12" w:rsidP="000C2A12">
                      <w:pP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14:paraId="34EAB1F2" w14:textId="77777777" w:rsidR="000C2A12" w:rsidRPr="00AE760D" w:rsidRDefault="000C2A12" w:rsidP="000C2A12">
                      <w:pPr>
                        <w:rPr>
                          <w:b/>
                          <w:color w:val="E8E8E8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en-US"/>
                        </w:rPr>
                        <w:t xml:space="preserve">                </w:t>
                      </w:r>
                    </w:p>
                    <w:p w14:paraId="2AB95566" w14:textId="77777777" w:rsidR="000C2A12" w:rsidRPr="00AE760D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AE760D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struct sockaddr_in {</w:t>
                      </w:r>
                    </w:p>
                    <w:p w14:paraId="230E04A5" w14:textId="77777777" w:rsidR="000C2A12" w:rsidRPr="00AE760D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AE760D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 short   sin_family;       </w:t>
                      </w:r>
                      <w:r w:rsidRPr="00AE76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//</w:t>
                      </w:r>
                      <w:r w:rsidRPr="00AE76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тип</w:t>
                      </w:r>
                      <w:r w:rsidRPr="00AE76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AE76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сетевого</w:t>
                      </w:r>
                      <w:r w:rsidRPr="00AE76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AE76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адреса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      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>+++</w:t>
                      </w:r>
                    </w:p>
                    <w:p w14:paraId="6BD4F891" w14:textId="77777777" w:rsidR="000C2A12" w:rsidRPr="000E6910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AE760D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 u_short sin_port;         </w:t>
                      </w:r>
                      <w:r w:rsidRPr="00AE76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// </w:t>
                      </w:r>
                      <w:r w:rsidRPr="00AE76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номер</w:t>
                      </w:r>
                      <w:r w:rsidRPr="00AE76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AE76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порта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             +++</w:t>
                      </w:r>
                    </w:p>
                    <w:p w14:paraId="6450CF94" w14:textId="77777777" w:rsidR="000C2A12" w:rsidRPr="00AE760D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AE760D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 struct  in_addr sin_addr; </w:t>
                      </w:r>
                      <w:r w:rsidRPr="00AE76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// IP-</w:t>
                      </w:r>
                      <w:r w:rsidRPr="000E691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адрес</w:t>
                      </w:r>
                      <w:r w:rsidRPr="000E6910">
                        <w:rPr>
                          <w:rFonts w:ascii="Courier New" w:hAnsi="Courier New" w:cs="Courier New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            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r w:rsidRPr="000E6910">
                        <w:rPr>
                          <w:rFonts w:ascii="Courier New" w:hAnsi="Courier New" w:cs="Courier New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+++ 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</w:p>
                    <w:p w14:paraId="0B38592E" w14:textId="77777777" w:rsidR="000C2A12" w:rsidRPr="00AE760D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AE760D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 char    sin_zero[8];      </w:t>
                      </w:r>
                      <w:r w:rsidRPr="00AE76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// </w:t>
                      </w:r>
                      <w:r w:rsidRPr="00AE76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резерв</w:t>
                      </w:r>
                      <w:r w:rsidRPr="00AE760D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</w:p>
                    <w:p w14:paraId="0BC1E938" w14:textId="77777777" w:rsidR="000C2A12" w:rsidRPr="00AE760D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AE760D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                  };</w:t>
                      </w:r>
                    </w:p>
                    <w:p w14:paraId="291CC2F7" w14:textId="77777777" w:rsidR="000C2A12" w:rsidRPr="00AE760D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AE760D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typedef struct sockaddr_in SOCKADDR_IN;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   </w:t>
                      </w:r>
                      <w:r w:rsidRPr="000E691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//                   </w:t>
                      </w:r>
                      <w:r w:rsidRPr="00B8238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0E691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0E6910">
                        <w:rPr>
                          <w:rFonts w:ascii="Courier New" w:hAnsi="Courier New" w:cs="Courier New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>+++</w:t>
                      </w:r>
                    </w:p>
                    <w:p w14:paraId="4F704B5B" w14:textId="77777777" w:rsidR="000C2A12" w:rsidRPr="00AE760D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AE760D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typedef struct sockaddr_in *PSOCKADDR_IN;</w:t>
                      </w:r>
                    </w:p>
                    <w:p w14:paraId="2207C2CB" w14:textId="77777777" w:rsidR="000C2A12" w:rsidRPr="00AE760D" w:rsidRDefault="000C2A12" w:rsidP="000C2A12">
                      <w:pPr>
                        <w:rPr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AE760D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typedef struct sockaddr_in FAR *LPSOCKADDR_IN;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2A751EB" w14:textId="77777777" w:rsidR="000C2A12" w:rsidRPr="002D4C9D" w:rsidRDefault="000C2A12" w:rsidP="000C2A12">
      <w:pPr>
        <w:jc w:val="center"/>
        <w:rPr>
          <w:sz w:val="28"/>
          <w:szCs w:val="28"/>
        </w:rPr>
      </w:pPr>
    </w:p>
    <w:p w14:paraId="27FE78BE" w14:textId="77777777" w:rsidR="000C2A12" w:rsidRPr="003C26C5" w:rsidRDefault="000C2A12" w:rsidP="000C2A12">
      <w:pPr>
        <w:jc w:val="center"/>
        <w:rPr>
          <w:lang w:val="en-US"/>
        </w:rPr>
      </w:pPr>
      <w:r>
        <w:t xml:space="preserve">Рисунок 3.8.2. Структура </w:t>
      </w:r>
      <w:r>
        <w:rPr>
          <w:lang w:val="en-US"/>
        </w:rPr>
        <w:t>SOCKADDR</w:t>
      </w:r>
      <w:r w:rsidRPr="002D4C9D">
        <w:t>_</w:t>
      </w:r>
      <w:r>
        <w:rPr>
          <w:lang w:val="en-US"/>
        </w:rPr>
        <w:t>IN</w:t>
      </w:r>
    </w:p>
    <w:p w14:paraId="686AD8BA" w14:textId="77777777" w:rsidR="000C2A12" w:rsidRDefault="000C2A12" w:rsidP="000C2A12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66095140" w14:textId="77777777" w:rsidR="000C2A12" w:rsidRPr="00465A11" w:rsidRDefault="000C2A12" w:rsidP="000C2A12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 xml:space="preserve">Для преобразования номера порта в формат </w:t>
      </w:r>
      <w:r>
        <w:rPr>
          <w:sz w:val="28"/>
          <w:szCs w:val="28"/>
          <w:lang w:val="en-US"/>
        </w:rPr>
        <w:t>TCP</w:t>
      </w:r>
      <w:r w:rsidRPr="00465A11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IP</w:t>
      </w:r>
      <w:r>
        <w:rPr>
          <w:sz w:val="28"/>
          <w:szCs w:val="28"/>
        </w:rPr>
        <w:t xml:space="preserve"> следует использовать функцию </w:t>
      </w:r>
      <w:r>
        <w:rPr>
          <w:sz w:val="28"/>
          <w:szCs w:val="28"/>
          <w:lang w:val="en-US"/>
        </w:rPr>
        <w:t>htons</w:t>
      </w:r>
      <w:r w:rsidRPr="00465A11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Описание этой функции приведено на         </w:t>
      </w:r>
      <w:r>
        <w:rPr>
          <w:sz w:val="28"/>
          <w:szCs w:val="28"/>
        </w:rPr>
        <w:lastRenderedPageBreak/>
        <w:t>рисунке  3.8.</w:t>
      </w:r>
      <w:r w:rsidRPr="00432642">
        <w:rPr>
          <w:sz w:val="28"/>
          <w:szCs w:val="28"/>
        </w:rPr>
        <w:t>3</w:t>
      </w:r>
      <w:r>
        <w:rPr>
          <w:sz w:val="28"/>
          <w:szCs w:val="28"/>
        </w:rPr>
        <w:t xml:space="preserve">.  Функция </w:t>
      </w:r>
      <w:r w:rsidRPr="00465A11">
        <w:rPr>
          <w:sz w:val="28"/>
          <w:szCs w:val="28"/>
        </w:rPr>
        <w:t xml:space="preserve"> </w:t>
      </w:r>
      <w:r w:rsidRPr="00432642">
        <w:rPr>
          <w:sz w:val="28"/>
          <w:szCs w:val="28"/>
          <w:lang w:val="en-US"/>
        </w:rPr>
        <w:t>ntohs</w:t>
      </w:r>
      <w:r>
        <w:rPr>
          <w:sz w:val="28"/>
          <w:szCs w:val="28"/>
        </w:rPr>
        <w:t xml:space="preserve"> является обратной функцией, предназначена для преобразования двух байтов в формате </w:t>
      </w:r>
      <w:r>
        <w:rPr>
          <w:sz w:val="28"/>
          <w:szCs w:val="28"/>
          <w:lang w:val="en-US"/>
        </w:rPr>
        <w:t>TCP</w:t>
      </w:r>
      <w:r w:rsidRPr="00432642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IP</w:t>
      </w:r>
      <w:r w:rsidRPr="0043264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в формат </w:t>
      </w:r>
      <w:r>
        <w:rPr>
          <w:sz w:val="28"/>
          <w:szCs w:val="28"/>
          <w:lang w:val="en-US"/>
        </w:rPr>
        <w:t>u</w:t>
      </w:r>
      <w:r w:rsidRPr="00432642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short</w:t>
      </w:r>
      <w:r w:rsidRPr="00432642">
        <w:rPr>
          <w:sz w:val="28"/>
          <w:szCs w:val="28"/>
        </w:rPr>
        <w:t>.</w:t>
      </w:r>
      <w:r w:rsidRPr="00465A11">
        <w:rPr>
          <w:sz w:val="28"/>
          <w:szCs w:val="28"/>
        </w:rPr>
        <w:tab/>
      </w:r>
    </w:p>
    <w:p w14:paraId="0E7F03DB" w14:textId="74CADD41" w:rsidR="000C2A12" w:rsidRPr="00465A11" w:rsidRDefault="000C2A12" w:rsidP="000C2A12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657C6DE3" wp14:editId="00310CF6">
                <wp:extent cx="5943600" cy="2052320"/>
                <wp:effectExtent l="13335" t="5715" r="5715" b="8890"/>
                <wp:docPr id="25" name="Надпись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205232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87F067" w14:textId="77777777" w:rsidR="000C2A12" w:rsidRPr="008F0181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8F0181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// -- </w:t>
                            </w:r>
                            <w:r w:rsidRPr="00DB5638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>п</w:t>
                            </w:r>
                            <w:r w:rsidRPr="00DB5638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реобразовать  </w:t>
                            </w:r>
                            <w:r w:rsidRPr="00DB5638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u</w:t>
                            </w:r>
                            <w:r w:rsidRPr="00DB5638">
                              <w:rPr>
                                <w:rFonts w:ascii="Courier New" w:hAnsi="Courier New" w:cs="Courier New"/>
                                <w:b/>
                              </w:rPr>
                              <w:t>_</w:t>
                            </w:r>
                            <w:r w:rsidRPr="00DB5638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short</w:t>
                            </w:r>
                            <w:r w:rsidRPr="00DB5638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в формат </w:t>
                            </w:r>
                            <w:r w:rsidRPr="00DB5638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TCP</w:t>
                            </w:r>
                            <w:r w:rsidRPr="00DB5638">
                              <w:rPr>
                                <w:rFonts w:ascii="Courier New" w:hAnsi="Courier New" w:cs="Courier New"/>
                                <w:b/>
                              </w:rPr>
                              <w:t>/</w:t>
                            </w:r>
                            <w:r w:rsidRPr="00DB5638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IP</w:t>
                            </w:r>
                          </w:p>
                          <w:p w14:paraId="611E69BF" w14:textId="77777777" w:rsidR="000C2A12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8F0181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// </w:t>
                            </w:r>
                            <w:r w:rsidRPr="008F0181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>Назначение</w:t>
                            </w:r>
                            <w:r w:rsidRPr="008F0181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функция преобразовывает два байта данных </w:t>
                            </w:r>
                          </w:p>
                          <w:p w14:paraId="66CBA56B" w14:textId="77777777" w:rsidR="000C2A12" w:rsidRPr="00DB5638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</w:pPr>
                            <w:r w:rsidRPr="00DB5638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//         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формата</w:t>
                            </w:r>
                            <w:r w:rsidRPr="00DB5638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>u</w:t>
                            </w:r>
                            <w:r w:rsidRPr="00DB5638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>short</w:t>
                            </w:r>
                            <w:r w:rsidRPr="00DB5638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>unsigned</w:t>
                            </w:r>
                            <w:r w:rsidRPr="00DB5638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>short</w:t>
                            </w:r>
                            <w:r w:rsidRPr="00DB5638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)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в</w:t>
                            </w:r>
                            <w:r w:rsidRPr="00DB5638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два</w:t>
                            </w:r>
                            <w:r w:rsidRPr="00DB5638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</w:p>
                          <w:p w14:paraId="2D95DC54" w14:textId="77777777" w:rsidR="000C2A12" w:rsidRPr="00DB5638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DB5638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//         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два байта, сетевого формата</w:t>
                            </w:r>
                            <w:r w:rsidRPr="00DB5638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</w:t>
                            </w:r>
                          </w:p>
                          <w:p w14:paraId="69324FEA" w14:textId="77777777" w:rsidR="000C2A12" w:rsidRPr="00DB5638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DB5638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//</w:t>
                            </w:r>
                          </w:p>
                          <w:p w14:paraId="4A30B633" w14:textId="77777777" w:rsidR="000C2A12" w:rsidRPr="00DB5638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</w:pPr>
                            <w:r w:rsidRPr="00DB5638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</w:t>
                            </w:r>
                            <w:r w:rsidRPr="00DB5638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>u</w:t>
                            </w:r>
                            <w:r w:rsidRPr="00DB5638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>_</w:t>
                            </w:r>
                            <w:r w:rsidRPr="00DB5638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>short</w:t>
                            </w:r>
                            <w:r w:rsidRPr="00DB5638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>htons</w:t>
                            </w:r>
                            <w:r w:rsidRPr="00DB5638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(</w:t>
                            </w:r>
                          </w:p>
                          <w:p w14:paraId="49CA9579" w14:textId="77777777" w:rsidR="000C2A12" w:rsidRPr="00DB5638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</w:pPr>
                            <w:r w:rsidRPr="00DB5638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    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>u</w:t>
                            </w:r>
                            <w:r w:rsidRPr="00DB5638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>short</w:t>
                            </w:r>
                            <w:r w:rsidRPr="00DB5638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>hp</w:t>
                            </w:r>
                            <w:r w:rsidRPr="00DB5638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  </w:t>
                            </w:r>
                            <w:r w:rsidRPr="00DB563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[in]</w:t>
                            </w:r>
                            <w:r w:rsidRPr="00DB563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16 битов данных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</w:t>
                            </w:r>
                            <w:r w:rsidRPr="00DB5638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</w:t>
                            </w:r>
                          </w:p>
                          <w:p w14:paraId="7BD51FB7" w14:textId="77777777" w:rsidR="000C2A12" w:rsidRPr="00DB5638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DB5638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                 ); </w:t>
                            </w:r>
                          </w:p>
                          <w:p w14:paraId="3A2EAABD" w14:textId="77777777" w:rsidR="000C2A12" w:rsidRPr="008F0181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</w:pPr>
                            <w:r w:rsidRPr="00DB5638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//      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  </w:t>
                            </w:r>
                          </w:p>
                          <w:p w14:paraId="2B58E6DC" w14:textId="77777777" w:rsidR="000C2A12" w:rsidRPr="00100E68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8F0181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//</w:t>
                            </w:r>
                            <w:r w:rsidRPr="008F0181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Код возврата: </w:t>
                            </w:r>
                            <w:r w:rsidRPr="00D0045C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16  битов в формате </w:t>
                            </w:r>
                            <w:r w:rsidRPr="00D0045C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>TCP</w:t>
                            </w:r>
                            <w:r w:rsidRPr="00D0045C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/</w:t>
                            </w:r>
                            <w:r w:rsidRPr="00D0045C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>IP</w:t>
                            </w:r>
                          </w:p>
                          <w:p w14:paraId="0C9D435E" w14:textId="77777777" w:rsidR="000C2A12" w:rsidRPr="008F0181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B5193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//          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</w:t>
                            </w:r>
                            <w:r w:rsidRPr="00B5193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</w:t>
                            </w:r>
                          </w:p>
                          <w:p w14:paraId="082E1E88" w14:textId="77777777" w:rsidR="000C2A12" w:rsidRPr="00EF03AD" w:rsidRDefault="000C2A12" w:rsidP="000C2A1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C55EF6A" w14:textId="77777777" w:rsidR="000C2A12" w:rsidRPr="00EF03AD" w:rsidRDefault="000C2A12" w:rsidP="000C2A12"/>
                          <w:p w14:paraId="37CEB590" w14:textId="77777777" w:rsidR="000C2A12" w:rsidRPr="00EF03AD" w:rsidRDefault="000C2A12" w:rsidP="000C2A12">
                            <w:pPr>
                              <w:rPr>
                                <w:color w:val="E8E8E8"/>
                              </w:rPr>
                            </w:pPr>
                          </w:p>
                          <w:p w14:paraId="10181920" w14:textId="77777777" w:rsidR="000C2A12" w:rsidRPr="00EF03AD" w:rsidRDefault="000C2A12" w:rsidP="000C2A1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57C6DE3" id="Надпись 25" o:spid="_x0000_s1037" type="#_x0000_t202" style="width:468pt;height:16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" fillcolor="#f8f8f8">
                <v:textbox>
                  <w:txbxContent>
                    <w:p w14:paraId="1387F067" w14:textId="77777777" w:rsidR="000C2A12" w:rsidRPr="008F0181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8F0181">
                        <w:rPr>
                          <w:rFonts w:ascii="Courier New" w:hAnsi="Courier New" w:cs="Courier New"/>
                          <w:color w:val="000000"/>
                        </w:rPr>
                        <w:t xml:space="preserve">// -- </w:t>
                      </w:r>
                      <w:r w:rsidRPr="00DB5638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>п</w:t>
                      </w:r>
                      <w:r w:rsidRPr="00DB5638">
                        <w:rPr>
                          <w:rFonts w:ascii="Courier New" w:hAnsi="Courier New" w:cs="Courier New"/>
                          <w:b/>
                        </w:rPr>
                        <w:t xml:space="preserve">реобразовать  </w:t>
                      </w:r>
                      <w:r w:rsidRPr="00DB5638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u</w:t>
                      </w:r>
                      <w:r w:rsidRPr="00DB5638">
                        <w:rPr>
                          <w:rFonts w:ascii="Courier New" w:hAnsi="Courier New" w:cs="Courier New"/>
                          <w:b/>
                        </w:rPr>
                        <w:t>_</w:t>
                      </w:r>
                      <w:r w:rsidRPr="00DB5638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short</w:t>
                      </w:r>
                      <w:r w:rsidRPr="00DB5638">
                        <w:rPr>
                          <w:rFonts w:ascii="Courier New" w:hAnsi="Courier New" w:cs="Courier New"/>
                          <w:b/>
                        </w:rPr>
                        <w:t xml:space="preserve"> в формат </w:t>
                      </w:r>
                      <w:r w:rsidRPr="00DB5638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TCP</w:t>
                      </w:r>
                      <w:r w:rsidRPr="00DB5638">
                        <w:rPr>
                          <w:rFonts w:ascii="Courier New" w:hAnsi="Courier New" w:cs="Courier New"/>
                          <w:b/>
                        </w:rPr>
                        <w:t>/</w:t>
                      </w:r>
                      <w:r w:rsidRPr="00DB5638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IP</w:t>
                      </w:r>
                    </w:p>
                    <w:p w14:paraId="611E69BF" w14:textId="77777777" w:rsidR="000C2A12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8F0181">
                        <w:rPr>
                          <w:rFonts w:ascii="Courier New" w:hAnsi="Courier New" w:cs="Courier New"/>
                          <w:color w:val="000000"/>
                        </w:rPr>
                        <w:t xml:space="preserve">// </w:t>
                      </w:r>
                      <w:r w:rsidRPr="008F0181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>Назначение</w:t>
                      </w:r>
                      <w:r w:rsidRPr="008F0181">
                        <w:rPr>
                          <w:rFonts w:ascii="Courier New" w:hAnsi="Courier New" w:cs="Courier New"/>
                          <w:color w:val="000000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 функция преобразовывает два байта данных </w:t>
                      </w:r>
                    </w:p>
                    <w:p w14:paraId="66CBA56B" w14:textId="77777777" w:rsidR="000C2A12" w:rsidRPr="00DB5638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</w:pPr>
                      <w:r w:rsidRPr="00DB5638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//            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формата</w:t>
                      </w:r>
                      <w:r w:rsidRPr="00DB5638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>u</w:t>
                      </w:r>
                      <w:r w:rsidRPr="00DB5638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>_</w:t>
                      </w:r>
                      <w:r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>short</w:t>
                      </w:r>
                      <w:r w:rsidRPr="00DB5638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(</w:t>
                      </w:r>
                      <w:r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>unsigned</w:t>
                      </w:r>
                      <w:r w:rsidRPr="00DB5638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>short</w:t>
                      </w:r>
                      <w:r w:rsidRPr="00DB5638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)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в</w:t>
                      </w:r>
                      <w:r w:rsidRPr="00DB5638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два</w:t>
                      </w:r>
                      <w:r w:rsidRPr="00DB5638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</w:t>
                      </w:r>
                    </w:p>
                    <w:p w14:paraId="2D95DC54" w14:textId="77777777" w:rsidR="000C2A12" w:rsidRPr="00DB5638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DB5638">
                        <w:rPr>
                          <w:rFonts w:ascii="Courier New" w:hAnsi="Courier New" w:cs="Courier New"/>
                          <w:color w:val="000000"/>
                        </w:rPr>
                        <w:t xml:space="preserve">//            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два байта, сетевого формата</w:t>
                      </w:r>
                      <w:r w:rsidRPr="00DB5638">
                        <w:rPr>
                          <w:rFonts w:ascii="Courier New" w:hAnsi="Courier New" w:cs="Courier New"/>
                          <w:color w:val="000000"/>
                        </w:rPr>
                        <w:t xml:space="preserve">   </w:t>
                      </w:r>
                    </w:p>
                    <w:p w14:paraId="69324FEA" w14:textId="77777777" w:rsidR="000C2A12" w:rsidRPr="00DB5638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DB5638">
                        <w:rPr>
                          <w:rFonts w:ascii="Courier New" w:hAnsi="Courier New" w:cs="Courier New"/>
                          <w:color w:val="000000"/>
                        </w:rPr>
                        <w:t>//</w:t>
                      </w:r>
                    </w:p>
                    <w:p w14:paraId="4A30B633" w14:textId="77777777" w:rsidR="000C2A12" w:rsidRPr="00DB5638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</w:rPr>
                      </w:pPr>
                      <w:r w:rsidRPr="00DB5638">
                        <w:rPr>
                          <w:rFonts w:ascii="Courier New" w:hAnsi="Courier New" w:cs="Courier New"/>
                          <w:color w:val="000000"/>
                        </w:rPr>
                        <w:t xml:space="preserve">   </w:t>
                      </w:r>
                      <w:r w:rsidRPr="00DB5638"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>u</w:t>
                      </w:r>
                      <w:r w:rsidRPr="00DB5638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>_</w:t>
                      </w:r>
                      <w:r w:rsidRPr="00DB5638"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>short</w:t>
                      </w:r>
                      <w:r w:rsidRPr="00DB5638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>htons</w:t>
                      </w:r>
                      <w:r w:rsidRPr="00DB5638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(</w:t>
                      </w:r>
                    </w:p>
                    <w:p w14:paraId="49CA9579" w14:textId="77777777" w:rsidR="000C2A12" w:rsidRPr="00DB5638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</w:rPr>
                      </w:pPr>
                      <w:r w:rsidRPr="00DB5638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              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>u</w:t>
                      </w:r>
                      <w:r w:rsidRPr="00DB5638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>_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>short</w:t>
                      </w:r>
                      <w:r w:rsidRPr="00DB5638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>hp</w:t>
                      </w:r>
                      <w:r w:rsidRPr="00DB5638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  </w:t>
                      </w:r>
                      <w:r w:rsidRPr="00DB563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[in]</w:t>
                      </w:r>
                      <w:r w:rsidRPr="00DB563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16 битов данных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</w:t>
                      </w:r>
                      <w:r w:rsidRPr="00DB5638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</w:t>
                      </w:r>
                    </w:p>
                    <w:p w14:paraId="7BD51FB7" w14:textId="77777777" w:rsidR="000C2A12" w:rsidRPr="00DB5638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DB5638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                 ); </w:t>
                      </w:r>
                    </w:p>
                    <w:p w14:paraId="3A2EAABD" w14:textId="77777777" w:rsidR="000C2A12" w:rsidRPr="008F0181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</w:rPr>
                      </w:pPr>
                      <w:r w:rsidRPr="00DB5638">
                        <w:rPr>
                          <w:rFonts w:ascii="Courier New" w:hAnsi="Courier New" w:cs="Courier New"/>
                          <w:color w:val="000000"/>
                        </w:rPr>
                        <w:t xml:space="preserve">//         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      </w:t>
                      </w:r>
                    </w:p>
                    <w:p w14:paraId="2B58E6DC" w14:textId="77777777" w:rsidR="000C2A12" w:rsidRPr="00100E68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8F0181">
                        <w:rPr>
                          <w:rFonts w:ascii="Courier New" w:hAnsi="Courier New" w:cs="Courier New"/>
                          <w:color w:val="000000"/>
                        </w:rPr>
                        <w:t>//</w:t>
                      </w:r>
                      <w:r w:rsidRPr="008F0181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Код возврата: </w:t>
                      </w:r>
                      <w:r w:rsidRPr="00D0045C">
                        <w:rPr>
                          <w:rFonts w:ascii="Courier New" w:hAnsi="Courier New" w:cs="Courier New"/>
                          <w:color w:val="000000"/>
                        </w:rPr>
                        <w:t xml:space="preserve">16  битов в формате </w:t>
                      </w:r>
                      <w:r w:rsidRPr="00D0045C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>TCP</w:t>
                      </w:r>
                      <w:r w:rsidRPr="00D0045C">
                        <w:rPr>
                          <w:rFonts w:ascii="Courier New" w:hAnsi="Courier New" w:cs="Courier New"/>
                          <w:color w:val="000000"/>
                        </w:rPr>
                        <w:t>/</w:t>
                      </w:r>
                      <w:r w:rsidRPr="00D0045C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>IP</w:t>
                      </w:r>
                    </w:p>
                    <w:p w14:paraId="0C9D435E" w14:textId="77777777" w:rsidR="000C2A12" w:rsidRPr="008F0181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B5193F">
                        <w:rPr>
                          <w:rFonts w:ascii="Courier New" w:hAnsi="Courier New" w:cs="Courier New"/>
                          <w:color w:val="000000"/>
                        </w:rPr>
                        <w:t xml:space="preserve">//             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  </w:t>
                      </w:r>
                      <w:r w:rsidRPr="00B5193F">
                        <w:rPr>
                          <w:rFonts w:ascii="Courier New" w:hAnsi="Courier New" w:cs="Courier New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   </w:t>
                      </w:r>
                    </w:p>
                    <w:p w14:paraId="082E1E88" w14:textId="77777777" w:rsidR="000C2A12" w:rsidRPr="00EF03AD" w:rsidRDefault="000C2A12" w:rsidP="000C2A12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6C55EF6A" w14:textId="77777777" w:rsidR="000C2A12" w:rsidRPr="00EF03AD" w:rsidRDefault="000C2A12" w:rsidP="000C2A12"/>
                    <w:p w14:paraId="37CEB590" w14:textId="77777777" w:rsidR="000C2A12" w:rsidRPr="00EF03AD" w:rsidRDefault="000C2A12" w:rsidP="000C2A12">
                      <w:pPr>
                        <w:rPr>
                          <w:color w:val="E8E8E8"/>
                        </w:rPr>
                      </w:pPr>
                    </w:p>
                    <w:p w14:paraId="10181920" w14:textId="77777777" w:rsidR="000C2A12" w:rsidRPr="00EF03AD" w:rsidRDefault="000C2A12" w:rsidP="000C2A12"/>
                  </w:txbxContent>
                </v:textbox>
                <w10:anchorlock/>
              </v:shape>
            </w:pict>
          </mc:Fallback>
        </mc:AlternateContent>
      </w:r>
    </w:p>
    <w:p w14:paraId="39C3A8D9" w14:textId="77777777" w:rsidR="000C2A12" w:rsidRDefault="000C2A12" w:rsidP="000C2A12">
      <w:pPr>
        <w:jc w:val="center"/>
        <w:rPr>
          <w:lang w:val="en-US"/>
        </w:rPr>
      </w:pPr>
    </w:p>
    <w:p w14:paraId="223160D4" w14:textId="77777777" w:rsidR="000C2A12" w:rsidRPr="00432642" w:rsidRDefault="000C2A12" w:rsidP="000C2A12">
      <w:pPr>
        <w:jc w:val="center"/>
        <w:rPr>
          <w:lang w:val="en-US"/>
        </w:rPr>
      </w:pPr>
      <w:r>
        <w:t xml:space="preserve">Рисунок 3.8.3 Функция </w:t>
      </w:r>
      <w:r>
        <w:rPr>
          <w:lang w:val="en-US"/>
        </w:rPr>
        <w:t>htons</w:t>
      </w:r>
    </w:p>
    <w:p w14:paraId="5B5C703E" w14:textId="77777777" w:rsidR="000C2A12" w:rsidRDefault="000C2A12" w:rsidP="000C2A12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</w:p>
    <w:p w14:paraId="044AE274" w14:textId="77777777" w:rsidR="000C2A12" w:rsidRPr="009C32DC" w:rsidRDefault="000C2A12" w:rsidP="000C2A12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Полезной является функция </w:t>
      </w:r>
      <w:r>
        <w:rPr>
          <w:sz w:val="28"/>
          <w:szCs w:val="28"/>
          <w:lang w:val="en-US"/>
        </w:rPr>
        <w:t>inet</w:t>
      </w:r>
      <w:r w:rsidRPr="00432642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addr</w:t>
      </w:r>
      <w:r>
        <w:rPr>
          <w:sz w:val="28"/>
          <w:szCs w:val="28"/>
        </w:rPr>
        <w:t xml:space="preserve">, предназначенная для  </w:t>
      </w:r>
      <w:r w:rsidRPr="0043264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преобразования  символьного представления  </w:t>
      </w:r>
      <w:r>
        <w:rPr>
          <w:sz w:val="28"/>
          <w:szCs w:val="28"/>
          <w:lang w:val="en-US"/>
        </w:rPr>
        <w:t>IPv</w:t>
      </w:r>
      <w:r w:rsidRPr="00432642">
        <w:rPr>
          <w:sz w:val="28"/>
          <w:szCs w:val="28"/>
        </w:rPr>
        <w:t>4-</w:t>
      </w:r>
      <w:r>
        <w:rPr>
          <w:sz w:val="28"/>
          <w:szCs w:val="28"/>
        </w:rPr>
        <w:t>адреса  в</w:t>
      </w:r>
      <w:r w:rsidRPr="0043264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формат </w:t>
      </w:r>
      <w:r>
        <w:rPr>
          <w:sz w:val="28"/>
          <w:szCs w:val="28"/>
          <w:lang w:val="en-US"/>
        </w:rPr>
        <w:t>TCP</w:t>
      </w:r>
      <w:r w:rsidRPr="00432642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IP</w:t>
      </w:r>
      <w:r>
        <w:rPr>
          <w:sz w:val="28"/>
          <w:szCs w:val="28"/>
        </w:rPr>
        <w:t xml:space="preserve">. Описание функции приведено на рисунке </w:t>
      </w:r>
      <w:r w:rsidRPr="00432642">
        <w:rPr>
          <w:sz w:val="28"/>
          <w:szCs w:val="28"/>
        </w:rPr>
        <w:t>3.8.</w:t>
      </w:r>
      <w:r w:rsidRPr="009C32DC">
        <w:rPr>
          <w:sz w:val="28"/>
          <w:szCs w:val="28"/>
        </w:rPr>
        <w:t xml:space="preserve">4. </w:t>
      </w:r>
      <w:r>
        <w:rPr>
          <w:sz w:val="28"/>
          <w:szCs w:val="28"/>
        </w:rPr>
        <w:t xml:space="preserve">Функция </w:t>
      </w:r>
      <w:r>
        <w:rPr>
          <w:sz w:val="28"/>
          <w:szCs w:val="28"/>
          <w:lang w:val="en-US"/>
        </w:rPr>
        <w:t>inet</w:t>
      </w:r>
      <w:r w:rsidRPr="009C32DC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ntoa</w:t>
      </w:r>
      <w:r w:rsidRPr="009C32D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предназначена для обратного преобразования из сетевого представления в символьный формат. </w:t>
      </w:r>
    </w:p>
    <w:p w14:paraId="47DE2D25" w14:textId="77777777" w:rsidR="000C2A12" w:rsidRPr="009C32DC" w:rsidRDefault="000C2A12" w:rsidP="000C2A12">
      <w:pPr>
        <w:jc w:val="both"/>
        <w:rPr>
          <w:sz w:val="28"/>
          <w:szCs w:val="28"/>
        </w:rPr>
      </w:pPr>
    </w:p>
    <w:p w14:paraId="3176B657" w14:textId="564A1906" w:rsidR="000C2A12" w:rsidRDefault="000C2A12" w:rsidP="000C2A12">
      <w:pPr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inline distT="0" distB="0" distL="0" distR="0" wp14:anchorId="719079D9" wp14:editId="3BB628DA">
                <wp:extent cx="5943600" cy="2280920"/>
                <wp:effectExtent l="13335" t="6350" r="5715" b="8255"/>
                <wp:docPr id="24" name="Надпись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228092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DCC1A4" w14:textId="77777777" w:rsidR="000C2A12" w:rsidRPr="004B04F5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8F0181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// -- </w:t>
                            </w:r>
                            <w:r w:rsidRPr="004B04F5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>п</w:t>
                            </w:r>
                            <w:r w:rsidRPr="004B04F5">
                              <w:rPr>
                                <w:b/>
                              </w:rPr>
                              <w:t xml:space="preserve">реобразовать символьное представление  </w:t>
                            </w:r>
                            <w:r w:rsidRPr="004B04F5">
                              <w:rPr>
                                <w:b/>
                                <w:lang w:val="en-US"/>
                              </w:rPr>
                              <w:t>IPv</w:t>
                            </w:r>
                            <w:r w:rsidRPr="004B04F5">
                              <w:rPr>
                                <w:b/>
                              </w:rPr>
                              <w:t xml:space="preserve">4-адреса  в формат </w:t>
                            </w:r>
                            <w:r w:rsidRPr="004B04F5">
                              <w:rPr>
                                <w:b/>
                                <w:lang w:val="en-US"/>
                              </w:rPr>
                              <w:t>TCP</w:t>
                            </w:r>
                            <w:r w:rsidRPr="004B04F5">
                              <w:rPr>
                                <w:b/>
                              </w:rPr>
                              <w:t>/</w:t>
                            </w:r>
                            <w:r w:rsidRPr="004B04F5">
                              <w:rPr>
                                <w:b/>
                                <w:lang w:val="en-US"/>
                              </w:rPr>
                              <w:t>IP</w:t>
                            </w:r>
                            <w:r w:rsidRPr="004B04F5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</w:t>
                            </w:r>
                          </w:p>
                          <w:p w14:paraId="72FD83BF" w14:textId="77777777" w:rsidR="000C2A12" w:rsidRPr="00100E68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8F0181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// </w:t>
                            </w:r>
                            <w:r w:rsidRPr="008F0181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>Назначение</w:t>
                            </w:r>
                            <w:r w:rsidRPr="008F0181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функция преобразует общепринятое символьное  </w:t>
                            </w:r>
                            <w:r w:rsidRPr="008F0181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</w:t>
                            </w:r>
                          </w:p>
                          <w:p w14:paraId="02B4280F" w14:textId="77777777" w:rsidR="000C2A12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</w:pPr>
                            <w:r w:rsidRPr="008F0181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//         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представление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>IPv</w:t>
                            </w:r>
                            <w:r w:rsidRPr="004B04F5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4-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адреса</w:t>
                            </w:r>
                            <w:r w:rsidRPr="004B04F5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>n</w:t>
                            </w:r>
                            <w:r w:rsidRPr="004B04F5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>n</w:t>
                            </w:r>
                            <w:r w:rsidRPr="004B04F5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>n</w:t>
                            </w:r>
                            <w:r w:rsidRPr="004B04F5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>n</w:t>
                            </w:r>
                            <w:r w:rsidRPr="004B04F5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в </w:t>
                            </w:r>
                          </w:p>
                          <w:p w14:paraId="547169B1" w14:textId="77777777" w:rsidR="000C2A12" w:rsidRPr="008F0181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4B04F5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//         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четырехбайтовый</w:t>
                            </w:r>
                            <w:r w:rsidRPr="004B04F5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>IP</w:t>
                            </w:r>
                            <w:r w:rsidRPr="004B04F5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адрес в формате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>TCP</w:t>
                            </w:r>
                            <w:r w:rsidRPr="004B04F5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>IP</w:t>
                            </w:r>
                            <w:r w:rsidRPr="008F0181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</w:t>
                            </w:r>
                          </w:p>
                          <w:p w14:paraId="1DF08585" w14:textId="77777777" w:rsidR="000C2A12" w:rsidRPr="00100E68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</w:pPr>
                            <w:r w:rsidRPr="00100E68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>//</w:t>
                            </w:r>
                          </w:p>
                          <w:p w14:paraId="2F3EFE1C" w14:textId="77777777" w:rsidR="000C2A12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</w:pPr>
                            <w:r w:rsidRPr="00100E68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 </w:t>
                            </w:r>
                            <w:r w:rsidRPr="004B04F5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>unsigned long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>inet_addr</w:t>
                            </w:r>
                            <w:r w:rsidRPr="00100E68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>(</w:t>
                            </w:r>
                          </w:p>
                          <w:p w14:paraId="1EA733E4" w14:textId="77777777" w:rsidR="000C2A12" w:rsidRPr="004B04F5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B04F5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>const</w:t>
                            </w:r>
                            <w:r w:rsidRPr="004B04F5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>char</w:t>
                            </w:r>
                            <w:r w:rsidRPr="004B04F5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*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>stra</w:t>
                            </w:r>
                            <w:r w:rsidRPr="004B04F5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</w:t>
                            </w:r>
                            <w:r w:rsidRPr="004B04F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//</w:t>
                            </w:r>
                            <w:r w:rsidRPr="002E39E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  <w:r w:rsidRPr="002E39E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]</w:t>
                            </w:r>
                            <w:r w:rsidRPr="004B04F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строка символов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 закачивающаяся 0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00</w:t>
                            </w:r>
                            <w:r w:rsidRPr="004B04F5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              </w:t>
                            </w:r>
                          </w:p>
                          <w:p w14:paraId="0F7E82C1" w14:textId="77777777" w:rsidR="000C2A12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</w:pPr>
                            <w:r w:rsidRPr="004B04F5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                        );</w:t>
                            </w:r>
                          </w:p>
                          <w:p w14:paraId="036AE030" w14:textId="77777777" w:rsidR="000C2A12" w:rsidRPr="004B04F5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</w:pPr>
                            <w:r w:rsidRPr="004B04F5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>//</w:t>
                            </w:r>
                          </w:p>
                          <w:p w14:paraId="36273C26" w14:textId="77777777" w:rsidR="000C2A12" w:rsidRPr="008F0181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8F0181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//</w:t>
                            </w:r>
                            <w:r w:rsidRPr="008F0181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Код возврата: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в случае успешного завершения функция </w:t>
                            </w:r>
                          </w:p>
                          <w:p w14:paraId="1A3B45D0" w14:textId="77777777" w:rsidR="000C2A12" w:rsidRPr="00100E68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8F0181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// </w:t>
                            </w:r>
                            <w:r w:rsidRPr="00B5193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      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>IP</w:t>
                            </w:r>
                            <w:r w:rsidRPr="004B04F5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адрес в формате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>TCP</w:t>
                            </w:r>
                            <w:r w:rsidRPr="004B04F5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>IP</w:t>
                            </w:r>
                            <w:r w:rsidRPr="004B04F5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иначе </w:t>
                            </w:r>
                            <w:r w:rsidRPr="00100E68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</w:t>
                            </w:r>
                          </w:p>
                          <w:p w14:paraId="6EF20564" w14:textId="77777777" w:rsidR="000C2A12" w:rsidRPr="008F0181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B5193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//          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возвращается </w:t>
                            </w:r>
                            <w:r w:rsidRPr="004B04F5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>INADDR_NONE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</w:t>
                            </w:r>
                            <w:r w:rsidRPr="00B5193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</w:t>
                            </w:r>
                          </w:p>
                          <w:p w14:paraId="55C5BC72" w14:textId="77777777" w:rsidR="000C2A12" w:rsidRPr="00EF03AD" w:rsidRDefault="000C2A12" w:rsidP="000C2A1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DDB49A4" w14:textId="77777777" w:rsidR="000C2A12" w:rsidRPr="00EF03AD" w:rsidRDefault="000C2A12" w:rsidP="000C2A12"/>
                          <w:p w14:paraId="00A4E575" w14:textId="77777777" w:rsidR="000C2A12" w:rsidRPr="00EF03AD" w:rsidRDefault="000C2A12" w:rsidP="000C2A12">
                            <w:pPr>
                              <w:rPr>
                                <w:color w:val="E8E8E8"/>
                              </w:rPr>
                            </w:pPr>
                          </w:p>
                          <w:p w14:paraId="51037AEA" w14:textId="77777777" w:rsidR="000C2A12" w:rsidRPr="00EF03AD" w:rsidRDefault="000C2A12" w:rsidP="000C2A1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19079D9" id="Надпись 24" o:spid="_x0000_s1038" type="#_x0000_t202" style="width:468pt;height:17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" fillcolor="#f8f8f8">
                <v:textbox>
                  <w:txbxContent>
                    <w:p w14:paraId="1FDCC1A4" w14:textId="77777777" w:rsidR="000C2A12" w:rsidRPr="004B04F5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8F0181">
                        <w:rPr>
                          <w:rFonts w:ascii="Courier New" w:hAnsi="Courier New" w:cs="Courier New"/>
                          <w:color w:val="000000"/>
                        </w:rPr>
                        <w:t xml:space="preserve">// -- </w:t>
                      </w:r>
                      <w:r w:rsidRPr="004B04F5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>п</w:t>
                      </w:r>
                      <w:r w:rsidRPr="004B04F5">
                        <w:rPr>
                          <w:b/>
                        </w:rPr>
                        <w:t xml:space="preserve">реобразовать символьное представление  </w:t>
                      </w:r>
                      <w:r w:rsidRPr="004B04F5">
                        <w:rPr>
                          <w:b/>
                          <w:lang w:val="en-US"/>
                        </w:rPr>
                        <w:t>IPv</w:t>
                      </w:r>
                      <w:r w:rsidRPr="004B04F5">
                        <w:rPr>
                          <w:b/>
                        </w:rPr>
                        <w:t xml:space="preserve">4-адреса  в формат </w:t>
                      </w:r>
                      <w:r w:rsidRPr="004B04F5">
                        <w:rPr>
                          <w:b/>
                          <w:lang w:val="en-US"/>
                        </w:rPr>
                        <w:t>TCP</w:t>
                      </w:r>
                      <w:r w:rsidRPr="004B04F5">
                        <w:rPr>
                          <w:b/>
                        </w:rPr>
                        <w:t>/</w:t>
                      </w:r>
                      <w:r w:rsidRPr="004B04F5">
                        <w:rPr>
                          <w:b/>
                          <w:lang w:val="en-US"/>
                        </w:rPr>
                        <w:t>IP</w:t>
                      </w:r>
                      <w:r w:rsidRPr="004B04F5">
                        <w:rPr>
                          <w:rFonts w:ascii="Courier New" w:hAnsi="Courier New" w:cs="Courier New"/>
                          <w:color w:val="000000"/>
                        </w:rPr>
                        <w:t xml:space="preserve"> </w:t>
                      </w:r>
                    </w:p>
                    <w:p w14:paraId="72FD83BF" w14:textId="77777777" w:rsidR="000C2A12" w:rsidRPr="00100E68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8F0181">
                        <w:rPr>
                          <w:rFonts w:ascii="Courier New" w:hAnsi="Courier New" w:cs="Courier New"/>
                          <w:color w:val="000000"/>
                        </w:rPr>
                        <w:t xml:space="preserve">// </w:t>
                      </w:r>
                      <w:r w:rsidRPr="008F0181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>Назначение</w:t>
                      </w:r>
                      <w:r w:rsidRPr="008F0181">
                        <w:rPr>
                          <w:rFonts w:ascii="Courier New" w:hAnsi="Courier New" w:cs="Courier New"/>
                          <w:color w:val="000000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 функция преобразует общепринятое символьное  </w:t>
                      </w:r>
                      <w:r w:rsidRPr="008F0181">
                        <w:rPr>
                          <w:rFonts w:ascii="Courier New" w:hAnsi="Courier New" w:cs="Courier New"/>
                          <w:color w:val="000000"/>
                        </w:rPr>
                        <w:t xml:space="preserve"> </w:t>
                      </w:r>
                    </w:p>
                    <w:p w14:paraId="02B4280F" w14:textId="77777777" w:rsidR="000C2A12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</w:pPr>
                      <w:r w:rsidRPr="008F0181">
                        <w:rPr>
                          <w:rFonts w:ascii="Courier New" w:hAnsi="Courier New" w:cs="Courier New"/>
                          <w:color w:val="000000"/>
                        </w:rPr>
                        <w:t xml:space="preserve">//            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представление </w:t>
                      </w:r>
                      <w:r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>IPv</w:t>
                      </w:r>
                      <w:r w:rsidRPr="004B04F5">
                        <w:rPr>
                          <w:rFonts w:ascii="Courier New" w:hAnsi="Courier New" w:cs="Courier New"/>
                          <w:color w:val="000000"/>
                        </w:rPr>
                        <w:t>4-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адреса</w:t>
                      </w:r>
                      <w:r w:rsidRPr="004B04F5">
                        <w:rPr>
                          <w:rFonts w:ascii="Courier New" w:hAnsi="Courier New" w:cs="Courier New"/>
                          <w:color w:val="000000"/>
                        </w:rPr>
                        <w:t xml:space="preserve"> (</w:t>
                      </w:r>
                      <w:r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>n</w:t>
                      </w:r>
                      <w:r w:rsidRPr="004B04F5">
                        <w:rPr>
                          <w:rFonts w:ascii="Courier New" w:hAnsi="Courier New" w:cs="Courier New"/>
                          <w:color w:val="00000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>n</w:t>
                      </w:r>
                      <w:r w:rsidRPr="004B04F5">
                        <w:rPr>
                          <w:rFonts w:ascii="Courier New" w:hAnsi="Courier New" w:cs="Courier New"/>
                          <w:color w:val="00000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>n</w:t>
                      </w:r>
                      <w:r w:rsidRPr="004B04F5">
                        <w:rPr>
                          <w:rFonts w:ascii="Courier New" w:hAnsi="Courier New" w:cs="Courier New"/>
                          <w:color w:val="00000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>n</w:t>
                      </w:r>
                      <w:r w:rsidRPr="004B04F5">
                        <w:rPr>
                          <w:rFonts w:ascii="Courier New" w:hAnsi="Courier New" w:cs="Courier New"/>
                          <w:color w:val="000000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 в </w:t>
                      </w:r>
                    </w:p>
                    <w:p w14:paraId="547169B1" w14:textId="77777777" w:rsidR="000C2A12" w:rsidRPr="008F0181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4B04F5">
                        <w:rPr>
                          <w:rFonts w:ascii="Courier New" w:hAnsi="Courier New" w:cs="Courier New"/>
                          <w:color w:val="000000"/>
                        </w:rPr>
                        <w:t xml:space="preserve">//            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четырехбайтовый</w:t>
                      </w:r>
                      <w:r w:rsidRPr="004B04F5">
                        <w:rPr>
                          <w:rFonts w:ascii="Courier New" w:hAnsi="Courier New" w:cs="Courier New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>IP</w:t>
                      </w:r>
                      <w:r w:rsidRPr="004B04F5">
                        <w:rPr>
                          <w:rFonts w:ascii="Courier New" w:hAnsi="Courier New" w:cs="Courier New"/>
                          <w:color w:val="000000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адрес в формате </w:t>
                      </w:r>
                      <w:r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>TCP</w:t>
                      </w:r>
                      <w:r w:rsidRPr="004B04F5">
                        <w:rPr>
                          <w:rFonts w:ascii="Courier New" w:hAnsi="Courier New" w:cs="Courier New"/>
                          <w:color w:val="000000"/>
                        </w:rPr>
                        <w:t>/</w:t>
                      </w:r>
                      <w:r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>IP</w:t>
                      </w:r>
                      <w:r w:rsidRPr="008F0181">
                        <w:rPr>
                          <w:rFonts w:ascii="Courier New" w:hAnsi="Courier New" w:cs="Courier New"/>
                          <w:color w:val="000000"/>
                        </w:rPr>
                        <w:t xml:space="preserve">    </w:t>
                      </w:r>
                    </w:p>
                    <w:p w14:paraId="1DF08585" w14:textId="77777777" w:rsidR="000C2A12" w:rsidRPr="00100E68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</w:pPr>
                      <w:r w:rsidRPr="00100E68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>//</w:t>
                      </w:r>
                    </w:p>
                    <w:p w14:paraId="2F3EFE1C" w14:textId="77777777" w:rsidR="000C2A12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</w:pPr>
                      <w:r w:rsidRPr="00100E68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 </w:t>
                      </w:r>
                      <w:r w:rsidRPr="004B04F5"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>unsigned long</w:t>
                      </w:r>
                      <w:r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>inet_addr</w:t>
                      </w:r>
                      <w:r w:rsidRPr="00100E68"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>(</w:t>
                      </w:r>
                    </w:p>
                    <w:p w14:paraId="1EA733E4" w14:textId="77777777" w:rsidR="000C2A12" w:rsidRPr="004B04F5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  <w:sz w:val="20"/>
                          <w:szCs w:val="20"/>
                        </w:rPr>
                      </w:pPr>
                      <w:r w:rsidRPr="004B04F5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         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>const</w:t>
                      </w:r>
                      <w:r w:rsidRPr="004B04F5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>char</w:t>
                      </w:r>
                      <w:r w:rsidRPr="004B04F5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* 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>stra</w:t>
                      </w:r>
                      <w:r w:rsidRPr="004B04F5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</w:t>
                      </w:r>
                      <w:r w:rsidRPr="004B04F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//</w:t>
                      </w:r>
                      <w:r w:rsidRPr="002E39E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in</w:t>
                      </w:r>
                      <w:r w:rsidRPr="002E39E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]</w:t>
                      </w:r>
                      <w:r w:rsidRPr="004B04F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строка символов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 закачивающаяся 0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x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00</w:t>
                      </w:r>
                      <w:r w:rsidRPr="004B04F5">
                        <w:rPr>
                          <w:rFonts w:ascii="Courier New" w:hAnsi="Courier New" w:cs="Courier New"/>
                          <w:b/>
                          <w:color w:val="000000"/>
                          <w:sz w:val="20"/>
                          <w:szCs w:val="20"/>
                        </w:rPr>
                        <w:t xml:space="preserve">               </w:t>
                      </w:r>
                    </w:p>
                    <w:p w14:paraId="0F7E82C1" w14:textId="77777777" w:rsidR="000C2A12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</w:pPr>
                      <w:r w:rsidRPr="004B04F5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                        );</w:t>
                      </w:r>
                    </w:p>
                    <w:p w14:paraId="036AE030" w14:textId="77777777" w:rsidR="000C2A12" w:rsidRPr="004B04F5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</w:pPr>
                      <w:r w:rsidRPr="004B04F5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>//</w:t>
                      </w:r>
                    </w:p>
                    <w:p w14:paraId="36273C26" w14:textId="77777777" w:rsidR="000C2A12" w:rsidRPr="008F0181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8F0181">
                        <w:rPr>
                          <w:rFonts w:ascii="Courier New" w:hAnsi="Courier New" w:cs="Courier New"/>
                          <w:color w:val="000000"/>
                        </w:rPr>
                        <w:t>//</w:t>
                      </w:r>
                      <w:r w:rsidRPr="008F0181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Код возврата: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в случае успешного завершения функция </w:t>
                      </w:r>
                    </w:p>
                    <w:p w14:paraId="1A3B45D0" w14:textId="77777777" w:rsidR="000C2A12" w:rsidRPr="00100E68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8F0181">
                        <w:rPr>
                          <w:rFonts w:ascii="Courier New" w:hAnsi="Courier New" w:cs="Courier New"/>
                          <w:color w:val="000000"/>
                        </w:rPr>
                        <w:t xml:space="preserve">// </w:t>
                      </w:r>
                      <w:r w:rsidRPr="00B5193F">
                        <w:rPr>
                          <w:rFonts w:ascii="Courier New" w:hAnsi="Courier New" w:cs="Courier New"/>
                          <w:color w:val="000000"/>
                        </w:rPr>
                        <w:t xml:space="preserve">              </w:t>
                      </w:r>
                      <w:r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>IP</w:t>
                      </w:r>
                      <w:r w:rsidRPr="004B04F5">
                        <w:rPr>
                          <w:rFonts w:ascii="Courier New" w:hAnsi="Courier New" w:cs="Courier New"/>
                          <w:color w:val="000000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адрес в формате </w:t>
                      </w:r>
                      <w:r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>TCP</w:t>
                      </w:r>
                      <w:r w:rsidRPr="004B04F5">
                        <w:rPr>
                          <w:rFonts w:ascii="Courier New" w:hAnsi="Courier New" w:cs="Courier New"/>
                          <w:color w:val="000000"/>
                        </w:rPr>
                        <w:t>/</w:t>
                      </w:r>
                      <w:r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>IP</w:t>
                      </w:r>
                      <w:r w:rsidRPr="004B04F5">
                        <w:rPr>
                          <w:rFonts w:ascii="Courier New" w:hAnsi="Courier New" w:cs="Courier New"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иначе </w:t>
                      </w:r>
                      <w:r w:rsidRPr="00100E68">
                        <w:rPr>
                          <w:rFonts w:ascii="Courier New" w:hAnsi="Courier New" w:cs="Courier New"/>
                          <w:color w:val="000000"/>
                        </w:rPr>
                        <w:t xml:space="preserve"> </w:t>
                      </w:r>
                    </w:p>
                    <w:p w14:paraId="6EF20564" w14:textId="77777777" w:rsidR="000C2A12" w:rsidRPr="008F0181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B5193F">
                        <w:rPr>
                          <w:rFonts w:ascii="Courier New" w:hAnsi="Courier New" w:cs="Courier New"/>
                          <w:color w:val="000000"/>
                        </w:rPr>
                        <w:t xml:space="preserve">//              </w:t>
                      </w:r>
                      <w:r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возвращается </w:t>
                      </w:r>
                      <w:r w:rsidRPr="004B04F5"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>INADDR_NONE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   </w:t>
                      </w:r>
                      <w:r w:rsidRPr="00B5193F">
                        <w:rPr>
                          <w:rFonts w:ascii="Courier New" w:hAnsi="Courier New" w:cs="Courier New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   </w:t>
                      </w:r>
                    </w:p>
                    <w:p w14:paraId="55C5BC72" w14:textId="77777777" w:rsidR="000C2A12" w:rsidRPr="00EF03AD" w:rsidRDefault="000C2A12" w:rsidP="000C2A12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1DDB49A4" w14:textId="77777777" w:rsidR="000C2A12" w:rsidRPr="00EF03AD" w:rsidRDefault="000C2A12" w:rsidP="000C2A12"/>
                    <w:p w14:paraId="00A4E575" w14:textId="77777777" w:rsidR="000C2A12" w:rsidRPr="00EF03AD" w:rsidRDefault="000C2A12" w:rsidP="000C2A12">
                      <w:pPr>
                        <w:rPr>
                          <w:color w:val="E8E8E8"/>
                        </w:rPr>
                      </w:pPr>
                    </w:p>
                    <w:p w14:paraId="51037AEA" w14:textId="77777777" w:rsidR="000C2A12" w:rsidRPr="00EF03AD" w:rsidRDefault="000C2A12" w:rsidP="000C2A12"/>
                  </w:txbxContent>
                </v:textbox>
                <w10:anchorlock/>
              </v:shape>
            </w:pict>
          </mc:Fallback>
        </mc:AlternateContent>
      </w:r>
    </w:p>
    <w:p w14:paraId="323DEF8A" w14:textId="77777777" w:rsidR="000C2A12" w:rsidRDefault="000C2A12" w:rsidP="000C2A12">
      <w:pPr>
        <w:jc w:val="both"/>
        <w:rPr>
          <w:sz w:val="28"/>
          <w:szCs w:val="28"/>
          <w:lang w:val="en-US"/>
        </w:rPr>
      </w:pPr>
    </w:p>
    <w:p w14:paraId="0D1B4300" w14:textId="77777777" w:rsidR="000C2A12" w:rsidRPr="00AE0AEE" w:rsidRDefault="000C2A12" w:rsidP="000C2A12">
      <w:pPr>
        <w:jc w:val="center"/>
      </w:pPr>
      <w:r w:rsidRPr="0043264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t xml:space="preserve">Рисунок 3.8.4 Функция </w:t>
      </w:r>
      <w:r>
        <w:rPr>
          <w:lang w:val="en-US"/>
        </w:rPr>
        <w:t>inet</w:t>
      </w:r>
      <w:r w:rsidRPr="00AE0AEE">
        <w:t>_</w:t>
      </w:r>
      <w:r>
        <w:rPr>
          <w:lang w:val="en-US"/>
        </w:rPr>
        <w:t>addr</w:t>
      </w:r>
    </w:p>
    <w:p w14:paraId="69E5FD83" w14:textId="77777777" w:rsidR="000C2A12" w:rsidRDefault="000C2A12" w:rsidP="000C2A12">
      <w:pPr>
        <w:jc w:val="both"/>
        <w:rPr>
          <w:sz w:val="28"/>
          <w:szCs w:val="28"/>
        </w:rPr>
      </w:pPr>
    </w:p>
    <w:p w14:paraId="373B725E" w14:textId="77777777" w:rsidR="000C2A12" w:rsidRPr="00432642" w:rsidRDefault="000C2A12" w:rsidP="000C2A12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На рисунке 3.8.5 приведен фрагмент  программы сервера. Функция </w:t>
      </w:r>
      <w:r>
        <w:rPr>
          <w:sz w:val="28"/>
          <w:szCs w:val="28"/>
          <w:lang w:val="en-US"/>
        </w:rPr>
        <w:t>bind</w:t>
      </w:r>
      <w:r w:rsidRPr="00AE0AE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связывает сокет с параметрами, заданными в структуре </w:t>
      </w:r>
      <w:r>
        <w:rPr>
          <w:sz w:val="28"/>
          <w:szCs w:val="28"/>
          <w:lang w:val="en-US"/>
        </w:rPr>
        <w:t>SOCKADDR</w:t>
      </w:r>
      <w:r w:rsidRPr="00AE0AEE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IN</w:t>
      </w:r>
      <w:r w:rsidRPr="00AE0AEE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  Структура содержит  три значения (параметры сокета): тип используемого адреса (константа</w:t>
      </w:r>
      <w:r w:rsidRPr="007609B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AF</w:t>
      </w:r>
      <w:r w:rsidRPr="007609BF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INET</w:t>
      </w:r>
      <w:r>
        <w:rPr>
          <w:sz w:val="28"/>
          <w:szCs w:val="28"/>
        </w:rPr>
        <w:t xml:space="preserve"> используется для обозначения </w:t>
      </w:r>
      <w:r w:rsidRPr="00D53B6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семейства </w:t>
      </w:r>
      <w:r>
        <w:rPr>
          <w:sz w:val="28"/>
          <w:szCs w:val="28"/>
          <w:lang w:val="en-US"/>
        </w:rPr>
        <w:t>IP</w:t>
      </w:r>
      <w:r w:rsidRPr="007609BF">
        <w:rPr>
          <w:sz w:val="28"/>
          <w:szCs w:val="28"/>
        </w:rPr>
        <w:t>-</w:t>
      </w:r>
      <w:r>
        <w:rPr>
          <w:sz w:val="28"/>
          <w:szCs w:val="28"/>
        </w:rPr>
        <w:t xml:space="preserve">адресов); номер порта (устанавливается значение 2000 с помощью функции </w:t>
      </w:r>
      <w:r>
        <w:rPr>
          <w:sz w:val="28"/>
          <w:szCs w:val="28"/>
          <w:lang w:val="en-US"/>
        </w:rPr>
        <w:t>htons</w:t>
      </w:r>
      <w:r>
        <w:rPr>
          <w:sz w:val="28"/>
          <w:szCs w:val="28"/>
        </w:rPr>
        <w:t xml:space="preserve">) и   адрес интерфейса .  Последний параметр определяет  собственный   </w:t>
      </w:r>
      <w:r>
        <w:rPr>
          <w:sz w:val="28"/>
          <w:szCs w:val="28"/>
          <w:lang w:val="en-US"/>
        </w:rPr>
        <w:t>IP</w:t>
      </w:r>
      <w:r w:rsidRPr="00D53B6A">
        <w:rPr>
          <w:sz w:val="28"/>
          <w:szCs w:val="28"/>
        </w:rPr>
        <w:t>-</w:t>
      </w:r>
      <w:r>
        <w:rPr>
          <w:sz w:val="28"/>
          <w:szCs w:val="28"/>
        </w:rPr>
        <w:t xml:space="preserve">адрес сервера. При этом предполагается, что хост, в общем случае, может  иметь несколько </w:t>
      </w:r>
      <w:r>
        <w:rPr>
          <w:sz w:val="28"/>
          <w:szCs w:val="28"/>
          <w:lang w:val="en-US"/>
        </w:rPr>
        <w:t>IP</w:t>
      </w:r>
      <w:r w:rsidRPr="00D53B6A">
        <w:rPr>
          <w:sz w:val="28"/>
          <w:szCs w:val="28"/>
        </w:rPr>
        <w:t>-</w:t>
      </w:r>
      <w:r>
        <w:rPr>
          <w:sz w:val="28"/>
          <w:szCs w:val="28"/>
        </w:rPr>
        <w:lastRenderedPageBreak/>
        <w:t xml:space="preserve">интерфейсов. Если требуется использовать определенный  </w:t>
      </w:r>
      <w:r>
        <w:rPr>
          <w:sz w:val="28"/>
          <w:szCs w:val="28"/>
          <w:lang w:val="en-US"/>
        </w:rPr>
        <w:t>IP</w:t>
      </w:r>
      <w:r>
        <w:rPr>
          <w:sz w:val="28"/>
          <w:szCs w:val="28"/>
        </w:rPr>
        <w:t xml:space="preserve">-интерфейс хоста, то  необходимо его  здесь указать. Если выбор </w:t>
      </w:r>
      <w:r>
        <w:rPr>
          <w:sz w:val="28"/>
          <w:szCs w:val="28"/>
          <w:lang w:val="en-US"/>
        </w:rPr>
        <w:t>IP</w:t>
      </w:r>
      <w:r w:rsidRPr="00D53B6A">
        <w:rPr>
          <w:sz w:val="28"/>
          <w:szCs w:val="28"/>
        </w:rPr>
        <w:t>-</w:t>
      </w:r>
      <w:r>
        <w:rPr>
          <w:sz w:val="28"/>
          <w:szCs w:val="28"/>
        </w:rPr>
        <w:t xml:space="preserve">адреса не является важным или </w:t>
      </w:r>
      <w:r>
        <w:rPr>
          <w:sz w:val="28"/>
          <w:szCs w:val="28"/>
          <w:lang w:val="en-US"/>
        </w:rPr>
        <w:t>IP</w:t>
      </w:r>
      <w:r w:rsidRPr="00D53B6A">
        <w:rPr>
          <w:sz w:val="28"/>
          <w:szCs w:val="28"/>
        </w:rPr>
        <w:t>-</w:t>
      </w:r>
      <w:r>
        <w:rPr>
          <w:sz w:val="28"/>
          <w:szCs w:val="28"/>
        </w:rPr>
        <w:t xml:space="preserve">интерфейс один  на  хосте, то следует указать значение </w:t>
      </w:r>
      <w:r>
        <w:rPr>
          <w:sz w:val="28"/>
          <w:szCs w:val="28"/>
          <w:lang w:val="en-US"/>
        </w:rPr>
        <w:t>INADDR</w:t>
      </w:r>
      <w:r w:rsidRPr="00D53B6A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ANY</w:t>
      </w:r>
      <w:r>
        <w:rPr>
          <w:sz w:val="28"/>
          <w:szCs w:val="28"/>
        </w:rPr>
        <w:t xml:space="preserve"> (как это сделано в примере)</w:t>
      </w:r>
      <w:r w:rsidRPr="00D53B6A">
        <w:rPr>
          <w:sz w:val="28"/>
          <w:szCs w:val="28"/>
        </w:rPr>
        <w:t>.</w:t>
      </w:r>
      <w:r>
        <w:rPr>
          <w:sz w:val="28"/>
          <w:szCs w:val="28"/>
        </w:rPr>
        <w:t xml:space="preserve"> Программа клиента для пересылки сообщений (обратите внимание, что  при создании сокета использовался параметр со значением </w:t>
      </w:r>
      <w:r>
        <w:rPr>
          <w:sz w:val="28"/>
          <w:szCs w:val="28"/>
          <w:lang w:val="en-US"/>
        </w:rPr>
        <w:t>SOCKET</w:t>
      </w:r>
      <w:r w:rsidRPr="007679F2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DGRAM</w:t>
      </w:r>
      <w:r>
        <w:rPr>
          <w:sz w:val="28"/>
          <w:szCs w:val="28"/>
        </w:rPr>
        <w:t>)</w:t>
      </w:r>
      <w:r w:rsidRPr="007679F2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должна  их  отправлять именно этому сокету (т.е. указывать его </w:t>
      </w:r>
      <w:r>
        <w:rPr>
          <w:sz w:val="28"/>
          <w:szCs w:val="28"/>
          <w:lang w:val="en-US"/>
        </w:rPr>
        <w:t>IP</w:t>
      </w:r>
      <w:r w:rsidRPr="007679F2">
        <w:rPr>
          <w:sz w:val="28"/>
          <w:szCs w:val="28"/>
        </w:rPr>
        <w:t>-</w:t>
      </w:r>
      <w:r>
        <w:rPr>
          <w:sz w:val="28"/>
          <w:szCs w:val="28"/>
        </w:rPr>
        <w:t xml:space="preserve">адрес и его номер порта).     </w:t>
      </w:r>
      <w:r w:rsidRPr="00D53B6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 w:rsidRPr="00D53B6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</w:t>
      </w:r>
    </w:p>
    <w:p w14:paraId="7E9F4993" w14:textId="77777777" w:rsidR="000C2A12" w:rsidRPr="00432642" w:rsidRDefault="000C2A12" w:rsidP="000C2A12">
      <w:pPr>
        <w:jc w:val="both"/>
        <w:rPr>
          <w:sz w:val="28"/>
          <w:szCs w:val="28"/>
        </w:rPr>
      </w:pPr>
    </w:p>
    <w:p w14:paraId="3FD68CE8" w14:textId="0A014737" w:rsidR="000C2A12" w:rsidRPr="007609BF" w:rsidRDefault="000C2A12" w:rsidP="000C2A12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4E9F789C" wp14:editId="676E3557">
                <wp:extent cx="5943600" cy="2280920"/>
                <wp:effectExtent l="13335" t="13970" r="5715" b="10160"/>
                <wp:docPr id="23" name="Надпись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228092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86813" w14:textId="77777777" w:rsidR="000C2A12" w:rsidRPr="009267DF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267DF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//...............................................................</w:t>
                            </w:r>
                            <w:r w:rsidRPr="009267DF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</w:p>
                          <w:p w14:paraId="166D866F" w14:textId="77777777" w:rsidR="000C2A12" w:rsidRPr="009267DF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267DF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SOCKET  sS;</w:t>
                            </w:r>
                            <w:r w:rsidRPr="009267DF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                          // </w:t>
                            </w:r>
                            <w:r w:rsidRPr="009267DF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серверный</w:t>
                            </w:r>
                            <w:r w:rsidRPr="009267DF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9267DF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сокет</w:t>
                            </w:r>
                          </w:p>
                          <w:p w14:paraId="02CB0886" w14:textId="77777777" w:rsidR="000C2A12" w:rsidRPr="009267DF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267DF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if ((sS = socket(AF_INET, SOCK_DGRAM, NULL))== INVALID_SOCKET) </w:t>
                            </w:r>
                          </w:p>
                          <w:p w14:paraId="4212B8FF" w14:textId="77777777" w:rsidR="000C2A12" w:rsidRPr="009267DF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267DF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             throw  SetErrorMsgText("socket:",WSAGetLastError());</w:t>
                            </w:r>
                          </w:p>
                          <w:p w14:paraId="634FF0F1" w14:textId="77777777" w:rsidR="000C2A12" w:rsidRPr="009267DF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267DF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  </w:t>
                            </w:r>
                          </w:p>
                          <w:p w14:paraId="0CDB4A62" w14:textId="77777777" w:rsidR="000C2A12" w:rsidRPr="009267DF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267DF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SOCKADDR_IN serv;</w:t>
                            </w:r>
                            <w:r w:rsidRPr="009267DF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9267D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// </w:t>
                            </w:r>
                            <w:r w:rsidRPr="009267D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параметры</w:t>
                            </w:r>
                            <w:r w:rsidRPr="009267D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Pr="009267D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сокета</w:t>
                            </w:r>
                            <w:r w:rsidRPr="009267D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sS</w:t>
                            </w:r>
                          </w:p>
                          <w:p w14:paraId="53C15C9B" w14:textId="77777777" w:rsidR="000C2A12" w:rsidRPr="009267DF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267DF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serv.sin_family  = AF_INET;</w:t>
                            </w:r>
                            <w:r w:rsidRPr="009267DF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     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9267D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// </w:t>
                            </w:r>
                            <w:r w:rsidRPr="009267D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используется</w:t>
                            </w:r>
                            <w:r w:rsidRPr="009267D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IP</w:t>
                            </w:r>
                            <w:r w:rsidRPr="009267D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Pr="009267D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адресация</w:t>
                            </w:r>
                            <w:r w:rsidRPr="009267DF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 </w:t>
                            </w:r>
                          </w:p>
                          <w:p w14:paraId="3C0A7954" w14:textId="77777777" w:rsidR="000C2A12" w:rsidRPr="009267DF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267DF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serv.sin_port = htons(2000);</w:t>
                            </w:r>
                            <w:r w:rsidRPr="009267DF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    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9267D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// </w:t>
                            </w:r>
                            <w:r w:rsidRPr="009267D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порт</w:t>
                            </w:r>
                            <w:r w:rsidRPr="009267D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2000</w:t>
                            </w:r>
                          </w:p>
                          <w:p w14:paraId="78DD6F3E" w14:textId="77777777" w:rsidR="000C2A12" w:rsidRPr="009267DF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267DF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serv.sin_addr.s_addr =  INADDR_ANY;</w:t>
                            </w:r>
                            <w:r w:rsidRPr="009267DF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9267D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// </w:t>
                            </w:r>
                            <w:r w:rsidRPr="009267D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любой</w:t>
                            </w:r>
                            <w:r w:rsidRPr="009267D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267D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собственный</w:t>
                            </w:r>
                            <w:r w:rsidRPr="009267D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IP-</w:t>
                            </w:r>
                            <w:r w:rsidRPr="009267D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адрес</w:t>
                            </w:r>
                            <w:r w:rsidRPr="009267DF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</w:p>
                          <w:p w14:paraId="620194A8" w14:textId="77777777" w:rsidR="000C2A12" w:rsidRPr="009267DF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267DF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 </w:t>
                            </w:r>
                          </w:p>
                          <w:p w14:paraId="71B0EA0A" w14:textId="77777777" w:rsidR="000C2A12" w:rsidRPr="009267DF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267DF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if (bind(sS,(LPSOCKADDR)&amp;serv, sizeof(serv))== SOCKET_ERROR)</w:t>
                            </w:r>
                          </w:p>
                          <w:p w14:paraId="2B0F68E3" w14:textId="77777777" w:rsidR="000C2A12" w:rsidRPr="009267DF" w:rsidRDefault="000C2A12" w:rsidP="000C2A12">
                            <w:pPr>
                              <w:rPr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267DF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            throw  SetErrorMsgText("bind:",WSAGetLastError());</w:t>
                            </w:r>
                          </w:p>
                          <w:p w14:paraId="09378BA2" w14:textId="77777777" w:rsidR="000C2A12" w:rsidRPr="009267DF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267DF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//...............................................................</w:t>
                            </w:r>
                            <w:r w:rsidRPr="009267DF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</w:p>
                          <w:p w14:paraId="32F47E0D" w14:textId="77777777" w:rsidR="000C2A12" w:rsidRPr="009267DF" w:rsidRDefault="000C2A12" w:rsidP="000C2A1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E9F789C" id="Надпись 23" o:spid="_x0000_s1039" type="#_x0000_t202" style="width:468pt;height:17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" fillcolor="#f8f8f8">
                <v:textbox>
                  <w:txbxContent>
                    <w:p w14:paraId="4E686813" w14:textId="77777777" w:rsidR="000C2A12" w:rsidRPr="009267DF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9267DF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//...............................................................</w:t>
                      </w:r>
                      <w:r w:rsidRPr="009267DF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>.</w:t>
                      </w:r>
                    </w:p>
                    <w:p w14:paraId="166D866F" w14:textId="77777777" w:rsidR="000C2A12" w:rsidRPr="009267DF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9267DF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SOCKET  sS;</w:t>
                      </w:r>
                      <w:r w:rsidRPr="009267DF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                          // </w:t>
                      </w:r>
                      <w:r w:rsidRPr="009267DF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серверный</w:t>
                      </w:r>
                      <w:r w:rsidRPr="009267DF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9267DF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сокет</w:t>
                      </w:r>
                    </w:p>
                    <w:p w14:paraId="02CB0886" w14:textId="77777777" w:rsidR="000C2A12" w:rsidRPr="009267DF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9267DF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if ((sS = socket(AF_INET, SOCK_DGRAM, NULL))== INVALID_SOCKET) </w:t>
                      </w:r>
                    </w:p>
                    <w:p w14:paraId="4212B8FF" w14:textId="77777777" w:rsidR="000C2A12" w:rsidRPr="009267DF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9267DF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             throw  SetErrorMsgText("socket:",WSAGetLastError());</w:t>
                      </w:r>
                    </w:p>
                    <w:p w14:paraId="634FF0F1" w14:textId="77777777" w:rsidR="000C2A12" w:rsidRPr="009267DF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9267DF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  </w:t>
                      </w:r>
                    </w:p>
                    <w:p w14:paraId="0CDB4A62" w14:textId="77777777" w:rsidR="000C2A12" w:rsidRPr="009267DF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9267DF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SOCKADDR_IN serv;</w:t>
                      </w:r>
                      <w:r w:rsidRPr="009267DF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                  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9267D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// </w:t>
                      </w:r>
                      <w:r w:rsidRPr="009267D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параметры</w:t>
                      </w:r>
                      <w:r w:rsidRPr="009267D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r w:rsidRPr="009267D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сокета</w:t>
                      </w:r>
                      <w:r w:rsidRPr="009267D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sS</w:t>
                      </w:r>
                    </w:p>
                    <w:p w14:paraId="53C15C9B" w14:textId="77777777" w:rsidR="000C2A12" w:rsidRPr="009267DF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9267DF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serv.sin_family  = AF_INET;</w:t>
                      </w:r>
                      <w:r w:rsidRPr="009267DF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        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9267D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// </w:t>
                      </w:r>
                      <w:r w:rsidRPr="009267D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используется</w:t>
                      </w:r>
                      <w:r w:rsidRPr="009267D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IP</w:t>
                      </w:r>
                      <w:r w:rsidRPr="009267D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-</w:t>
                      </w:r>
                      <w:r w:rsidRPr="009267D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адресация</w:t>
                      </w:r>
                      <w:r w:rsidRPr="009267DF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 </w:t>
                      </w:r>
                    </w:p>
                    <w:p w14:paraId="3C0A7954" w14:textId="77777777" w:rsidR="000C2A12" w:rsidRPr="009267DF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9267DF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serv.sin_port = htons(2000);</w:t>
                      </w:r>
                      <w:r w:rsidRPr="009267DF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       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9267D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// </w:t>
                      </w:r>
                      <w:r w:rsidRPr="009267D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порт</w:t>
                      </w:r>
                      <w:r w:rsidRPr="009267D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2000</w:t>
                      </w:r>
                    </w:p>
                    <w:p w14:paraId="78DD6F3E" w14:textId="77777777" w:rsidR="000C2A12" w:rsidRPr="009267DF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9267DF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serv.sin_addr.s_addr =  INADDR_ANY;</w:t>
                      </w:r>
                      <w:r w:rsidRPr="009267DF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9267D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// </w:t>
                      </w:r>
                      <w:r w:rsidRPr="009267D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любой</w:t>
                      </w:r>
                      <w:r w:rsidRPr="009267D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267D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собственный</w:t>
                      </w:r>
                      <w:r w:rsidRPr="009267D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IP-</w:t>
                      </w:r>
                      <w:r w:rsidRPr="009267D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адрес</w:t>
                      </w:r>
                      <w:r w:rsidRPr="009267DF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</w:p>
                    <w:p w14:paraId="620194A8" w14:textId="77777777" w:rsidR="000C2A12" w:rsidRPr="009267DF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9267DF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 </w:t>
                      </w:r>
                    </w:p>
                    <w:p w14:paraId="71B0EA0A" w14:textId="77777777" w:rsidR="000C2A12" w:rsidRPr="009267DF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9267DF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if (bind(sS,(LPSOCKADDR)&amp;serv, sizeof(serv))== SOCKET_ERROR)</w:t>
                      </w:r>
                    </w:p>
                    <w:p w14:paraId="2B0F68E3" w14:textId="77777777" w:rsidR="000C2A12" w:rsidRPr="009267DF" w:rsidRDefault="000C2A12" w:rsidP="000C2A12">
                      <w:pPr>
                        <w:rPr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9267DF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            throw  SetErrorMsgText("bind:",WSAGetLastError());</w:t>
                      </w:r>
                    </w:p>
                    <w:p w14:paraId="09378BA2" w14:textId="77777777" w:rsidR="000C2A12" w:rsidRPr="009267DF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9267DF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//...............................................................</w:t>
                      </w:r>
                      <w:r w:rsidRPr="009267DF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>.</w:t>
                      </w:r>
                    </w:p>
                    <w:p w14:paraId="32F47E0D" w14:textId="77777777" w:rsidR="000C2A12" w:rsidRPr="009267DF" w:rsidRDefault="000C2A12" w:rsidP="000C2A1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4E8678A" w14:textId="77777777" w:rsidR="000C2A12" w:rsidRPr="007609BF" w:rsidRDefault="000C2A12" w:rsidP="000C2A12">
      <w:pPr>
        <w:jc w:val="both"/>
        <w:rPr>
          <w:sz w:val="28"/>
          <w:szCs w:val="28"/>
        </w:rPr>
      </w:pPr>
    </w:p>
    <w:p w14:paraId="02D8E903" w14:textId="77777777" w:rsidR="000C2A12" w:rsidRPr="007609BF" w:rsidRDefault="000C2A12" w:rsidP="000C2A12">
      <w:pPr>
        <w:jc w:val="center"/>
        <w:rPr>
          <w:b/>
          <w:sz w:val="28"/>
          <w:szCs w:val="28"/>
        </w:rPr>
      </w:pPr>
      <w:r>
        <w:t>Рисунок 3.8.</w:t>
      </w:r>
      <w:r w:rsidRPr="007609BF">
        <w:t xml:space="preserve">5. </w:t>
      </w:r>
      <w:r>
        <w:t xml:space="preserve">Пример использования функции </w:t>
      </w:r>
      <w:r>
        <w:rPr>
          <w:lang w:val="en-US"/>
        </w:rPr>
        <w:t>bind</w:t>
      </w:r>
    </w:p>
    <w:p w14:paraId="566FBD54" w14:textId="77777777" w:rsidR="000C2A12" w:rsidRDefault="000C2A12" w:rsidP="000C2A12">
      <w:pPr>
        <w:rPr>
          <w:b/>
          <w:sz w:val="28"/>
          <w:szCs w:val="28"/>
        </w:rPr>
      </w:pPr>
    </w:p>
    <w:p w14:paraId="17BF23ED" w14:textId="77777777" w:rsidR="000C2A12" w:rsidRPr="00655067" w:rsidRDefault="000C2A12" w:rsidP="000C2A12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1AD1EE80" w14:textId="77777777" w:rsidR="000C2A12" w:rsidRDefault="000C2A12" w:rsidP="000C2A1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3.9. </w:t>
      </w:r>
      <w:r w:rsidRPr="002A6722">
        <w:rPr>
          <w:b/>
          <w:sz w:val="28"/>
          <w:szCs w:val="28"/>
        </w:rPr>
        <w:t>Переключение сокета в режим прослушивания</w:t>
      </w:r>
    </w:p>
    <w:p w14:paraId="02B76F35" w14:textId="77777777" w:rsidR="000C2A12" w:rsidRDefault="000C2A12" w:rsidP="000C2A12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После создания сокета  и выполнения функции </w:t>
      </w:r>
      <w:r>
        <w:rPr>
          <w:sz w:val="28"/>
          <w:szCs w:val="28"/>
          <w:lang w:val="en-US"/>
        </w:rPr>
        <w:t>bind</w:t>
      </w:r>
      <w:r w:rsidRPr="00A24A9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сокет остается недоступным для подсоединения клиента.  </w:t>
      </w:r>
      <w:r w:rsidRPr="00294778">
        <w:rPr>
          <w:sz w:val="28"/>
          <w:szCs w:val="28"/>
        </w:rPr>
        <w:t>Ч</w:t>
      </w:r>
      <w:r>
        <w:rPr>
          <w:sz w:val="28"/>
          <w:szCs w:val="28"/>
        </w:rPr>
        <w:t>тобы сделать</w:t>
      </w:r>
      <w:r w:rsidRPr="00A46C1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доступным уже  </w:t>
      </w:r>
      <w:r w:rsidRPr="00A46C1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связанный сокет, необходимо его переключить,  в так называемый,  прослушивающий режим.   Переключение осуществляется с помощью функции </w:t>
      </w:r>
      <w:r>
        <w:rPr>
          <w:sz w:val="28"/>
          <w:szCs w:val="28"/>
          <w:lang w:val="en-US"/>
        </w:rPr>
        <w:t>listen</w:t>
      </w:r>
      <w:r w:rsidRPr="00A46C14">
        <w:rPr>
          <w:sz w:val="28"/>
          <w:szCs w:val="28"/>
        </w:rPr>
        <w:t xml:space="preserve"> (</w:t>
      </w:r>
      <w:r>
        <w:rPr>
          <w:sz w:val="28"/>
          <w:szCs w:val="28"/>
        </w:rPr>
        <w:t>рисунок 3.9.1</w:t>
      </w:r>
      <w:r w:rsidRPr="00A46C14">
        <w:rPr>
          <w:sz w:val="28"/>
          <w:szCs w:val="28"/>
        </w:rPr>
        <w:t>)</w:t>
      </w:r>
      <w:r w:rsidRPr="00AA6FD8">
        <w:rPr>
          <w:sz w:val="28"/>
          <w:szCs w:val="28"/>
        </w:rPr>
        <w:t>.</w:t>
      </w:r>
    </w:p>
    <w:p w14:paraId="5231FB66" w14:textId="77777777" w:rsidR="000C2A12" w:rsidRDefault="000C2A12" w:rsidP="000C2A12">
      <w:pPr>
        <w:jc w:val="both"/>
        <w:rPr>
          <w:sz w:val="28"/>
          <w:szCs w:val="28"/>
        </w:rPr>
      </w:pPr>
    </w:p>
    <w:p w14:paraId="62866C45" w14:textId="5EA2BA7D" w:rsidR="000C2A12" w:rsidRDefault="000C2A12" w:rsidP="000C2A12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inline distT="0" distB="0" distL="0" distR="0" wp14:anchorId="56E2DF66" wp14:editId="5D7EA592">
                <wp:extent cx="5943600" cy="2852420"/>
                <wp:effectExtent l="13335" t="5080" r="5715" b="9525"/>
                <wp:docPr id="22" name="Надпись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285242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5AE2F1" w14:textId="77777777" w:rsidR="000C2A12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</w:pPr>
                            <w:r w:rsidRPr="008839B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//</w:t>
                            </w:r>
                            <w:r w:rsidRPr="00852633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--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>переключить сокет в режим прослушивания</w:t>
                            </w:r>
                          </w:p>
                          <w:p w14:paraId="13C0F705" w14:textId="77777777" w:rsidR="000C2A12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</w:pPr>
                            <w:r w:rsidRPr="008839B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//</w:t>
                            </w:r>
                            <w:r w:rsidRPr="00852633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Назначение: </w:t>
                            </w:r>
                            <w:r w:rsidRPr="00852633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функция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делает сокет доступным для подключений</w:t>
                            </w:r>
                          </w:p>
                          <w:p w14:paraId="6CD12885" w14:textId="77777777" w:rsidR="000C2A12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</w:pPr>
                            <w:r w:rsidRPr="008839B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//</w:t>
                            </w:r>
                            <w:r w:rsidRPr="00852633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            </w:t>
                            </w:r>
                            <w:r w:rsidRPr="008839B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и устанавливает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</w:t>
                            </w:r>
                            <w:r w:rsidRPr="008839B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максимальн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ую длину очереди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</w:t>
                            </w:r>
                          </w:p>
                          <w:p w14:paraId="2F0C6EE1" w14:textId="77777777" w:rsidR="000C2A12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</w:pPr>
                            <w:r w:rsidRPr="008839BF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 xml:space="preserve">             </w:t>
                            </w:r>
                            <w:r w:rsidRPr="008839B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подключений</w:t>
                            </w:r>
                            <w:r w:rsidRPr="008839BF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</w:p>
                          <w:p w14:paraId="0B066B42" w14:textId="77777777" w:rsidR="000C2A12" w:rsidRPr="008839BF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</w:pPr>
                            <w:r w:rsidRPr="008839BF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    </w:t>
                            </w:r>
                          </w:p>
                          <w:p w14:paraId="104D7B53" w14:textId="77777777" w:rsidR="000C2A12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>int</w:t>
                            </w:r>
                            <w:r w:rsidRPr="008839BF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>listen</w:t>
                            </w:r>
                            <w:r w:rsidRPr="008839BF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>(</w:t>
                            </w:r>
                          </w:p>
                          <w:p w14:paraId="0780E969" w14:textId="77777777" w:rsidR="000C2A12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839BF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>SOCKET</w:t>
                            </w:r>
                            <w:r w:rsidRPr="008839BF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>s</w:t>
                            </w:r>
                            <w:r w:rsidRPr="008839BF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,    </w:t>
                            </w:r>
                            <w:r w:rsidRPr="008839B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//</w:t>
                            </w:r>
                            <w:r w:rsidRPr="002E39E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  <w:r w:rsidRPr="002E39E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]</w:t>
                            </w:r>
                            <w:r w:rsidRPr="008839B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дескриптор связанного сокета</w:t>
                            </w:r>
                          </w:p>
                          <w:p w14:paraId="778714D8" w14:textId="77777777" w:rsidR="000C2A12" w:rsidRPr="008839BF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</w:pPr>
                            <w:r w:rsidRPr="008839BF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 w:rsidRPr="008839BF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>int</w:t>
                            </w:r>
                            <w:r w:rsidRPr="008839BF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839BF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>mcq</w:t>
                            </w:r>
                            <w:r w:rsidRPr="008839BF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,  </w:t>
                            </w:r>
                            <w:r w:rsidRPr="008839B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//</w:t>
                            </w:r>
                            <w:r w:rsidRPr="002E39E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  <w:r w:rsidRPr="002E39E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]</w:t>
                            </w:r>
                            <w:r w:rsidRPr="008839B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максимальная длина очереди</w:t>
                            </w:r>
                            <w:r w:rsidRPr="008839B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      </w:t>
                            </w:r>
                            <w:r w:rsidRPr="008839BF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      </w:t>
                            </w:r>
                          </w:p>
                          <w:p w14:paraId="1437890C" w14:textId="77777777" w:rsidR="000C2A12" w:rsidRPr="008839BF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</w:pPr>
                            <w:r w:rsidRPr="008839BF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         </w:t>
                            </w:r>
                            <w:r w:rsidRPr="008839BF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 xml:space="preserve">);      </w:t>
                            </w:r>
                          </w:p>
                          <w:p w14:paraId="31915E76" w14:textId="77777777" w:rsidR="000C2A12" w:rsidRPr="008839BF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</w:pPr>
                          </w:p>
                          <w:p w14:paraId="30E1AB30" w14:textId="77777777" w:rsidR="000C2A12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</w:pPr>
                            <w:r w:rsidRPr="008839B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//</w:t>
                            </w:r>
                            <w:r w:rsidRPr="00EF03AD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Код возврата: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при успешном завершении функция возвращает </w:t>
                            </w:r>
                          </w:p>
                          <w:p w14:paraId="5C710D81" w14:textId="77777777" w:rsidR="000C2A12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</w:pPr>
                            <w:r w:rsidRPr="008839B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// </w:t>
                            </w:r>
                            <w:r w:rsidRPr="001B64A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      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нуль</w:t>
                            </w:r>
                            <w:r w:rsidRPr="001B64A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иначе возвращается значение </w:t>
                            </w:r>
                          </w:p>
                          <w:p w14:paraId="781FE91F" w14:textId="77777777" w:rsidR="000C2A12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</w:pPr>
                            <w:r w:rsidRPr="001B64A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             </w:t>
                            </w:r>
                            <w:r w:rsidRPr="001B64AF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>SOCKET</w:t>
                            </w:r>
                            <w:r w:rsidRPr="001B64AF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>_</w:t>
                            </w:r>
                            <w:r w:rsidRPr="001B64AF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>ERROR</w:t>
                            </w:r>
                            <w:r w:rsidRPr="00EF03AD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</w:t>
                            </w:r>
                          </w:p>
                          <w:p w14:paraId="7B3F539A" w14:textId="77777777" w:rsidR="000C2A12" w:rsidRPr="001B64AF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1B64A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// </w:t>
                            </w:r>
                            <w:r w:rsidRPr="001B64AF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>Примечания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: </w:t>
                            </w:r>
                            <w:r w:rsidRPr="001B64A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для установки</w:t>
                            </w:r>
                            <w:r w:rsidRPr="001B64A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значения параметра </w:t>
                            </w:r>
                            <w:r w:rsidRPr="001B64AF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>mcq</w:t>
                            </w:r>
                            <w:r w:rsidRPr="001B64A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можно </w:t>
                            </w:r>
                          </w:p>
                          <w:p w14:paraId="47773933" w14:textId="77777777" w:rsidR="000C2A12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1B64A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//           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использовать константу </w:t>
                            </w:r>
                            <w:r w:rsidRPr="001B64AF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>SOMAXCONN</w:t>
                            </w:r>
                            <w:r w:rsidRPr="001B64A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позволяющую</w:t>
                            </w:r>
                          </w:p>
                          <w:p w14:paraId="43DA35EA" w14:textId="77777777" w:rsidR="000C2A12" w:rsidRPr="001B64AF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1B64A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//           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установить максимально возможное значение  </w:t>
                            </w:r>
                          </w:p>
                          <w:p w14:paraId="25532A6D" w14:textId="77777777" w:rsidR="000C2A12" w:rsidRPr="00EF03AD" w:rsidRDefault="000C2A12" w:rsidP="000C2A1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028F57F7" w14:textId="77777777" w:rsidR="000C2A12" w:rsidRPr="00EF03AD" w:rsidRDefault="000C2A12" w:rsidP="000C2A12"/>
                          <w:p w14:paraId="502E5354" w14:textId="77777777" w:rsidR="000C2A12" w:rsidRPr="00EF03AD" w:rsidRDefault="000C2A12" w:rsidP="000C2A12">
                            <w:pPr>
                              <w:rPr>
                                <w:color w:val="E8E8E8"/>
                              </w:rPr>
                            </w:pPr>
                          </w:p>
                          <w:p w14:paraId="1C3FAAFE" w14:textId="77777777" w:rsidR="000C2A12" w:rsidRPr="00EF03AD" w:rsidRDefault="000C2A12" w:rsidP="000C2A1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6E2DF66" id="Надпись 22" o:spid="_x0000_s1040" type="#_x0000_t202" style="width:468pt;height:224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" fillcolor="#f8f8f8">
                <v:textbox>
                  <w:txbxContent>
                    <w:p w14:paraId="225AE2F1" w14:textId="77777777" w:rsidR="000C2A12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</w:rPr>
                      </w:pPr>
                      <w:r w:rsidRPr="008839BF">
                        <w:rPr>
                          <w:rFonts w:ascii="Courier New" w:hAnsi="Courier New" w:cs="Courier New"/>
                          <w:color w:val="000000"/>
                        </w:rPr>
                        <w:t>//</w:t>
                      </w:r>
                      <w:r w:rsidRPr="00852633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-- 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>переключить сокет в режим прослушивания</w:t>
                      </w:r>
                    </w:p>
                    <w:p w14:paraId="13C0F705" w14:textId="77777777" w:rsidR="000C2A12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</w:rPr>
                      </w:pPr>
                      <w:r w:rsidRPr="008839BF">
                        <w:rPr>
                          <w:rFonts w:ascii="Courier New" w:hAnsi="Courier New" w:cs="Courier New"/>
                          <w:color w:val="000000"/>
                        </w:rPr>
                        <w:t>//</w:t>
                      </w:r>
                      <w:r w:rsidRPr="00852633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Назначение: </w:t>
                      </w:r>
                      <w:r w:rsidRPr="00852633">
                        <w:rPr>
                          <w:rFonts w:ascii="Courier New" w:hAnsi="Courier New" w:cs="Courier New"/>
                          <w:color w:val="000000"/>
                        </w:rPr>
                        <w:t xml:space="preserve">функция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делает сокет доступным для подключений</w:t>
                      </w:r>
                    </w:p>
                    <w:p w14:paraId="6CD12885" w14:textId="77777777" w:rsidR="000C2A12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</w:rPr>
                      </w:pPr>
                      <w:r w:rsidRPr="008839BF">
                        <w:rPr>
                          <w:rFonts w:ascii="Courier New" w:hAnsi="Courier New" w:cs="Courier New"/>
                          <w:color w:val="000000"/>
                        </w:rPr>
                        <w:t>//</w:t>
                      </w:r>
                      <w:r w:rsidRPr="00852633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            </w:t>
                      </w:r>
                      <w:r w:rsidRPr="008839BF">
                        <w:rPr>
                          <w:rFonts w:ascii="Courier New" w:hAnsi="Courier New" w:cs="Courier New"/>
                          <w:color w:val="000000"/>
                        </w:rPr>
                        <w:t>и устанавливает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</w:t>
                      </w:r>
                      <w:r w:rsidRPr="008839BF">
                        <w:rPr>
                          <w:rFonts w:ascii="Courier New" w:hAnsi="Courier New" w:cs="Courier New"/>
                          <w:color w:val="000000"/>
                        </w:rPr>
                        <w:t>максимальн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ую длину очереди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</w:t>
                      </w:r>
                    </w:p>
                    <w:p w14:paraId="2F0C6EE1" w14:textId="77777777" w:rsidR="000C2A12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</w:rPr>
                      </w:pPr>
                      <w:r w:rsidRPr="008839BF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 xml:space="preserve">             </w:t>
                      </w:r>
                      <w:r w:rsidRPr="008839BF">
                        <w:rPr>
                          <w:rFonts w:ascii="Courier New" w:hAnsi="Courier New" w:cs="Courier New"/>
                          <w:color w:val="000000"/>
                        </w:rPr>
                        <w:t>подключений</w:t>
                      </w:r>
                      <w:r w:rsidRPr="008839BF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</w:t>
                      </w:r>
                    </w:p>
                    <w:p w14:paraId="0B066B42" w14:textId="77777777" w:rsidR="000C2A12" w:rsidRPr="008839BF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</w:pPr>
                      <w:r w:rsidRPr="008839BF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    </w:t>
                      </w:r>
                    </w:p>
                    <w:p w14:paraId="104D7B53" w14:textId="77777777" w:rsidR="000C2A12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>int</w:t>
                      </w:r>
                      <w:r w:rsidRPr="008839BF"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>listen</w:t>
                      </w:r>
                      <w:r w:rsidRPr="008839BF"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>(</w:t>
                      </w:r>
                    </w:p>
                    <w:p w14:paraId="0780E969" w14:textId="77777777" w:rsidR="000C2A12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8839BF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>SOCKET</w:t>
                      </w:r>
                      <w:r w:rsidRPr="008839BF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>s</w:t>
                      </w:r>
                      <w:r w:rsidRPr="008839BF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,    </w:t>
                      </w:r>
                      <w:r w:rsidRPr="008839B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//</w:t>
                      </w:r>
                      <w:r w:rsidRPr="002E39E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in</w:t>
                      </w:r>
                      <w:r w:rsidRPr="002E39E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]</w:t>
                      </w:r>
                      <w:r w:rsidRPr="008839B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дескриптор связанного сокета</w:t>
                      </w:r>
                    </w:p>
                    <w:p w14:paraId="778714D8" w14:textId="77777777" w:rsidR="000C2A12" w:rsidRPr="008839BF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</w:rPr>
                      </w:pPr>
                      <w:r w:rsidRPr="008839BF">
                        <w:rPr>
                          <w:rFonts w:ascii="Courier New" w:hAnsi="Courier New" w:cs="Courier New"/>
                          <w:b/>
                          <w:color w:val="000000"/>
                          <w:sz w:val="20"/>
                          <w:szCs w:val="20"/>
                        </w:rPr>
                        <w:t xml:space="preserve">          </w:t>
                      </w:r>
                      <w:r w:rsidRPr="008839BF"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>int</w:t>
                      </w:r>
                      <w:r w:rsidRPr="008839BF">
                        <w:rPr>
                          <w:rFonts w:ascii="Courier New" w:hAnsi="Courier New" w:cs="Courier New"/>
                          <w:b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8839BF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>mcq</w:t>
                      </w:r>
                      <w:r w:rsidRPr="008839BF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,  </w:t>
                      </w:r>
                      <w:r w:rsidRPr="008839B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//</w:t>
                      </w:r>
                      <w:r w:rsidRPr="002E39E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in</w:t>
                      </w:r>
                      <w:r w:rsidRPr="002E39E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]</w:t>
                      </w:r>
                      <w:r w:rsidRPr="008839B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максимальная длина очереди</w:t>
                      </w:r>
                      <w:r w:rsidRPr="008839BF">
                        <w:rPr>
                          <w:rFonts w:ascii="Courier New" w:hAnsi="Courier New" w:cs="Courier New"/>
                          <w:color w:val="000000"/>
                        </w:rPr>
                        <w:t xml:space="preserve">          </w:t>
                      </w:r>
                      <w:r w:rsidRPr="008839BF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      </w:t>
                      </w:r>
                    </w:p>
                    <w:p w14:paraId="1437890C" w14:textId="77777777" w:rsidR="000C2A12" w:rsidRPr="008839BF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</w:pPr>
                      <w:r w:rsidRPr="008839BF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         </w:t>
                      </w:r>
                      <w:r w:rsidRPr="008839BF"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 xml:space="preserve">);      </w:t>
                      </w:r>
                    </w:p>
                    <w:p w14:paraId="31915E76" w14:textId="77777777" w:rsidR="000C2A12" w:rsidRPr="008839BF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</w:pPr>
                    </w:p>
                    <w:p w14:paraId="30E1AB30" w14:textId="77777777" w:rsidR="000C2A12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</w:pPr>
                      <w:r w:rsidRPr="008839BF">
                        <w:rPr>
                          <w:rFonts w:ascii="Courier New" w:hAnsi="Courier New" w:cs="Courier New"/>
                          <w:color w:val="000000"/>
                        </w:rPr>
                        <w:t>//</w:t>
                      </w:r>
                      <w:r w:rsidRPr="00EF03AD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Код возврата: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при успешном завершении функция возвращает </w:t>
                      </w:r>
                    </w:p>
                    <w:p w14:paraId="5C710D81" w14:textId="77777777" w:rsidR="000C2A12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</w:pPr>
                      <w:r w:rsidRPr="008839BF">
                        <w:rPr>
                          <w:rFonts w:ascii="Courier New" w:hAnsi="Courier New" w:cs="Courier New"/>
                          <w:color w:val="000000"/>
                        </w:rPr>
                        <w:t xml:space="preserve">// </w:t>
                      </w:r>
                      <w:r w:rsidRPr="001B64AF">
                        <w:rPr>
                          <w:rFonts w:ascii="Courier New" w:hAnsi="Courier New" w:cs="Courier New"/>
                          <w:color w:val="000000"/>
                        </w:rPr>
                        <w:t xml:space="preserve">             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нуль</w:t>
                      </w:r>
                      <w:r w:rsidRPr="001B64AF">
                        <w:rPr>
                          <w:rFonts w:ascii="Courier New" w:hAnsi="Courier New" w:cs="Courier New"/>
                          <w:color w:val="00000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иначе возвращается значение </w:t>
                      </w:r>
                    </w:p>
                    <w:p w14:paraId="781FE91F" w14:textId="77777777" w:rsidR="000C2A12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</w:pPr>
                      <w:r w:rsidRPr="001B64AF">
                        <w:rPr>
                          <w:rFonts w:ascii="Courier New" w:hAnsi="Courier New" w:cs="Courier New"/>
                          <w:color w:val="000000"/>
                        </w:rPr>
                        <w:t xml:space="preserve">// </w:t>
                      </w:r>
                      <w:r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             </w:t>
                      </w:r>
                      <w:r w:rsidRPr="001B64AF"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>SOCKET</w:t>
                      </w:r>
                      <w:r w:rsidRPr="001B64AF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>_</w:t>
                      </w:r>
                      <w:r w:rsidRPr="001B64AF"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>ERROR</w:t>
                      </w:r>
                      <w:r w:rsidRPr="00EF03AD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</w:t>
                      </w:r>
                    </w:p>
                    <w:p w14:paraId="7B3F539A" w14:textId="77777777" w:rsidR="000C2A12" w:rsidRPr="001B64AF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1B64AF">
                        <w:rPr>
                          <w:rFonts w:ascii="Courier New" w:hAnsi="Courier New" w:cs="Courier New"/>
                          <w:color w:val="000000"/>
                        </w:rPr>
                        <w:t xml:space="preserve">// </w:t>
                      </w:r>
                      <w:r w:rsidRPr="001B64AF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>Примечания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: </w:t>
                      </w:r>
                      <w:r w:rsidRPr="001B64AF">
                        <w:rPr>
                          <w:rFonts w:ascii="Courier New" w:hAnsi="Courier New" w:cs="Courier New"/>
                          <w:color w:val="000000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для установки</w:t>
                      </w:r>
                      <w:r w:rsidRPr="001B64AF">
                        <w:rPr>
                          <w:rFonts w:ascii="Courier New" w:hAnsi="Courier New" w:cs="Courier New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значения параметра </w:t>
                      </w:r>
                      <w:r w:rsidRPr="001B64AF"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>mcq</w:t>
                      </w:r>
                      <w:r w:rsidRPr="001B64AF">
                        <w:rPr>
                          <w:rFonts w:ascii="Courier New" w:hAnsi="Courier New" w:cs="Courier New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можно </w:t>
                      </w:r>
                    </w:p>
                    <w:p w14:paraId="47773933" w14:textId="77777777" w:rsidR="000C2A12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1B64AF">
                        <w:rPr>
                          <w:rFonts w:ascii="Courier New" w:hAnsi="Courier New" w:cs="Courier New"/>
                          <w:color w:val="000000"/>
                        </w:rPr>
                        <w:t xml:space="preserve">//              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использовать константу </w:t>
                      </w:r>
                      <w:r w:rsidRPr="001B64AF"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>SOMAXCONN</w:t>
                      </w:r>
                      <w:r w:rsidRPr="001B64AF">
                        <w:rPr>
                          <w:rFonts w:ascii="Courier New" w:hAnsi="Courier New" w:cs="Courier New"/>
                          <w:color w:val="00000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позволяющую</w:t>
                      </w:r>
                    </w:p>
                    <w:p w14:paraId="43DA35EA" w14:textId="77777777" w:rsidR="000C2A12" w:rsidRPr="001B64AF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1B64AF">
                        <w:rPr>
                          <w:rFonts w:ascii="Courier New" w:hAnsi="Courier New" w:cs="Courier New"/>
                          <w:color w:val="000000"/>
                        </w:rPr>
                        <w:t xml:space="preserve">//              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установить максимально возможное значение  </w:t>
                      </w:r>
                    </w:p>
                    <w:p w14:paraId="25532A6D" w14:textId="77777777" w:rsidR="000C2A12" w:rsidRPr="00EF03AD" w:rsidRDefault="000C2A12" w:rsidP="000C2A12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028F57F7" w14:textId="77777777" w:rsidR="000C2A12" w:rsidRPr="00EF03AD" w:rsidRDefault="000C2A12" w:rsidP="000C2A12"/>
                    <w:p w14:paraId="502E5354" w14:textId="77777777" w:rsidR="000C2A12" w:rsidRPr="00EF03AD" w:rsidRDefault="000C2A12" w:rsidP="000C2A12">
                      <w:pPr>
                        <w:rPr>
                          <w:color w:val="E8E8E8"/>
                        </w:rPr>
                      </w:pPr>
                    </w:p>
                    <w:p w14:paraId="1C3FAAFE" w14:textId="77777777" w:rsidR="000C2A12" w:rsidRPr="00EF03AD" w:rsidRDefault="000C2A12" w:rsidP="000C2A12"/>
                  </w:txbxContent>
                </v:textbox>
                <w10:anchorlock/>
              </v:shape>
            </w:pict>
          </mc:Fallback>
        </mc:AlternateContent>
      </w:r>
    </w:p>
    <w:p w14:paraId="59F47958" w14:textId="77777777" w:rsidR="000C2A12" w:rsidRDefault="000C2A12" w:rsidP="000C2A12">
      <w:pPr>
        <w:jc w:val="center"/>
      </w:pPr>
    </w:p>
    <w:p w14:paraId="12DFFC7D" w14:textId="77777777" w:rsidR="000C2A12" w:rsidRPr="00995055" w:rsidRDefault="000C2A12" w:rsidP="000C2A12">
      <w:pPr>
        <w:jc w:val="center"/>
        <w:rPr>
          <w:b/>
          <w:sz w:val="28"/>
          <w:szCs w:val="28"/>
        </w:rPr>
      </w:pPr>
      <w:r>
        <w:t>Рисунок 3.9.1</w:t>
      </w:r>
      <w:r w:rsidRPr="007609BF">
        <w:t xml:space="preserve">. </w:t>
      </w:r>
      <w:r>
        <w:t xml:space="preserve">Функции </w:t>
      </w:r>
      <w:r>
        <w:rPr>
          <w:lang w:val="en-US"/>
        </w:rPr>
        <w:t>listen</w:t>
      </w:r>
    </w:p>
    <w:p w14:paraId="35E600E2" w14:textId="77777777" w:rsidR="000C2A12" w:rsidRDefault="000C2A12" w:rsidP="000C2A12">
      <w:pPr>
        <w:jc w:val="both"/>
        <w:rPr>
          <w:sz w:val="28"/>
          <w:szCs w:val="28"/>
        </w:rPr>
      </w:pPr>
    </w:p>
    <w:p w14:paraId="53BC9DCA" w14:textId="77777777" w:rsidR="000C2A12" w:rsidRPr="00AA6FD8" w:rsidRDefault="000C2A12" w:rsidP="000C2A12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 xml:space="preserve"> После выполнения функции </w:t>
      </w:r>
      <w:r>
        <w:rPr>
          <w:sz w:val="28"/>
          <w:szCs w:val="28"/>
          <w:lang w:val="en-US"/>
        </w:rPr>
        <w:t>listen</w:t>
      </w:r>
      <w:r w:rsidRPr="00AA6FD8">
        <w:rPr>
          <w:sz w:val="28"/>
          <w:szCs w:val="28"/>
        </w:rPr>
        <w:t xml:space="preserve"> </w:t>
      </w:r>
      <w:r w:rsidRPr="0029477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клиентские программы   могут  осуществить подключение к сокету (выполнить функцию </w:t>
      </w:r>
      <w:r>
        <w:rPr>
          <w:sz w:val="28"/>
          <w:szCs w:val="28"/>
          <w:lang w:val="en-US"/>
        </w:rPr>
        <w:t>connect</w:t>
      </w:r>
      <w:r>
        <w:rPr>
          <w:sz w:val="28"/>
          <w:szCs w:val="28"/>
        </w:rPr>
        <w:t xml:space="preserve">). Кроме того, функция </w:t>
      </w:r>
      <w:r>
        <w:rPr>
          <w:sz w:val="28"/>
          <w:szCs w:val="28"/>
          <w:lang w:val="en-US"/>
        </w:rPr>
        <w:t>listen</w:t>
      </w:r>
      <w:r w:rsidRPr="0029477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устанавливает максимальную длину очереди подключений. Если количество одновременно подключающихся клиентов превысит установленное  максимальное значение, то последние попытки подключения потерпят неудачу (и функция </w:t>
      </w:r>
      <w:r>
        <w:rPr>
          <w:sz w:val="28"/>
          <w:szCs w:val="28"/>
          <w:lang w:val="en-US"/>
        </w:rPr>
        <w:t>connect</w:t>
      </w:r>
      <w:r>
        <w:rPr>
          <w:sz w:val="28"/>
          <w:szCs w:val="28"/>
        </w:rPr>
        <w:t xml:space="preserve"> на стороне клиента сформирует соответствующий код ошибки). Следует отметить, что функция </w:t>
      </w:r>
      <w:r>
        <w:rPr>
          <w:sz w:val="28"/>
          <w:szCs w:val="28"/>
          <w:lang w:val="en-US"/>
        </w:rPr>
        <w:t>listen</w:t>
      </w:r>
      <w:r w:rsidRPr="00A24A97">
        <w:rPr>
          <w:sz w:val="28"/>
          <w:szCs w:val="28"/>
        </w:rPr>
        <w:t xml:space="preserve"> </w:t>
      </w:r>
      <w:r>
        <w:rPr>
          <w:sz w:val="28"/>
          <w:szCs w:val="28"/>
        </w:rPr>
        <w:t>применяется только для сокетов</w:t>
      </w:r>
      <w:r w:rsidRPr="00995055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ориентированных на поток.         </w:t>
      </w:r>
      <w:r w:rsidRPr="0029477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</w:p>
    <w:p w14:paraId="05FE375C" w14:textId="77777777" w:rsidR="000C2A12" w:rsidRPr="00995055" w:rsidRDefault="000C2A12" w:rsidP="000C2A12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</w:p>
    <w:p w14:paraId="049E8A42" w14:textId="77777777" w:rsidR="000C2A12" w:rsidRDefault="000C2A12" w:rsidP="000C2A1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3.10. Создание канала связи </w:t>
      </w:r>
    </w:p>
    <w:p w14:paraId="512AC48A" w14:textId="77777777" w:rsidR="000C2A12" w:rsidRDefault="000C2A12" w:rsidP="000C2A12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Канал связи (или соединение) создается между двумя сокетами, ориентированными на поток. На  стороне сервера это должен быть связанный (функция </w:t>
      </w:r>
      <w:r>
        <w:rPr>
          <w:sz w:val="28"/>
          <w:szCs w:val="28"/>
          <w:lang w:val="en-US"/>
        </w:rPr>
        <w:t>bind</w:t>
      </w:r>
      <w:r>
        <w:rPr>
          <w:sz w:val="28"/>
          <w:szCs w:val="28"/>
        </w:rPr>
        <w:t xml:space="preserve">) и переключенный в режим прослушивания (функция </w:t>
      </w:r>
      <w:r w:rsidRPr="00421E5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listen</w:t>
      </w:r>
      <w:r>
        <w:rPr>
          <w:sz w:val="28"/>
          <w:szCs w:val="28"/>
        </w:rPr>
        <w:t>)</w:t>
      </w:r>
      <w:r w:rsidRPr="00421E5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сокет.  На стороне  клиента должен быть создан дескриптор ориентированного на поток сокета (функция </w:t>
      </w:r>
      <w:r>
        <w:rPr>
          <w:sz w:val="28"/>
          <w:szCs w:val="28"/>
          <w:lang w:val="en-US"/>
        </w:rPr>
        <w:t>socket</w:t>
      </w:r>
      <w:r>
        <w:rPr>
          <w:sz w:val="28"/>
          <w:szCs w:val="28"/>
        </w:rPr>
        <w:t>)</w:t>
      </w:r>
      <w:r w:rsidRPr="00B170DD">
        <w:rPr>
          <w:sz w:val="28"/>
          <w:szCs w:val="28"/>
        </w:rPr>
        <w:t xml:space="preserve">. </w:t>
      </w:r>
    </w:p>
    <w:p w14:paraId="70C2D5AB" w14:textId="77777777" w:rsidR="000C2A12" w:rsidRPr="00163B52" w:rsidRDefault="000C2A12" w:rsidP="000C2A12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Канал связи создается  в результате взаимодействия  функций </w:t>
      </w:r>
      <w:r>
        <w:rPr>
          <w:sz w:val="28"/>
          <w:szCs w:val="28"/>
          <w:lang w:val="en-US"/>
        </w:rPr>
        <w:t>accept</w:t>
      </w:r>
      <w:r w:rsidRPr="00B170DD">
        <w:rPr>
          <w:sz w:val="28"/>
          <w:szCs w:val="28"/>
        </w:rPr>
        <w:t xml:space="preserve"> (</w:t>
      </w:r>
      <w:r>
        <w:rPr>
          <w:sz w:val="28"/>
          <w:szCs w:val="28"/>
        </w:rPr>
        <w:t>на стороне сервера</w:t>
      </w:r>
      <w:r w:rsidRPr="00B170DD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B170D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и </w:t>
      </w:r>
      <w:r w:rsidRPr="00B170D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connect</w:t>
      </w:r>
      <w:r w:rsidRPr="00B170DD">
        <w:rPr>
          <w:sz w:val="28"/>
          <w:szCs w:val="28"/>
        </w:rPr>
        <w:t xml:space="preserve"> (</w:t>
      </w:r>
      <w:r>
        <w:rPr>
          <w:sz w:val="28"/>
          <w:szCs w:val="28"/>
        </w:rPr>
        <w:t>на стороне клиента</w:t>
      </w:r>
      <w:r w:rsidRPr="00B170DD">
        <w:rPr>
          <w:sz w:val="28"/>
          <w:szCs w:val="28"/>
        </w:rPr>
        <w:t>)</w:t>
      </w:r>
      <w:r>
        <w:rPr>
          <w:sz w:val="28"/>
          <w:szCs w:val="28"/>
        </w:rPr>
        <w:t xml:space="preserve">.  Алгоритм взаимодействия этих функций зависит от установленного режима ввода-вывода для  участвующих в создании канала сокетов. </w:t>
      </w:r>
    </w:p>
    <w:p w14:paraId="7D8C04C4" w14:textId="77777777" w:rsidR="000C2A12" w:rsidRPr="00AD6F2D" w:rsidRDefault="000C2A12" w:rsidP="000C2A12">
      <w:pPr>
        <w:jc w:val="both"/>
        <w:rPr>
          <w:sz w:val="28"/>
          <w:szCs w:val="28"/>
        </w:rPr>
      </w:pPr>
      <w:r w:rsidRPr="00163B52">
        <w:rPr>
          <w:sz w:val="28"/>
          <w:szCs w:val="28"/>
        </w:rPr>
        <w:tab/>
      </w:r>
      <w:r>
        <w:rPr>
          <w:sz w:val="28"/>
          <w:szCs w:val="28"/>
          <w:lang w:val="en-US"/>
        </w:rPr>
        <w:t>Winsock</w:t>
      </w:r>
      <w:r w:rsidRPr="00663C85">
        <w:rPr>
          <w:sz w:val="28"/>
          <w:szCs w:val="28"/>
        </w:rPr>
        <w:t xml:space="preserve">2 </w:t>
      </w:r>
      <w:r>
        <w:rPr>
          <w:sz w:val="28"/>
          <w:szCs w:val="28"/>
        </w:rPr>
        <w:t>поддерживает два режима ввода вывода:</w:t>
      </w:r>
      <w:r w:rsidRPr="00663C8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blocked</w:t>
      </w:r>
      <w:r w:rsidRPr="00663C8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nonblocked</w:t>
      </w:r>
      <w:r w:rsidRPr="00663C85">
        <w:rPr>
          <w:sz w:val="28"/>
          <w:szCs w:val="28"/>
        </w:rPr>
        <w:t xml:space="preserve">.  </w:t>
      </w:r>
      <w:r>
        <w:rPr>
          <w:sz w:val="28"/>
          <w:szCs w:val="28"/>
        </w:rPr>
        <w:t xml:space="preserve">Установить или изменить режим можно с помощью функции  </w:t>
      </w:r>
      <w:r w:rsidRPr="00663C85">
        <w:rPr>
          <w:sz w:val="28"/>
          <w:szCs w:val="28"/>
          <w:lang w:val="en-US"/>
        </w:rPr>
        <w:t>ioctlsocket</w:t>
      </w:r>
      <w:r>
        <w:rPr>
          <w:sz w:val="28"/>
          <w:szCs w:val="28"/>
        </w:rPr>
        <w:t xml:space="preserve">.  Дальнейшее изложение предполагает, что для сокетов установлен режим </w:t>
      </w:r>
      <w:r>
        <w:rPr>
          <w:sz w:val="28"/>
          <w:szCs w:val="28"/>
          <w:lang w:val="en-US"/>
        </w:rPr>
        <w:t>blocked</w:t>
      </w:r>
      <w:r>
        <w:rPr>
          <w:sz w:val="28"/>
          <w:szCs w:val="28"/>
        </w:rPr>
        <w:t xml:space="preserve"> (действующий по умолчанию), </w:t>
      </w:r>
      <w:r w:rsidRPr="00163B5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режим </w:t>
      </w:r>
      <w:r>
        <w:rPr>
          <w:sz w:val="28"/>
          <w:szCs w:val="28"/>
          <w:lang w:val="en-US"/>
        </w:rPr>
        <w:t>nonblocked</w:t>
      </w:r>
      <w:r w:rsidRPr="00663C85">
        <w:rPr>
          <w:sz w:val="28"/>
          <w:szCs w:val="28"/>
        </w:rPr>
        <w:t xml:space="preserve"> </w:t>
      </w:r>
      <w:r>
        <w:rPr>
          <w:sz w:val="28"/>
          <w:szCs w:val="28"/>
        </w:rPr>
        <w:t>будет рассматриваться   отдельно</w:t>
      </w:r>
      <w:r w:rsidRPr="00CE12B0">
        <w:rPr>
          <w:sz w:val="28"/>
          <w:szCs w:val="28"/>
        </w:rPr>
        <w:t>.</w:t>
      </w:r>
    </w:p>
    <w:p w14:paraId="7F9FD8F2" w14:textId="77777777" w:rsidR="000C2A12" w:rsidRPr="00AD6F2D" w:rsidRDefault="000C2A12" w:rsidP="000C2A12">
      <w:pPr>
        <w:jc w:val="both"/>
        <w:rPr>
          <w:sz w:val="28"/>
          <w:szCs w:val="28"/>
        </w:rPr>
      </w:pPr>
    </w:p>
    <w:p w14:paraId="3252C4F6" w14:textId="0CF4A5F2" w:rsidR="000C2A12" w:rsidRDefault="000C2A12" w:rsidP="000C2A12">
      <w:pPr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inline distT="0" distB="0" distL="0" distR="0" wp14:anchorId="58A12704" wp14:editId="41AFB662">
                <wp:extent cx="5943600" cy="3766820"/>
                <wp:effectExtent l="13335" t="12065" r="5715" b="12065"/>
                <wp:docPr id="21" name="Надпись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376682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E869FA" w14:textId="77777777" w:rsidR="000C2A12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</w:pPr>
                            <w:r w:rsidRPr="008839B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//</w:t>
                            </w:r>
                            <w:r w:rsidRPr="00852633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--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>разрешить подключение к сокету</w:t>
                            </w:r>
                          </w:p>
                          <w:p w14:paraId="343659F0" w14:textId="77777777" w:rsidR="000C2A12" w:rsidRPr="00244768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8839B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//</w:t>
                            </w:r>
                            <w:r w:rsidRPr="00852633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Назначение: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функция используется для создания канала на </w:t>
                            </w:r>
                          </w:p>
                          <w:p w14:paraId="242515EB" w14:textId="77777777" w:rsidR="000C2A12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</w:pPr>
                            <w:r w:rsidRPr="008839B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//</w:t>
                            </w:r>
                            <w:r w:rsidRPr="00852633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            </w:t>
                            </w:r>
                            <w:r w:rsidRPr="00244768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стороне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сервера и создает сокет для обмена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</w:t>
                            </w:r>
                          </w:p>
                          <w:p w14:paraId="3DC6A805" w14:textId="77777777" w:rsidR="000C2A12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</w:pPr>
                            <w:r w:rsidRPr="00244768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//</w:t>
                            </w:r>
                            <w:r w:rsidRPr="00244768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 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</w:t>
                            </w:r>
                            <w:r w:rsidRPr="00244768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данными по  этому каналу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</w:t>
                            </w:r>
                            <w:r w:rsidRPr="00244768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</w:t>
                            </w:r>
                          </w:p>
                          <w:p w14:paraId="0928A4E2" w14:textId="77777777" w:rsidR="000C2A12" w:rsidRPr="00244768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244768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 </w:t>
                            </w:r>
                          </w:p>
                          <w:p w14:paraId="774A1624" w14:textId="77777777" w:rsidR="000C2A12" w:rsidRPr="00244768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>SOKET</w:t>
                            </w:r>
                            <w:r w:rsidRPr="00244768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>accept</w:t>
                            </w:r>
                            <w:r w:rsidRPr="00244768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>(</w:t>
                            </w:r>
                          </w:p>
                          <w:p w14:paraId="70404B13" w14:textId="77777777" w:rsidR="000C2A12" w:rsidRPr="00BE6FA1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E6FA1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>SOCKET</w:t>
                            </w:r>
                            <w:r w:rsidRPr="00BE6FA1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>s</w:t>
                            </w:r>
                            <w:r w:rsidRPr="00BE6FA1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,             </w:t>
                            </w:r>
                            <w:r w:rsidRPr="00BE6FA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// </w:t>
                            </w:r>
                            <w:r w:rsidRPr="002E39E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  <w:r w:rsidRPr="002E39E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]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дескриптор</w:t>
                            </w:r>
                            <w:r w:rsidRPr="00BE6FA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связанного</w:t>
                            </w:r>
                            <w:r w:rsidRPr="00BE6FA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сокета</w:t>
                            </w:r>
                          </w:p>
                          <w:p w14:paraId="6D8D1C99" w14:textId="77777777" w:rsidR="000C2A12" w:rsidRPr="00244768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</w:pPr>
                            <w:r w:rsidRPr="002E39E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>struct sockaddr_in* a,</w:t>
                            </w:r>
                            <w:r w:rsidRPr="002E39E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//[out]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указатель</w:t>
                            </w:r>
                            <w:r w:rsidRPr="0024476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на</w:t>
                            </w:r>
                            <w:r w:rsidRPr="0024476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44768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SOCKADDR_IN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</w:p>
                          <w:p w14:paraId="598F0DCB" w14:textId="77777777" w:rsidR="000C2A12" w:rsidRPr="00BE6FA1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</w:pPr>
                            <w:r w:rsidRPr="002E39ED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</w:t>
                            </w:r>
                            <w:r w:rsidRPr="008839BF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>*</w:t>
                            </w:r>
                            <w:r w:rsidRPr="00BE6FA1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>la</w:t>
                            </w:r>
                            <w:r w:rsidRPr="00BE6FA1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</w:t>
                            </w:r>
                            <w:r w:rsidRPr="00BE6FA1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</w:t>
                            </w:r>
                            <w:r w:rsidRPr="002E39ED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       </w:t>
                            </w:r>
                            <w:r w:rsidRPr="00BE6FA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//</w:t>
                            </w:r>
                            <w:r w:rsidRPr="002E39E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out</w:t>
                            </w:r>
                            <w:r w:rsidRPr="002E39E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]</w:t>
                            </w:r>
                            <w:r w:rsidRPr="00BE6FA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указатель на длину</w:t>
                            </w:r>
                            <w:r w:rsidRPr="00BE6FA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44768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SOCKADDR</w:t>
                            </w:r>
                            <w:r w:rsidRPr="00BE6FA1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0"/>
                                <w:szCs w:val="20"/>
                              </w:rPr>
                              <w:t>_</w:t>
                            </w:r>
                            <w:r w:rsidRPr="00244768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  <w:r w:rsidRPr="00BE6FA1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</w:t>
                            </w:r>
                            <w:r w:rsidRPr="00BE6FA1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              </w:t>
                            </w:r>
                          </w:p>
                          <w:p w14:paraId="60111A75" w14:textId="77777777" w:rsidR="000C2A12" w:rsidRPr="00BE6FA1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BE6FA1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            );      </w:t>
                            </w:r>
                          </w:p>
                          <w:p w14:paraId="0B30E20F" w14:textId="77777777" w:rsidR="000C2A12" w:rsidRPr="00BE6FA1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</w:pPr>
                          </w:p>
                          <w:p w14:paraId="6D5D0DF9" w14:textId="77777777" w:rsidR="000C2A12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</w:pPr>
                            <w:r w:rsidRPr="008839B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//</w:t>
                            </w:r>
                            <w:r w:rsidRPr="00EF03AD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Код возврата: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при успешном завершении функция возвращает </w:t>
                            </w:r>
                          </w:p>
                          <w:p w14:paraId="25EDEFF6" w14:textId="77777777" w:rsidR="000C2A12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8839B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// </w:t>
                            </w:r>
                            <w:r w:rsidRPr="001B64A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      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дескриптор нового сокета, предназначенного</w:t>
                            </w:r>
                          </w:p>
                          <w:p w14:paraId="341B766D" w14:textId="77777777" w:rsidR="000C2A12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BE6FA1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//           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для обмена данными по этому каналу, иначе </w:t>
                            </w:r>
                          </w:p>
                          <w:p w14:paraId="1C9B0712" w14:textId="77777777" w:rsidR="000C2A12" w:rsidRPr="00BE6FA1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</w:pPr>
                            <w:r w:rsidRPr="00BE6FA1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//           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возвращается значение </w:t>
                            </w:r>
                            <w:r w:rsidRPr="00BE6FA1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>INVALID</w:t>
                            </w:r>
                            <w:r w:rsidRPr="00BE6FA1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>_</w:t>
                            </w:r>
                            <w:r w:rsidRPr="001B64AF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>SOCKET</w:t>
                            </w:r>
                            <w:r w:rsidRPr="00EF03AD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</w:t>
                            </w:r>
                          </w:p>
                          <w:p w14:paraId="026AFE5B" w14:textId="77777777" w:rsidR="000C2A12" w:rsidRPr="00046817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1B64A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// </w:t>
                            </w:r>
                            <w:r w:rsidRPr="001B64AF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>Примечания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: </w:t>
                            </w:r>
                            <w:r w:rsidRPr="001B64A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</w:t>
                            </w:r>
                            <w:r w:rsidRPr="00BE6FA1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в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случае успешного выполнения функции, </w:t>
                            </w:r>
                          </w:p>
                          <w:p w14:paraId="5DACA11A" w14:textId="77777777" w:rsidR="000C2A12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</w:pPr>
                            <w:r w:rsidRPr="00BE6FA1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//           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указатель</w:t>
                            </w:r>
                            <w:r w:rsidRPr="00BE6FA1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</w:t>
                            </w:r>
                            <w:r w:rsidRPr="00BE6FA1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>a</w:t>
                            </w:r>
                            <w:r w:rsidRPr="00BE6FA1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содержит адрес структуры </w:t>
                            </w:r>
                          </w:p>
                          <w:p w14:paraId="42AD5D8E" w14:textId="77777777" w:rsidR="000C2A12" w:rsidRPr="00046817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BE6FA1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//               </w:t>
                            </w:r>
                            <w:r w:rsidRPr="00BE6FA1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>SOCKADDR</w:t>
                            </w:r>
                            <w:r w:rsidRPr="00BE6FA1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>_</w:t>
                            </w:r>
                            <w:r w:rsidRPr="00BE6FA1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>IN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</w:t>
                            </w:r>
                            <w:r w:rsidRPr="00BE6FA1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с параметрами сокета, </w:t>
                            </w:r>
                          </w:p>
                          <w:p w14:paraId="0FEAEBC7" w14:textId="77777777" w:rsidR="000C2A12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BE6FA1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// </w:t>
                            </w:r>
                            <w:r w:rsidRPr="00046817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      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осуществившего</w:t>
                            </w:r>
                            <w:r w:rsidRPr="00046817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подключение 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>connect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)сокета,</w:t>
                            </w:r>
                          </w:p>
                          <w:p w14:paraId="4263E6F1" w14:textId="77777777" w:rsidR="000C2A12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046817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//           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>a</w:t>
                            </w:r>
                            <w:r w:rsidRPr="00046817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указатель </w:t>
                            </w:r>
                            <w:r w:rsidRPr="00046817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>la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содержит адрес 4-х байт с </w:t>
                            </w:r>
                          </w:p>
                          <w:p w14:paraId="0D9F877E" w14:textId="77777777" w:rsidR="000C2A12" w:rsidRPr="001B64AF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046817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//           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длинной </w:t>
                            </w:r>
                            <w:r w:rsidRPr="00046817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в байтах</w:t>
                            </w:r>
                            <w:r w:rsidRPr="00046817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структуры</w:t>
                            </w:r>
                            <w:r w:rsidRPr="00046817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</w:t>
                            </w:r>
                            <w:r w:rsidRPr="00BE6FA1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>SOCKADDR</w:t>
                            </w:r>
                            <w:r w:rsidRPr="00BE6FA1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>_</w:t>
                            </w:r>
                            <w:r w:rsidRPr="00BE6FA1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>IN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</w:t>
                            </w:r>
                            <w:r w:rsidRPr="00BE6FA1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</w:t>
                            </w:r>
                            <w:r w:rsidRPr="00046817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</w:t>
                            </w:r>
                            <w:r w:rsidRPr="00BE6FA1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</w:t>
                            </w:r>
                          </w:p>
                          <w:p w14:paraId="3C1D9B61" w14:textId="77777777" w:rsidR="000C2A12" w:rsidRPr="001B64AF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</w:t>
                            </w:r>
                          </w:p>
                          <w:p w14:paraId="56DEB154" w14:textId="77777777" w:rsidR="000C2A12" w:rsidRPr="00EF03AD" w:rsidRDefault="000C2A12" w:rsidP="000C2A1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3845BC3B" w14:textId="77777777" w:rsidR="000C2A12" w:rsidRPr="00EF03AD" w:rsidRDefault="000C2A12" w:rsidP="000C2A12"/>
                          <w:p w14:paraId="6652FFAB" w14:textId="77777777" w:rsidR="000C2A12" w:rsidRPr="00EF03AD" w:rsidRDefault="000C2A12" w:rsidP="000C2A12">
                            <w:pPr>
                              <w:rPr>
                                <w:color w:val="E8E8E8"/>
                              </w:rPr>
                            </w:pPr>
                          </w:p>
                          <w:p w14:paraId="192733F7" w14:textId="77777777" w:rsidR="000C2A12" w:rsidRPr="00EF03AD" w:rsidRDefault="000C2A12" w:rsidP="000C2A1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A12704" id="Надпись 21" o:spid="_x0000_s1041" type="#_x0000_t202" style="width:468pt;height:296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" fillcolor="#f8f8f8">
                <v:textbox>
                  <w:txbxContent>
                    <w:p w14:paraId="09E869FA" w14:textId="77777777" w:rsidR="000C2A12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</w:rPr>
                      </w:pPr>
                      <w:r w:rsidRPr="008839BF">
                        <w:rPr>
                          <w:rFonts w:ascii="Courier New" w:hAnsi="Courier New" w:cs="Courier New"/>
                          <w:color w:val="000000"/>
                        </w:rPr>
                        <w:t>//</w:t>
                      </w:r>
                      <w:r w:rsidRPr="00852633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-- 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>разрешить подключение к сокету</w:t>
                      </w:r>
                    </w:p>
                    <w:p w14:paraId="343659F0" w14:textId="77777777" w:rsidR="000C2A12" w:rsidRPr="00244768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8839BF">
                        <w:rPr>
                          <w:rFonts w:ascii="Courier New" w:hAnsi="Courier New" w:cs="Courier New"/>
                          <w:color w:val="000000"/>
                        </w:rPr>
                        <w:t>//</w:t>
                      </w:r>
                      <w:r w:rsidRPr="00852633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Назначение: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функция используется для создания канала на </w:t>
                      </w:r>
                    </w:p>
                    <w:p w14:paraId="242515EB" w14:textId="77777777" w:rsidR="000C2A12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</w:rPr>
                      </w:pPr>
                      <w:r w:rsidRPr="008839BF">
                        <w:rPr>
                          <w:rFonts w:ascii="Courier New" w:hAnsi="Courier New" w:cs="Courier New"/>
                          <w:color w:val="000000"/>
                        </w:rPr>
                        <w:t>//</w:t>
                      </w:r>
                      <w:r w:rsidRPr="00852633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            </w:t>
                      </w:r>
                      <w:r w:rsidRPr="00244768">
                        <w:rPr>
                          <w:rFonts w:ascii="Courier New" w:hAnsi="Courier New" w:cs="Courier New"/>
                          <w:color w:val="000000"/>
                        </w:rPr>
                        <w:t>стороне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 сервера и создает сокет для обмена 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</w:t>
                      </w:r>
                    </w:p>
                    <w:p w14:paraId="3DC6A805" w14:textId="77777777" w:rsidR="000C2A12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</w:rPr>
                      </w:pPr>
                      <w:r w:rsidRPr="00244768">
                        <w:rPr>
                          <w:rFonts w:ascii="Courier New" w:hAnsi="Courier New" w:cs="Courier New"/>
                          <w:color w:val="000000"/>
                        </w:rPr>
                        <w:t>//</w:t>
                      </w:r>
                      <w:r w:rsidRPr="00244768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           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</w:t>
                      </w:r>
                      <w:r w:rsidRPr="00244768">
                        <w:rPr>
                          <w:rFonts w:ascii="Courier New" w:hAnsi="Courier New" w:cs="Courier New"/>
                          <w:color w:val="000000"/>
                        </w:rPr>
                        <w:t>данными по  этому каналу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</w:t>
                      </w:r>
                      <w:r w:rsidRPr="00244768">
                        <w:rPr>
                          <w:rFonts w:ascii="Courier New" w:hAnsi="Courier New" w:cs="Courier New"/>
                          <w:color w:val="000000"/>
                        </w:rPr>
                        <w:t xml:space="preserve"> </w:t>
                      </w:r>
                    </w:p>
                    <w:p w14:paraId="0928A4E2" w14:textId="77777777" w:rsidR="000C2A12" w:rsidRPr="00244768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244768">
                        <w:rPr>
                          <w:rFonts w:ascii="Courier New" w:hAnsi="Courier New" w:cs="Courier New"/>
                          <w:color w:val="000000"/>
                        </w:rPr>
                        <w:t xml:space="preserve">     </w:t>
                      </w:r>
                    </w:p>
                    <w:p w14:paraId="774A1624" w14:textId="77777777" w:rsidR="000C2A12" w:rsidRPr="00244768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>SOKET</w:t>
                      </w:r>
                      <w:r w:rsidRPr="00244768"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>accept</w:t>
                      </w:r>
                      <w:r w:rsidRPr="00244768"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>(</w:t>
                      </w:r>
                    </w:p>
                    <w:p w14:paraId="70404B13" w14:textId="77777777" w:rsidR="000C2A12" w:rsidRPr="00BE6FA1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BE6FA1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      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>SOCKET</w:t>
                      </w:r>
                      <w:r w:rsidRPr="00BE6FA1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>s</w:t>
                      </w:r>
                      <w:r w:rsidRPr="00BE6FA1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,             </w:t>
                      </w:r>
                      <w:r w:rsidRPr="00BE6FA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// </w:t>
                      </w:r>
                      <w:r w:rsidRPr="002E39E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in</w:t>
                      </w:r>
                      <w:r w:rsidRPr="002E39E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] 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дескриптор</w:t>
                      </w:r>
                      <w:r w:rsidRPr="00BE6FA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связанного</w:t>
                      </w:r>
                      <w:r w:rsidRPr="00BE6FA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сокета</w:t>
                      </w:r>
                    </w:p>
                    <w:p w14:paraId="6D8D1C99" w14:textId="77777777" w:rsidR="000C2A12" w:rsidRPr="00244768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</w:pPr>
                      <w:r w:rsidRPr="002E39E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 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>struct sockaddr_in* a,</w:t>
                      </w:r>
                      <w:r w:rsidRPr="002E39E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//[out]</w:t>
                      </w:r>
                      <w:r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указатель</w:t>
                      </w:r>
                      <w:r w:rsidRPr="0024476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на</w:t>
                      </w:r>
                      <w:r w:rsidRPr="0024476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44768">
                        <w:rPr>
                          <w:rFonts w:ascii="Courier New" w:hAnsi="Courier New" w:cs="Courier New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>SOCKADDR_IN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 xml:space="preserve"> </w:t>
                      </w:r>
                    </w:p>
                    <w:p w14:paraId="598F0DCB" w14:textId="77777777" w:rsidR="000C2A12" w:rsidRPr="00BE6FA1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</w:rPr>
                      </w:pPr>
                      <w:r w:rsidRPr="002E39ED">
                        <w:rPr>
                          <w:rFonts w:ascii="Courier New" w:hAnsi="Courier New" w:cs="Courier New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</w:t>
                      </w:r>
                      <w:r w:rsidRPr="008839BF"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>*</w:t>
                      </w:r>
                      <w:r w:rsidRPr="00BE6FA1">
                        <w:rPr>
                          <w:rFonts w:ascii="Courier New" w:hAnsi="Courier New" w:cs="Courier New"/>
                          <w:b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>la</w:t>
                      </w:r>
                      <w:r w:rsidRPr="00BE6FA1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</w:t>
                      </w:r>
                      <w:r w:rsidRPr="00BE6FA1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</w:t>
                      </w:r>
                      <w:r w:rsidRPr="002E39ED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       </w:t>
                      </w:r>
                      <w:r w:rsidRPr="00BE6FA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//</w:t>
                      </w:r>
                      <w:r w:rsidRPr="002E39E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out</w:t>
                      </w:r>
                      <w:r w:rsidRPr="002E39E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]</w:t>
                      </w:r>
                      <w:r w:rsidRPr="00BE6FA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указатель на длину</w:t>
                      </w:r>
                      <w:r w:rsidRPr="00BE6FA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244768">
                        <w:rPr>
                          <w:rFonts w:ascii="Courier New" w:hAnsi="Courier New" w:cs="Courier New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>SOCKADDR</w:t>
                      </w:r>
                      <w:r w:rsidRPr="00BE6FA1">
                        <w:rPr>
                          <w:rFonts w:ascii="Courier New" w:hAnsi="Courier New" w:cs="Courier New"/>
                          <w:b/>
                          <w:color w:val="000000"/>
                          <w:sz w:val="20"/>
                          <w:szCs w:val="20"/>
                        </w:rPr>
                        <w:t>_</w:t>
                      </w:r>
                      <w:r w:rsidRPr="00244768">
                        <w:rPr>
                          <w:rFonts w:ascii="Courier New" w:hAnsi="Courier New" w:cs="Courier New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>IN</w:t>
                      </w:r>
                      <w:r w:rsidRPr="00BE6FA1">
                        <w:rPr>
                          <w:rFonts w:ascii="Courier New" w:hAnsi="Courier New" w:cs="Courier New"/>
                          <w:color w:val="000000"/>
                        </w:rPr>
                        <w:t xml:space="preserve">  </w:t>
                      </w:r>
                      <w:r w:rsidRPr="00BE6FA1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              </w:t>
                      </w:r>
                    </w:p>
                    <w:p w14:paraId="60111A75" w14:textId="77777777" w:rsidR="000C2A12" w:rsidRPr="00BE6FA1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BE6FA1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            );      </w:t>
                      </w:r>
                    </w:p>
                    <w:p w14:paraId="0B30E20F" w14:textId="77777777" w:rsidR="000C2A12" w:rsidRPr="00BE6FA1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</w:rPr>
                      </w:pPr>
                    </w:p>
                    <w:p w14:paraId="6D5D0DF9" w14:textId="77777777" w:rsidR="000C2A12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</w:pPr>
                      <w:r w:rsidRPr="008839BF">
                        <w:rPr>
                          <w:rFonts w:ascii="Courier New" w:hAnsi="Courier New" w:cs="Courier New"/>
                          <w:color w:val="000000"/>
                        </w:rPr>
                        <w:t>//</w:t>
                      </w:r>
                      <w:r w:rsidRPr="00EF03AD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Код возврата: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при успешном завершении функция возвращает </w:t>
                      </w:r>
                    </w:p>
                    <w:p w14:paraId="25EDEFF6" w14:textId="77777777" w:rsidR="000C2A12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8839BF">
                        <w:rPr>
                          <w:rFonts w:ascii="Courier New" w:hAnsi="Courier New" w:cs="Courier New"/>
                          <w:color w:val="000000"/>
                        </w:rPr>
                        <w:t xml:space="preserve">// </w:t>
                      </w:r>
                      <w:r w:rsidRPr="001B64AF">
                        <w:rPr>
                          <w:rFonts w:ascii="Courier New" w:hAnsi="Courier New" w:cs="Courier New"/>
                          <w:color w:val="000000"/>
                        </w:rPr>
                        <w:t xml:space="preserve">             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дескриптор нового сокета, предназначенного</w:t>
                      </w:r>
                    </w:p>
                    <w:p w14:paraId="341B766D" w14:textId="77777777" w:rsidR="000C2A12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BE6FA1">
                        <w:rPr>
                          <w:rFonts w:ascii="Courier New" w:hAnsi="Courier New" w:cs="Courier New"/>
                          <w:color w:val="000000"/>
                        </w:rPr>
                        <w:t xml:space="preserve">//              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для обмена данными по этому каналу, иначе </w:t>
                      </w:r>
                    </w:p>
                    <w:p w14:paraId="1C9B0712" w14:textId="77777777" w:rsidR="000C2A12" w:rsidRPr="00BE6FA1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</w:rPr>
                      </w:pPr>
                      <w:r w:rsidRPr="00BE6FA1">
                        <w:rPr>
                          <w:rFonts w:ascii="Courier New" w:hAnsi="Courier New" w:cs="Courier New"/>
                          <w:color w:val="000000"/>
                        </w:rPr>
                        <w:t xml:space="preserve">//              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возвращается значение </w:t>
                      </w:r>
                      <w:r w:rsidRPr="00BE6FA1"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>INVALID</w:t>
                      </w:r>
                      <w:r w:rsidRPr="00BE6FA1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>_</w:t>
                      </w:r>
                      <w:r w:rsidRPr="001B64AF"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>SOCKET</w:t>
                      </w:r>
                      <w:r w:rsidRPr="00EF03AD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</w:t>
                      </w:r>
                    </w:p>
                    <w:p w14:paraId="026AFE5B" w14:textId="77777777" w:rsidR="000C2A12" w:rsidRPr="00046817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1B64AF">
                        <w:rPr>
                          <w:rFonts w:ascii="Courier New" w:hAnsi="Courier New" w:cs="Courier New"/>
                          <w:color w:val="000000"/>
                        </w:rPr>
                        <w:t xml:space="preserve">// </w:t>
                      </w:r>
                      <w:r w:rsidRPr="001B64AF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>Примечания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: </w:t>
                      </w:r>
                      <w:r w:rsidRPr="001B64AF">
                        <w:rPr>
                          <w:rFonts w:ascii="Courier New" w:hAnsi="Courier New" w:cs="Courier New"/>
                          <w:color w:val="000000"/>
                        </w:rPr>
                        <w:t xml:space="preserve">  </w:t>
                      </w:r>
                      <w:r w:rsidRPr="00BE6FA1">
                        <w:rPr>
                          <w:rFonts w:ascii="Courier New" w:hAnsi="Courier New" w:cs="Courier New"/>
                          <w:color w:val="000000"/>
                        </w:rPr>
                        <w:t>в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 случае успешного выполнения функции, </w:t>
                      </w:r>
                    </w:p>
                    <w:p w14:paraId="5DACA11A" w14:textId="77777777" w:rsidR="000C2A12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</w:pPr>
                      <w:r w:rsidRPr="00BE6FA1">
                        <w:rPr>
                          <w:rFonts w:ascii="Courier New" w:hAnsi="Courier New" w:cs="Courier New"/>
                          <w:color w:val="000000"/>
                        </w:rPr>
                        <w:t xml:space="preserve">//              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указатель</w:t>
                      </w:r>
                      <w:r w:rsidRPr="00BE6FA1">
                        <w:rPr>
                          <w:rFonts w:ascii="Courier New" w:hAnsi="Courier New" w:cs="Courier New"/>
                          <w:color w:val="000000"/>
                        </w:rPr>
                        <w:t xml:space="preserve"> </w:t>
                      </w:r>
                      <w:r w:rsidRPr="00BE6FA1"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>a</w:t>
                      </w:r>
                      <w:r w:rsidRPr="00BE6FA1">
                        <w:rPr>
                          <w:rFonts w:ascii="Courier New" w:hAnsi="Courier New" w:cs="Courier New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содержит адрес структуры </w:t>
                      </w:r>
                    </w:p>
                    <w:p w14:paraId="42AD5D8E" w14:textId="77777777" w:rsidR="000C2A12" w:rsidRPr="00046817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BE6FA1">
                        <w:rPr>
                          <w:rFonts w:ascii="Courier New" w:hAnsi="Courier New" w:cs="Courier New"/>
                          <w:color w:val="000000"/>
                        </w:rPr>
                        <w:t xml:space="preserve">//               </w:t>
                      </w:r>
                      <w:r w:rsidRPr="00BE6FA1"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>SOCKADDR</w:t>
                      </w:r>
                      <w:r w:rsidRPr="00BE6FA1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>_</w:t>
                      </w:r>
                      <w:r w:rsidRPr="00BE6FA1"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>IN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 </w:t>
                      </w:r>
                      <w:r w:rsidRPr="00BE6FA1">
                        <w:rPr>
                          <w:rFonts w:ascii="Courier New" w:hAnsi="Courier New" w:cs="Courier New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с параметрами сокета, </w:t>
                      </w:r>
                    </w:p>
                    <w:p w14:paraId="0FEAEBC7" w14:textId="77777777" w:rsidR="000C2A12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BE6FA1">
                        <w:rPr>
                          <w:rFonts w:ascii="Courier New" w:hAnsi="Courier New" w:cs="Courier New"/>
                          <w:color w:val="000000"/>
                        </w:rPr>
                        <w:t xml:space="preserve">// </w:t>
                      </w:r>
                      <w:r w:rsidRPr="00046817">
                        <w:rPr>
                          <w:rFonts w:ascii="Courier New" w:hAnsi="Courier New" w:cs="Courier New"/>
                          <w:color w:val="000000"/>
                        </w:rPr>
                        <w:t xml:space="preserve">             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осуществившего</w:t>
                      </w:r>
                      <w:r w:rsidRPr="00046817">
                        <w:rPr>
                          <w:rFonts w:ascii="Courier New" w:hAnsi="Courier New" w:cs="Courier New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подключение (</w:t>
                      </w:r>
                      <w:r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>connect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)сокета,</w:t>
                      </w:r>
                    </w:p>
                    <w:p w14:paraId="4263E6F1" w14:textId="77777777" w:rsidR="000C2A12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046817">
                        <w:rPr>
                          <w:rFonts w:ascii="Courier New" w:hAnsi="Courier New" w:cs="Courier New"/>
                          <w:color w:val="000000"/>
                        </w:rPr>
                        <w:t xml:space="preserve">//               </w:t>
                      </w:r>
                      <w:r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>a</w:t>
                      </w:r>
                      <w:r w:rsidRPr="00046817">
                        <w:rPr>
                          <w:rFonts w:ascii="Courier New" w:hAnsi="Courier New" w:cs="Courier New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указатель </w:t>
                      </w:r>
                      <w:r w:rsidRPr="00046817"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>la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 содержит адрес 4-х байт с </w:t>
                      </w:r>
                    </w:p>
                    <w:p w14:paraId="0D9F877E" w14:textId="77777777" w:rsidR="000C2A12" w:rsidRPr="001B64AF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046817">
                        <w:rPr>
                          <w:rFonts w:ascii="Courier New" w:hAnsi="Courier New" w:cs="Courier New"/>
                          <w:color w:val="000000"/>
                        </w:rPr>
                        <w:t xml:space="preserve">//              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длинной </w:t>
                      </w:r>
                      <w:r w:rsidRPr="00046817">
                        <w:rPr>
                          <w:rFonts w:ascii="Courier New" w:hAnsi="Courier New" w:cs="Courier New"/>
                          <w:color w:val="00000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в байтах</w:t>
                      </w:r>
                      <w:r w:rsidRPr="00046817">
                        <w:rPr>
                          <w:rFonts w:ascii="Courier New" w:hAnsi="Courier New" w:cs="Courier New"/>
                          <w:color w:val="000000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 структуры</w:t>
                      </w:r>
                      <w:r w:rsidRPr="00046817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</w:t>
                      </w:r>
                      <w:r w:rsidRPr="00BE6FA1"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>SOCKADDR</w:t>
                      </w:r>
                      <w:r w:rsidRPr="00BE6FA1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>_</w:t>
                      </w:r>
                      <w:r w:rsidRPr="00BE6FA1"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>IN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 </w:t>
                      </w:r>
                      <w:r w:rsidRPr="00BE6FA1">
                        <w:rPr>
                          <w:rFonts w:ascii="Courier New" w:hAnsi="Courier New" w:cs="Courier New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  </w:t>
                      </w:r>
                      <w:r w:rsidRPr="00046817">
                        <w:rPr>
                          <w:rFonts w:ascii="Courier New" w:hAnsi="Courier New" w:cs="Courier New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 </w:t>
                      </w:r>
                      <w:r w:rsidRPr="00BE6FA1">
                        <w:rPr>
                          <w:rFonts w:ascii="Courier New" w:hAnsi="Courier New" w:cs="Courier New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 </w:t>
                      </w:r>
                    </w:p>
                    <w:p w14:paraId="3C1D9B61" w14:textId="77777777" w:rsidR="000C2A12" w:rsidRPr="001B64AF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 </w:t>
                      </w:r>
                    </w:p>
                    <w:p w14:paraId="56DEB154" w14:textId="77777777" w:rsidR="000C2A12" w:rsidRPr="00EF03AD" w:rsidRDefault="000C2A12" w:rsidP="000C2A12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3845BC3B" w14:textId="77777777" w:rsidR="000C2A12" w:rsidRPr="00EF03AD" w:rsidRDefault="000C2A12" w:rsidP="000C2A12"/>
                    <w:p w14:paraId="6652FFAB" w14:textId="77777777" w:rsidR="000C2A12" w:rsidRPr="00EF03AD" w:rsidRDefault="000C2A12" w:rsidP="000C2A12">
                      <w:pPr>
                        <w:rPr>
                          <w:color w:val="E8E8E8"/>
                        </w:rPr>
                      </w:pPr>
                    </w:p>
                    <w:p w14:paraId="192733F7" w14:textId="77777777" w:rsidR="000C2A12" w:rsidRPr="00EF03AD" w:rsidRDefault="000C2A12" w:rsidP="000C2A12"/>
                  </w:txbxContent>
                </v:textbox>
                <w10:anchorlock/>
              </v:shape>
            </w:pict>
          </mc:Fallback>
        </mc:AlternateContent>
      </w:r>
    </w:p>
    <w:p w14:paraId="2C5ACD63" w14:textId="77777777" w:rsidR="000C2A12" w:rsidRDefault="000C2A12" w:rsidP="000C2A12">
      <w:pPr>
        <w:jc w:val="center"/>
        <w:rPr>
          <w:lang w:val="en-US"/>
        </w:rPr>
      </w:pPr>
    </w:p>
    <w:p w14:paraId="32861566" w14:textId="77777777" w:rsidR="000C2A12" w:rsidRDefault="000C2A12" w:rsidP="000C2A12">
      <w:pPr>
        <w:jc w:val="center"/>
      </w:pPr>
      <w:r>
        <w:t xml:space="preserve">Рисунок 3.10.1 Функция </w:t>
      </w:r>
      <w:r>
        <w:rPr>
          <w:lang w:val="en-US"/>
        </w:rPr>
        <w:t>accept</w:t>
      </w:r>
    </w:p>
    <w:p w14:paraId="5CEFBA00" w14:textId="77777777" w:rsidR="000C2A12" w:rsidRPr="00E778EE" w:rsidRDefault="000C2A12" w:rsidP="000C2A12">
      <w:pPr>
        <w:jc w:val="center"/>
      </w:pPr>
    </w:p>
    <w:p w14:paraId="73BF8AEE" w14:textId="77777777" w:rsidR="000C2A12" w:rsidRDefault="000C2A12" w:rsidP="000C2A12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 xml:space="preserve">Функция </w:t>
      </w:r>
      <w:r>
        <w:rPr>
          <w:sz w:val="28"/>
          <w:szCs w:val="28"/>
          <w:lang w:val="en-US"/>
        </w:rPr>
        <w:t>accept</w:t>
      </w:r>
      <w:r w:rsidRPr="003D6235">
        <w:rPr>
          <w:sz w:val="28"/>
          <w:szCs w:val="28"/>
        </w:rPr>
        <w:t xml:space="preserve"> (</w:t>
      </w:r>
      <w:r>
        <w:rPr>
          <w:sz w:val="28"/>
          <w:szCs w:val="28"/>
        </w:rPr>
        <w:t>описание на рисунке 3.10.1</w:t>
      </w:r>
      <w:r w:rsidRPr="003D6235">
        <w:rPr>
          <w:sz w:val="28"/>
          <w:szCs w:val="28"/>
        </w:rPr>
        <w:t>)</w:t>
      </w:r>
      <w:r>
        <w:rPr>
          <w:sz w:val="28"/>
          <w:szCs w:val="28"/>
        </w:rPr>
        <w:t xml:space="preserve">  приостанавливает</w:t>
      </w:r>
      <w:r w:rsidRPr="003D623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выполнение программы сервера  до момента  срабатывания в   программе клиента функции </w:t>
      </w:r>
      <w:r>
        <w:rPr>
          <w:sz w:val="28"/>
          <w:szCs w:val="28"/>
          <w:lang w:val="en-US"/>
        </w:rPr>
        <w:t>connect</w:t>
      </w:r>
      <w:r>
        <w:rPr>
          <w:sz w:val="28"/>
          <w:szCs w:val="28"/>
        </w:rPr>
        <w:t xml:space="preserve"> (описание на рисунке 3.10.3). В результате работы функции </w:t>
      </w:r>
      <w:r>
        <w:rPr>
          <w:sz w:val="28"/>
          <w:szCs w:val="28"/>
          <w:lang w:val="en-US"/>
        </w:rPr>
        <w:t>accept</w:t>
      </w:r>
      <w:r w:rsidRPr="00AD6F2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создается новый  сокет, предназначенный для обмена данными с клиентом. На  рисунке  3.10.2 представлен пример использования  функции </w:t>
      </w:r>
      <w:r>
        <w:rPr>
          <w:sz w:val="28"/>
          <w:szCs w:val="28"/>
          <w:lang w:val="en-US"/>
        </w:rPr>
        <w:t>accept</w:t>
      </w:r>
      <w:r w:rsidRPr="00AD6F2D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 </w:t>
      </w:r>
    </w:p>
    <w:p w14:paraId="1641D31C" w14:textId="77777777" w:rsidR="000C2A12" w:rsidRPr="002A2FD5" w:rsidRDefault="000C2A12" w:rsidP="000C2A12">
      <w:pPr>
        <w:jc w:val="both"/>
        <w:rPr>
          <w:sz w:val="28"/>
          <w:szCs w:val="28"/>
          <w:lang w:val="en-US"/>
        </w:rPr>
      </w:pPr>
    </w:p>
    <w:p w14:paraId="764C9C61" w14:textId="232DC92A" w:rsidR="000C2A12" w:rsidRPr="00E778EE" w:rsidRDefault="000C2A12" w:rsidP="000C2A12">
      <w:pPr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inline distT="0" distB="0" distL="0" distR="0" wp14:anchorId="3962B1ED" wp14:editId="1A9A0E92">
                <wp:extent cx="5943600" cy="3195320"/>
                <wp:effectExtent l="13335" t="8255" r="5715" b="6350"/>
                <wp:docPr id="20" name="Надпись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319532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E6E475" w14:textId="77777777" w:rsidR="000C2A12" w:rsidRPr="008B435E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B435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//.................................................................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.......</w:t>
                            </w:r>
                          </w:p>
                          <w:p w14:paraId="3DD72AA8" w14:textId="77777777" w:rsidR="000C2A12" w:rsidRPr="006C03B4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C03B4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try</w:t>
                            </w:r>
                          </w:p>
                          <w:p w14:paraId="028C33D2" w14:textId="77777777" w:rsidR="000C2A12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6C03B4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 {</w:t>
                            </w:r>
                          </w:p>
                          <w:p w14:paraId="57ACA906" w14:textId="77777777" w:rsidR="000C2A12" w:rsidRPr="006C03B4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C03B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//.</w:t>
                            </w:r>
                            <w:r w:rsidRPr="008B435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6C03B4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WSAStartup(...),sS = socket(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...,SOCKET_STREAM,</w:t>
                            </w:r>
                            <w:r w:rsidRPr="006C03B4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...),bind(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sS,</w:t>
                            </w:r>
                            <w:r w:rsidRPr="006C03B4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...)</w:t>
                            </w:r>
                            <w:r w:rsidRPr="006C03B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</w:p>
                          <w:p w14:paraId="15DD2BB1" w14:textId="77777777" w:rsidR="000C2A12" w:rsidRPr="006C03B4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C03B4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  </w:t>
                            </w:r>
                          </w:p>
                          <w:p w14:paraId="60E1EDFB" w14:textId="77777777" w:rsidR="000C2A12" w:rsidRPr="00BA4FAA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8B435E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 </w:t>
                            </w:r>
                            <w:r w:rsidRPr="00BA4FAA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BA4FAA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if (listen(sS,SOMAXCONN)== SOCKET_ERROR)  </w:t>
                            </w:r>
                          </w:p>
                          <w:p w14:paraId="5673975D" w14:textId="77777777" w:rsidR="000C2A12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BA4FAA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              </w:t>
                            </w:r>
                            <w:r w:rsidRPr="00BA4FAA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</w:rPr>
                              <w:t>throw  SetErrorMsgText("listen:",WSAGetLastError());</w:t>
                            </w:r>
                          </w:p>
                          <w:p w14:paraId="2B82BB2E" w14:textId="77777777" w:rsidR="000C2A12" w:rsidRPr="00BA4FAA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515398DE" w14:textId="77777777" w:rsidR="000C2A12" w:rsidRPr="00BA4FAA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Pr="00BA4FAA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6C03B4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SOCKET</w:t>
                            </w:r>
                            <w:r w:rsidRPr="00BA4FAA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6C03B4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cS</w:t>
                            </w:r>
                            <w:r w:rsidRPr="00BA4FAA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</w:rPr>
                              <w:t>;</w:t>
                            </w:r>
                            <w:r w:rsidRPr="00BA4FAA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</w:rPr>
                              <w:tab/>
                              <w:t xml:space="preserve">  </w:t>
                            </w:r>
                            <w:r w:rsidRPr="00BA4FAA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 xml:space="preserve">               </w:t>
                            </w:r>
                            <w:r w:rsidRPr="00BA4FA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// </w:t>
                            </w:r>
                            <w:r w:rsidRPr="006C03B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сокет</w:t>
                            </w:r>
                            <w:r w:rsidRPr="00BA4FA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C03B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для</w:t>
                            </w:r>
                            <w:r w:rsidRPr="00BA4FA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C03B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обмена</w:t>
                            </w:r>
                            <w:r w:rsidRPr="00BA4FA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C03B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данными</w:t>
                            </w:r>
                            <w:r w:rsidRPr="00BA4FA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C03B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с</w:t>
                            </w:r>
                            <w:r w:rsidRPr="00BA4FA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C03B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клиентом</w:t>
                            </w:r>
                            <w:r w:rsidRPr="00BA4FAA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F1C6F97" w14:textId="77777777" w:rsidR="000C2A12" w:rsidRPr="006C03B4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A4FAA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8B435E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SOCKADDR_IN clnt; </w:t>
                            </w:r>
                            <w:r w:rsidRPr="008B435E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           </w:t>
                            </w:r>
                            <w:r w:rsidRPr="008B435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// </w:t>
                            </w:r>
                            <w:r w:rsidRPr="006C03B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параметры</w:t>
                            </w:r>
                            <w:r w:rsidRPr="008B435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Pr="006C03B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сокета клиента</w:t>
                            </w:r>
                          </w:p>
                          <w:p w14:paraId="50F1BFC2" w14:textId="77777777" w:rsidR="000C2A12" w:rsidRPr="006C03B4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6C03B4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6C03B4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</w:rPr>
                              <w:t>memset(&amp;clnt,0,sizeof(clnt));</w:t>
                            </w:r>
                            <w:r w:rsidRPr="006C03B4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 xml:space="preserve"> // обнулить память</w:t>
                            </w:r>
                          </w:p>
                          <w:p w14:paraId="65564F63" w14:textId="77777777" w:rsidR="000C2A12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C03B4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  </w:t>
                            </w:r>
                            <w:r w:rsidRPr="006C03B4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int lclnt  = sizeof(clnt);</w:t>
                            </w:r>
                            <w:r w:rsidRPr="006C03B4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   // </w:t>
                            </w:r>
                            <w:r w:rsidRPr="006C03B4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размер</w:t>
                            </w:r>
                            <w:r w:rsidRPr="006C03B4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2A2FD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SOCKADDR_IN</w:t>
                            </w:r>
                          </w:p>
                          <w:p w14:paraId="3B3087F8" w14:textId="77777777" w:rsidR="000C2A12" w:rsidRPr="006C03B4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4FDD0A5D" w14:textId="77777777" w:rsidR="000C2A12" w:rsidRPr="006C03B4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C03B4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  </w:t>
                            </w:r>
                            <w:r w:rsidRPr="006C03B4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if ((cS = accept(sS,(sockaddr*)&amp;clnt, &amp;lclnt)) == INVALID_SOCKET)</w:t>
                            </w:r>
                          </w:p>
                          <w:p w14:paraId="6DE36062" w14:textId="77777777" w:rsidR="000C2A12" w:rsidRPr="006C03B4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C03B4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              throw  SetErrorMsgText("accept:",WSAGetLastError());</w:t>
                            </w:r>
                          </w:p>
                          <w:p w14:paraId="46F57E32" w14:textId="77777777" w:rsidR="000C2A12" w:rsidRPr="006C03B4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C03B4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//...............................................................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..</w:t>
                            </w:r>
                          </w:p>
                          <w:p w14:paraId="52F721E6" w14:textId="77777777" w:rsidR="000C2A12" w:rsidRPr="008B435E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C03B4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 </w:t>
                            </w:r>
                            <w:r w:rsidRPr="008B435E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}</w:t>
                            </w:r>
                          </w:p>
                          <w:p w14:paraId="6DDC574F" w14:textId="77777777" w:rsidR="000C2A12" w:rsidRPr="008B435E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8B435E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catch (string errorMsgText)</w:t>
                            </w:r>
                          </w:p>
                          <w:p w14:paraId="390E5AF9" w14:textId="77777777" w:rsidR="000C2A12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8B435E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 {cout &lt;&lt; endl &lt;&lt; errorMsgText;}</w:t>
                            </w:r>
                          </w:p>
                          <w:p w14:paraId="76C4E43C" w14:textId="77777777" w:rsidR="000C2A12" w:rsidRPr="008B435E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B435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//.................................................................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.......</w:t>
                            </w:r>
                          </w:p>
                          <w:p w14:paraId="7A74D392" w14:textId="77777777" w:rsidR="000C2A12" w:rsidRPr="008B435E" w:rsidRDefault="000C2A12" w:rsidP="000C2A12">
                            <w:pPr>
                              <w:rPr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6EE578F4" w14:textId="77777777" w:rsidR="000C2A12" w:rsidRPr="008B435E" w:rsidRDefault="000C2A12" w:rsidP="000C2A12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45E1EA6" w14:textId="77777777" w:rsidR="000C2A12" w:rsidRPr="008B435E" w:rsidRDefault="000C2A12" w:rsidP="000C2A12">
                            <w:pPr>
                              <w:rPr>
                                <w:color w:val="E8E8E8"/>
                                <w:lang w:val="en-US"/>
                              </w:rPr>
                            </w:pPr>
                          </w:p>
                          <w:p w14:paraId="59CAC9CD" w14:textId="77777777" w:rsidR="000C2A12" w:rsidRPr="008B435E" w:rsidRDefault="000C2A12" w:rsidP="000C2A1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962B1ED" id="Надпись 20" o:spid="_x0000_s1042" type="#_x0000_t202" style="width:468pt;height:25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" fillcolor="#f8f8f8">
                <v:textbox>
                  <w:txbxContent>
                    <w:p w14:paraId="1DE6E475" w14:textId="77777777" w:rsidR="000C2A12" w:rsidRPr="008B435E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8B435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//.................................................................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.......</w:t>
                      </w:r>
                    </w:p>
                    <w:p w14:paraId="3DD72AA8" w14:textId="77777777" w:rsidR="000C2A12" w:rsidRPr="006C03B4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6C03B4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try</w:t>
                      </w:r>
                    </w:p>
                    <w:p w14:paraId="028C33D2" w14:textId="77777777" w:rsidR="000C2A12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</w:rPr>
                      </w:pPr>
                      <w:r w:rsidRPr="006C03B4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 {</w:t>
                      </w:r>
                    </w:p>
                    <w:p w14:paraId="57ACA906" w14:textId="77777777" w:rsidR="000C2A12" w:rsidRPr="006C03B4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6C03B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//.</w:t>
                      </w:r>
                      <w:r w:rsidRPr="008B435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6C03B4">
                        <w:rPr>
                          <w:rFonts w:ascii="Courier New" w:hAnsi="Courier New" w:cs="Courier New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>WSAStartup(...),sS = socket(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>...,SOCKET_STREAM,</w:t>
                      </w:r>
                      <w:r w:rsidRPr="006C03B4">
                        <w:rPr>
                          <w:rFonts w:ascii="Courier New" w:hAnsi="Courier New" w:cs="Courier New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>...),bind(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>sS,</w:t>
                      </w:r>
                      <w:r w:rsidRPr="006C03B4">
                        <w:rPr>
                          <w:rFonts w:ascii="Courier New" w:hAnsi="Courier New" w:cs="Courier New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>...)</w:t>
                      </w:r>
                      <w:r w:rsidRPr="006C03B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</w:p>
                    <w:p w14:paraId="15DD2BB1" w14:textId="77777777" w:rsidR="000C2A12" w:rsidRPr="006C03B4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6C03B4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  </w:t>
                      </w:r>
                    </w:p>
                    <w:p w14:paraId="60E1EDFB" w14:textId="77777777" w:rsidR="000C2A12" w:rsidRPr="00BA4FAA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8B435E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 </w:t>
                      </w:r>
                      <w:r w:rsidRPr="00BA4FAA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BA4FAA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if (listen(sS,SOMAXCONN)== SOCKET_ERROR)  </w:t>
                      </w:r>
                    </w:p>
                    <w:p w14:paraId="5673975D" w14:textId="77777777" w:rsidR="000C2A12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BA4FAA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              </w:t>
                      </w:r>
                      <w:r w:rsidRPr="00BA4FAA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</w:rPr>
                        <w:t>throw  SetErrorMsgText("listen:",WSAGetLastError());</w:t>
                      </w:r>
                    </w:p>
                    <w:p w14:paraId="2B82BB2E" w14:textId="77777777" w:rsidR="000C2A12" w:rsidRPr="00BA4FAA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</w:p>
                    <w:p w14:paraId="515398DE" w14:textId="77777777" w:rsidR="000C2A12" w:rsidRPr="00BA4FAA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 xml:space="preserve">  </w:t>
                      </w:r>
                      <w:r w:rsidRPr="00BA4FAA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Pr="006C03B4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SOCKET</w:t>
                      </w:r>
                      <w:r w:rsidRPr="00BA4FAA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Pr="006C03B4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cS</w:t>
                      </w:r>
                      <w:r w:rsidRPr="00BA4FAA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</w:rPr>
                        <w:t>;</w:t>
                      </w:r>
                      <w:r w:rsidRPr="00BA4FAA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</w:rPr>
                        <w:tab/>
                        <w:t xml:space="preserve">  </w:t>
                      </w:r>
                      <w:r w:rsidRPr="00BA4FAA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 xml:space="preserve">               </w:t>
                      </w:r>
                      <w:r w:rsidRPr="00BA4FA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// </w:t>
                      </w:r>
                      <w:r w:rsidRPr="006C03B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сокет</w:t>
                      </w:r>
                      <w:r w:rsidRPr="00BA4FA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6C03B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для</w:t>
                      </w:r>
                      <w:r w:rsidRPr="00BA4FA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6C03B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обмена</w:t>
                      </w:r>
                      <w:r w:rsidRPr="00BA4FA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6C03B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данными</w:t>
                      </w:r>
                      <w:r w:rsidRPr="00BA4FA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6C03B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с</w:t>
                      </w:r>
                      <w:r w:rsidRPr="00BA4FA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6C03B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клиентом</w:t>
                      </w:r>
                      <w:r w:rsidRPr="00BA4FAA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F1C6F97" w14:textId="77777777" w:rsidR="000C2A12" w:rsidRPr="006C03B4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</w:pPr>
                      <w:r w:rsidRPr="00BA4FAA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 xml:space="preserve">   </w:t>
                      </w:r>
                      <w:r w:rsidRPr="008B435E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SOCKADDR_IN clnt; </w:t>
                      </w:r>
                      <w:r w:rsidRPr="008B435E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           </w:t>
                      </w:r>
                      <w:r w:rsidRPr="008B435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// </w:t>
                      </w:r>
                      <w:r w:rsidRPr="006C03B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параметры</w:t>
                      </w:r>
                      <w:r w:rsidRPr="008B435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r w:rsidRPr="006C03B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сокета клиента</w:t>
                      </w:r>
                    </w:p>
                    <w:p w14:paraId="50F1BFC2" w14:textId="77777777" w:rsidR="000C2A12" w:rsidRPr="006C03B4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</w:pPr>
                      <w:r w:rsidRPr="006C03B4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 xml:space="preserve">   </w:t>
                      </w:r>
                      <w:r w:rsidRPr="006C03B4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</w:rPr>
                        <w:t>memset(&amp;clnt,0,sizeof(clnt));</w:t>
                      </w:r>
                      <w:r w:rsidRPr="006C03B4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 xml:space="preserve"> // обнулить память</w:t>
                      </w:r>
                    </w:p>
                    <w:p w14:paraId="65564F63" w14:textId="77777777" w:rsidR="000C2A12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6C03B4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  </w:t>
                      </w:r>
                      <w:r w:rsidRPr="006C03B4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int lclnt  = sizeof(clnt);</w:t>
                      </w:r>
                      <w:r w:rsidRPr="006C03B4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   // </w:t>
                      </w:r>
                      <w:r w:rsidRPr="006C03B4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размер</w:t>
                      </w:r>
                      <w:r w:rsidRPr="006C03B4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2A2FD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SOCKADDR_IN</w:t>
                      </w:r>
                    </w:p>
                    <w:p w14:paraId="3B3087F8" w14:textId="77777777" w:rsidR="000C2A12" w:rsidRPr="006C03B4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</w:p>
                    <w:p w14:paraId="4FDD0A5D" w14:textId="77777777" w:rsidR="000C2A12" w:rsidRPr="006C03B4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6C03B4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  </w:t>
                      </w:r>
                      <w:r w:rsidRPr="006C03B4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if ((cS = accept(sS,(sockaddr*)&amp;clnt, &amp;lclnt)) == INVALID_SOCKET)</w:t>
                      </w:r>
                    </w:p>
                    <w:p w14:paraId="6DE36062" w14:textId="77777777" w:rsidR="000C2A12" w:rsidRPr="006C03B4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6C03B4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              throw  SetErrorMsgText("accept:",WSAGetLastError());</w:t>
                      </w:r>
                    </w:p>
                    <w:p w14:paraId="46F57E32" w14:textId="77777777" w:rsidR="000C2A12" w:rsidRPr="006C03B4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6C03B4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>//...............................................................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>..</w:t>
                      </w:r>
                    </w:p>
                    <w:p w14:paraId="52F721E6" w14:textId="77777777" w:rsidR="000C2A12" w:rsidRPr="008B435E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6C03B4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 </w:t>
                      </w:r>
                      <w:r w:rsidRPr="008B435E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}</w:t>
                      </w:r>
                    </w:p>
                    <w:p w14:paraId="6DDC574F" w14:textId="77777777" w:rsidR="000C2A12" w:rsidRPr="008B435E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8B435E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catch (string errorMsgText)</w:t>
                      </w:r>
                    </w:p>
                    <w:p w14:paraId="390E5AF9" w14:textId="77777777" w:rsidR="000C2A12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8B435E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 {cout &lt;&lt; endl &lt;&lt; errorMsgText;}</w:t>
                      </w:r>
                    </w:p>
                    <w:p w14:paraId="76C4E43C" w14:textId="77777777" w:rsidR="000C2A12" w:rsidRPr="008B435E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8B435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//.................................................................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.......</w:t>
                      </w:r>
                    </w:p>
                    <w:p w14:paraId="7A74D392" w14:textId="77777777" w:rsidR="000C2A12" w:rsidRPr="008B435E" w:rsidRDefault="000C2A12" w:rsidP="000C2A12">
                      <w:pPr>
                        <w:rPr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</w:p>
                    <w:p w14:paraId="6EE578F4" w14:textId="77777777" w:rsidR="000C2A12" w:rsidRPr="008B435E" w:rsidRDefault="000C2A12" w:rsidP="000C2A12">
                      <w:pPr>
                        <w:rPr>
                          <w:lang w:val="en-US"/>
                        </w:rPr>
                      </w:pPr>
                    </w:p>
                    <w:p w14:paraId="745E1EA6" w14:textId="77777777" w:rsidR="000C2A12" w:rsidRPr="008B435E" w:rsidRDefault="000C2A12" w:rsidP="000C2A12">
                      <w:pPr>
                        <w:rPr>
                          <w:color w:val="E8E8E8"/>
                          <w:lang w:val="en-US"/>
                        </w:rPr>
                      </w:pPr>
                    </w:p>
                    <w:p w14:paraId="59CAC9CD" w14:textId="77777777" w:rsidR="000C2A12" w:rsidRPr="008B435E" w:rsidRDefault="000C2A12" w:rsidP="000C2A1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41832D1" w14:textId="77777777" w:rsidR="000C2A12" w:rsidRDefault="000C2A12" w:rsidP="000C2A12">
      <w:pPr>
        <w:jc w:val="both"/>
        <w:rPr>
          <w:sz w:val="28"/>
          <w:szCs w:val="28"/>
        </w:rPr>
      </w:pPr>
    </w:p>
    <w:p w14:paraId="5F62663F" w14:textId="77777777" w:rsidR="000C2A12" w:rsidRDefault="000C2A12" w:rsidP="000C2A12">
      <w:pPr>
        <w:jc w:val="center"/>
      </w:pPr>
      <w:r>
        <w:t xml:space="preserve">Рисунок 3.10.2 Фрагмент программы сервера с функцией </w:t>
      </w:r>
      <w:r>
        <w:rPr>
          <w:lang w:val="en-US"/>
        </w:rPr>
        <w:t>accept</w:t>
      </w:r>
      <w:r>
        <w:t xml:space="preserve"> </w:t>
      </w:r>
    </w:p>
    <w:p w14:paraId="5CF9757F" w14:textId="77777777" w:rsidR="000C2A12" w:rsidRDefault="000C2A12" w:rsidP="000C2A12">
      <w:pPr>
        <w:jc w:val="center"/>
      </w:pPr>
    </w:p>
    <w:p w14:paraId="691D7794" w14:textId="77777777" w:rsidR="000C2A12" w:rsidRDefault="000C2A12" w:rsidP="000C2A12">
      <w:pPr>
        <w:jc w:val="center"/>
      </w:pPr>
    </w:p>
    <w:p w14:paraId="2A815EEE" w14:textId="5AE7AFCD" w:rsidR="000C2A12" w:rsidRDefault="000C2A12" w:rsidP="000C2A12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1A50930A" wp14:editId="4ADEA834">
                <wp:extent cx="5943600" cy="3423920"/>
                <wp:effectExtent l="13335" t="5080" r="5715" b="9525"/>
                <wp:docPr id="19" name="Надпись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342392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B37602" w14:textId="77777777" w:rsidR="000C2A12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</w:pPr>
                            <w:r w:rsidRPr="008839B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//</w:t>
                            </w:r>
                            <w:r w:rsidRPr="00852633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--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>установить соединение с сокетом</w:t>
                            </w:r>
                          </w:p>
                          <w:p w14:paraId="36C2DEF4" w14:textId="77777777" w:rsidR="000C2A12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</w:pPr>
                            <w:r w:rsidRPr="008839B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//</w:t>
                            </w:r>
                            <w:r w:rsidRPr="00852633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Назначение: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функция используется клиентом для создания </w:t>
                            </w:r>
                          </w:p>
                          <w:p w14:paraId="6CF00144" w14:textId="77777777" w:rsidR="000C2A12" w:rsidRPr="00492844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492844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//         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канала с</w:t>
                            </w:r>
                            <w:r w:rsidRPr="00492844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определенным сокетом сервера </w:t>
                            </w:r>
                          </w:p>
                          <w:p w14:paraId="4E6D8A9C" w14:textId="77777777" w:rsidR="000C2A12" w:rsidRPr="00492844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492844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 </w:t>
                            </w:r>
                          </w:p>
                          <w:p w14:paraId="5B6B54B8" w14:textId="77777777" w:rsidR="000C2A12" w:rsidRPr="007A4F68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 xml:space="preserve">int connect </w:t>
                            </w:r>
                            <w:r w:rsidRPr="007A4F68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>(</w:t>
                            </w:r>
                          </w:p>
                          <w:p w14:paraId="3F9DECB6" w14:textId="77777777" w:rsidR="000C2A12" w:rsidRPr="007A4F68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A4F68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>SOCKET</w:t>
                            </w:r>
                            <w:r w:rsidRPr="007A4F68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>s</w:t>
                            </w:r>
                            <w:r w:rsidRPr="007A4F68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 xml:space="preserve">,              </w:t>
                            </w:r>
                            <w:r w:rsidRPr="007A4F6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[in]</w:t>
                            </w:r>
                            <w:r w:rsidRPr="007A4F6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дескриптор</w:t>
                            </w:r>
                            <w:r w:rsidRPr="007A4F6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связанного</w:t>
                            </w:r>
                            <w:r w:rsidRPr="007A4F6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сокета</w:t>
                            </w:r>
                          </w:p>
                          <w:p w14:paraId="288EE21A" w14:textId="77777777" w:rsidR="000C2A12" w:rsidRPr="00244768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</w:pPr>
                            <w:r w:rsidRPr="00BE6FA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>struct sockaddr_in* a,</w:t>
                            </w:r>
                            <w:r w:rsidRPr="00492844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r w:rsidRPr="007A4F6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//</w:t>
                            </w:r>
                            <w:r w:rsidRPr="004928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7A4F6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[in]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указатель</w:t>
                            </w:r>
                            <w:r w:rsidRPr="0024476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на</w:t>
                            </w:r>
                            <w:r w:rsidRPr="0024476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44768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SOCKADDR_IN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</w:p>
                          <w:p w14:paraId="0C84CD13" w14:textId="77777777" w:rsidR="000C2A12" w:rsidRPr="007A4F68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</w:pPr>
                            <w:r w:rsidRPr="007A4F68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</w:t>
                            </w:r>
                            <w:r w:rsidRPr="008839BF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>int</w:t>
                            </w:r>
                            <w:r w:rsidRPr="007A4F68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r w:rsidRPr="007A4F68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>la</w:t>
                            </w:r>
                            <w:r w:rsidRPr="007A4F68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 xml:space="preserve">   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 xml:space="preserve">   </w:t>
                            </w:r>
                            <w:r w:rsidRPr="007A4F6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[in]</w:t>
                            </w:r>
                            <w:r w:rsidRPr="007A4F6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длина</w:t>
                            </w:r>
                            <w:r w:rsidRPr="007A4F6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44768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SOCKADDR</w:t>
                            </w:r>
                            <w:r w:rsidRPr="007A4F68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_</w:t>
                            </w:r>
                            <w:r w:rsidRPr="00244768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  <w:r w:rsidRPr="007A4F68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r w:rsidRPr="0024476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в</w:t>
                            </w:r>
                            <w:r w:rsidRPr="007A4F6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4476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байтах</w:t>
                            </w:r>
                            <w:r w:rsidRPr="007A4F68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r w:rsidRPr="007A4F68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 xml:space="preserve">               </w:t>
                            </w:r>
                          </w:p>
                          <w:p w14:paraId="5DBC0C45" w14:textId="77777777" w:rsidR="000C2A12" w:rsidRPr="00BE6FA1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7A4F68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 xml:space="preserve">             </w:t>
                            </w:r>
                            <w:r w:rsidRPr="00BE6FA1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);      </w:t>
                            </w:r>
                          </w:p>
                          <w:p w14:paraId="122FA004" w14:textId="77777777" w:rsidR="000C2A12" w:rsidRPr="00BE6FA1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</w:pPr>
                          </w:p>
                          <w:p w14:paraId="481A70FA" w14:textId="77777777" w:rsidR="000C2A12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</w:pPr>
                            <w:r w:rsidRPr="008839B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//</w:t>
                            </w:r>
                            <w:r w:rsidRPr="00EF03AD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Код возврата: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при успешном завершении функция возвращает </w:t>
                            </w:r>
                          </w:p>
                          <w:p w14:paraId="396CF126" w14:textId="77777777" w:rsidR="000C2A12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8839B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// </w:t>
                            </w:r>
                            <w:r w:rsidRPr="001B64A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      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нуль, иначе</w:t>
                            </w:r>
                            <w:r w:rsidRPr="00BE6FA1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возвращается значение</w:t>
                            </w:r>
                          </w:p>
                          <w:p w14:paraId="236C1FD7" w14:textId="77777777" w:rsidR="000C2A12" w:rsidRPr="00BE6FA1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</w:pPr>
                            <w:r w:rsidRPr="004C5A00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//               </w:t>
                            </w:r>
                            <w:r w:rsidRPr="001B64AF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>SOCKET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>ERROR</w:t>
                            </w:r>
                            <w:r w:rsidRPr="00EF03AD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</w:t>
                            </w:r>
                          </w:p>
                          <w:p w14:paraId="060E3734" w14:textId="77777777" w:rsidR="000C2A12" w:rsidRPr="00046817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1B64A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// </w:t>
                            </w:r>
                            <w:r w:rsidRPr="001B64AF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>Примечания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: -</w:t>
                            </w:r>
                            <w:r w:rsidRPr="001B64A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параметр </w:t>
                            </w:r>
                            <w:r w:rsidRPr="004C5A00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является указателем на структуру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</w:t>
                            </w:r>
                            <w:r w:rsidRPr="004C5A00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</w:t>
                            </w:r>
                          </w:p>
                          <w:p w14:paraId="6A686CED" w14:textId="77777777" w:rsidR="000C2A12" w:rsidRPr="004C5A00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BE6FA1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//               </w:t>
                            </w:r>
                            <w:r w:rsidRPr="00BE6FA1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>SOCKADDR</w:t>
                            </w:r>
                            <w:r w:rsidRPr="00BE6FA1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>_</w:t>
                            </w:r>
                            <w:r w:rsidRPr="00BE6FA1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>IN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;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структура должна быть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</w:t>
                            </w:r>
                            <w:r w:rsidRPr="00BE6FA1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</w:t>
                            </w:r>
                          </w:p>
                          <w:p w14:paraId="4327B24A" w14:textId="77777777" w:rsidR="000C2A12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BE6FA1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//           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инициализирована параметрами серверного </w:t>
                            </w:r>
                          </w:p>
                          <w:p w14:paraId="64EF93D4" w14:textId="77777777" w:rsidR="000C2A12" w:rsidRPr="00046817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492844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//           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сокета</w:t>
                            </w:r>
                            <w:r w:rsidRPr="00492844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тип адреса,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>IP</w:t>
                            </w:r>
                            <w:r w:rsidRPr="00492844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адрес, порт</w:t>
                            </w:r>
                            <w:r w:rsidRPr="00492844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; </w:t>
                            </w:r>
                            <w:r w:rsidRPr="00492844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</w:t>
                            </w:r>
                          </w:p>
                          <w:p w14:paraId="560708C7" w14:textId="77777777" w:rsidR="000C2A12" w:rsidRPr="00492844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BE6FA1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// </w:t>
                            </w:r>
                            <w:r w:rsidRPr="00046817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    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- параметр </w:t>
                            </w:r>
                            <w:r w:rsidRPr="00492844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>la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, должен содержать длину </w:t>
                            </w:r>
                          </w:p>
                          <w:p w14:paraId="66E88F2F" w14:textId="77777777" w:rsidR="000C2A12" w:rsidRPr="001B64AF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046817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//           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(в байтах</w:t>
                            </w:r>
                            <w:r w:rsidRPr="00046817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структуры</w:t>
                            </w:r>
                            <w:r w:rsidRPr="00046817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</w:t>
                            </w:r>
                            <w:r w:rsidRPr="00BE6FA1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>SOCKADDR</w:t>
                            </w:r>
                            <w:r w:rsidRPr="00BE6FA1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>_</w:t>
                            </w:r>
                            <w:r w:rsidRPr="00BE6FA1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>IN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</w:t>
                            </w:r>
                            <w:r w:rsidRPr="00BE6FA1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</w:t>
                            </w:r>
                            <w:r w:rsidRPr="00046817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</w:t>
                            </w:r>
                            <w:r w:rsidRPr="00BE6FA1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</w:t>
                            </w:r>
                          </w:p>
                          <w:p w14:paraId="02C9F690" w14:textId="77777777" w:rsidR="000C2A12" w:rsidRPr="00EF03AD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</w:t>
                            </w:r>
                          </w:p>
                          <w:p w14:paraId="1904A8CA" w14:textId="77777777" w:rsidR="000C2A12" w:rsidRPr="00EF03AD" w:rsidRDefault="000C2A12" w:rsidP="000C2A12"/>
                          <w:p w14:paraId="62CC02E2" w14:textId="77777777" w:rsidR="000C2A12" w:rsidRPr="00EF03AD" w:rsidRDefault="000C2A12" w:rsidP="000C2A12">
                            <w:pPr>
                              <w:rPr>
                                <w:color w:val="E8E8E8"/>
                              </w:rPr>
                            </w:pPr>
                          </w:p>
                          <w:p w14:paraId="47977D1B" w14:textId="77777777" w:rsidR="000C2A12" w:rsidRPr="00EF03AD" w:rsidRDefault="000C2A12" w:rsidP="000C2A1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A50930A" id="Надпись 19" o:spid="_x0000_s1043" type="#_x0000_t202" style="width:468pt;height:26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" fillcolor="#f8f8f8">
                <v:textbox>
                  <w:txbxContent>
                    <w:p w14:paraId="23B37602" w14:textId="77777777" w:rsidR="000C2A12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</w:rPr>
                      </w:pPr>
                      <w:r w:rsidRPr="008839BF">
                        <w:rPr>
                          <w:rFonts w:ascii="Courier New" w:hAnsi="Courier New" w:cs="Courier New"/>
                          <w:color w:val="000000"/>
                        </w:rPr>
                        <w:t>//</w:t>
                      </w:r>
                      <w:r w:rsidRPr="00852633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-- 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>установить соединение с сокетом</w:t>
                      </w:r>
                    </w:p>
                    <w:p w14:paraId="36C2DEF4" w14:textId="77777777" w:rsidR="000C2A12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</w:pPr>
                      <w:r w:rsidRPr="008839BF">
                        <w:rPr>
                          <w:rFonts w:ascii="Courier New" w:hAnsi="Courier New" w:cs="Courier New"/>
                          <w:color w:val="000000"/>
                        </w:rPr>
                        <w:t>//</w:t>
                      </w:r>
                      <w:r w:rsidRPr="00852633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Назначение: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функция используется клиентом для создания </w:t>
                      </w:r>
                    </w:p>
                    <w:p w14:paraId="6CF00144" w14:textId="77777777" w:rsidR="000C2A12" w:rsidRPr="00492844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492844">
                        <w:rPr>
                          <w:rFonts w:ascii="Courier New" w:hAnsi="Courier New" w:cs="Courier New"/>
                          <w:color w:val="000000"/>
                        </w:rPr>
                        <w:t xml:space="preserve">//            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канала с</w:t>
                      </w:r>
                      <w:r w:rsidRPr="00492844">
                        <w:rPr>
                          <w:rFonts w:ascii="Courier New" w:hAnsi="Courier New" w:cs="Courier New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определенным сокетом сервера </w:t>
                      </w:r>
                    </w:p>
                    <w:p w14:paraId="4E6D8A9C" w14:textId="77777777" w:rsidR="000C2A12" w:rsidRPr="00492844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492844">
                        <w:rPr>
                          <w:rFonts w:ascii="Courier New" w:hAnsi="Courier New" w:cs="Courier New"/>
                          <w:color w:val="000000"/>
                        </w:rPr>
                        <w:t xml:space="preserve">     </w:t>
                      </w:r>
                    </w:p>
                    <w:p w14:paraId="5B6B54B8" w14:textId="77777777" w:rsidR="000C2A12" w:rsidRPr="007A4F68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 xml:space="preserve">int connect </w:t>
                      </w:r>
                      <w:r w:rsidRPr="007A4F68"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>(</w:t>
                      </w:r>
                    </w:p>
                    <w:p w14:paraId="3F9DECB6" w14:textId="77777777" w:rsidR="000C2A12" w:rsidRPr="007A4F68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7A4F68"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 xml:space="preserve">       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>SOCKET</w:t>
                      </w:r>
                      <w:r w:rsidRPr="007A4F68"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>s</w:t>
                      </w:r>
                      <w:r w:rsidRPr="007A4F68"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 xml:space="preserve">,              </w:t>
                      </w:r>
                      <w:r w:rsidRPr="007A4F6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[in]</w:t>
                      </w:r>
                      <w:r w:rsidRPr="007A4F6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дескриптор</w:t>
                      </w:r>
                      <w:r w:rsidRPr="007A4F6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связанного</w:t>
                      </w:r>
                      <w:r w:rsidRPr="007A4F6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сокета</w:t>
                      </w:r>
                    </w:p>
                    <w:p w14:paraId="288EE21A" w14:textId="77777777" w:rsidR="000C2A12" w:rsidRPr="00244768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</w:pPr>
                      <w:r w:rsidRPr="00BE6FA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>struct sockaddr_in* a,</w:t>
                      </w:r>
                      <w:r w:rsidRPr="00492844"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 xml:space="preserve"> </w:t>
                      </w:r>
                      <w:r w:rsidRPr="007A4F6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//</w:t>
                      </w:r>
                      <w:r w:rsidRPr="004928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7A4F6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[in]</w:t>
                      </w:r>
                      <w:r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указатель</w:t>
                      </w:r>
                      <w:r w:rsidRPr="0024476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на</w:t>
                      </w:r>
                      <w:r w:rsidRPr="0024476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44768">
                        <w:rPr>
                          <w:rFonts w:ascii="Courier New" w:hAnsi="Courier New" w:cs="Courier New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>SOCKADDR_IN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 xml:space="preserve"> </w:t>
                      </w:r>
                    </w:p>
                    <w:p w14:paraId="0C84CD13" w14:textId="77777777" w:rsidR="000C2A12" w:rsidRPr="007A4F68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</w:pPr>
                      <w:r w:rsidRPr="007A4F68">
                        <w:rPr>
                          <w:rFonts w:ascii="Courier New" w:hAnsi="Courier New" w:cs="Courier New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</w:t>
                      </w:r>
                      <w:r w:rsidRPr="008839BF"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>int</w:t>
                      </w:r>
                      <w:r w:rsidRPr="007A4F68"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 xml:space="preserve"> </w:t>
                      </w:r>
                      <w:r w:rsidRPr="007A4F68">
                        <w:rPr>
                          <w:rFonts w:ascii="Courier New" w:hAnsi="Courier New" w:cs="Courier New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>la</w:t>
                      </w:r>
                      <w:r w:rsidRPr="007A4F68"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 xml:space="preserve">             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 xml:space="preserve">   </w:t>
                      </w:r>
                      <w:r w:rsidRPr="007A4F6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[in]</w:t>
                      </w:r>
                      <w:r w:rsidRPr="007A4F6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длина</w:t>
                      </w:r>
                      <w:r w:rsidRPr="007A4F6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44768">
                        <w:rPr>
                          <w:rFonts w:ascii="Courier New" w:hAnsi="Courier New" w:cs="Courier New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>SOCKADDR</w:t>
                      </w:r>
                      <w:r w:rsidRPr="007A4F68">
                        <w:rPr>
                          <w:rFonts w:ascii="Courier New" w:hAnsi="Courier New" w:cs="Courier New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>_</w:t>
                      </w:r>
                      <w:r w:rsidRPr="00244768">
                        <w:rPr>
                          <w:rFonts w:ascii="Courier New" w:hAnsi="Courier New" w:cs="Courier New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>IN</w:t>
                      </w:r>
                      <w:r w:rsidRPr="007A4F68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</w:t>
                      </w:r>
                      <w:r w:rsidRPr="0024476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в</w:t>
                      </w:r>
                      <w:r w:rsidRPr="007A4F6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4476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байтах</w:t>
                      </w:r>
                      <w:r w:rsidRPr="007A4F68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</w:t>
                      </w:r>
                      <w:r w:rsidRPr="007A4F68"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 xml:space="preserve">               </w:t>
                      </w:r>
                    </w:p>
                    <w:p w14:paraId="5DBC0C45" w14:textId="77777777" w:rsidR="000C2A12" w:rsidRPr="00BE6FA1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7A4F68"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 xml:space="preserve">             </w:t>
                      </w:r>
                      <w:r w:rsidRPr="00BE6FA1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);      </w:t>
                      </w:r>
                    </w:p>
                    <w:p w14:paraId="122FA004" w14:textId="77777777" w:rsidR="000C2A12" w:rsidRPr="00BE6FA1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</w:rPr>
                      </w:pPr>
                    </w:p>
                    <w:p w14:paraId="481A70FA" w14:textId="77777777" w:rsidR="000C2A12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</w:pPr>
                      <w:r w:rsidRPr="008839BF">
                        <w:rPr>
                          <w:rFonts w:ascii="Courier New" w:hAnsi="Courier New" w:cs="Courier New"/>
                          <w:color w:val="000000"/>
                        </w:rPr>
                        <w:t>//</w:t>
                      </w:r>
                      <w:r w:rsidRPr="00EF03AD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Код возврата: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при успешном завершении функция возвращает </w:t>
                      </w:r>
                    </w:p>
                    <w:p w14:paraId="396CF126" w14:textId="77777777" w:rsidR="000C2A12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8839BF">
                        <w:rPr>
                          <w:rFonts w:ascii="Courier New" w:hAnsi="Courier New" w:cs="Courier New"/>
                          <w:color w:val="000000"/>
                        </w:rPr>
                        <w:t xml:space="preserve">// </w:t>
                      </w:r>
                      <w:r w:rsidRPr="001B64AF">
                        <w:rPr>
                          <w:rFonts w:ascii="Courier New" w:hAnsi="Courier New" w:cs="Courier New"/>
                          <w:color w:val="000000"/>
                        </w:rPr>
                        <w:t xml:space="preserve">             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нуль, иначе</w:t>
                      </w:r>
                      <w:r w:rsidRPr="00BE6FA1">
                        <w:rPr>
                          <w:rFonts w:ascii="Courier New" w:hAnsi="Courier New" w:cs="Courier New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возвращается значение</w:t>
                      </w:r>
                    </w:p>
                    <w:p w14:paraId="236C1FD7" w14:textId="77777777" w:rsidR="000C2A12" w:rsidRPr="00BE6FA1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</w:rPr>
                      </w:pPr>
                      <w:r w:rsidRPr="004C5A00">
                        <w:rPr>
                          <w:rFonts w:ascii="Courier New" w:hAnsi="Courier New" w:cs="Courier New"/>
                          <w:color w:val="000000"/>
                        </w:rPr>
                        <w:t xml:space="preserve">//               </w:t>
                      </w:r>
                      <w:r w:rsidRPr="001B64AF"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>SOCKET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>_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>ERROR</w:t>
                      </w:r>
                      <w:r w:rsidRPr="00EF03AD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</w:t>
                      </w:r>
                    </w:p>
                    <w:p w14:paraId="060E3734" w14:textId="77777777" w:rsidR="000C2A12" w:rsidRPr="00046817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1B64AF">
                        <w:rPr>
                          <w:rFonts w:ascii="Courier New" w:hAnsi="Courier New" w:cs="Courier New"/>
                          <w:color w:val="000000"/>
                        </w:rPr>
                        <w:t xml:space="preserve">// </w:t>
                      </w:r>
                      <w:r w:rsidRPr="001B64AF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>Примечания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: -</w:t>
                      </w:r>
                      <w:r w:rsidRPr="001B64AF">
                        <w:rPr>
                          <w:rFonts w:ascii="Courier New" w:hAnsi="Courier New" w:cs="Courier New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параметр </w:t>
                      </w:r>
                      <w:r w:rsidRPr="004C5A00"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>a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является указателем на структуру 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</w:t>
                      </w:r>
                      <w:r w:rsidRPr="004C5A00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</w:t>
                      </w:r>
                    </w:p>
                    <w:p w14:paraId="6A686CED" w14:textId="77777777" w:rsidR="000C2A12" w:rsidRPr="004C5A00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BE6FA1">
                        <w:rPr>
                          <w:rFonts w:ascii="Courier New" w:hAnsi="Courier New" w:cs="Courier New"/>
                          <w:color w:val="000000"/>
                        </w:rPr>
                        <w:t xml:space="preserve">//               </w:t>
                      </w:r>
                      <w:r w:rsidRPr="00BE6FA1"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>SOCKADDR</w:t>
                      </w:r>
                      <w:r w:rsidRPr="00BE6FA1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>_</w:t>
                      </w:r>
                      <w:r w:rsidRPr="00BE6FA1"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>IN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;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структура должна быть 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 </w:t>
                      </w:r>
                      <w:r w:rsidRPr="00BE6FA1">
                        <w:rPr>
                          <w:rFonts w:ascii="Courier New" w:hAnsi="Courier New" w:cs="Courier New"/>
                          <w:color w:val="000000"/>
                        </w:rPr>
                        <w:t xml:space="preserve"> </w:t>
                      </w:r>
                    </w:p>
                    <w:p w14:paraId="4327B24A" w14:textId="77777777" w:rsidR="000C2A12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BE6FA1">
                        <w:rPr>
                          <w:rFonts w:ascii="Courier New" w:hAnsi="Courier New" w:cs="Courier New"/>
                          <w:color w:val="000000"/>
                        </w:rPr>
                        <w:t xml:space="preserve">//              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инициализирована параметрами серверного </w:t>
                      </w:r>
                    </w:p>
                    <w:p w14:paraId="64EF93D4" w14:textId="77777777" w:rsidR="000C2A12" w:rsidRPr="00046817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492844">
                        <w:rPr>
                          <w:rFonts w:ascii="Courier New" w:hAnsi="Courier New" w:cs="Courier New"/>
                          <w:color w:val="000000"/>
                        </w:rPr>
                        <w:t xml:space="preserve">//              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сокета</w:t>
                      </w:r>
                      <w:r w:rsidRPr="00492844">
                        <w:rPr>
                          <w:rFonts w:ascii="Courier New" w:hAnsi="Courier New" w:cs="Courier New"/>
                          <w:color w:val="000000"/>
                        </w:rPr>
                        <w:t xml:space="preserve"> (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тип адреса, </w:t>
                      </w:r>
                      <w:r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>IP</w:t>
                      </w:r>
                      <w:r w:rsidRPr="00492844">
                        <w:rPr>
                          <w:rFonts w:ascii="Courier New" w:hAnsi="Courier New" w:cs="Courier New"/>
                          <w:color w:val="000000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адрес, порт</w:t>
                      </w:r>
                      <w:r w:rsidRPr="00492844">
                        <w:rPr>
                          <w:rFonts w:ascii="Courier New" w:hAnsi="Courier New" w:cs="Courier New"/>
                          <w:color w:val="000000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; </w:t>
                      </w:r>
                      <w:r w:rsidRPr="00492844">
                        <w:rPr>
                          <w:rFonts w:ascii="Courier New" w:hAnsi="Courier New" w:cs="Courier New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  </w:t>
                      </w:r>
                    </w:p>
                    <w:p w14:paraId="560708C7" w14:textId="77777777" w:rsidR="000C2A12" w:rsidRPr="00492844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BE6FA1">
                        <w:rPr>
                          <w:rFonts w:ascii="Courier New" w:hAnsi="Courier New" w:cs="Courier New"/>
                          <w:color w:val="000000"/>
                        </w:rPr>
                        <w:t xml:space="preserve">// </w:t>
                      </w:r>
                      <w:r w:rsidRPr="00046817">
                        <w:rPr>
                          <w:rFonts w:ascii="Courier New" w:hAnsi="Courier New" w:cs="Courier New"/>
                          <w:color w:val="000000"/>
                        </w:rPr>
                        <w:t xml:space="preserve">           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- параметр </w:t>
                      </w:r>
                      <w:r w:rsidRPr="00492844"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>la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, должен содержать длину </w:t>
                      </w:r>
                    </w:p>
                    <w:p w14:paraId="66E88F2F" w14:textId="77777777" w:rsidR="000C2A12" w:rsidRPr="001B64AF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046817">
                        <w:rPr>
                          <w:rFonts w:ascii="Courier New" w:hAnsi="Courier New" w:cs="Courier New"/>
                          <w:color w:val="000000"/>
                        </w:rPr>
                        <w:t xml:space="preserve">//              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(в байтах</w:t>
                      </w:r>
                      <w:r w:rsidRPr="00046817">
                        <w:rPr>
                          <w:rFonts w:ascii="Courier New" w:hAnsi="Courier New" w:cs="Courier New"/>
                          <w:color w:val="000000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 структуры</w:t>
                      </w:r>
                      <w:r w:rsidRPr="00046817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</w:t>
                      </w:r>
                      <w:r w:rsidRPr="00BE6FA1"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>SOCKADDR</w:t>
                      </w:r>
                      <w:r w:rsidRPr="00BE6FA1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>_</w:t>
                      </w:r>
                      <w:r w:rsidRPr="00BE6FA1"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>IN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 </w:t>
                      </w:r>
                      <w:r w:rsidRPr="00BE6FA1">
                        <w:rPr>
                          <w:rFonts w:ascii="Courier New" w:hAnsi="Courier New" w:cs="Courier New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  </w:t>
                      </w:r>
                      <w:r w:rsidRPr="00046817">
                        <w:rPr>
                          <w:rFonts w:ascii="Courier New" w:hAnsi="Courier New" w:cs="Courier New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 </w:t>
                      </w:r>
                      <w:r w:rsidRPr="00BE6FA1">
                        <w:rPr>
                          <w:rFonts w:ascii="Courier New" w:hAnsi="Courier New" w:cs="Courier New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 </w:t>
                      </w:r>
                    </w:p>
                    <w:p w14:paraId="02C9F690" w14:textId="77777777" w:rsidR="000C2A12" w:rsidRPr="00EF03AD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 </w:t>
                      </w:r>
                    </w:p>
                    <w:p w14:paraId="1904A8CA" w14:textId="77777777" w:rsidR="000C2A12" w:rsidRPr="00EF03AD" w:rsidRDefault="000C2A12" w:rsidP="000C2A12"/>
                    <w:p w14:paraId="62CC02E2" w14:textId="77777777" w:rsidR="000C2A12" w:rsidRPr="00EF03AD" w:rsidRDefault="000C2A12" w:rsidP="000C2A12">
                      <w:pPr>
                        <w:rPr>
                          <w:color w:val="E8E8E8"/>
                        </w:rPr>
                      </w:pPr>
                    </w:p>
                    <w:p w14:paraId="47977D1B" w14:textId="77777777" w:rsidR="000C2A12" w:rsidRPr="00EF03AD" w:rsidRDefault="000C2A12" w:rsidP="000C2A12"/>
                  </w:txbxContent>
                </v:textbox>
                <w10:anchorlock/>
              </v:shape>
            </w:pict>
          </mc:Fallback>
        </mc:AlternateContent>
      </w:r>
    </w:p>
    <w:p w14:paraId="40239518" w14:textId="77777777" w:rsidR="000C2A12" w:rsidRDefault="000C2A12" w:rsidP="000C2A12">
      <w:pPr>
        <w:jc w:val="center"/>
      </w:pPr>
    </w:p>
    <w:p w14:paraId="301BA23F" w14:textId="77777777" w:rsidR="000C2A12" w:rsidRDefault="000C2A12" w:rsidP="000C2A12">
      <w:pPr>
        <w:jc w:val="center"/>
      </w:pPr>
      <w:r>
        <w:t xml:space="preserve">Рисунок 3.10.3 Функция </w:t>
      </w:r>
      <w:r>
        <w:rPr>
          <w:lang w:val="en-US"/>
        </w:rPr>
        <w:t>connect</w:t>
      </w:r>
    </w:p>
    <w:p w14:paraId="2F2C0D46" w14:textId="77777777" w:rsidR="000C2A12" w:rsidRDefault="000C2A12" w:rsidP="000C2A12">
      <w:pPr>
        <w:jc w:val="center"/>
      </w:pPr>
    </w:p>
    <w:p w14:paraId="48060DB9" w14:textId="77777777" w:rsidR="000C2A12" w:rsidRDefault="000C2A12" w:rsidP="000C2A12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 xml:space="preserve">На стороне клиента создание канала осуществляется с помощью функции </w:t>
      </w:r>
      <w:r>
        <w:rPr>
          <w:sz w:val="28"/>
          <w:szCs w:val="28"/>
          <w:lang w:val="en-US"/>
        </w:rPr>
        <w:t>connect</w:t>
      </w:r>
      <w:r>
        <w:rPr>
          <w:sz w:val="28"/>
          <w:szCs w:val="28"/>
        </w:rPr>
        <w:t>.</w:t>
      </w:r>
      <w:r w:rsidRPr="00E778E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Для того, чтобы выполнить функцию </w:t>
      </w:r>
      <w:r>
        <w:rPr>
          <w:sz w:val="28"/>
          <w:szCs w:val="28"/>
          <w:lang w:val="en-US"/>
        </w:rPr>
        <w:t>connect</w:t>
      </w:r>
      <w:r>
        <w:rPr>
          <w:sz w:val="28"/>
          <w:szCs w:val="28"/>
        </w:rPr>
        <w:t>, достаточно просто предварительно  создать сокет</w:t>
      </w:r>
      <w:r w:rsidRPr="00A8094E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функция </w:t>
      </w:r>
      <w:r>
        <w:rPr>
          <w:sz w:val="28"/>
          <w:szCs w:val="28"/>
          <w:lang w:val="en-US"/>
        </w:rPr>
        <w:t>socket</w:t>
      </w:r>
      <w:r w:rsidRPr="00A8094E">
        <w:rPr>
          <w:sz w:val="28"/>
          <w:szCs w:val="28"/>
        </w:rPr>
        <w:t>)</w:t>
      </w:r>
      <w:r>
        <w:rPr>
          <w:sz w:val="28"/>
          <w:szCs w:val="28"/>
        </w:rPr>
        <w:t xml:space="preserve">, ориентированный на поток. Функция </w:t>
      </w:r>
      <w:r w:rsidRPr="00A8094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connect</w:t>
      </w:r>
      <w:r w:rsidRPr="00A8094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указывает модулю </w:t>
      </w:r>
      <w:r>
        <w:rPr>
          <w:sz w:val="28"/>
          <w:szCs w:val="28"/>
          <w:lang w:val="en-US"/>
        </w:rPr>
        <w:t>TCP</w:t>
      </w:r>
      <w:r w:rsidRPr="00A8094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сокет клиента, который </w:t>
      </w:r>
      <w:r>
        <w:rPr>
          <w:sz w:val="28"/>
          <w:szCs w:val="28"/>
        </w:rPr>
        <w:lastRenderedPageBreak/>
        <w:t>будет использоваться для соединения  с  сокетом сервера (его параметры указываются через параметры</w:t>
      </w:r>
      <w:r w:rsidRPr="00A8094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connect</w:t>
      </w:r>
      <w:r>
        <w:rPr>
          <w:sz w:val="28"/>
          <w:szCs w:val="28"/>
        </w:rPr>
        <w:t xml:space="preserve">). При  этом предполагается, что   серверный  сокет создан (функции </w:t>
      </w:r>
      <w:r>
        <w:rPr>
          <w:sz w:val="28"/>
          <w:szCs w:val="28"/>
          <w:lang w:val="en-US"/>
        </w:rPr>
        <w:t>socket</w:t>
      </w:r>
      <w:r w:rsidRPr="00E01C7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bind</w:t>
      </w:r>
      <w:r>
        <w:rPr>
          <w:sz w:val="28"/>
          <w:szCs w:val="28"/>
        </w:rPr>
        <w:t xml:space="preserve">)  и для него уже выполнена функция </w:t>
      </w:r>
      <w:r>
        <w:rPr>
          <w:sz w:val="28"/>
          <w:szCs w:val="28"/>
          <w:lang w:val="en-US"/>
        </w:rPr>
        <w:t>listen</w:t>
      </w:r>
      <w:r w:rsidRPr="00E01C7B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На рисунке 3.10.4 </w:t>
      </w:r>
      <w:r w:rsidRPr="00E01C7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приведен фрагмент текста программы клиента, в котором используется функция </w:t>
      </w:r>
      <w:r>
        <w:rPr>
          <w:sz w:val="28"/>
          <w:szCs w:val="28"/>
          <w:lang w:val="en-US"/>
        </w:rPr>
        <w:t>connect</w:t>
      </w:r>
      <w:r w:rsidRPr="00E01C7B">
        <w:rPr>
          <w:sz w:val="28"/>
          <w:szCs w:val="28"/>
        </w:rPr>
        <w:t>.</w:t>
      </w:r>
      <w:r>
        <w:rPr>
          <w:sz w:val="28"/>
          <w:szCs w:val="28"/>
        </w:rPr>
        <w:t xml:space="preserve">     </w:t>
      </w:r>
    </w:p>
    <w:p w14:paraId="2B493D23" w14:textId="77777777" w:rsidR="000C2A12" w:rsidRDefault="000C2A12" w:rsidP="000C2A12">
      <w:pPr>
        <w:jc w:val="both"/>
        <w:rPr>
          <w:sz w:val="28"/>
          <w:szCs w:val="28"/>
        </w:rPr>
      </w:pPr>
    </w:p>
    <w:p w14:paraId="33BB33C5" w14:textId="7B6E87A9" w:rsidR="000C2A12" w:rsidRDefault="000C2A12" w:rsidP="000C2A12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2025941E" wp14:editId="2C77651B">
                <wp:extent cx="5943600" cy="3309620"/>
                <wp:effectExtent l="13335" t="6350" r="5715" b="8255"/>
                <wp:docPr id="18" name="Надпись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330962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A691CE" w14:textId="77777777" w:rsidR="000C2A12" w:rsidRPr="005C665E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C665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//................................................................</w:t>
                            </w:r>
                          </w:p>
                          <w:p w14:paraId="2E346B85" w14:textId="77777777" w:rsidR="000C2A12" w:rsidRPr="005C665E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C665E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try</w:t>
                            </w:r>
                          </w:p>
                          <w:p w14:paraId="2C0DA56F" w14:textId="77777777" w:rsidR="000C2A12" w:rsidRPr="005C665E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C665E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 {</w:t>
                            </w:r>
                          </w:p>
                          <w:p w14:paraId="22905E2E" w14:textId="77777777" w:rsidR="000C2A12" w:rsidRPr="005C665E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C665E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Pr="005C665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//....</w:t>
                            </w:r>
                            <w:r w:rsidRPr="005C665E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WSAStartup(...)</w:t>
                            </w:r>
                            <w:r w:rsidRPr="005C665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...........................................</w:t>
                            </w:r>
                          </w:p>
                          <w:p w14:paraId="1779CFCC" w14:textId="77777777" w:rsidR="000C2A12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C665E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  </w:t>
                            </w:r>
                          </w:p>
                          <w:p w14:paraId="37258AB8" w14:textId="77777777" w:rsidR="000C2A12" w:rsidRPr="005C665E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  </w:t>
                            </w:r>
                            <w:r w:rsidRPr="005C665E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SOCKET  cC;</w:t>
                            </w:r>
                            <w:r w:rsidRPr="005C665E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                         </w:t>
                            </w:r>
                            <w:r w:rsidRPr="005C665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// </w:t>
                            </w:r>
                            <w:r w:rsidRPr="005C665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серверный</w:t>
                            </w:r>
                            <w:r w:rsidRPr="005C665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C665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сокет</w:t>
                            </w:r>
                          </w:p>
                          <w:p w14:paraId="364784DE" w14:textId="77777777" w:rsidR="000C2A12" w:rsidRPr="005C665E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C665E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  if ((cC = socket(AF_INET, SOCK_STREAM, NULL))== INVALID_SOCKET) </w:t>
                            </w:r>
                          </w:p>
                          <w:p w14:paraId="70C1122F" w14:textId="77777777" w:rsidR="000C2A12" w:rsidRPr="005C665E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C665E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              throw  SetErrorMsgText("socket:",WSAGetLastError());</w:t>
                            </w:r>
                          </w:p>
                          <w:p w14:paraId="39E3979A" w14:textId="77777777" w:rsidR="000C2A12" w:rsidRPr="005C665E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6B3BB29A" w14:textId="77777777" w:rsidR="000C2A12" w:rsidRPr="005C665E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5C665E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5C665E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SOCKADDR</w:t>
                            </w:r>
                            <w:r w:rsidRPr="005C665E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</w:rPr>
                              <w:t>_</w:t>
                            </w:r>
                            <w:r w:rsidRPr="005C665E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IN</w:t>
                            </w:r>
                            <w:r w:rsidRPr="005C665E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5C665E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serv</w:t>
                            </w:r>
                            <w:r w:rsidRPr="005C665E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</w:rPr>
                              <w:t>;</w:t>
                            </w:r>
                            <w:r w:rsidRPr="005C665E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 xml:space="preserve">                    </w:t>
                            </w:r>
                            <w:r w:rsidRPr="005C665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// параметры  сокета</w:t>
                            </w:r>
                            <w:r w:rsidRPr="005C665E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2105F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сервера</w:t>
                            </w:r>
                          </w:p>
                          <w:p w14:paraId="6C3FBEF8" w14:textId="77777777" w:rsidR="000C2A12" w:rsidRPr="005C665E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5C665E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5C665E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serv</w:t>
                            </w:r>
                            <w:r w:rsidRPr="005C665E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</w:rPr>
                              <w:t>.</w:t>
                            </w:r>
                            <w:r w:rsidRPr="005C665E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sin</w:t>
                            </w:r>
                            <w:r w:rsidRPr="005C665E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</w:rPr>
                              <w:t>_</w:t>
                            </w:r>
                            <w:r w:rsidRPr="005C665E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family</w:t>
                            </w:r>
                            <w:r w:rsidRPr="005C665E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= </w:t>
                            </w:r>
                            <w:r w:rsidRPr="005C665E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AF</w:t>
                            </w:r>
                            <w:r w:rsidRPr="005C665E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</w:rPr>
                              <w:t>_</w:t>
                            </w:r>
                            <w:r w:rsidRPr="005C665E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INET</w:t>
                            </w:r>
                            <w:r w:rsidRPr="005C665E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</w:rPr>
                              <w:t>;</w:t>
                            </w:r>
                            <w:r w:rsidRPr="005C665E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 xml:space="preserve">           </w:t>
                            </w:r>
                            <w:r w:rsidRPr="005C665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// </w:t>
                            </w:r>
                            <w:r w:rsidRPr="002105F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используется </w:t>
                            </w:r>
                            <w:r w:rsidRPr="002105F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IP</w:t>
                            </w:r>
                            <w:r w:rsidRPr="002105F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-адресация</w:t>
                            </w:r>
                            <w:r w:rsidRPr="005C665E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 xml:space="preserve">  </w:t>
                            </w:r>
                          </w:p>
                          <w:p w14:paraId="648E2834" w14:textId="77777777" w:rsidR="000C2A12" w:rsidRPr="005C665E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C665E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  </w:t>
                            </w:r>
                            <w:r w:rsidRPr="005C665E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serv.sin_port = htons(2000);</w:t>
                            </w:r>
                            <w:r w:rsidRPr="005C665E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          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5C665E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  </w:t>
                            </w:r>
                            <w:r w:rsidRPr="005C665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// TCP-</w:t>
                            </w:r>
                            <w:r w:rsidRPr="005C665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порт</w:t>
                            </w:r>
                            <w:r w:rsidRPr="005C665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2000</w:t>
                            </w:r>
                          </w:p>
                          <w:p w14:paraId="3CA93353" w14:textId="77777777" w:rsidR="000C2A12" w:rsidRPr="005C665E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C665E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  </w:t>
                            </w:r>
                            <w:r w:rsidRPr="005C665E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serv.sin_addr.s_addr = inet_addr("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80</w:t>
                            </w:r>
                            <w:r w:rsidRPr="005C665E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1</w:t>
                            </w:r>
                            <w:r w:rsidRPr="005C665E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1</w:t>
                            </w:r>
                            <w:r w:rsidRPr="005C665E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7</w:t>
                            </w:r>
                            <w:r w:rsidRPr="005C665E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");</w:t>
                            </w:r>
                            <w:r w:rsidRPr="005C665E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 </w:t>
                            </w:r>
                            <w:r w:rsidRPr="005C665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// </w:t>
                            </w:r>
                            <w:r w:rsidRPr="005C665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адрес</w:t>
                            </w:r>
                            <w:r w:rsidRPr="005C665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C665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сервера</w:t>
                            </w:r>
                          </w:p>
                          <w:p w14:paraId="4222C83A" w14:textId="77777777" w:rsidR="000C2A12" w:rsidRPr="005C665E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C665E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  </w:t>
                            </w:r>
                            <w:r w:rsidRPr="005C665E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if ((connect(cC,(sockaddr*)&amp;serv, sizeof(serv))) == SOCKET_ERROR)</w:t>
                            </w:r>
                          </w:p>
                          <w:p w14:paraId="4B682113" w14:textId="77777777" w:rsidR="000C2A12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C665E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              throw  SetErrorMsgText("connect:",WSAGetLastError());</w:t>
                            </w:r>
                          </w:p>
                          <w:p w14:paraId="74C9C518" w14:textId="77777777" w:rsidR="000C2A12" w:rsidRPr="005C665E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5C665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//..............................................................</w:t>
                            </w:r>
                          </w:p>
                          <w:p w14:paraId="7B9B18D6" w14:textId="77777777" w:rsidR="000C2A12" w:rsidRPr="005C665E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C665E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  }</w:t>
                            </w:r>
                          </w:p>
                          <w:p w14:paraId="0814B1F9" w14:textId="77777777" w:rsidR="000C2A12" w:rsidRPr="005C665E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C665E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catch (string errorMsgText)</w:t>
                            </w:r>
                          </w:p>
                          <w:p w14:paraId="1CFC440C" w14:textId="77777777" w:rsidR="000C2A12" w:rsidRPr="005C665E" w:rsidRDefault="000C2A12" w:rsidP="000C2A12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5C665E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 { cout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5C665E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&lt;&lt; endl &lt;&lt; errorMsgText</w:t>
                            </w:r>
                            <w:r w:rsidRPr="005C665E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en-US"/>
                              </w:rPr>
                              <w:t>;}</w:t>
                            </w:r>
                          </w:p>
                          <w:p w14:paraId="14CB48BE" w14:textId="77777777" w:rsidR="000C2A12" w:rsidRPr="005C665E" w:rsidRDefault="000C2A12" w:rsidP="000C2A12">
                            <w:pPr>
                              <w:rPr>
                                <w:color w:val="E8E8E8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C665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//..................................................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5C665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...........</w:t>
                            </w:r>
                          </w:p>
                          <w:p w14:paraId="55B26655" w14:textId="77777777" w:rsidR="000C2A12" w:rsidRPr="005C665E" w:rsidRDefault="000C2A12" w:rsidP="000C2A1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025941E" id="Надпись 18" o:spid="_x0000_s1044" type="#_x0000_t202" style="width:468pt;height:26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" fillcolor="#f8f8f8">
                <v:textbox>
                  <w:txbxContent>
                    <w:p w14:paraId="41A691CE" w14:textId="77777777" w:rsidR="000C2A12" w:rsidRPr="005C665E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5C665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//................................................................</w:t>
                      </w:r>
                    </w:p>
                    <w:p w14:paraId="2E346B85" w14:textId="77777777" w:rsidR="000C2A12" w:rsidRPr="005C665E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5C665E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try</w:t>
                      </w:r>
                    </w:p>
                    <w:p w14:paraId="2C0DA56F" w14:textId="77777777" w:rsidR="000C2A12" w:rsidRPr="005C665E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5C665E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 {</w:t>
                      </w:r>
                    </w:p>
                    <w:p w14:paraId="22905E2E" w14:textId="77777777" w:rsidR="000C2A12" w:rsidRPr="005C665E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5C665E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 xml:space="preserve">  </w:t>
                      </w:r>
                      <w:r w:rsidRPr="005C665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//....</w:t>
                      </w:r>
                      <w:r w:rsidRPr="005C665E">
                        <w:rPr>
                          <w:rFonts w:ascii="Courier New" w:hAnsi="Courier New" w:cs="Courier New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>WSAStartup(...)</w:t>
                      </w:r>
                      <w:r w:rsidRPr="005C665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...........................................</w:t>
                      </w:r>
                    </w:p>
                    <w:p w14:paraId="1779CFCC" w14:textId="77777777" w:rsidR="000C2A12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5C665E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  </w:t>
                      </w:r>
                    </w:p>
                    <w:p w14:paraId="37258AB8" w14:textId="77777777" w:rsidR="000C2A12" w:rsidRPr="005C665E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  </w:t>
                      </w:r>
                      <w:r w:rsidRPr="005C665E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SOCKET  cC;</w:t>
                      </w:r>
                      <w:r w:rsidRPr="005C665E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                         </w:t>
                      </w:r>
                      <w:r w:rsidRPr="005C665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// </w:t>
                      </w:r>
                      <w:r w:rsidRPr="005C665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серверный</w:t>
                      </w:r>
                      <w:r w:rsidRPr="005C665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C665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сокет</w:t>
                      </w:r>
                    </w:p>
                    <w:p w14:paraId="364784DE" w14:textId="77777777" w:rsidR="000C2A12" w:rsidRPr="005C665E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5C665E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  if ((cC = socket(AF_INET, SOCK_STREAM, NULL))== INVALID_SOCKET) </w:t>
                      </w:r>
                    </w:p>
                    <w:p w14:paraId="70C1122F" w14:textId="77777777" w:rsidR="000C2A12" w:rsidRPr="005C665E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5C665E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              throw  SetErrorMsgText("socket:",WSAGetLastError());</w:t>
                      </w:r>
                    </w:p>
                    <w:p w14:paraId="39E3979A" w14:textId="77777777" w:rsidR="000C2A12" w:rsidRPr="005C665E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</w:p>
                    <w:p w14:paraId="6B3BB29A" w14:textId="77777777" w:rsidR="000C2A12" w:rsidRPr="005C665E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</w:pPr>
                      <w:r w:rsidRPr="005C665E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 xml:space="preserve">   </w:t>
                      </w:r>
                      <w:r w:rsidRPr="005C665E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SOCKADDR</w:t>
                      </w:r>
                      <w:r w:rsidRPr="005C665E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</w:rPr>
                        <w:t>_</w:t>
                      </w:r>
                      <w:r w:rsidRPr="005C665E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IN</w:t>
                      </w:r>
                      <w:r w:rsidRPr="005C665E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Pr="005C665E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serv</w:t>
                      </w:r>
                      <w:r w:rsidRPr="005C665E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</w:rPr>
                        <w:t>;</w:t>
                      </w:r>
                      <w:r w:rsidRPr="005C665E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 xml:space="preserve">                    </w:t>
                      </w:r>
                      <w:r w:rsidRPr="005C665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// параметры  сокета</w:t>
                      </w:r>
                      <w:r w:rsidRPr="005C665E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Pr="002105F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сервера</w:t>
                      </w:r>
                    </w:p>
                    <w:p w14:paraId="6C3FBEF8" w14:textId="77777777" w:rsidR="000C2A12" w:rsidRPr="005C665E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</w:pPr>
                      <w:r w:rsidRPr="005C665E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 xml:space="preserve">   </w:t>
                      </w:r>
                      <w:r w:rsidRPr="005C665E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serv</w:t>
                      </w:r>
                      <w:r w:rsidRPr="005C665E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</w:rPr>
                        <w:t>.</w:t>
                      </w:r>
                      <w:r w:rsidRPr="005C665E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sin</w:t>
                      </w:r>
                      <w:r w:rsidRPr="005C665E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</w:rPr>
                        <w:t>_</w:t>
                      </w:r>
                      <w:r w:rsidRPr="005C665E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family</w:t>
                      </w:r>
                      <w:r w:rsidRPr="005C665E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</w:rPr>
                        <w:t xml:space="preserve"> = </w:t>
                      </w:r>
                      <w:r w:rsidRPr="005C665E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AF</w:t>
                      </w:r>
                      <w:r w:rsidRPr="005C665E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</w:rPr>
                        <w:t>_</w:t>
                      </w:r>
                      <w:r w:rsidRPr="005C665E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INET</w:t>
                      </w:r>
                      <w:r w:rsidRPr="005C665E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</w:rPr>
                        <w:t>;</w:t>
                      </w:r>
                      <w:r w:rsidRPr="005C665E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 xml:space="preserve">           </w:t>
                      </w:r>
                      <w:r w:rsidRPr="005C665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// </w:t>
                      </w:r>
                      <w:r w:rsidRPr="002105F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используется </w:t>
                      </w:r>
                      <w:r w:rsidRPr="002105F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IP</w:t>
                      </w:r>
                      <w:r w:rsidRPr="002105F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-адресация</w:t>
                      </w:r>
                      <w:r w:rsidRPr="005C665E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 xml:space="preserve">  </w:t>
                      </w:r>
                    </w:p>
                    <w:p w14:paraId="648E2834" w14:textId="77777777" w:rsidR="000C2A12" w:rsidRPr="005C665E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5C665E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  </w:t>
                      </w:r>
                      <w:r w:rsidRPr="005C665E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serv.sin_port = htons(2000);</w:t>
                      </w:r>
                      <w:r w:rsidRPr="005C665E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             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5C665E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  </w:t>
                      </w:r>
                      <w:r w:rsidRPr="005C665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// TCP-</w:t>
                      </w:r>
                      <w:r w:rsidRPr="005C665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порт</w:t>
                      </w:r>
                      <w:r w:rsidRPr="005C665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2000</w:t>
                      </w:r>
                    </w:p>
                    <w:p w14:paraId="3CA93353" w14:textId="77777777" w:rsidR="000C2A12" w:rsidRPr="005C665E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5C665E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  </w:t>
                      </w:r>
                      <w:r w:rsidRPr="005C665E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serv.sin_addr.s_addr = inet_addr("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80</w:t>
                      </w:r>
                      <w:r w:rsidRPr="005C665E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1</w:t>
                      </w:r>
                      <w:r w:rsidRPr="005C665E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1</w:t>
                      </w:r>
                      <w:r w:rsidRPr="005C665E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7</w:t>
                      </w:r>
                      <w:r w:rsidRPr="005C665E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");</w:t>
                      </w:r>
                      <w:r w:rsidRPr="005C665E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 </w:t>
                      </w:r>
                      <w:r w:rsidRPr="005C665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// </w:t>
                      </w:r>
                      <w:r w:rsidRPr="005C665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адрес</w:t>
                      </w:r>
                      <w:r w:rsidRPr="005C665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C665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сервера</w:t>
                      </w:r>
                    </w:p>
                    <w:p w14:paraId="4222C83A" w14:textId="77777777" w:rsidR="000C2A12" w:rsidRPr="005C665E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5C665E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  </w:t>
                      </w:r>
                      <w:r w:rsidRPr="005C665E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if ((connect(cC,(sockaddr*)&amp;serv, sizeof(serv))) == SOCKET_ERROR)</w:t>
                      </w:r>
                    </w:p>
                    <w:p w14:paraId="4B682113" w14:textId="77777777" w:rsidR="000C2A12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5C665E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              throw  SetErrorMsgText("connect:",WSAGetLastError());</w:t>
                      </w:r>
                    </w:p>
                    <w:p w14:paraId="74C9C518" w14:textId="77777777" w:rsidR="000C2A12" w:rsidRPr="005C665E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5C665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//..............................................................</w:t>
                      </w:r>
                    </w:p>
                    <w:p w14:paraId="7B9B18D6" w14:textId="77777777" w:rsidR="000C2A12" w:rsidRPr="005C665E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5C665E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  }</w:t>
                      </w:r>
                    </w:p>
                    <w:p w14:paraId="0814B1F9" w14:textId="77777777" w:rsidR="000C2A12" w:rsidRPr="005C665E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5C665E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catch (string errorMsgText)</w:t>
                      </w:r>
                    </w:p>
                    <w:p w14:paraId="1CFC440C" w14:textId="77777777" w:rsidR="000C2A12" w:rsidRPr="005C665E" w:rsidRDefault="000C2A12" w:rsidP="000C2A12">
                      <w:pPr>
                        <w:rPr>
                          <w:b/>
                          <w:lang w:val="en-US"/>
                        </w:rPr>
                      </w:pPr>
                      <w:r w:rsidRPr="005C665E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 { cout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5C665E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&lt;&lt; endl &lt;&lt; errorMsgText</w:t>
                      </w:r>
                      <w:r w:rsidRPr="005C665E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en-US"/>
                        </w:rPr>
                        <w:t>;}</w:t>
                      </w:r>
                    </w:p>
                    <w:p w14:paraId="14CB48BE" w14:textId="77777777" w:rsidR="000C2A12" w:rsidRPr="005C665E" w:rsidRDefault="000C2A12" w:rsidP="000C2A12">
                      <w:pPr>
                        <w:rPr>
                          <w:color w:val="E8E8E8"/>
                          <w:sz w:val="20"/>
                          <w:szCs w:val="20"/>
                          <w:lang w:val="en-US"/>
                        </w:rPr>
                      </w:pPr>
                      <w:r w:rsidRPr="005C665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//..................................................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5C665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...........</w:t>
                      </w:r>
                    </w:p>
                    <w:p w14:paraId="55B26655" w14:textId="77777777" w:rsidR="000C2A12" w:rsidRPr="005C665E" w:rsidRDefault="000C2A12" w:rsidP="000C2A1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FBDCE0E" w14:textId="77777777" w:rsidR="000C2A12" w:rsidRDefault="000C2A12" w:rsidP="000C2A12">
      <w:pPr>
        <w:jc w:val="center"/>
        <w:rPr>
          <w:lang w:val="en-US"/>
        </w:rPr>
      </w:pPr>
    </w:p>
    <w:p w14:paraId="1F96BF7C" w14:textId="77777777" w:rsidR="000C2A12" w:rsidRPr="001C7330" w:rsidRDefault="000C2A12" w:rsidP="000C2A12">
      <w:pPr>
        <w:jc w:val="center"/>
      </w:pPr>
      <w:r>
        <w:t xml:space="preserve">Рисунок 3.10.4. Фрагмент программы клиента с функцией </w:t>
      </w:r>
      <w:r>
        <w:rPr>
          <w:lang w:val="en-US"/>
        </w:rPr>
        <w:t>connect</w:t>
      </w:r>
      <w:r>
        <w:t xml:space="preserve"> </w:t>
      </w:r>
    </w:p>
    <w:p w14:paraId="753CCE10" w14:textId="77777777" w:rsidR="000C2A12" w:rsidRDefault="000C2A12" w:rsidP="000C2A12">
      <w:pPr>
        <w:jc w:val="both"/>
        <w:rPr>
          <w:sz w:val="28"/>
          <w:szCs w:val="28"/>
        </w:rPr>
      </w:pPr>
    </w:p>
    <w:p w14:paraId="38BA29BC" w14:textId="77777777" w:rsidR="000C2A12" w:rsidRDefault="000C2A12" w:rsidP="000C2A1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3.11. </w:t>
      </w:r>
      <w:r w:rsidRPr="002A6722">
        <w:rPr>
          <w:b/>
          <w:sz w:val="28"/>
          <w:szCs w:val="28"/>
        </w:rPr>
        <w:t>Обмен данными по каналу связи</w:t>
      </w:r>
    </w:p>
    <w:p w14:paraId="58DFD6C1" w14:textId="77777777" w:rsidR="000C2A12" w:rsidRDefault="000C2A12" w:rsidP="000C2A12">
      <w:pPr>
        <w:jc w:val="both"/>
        <w:rPr>
          <w:sz w:val="28"/>
          <w:szCs w:val="28"/>
        </w:rPr>
      </w:pPr>
      <w:r>
        <w:rPr>
          <w:b/>
          <w:sz w:val="28"/>
          <w:szCs w:val="28"/>
          <w:lang w:val="en-US"/>
        </w:rPr>
        <w:tab/>
      </w:r>
      <w:r>
        <w:rPr>
          <w:sz w:val="28"/>
          <w:szCs w:val="28"/>
        </w:rPr>
        <w:t xml:space="preserve">Обмен данными по каналу связи осуществляется между двумя сокетами и  возможен сразу  после того, как этот канал  создан (выполнена функция </w:t>
      </w:r>
      <w:r>
        <w:rPr>
          <w:sz w:val="28"/>
          <w:szCs w:val="28"/>
          <w:lang w:val="en-US"/>
        </w:rPr>
        <w:t>accept</w:t>
      </w:r>
      <w:r w:rsidRPr="000913D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стороне сервера и функция </w:t>
      </w:r>
      <w:r>
        <w:rPr>
          <w:sz w:val="28"/>
          <w:szCs w:val="28"/>
          <w:lang w:val="en-US"/>
        </w:rPr>
        <w:t>connect</w:t>
      </w:r>
      <w:r w:rsidRPr="000913D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стороне клиента). Для пересылки данных  по каналу </w:t>
      </w:r>
      <w:r>
        <w:rPr>
          <w:sz w:val="28"/>
          <w:szCs w:val="28"/>
          <w:lang w:val="en-US"/>
        </w:rPr>
        <w:t>Winsock</w:t>
      </w:r>
      <w:r w:rsidRPr="000913D3">
        <w:rPr>
          <w:sz w:val="28"/>
          <w:szCs w:val="28"/>
        </w:rPr>
        <w:t xml:space="preserve">2 </w:t>
      </w:r>
      <w:r>
        <w:rPr>
          <w:sz w:val="28"/>
          <w:szCs w:val="28"/>
        </w:rPr>
        <w:t xml:space="preserve"> предоставляет  функции  </w:t>
      </w:r>
      <w:r>
        <w:rPr>
          <w:sz w:val="28"/>
          <w:szCs w:val="28"/>
          <w:lang w:val="en-US"/>
        </w:rPr>
        <w:t>send</w:t>
      </w:r>
      <w:r w:rsidRPr="000913D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recv</w:t>
      </w:r>
      <w:r>
        <w:rPr>
          <w:sz w:val="28"/>
          <w:szCs w:val="28"/>
        </w:rPr>
        <w:t xml:space="preserve"> (рисунки 3.11.1 и </w:t>
      </w:r>
      <w:r w:rsidRPr="00FC73A9">
        <w:rPr>
          <w:sz w:val="28"/>
          <w:szCs w:val="28"/>
        </w:rPr>
        <w:t>3.11.2</w:t>
      </w:r>
      <w:r>
        <w:rPr>
          <w:sz w:val="28"/>
          <w:szCs w:val="28"/>
        </w:rPr>
        <w:t>)</w:t>
      </w:r>
      <w:r w:rsidRPr="00FC73A9">
        <w:rPr>
          <w:sz w:val="28"/>
          <w:szCs w:val="28"/>
        </w:rPr>
        <w:t>.</w:t>
      </w:r>
      <w:r w:rsidRPr="000913D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Функция </w:t>
      </w:r>
      <w:r>
        <w:rPr>
          <w:sz w:val="28"/>
          <w:szCs w:val="28"/>
          <w:lang w:val="en-US"/>
        </w:rPr>
        <w:t>send</w:t>
      </w:r>
      <w:r w:rsidRPr="000913D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пересылает  по  каналу, указанного сокета, определенное  количество байт данных.  Функция </w:t>
      </w:r>
      <w:r>
        <w:rPr>
          <w:sz w:val="28"/>
          <w:szCs w:val="28"/>
          <w:lang w:val="en-US"/>
        </w:rPr>
        <w:t>recv</w:t>
      </w:r>
      <w:r w:rsidRPr="00FC73A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принимает по каналу, указанного сокета, определенное количество байт данных. Для работы обеих функций в программе необходимо выделить память (буфер) для приема или оправления данных.   Размер буфера для приема данных и для отправления данных указывается в параметрах функций. Реальное количество  пересланных или принятых байт данных возвращается функциями </w:t>
      </w:r>
      <w:r>
        <w:rPr>
          <w:sz w:val="28"/>
          <w:szCs w:val="28"/>
          <w:lang w:val="en-US"/>
        </w:rPr>
        <w:t>send</w:t>
      </w:r>
      <w:r w:rsidRPr="00DE079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recv</w:t>
      </w:r>
      <w:r>
        <w:rPr>
          <w:sz w:val="28"/>
          <w:szCs w:val="28"/>
        </w:rPr>
        <w:t xml:space="preserve"> в виде кода возврата. </w:t>
      </w:r>
    </w:p>
    <w:p w14:paraId="1E3E9291" w14:textId="77777777" w:rsidR="000C2A12" w:rsidRDefault="000C2A12" w:rsidP="000C2A12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ab/>
        <w:t xml:space="preserve">Следует иметь в виду, что не всегда количество переданных или оправленных байт совпадает с размерами выходного или входного буферов. </w:t>
      </w:r>
      <w:r w:rsidRPr="00DE079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Более того, разрешается выполнять пересылку с нулевым количеством   байт. Обычно такую пересылку  используют для обозначения конца передачи. Для принимающей стороны операционная система  буферизирует </w:t>
      </w:r>
      <w:r>
        <w:rPr>
          <w:sz w:val="28"/>
          <w:szCs w:val="28"/>
        </w:rPr>
        <w:lastRenderedPageBreak/>
        <w:t xml:space="preserve">принимаемые данные. Если при очередном приеме данных размеры буфера будут исчерпаны, отправляющей стороне  будет выдано соответствующий код ошибки.     </w:t>
      </w:r>
    </w:p>
    <w:p w14:paraId="61898018" w14:textId="77777777" w:rsidR="000C2A12" w:rsidRDefault="000C2A12" w:rsidP="000C2A12">
      <w:pPr>
        <w:jc w:val="both"/>
        <w:rPr>
          <w:sz w:val="28"/>
          <w:szCs w:val="28"/>
          <w:lang w:val="en-US"/>
        </w:rPr>
      </w:pPr>
    </w:p>
    <w:p w14:paraId="7303F421" w14:textId="3C7E9907" w:rsidR="000C2A12" w:rsidRDefault="000C2A12" w:rsidP="000C2A12">
      <w:pPr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inline distT="0" distB="0" distL="0" distR="0" wp14:anchorId="5CB00030" wp14:editId="558077BE">
                <wp:extent cx="5943600" cy="2852420"/>
                <wp:effectExtent l="13335" t="8255" r="5715" b="6350"/>
                <wp:docPr id="17" name="Надпись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285242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31D75A" w14:textId="77777777" w:rsidR="000C2A12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</w:pPr>
                            <w:r w:rsidRPr="008839B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//</w:t>
                            </w:r>
                            <w:r w:rsidRPr="00852633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--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>отправить данные по установленному каналу</w:t>
                            </w:r>
                          </w:p>
                          <w:p w14:paraId="0B1F725D" w14:textId="77777777" w:rsidR="000C2A12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8839B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//</w:t>
                            </w:r>
                            <w:r w:rsidRPr="00852633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Назначение: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функция пересылает заданное  количество</w:t>
                            </w:r>
                          </w:p>
                          <w:p w14:paraId="50730505" w14:textId="77777777" w:rsidR="000C2A12" w:rsidRPr="00E60323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E60323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//         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байт данных по каналу определенного сокета  </w:t>
                            </w:r>
                          </w:p>
                          <w:p w14:paraId="6794633C" w14:textId="77777777" w:rsidR="000C2A12" w:rsidRPr="00E60323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</w:pPr>
                            <w:r w:rsidRPr="00E60323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    </w:t>
                            </w:r>
                          </w:p>
                          <w:p w14:paraId="42AFED82" w14:textId="77777777" w:rsidR="000C2A12" w:rsidRPr="00E60323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 xml:space="preserve">  int</w:t>
                            </w:r>
                            <w:r w:rsidRPr="00E60323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>send</w:t>
                            </w:r>
                            <w:r w:rsidRPr="00E60323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 xml:space="preserve"> (</w:t>
                            </w:r>
                          </w:p>
                          <w:p w14:paraId="72375F9A" w14:textId="77777777" w:rsidR="000C2A12" w:rsidRPr="00A55E07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55E07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>SOCKET</w:t>
                            </w:r>
                            <w:r w:rsidRPr="00A55E07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>s</w:t>
                            </w:r>
                            <w:r w:rsidRPr="00A55E07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,        </w:t>
                            </w:r>
                            <w:r w:rsidRPr="00A55E0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// 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  <w:r w:rsidRPr="00A55E0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]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дескриптор</w:t>
                            </w:r>
                            <w:r w:rsidRPr="00A55E0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сокета (канал для передачи)</w:t>
                            </w:r>
                            <w:r w:rsidRPr="00A55E0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15B8CCF" w14:textId="77777777" w:rsidR="000C2A12" w:rsidRPr="00244768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</w:pPr>
                            <w:r w:rsidRPr="00A55E0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>const char* buf,</w:t>
                            </w:r>
                            <w:r w:rsidRPr="00E60323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r w:rsidRPr="007A4F6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//</w:t>
                            </w:r>
                            <w:r w:rsidRPr="004928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7A4F6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[in]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указатель</w:t>
                            </w:r>
                            <w:r w:rsidRPr="0024476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буфер</w:t>
                            </w:r>
                            <w:r w:rsidRPr="00A55E0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данных</w:t>
                            </w:r>
                          </w:p>
                          <w:p w14:paraId="4035B066" w14:textId="77777777" w:rsidR="000C2A12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55E07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r w:rsidRPr="008839BF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>int</w:t>
                            </w:r>
                            <w:r w:rsidRPr="00E60323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</w:t>
                            </w:r>
                            <w:r w:rsidRPr="00E60323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>lbuf</w:t>
                            </w:r>
                            <w:r w:rsidRPr="00E60323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,       </w:t>
                            </w:r>
                            <w:r w:rsidRPr="00E6032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// 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  <w:r w:rsidRPr="00E6032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]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количество байт данных в буфере</w:t>
                            </w:r>
                          </w:p>
                          <w:p w14:paraId="66BD12AB" w14:textId="77777777" w:rsidR="000C2A12" w:rsidRPr="00E60323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r w:rsidRPr="00E60323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>int</w:t>
                            </w:r>
                            <w:r w:rsidRPr="00E60323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 </w:t>
                            </w:r>
                            <w:r w:rsidRPr="00E60323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>flags</w:t>
                            </w:r>
                            <w:r w:rsidRPr="00E60323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     </w:t>
                            </w:r>
                            <w:r w:rsidRPr="00E6032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// 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  <w:r w:rsidRPr="00E6032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]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индикатор особого режима маршрутизации </w:t>
                            </w:r>
                            <w:r w:rsidRPr="00E60323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    </w:t>
                            </w:r>
                          </w:p>
                          <w:p w14:paraId="7E820D3F" w14:textId="77777777" w:rsidR="000C2A12" w:rsidRPr="00BE6FA1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E60323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           </w:t>
                            </w:r>
                            <w:r w:rsidRPr="00BE6FA1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);      </w:t>
                            </w:r>
                          </w:p>
                          <w:p w14:paraId="5E433600" w14:textId="77777777" w:rsidR="000C2A12" w:rsidRPr="00BE6FA1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</w:pPr>
                          </w:p>
                          <w:p w14:paraId="537B919D" w14:textId="77777777" w:rsidR="000C2A12" w:rsidRPr="00FF1F2E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8839B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//</w:t>
                            </w:r>
                            <w:r w:rsidRPr="00EF03AD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Код возврата: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при успешном завершении функция возвращает </w:t>
                            </w:r>
                          </w:p>
                          <w:p w14:paraId="468E184A" w14:textId="77777777" w:rsidR="000C2A12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8839B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// </w:t>
                            </w:r>
                            <w:r w:rsidRPr="001B64A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      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количество переданных байт данных, иначе </w:t>
                            </w:r>
                          </w:p>
                          <w:p w14:paraId="5446AA12" w14:textId="77777777" w:rsidR="000C2A12" w:rsidRPr="00BE6FA1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</w:pPr>
                            <w:r w:rsidRPr="004C5A00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     </w:t>
                            </w:r>
                            <w:r w:rsidRPr="004C5A00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возвращается </w:t>
                            </w:r>
                            <w:r w:rsidRPr="001B64AF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>SOCKET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>ERROR</w:t>
                            </w:r>
                            <w:r w:rsidRPr="00EF03AD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</w:t>
                            </w:r>
                          </w:p>
                          <w:p w14:paraId="35F7508D" w14:textId="77777777" w:rsidR="000C2A12" w:rsidRPr="00046817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1B64A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// </w:t>
                            </w:r>
                            <w:r w:rsidRPr="001B64AF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>Примечания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: </w:t>
                            </w:r>
                            <w:r w:rsidRPr="00A55E07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для параметра </w:t>
                            </w:r>
                            <w:r w:rsidRPr="00A55E07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>flags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следует установить</w:t>
                            </w:r>
                            <w:r w:rsidRPr="00A55E07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</w:t>
                            </w:r>
                            <w:r w:rsidRPr="004C5A00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</w:t>
                            </w:r>
                          </w:p>
                          <w:p w14:paraId="6BDA0D28" w14:textId="77777777" w:rsidR="000C2A12" w:rsidRPr="004C5A00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BE6FA1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//           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значение</w:t>
                            </w:r>
                            <w:r w:rsidRPr="00A55E07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</w:t>
                            </w:r>
                            <w:r w:rsidRPr="00A55E07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</w:t>
                            </w:r>
                            <w:r w:rsidRPr="00BE6FA1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</w:t>
                            </w:r>
                          </w:p>
                          <w:p w14:paraId="2737B2DD" w14:textId="77777777" w:rsidR="000C2A12" w:rsidRPr="001B64AF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BE6FA1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    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</w:t>
                            </w:r>
                            <w:r w:rsidRPr="00046817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</w:t>
                            </w:r>
                            <w:r w:rsidRPr="00BE6FA1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</w:t>
                            </w:r>
                          </w:p>
                          <w:p w14:paraId="1ED5A187" w14:textId="77777777" w:rsidR="000C2A12" w:rsidRPr="00EF03AD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</w:t>
                            </w:r>
                          </w:p>
                          <w:p w14:paraId="04A27856" w14:textId="77777777" w:rsidR="000C2A12" w:rsidRPr="00EF03AD" w:rsidRDefault="000C2A12" w:rsidP="000C2A12"/>
                          <w:p w14:paraId="67EF28DF" w14:textId="77777777" w:rsidR="000C2A12" w:rsidRPr="00EF03AD" w:rsidRDefault="000C2A12" w:rsidP="000C2A12">
                            <w:pPr>
                              <w:rPr>
                                <w:color w:val="E8E8E8"/>
                              </w:rPr>
                            </w:pPr>
                          </w:p>
                          <w:p w14:paraId="5CFFE49A" w14:textId="77777777" w:rsidR="000C2A12" w:rsidRPr="00EF03AD" w:rsidRDefault="000C2A12" w:rsidP="000C2A1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CB00030" id="Надпись 17" o:spid="_x0000_s1045" type="#_x0000_t202" style="width:468pt;height:224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" fillcolor="#f8f8f8">
                <v:textbox>
                  <w:txbxContent>
                    <w:p w14:paraId="5831D75A" w14:textId="77777777" w:rsidR="000C2A12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</w:rPr>
                      </w:pPr>
                      <w:r w:rsidRPr="008839BF">
                        <w:rPr>
                          <w:rFonts w:ascii="Courier New" w:hAnsi="Courier New" w:cs="Courier New"/>
                          <w:color w:val="000000"/>
                        </w:rPr>
                        <w:t>//</w:t>
                      </w:r>
                      <w:r w:rsidRPr="00852633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-- 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>отправить данные по установленному каналу</w:t>
                      </w:r>
                    </w:p>
                    <w:p w14:paraId="0B1F725D" w14:textId="77777777" w:rsidR="000C2A12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8839BF">
                        <w:rPr>
                          <w:rFonts w:ascii="Courier New" w:hAnsi="Courier New" w:cs="Courier New"/>
                          <w:color w:val="000000"/>
                        </w:rPr>
                        <w:t>//</w:t>
                      </w:r>
                      <w:r w:rsidRPr="00852633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Назначение: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функция пересылает заданное  количество</w:t>
                      </w:r>
                    </w:p>
                    <w:p w14:paraId="50730505" w14:textId="77777777" w:rsidR="000C2A12" w:rsidRPr="00E60323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E60323">
                        <w:rPr>
                          <w:rFonts w:ascii="Courier New" w:hAnsi="Courier New" w:cs="Courier New"/>
                          <w:color w:val="000000"/>
                        </w:rPr>
                        <w:t xml:space="preserve">//            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байт данных по каналу определенного сокета  </w:t>
                      </w:r>
                    </w:p>
                    <w:p w14:paraId="6794633C" w14:textId="77777777" w:rsidR="000C2A12" w:rsidRPr="00E60323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</w:pPr>
                      <w:r w:rsidRPr="00E60323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    </w:t>
                      </w:r>
                    </w:p>
                    <w:p w14:paraId="42AFED82" w14:textId="77777777" w:rsidR="000C2A12" w:rsidRPr="00E60323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 xml:space="preserve">  int</w:t>
                      </w:r>
                      <w:r w:rsidRPr="00E60323"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>send</w:t>
                      </w:r>
                      <w:r w:rsidRPr="00E60323"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 xml:space="preserve"> (</w:t>
                      </w:r>
                    </w:p>
                    <w:p w14:paraId="72375F9A" w14:textId="77777777" w:rsidR="000C2A12" w:rsidRPr="00A55E07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A55E07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      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>SOCKET</w:t>
                      </w:r>
                      <w:r w:rsidRPr="00A55E07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>s</w:t>
                      </w:r>
                      <w:r w:rsidRPr="00A55E07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,        </w:t>
                      </w:r>
                      <w:r w:rsidRPr="00A55E0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// 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in</w:t>
                      </w:r>
                      <w:r w:rsidRPr="00A55E0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]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дескриптор</w:t>
                      </w:r>
                      <w:r w:rsidRPr="00A55E0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сокета (канал для передачи)</w:t>
                      </w:r>
                      <w:r w:rsidRPr="00A55E0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15B8CCF" w14:textId="77777777" w:rsidR="000C2A12" w:rsidRPr="00244768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</w:pPr>
                      <w:r w:rsidRPr="00A55E0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 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>const char* buf,</w:t>
                      </w:r>
                      <w:r w:rsidRPr="00E60323"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 xml:space="preserve"> </w:t>
                      </w:r>
                      <w:r w:rsidRPr="007A4F6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//</w:t>
                      </w:r>
                      <w:r w:rsidRPr="004928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7A4F6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[in]</w:t>
                      </w:r>
                      <w:r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указатель</w:t>
                      </w:r>
                      <w:r w:rsidRPr="0024476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буфер</w:t>
                      </w:r>
                      <w:r w:rsidRPr="00A55E0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данных</w:t>
                      </w:r>
                    </w:p>
                    <w:p w14:paraId="4035B066" w14:textId="77777777" w:rsidR="000C2A12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A55E07">
                        <w:rPr>
                          <w:rFonts w:ascii="Courier New" w:hAnsi="Courier New" w:cs="Courier New"/>
                          <w:b/>
                          <w:color w:val="000000"/>
                          <w:sz w:val="20"/>
                          <w:szCs w:val="20"/>
                        </w:rPr>
                        <w:t xml:space="preserve">         </w:t>
                      </w:r>
                      <w:r w:rsidRPr="008839BF"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>int</w:t>
                      </w:r>
                      <w:r w:rsidRPr="00E60323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</w:t>
                      </w:r>
                      <w:r w:rsidRPr="00E60323">
                        <w:rPr>
                          <w:rFonts w:ascii="Courier New" w:hAnsi="Courier New" w:cs="Courier New"/>
                          <w:b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>lbuf</w:t>
                      </w:r>
                      <w:r w:rsidRPr="00E60323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,       </w:t>
                      </w:r>
                      <w:r w:rsidRPr="00E6032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// 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in</w:t>
                      </w:r>
                      <w:r w:rsidRPr="00E6032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]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количество байт данных в буфере</w:t>
                      </w:r>
                    </w:p>
                    <w:p w14:paraId="66BD12AB" w14:textId="77777777" w:rsidR="000C2A12" w:rsidRPr="00E60323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 </w:t>
                      </w:r>
                      <w:r w:rsidRPr="00E60323"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>int</w:t>
                      </w:r>
                      <w:r w:rsidRPr="00E60323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 </w:t>
                      </w:r>
                      <w:r w:rsidRPr="00E60323"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>flags</w:t>
                      </w:r>
                      <w:r w:rsidRPr="00E60323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     </w:t>
                      </w:r>
                      <w:r w:rsidRPr="00E6032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// 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in</w:t>
                      </w:r>
                      <w:r w:rsidRPr="00E6032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]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индикатор особого режима маршрутизации </w:t>
                      </w:r>
                      <w:r w:rsidRPr="00E60323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    </w:t>
                      </w:r>
                    </w:p>
                    <w:p w14:paraId="7E820D3F" w14:textId="77777777" w:rsidR="000C2A12" w:rsidRPr="00BE6FA1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E60323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           </w:t>
                      </w:r>
                      <w:r w:rsidRPr="00BE6FA1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);      </w:t>
                      </w:r>
                    </w:p>
                    <w:p w14:paraId="5E433600" w14:textId="77777777" w:rsidR="000C2A12" w:rsidRPr="00BE6FA1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</w:rPr>
                      </w:pPr>
                    </w:p>
                    <w:p w14:paraId="537B919D" w14:textId="77777777" w:rsidR="000C2A12" w:rsidRPr="00FF1F2E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8839BF">
                        <w:rPr>
                          <w:rFonts w:ascii="Courier New" w:hAnsi="Courier New" w:cs="Courier New"/>
                          <w:color w:val="000000"/>
                        </w:rPr>
                        <w:t>//</w:t>
                      </w:r>
                      <w:r w:rsidRPr="00EF03AD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Код возврата: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при успешном завершении функция возвращает </w:t>
                      </w:r>
                    </w:p>
                    <w:p w14:paraId="468E184A" w14:textId="77777777" w:rsidR="000C2A12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8839BF">
                        <w:rPr>
                          <w:rFonts w:ascii="Courier New" w:hAnsi="Courier New" w:cs="Courier New"/>
                          <w:color w:val="000000"/>
                        </w:rPr>
                        <w:t xml:space="preserve">// </w:t>
                      </w:r>
                      <w:r w:rsidRPr="001B64AF">
                        <w:rPr>
                          <w:rFonts w:ascii="Courier New" w:hAnsi="Courier New" w:cs="Courier New"/>
                          <w:color w:val="000000"/>
                        </w:rPr>
                        <w:t xml:space="preserve">             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количество переданных байт данных, иначе </w:t>
                      </w:r>
                    </w:p>
                    <w:p w14:paraId="5446AA12" w14:textId="77777777" w:rsidR="000C2A12" w:rsidRPr="00BE6FA1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</w:rPr>
                      </w:pPr>
                      <w:r w:rsidRPr="004C5A00">
                        <w:rPr>
                          <w:rFonts w:ascii="Courier New" w:hAnsi="Courier New" w:cs="Courier New"/>
                          <w:color w:val="000000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         </w:t>
                      </w:r>
                      <w:r w:rsidRPr="004C5A00">
                        <w:rPr>
                          <w:rFonts w:ascii="Courier New" w:hAnsi="Courier New" w:cs="Courier New"/>
                          <w:color w:val="000000"/>
                        </w:rPr>
                        <w:t xml:space="preserve">     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возвращается </w:t>
                      </w:r>
                      <w:r w:rsidRPr="001B64AF"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>SOCKET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>_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>ERROR</w:t>
                      </w:r>
                      <w:r w:rsidRPr="00EF03AD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</w:t>
                      </w:r>
                    </w:p>
                    <w:p w14:paraId="35F7508D" w14:textId="77777777" w:rsidR="000C2A12" w:rsidRPr="00046817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1B64AF">
                        <w:rPr>
                          <w:rFonts w:ascii="Courier New" w:hAnsi="Courier New" w:cs="Courier New"/>
                          <w:color w:val="000000"/>
                        </w:rPr>
                        <w:t xml:space="preserve">// </w:t>
                      </w:r>
                      <w:r w:rsidRPr="001B64AF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>Примечания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: </w:t>
                      </w:r>
                      <w:r w:rsidRPr="00A55E07">
                        <w:rPr>
                          <w:rFonts w:ascii="Courier New" w:hAnsi="Courier New" w:cs="Courier New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 для параметра </w:t>
                      </w:r>
                      <w:r w:rsidRPr="00A55E07"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>flags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следует установить</w:t>
                      </w:r>
                      <w:r w:rsidRPr="00A55E07">
                        <w:rPr>
                          <w:rFonts w:ascii="Courier New" w:hAnsi="Courier New" w:cs="Courier New"/>
                          <w:color w:val="000000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</w:t>
                      </w:r>
                      <w:r w:rsidRPr="004C5A00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</w:t>
                      </w:r>
                    </w:p>
                    <w:p w14:paraId="6BDA0D28" w14:textId="77777777" w:rsidR="000C2A12" w:rsidRPr="004C5A00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BE6FA1">
                        <w:rPr>
                          <w:rFonts w:ascii="Courier New" w:hAnsi="Courier New" w:cs="Courier New"/>
                          <w:color w:val="000000"/>
                        </w:rPr>
                        <w:t xml:space="preserve">//              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значение</w:t>
                      </w:r>
                      <w:r w:rsidRPr="00A55E07">
                        <w:rPr>
                          <w:rFonts w:ascii="Courier New" w:hAnsi="Courier New" w:cs="Courier New"/>
                          <w:color w:val="000000"/>
                        </w:rPr>
                        <w:t xml:space="preserve"> </w:t>
                      </w:r>
                      <w:r w:rsidRPr="00A55E07"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 </w:t>
                      </w:r>
                      <w:r w:rsidRPr="00BE6FA1">
                        <w:rPr>
                          <w:rFonts w:ascii="Courier New" w:hAnsi="Courier New" w:cs="Courier New"/>
                          <w:color w:val="000000"/>
                        </w:rPr>
                        <w:t xml:space="preserve"> </w:t>
                      </w:r>
                    </w:p>
                    <w:p w14:paraId="2737B2DD" w14:textId="77777777" w:rsidR="000C2A12" w:rsidRPr="001B64AF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BE6FA1">
                        <w:rPr>
                          <w:rFonts w:ascii="Courier New" w:hAnsi="Courier New" w:cs="Courier New"/>
                          <w:color w:val="000000"/>
                        </w:rPr>
                        <w:t xml:space="preserve">           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  </w:t>
                      </w:r>
                      <w:r w:rsidRPr="00046817">
                        <w:rPr>
                          <w:rFonts w:ascii="Courier New" w:hAnsi="Courier New" w:cs="Courier New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 </w:t>
                      </w:r>
                      <w:r w:rsidRPr="00BE6FA1">
                        <w:rPr>
                          <w:rFonts w:ascii="Courier New" w:hAnsi="Courier New" w:cs="Courier New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 </w:t>
                      </w:r>
                    </w:p>
                    <w:p w14:paraId="1ED5A187" w14:textId="77777777" w:rsidR="000C2A12" w:rsidRPr="00EF03AD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 </w:t>
                      </w:r>
                    </w:p>
                    <w:p w14:paraId="04A27856" w14:textId="77777777" w:rsidR="000C2A12" w:rsidRPr="00EF03AD" w:rsidRDefault="000C2A12" w:rsidP="000C2A12"/>
                    <w:p w14:paraId="67EF28DF" w14:textId="77777777" w:rsidR="000C2A12" w:rsidRPr="00EF03AD" w:rsidRDefault="000C2A12" w:rsidP="000C2A12">
                      <w:pPr>
                        <w:rPr>
                          <w:color w:val="E8E8E8"/>
                        </w:rPr>
                      </w:pPr>
                    </w:p>
                    <w:p w14:paraId="5CFFE49A" w14:textId="77777777" w:rsidR="000C2A12" w:rsidRPr="00EF03AD" w:rsidRDefault="000C2A12" w:rsidP="000C2A12"/>
                  </w:txbxContent>
                </v:textbox>
                <w10:anchorlock/>
              </v:shape>
            </w:pict>
          </mc:Fallback>
        </mc:AlternateContent>
      </w:r>
    </w:p>
    <w:p w14:paraId="79B986E7" w14:textId="77777777" w:rsidR="000C2A12" w:rsidRDefault="000C2A12" w:rsidP="000C2A12">
      <w:pPr>
        <w:jc w:val="both"/>
        <w:rPr>
          <w:sz w:val="28"/>
          <w:szCs w:val="28"/>
          <w:lang w:val="en-US"/>
        </w:rPr>
      </w:pPr>
    </w:p>
    <w:p w14:paraId="5D7941EE" w14:textId="77777777" w:rsidR="000C2A12" w:rsidRDefault="000C2A12" w:rsidP="000C2A12">
      <w:pPr>
        <w:jc w:val="center"/>
      </w:pPr>
      <w:r>
        <w:t xml:space="preserve">Рисунок 3.11.1 Функция </w:t>
      </w:r>
      <w:r>
        <w:rPr>
          <w:lang w:val="en-US"/>
        </w:rPr>
        <w:t>send</w:t>
      </w:r>
    </w:p>
    <w:p w14:paraId="0FE3249A" w14:textId="77777777" w:rsidR="000C2A12" w:rsidRDefault="000C2A12" w:rsidP="000C2A12">
      <w:pPr>
        <w:jc w:val="center"/>
      </w:pPr>
    </w:p>
    <w:p w14:paraId="17FFD2F5" w14:textId="77777777" w:rsidR="000C2A12" w:rsidRDefault="000C2A12" w:rsidP="000C2A12">
      <w:pPr>
        <w:jc w:val="center"/>
      </w:pPr>
    </w:p>
    <w:p w14:paraId="4C4CBE85" w14:textId="75E69E33" w:rsidR="000C2A12" w:rsidRDefault="000C2A12" w:rsidP="000C2A12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6704219A" wp14:editId="3A51F9BD">
                <wp:extent cx="5943600" cy="3309620"/>
                <wp:effectExtent l="13335" t="5080" r="5715" b="9525"/>
                <wp:docPr id="16" name="Надпись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330962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C07560" w14:textId="77777777" w:rsidR="000C2A12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</w:pPr>
                            <w:r w:rsidRPr="008839B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//</w:t>
                            </w:r>
                            <w:r w:rsidRPr="00852633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--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>принять данные по установленному каналу</w:t>
                            </w:r>
                          </w:p>
                          <w:p w14:paraId="2463DC23" w14:textId="77777777" w:rsidR="000C2A12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8839B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//</w:t>
                            </w:r>
                            <w:r w:rsidRPr="00852633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Назначение: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функция принимает заданное  количество</w:t>
                            </w:r>
                          </w:p>
                          <w:p w14:paraId="2600F2A6" w14:textId="77777777" w:rsidR="000C2A12" w:rsidRPr="00E60323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E60323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//         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байт данных по каналу определенного сокета  </w:t>
                            </w:r>
                          </w:p>
                          <w:p w14:paraId="0D698C2C" w14:textId="77777777" w:rsidR="000C2A12" w:rsidRPr="00E60323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</w:pPr>
                            <w:r w:rsidRPr="00E60323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    </w:t>
                            </w:r>
                          </w:p>
                          <w:p w14:paraId="25331A80" w14:textId="77777777" w:rsidR="000C2A12" w:rsidRPr="00F67ABB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</w:pPr>
                            <w:r w:rsidRPr="00F67ABB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>int</w:t>
                            </w:r>
                            <w:r w:rsidRPr="00F67ABB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>recv</w:t>
                            </w:r>
                            <w:r w:rsidRPr="00F67ABB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(</w:t>
                            </w:r>
                          </w:p>
                          <w:p w14:paraId="348C61EA" w14:textId="77777777" w:rsidR="000C2A12" w:rsidRPr="00A55E07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55E07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>SOCKET</w:t>
                            </w:r>
                            <w:r w:rsidRPr="00A55E07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>s</w:t>
                            </w:r>
                            <w:r w:rsidRPr="00A55E07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,        </w:t>
                            </w:r>
                            <w:r w:rsidRPr="00A55E0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// 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  <w:r w:rsidRPr="00A55E0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]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дескриптор</w:t>
                            </w:r>
                            <w:r w:rsidRPr="00A55E0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сокета (канал для приема)</w:t>
                            </w:r>
                            <w:r w:rsidRPr="00A55E0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8951771" w14:textId="77777777" w:rsidR="000C2A12" w:rsidRPr="00244768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</w:pPr>
                            <w:r w:rsidRPr="00A55E0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>const char* buf,</w:t>
                            </w:r>
                            <w:r w:rsidRPr="00E60323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r w:rsidRPr="007A4F6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//</w:t>
                            </w:r>
                            <w:r w:rsidRPr="0049284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7A4F6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[in]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указатель</w:t>
                            </w:r>
                            <w:r w:rsidRPr="0024476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буфер</w:t>
                            </w:r>
                            <w:r w:rsidRPr="00A55E0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данных</w:t>
                            </w:r>
                          </w:p>
                          <w:p w14:paraId="5AB0FDD3" w14:textId="77777777" w:rsidR="000C2A12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55E07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r w:rsidRPr="008839BF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>int</w:t>
                            </w:r>
                            <w:r w:rsidRPr="00E60323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</w:t>
                            </w:r>
                            <w:r w:rsidRPr="00E60323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>lbuf</w:t>
                            </w:r>
                            <w:r w:rsidRPr="00E60323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,       </w:t>
                            </w:r>
                            <w:r w:rsidRPr="00E6032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// 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  <w:r w:rsidRPr="00E6032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]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количество байт данных в буфере</w:t>
                            </w:r>
                          </w:p>
                          <w:p w14:paraId="53067532" w14:textId="77777777" w:rsidR="000C2A12" w:rsidRPr="00E60323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r w:rsidRPr="00E60323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>int</w:t>
                            </w:r>
                            <w:r w:rsidRPr="00E60323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 </w:t>
                            </w:r>
                            <w:r w:rsidRPr="00E60323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>flags</w:t>
                            </w:r>
                            <w:r w:rsidRPr="00E60323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     </w:t>
                            </w:r>
                            <w:r w:rsidRPr="00E6032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// 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  <w:r w:rsidRPr="00E6032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]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индикатор  </w:t>
                            </w:r>
                          </w:p>
                          <w:p w14:paraId="39CAEE6F" w14:textId="77777777" w:rsidR="000C2A12" w:rsidRPr="00BE6FA1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E60323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           </w:t>
                            </w:r>
                            <w:r w:rsidRPr="00BE6FA1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);      </w:t>
                            </w:r>
                          </w:p>
                          <w:p w14:paraId="3929E80C" w14:textId="77777777" w:rsidR="000C2A12" w:rsidRPr="00BE6FA1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</w:pPr>
                          </w:p>
                          <w:p w14:paraId="17B7F864" w14:textId="77777777" w:rsidR="000C2A12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</w:pPr>
                            <w:r w:rsidRPr="008839B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//</w:t>
                            </w:r>
                            <w:r w:rsidRPr="00EF03AD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Код возврата: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при успешном завершении функция возвращает </w:t>
                            </w:r>
                          </w:p>
                          <w:p w14:paraId="07C0DA9D" w14:textId="77777777" w:rsidR="000C2A12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8839B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// </w:t>
                            </w:r>
                            <w:r w:rsidRPr="001B64A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      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количество принятых  байт данных, иначе </w:t>
                            </w:r>
                          </w:p>
                          <w:p w14:paraId="0C8F7B0D" w14:textId="77777777" w:rsidR="000C2A12" w:rsidRPr="00BE6FA1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</w:pPr>
                            <w:r w:rsidRPr="004C5A00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     </w:t>
                            </w:r>
                            <w:r w:rsidRPr="004C5A00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возвращается </w:t>
                            </w:r>
                            <w:r w:rsidRPr="001B64AF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>SOCKET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>ERROR</w:t>
                            </w:r>
                            <w:r w:rsidRPr="00EF03AD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</w:t>
                            </w:r>
                          </w:p>
                          <w:p w14:paraId="7770562B" w14:textId="77777777" w:rsidR="000C2A12" w:rsidRPr="00046817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1B64A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// </w:t>
                            </w:r>
                            <w:r w:rsidRPr="001B64AF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>Примечания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: </w:t>
                            </w:r>
                            <w:r w:rsidRPr="00A55E07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параметр </w:t>
                            </w:r>
                            <w:r w:rsidRPr="00A55E07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>flags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определяет режим обработки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 </w:t>
                            </w:r>
                            <w:r w:rsidRPr="00A55E07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</w:t>
                            </w:r>
                            <w:r w:rsidRPr="004C5A00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</w:t>
                            </w:r>
                          </w:p>
                          <w:p w14:paraId="2BA6B585" w14:textId="77777777" w:rsidR="000C2A12" w:rsidRPr="00B4140A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BE6FA1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//           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буфера: </w:t>
                            </w:r>
                            <w:r w:rsidRPr="00B4140A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>NULL</w:t>
                            </w:r>
                            <w:r w:rsidRPr="00B4140A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-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входной буфер очищается </w:t>
                            </w:r>
                          </w:p>
                          <w:p w14:paraId="358E7992" w14:textId="77777777" w:rsidR="000C2A12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B4140A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           после считывания данных</w:t>
                            </w:r>
                            <w:r w:rsidRPr="00B4140A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рекомендуется</w:t>
                            </w:r>
                            <w:r w:rsidRPr="00B4140A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),</w:t>
                            </w:r>
                          </w:p>
                          <w:p w14:paraId="35DAB01B" w14:textId="77777777" w:rsidR="000C2A12" w:rsidRPr="00B4140A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B4140A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//               </w:t>
                            </w:r>
                            <w:r w:rsidRPr="00B4140A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>MSG</w:t>
                            </w:r>
                            <w:r w:rsidRPr="00B4140A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>_</w:t>
                            </w:r>
                            <w:r w:rsidRPr="00B4140A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>PEEK</w:t>
                            </w:r>
                            <w:r w:rsidRPr="00B4140A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–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входной буфер не</w:t>
                            </w:r>
                            <w:r w:rsidRPr="00B4140A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очищается</w:t>
                            </w:r>
                            <w:r w:rsidRPr="00B4140A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</w:t>
                            </w:r>
                          </w:p>
                          <w:p w14:paraId="21A2BC06" w14:textId="77777777" w:rsidR="000C2A12" w:rsidRPr="004C5A00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</w:t>
                            </w:r>
                            <w:r w:rsidRPr="00BE6FA1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</w:t>
                            </w:r>
                          </w:p>
                          <w:p w14:paraId="7B13FF34" w14:textId="77777777" w:rsidR="000C2A12" w:rsidRPr="001B64AF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BE6FA1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    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</w:t>
                            </w:r>
                            <w:r w:rsidRPr="00046817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</w:t>
                            </w:r>
                            <w:r w:rsidRPr="00BE6FA1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</w:t>
                            </w:r>
                          </w:p>
                          <w:p w14:paraId="4932639A" w14:textId="77777777" w:rsidR="000C2A12" w:rsidRPr="00EF03AD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</w:t>
                            </w:r>
                          </w:p>
                          <w:p w14:paraId="2D23F293" w14:textId="77777777" w:rsidR="000C2A12" w:rsidRPr="00EF03AD" w:rsidRDefault="000C2A12" w:rsidP="000C2A12"/>
                          <w:p w14:paraId="571DACE5" w14:textId="77777777" w:rsidR="000C2A12" w:rsidRPr="00EF03AD" w:rsidRDefault="000C2A12" w:rsidP="000C2A12">
                            <w:pPr>
                              <w:rPr>
                                <w:color w:val="E8E8E8"/>
                              </w:rPr>
                            </w:pPr>
                          </w:p>
                          <w:p w14:paraId="287EAF93" w14:textId="77777777" w:rsidR="000C2A12" w:rsidRPr="00EF03AD" w:rsidRDefault="000C2A12" w:rsidP="000C2A1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704219A" id="Надпись 16" o:spid="_x0000_s1046" type="#_x0000_t202" style="width:468pt;height:26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" fillcolor="#f8f8f8">
                <v:textbox>
                  <w:txbxContent>
                    <w:p w14:paraId="5AC07560" w14:textId="77777777" w:rsidR="000C2A12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</w:rPr>
                      </w:pPr>
                      <w:r w:rsidRPr="008839BF">
                        <w:rPr>
                          <w:rFonts w:ascii="Courier New" w:hAnsi="Courier New" w:cs="Courier New"/>
                          <w:color w:val="000000"/>
                        </w:rPr>
                        <w:t>//</w:t>
                      </w:r>
                      <w:r w:rsidRPr="00852633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-- 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>принять данные по установленному каналу</w:t>
                      </w:r>
                    </w:p>
                    <w:p w14:paraId="2463DC23" w14:textId="77777777" w:rsidR="000C2A12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8839BF">
                        <w:rPr>
                          <w:rFonts w:ascii="Courier New" w:hAnsi="Courier New" w:cs="Courier New"/>
                          <w:color w:val="000000"/>
                        </w:rPr>
                        <w:t>//</w:t>
                      </w:r>
                      <w:r w:rsidRPr="00852633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Назначение: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функция принимает заданное  количество</w:t>
                      </w:r>
                    </w:p>
                    <w:p w14:paraId="2600F2A6" w14:textId="77777777" w:rsidR="000C2A12" w:rsidRPr="00E60323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E60323">
                        <w:rPr>
                          <w:rFonts w:ascii="Courier New" w:hAnsi="Courier New" w:cs="Courier New"/>
                          <w:color w:val="000000"/>
                        </w:rPr>
                        <w:t xml:space="preserve">//            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байт данных по каналу определенного сокета  </w:t>
                      </w:r>
                    </w:p>
                    <w:p w14:paraId="0D698C2C" w14:textId="77777777" w:rsidR="000C2A12" w:rsidRPr="00E60323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</w:pPr>
                      <w:r w:rsidRPr="00E60323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    </w:t>
                      </w:r>
                    </w:p>
                    <w:p w14:paraId="25331A80" w14:textId="77777777" w:rsidR="000C2A12" w:rsidRPr="00F67ABB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</w:rPr>
                      </w:pPr>
                      <w:r w:rsidRPr="00F67ABB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>int</w:t>
                      </w:r>
                      <w:r w:rsidRPr="00F67ABB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>recv</w:t>
                      </w:r>
                      <w:r w:rsidRPr="00F67ABB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(</w:t>
                      </w:r>
                    </w:p>
                    <w:p w14:paraId="348C61EA" w14:textId="77777777" w:rsidR="000C2A12" w:rsidRPr="00A55E07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A55E07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      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>SOCKET</w:t>
                      </w:r>
                      <w:r w:rsidRPr="00A55E07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>s</w:t>
                      </w:r>
                      <w:r w:rsidRPr="00A55E07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,        </w:t>
                      </w:r>
                      <w:r w:rsidRPr="00A55E0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// 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in</w:t>
                      </w:r>
                      <w:r w:rsidRPr="00A55E0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]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дескриптор</w:t>
                      </w:r>
                      <w:r w:rsidRPr="00A55E0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сокета (канал для приема)</w:t>
                      </w:r>
                      <w:r w:rsidRPr="00A55E0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08951771" w14:textId="77777777" w:rsidR="000C2A12" w:rsidRPr="00244768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</w:pPr>
                      <w:r w:rsidRPr="00A55E0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 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>const char* buf,</w:t>
                      </w:r>
                      <w:r w:rsidRPr="00E60323"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 xml:space="preserve"> </w:t>
                      </w:r>
                      <w:r w:rsidRPr="007A4F6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//</w:t>
                      </w:r>
                      <w:r w:rsidRPr="0049284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7A4F6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[in]</w:t>
                      </w:r>
                      <w:r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указатель</w:t>
                      </w:r>
                      <w:r w:rsidRPr="0024476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буфер</w:t>
                      </w:r>
                      <w:r w:rsidRPr="00A55E0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данных</w:t>
                      </w:r>
                    </w:p>
                    <w:p w14:paraId="5AB0FDD3" w14:textId="77777777" w:rsidR="000C2A12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A55E07">
                        <w:rPr>
                          <w:rFonts w:ascii="Courier New" w:hAnsi="Courier New" w:cs="Courier New"/>
                          <w:b/>
                          <w:color w:val="000000"/>
                          <w:sz w:val="20"/>
                          <w:szCs w:val="20"/>
                        </w:rPr>
                        <w:t xml:space="preserve">         </w:t>
                      </w:r>
                      <w:r w:rsidRPr="008839BF"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>int</w:t>
                      </w:r>
                      <w:r w:rsidRPr="00E60323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</w:t>
                      </w:r>
                      <w:r w:rsidRPr="00E60323">
                        <w:rPr>
                          <w:rFonts w:ascii="Courier New" w:hAnsi="Courier New" w:cs="Courier New"/>
                          <w:b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>lbuf</w:t>
                      </w:r>
                      <w:r w:rsidRPr="00E60323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,       </w:t>
                      </w:r>
                      <w:r w:rsidRPr="00E6032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// 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in</w:t>
                      </w:r>
                      <w:r w:rsidRPr="00E6032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]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количество байт данных в буфере</w:t>
                      </w:r>
                    </w:p>
                    <w:p w14:paraId="53067532" w14:textId="77777777" w:rsidR="000C2A12" w:rsidRPr="00E60323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 </w:t>
                      </w:r>
                      <w:r w:rsidRPr="00E60323"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>int</w:t>
                      </w:r>
                      <w:r w:rsidRPr="00E60323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 </w:t>
                      </w:r>
                      <w:r w:rsidRPr="00E60323"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>flags</w:t>
                      </w:r>
                      <w:r w:rsidRPr="00E60323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     </w:t>
                      </w:r>
                      <w:r w:rsidRPr="00E6032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// 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in</w:t>
                      </w:r>
                      <w:r w:rsidRPr="00E6032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]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индикатор  </w:t>
                      </w:r>
                    </w:p>
                    <w:p w14:paraId="39CAEE6F" w14:textId="77777777" w:rsidR="000C2A12" w:rsidRPr="00BE6FA1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E60323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           </w:t>
                      </w:r>
                      <w:r w:rsidRPr="00BE6FA1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);      </w:t>
                      </w:r>
                    </w:p>
                    <w:p w14:paraId="3929E80C" w14:textId="77777777" w:rsidR="000C2A12" w:rsidRPr="00BE6FA1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</w:rPr>
                      </w:pPr>
                    </w:p>
                    <w:p w14:paraId="17B7F864" w14:textId="77777777" w:rsidR="000C2A12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</w:pPr>
                      <w:r w:rsidRPr="008839BF">
                        <w:rPr>
                          <w:rFonts w:ascii="Courier New" w:hAnsi="Courier New" w:cs="Courier New"/>
                          <w:color w:val="000000"/>
                        </w:rPr>
                        <w:t>//</w:t>
                      </w:r>
                      <w:r w:rsidRPr="00EF03AD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Код возврата: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при успешном завершении функция возвращает </w:t>
                      </w:r>
                    </w:p>
                    <w:p w14:paraId="07C0DA9D" w14:textId="77777777" w:rsidR="000C2A12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8839BF">
                        <w:rPr>
                          <w:rFonts w:ascii="Courier New" w:hAnsi="Courier New" w:cs="Courier New"/>
                          <w:color w:val="000000"/>
                        </w:rPr>
                        <w:t xml:space="preserve">// </w:t>
                      </w:r>
                      <w:r w:rsidRPr="001B64AF">
                        <w:rPr>
                          <w:rFonts w:ascii="Courier New" w:hAnsi="Courier New" w:cs="Courier New"/>
                          <w:color w:val="000000"/>
                        </w:rPr>
                        <w:t xml:space="preserve">             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количество принятых  байт данных, иначе </w:t>
                      </w:r>
                    </w:p>
                    <w:p w14:paraId="0C8F7B0D" w14:textId="77777777" w:rsidR="000C2A12" w:rsidRPr="00BE6FA1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</w:rPr>
                      </w:pPr>
                      <w:r w:rsidRPr="004C5A00">
                        <w:rPr>
                          <w:rFonts w:ascii="Courier New" w:hAnsi="Courier New" w:cs="Courier New"/>
                          <w:color w:val="000000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         </w:t>
                      </w:r>
                      <w:r w:rsidRPr="004C5A00">
                        <w:rPr>
                          <w:rFonts w:ascii="Courier New" w:hAnsi="Courier New" w:cs="Courier New"/>
                          <w:color w:val="000000"/>
                        </w:rPr>
                        <w:t xml:space="preserve">     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возвращается </w:t>
                      </w:r>
                      <w:r w:rsidRPr="001B64AF"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>SOCKET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>_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>ERROR</w:t>
                      </w:r>
                      <w:r w:rsidRPr="00EF03AD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</w:t>
                      </w:r>
                    </w:p>
                    <w:p w14:paraId="7770562B" w14:textId="77777777" w:rsidR="000C2A12" w:rsidRPr="00046817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1B64AF">
                        <w:rPr>
                          <w:rFonts w:ascii="Courier New" w:hAnsi="Courier New" w:cs="Courier New"/>
                          <w:color w:val="000000"/>
                        </w:rPr>
                        <w:t xml:space="preserve">// </w:t>
                      </w:r>
                      <w:r w:rsidRPr="001B64AF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>Примечания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: </w:t>
                      </w:r>
                      <w:r w:rsidRPr="00A55E07">
                        <w:rPr>
                          <w:rFonts w:ascii="Courier New" w:hAnsi="Courier New" w:cs="Courier New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 параметр </w:t>
                      </w:r>
                      <w:r w:rsidRPr="00A55E07"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>flags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определяет режим обработки 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 </w:t>
                      </w:r>
                      <w:r w:rsidRPr="00A55E07">
                        <w:rPr>
                          <w:rFonts w:ascii="Courier New" w:hAnsi="Courier New" w:cs="Courier New"/>
                          <w:color w:val="000000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</w:t>
                      </w:r>
                      <w:r w:rsidRPr="004C5A00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</w:t>
                      </w:r>
                    </w:p>
                    <w:p w14:paraId="2BA6B585" w14:textId="77777777" w:rsidR="000C2A12" w:rsidRPr="00B4140A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BE6FA1">
                        <w:rPr>
                          <w:rFonts w:ascii="Courier New" w:hAnsi="Courier New" w:cs="Courier New"/>
                          <w:color w:val="000000"/>
                        </w:rPr>
                        <w:t xml:space="preserve">//              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буфера: </w:t>
                      </w:r>
                      <w:r w:rsidRPr="00B4140A"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>NULL</w:t>
                      </w:r>
                      <w:r w:rsidRPr="00B4140A">
                        <w:rPr>
                          <w:rFonts w:ascii="Courier New" w:hAnsi="Courier New" w:cs="Courier New"/>
                          <w:color w:val="000000"/>
                        </w:rPr>
                        <w:t xml:space="preserve"> -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 входной буфер очищается </w:t>
                      </w:r>
                    </w:p>
                    <w:p w14:paraId="358E7992" w14:textId="77777777" w:rsidR="000C2A12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B4140A">
                        <w:rPr>
                          <w:rFonts w:ascii="Courier New" w:hAnsi="Courier New" w:cs="Courier New"/>
                          <w:color w:val="000000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               после считывания данных</w:t>
                      </w:r>
                      <w:r w:rsidRPr="00B4140A">
                        <w:rPr>
                          <w:rFonts w:ascii="Courier New" w:hAnsi="Courier New" w:cs="Courier New"/>
                          <w:color w:val="000000"/>
                        </w:rPr>
                        <w:t xml:space="preserve"> (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рекомендуется</w:t>
                      </w:r>
                      <w:r w:rsidRPr="00B4140A">
                        <w:rPr>
                          <w:rFonts w:ascii="Courier New" w:hAnsi="Courier New" w:cs="Courier New"/>
                          <w:color w:val="000000"/>
                        </w:rPr>
                        <w:t>),</w:t>
                      </w:r>
                    </w:p>
                    <w:p w14:paraId="35DAB01B" w14:textId="77777777" w:rsidR="000C2A12" w:rsidRPr="00B4140A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B4140A">
                        <w:rPr>
                          <w:rFonts w:ascii="Courier New" w:hAnsi="Courier New" w:cs="Courier New"/>
                          <w:color w:val="000000"/>
                        </w:rPr>
                        <w:t xml:space="preserve">//               </w:t>
                      </w:r>
                      <w:r w:rsidRPr="00B4140A"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>MSG</w:t>
                      </w:r>
                      <w:r w:rsidRPr="00B4140A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>_</w:t>
                      </w:r>
                      <w:r w:rsidRPr="00B4140A"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>PEEK</w:t>
                      </w:r>
                      <w:r w:rsidRPr="00B4140A">
                        <w:rPr>
                          <w:rFonts w:ascii="Courier New" w:hAnsi="Courier New" w:cs="Courier New"/>
                          <w:color w:val="000000"/>
                        </w:rPr>
                        <w:t xml:space="preserve"> –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входной буфер не</w:t>
                      </w:r>
                      <w:r w:rsidRPr="00B4140A">
                        <w:rPr>
                          <w:rFonts w:ascii="Courier New" w:hAnsi="Courier New" w:cs="Courier New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очищается</w:t>
                      </w:r>
                      <w:r w:rsidRPr="00B4140A">
                        <w:rPr>
                          <w:rFonts w:ascii="Courier New" w:hAnsi="Courier New" w:cs="Courier New"/>
                          <w:color w:val="000000"/>
                        </w:rPr>
                        <w:t xml:space="preserve"> </w:t>
                      </w:r>
                    </w:p>
                    <w:p w14:paraId="21A2BC06" w14:textId="77777777" w:rsidR="000C2A12" w:rsidRPr="004C5A00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 </w:t>
                      </w:r>
                      <w:r w:rsidRPr="00BE6FA1">
                        <w:rPr>
                          <w:rFonts w:ascii="Courier New" w:hAnsi="Courier New" w:cs="Courier New"/>
                          <w:color w:val="000000"/>
                        </w:rPr>
                        <w:t xml:space="preserve"> </w:t>
                      </w:r>
                    </w:p>
                    <w:p w14:paraId="7B13FF34" w14:textId="77777777" w:rsidR="000C2A12" w:rsidRPr="001B64AF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BE6FA1">
                        <w:rPr>
                          <w:rFonts w:ascii="Courier New" w:hAnsi="Courier New" w:cs="Courier New"/>
                          <w:color w:val="000000"/>
                        </w:rPr>
                        <w:t xml:space="preserve">           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  </w:t>
                      </w:r>
                      <w:r w:rsidRPr="00046817">
                        <w:rPr>
                          <w:rFonts w:ascii="Courier New" w:hAnsi="Courier New" w:cs="Courier New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 </w:t>
                      </w:r>
                      <w:r w:rsidRPr="00BE6FA1">
                        <w:rPr>
                          <w:rFonts w:ascii="Courier New" w:hAnsi="Courier New" w:cs="Courier New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 </w:t>
                      </w:r>
                    </w:p>
                    <w:p w14:paraId="4932639A" w14:textId="77777777" w:rsidR="000C2A12" w:rsidRPr="00EF03AD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 </w:t>
                      </w:r>
                    </w:p>
                    <w:p w14:paraId="2D23F293" w14:textId="77777777" w:rsidR="000C2A12" w:rsidRPr="00EF03AD" w:rsidRDefault="000C2A12" w:rsidP="000C2A12"/>
                    <w:p w14:paraId="571DACE5" w14:textId="77777777" w:rsidR="000C2A12" w:rsidRPr="00EF03AD" w:rsidRDefault="000C2A12" w:rsidP="000C2A12">
                      <w:pPr>
                        <w:rPr>
                          <w:color w:val="E8E8E8"/>
                        </w:rPr>
                      </w:pPr>
                    </w:p>
                    <w:p w14:paraId="287EAF93" w14:textId="77777777" w:rsidR="000C2A12" w:rsidRPr="00EF03AD" w:rsidRDefault="000C2A12" w:rsidP="000C2A12"/>
                  </w:txbxContent>
                </v:textbox>
                <w10:anchorlock/>
              </v:shape>
            </w:pict>
          </mc:Fallback>
        </mc:AlternateContent>
      </w:r>
    </w:p>
    <w:p w14:paraId="3735D307" w14:textId="77777777" w:rsidR="000C2A12" w:rsidRDefault="000C2A12" w:rsidP="000C2A12">
      <w:pPr>
        <w:jc w:val="center"/>
      </w:pPr>
    </w:p>
    <w:p w14:paraId="26ED7DCC" w14:textId="77777777" w:rsidR="000C2A12" w:rsidRPr="00FF1F2E" w:rsidRDefault="000C2A12" w:rsidP="000C2A12">
      <w:pPr>
        <w:jc w:val="center"/>
        <w:rPr>
          <w:lang w:val="en-US"/>
        </w:rPr>
      </w:pPr>
      <w:r>
        <w:t xml:space="preserve">Рисунок 3.11.2 Функция </w:t>
      </w:r>
      <w:r>
        <w:rPr>
          <w:lang w:val="en-US"/>
        </w:rPr>
        <w:t>recv</w:t>
      </w:r>
    </w:p>
    <w:p w14:paraId="7FFFD52B" w14:textId="77777777" w:rsidR="000C2A12" w:rsidRPr="00FF1F2E" w:rsidRDefault="000C2A12" w:rsidP="000C2A12">
      <w:pPr>
        <w:jc w:val="center"/>
      </w:pPr>
    </w:p>
    <w:p w14:paraId="14A1DF90" w14:textId="77777777" w:rsidR="000C2A12" w:rsidRDefault="000C2A12" w:rsidP="000C2A12">
      <w:pPr>
        <w:jc w:val="both"/>
        <w:rPr>
          <w:sz w:val="28"/>
          <w:szCs w:val="28"/>
          <w:lang w:val="en-US"/>
        </w:rPr>
      </w:pPr>
    </w:p>
    <w:p w14:paraId="210A646A" w14:textId="77777777" w:rsidR="000C2A12" w:rsidRDefault="000C2A12" w:rsidP="000C2A12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      Работа функций </w:t>
      </w:r>
      <w:r>
        <w:rPr>
          <w:sz w:val="28"/>
          <w:szCs w:val="28"/>
          <w:lang w:val="en-US"/>
        </w:rPr>
        <w:t>send</w:t>
      </w:r>
      <w:r w:rsidRPr="000A24D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0A24D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recv</w:t>
      </w:r>
      <w:r w:rsidRPr="000A24D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является синхронной, т.е. до тех пор, пока не будет выполнена пересылка или прием данных выполнение программы приостанавливается. Поэтому, если одной из сторон  распределенного будет выдана функция </w:t>
      </w:r>
      <w:r>
        <w:rPr>
          <w:sz w:val="28"/>
          <w:szCs w:val="28"/>
          <w:lang w:val="en-US"/>
        </w:rPr>
        <w:t>recv</w:t>
      </w:r>
      <w:r>
        <w:rPr>
          <w:sz w:val="28"/>
          <w:szCs w:val="28"/>
        </w:rPr>
        <w:t xml:space="preserve"> для  которой нет данных для приема и при этом соединение  не разорвано, то это приведет к зависанию программы на некоторое время  (называемо</w:t>
      </w:r>
      <w:r>
        <w:rPr>
          <w:sz w:val="28"/>
          <w:szCs w:val="28"/>
          <w:lang w:val="en-US"/>
        </w:rPr>
        <w:t>e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time</w:t>
      </w:r>
      <w:r w:rsidRPr="00F52D90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out</w:t>
      </w:r>
      <w:r>
        <w:rPr>
          <w:sz w:val="28"/>
          <w:szCs w:val="28"/>
        </w:rPr>
        <w:t>)</w:t>
      </w:r>
      <w:r w:rsidRPr="00F52D9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завершению  функции </w:t>
      </w:r>
      <w:r>
        <w:rPr>
          <w:sz w:val="28"/>
          <w:szCs w:val="28"/>
          <w:lang w:val="en-US"/>
        </w:rPr>
        <w:t>recv</w:t>
      </w:r>
      <w:r>
        <w:rPr>
          <w:sz w:val="28"/>
          <w:szCs w:val="28"/>
        </w:rPr>
        <w:t xml:space="preserve"> </w:t>
      </w:r>
      <w:r w:rsidRPr="00F52D9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F52D9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соответствующим кодом </w:t>
      </w:r>
      <w:r w:rsidRPr="00F52D9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ошибки. </w:t>
      </w:r>
      <w:r w:rsidRPr="00F52D90">
        <w:rPr>
          <w:sz w:val="28"/>
          <w:szCs w:val="28"/>
        </w:rPr>
        <w:t xml:space="preserve">  </w:t>
      </w:r>
    </w:p>
    <w:p w14:paraId="26BB0CD4" w14:textId="77777777" w:rsidR="000C2A12" w:rsidRPr="000A24D4" w:rsidRDefault="000C2A12" w:rsidP="000C2A1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14:paraId="70E7DE14" w14:textId="0A9150C7" w:rsidR="000C2A12" w:rsidRPr="000913D3" w:rsidRDefault="000C2A12" w:rsidP="000C2A12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inline distT="0" distB="0" distL="0" distR="0" wp14:anchorId="248A0DED" wp14:editId="300352EE">
                <wp:extent cx="5943600" cy="3652520"/>
                <wp:effectExtent l="13335" t="12700" r="5715" b="11430"/>
                <wp:docPr id="15" name="Надпись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365252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E9C1B2" w14:textId="77777777" w:rsidR="000C2A12" w:rsidRPr="008B435E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B435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//.................................................................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.......</w:t>
                            </w:r>
                          </w:p>
                          <w:p w14:paraId="16B875E0" w14:textId="77777777" w:rsidR="000C2A12" w:rsidRPr="006C03B4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C03B4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try</w:t>
                            </w:r>
                          </w:p>
                          <w:p w14:paraId="3D8ECC4C" w14:textId="77777777" w:rsidR="000C2A12" w:rsidRPr="005635F8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C03B4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{</w:t>
                            </w:r>
                          </w:p>
                          <w:p w14:paraId="2A4042BF" w14:textId="77777777" w:rsidR="000C2A12" w:rsidRPr="005635F8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Pr="006C03B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//.</w:t>
                            </w:r>
                            <w:r w:rsidRPr="008B435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6C03B4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WSAStartup(...),sS = socket(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...,SOCKET_STREAM,</w:t>
                            </w:r>
                            <w:r w:rsidRPr="006C03B4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...),bind(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sS,</w:t>
                            </w:r>
                            <w:r w:rsidRPr="006C03B4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...)</w:t>
                            </w:r>
                            <w:r w:rsidRPr="006C03B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</w:p>
                          <w:p w14:paraId="7E4D69A2" w14:textId="77777777" w:rsidR="000C2A12" w:rsidRPr="006C03B4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Pr="006C03B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//.</w:t>
                            </w:r>
                            <w:r w:rsidRPr="008B435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listen(sS,...</w:t>
                            </w:r>
                            <w:r w:rsidRPr="006C03B4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Pr="006C03B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C205F5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cS = accept(sS,...)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...........................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6C03B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7ADA5A4B" w14:textId="77777777" w:rsidR="000C2A12" w:rsidRPr="005635F8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635F8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  </w:t>
                            </w:r>
                          </w:p>
                          <w:p w14:paraId="25C6E58F" w14:textId="77777777" w:rsidR="000C2A12" w:rsidRPr="005635F8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635F8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5635F8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char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i</w:t>
                            </w:r>
                            <w:r w:rsidRPr="005635F8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buf[50],</w:t>
                            </w:r>
                            <w:r w:rsidRPr="005635F8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                    </w:t>
                            </w:r>
                            <w:r w:rsidRPr="005635F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//</w:t>
                            </w:r>
                            <w:r w:rsidRPr="005635F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буфер</w:t>
                            </w:r>
                            <w:r w:rsidRPr="005635F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635F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ввода</w:t>
                            </w:r>
                            <w:r w:rsidRPr="005635F8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</w:p>
                          <w:p w14:paraId="5A617198" w14:textId="77777777" w:rsidR="000C2A12" w:rsidRPr="005635F8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 </w:t>
                            </w:r>
                            <w:r w:rsidRPr="005635F8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   </w:t>
                            </w:r>
                            <w:r w:rsidRPr="005635F8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obuf[50]= "sever: </w:t>
                            </w:r>
                            <w:r w:rsidRPr="005635F8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</w:rPr>
                              <w:t>принято</w:t>
                            </w:r>
                            <w:r w:rsidRPr="005635F8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";</w:t>
                            </w:r>
                            <w:r w:rsidRPr="005635F8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 </w:t>
                            </w:r>
                            <w:r w:rsidRPr="005635F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//</w:t>
                            </w:r>
                            <w:r w:rsidRPr="005635F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буфер</w:t>
                            </w:r>
                            <w:r w:rsidRPr="005635F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635F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вывода</w:t>
                            </w:r>
                          </w:p>
                          <w:p w14:paraId="674FBB78" w14:textId="77777777" w:rsidR="000C2A12" w:rsidRPr="005635F8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5635F8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5635F8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</w:rPr>
                              <w:t>int  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i</w:t>
                            </w:r>
                            <w:r w:rsidRPr="005635F8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</w:rPr>
                              <w:t>buf = 0,</w:t>
                            </w:r>
                            <w:r w:rsidRPr="005635F8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 xml:space="preserve">                    </w:t>
                            </w:r>
                            <w:r w:rsidRPr="005635F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//количество принятых байт</w:t>
                            </w:r>
                          </w:p>
                          <w:p w14:paraId="78D7CFF8" w14:textId="77777777" w:rsidR="000C2A12" w:rsidRPr="005635F8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5635F8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 xml:space="preserve">      </w:t>
                            </w:r>
                            <w:r w:rsidRPr="005635F8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</w:rPr>
                              <w:t>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o</w:t>
                            </w:r>
                            <w:r w:rsidRPr="005635F8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</w:rPr>
                              <w:t>buf = 0;</w:t>
                            </w:r>
                            <w:r w:rsidRPr="005635F8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 xml:space="preserve">                    </w:t>
                            </w:r>
                            <w:r w:rsidRPr="005635F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//количество отправленных</w:t>
                            </w:r>
                            <w:r w:rsidRPr="005635F8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байь</w:t>
                            </w:r>
                            <w:r w:rsidRPr="005635F8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A525415" w14:textId="77777777" w:rsidR="000C2A12" w:rsidRPr="005635F8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5635F8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3706E31" w14:textId="77777777" w:rsidR="000C2A12" w:rsidRPr="005635F8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205F5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5635F8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if ((l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i</w:t>
                            </w:r>
                            <w:r w:rsidRPr="005635F8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buf = recv(cS,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ibuf</w:t>
                            </w:r>
                            <w:r w:rsidRPr="005635F8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,sizeof(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i</w:t>
                            </w:r>
                            <w:r w:rsidRPr="005635F8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buf),NULL)) == SOCKET_ERROR)    </w:t>
                            </w:r>
                          </w:p>
                          <w:p w14:paraId="5B4008FE" w14:textId="77777777" w:rsidR="000C2A12" w:rsidRPr="005635F8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635F8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ab/>
                              <w:t xml:space="preserve">        </w:t>
                            </w:r>
                            <w:r w:rsidRPr="005635F8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throw  SetErrorMsgText("recv:",WSAGetLastError());</w:t>
                            </w:r>
                          </w:p>
                          <w:p w14:paraId="42A5E525" w14:textId="77777777" w:rsidR="000C2A12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7154935B" w14:textId="77777777" w:rsidR="000C2A12" w:rsidRPr="005635F8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5635F8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_itoa(l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o</w:t>
                            </w:r>
                            <w:r w:rsidRPr="005635F8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buf,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o</w:t>
                            </w:r>
                            <w:r w:rsidRPr="005635F8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buf+sizeof("sever: </w:t>
                            </w:r>
                            <w:r w:rsidRPr="005635F8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</w:rPr>
                              <w:t>принято</w:t>
                            </w:r>
                            <w:r w:rsidRPr="005635F8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")-1,10);  </w:t>
                            </w:r>
                          </w:p>
                          <w:p w14:paraId="54A5FEDF" w14:textId="77777777" w:rsidR="000C2A12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5635F8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</w:p>
                          <w:p w14:paraId="7F2F91BE" w14:textId="77777777" w:rsidR="000C2A12" w:rsidRPr="005635F8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635F8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if ((lobuf = send(cS,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o</w:t>
                            </w:r>
                            <w:r w:rsidRPr="005635F8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buf,strlen(obuf)+1,NULL)) ==  SOCKET_ERROR)</w:t>
                            </w:r>
                          </w:p>
                          <w:p w14:paraId="5EF712F8" w14:textId="77777777" w:rsidR="000C2A12" w:rsidRPr="005635F8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5635F8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5635F8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ab/>
                              <w:t xml:space="preserve">   </w:t>
                            </w:r>
                            <w:r w:rsidRPr="005635F8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</w:rPr>
                              <w:t>throw  SetErrorMsgText("send:",WSAGetLastError());</w:t>
                            </w:r>
                          </w:p>
                          <w:p w14:paraId="479F9221" w14:textId="77777777" w:rsidR="000C2A12" w:rsidRPr="008B435E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B435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//..............................................................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.......</w:t>
                            </w:r>
                          </w:p>
                          <w:p w14:paraId="4FB5D441" w14:textId="77777777" w:rsidR="000C2A12" w:rsidRPr="008B435E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8B435E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}</w:t>
                            </w:r>
                          </w:p>
                          <w:p w14:paraId="0D9C9A68" w14:textId="77777777" w:rsidR="000C2A12" w:rsidRPr="008B435E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8B435E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catch (string errorMsgText)</w:t>
                            </w:r>
                          </w:p>
                          <w:p w14:paraId="4BDC449F" w14:textId="77777777" w:rsidR="000C2A12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8B435E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{cout &lt;&lt; endl &lt;&lt; errorMsgText;}</w:t>
                            </w:r>
                          </w:p>
                          <w:p w14:paraId="5C41747B" w14:textId="77777777" w:rsidR="000C2A12" w:rsidRPr="008B435E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B435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//.................................................................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.......</w:t>
                            </w:r>
                          </w:p>
                          <w:p w14:paraId="561E8207" w14:textId="77777777" w:rsidR="000C2A12" w:rsidRPr="008B435E" w:rsidRDefault="000C2A12" w:rsidP="000C2A12">
                            <w:pPr>
                              <w:rPr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6B6F1D3C" w14:textId="77777777" w:rsidR="000C2A12" w:rsidRPr="008B435E" w:rsidRDefault="000C2A12" w:rsidP="000C2A12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0C166B5" w14:textId="77777777" w:rsidR="000C2A12" w:rsidRPr="008B435E" w:rsidRDefault="000C2A12" w:rsidP="000C2A12">
                            <w:pPr>
                              <w:rPr>
                                <w:color w:val="E8E8E8"/>
                                <w:lang w:val="en-US"/>
                              </w:rPr>
                            </w:pPr>
                          </w:p>
                          <w:p w14:paraId="368DF46A" w14:textId="77777777" w:rsidR="000C2A12" w:rsidRPr="008B435E" w:rsidRDefault="000C2A12" w:rsidP="000C2A1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48A0DED" id="Надпись 15" o:spid="_x0000_s1047" type="#_x0000_t202" style="width:468pt;height:28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" fillcolor="#f8f8f8">
                <v:textbox>
                  <w:txbxContent>
                    <w:p w14:paraId="04E9C1B2" w14:textId="77777777" w:rsidR="000C2A12" w:rsidRPr="008B435E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8B435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//.................................................................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.......</w:t>
                      </w:r>
                    </w:p>
                    <w:p w14:paraId="16B875E0" w14:textId="77777777" w:rsidR="000C2A12" w:rsidRPr="006C03B4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6C03B4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try</w:t>
                      </w:r>
                    </w:p>
                    <w:p w14:paraId="3D8ECC4C" w14:textId="77777777" w:rsidR="000C2A12" w:rsidRPr="005635F8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6C03B4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{</w:t>
                      </w:r>
                    </w:p>
                    <w:p w14:paraId="2A4042BF" w14:textId="77777777" w:rsidR="000C2A12" w:rsidRPr="005635F8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r w:rsidRPr="006C03B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//.</w:t>
                      </w:r>
                      <w:r w:rsidRPr="008B435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6C03B4">
                        <w:rPr>
                          <w:rFonts w:ascii="Courier New" w:hAnsi="Courier New" w:cs="Courier New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>WSAStartup(...),sS = socket(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>...,SOCKET_STREAM,</w:t>
                      </w:r>
                      <w:r w:rsidRPr="006C03B4">
                        <w:rPr>
                          <w:rFonts w:ascii="Courier New" w:hAnsi="Courier New" w:cs="Courier New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>...),bind(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>sS,</w:t>
                      </w:r>
                      <w:r w:rsidRPr="006C03B4">
                        <w:rPr>
                          <w:rFonts w:ascii="Courier New" w:hAnsi="Courier New" w:cs="Courier New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>...)</w:t>
                      </w:r>
                      <w:r w:rsidRPr="006C03B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</w:p>
                    <w:p w14:paraId="7E4D69A2" w14:textId="77777777" w:rsidR="000C2A12" w:rsidRPr="006C03B4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r w:rsidRPr="006C03B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//.</w:t>
                      </w:r>
                      <w:r w:rsidRPr="008B435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>listen(sS,...</w:t>
                      </w:r>
                      <w:r w:rsidRPr="006C03B4">
                        <w:rPr>
                          <w:rFonts w:ascii="Courier New" w:hAnsi="Courier New" w:cs="Courier New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Pr="006C03B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C205F5">
                        <w:rPr>
                          <w:rFonts w:ascii="Courier New" w:hAnsi="Courier New" w:cs="Courier New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>cS = accept(sS,...)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>...........................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6C03B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14:paraId="7ADA5A4B" w14:textId="77777777" w:rsidR="000C2A12" w:rsidRPr="005635F8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5635F8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  </w:t>
                      </w:r>
                    </w:p>
                    <w:p w14:paraId="25C6E58F" w14:textId="77777777" w:rsidR="000C2A12" w:rsidRPr="005635F8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5635F8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5635F8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char 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i</w:t>
                      </w:r>
                      <w:r w:rsidRPr="005635F8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buf[50],</w:t>
                      </w:r>
                      <w:r w:rsidRPr="005635F8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                    </w:t>
                      </w:r>
                      <w:r w:rsidRPr="005635F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//</w:t>
                      </w:r>
                      <w:r w:rsidRPr="005635F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буфер</w:t>
                      </w:r>
                      <w:r w:rsidRPr="005635F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635F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ввода</w:t>
                      </w:r>
                      <w:r w:rsidRPr="005635F8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</w:p>
                    <w:p w14:paraId="5A617198" w14:textId="77777777" w:rsidR="000C2A12" w:rsidRPr="005635F8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 </w:t>
                      </w:r>
                      <w:r w:rsidRPr="005635F8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   </w:t>
                      </w:r>
                      <w:r w:rsidRPr="005635F8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obuf[50]= "sever: </w:t>
                      </w:r>
                      <w:r w:rsidRPr="005635F8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</w:rPr>
                        <w:t>принято</w:t>
                      </w:r>
                      <w:r w:rsidRPr="005635F8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";</w:t>
                      </w:r>
                      <w:r w:rsidRPr="005635F8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 </w:t>
                      </w:r>
                      <w:r w:rsidRPr="005635F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//</w:t>
                      </w:r>
                      <w:r w:rsidRPr="005635F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буфер</w:t>
                      </w:r>
                      <w:r w:rsidRPr="005635F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635F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вывода</w:t>
                      </w:r>
                    </w:p>
                    <w:p w14:paraId="674FBB78" w14:textId="77777777" w:rsidR="000C2A12" w:rsidRPr="005635F8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</w:pPr>
                      <w:r w:rsidRPr="005635F8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Pr="005635F8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</w:rPr>
                        <w:t>int  l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i</w:t>
                      </w:r>
                      <w:r w:rsidRPr="005635F8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</w:rPr>
                        <w:t>buf = 0,</w:t>
                      </w:r>
                      <w:r w:rsidRPr="005635F8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 xml:space="preserve">                    </w:t>
                      </w:r>
                      <w:r w:rsidRPr="005635F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//количество принятых байт</w:t>
                      </w:r>
                    </w:p>
                    <w:p w14:paraId="78D7CFF8" w14:textId="77777777" w:rsidR="000C2A12" w:rsidRPr="005635F8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</w:pPr>
                      <w:r w:rsidRPr="005635F8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 xml:space="preserve">      </w:t>
                      </w:r>
                      <w:r w:rsidRPr="005635F8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</w:rPr>
                        <w:t>l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o</w:t>
                      </w:r>
                      <w:r w:rsidRPr="005635F8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</w:rPr>
                        <w:t>buf = 0;</w:t>
                      </w:r>
                      <w:r w:rsidRPr="005635F8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 xml:space="preserve">                    </w:t>
                      </w:r>
                      <w:r w:rsidRPr="005635F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//количество отправленных</w:t>
                      </w:r>
                      <w:r w:rsidRPr="005635F8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байь</w:t>
                      </w:r>
                      <w:r w:rsidRPr="005635F8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A525415" w14:textId="77777777" w:rsidR="000C2A12" w:rsidRPr="005635F8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</w:pPr>
                      <w:r w:rsidRPr="005635F8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3706E31" w14:textId="77777777" w:rsidR="000C2A12" w:rsidRPr="005635F8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C205F5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5635F8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if ((l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i</w:t>
                      </w:r>
                      <w:r w:rsidRPr="005635F8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buf = recv(cS,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ibuf</w:t>
                      </w:r>
                      <w:r w:rsidRPr="005635F8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,sizeof(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i</w:t>
                      </w:r>
                      <w:r w:rsidRPr="005635F8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buf),NULL)) == SOCKET_ERROR)    </w:t>
                      </w:r>
                    </w:p>
                    <w:p w14:paraId="5B4008FE" w14:textId="77777777" w:rsidR="000C2A12" w:rsidRPr="005635F8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5635F8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ab/>
                        <w:t xml:space="preserve">        </w:t>
                      </w:r>
                      <w:r w:rsidRPr="005635F8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throw  SetErrorMsgText("recv:",WSAGetLastError());</w:t>
                      </w:r>
                    </w:p>
                    <w:p w14:paraId="42A5E525" w14:textId="77777777" w:rsidR="000C2A12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</w:p>
                    <w:p w14:paraId="7154935B" w14:textId="77777777" w:rsidR="000C2A12" w:rsidRPr="005635F8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5635F8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_itoa(l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o</w:t>
                      </w:r>
                      <w:r w:rsidRPr="005635F8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buf, 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o</w:t>
                      </w:r>
                      <w:r w:rsidRPr="005635F8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buf+sizeof("sever: </w:t>
                      </w:r>
                      <w:r w:rsidRPr="005635F8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</w:rPr>
                        <w:t>принято</w:t>
                      </w:r>
                      <w:r w:rsidRPr="005635F8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")-1,10);  </w:t>
                      </w:r>
                    </w:p>
                    <w:p w14:paraId="54A5FEDF" w14:textId="77777777" w:rsidR="000C2A12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5635F8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</w:p>
                    <w:p w14:paraId="7F2F91BE" w14:textId="77777777" w:rsidR="000C2A12" w:rsidRPr="005635F8" w:rsidRDefault="000C2A12" w:rsidP="000C2A12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5635F8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if ((lobuf = send(cS,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o</w:t>
                      </w:r>
                      <w:r w:rsidRPr="005635F8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buf,strlen(obuf)+1,NULL)) ==  SOCKET_ERROR)</w:t>
                      </w:r>
                    </w:p>
                    <w:p w14:paraId="5EF712F8" w14:textId="77777777" w:rsidR="000C2A12" w:rsidRPr="005635F8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</w:rPr>
                      </w:pPr>
                      <w:r w:rsidRPr="005635F8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ab/>
                      </w:r>
                      <w:r w:rsidRPr="005635F8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ab/>
                        <w:t xml:space="preserve">   </w:t>
                      </w:r>
                      <w:r w:rsidRPr="005635F8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</w:rPr>
                        <w:t>throw  SetErrorMsgText("send:",WSAGetLastError());</w:t>
                      </w:r>
                    </w:p>
                    <w:p w14:paraId="479F9221" w14:textId="77777777" w:rsidR="000C2A12" w:rsidRPr="008B435E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B435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//..............................................................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.......</w:t>
                      </w:r>
                    </w:p>
                    <w:p w14:paraId="4FB5D441" w14:textId="77777777" w:rsidR="000C2A12" w:rsidRPr="008B435E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8B435E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}</w:t>
                      </w:r>
                    </w:p>
                    <w:p w14:paraId="0D9C9A68" w14:textId="77777777" w:rsidR="000C2A12" w:rsidRPr="008B435E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8B435E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catch (string errorMsgText)</w:t>
                      </w:r>
                    </w:p>
                    <w:p w14:paraId="4BDC449F" w14:textId="77777777" w:rsidR="000C2A12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8B435E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{cout &lt;&lt; endl &lt;&lt; errorMsgText;}</w:t>
                      </w:r>
                    </w:p>
                    <w:p w14:paraId="5C41747B" w14:textId="77777777" w:rsidR="000C2A12" w:rsidRPr="008B435E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8B435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//.................................................................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.......</w:t>
                      </w:r>
                    </w:p>
                    <w:p w14:paraId="561E8207" w14:textId="77777777" w:rsidR="000C2A12" w:rsidRPr="008B435E" w:rsidRDefault="000C2A12" w:rsidP="000C2A12">
                      <w:pPr>
                        <w:rPr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</w:p>
                    <w:p w14:paraId="6B6F1D3C" w14:textId="77777777" w:rsidR="000C2A12" w:rsidRPr="008B435E" w:rsidRDefault="000C2A12" w:rsidP="000C2A12">
                      <w:pPr>
                        <w:rPr>
                          <w:lang w:val="en-US"/>
                        </w:rPr>
                      </w:pPr>
                    </w:p>
                    <w:p w14:paraId="20C166B5" w14:textId="77777777" w:rsidR="000C2A12" w:rsidRPr="008B435E" w:rsidRDefault="000C2A12" w:rsidP="000C2A12">
                      <w:pPr>
                        <w:rPr>
                          <w:color w:val="E8E8E8"/>
                          <w:lang w:val="en-US"/>
                        </w:rPr>
                      </w:pPr>
                    </w:p>
                    <w:p w14:paraId="368DF46A" w14:textId="77777777" w:rsidR="000C2A12" w:rsidRPr="008B435E" w:rsidRDefault="000C2A12" w:rsidP="000C2A1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A3FA6E5" w14:textId="77777777" w:rsidR="000C2A12" w:rsidRPr="000913D3" w:rsidRDefault="000C2A12" w:rsidP="000C2A12">
      <w:pPr>
        <w:rPr>
          <w:b/>
          <w:sz w:val="28"/>
          <w:szCs w:val="28"/>
        </w:rPr>
      </w:pPr>
    </w:p>
    <w:p w14:paraId="46F25BF5" w14:textId="77777777" w:rsidR="000C2A12" w:rsidRPr="001A0F0E" w:rsidRDefault="000C2A12" w:rsidP="000C2A12">
      <w:pPr>
        <w:jc w:val="center"/>
      </w:pPr>
      <w:r>
        <w:t xml:space="preserve">Рисунок  3.11.3. Пример использования функций </w:t>
      </w:r>
      <w:r>
        <w:rPr>
          <w:lang w:val="en-US"/>
        </w:rPr>
        <w:t>send</w:t>
      </w:r>
      <w:r w:rsidRPr="001A0F0E">
        <w:t xml:space="preserve"> </w:t>
      </w:r>
      <w:r>
        <w:t xml:space="preserve">и </w:t>
      </w:r>
      <w:r>
        <w:rPr>
          <w:lang w:val="en-US"/>
        </w:rPr>
        <w:t>recv</w:t>
      </w:r>
    </w:p>
    <w:p w14:paraId="5ABEABC1" w14:textId="77777777" w:rsidR="000C2A12" w:rsidRDefault="000C2A12" w:rsidP="000C2A12">
      <w:pPr>
        <w:rPr>
          <w:b/>
          <w:sz w:val="28"/>
          <w:szCs w:val="28"/>
        </w:rPr>
      </w:pPr>
    </w:p>
    <w:p w14:paraId="5FCFFE93" w14:textId="77777777" w:rsidR="000C2A12" w:rsidRPr="001A0F0E" w:rsidRDefault="000C2A12" w:rsidP="000C2A12">
      <w:pPr>
        <w:jc w:val="both"/>
        <w:rPr>
          <w:sz w:val="28"/>
          <w:szCs w:val="28"/>
        </w:rPr>
      </w:pPr>
      <w:r>
        <w:rPr>
          <w:b/>
          <w:sz w:val="28"/>
          <w:szCs w:val="28"/>
          <w:lang w:val="en-US"/>
        </w:rPr>
        <w:tab/>
      </w:r>
      <w:r>
        <w:rPr>
          <w:sz w:val="28"/>
          <w:szCs w:val="28"/>
        </w:rPr>
        <w:t xml:space="preserve">На рисунке </w:t>
      </w:r>
      <w:r w:rsidRPr="001A0F0E">
        <w:rPr>
          <w:sz w:val="28"/>
          <w:szCs w:val="28"/>
        </w:rPr>
        <w:t xml:space="preserve">3.11.3 </w:t>
      </w:r>
      <w:r>
        <w:rPr>
          <w:sz w:val="28"/>
          <w:szCs w:val="28"/>
        </w:rPr>
        <w:t xml:space="preserve">приведен пример использования функций </w:t>
      </w:r>
      <w:r>
        <w:rPr>
          <w:sz w:val="28"/>
          <w:szCs w:val="28"/>
          <w:lang w:val="en-US"/>
        </w:rPr>
        <w:t>send</w:t>
      </w:r>
      <w:r w:rsidRPr="001A0F0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recv</w:t>
      </w:r>
      <w:r w:rsidRPr="001A0F0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программе сервера. После создания канала сервер  выдал  функцию </w:t>
      </w:r>
      <w:r>
        <w:rPr>
          <w:sz w:val="28"/>
          <w:szCs w:val="28"/>
          <w:lang w:val="en-US"/>
        </w:rPr>
        <w:t>recv</w:t>
      </w:r>
      <w:r>
        <w:rPr>
          <w:sz w:val="28"/>
          <w:szCs w:val="28"/>
        </w:rPr>
        <w:t xml:space="preserve"> ожидающую  данные от подсоединившегося клиента. После  получения данных от клиента, сервер формирует выходной  буфер  и отправляет его содержимое в адрес клиента с помощью функции </w:t>
      </w:r>
      <w:r>
        <w:rPr>
          <w:sz w:val="28"/>
          <w:szCs w:val="28"/>
          <w:lang w:val="en-US"/>
        </w:rPr>
        <w:t>send</w:t>
      </w:r>
      <w:r w:rsidRPr="00814651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 </w:t>
      </w:r>
    </w:p>
    <w:p w14:paraId="49664A15" w14:textId="77777777" w:rsidR="000C2A12" w:rsidRDefault="000C2A12" w:rsidP="000C2A12">
      <w:pPr>
        <w:rPr>
          <w:b/>
          <w:sz w:val="28"/>
          <w:szCs w:val="28"/>
        </w:rPr>
      </w:pPr>
    </w:p>
    <w:p w14:paraId="7434EB0E" w14:textId="77777777" w:rsidR="000C2A12" w:rsidRDefault="000C2A12" w:rsidP="000C2A1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3.12. </w:t>
      </w:r>
      <w:r w:rsidRPr="002A6722">
        <w:rPr>
          <w:b/>
          <w:sz w:val="28"/>
          <w:szCs w:val="28"/>
        </w:rPr>
        <w:t xml:space="preserve">Обмен данными </w:t>
      </w:r>
      <w:r>
        <w:rPr>
          <w:b/>
          <w:sz w:val="28"/>
          <w:szCs w:val="28"/>
        </w:rPr>
        <w:t xml:space="preserve"> без соединения </w:t>
      </w:r>
    </w:p>
    <w:p w14:paraId="2D2A79B7" w14:textId="77777777" w:rsidR="000C2A12" w:rsidRPr="00814651" w:rsidRDefault="000C2A12" w:rsidP="000C2A12">
      <w:pPr>
        <w:jc w:val="both"/>
        <w:rPr>
          <w:sz w:val="28"/>
          <w:szCs w:val="28"/>
        </w:rPr>
      </w:pPr>
      <w:r w:rsidRPr="00814651"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Если для передачи данных на транспортном  уровне  используется протокол </w:t>
      </w:r>
      <w:r>
        <w:rPr>
          <w:sz w:val="28"/>
          <w:szCs w:val="28"/>
          <w:lang w:val="en-US"/>
        </w:rPr>
        <w:t>UDP</w:t>
      </w:r>
      <w:r w:rsidRPr="00814651">
        <w:rPr>
          <w:sz w:val="28"/>
          <w:szCs w:val="28"/>
        </w:rPr>
        <w:t xml:space="preserve">, </w:t>
      </w:r>
      <w:r>
        <w:rPr>
          <w:sz w:val="28"/>
          <w:szCs w:val="28"/>
        </w:rPr>
        <w:t>то  говорят,  об обмене данными без соединения или об обмене</w:t>
      </w:r>
      <w:r w:rsidRPr="000232E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данными с помощью сообщений.  Для отправки и приема сообщений в </w:t>
      </w:r>
      <w:r>
        <w:rPr>
          <w:sz w:val="28"/>
          <w:szCs w:val="28"/>
          <w:lang w:val="en-US"/>
        </w:rPr>
        <w:t>Winsock</w:t>
      </w:r>
      <w:r w:rsidRPr="00CA3A3C">
        <w:rPr>
          <w:sz w:val="28"/>
          <w:szCs w:val="28"/>
        </w:rPr>
        <w:t xml:space="preserve">2 </w:t>
      </w:r>
      <w:r>
        <w:rPr>
          <w:sz w:val="28"/>
          <w:szCs w:val="28"/>
        </w:rPr>
        <w:t xml:space="preserve">используются </w:t>
      </w:r>
      <w:r w:rsidRPr="00CA3A3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функции </w:t>
      </w:r>
      <w:r>
        <w:rPr>
          <w:sz w:val="28"/>
          <w:szCs w:val="28"/>
          <w:lang w:val="en-US"/>
        </w:rPr>
        <w:t>sendto</w:t>
      </w:r>
      <w:r w:rsidRPr="00CA3A3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recvfrom</w:t>
      </w:r>
      <w:r>
        <w:rPr>
          <w:sz w:val="28"/>
          <w:szCs w:val="28"/>
        </w:rPr>
        <w:t xml:space="preserve"> (рисунки 3.12.1 и 3.12.2)</w:t>
      </w:r>
      <w:r w:rsidRPr="00CA3A3C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При этом предполагается, что </w:t>
      </w:r>
      <w:r w:rsidRPr="00CA3A3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сообщения  будут курсировать между  сокетами ориентированными   на сообщения.      </w:t>
      </w:r>
    </w:p>
    <w:p w14:paraId="518C1E3F" w14:textId="77777777" w:rsidR="000C2A12" w:rsidRPr="00CA3A3C" w:rsidRDefault="000C2A12" w:rsidP="000C2A12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 xml:space="preserve">Особенностью использования этих функций заключается в том, что  протоколом </w:t>
      </w:r>
      <w:r>
        <w:rPr>
          <w:sz w:val="28"/>
          <w:szCs w:val="28"/>
          <w:lang w:val="en-US"/>
        </w:rPr>
        <w:t>UDP</w:t>
      </w:r>
      <w:r>
        <w:rPr>
          <w:sz w:val="28"/>
          <w:szCs w:val="28"/>
        </w:rPr>
        <w:t xml:space="preserve"> не гарантируется доставка и правильная последовательность приема  отправленных сообщений. Весь контроль   надежности доставки и правильной последовательностью поступления сообщений возлагается на разработчика приложения. В связи с этим, обмен данными с помощью сообщений используется</w:t>
      </w:r>
      <w:r w:rsidRPr="000232E9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в основном,  для широковещательных сообщений или для пересылки коротких сообщений, последовательность получения которых не имеет значения.     </w:t>
      </w:r>
    </w:p>
    <w:p w14:paraId="07713CA5" w14:textId="77777777" w:rsidR="000C2A12" w:rsidRDefault="000C2A12" w:rsidP="000C2A12">
      <w:pPr>
        <w:rPr>
          <w:b/>
          <w:sz w:val="28"/>
          <w:szCs w:val="28"/>
        </w:rPr>
      </w:pPr>
    </w:p>
    <w:p w14:paraId="1E302CAF" w14:textId="4CB61BAB" w:rsidR="000C2A12" w:rsidRDefault="000C2A12" w:rsidP="000C2A12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inline distT="0" distB="0" distL="0" distR="0" wp14:anchorId="5F451609" wp14:editId="052DE4FB">
                <wp:extent cx="5943600" cy="4278630"/>
                <wp:effectExtent l="13335" t="13335" r="5715" b="13335"/>
                <wp:docPr id="14" name="Надпись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427863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F1D735" w14:textId="77777777" w:rsidR="000C2A12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</w:pPr>
                            <w:r w:rsidRPr="008839B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//</w:t>
                            </w:r>
                            <w:r w:rsidRPr="00852633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--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отправить сообщение </w:t>
                            </w:r>
                          </w:p>
                          <w:p w14:paraId="72D9EDBC" w14:textId="77777777" w:rsidR="000C2A12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8839B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//</w:t>
                            </w:r>
                            <w:r w:rsidRPr="00852633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Назначение: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функция предназначена для отправки сообщения </w:t>
                            </w:r>
                          </w:p>
                          <w:p w14:paraId="2D822B33" w14:textId="77777777" w:rsidR="000C2A12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32756E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//         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без установления соединения </w:t>
                            </w:r>
                          </w:p>
                          <w:p w14:paraId="75C01E90" w14:textId="77777777" w:rsidR="000C2A12" w:rsidRPr="0032756E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>//</w:t>
                            </w:r>
                            <w:r w:rsidRPr="0032756E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 </w:t>
                            </w:r>
                          </w:p>
                          <w:p w14:paraId="66616EC0" w14:textId="77777777" w:rsidR="000C2A12" w:rsidRPr="0032756E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</w:pPr>
                            <w:r w:rsidRPr="0032756E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    </w:t>
                            </w:r>
                          </w:p>
                          <w:p w14:paraId="42E2A014" w14:textId="77777777" w:rsidR="000C2A12" w:rsidRPr="0032756E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</w:pPr>
                            <w:r w:rsidRPr="0032756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Pr="0032756E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 xml:space="preserve">int sendto(                                      </w:t>
                            </w:r>
                          </w:p>
                          <w:p w14:paraId="0B24016D" w14:textId="77777777" w:rsidR="000C2A12" w:rsidRPr="0032756E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</w:pPr>
                            <w:r w:rsidRPr="0032756E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     </w:t>
                            </w:r>
                            <w:r w:rsidRPr="0032756E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>SOCKET s,</w:t>
                            </w:r>
                            <w:r w:rsidRPr="0032756E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             </w:t>
                            </w:r>
                            <w:r w:rsidRPr="0032756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// [in] </w:t>
                            </w:r>
                            <w:r w:rsidRPr="0032756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дескриптор</w:t>
                            </w:r>
                            <w:r w:rsidRPr="0032756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32756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сокета</w:t>
                            </w:r>
                          </w:p>
                          <w:p w14:paraId="7F57641F" w14:textId="77777777" w:rsidR="000C2A12" w:rsidRPr="0032756E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</w:pPr>
                            <w:r w:rsidRPr="0032756E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     </w:t>
                            </w:r>
                            <w:r w:rsidRPr="0032756E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>const char*  buf,</w:t>
                            </w:r>
                            <w:r w:rsidRPr="0032756E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     </w:t>
                            </w:r>
                            <w:r w:rsidRPr="0032756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// [in] </w:t>
                            </w:r>
                            <w:r w:rsidRPr="0032756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буфер</w:t>
                            </w:r>
                            <w:r w:rsidRPr="0032756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32756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для</w:t>
                            </w:r>
                            <w:r w:rsidRPr="0032756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32756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пересылаемых</w:t>
                            </w:r>
                            <w:r w:rsidRPr="0032756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32756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данных</w:t>
                            </w:r>
                            <w:r w:rsidRPr="0032756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32756E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</w:p>
                          <w:p w14:paraId="56A8FBF0" w14:textId="77777777" w:rsidR="000C2A12" w:rsidRPr="0032756E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</w:pPr>
                            <w:r w:rsidRPr="0032756E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     </w:t>
                            </w:r>
                            <w:r w:rsidRPr="0032756E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>int          len,</w:t>
                            </w:r>
                            <w:r w:rsidRPr="0032756E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     </w:t>
                            </w:r>
                            <w:r w:rsidRPr="0032756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// [in]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размер</w:t>
                            </w:r>
                            <w:r w:rsidRPr="0032756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32756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буфера</w:t>
                            </w:r>
                            <w:r w:rsidRPr="0032756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32756E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buf</w:t>
                            </w:r>
                          </w:p>
                          <w:p w14:paraId="2BD5F7A3" w14:textId="77777777" w:rsidR="000C2A12" w:rsidRPr="00902507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02507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  </w:t>
                            </w:r>
                            <w:r w:rsidRPr="0032756E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>int</w:t>
                            </w:r>
                            <w:r w:rsidRPr="00902507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         </w:t>
                            </w:r>
                            <w:r w:rsidRPr="0032756E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>flags</w:t>
                            </w:r>
                            <w:r w:rsidRPr="00902507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>,</w:t>
                            </w:r>
                            <w:r w:rsidRPr="00902507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</w:t>
                            </w:r>
                            <w:r w:rsidRPr="0090250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// [</w:t>
                            </w:r>
                            <w:r w:rsidRPr="0032756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  <w:r w:rsidRPr="0090250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] </w:t>
                            </w:r>
                            <w:r w:rsidRPr="0032756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индик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а</w:t>
                            </w:r>
                            <w:r w:rsidRPr="0032756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тор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режима маршрутизации </w:t>
                            </w:r>
                            <w:r w:rsidRPr="0090250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A89ECB3" w14:textId="77777777" w:rsidR="000C2A12" w:rsidRPr="0032756E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02507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  </w:t>
                            </w:r>
                            <w:r w:rsidRPr="0032756E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>const struct sockaddr* to,</w:t>
                            </w:r>
                            <w:r w:rsidRPr="0032756E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/</w:t>
                            </w:r>
                            <w:r w:rsidRPr="0032756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/ [in] </w:t>
                            </w:r>
                            <w:r w:rsidRPr="0032756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указатель</w:t>
                            </w:r>
                            <w:r w:rsidRPr="0032756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32756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на</w:t>
                            </w:r>
                            <w:r w:rsidRPr="0032756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32756E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SOCKADDR_IN</w:t>
                            </w:r>
                            <w:r w:rsidRPr="0032756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</w:p>
                          <w:p w14:paraId="284A699E" w14:textId="77777777" w:rsidR="000C2A12" w:rsidRPr="0032756E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2756E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     </w:t>
                            </w:r>
                            <w:r w:rsidRPr="0032756E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>int          tolen</w:t>
                            </w:r>
                            <w:r w:rsidRPr="0032756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</w:t>
                            </w:r>
                            <w:r w:rsidRPr="0032756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// [in] </w:t>
                            </w:r>
                            <w:r w:rsidRPr="0032756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длина</w:t>
                            </w:r>
                            <w:r w:rsidRPr="0032756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32756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структуры</w:t>
                            </w:r>
                            <w:r w:rsidRPr="0032756E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 xml:space="preserve"> to </w:t>
                            </w:r>
                          </w:p>
                          <w:p w14:paraId="49C29D07" w14:textId="77777777" w:rsidR="000C2A12" w:rsidRPr="0032756E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 w:rsidRPr="005D30E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</w:t>
                            </w:r>
                            <w:r w:rsidRPr="0032756E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4A0EEC16" w14:textId="77777777" w:rsidR="000C2A12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3983D9F7" w14:textId="77777777" w:rsidR="000C2A12" w:rsidRPr="005D30E1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8839B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//</w:t>
                            </w:r>
                            <w:r w:rsidRPr="00EF03AD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Код возврата: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при успешном завершении функция возвращает </w:t>
                            </w:r>
                          </w:p>
                          <w:p w14:paraId="124DA7A2" w14:textId="77777777" w:rsidR="000C2A12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8839B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// </w:t>
                            </w:r>
                            <w:r w:rsidRPr="001B64A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      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количество пересланных  байт данных, иначе </w:t>
                            </w:r>
                          </w:p>
                          <w:p w14:paraId="4824AF98" w14:textId="77777777" w:rsidR="000C2A12" w:rsidRPr="00BE6FA1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</w:pPr>
                            <w:r w:rsidRPr="004C5A00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     </w:t>
                            </w:r>
                            <w:r w:rsidRPr="004C5A00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возвращается </w:t>
                            </w:r>
                            <w:r w:rsidRPr="001B64AF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>SOCKET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>ERROR</w:t>
                            </w:r>
                            <w:r w:rsidRPr="00EF03AD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</w:t>
                            </w:r>
                          </w:p>
                          <w:p w14:paraId="42712778" w14:textId="77777777" w:rsidR="000C2A12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32756E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// </w:t>
                            </w:r>
                            <w:r w:rsidRPr="0032756E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>Примечания:</w:t>
                            </w:r>
                            <w:r w:rsidRPr="0032756E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- функция может применяться  только для </w:t>
                            </w:r>
                          </w:p>
                          <w:p w14:paraId="0A040ADA" w14:textId="77777777" w:rsidR="000C2A12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32756E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//          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</w:t>
                            </w:r>
                            <w:r w:rsidRPr="0032756E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сокетов,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ориентированных  на  сообщения </w:t>
                            </w:r>
                          </w:p>
                          <w:p w14:paraId="58210205" w14:textId="77777777" w:rsidR="000C2A12" w:rsidRPr="0032756E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32756E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//               (</w:t>
                            </w:r>
                            <w:r w:rsidRPr="0032756E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>SOCK_DGRAM</w:t>
                            </w:r>
                            <w:r w:rsidRPr="0032756E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))   </w:t>
                            </w:r>
                          </w:p>
                          <w:p w14:paraId="055755D5" w14:textId="77777777" w:rsidR="000C2A12" w:rsidRPr="0032756E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32756E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//             - пар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а</w:t>
                            </w:r>
                            <w:r w:rsidRPr="0032756E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метр </w:t>
                            </w:r>
                            <w:r w:rsidRPr="0032756E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>to</w:t>
                            </w:r>
                            <w:r w:rsidRPr="0032756E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указыв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ает </w:t>
                            </w:r>
                            <w:r w:rsidRPr="0032756E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на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структуру </w:t>
                            </w:r>
                          </w:p>
                          <w:p w14:paraId="028481F5" w14:textId="77777777" w:rsidR="000C2A12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32756E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//               </w:t>
                            </w:r>
                            <w:r w:rsidRPr="00902507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>SOCKADDR</w:t>
                            </w:r>
                            <w:r w:rsidRPr="00902507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>_</w:t>
                            </w:r>
                            <w:r w:rsidRPr="00902507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>IN</w:t>
                            </w:r>
                            <w:r w:rsidRPr="0032756E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с параметрами сокета получателя;</w:t>
                            </w:r>
                          </w:p>
                          <w:p w14:paraId="307A429C" w14:textId="77777777" w:rsidR="000C2A12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</w:pPr>
                            <w:r w:rsidRPr="00902507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//             -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для параметра</w:t>
                            </w:r>
                            <w:r w:rsidRPr="00902507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</w:t>
                            </w:r>
                            <w:r w:rsidRPr="0032756E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>flags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рекомендуется установить</w:t>
                            </w:r>
                          </w:p>
                          <w:p w14:paraId="5D5A33C3" w14:textId="77777777" w:rsidR="000C2A12" w:rsidRPr="0032756E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>/</w:t>
                            </w:r>
                            <w:r w:rsidRPr="00902507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/           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значение </w:t>
                            </w:r>
                            <w:r w:rsidRPr="00902507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>NULL</w:t>
                            </w:r>
                          </w:p>
                          <w:p w14:paraId="6880AF8E" w14:textId="77777777" w:rsidR="000C2A12" w:rsidRPr="00EF03AD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2BDBD41F" w14:textId="77777777" w:rsidR="000C2A12" w:rsidRPr="00EF03AD" w:rsidRDefault="000C2A12" w:rsidP="000C2A12"/>
                          <w:p w14:paraId="2B657491" w14:textId="77777777" w:rsidR="000C2A12" w:rsidRPr="00EF03AD" w:rsidRDefault="000C2A12" w:rsidP="000C2A12">
                            <w:pPr>
                              <w:rPr>
                                <w:color w:val="E8E8E8"/>
                              </w:rPr>
                            </w:pPr>
                          </w:p>
                          <w:p w14:paraId="6E35A734" w14:textId="77777777" w:rsidR="000C2A12" w:rsidRPr="00EF03AD" w:rsidRDefault="000C2A12" w:rsidP="000C2A1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F451609" id="Надпись 14" o:spid="_x0000_s1048" type="#_x0000_t202" style="width:468pt;height:336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" fillcolor="#f8f8f8">
                <v:textbox>
                  <w:txbxContent>
                    <w:p w14:paraId="62F1D735" w14:textId="77777777" w:rsidR="000C2A12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</w:rPr>
                      </w:pPr>
                      <w:r w:rsidRPr="008839BF">
                        <w:rPr>
                          <w:rFonts w:ascii="Courier New" w:hAnsi="Courier New" w:cs="Courier New"/>
                          <w:color w:val="000000"/>
                        </w:rPr>
                        <w:t>//</w:t>
                      </w:r>
                      <w:r w:rsidRPr="00852633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-- 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отправить сообщение </w:t>
                      </w:r>
                    </w:p>
                    <w:p w14:paraId="72D9EDBC" w14:textId="77777777" w:rsidR="000C2A12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8839BF">
                        <w:rPr>
                          <w:rFonts w:ascii="Courier New" w:hAnsi="Courier New" w:cs="Courier New"/>
                          <w:color w:val="000000"/>
                        </w:rPr>
                        <w:t>//</w:t>
                      </w:r>
                      <w:r w:rsidRPr="00852633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Назначение: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функция предназначена для отправки сообщения </w:t>
                      </w:r>
                    </w:p>
                    <w:p w14:paraId="2D822B33" w14:textId="77777777" w:rsidR="000C2A12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32756E">
                        <w:rPr>
                          <w:rFonts w:ascii="Courier New" w:hAnsi="Courier New" w:cs="Courier New"/>
                          <w:color w:val="000000"/>
                        </w:rPr>
                        <w:t xml:space="preserve">//            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без установления соединения </w:t>
                      </w:r>
                    </w:p>
                    <w:p w14:paraId="75C01E90" w14:textId="77777777" w:rsidR="000C2A12" w:rsidRPr="0032756E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>//</w:t>
                      </w:r>
                      <w:r w:rsidRPr="0032756E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 </w:t>
                      </w:r>
                    </w:p>
                    <w:p w14:paraId="66616EC0" w14:textId="77777777" w:rsidR="000C2A12" w:rsidRPr="0032756E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</w:pPr>
                      <w:r w:rsidRPr="0032756E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    </w:t>
                      </w:r>
                    </w:p>
                    <w:p w14:paraId="42E2A014" w14:textId="77777777" w:rsidR="000C2A12" w:rsidRPr="0032756E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</w:pPr>
                      <w:r w:rsidRPr="0032756E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r w:rsidRPr="0032756E"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 xml:space="preserve">int sendto(                                      </w:t>
                      </w:r>
                    </w:p>
                    <w:p w14:paraId="0B24016D" w14:textId="77777777" w:rsidR="000C2A12" w:rsidRPr="0032756E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</w:pPr>
                      <w:r w:rsidRPr="0032756E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     </w:t>
                      </w:r>
                      <w:r w:rsidRPr="0032756E"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>SOCKET s,</w:t>
                      </w:r>
                      <w:r w:rsidRPr="0032756E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             </w:t>
                      </w:r>
                      <w:r w:rsidRPr="0032756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// [in] </w:t>
                      </w:r>
                      <w:r w:rsidRPr="0032756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дескриптор</w:t>
                      </w:r>
                      <w:r w:rsidRPr="0032756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32756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сокета</w:t>
                      </w:r>
                    </w:p>
                    <w:p w14:paraId="7F57641F" w14:textId="77777777" w:rsidR="000C2A12" w:rsidRPr="0032756E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</w:pPr>
                      <w:r w:rsidRPr="0032756E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     </w:t>
                      </w:r>
                      <w:r w:rsidRPr="0032756E"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>const char*  buf,</w:t>
                      </w:r>
                      <w:r w:rsidRPr="0032756E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     </w:t>
                      </w:r>
                      <w:r w:rsidRPr="0032756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// [in] </w:t>
                      </w:r>
                      <w:r w:rsidRPr="0032756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буфер</w:t>
                      </w:r>
                      <w:r w:rsidRPr="0032756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32756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для</w:t>
                      </w:r>
                      <w:r w:rsidRPr="0032756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32756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пересылаемых</w:t>
                      </w:r>
                      <w:r w:rsidRPr="0032756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32756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данных</w:t>
                      </w:r>
                      <w:r w:rsidRPr="0032756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32756E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</w:t>
                      </w:r>
                    </w:p>
                    <w:p w14:paraId="56A8FBF0" w14:textId="77777777" w:rsidR="000C2A12" w:rsidRPr="0032756E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</w:pPr>
                      <w:r w:rsidRPr="0032756E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     </w:t>
                      </w:r>
                      <w:r w:rsidRPr="0032756E"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>int          len,</w:t>
                      </w:r>
                      <w:r w:rsidRPr="0032756E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     </w:t>
                      </w:r>
                      <w:r w:rsidRPr="0032756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// [in]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размер</w:t>
                      </w:r>
                      <w:r w:rsidRPr="0032756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32756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буфера</w:t>
                      </w:r>
                      <w:r w:rsidRPr="0032756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32756E">
                        <w:rPr>
                          <w:rFonts w:ascii="Courier New" w:hAnsi="Courier New" w:cs="Courier New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>buf</w:t>
                      </w:r>
                    </w:p>
                    <w:p w14:paraId="2BD5F7A3" w14:textId="77777777" w:rsidR="000C2A12" w:rsidRPr="00902507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902507">
                        <w:rPr>
                          <w:rFonts w:ascii="Courier New" w:hAnsi="Courier New" w:cs="Courier New"/>
                          <w:color w:val="000000"/>
                        </w:rPr>
                        <w:t xml:space="preserve">      </w:t>
                      </w:r>
                      <w:r w:rsidRPr="0032756E"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>int</w:t>
                      </w:r>
                      <w:r w:rsidRPr="00902507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         </w:t>
                      </w:r>
                      <w:r w:rsidRPr="0032756E"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>flags</w:t>
                      </w:r>
                      <w:r w:rsidRPr="00902507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>,</w:t>
                      </w:r>
                      <w:r w:rsidRPr="00902507">
                        <w:rPr>
                          <w:rFonts w:ascii="Courier New" w:hAnsi="Courier New" w:cs="Courier New"/>
                          <w:color w:val="000000"/>
                        </w:rPr>
                        <w:t xml:space="preserve">    </w:t>
                      </w:r>
                      <w:r w:rsidRPr="0090250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// [</w:t>
                      </w:r>
                      <w:r w:rsidRPr="0032756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in</w:t>
                      </w:r>
                      <w:r w:rsidRPr="0090250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] </w:t>
                      </w:r>
                      <w:r w:rsidRPr="0032756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индик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а</w:t>
                      </w:r>
                      <w:r w:rsidRPr="0032756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тор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режима маршрутизации </w:t>
                      </w:r>
                      <w:r w:rsidRPr="0090250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A89ECB3" w14:textId="77777777" w:rsidR="000C2A12" w:rsidRPr="0032756E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902507">
                        <w:rPr>
                          <w:rFonts w:ascii="Courier New" w:hAnsi="Courier New" w:cs="Courier New"/>
                          <w:color w:val="000000"/>
                        </w:rPr>
                        <w:t xml:space="preserve">      </w:t>
                      </w:r>
                      <w:r w:rsidRPr="0032756E"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>const struct sockaddr* to,</w:t>
                      </w:r>
                      <w:r w:rsidRPr="0032756E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/</w:t>
                      </w:r>
                      <w:r w:rsidRPr="0032756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/ [in] </w:t>
                      </w:r>
                      <w:r w:rsidRPr="0032756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указатель</w:t>
                      </w:r>
                      <w:r w:rsidRPr="0032756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32756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на</w:t>
                      </w:r>
                      <w:r w:rsidRPr="0032756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32756E">
                        <w:rPr>
                          <w:rFonts w:ascii="Courier New" w:hAnsi="Courier New" w:cs="Courier New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>SOCKADDR_IN</w:t>
                      </w:r>
                      <w:r w:rsidRPr="0032756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</w:p>
                    <w:p w14:paraId="284A699E" w14:textId="77777777" w:rsidR="000C2A12" w:rsidRPr="0032756E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lang w:val="en-US"/>
                        </w:rPr>
                      </w:pPr>
                      <w:r w:rsidRPr="0032756E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     </w:t>
                      </w:r>
                      <w:r w:rsidRPr="0032756E"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>int          tolen</w:t>
                      </w:r>
                      <w:r w:rsidRPr="0032756E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</w:t>
                      </w:r>
                      <w:r w:rsidRPr="0032756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// [in] </w:t>
                      </w:r>
                      <w:r w:rsidRPr="0032756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длина</w:t>
                      </w:r>
                      <w:r w:rsidRPr="0032756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32756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структуры</w:t>
                      </w:r>
                      <w:r w:rsidRPr="0032756E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lang w:val="en-US"/>
                        </w:rPr>
                        <w:t xml:space="preserve"> to </w:t>
                      </w:r>
                    </w:p>
                    <w:p w14:paraId="49C29D07" w14:textId="77777777" w:rsidR="000C2A12" w:rsidRPr="0032756E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  <w:r w:rsidRPr="005D30E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</w:t>
                      </w:r>
                      <w:r w:rsidRPr="0032756E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);</w:t>
                      </w:r>
                    </w:p>
                    <w:p w14:paraId="4A0EEC16" w14:textId="77777777" w:rsidR="000C2A12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3983D9F7" w14:textId="77777777" w:rsidR="000C2A12" w:rsidRPr="005D30E1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8839BF">
                        <w:rPr>
                          <w:rFonts w:ascii="Courier New" w:hAnsi="Courier New" w:cs="Courier New"/>
                          <w:color w:val="000000"/>
                        </w:rPr>
                        <w:t>//</w:t>
                      </w:r>
                      <w:r w:rsidRPr="00EF03AD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Код возврата: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при успешном завершении функция возвращает </w:t>
                      </w:r>
                    </w:p>
                    <w:p w14:paraId="124DA7A2" w14:textId="77777777" w:rsidR="000C2A12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8839BF">
                        <w:rPr>
                          <w:rFonts w:ascii="Courier New" w:hAnsi="Courier New" w:cs="Courier New"/>
                          <w:color w:val="000000"/>
                        </w:rPr>
                        <w:t xml:space="preserve">// </w:t>
                      </w:r>
                      <w:r w:rsidRPr="001B64AF">
                        <w:rPr>
                          <w:rFonts w:ascii="Courier New" w:hAnsi="Courier New" w:cs="Courier New"/>
                          <w:color w:val="000000"/>
                        </w:rPr>
                        <w:t xml:space="preserve">             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количество пересланных  байт данных, иначе </w:t>
                      </w:r>
                    </w:p>
                    <w:p w14:paraId="4824AF98" w14:textId="77777777" w:rsidR="000C2A12" w:rsidRPr="00BE6FA1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</w:rPr>
                      </w:pPr>
                      <w:r w:rsidRPr="004C5A00">
                        <w:rPr>
                          <w:rFonts w:ascii="Courier New" w:hAnsi="Courier New" w:cs="Courier New"/>
                          <w:color w:val="000000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         </w:t>
                      </w:r>
                      <w:r w:rsidRPr="004C5A00">
                        <w:rPr>
                          <w:rFonts w:ascii="Courier New" w:hAnsi="Courier New" w:cs="Courier New"/>
                          <w:color w:val="000000"/>
                        </w:rPr>
                        <w:t xml:space="preserve">     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возвращается </w:t>
                      </w:r>
                      <w:r w:rsidRPr="001B64AF"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>SOCKET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>_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>ERROR</w:t>
                      </w:r>
                      <w:r w:rsidRPr="00EF03AD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</w:t>
                      </w:r>
                    </w:p>
                    <w:p w14:paraId="42712778" w14:textId="77777777" w:rsidR="000C2A12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32756E">
                        <w:rPr>
                          <w:rFonts w:ascii="Courier New" w:hAnsi="Courier New" w:cs="Courier New"/>
                          <w:color w:val="000000"/>
                        </w:rPr>
                        <w:t xml:space="preserve">// </w:t>
                      </w:r>
                      <w:r w:rsidRPr="0032756E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>Примечания:</w:t>
                      </w:r>
                      <w:r w:rsidRPr="0032756E">
                        <w:rPr>
                          <w:rFonts w:ascii="Courier New" w:hAnsi="Courier New" w:cs="Courier New"/>
                          <w:color w:val="000000"/>
                        </w:rPr>
                        <w:t xml:space="preserve"> - функция может применяться  только для </w:t>
                      </w:r>
                    </w:p>
                    <w:p w14:paraId="0A040ADA" w14:textId="77777777" w:rsidR="000C2A12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32756E">
                        <w:rPr>
                          <w:rFonts w:ascii="Courier New" w:hAnsi="Courier New" w:cs="Courier New"/>
                          <w:color w:val="000000"/>
                        </w:rPr>
                        <w:t xml:space="preserve">//             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 </w:t>
                      </w:r>
                      <w:r w:rsidRPr="0032756E">
                        <w:rPr>
                          <w:rFonts w:ascii="Courier New" w:hAnsi="Courier New" w:cs="Courier New"/>
                          <w:color w:val="000000"/>
                        </w:rPr>
                        <w:t>сокетов,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 ориентированных  на  сообщения </w:t>
                      </w:r>
                    </w:p>
                    <w:p w14:paraId="58210205" w14:textId="77777777" w:rsidR="000C2A12" w:rsidRPr="0032756E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32756E">
                        <w:rPr>
                          <w:rFonts w:ascii="Courier New" w:hAnsi="Courier New" w:cs="Courier New"/>
                          <w:color w:val="000000"/>
                        </w:rPr>
                        <w:t>//               (</w:t>
                      </w:r>
                      <w:r w:rsidRPr="0032756E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>SOCK_DGRAM</w:t>
                      </w:r>
                      <w:r w:rsidRPr="0032756E">
                        <w:rPr>
                          <w:rFonts w:ascii="Courier New" w:hAnsi="Courier New" w:cs="Courier New"/>
                          <w:color w:val="000000"/>
                        </w:rPr>
                        <w:t xml:space="preserve">))   </w:t>
                      </w:r>
                    </w:p>
                    <w:p w14:paraId="055755D5" w14:textId="77777777" w:rsidR="000C2A12" w:rsidRPr="0032756E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32756E">
                        <w:rPr>
                          <w:rFonts w:ascii="Courier New" w:hAnsi="Courier New" w:cs="Courier New"/>
                          <w:color w:val="000000"/>
                        </w:rPr>
                        <w:t>//             - пар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а</w:t>
                      </w:r>
                      <w:r w:rsidRPr="0032756E">
                        <w:rPr>
                          <w:rFonts w:ascii="Courier New" w:hAnsi="Courier New" w:cs="Courier New"/>
                          <w:color w:val="000000"/>
                        </w:rPr>
                        <w:t xml:space="preserve">метр </w:t>
                      </w:r>
                      <w:r w:rsidRPr="0032756E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>to</w:t>
                      </w:r>
                      <w:r w:rsidRPr="0032756E">
                        <w:rPr>
                          <w:rFonts w:ascii="Courier New" w:hAnsi="Courier New" w:cs="Courier New"/>
                          <w:color w:val="000000"/>
                        </w:rPr>
                        <w:t xml:space="preserve"> указыв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ает </w:t>
                      </w:r>
                      <w:r w:rsidRPr="0032756E">
                        <w:rPr>
                          <w:rFonts w:ascii="Courier New" w:hAnsi="Courier New" w:cs="Courier New"/>
                          <w:color w:val="000000"/>
                        </w:rPr>
                        <w:t xml:space="preserve">на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 структуру </w:t>
                      </w:r>
                    </w:p>
                    <w:p w14:paraId="028481F5" w14:textId="77777777" w:rsidR="000C2A12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32756E">
                        <w:rPr>
                          <w:rFonts w:ascii="Courier New" w:hAnsi="Courier New" w:cs="Courier New"/>
                          <w:color w:val="000000"/>
                        </w:rPr>
                        <w:t xml:space="preserve">//               </w:t>
                      </w:r>
                      <w:r w:rsidRPr="00902507"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>SOCKADDR</w:t>
                      </w:r>
                      <w:r w:rsidRPr="00902507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>_</w:t>
                      </w:r>
                      <w:r w:rsidRPr="00902507"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>IN</w:t>
                      </w:r>
                      <w:r w:rsidRPr="0032756E">
                        <w:rPr>
                          <w:rFonts w:ascii="Courier New" w:hAnsi="Courier New" w:cs="Courier New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с параметрами сокета получателя;</w:t>
                      </w:r>
                    </w:p>
                    <w:p w14:paraId="307A429C" w14:textId="77777777" w:rsidR="000C2A12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</w:pPr>
                      <w:r w:rsidRPr="00902507">
                        <w:rPr>
                          <w:rFonts w:ascii="Courier New" w:hAnsi="Courier New" w:cs="Courier New"/>
                          <w:color w:val="000000"/>
                        </w:rPr>
                        <w:t xml:space="preserve">//             -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для параметра</w:t>
                      </w:r>
                      <w:r w:rsidRPr="00902507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</w:t>
                      </w:r>
                      <w:r w:rsidRPr="0032756E"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>flags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 рекомендуется установить</w:t>
                      </w:r>
                    </w:p>
                    <w:p w14:paraId="5D5A33C3" w14:textId="77777777" w:rsidR="000C2A12" w:rsidRPr="0032756E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>/</w:t>
                      </w:r>
                      <w:r w:rsidRPr="00902507">
                        <w:rPr>
                          <w:rFonts w:ascii="Courier New" w:hAnsi="Courier New" w:cs="Courier New"/>
                          <w:color w:val="000000"/>
                        </w:rPr>
                        <w:t xml:space="preserve">/              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значение </w:t>
                      </w:r>
                      <w:r w:rsidRPr="00902507"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>NULL</w:t>
                      </w:r>
                    </w:p>
                    <w:p w14:paraId="6880AF8E" w14:textId="77777777" w:rsidR="000C2A12" w:rsidRPr="00EF03AD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sz w:val="28"/>
                          <w:szCs w:val="28"/>
                        </w:rPr>
                      </w:pPr>
                    </w:p>
                    <w:p w14:paraId="2BDBD41F" w14:textId="77777777" w:rsidR="000C2A12" w:rsidRPr="00EF03AD" w:rsidRDefault="000C2A12" w:rsidP="000C2A12"/>
                    <w:p w14:paraId="2B657491" w14:textId="77777777" w:rsidR="000C2A12" w:rsidRPr="00EF03AD" w:rsidRDefault="000C2A12" w:rsidP="000C2A12">
                      <w:pPr>
                        <w:rPr>
                          <w:color w:val="E8E8E8"/>
                        </w:rPr>
                      </w:pPr>
                    </w:p>
                    <w:p w14:paraId="6E35A734" w14:textId="77777777" w:rsidR="000C2A12" w:rsidRPr="00EF03AD" w:rsidRDefault="000C2A12" w:rsidP="000C2A12"/>
                  </w:txbxContent>
                </v:textbox>
                <w10:anchorlock/>
              </v:shape>
            </w:pict>
          </mc:Fallback>
        </mc:AlternateContent>
      </w:r>
    </w:p>
    <w:p w14:paraId="392EE587" w14:textId="77777777" w:rsidR="000C2A12" w:rsidRDefault="000C2A12" w:rsidP="000C2A12">
      <w:pPr>
        <w:rPr>
          <w:b/>
          <w:sz w:val="28"/>
          <w:szCs w:val="28"/>
        </w:rPr>
      </w:pPr>
    </w:p>
    <w:p w14:paraId="57284F79" w14:textId="77777777" w:rsidR="000C2A12" w:rsidRPr="00F37855" w:rsidRDefault="000C2A12" w:rsidP="000C2A12">
      <w:pPr>
        <w:jc w:val="center"/>
        <w:rPr>
          <w:lang w:val="en-US"/>
        </w:rPr>
      </w:pPr>
      <w:r>
        <w:t xml:space="preserve">Рисунок 3.12.1. Функция </w:t>
      </w:r>
      <w:r>
        <w:rPr>
          <w:lang w:val="en-US"/>
        </w:rPr>
        <w:t>sendto</w:t>
      </w:r>
    </w:p>
    <w:p w14:paraId="407DB038" w14:textId="77777777" w:rsidR="000C2A12" w:rsidRDefault="000C2A12" w:rsidP="000C2A12">
      <w:pPr>
        <w:rPr>
          <w:b/>
          <w:sz w:val="28"/>
          <w:szCs w:val="28"/>
          <w:lang w:val="en-US"/>
        </w:rPr>
      </w:pPr>
    </w:p>
    <w:p w14:paraId="30DE3753" w14:textId="77777777" w:rsidR="000C2A12" w:rsidRPr="0049385E" w:rsidRDefault="000C2A12" w:rsidP="000C2A12">
      <w:pPr>
        <w:jc w:val="both"/>
        <w:rPr>
          <w:sz w:val="28"/>
          <w:szCs w:val="28"/>
        </w:rPr>
      </w:pPr>
      <w:r>
        <w:rPr>
          <w:b/>
          <w:sz w:val="28"/>
          <w:szCs w:val="28"/>
          <w:lang w:val="en-US"/>
        </w:rPr>
        <w:tab/>
      </w:r>
      <w:r>
        <w:rPr>
          <w:sz w:val="28"/>
          <w:szCs w:val="28"/>
        </w:rPr>
        <w:t xml:space="preserve">Также как и функции </w:t>
      </w:r>
      <w:r>
        <w:rPr>
          <w:sz w:val="28"/>
          <w:szCs w:val="28"/>
          <w:lang w:val="en-US"/>
        </w:rPr>
        <w:t>send</w:t>
      </w:r>
      <w:r w:rsidRPr="0049385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recv</w:t>
      </w:r>
      <w:r>
        <w:rPr>
          <w:sz w:val="28"/>
          <w:szCs w:val="28"/>
        </w:rPr>
        <w:t xml:space="preserve">, функции </w:t>
      </w:r>
      <w:r>
        <w:rPr>
          <w:sz w:val="28"/>
          <w:szCs w:val="28"/>
          <w:lang w:val="en-US"/>
        </w:rPr>
        <w:t>sendto</w:t>
      </w:r>
      <w:r w:rsidRPr="0049385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recvfrom</w:t>
      </w:r>
      <w:r w:rsidRPr="0049385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работают в синхронном  режиме, т.е.  вызвав, например, функцию </w:t>
      </w:r>
      <w:r>
        <w:rPr>
          <w:sz w:val="28"/>
          <w:szCs w:val="28"/>
          <w:lang w:val="en-US"/>
        </w:rPr>
        <w:t>recvfrom</w:t>
      </w:r>
      <w:r w:rsidRPr="0049385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вызывающая программа не получит управления до момента завершения приема данных. </w:t>
      </w:r>
    </w:p>
    <w:p w14:paraId="57FD42F8" w14:textId="77777777" w:rsidR="000C2A12" w:rsidRDefault="000C2A12" w:rsidP="000C2A12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Следует также обратить внимание, что обе функции используют в качестве параметров структуру </w:t>
      </w:r>
      <w:r>
        <w:rPr>
          <w:sz w:val="28"/>
          <w:szCs w:val="28"/>
          <w:lang w:val="en-US"/>
        </w:rPr>
        <w:t>SOCKADDR</w:t>
      </w:r>
      <w:r w:rsidRPr="0049385E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IN</w:t>
      </w:r>
      <w:r w:rsidRPr="0049385E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В случае выполнения функции </w:t>
      </w:r>
      <w:r>
        <w:rPr>
          <w:sz w:val="28"/>
          <w:szCs w:val="28"/>
          <w:lang w:val="en-US"/>
        </w:rPr>
        <w:t>send</w:t>
      </w:r>
      <w:r>
        <w:rPr>
          <w:sz w:val="28"/>
          <w:szCs w:val="28"/>
        </w:rPr>
        <w:t xml:space="preserve">, структура должна содержать параметры сокета получателя. У функция </w:t>
      </w:r>
      <w:r>
        <w:rPr>
          <w:sz w:val="28"/>
          <w:szCs w:val="28"/>
          <w:lang w:val="en-US"/>
        </w:rPr>
        <w:t>recv</w:t>
      </w:r>
      <w:r>
        <w:rPr>
          <w:sz w:val="28"/>
          <w:szCs w:val="28"/>
        </w:rPr>
        <w:t xml:space="preserve"> структура </w:t>
      </w:r>
      <w:r>
        <w:rPr>
          <w:sz w:val="28"/>
          <w:szCs w:val="28"/>
          <w:lang w:val="en-US"/>
        </w:rPr>
        <w:t>SOCKADDR</w:t>
      </w:r>
      <w:r w:rsidRPr="0049385E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IN</w:t>
      </w:r>
      <w:r>
        <w:rPr>
          <w:sz w:val="28"/>
          <w:szCs w:val="28"/>
        </w:rPr>
        <w:t xml:space="preserve">, наоборот, предназначена для получения параметров сокета отправителя. </w:t>
      </w:r>
    </w:p>
    <w:p w14:paraId="29FEF970" w14:textId="77777777" w:rsidR="000C2A12" w:rsidRPr="005856C3" w:rsidRDefault="000C2A12" w:rsidP="000C2A12">
      <w:pPr>
        <w:jc w:val="both"/>
        <w:rPr>
          <w:b/>
          <w:sz w:val="28"/>
          <w:szCs w:val="28"/>
        </w:rPr>
      </w:pPr>
      <w:r>
        <w:rPr>
          <w:sz w:val="28"/>
          <w:szCs w:val="28"/>
        </w:rPr>
        <w:lastRenderedPageBreak/>
        <w:tab/>
        <w:t xml:space="preserve">Часто протокол </w:t>
      </w:r>
      <w:r>
        <w:rPr>
          <w:sz w:val="28"/>
          <w:szCs w:val="28"/>
          <w:lang w:val="en-US"/>
        </w:rPr>
        <w:t>UDP</w:t>
      </w:r>
      <w:r>
        <w:rPr>
          <w:sz w:val="28"/>
          <w:szCs w:val="28"/>
        </w:rPr>
        <w:t xml:space="preserve"> (и соответственно функции </w:t>
      </w:r>
      <w:r>
        <w:rPr>
          <w:sz w:val="28"/>
          <w:szCs w:val="28"/>
          <w:lang w:val="en-US"/>
        </w:rPr>
        <w:t>sendto</w:t>
      </w:r>
      <w:r w:rsidRPr="0049385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recvfrom</w:t>
      </w:r>
      <w:r>
        <w:rPr>
          <w:sz w:val="28"/>
          <w:szCs w:val="28"/>
        </w:rPr>
        <w:t>)</w:t>
      </w:r>
      <w:r w:rsidRPr="0049385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используется для пересылки  сообщений предназначенных для рассылки одного сообщения всем компьютерам сети (широковещательные сообщения). Для этого в параметрах сокета отправляющей  стороны  используются специальные широковещательные и групповые </w:t>
      </w:r>
      <w:r>
        <w:rPr>
          <w:sz w:val="28"/>
          <w:szCs w:val="28"/>
          <w:lang w:val="en-US"/>
        </w:rPr>
        <w:t>IP</w:t>
      </w:r>
      <w:r w:rsidRPr="00E916A3">
        <w:rPr>
          <w:sz w:val="28"/>
          <w:szCs w:val="28"/>
        </w:rPr>
        <w:t>-</w:t>
      </w:r>
      <w:r>
        <w:rPr>
          <w:sz w:val="28"/>
          <w:szCs w:val="28"/>
        </w:rPr>
        <w:t xml:space="preserve">адреса. Использование и групповых адресов </w:t>
      </w:r>
      <w:r w:rsidRPr="001E3D6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функцией  </w:t>
      </w:r>
      <w:r>
        <w:rPr>
          <w:sz w:val="28"/>
          <w:szCs w:val="28"/>
          <w:lang w:val="en-US"/>
        </w:rPr>
        <w:t>sendto</w:t>
      </w:r>
      <w:r w:rsidRPr="001E5CB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по умолчанию запрещено.</w:t>
      </w:r>
      <w:r w:rsidRPr="001E5CB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Разрешение </w:t>
      </w:r>
    </w:p>
    <w:p w14:paraId="35B41342" w14:textId="77777777" w:rsidR="000C2A12" w:rsidRPr="001E3D6D" w:rsidRDefault="000C2A12" w:rsidP="000C2A12">
      <w:pPr>
        <w:jc w:val="both"/>
        <w:rPr>
          <w:sz w:val="28"/>
          <w:szCs w:val="28"/>
        </w:rPr>
      </w:pPr>
    </w:p>
    <w:p w14:paraId="58538F16" w14:textId="77777777" w:rsidR="000C2A12" w:rsidRDefault="000C2A12" w:rsidP="000C2A12">
      <w:pPr>
        <w:rPr>
          <w:b/>
          <w:sz w:val="28"/>
          <w:szCs w:val="28"/>
        </w:rPr>
      </w:pPr>
    </w:p>
    <w:p w14:paraId="18A51D1B" w14:textId="3CA82666" w:rsidR="000C2A12" w:rsidRDefault="000C2A12" w:rsidP="000C2A12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inline distT="0" distB="0" distL="0" distR="0" wp14:anchorId="786B4868" wp14:editId="3CF9225D">
                <wp:extent cx="5943600" cy="4448175"/>
                <wp:effectExtent l="13335" t="10160" r="5715" b="8890"/>
                <wp:docPr id="13" name="Надпись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444817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2E53D9" w14:textId="77777777" w:rsidR="000C2A12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</w:pPr>
                            <w:r w:rsidRPr="008839B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//</w:t>
                            </w:r>
                            <w:r w:rsidRPr="00852633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--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принять сообщение </w:t>
                            </w:r>
                          </w:p>
                          <w:p w14:paraId="40537736" w14:textId="77777777" w:rsidR="000C2A12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8839B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//</w:t>
                            </w:r>
                            <w:r w:rsidRPr="00852633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Назначение: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функция предназначена для получения сообщения </w:t>
                            </w:r>
                          </w:p>
                          <w:p w14:paraId="5D11221D" w14:textId="77777777" w:rsidR="000C2A12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32756E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//         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без установления соединения </w:t>
                            </w:r>
                          </w:p>
                          <w:p w14:paraId="7556A805" w14:textId="77777777" w:rsidR="000C2A12" w:rsidRPr="0032756E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</w:pPr>
                            <w:r w:rsidRPr="0032756E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    </w:t>
                            </w:r>
                          </w:p>
                          <w:p w14:paraId="1878C0D4" w14:textId="77777777" w:rsidR="000C2A12" w:rsidRPr="0032756E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</w:pPr>
                            <w:r w:rsidRPr="0032756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Pr="0032756E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 xml:space="preserve">int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>recvfrom</w:t>
                            </w:r>
                            <w:r w:rsidRPr="0032756E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 xml:space="preserve">(                                      </w:t>
                            </w:r>
                          </w:p>
                          <w:p w14:paraId="6B8A45FA" w14:textId="77777777" w:rsidR="000C2A12" w:rsidRPr="0032756E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</w:pPr>
                            <w:r w:rsidRPr="0032756E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     </w:t>
                            </w:r>
                            <w:r w:rsidRPr="0032756E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>SOCKET s,</w:t>
                            </w:r>
                            <w:r w:rsidRPr="0032756E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             </w:t>
                            </w:r>
                            <w:r w:rsidRPr="0032756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// [in] </w:t>
                            </w:r>
                            <w:r w:rsidRPr="0032756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дескриптор</w:t>
                            </w:r>
                            <w:r w:rsidRPr="0032756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32756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сокета</w:t>
                            </w:r>
                          </w:p>
                          <w:p w14:paraId="32AB742B" w14:textId="77777777" w:rsidR="000C2A12" w:rsidRPr="0017736D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17736D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  </w:t>
                            </w:r>
                            <w:r w:rsidRPr="0032756E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>char</w:t>
                            </w:r>
                            <w:r w:rsidRPr="0017736D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*  </w:t>
                            </w:r>
                            <w:r w:rsidRPr="0032756E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>buf</w:t>
                            </w:r>
                            <w:r w:rsidRPr="0017736D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>,</w:t>
                            </w:r>
                            <w:r w:rsidRPr="0017736D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        </w:t>
                            </w:r>
                            <w:r w:rsidRPr="0017736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// 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out</w:t>
                            </w:r>
                            <w:r w:rsidRPr="0017736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] </w:t>
                            </w:r>
                            <w:r w:rsidRPr="0032756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буфер</w:t>
                            </w:r>
                            <w:r w:rsidRPr="0017736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2756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для</w:t>
                            </w:r>
                            <w:r w:rsidRPr="0017736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получаемых</w:t>
                            </w:r>
                            <w:r w:rsidRPr="0017736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2756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данных</w:t>
                            </w:r>
                            <w:r w:rsidRPr="0017736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7736D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</w:t>
                            </w:r>
                          </w:p>
                          <w:p w14:paraId="76946245" w14:textId="77777777" w:rsidR="000C2A12" w:rsidRPr="0032756E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</w:pPr>
                            <w:r w:rsidRPr="0017736D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  </w:t>
                            </w:r>
                            <w:r w:rsidRPr="0032756E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>int          len,</w:t>
                            </w:r>
                            <w:r w:rsidRPr="0032756E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     </w:t>
                            </w:r>
                            <w:r w:rsidRPr="0032756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// [in]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размер</w:t>
                            </w:r>
                            <w:r w:rsidRPr="0032756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32756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буфера</w:t>
                            </w:r>
                            <w:r w:rsidRPr="0032756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32756E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buf</w:t>
                            </w:r>
                          </w:p>
                          <w:p w14:paraId="358AEA4D" w14:textId="77777777" w:rsidR="000C2A12" w:rsidRPr="00902507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02507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  </w:t>
                            </w:r>
                            <w:r w:rsidRPr="0032756E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>int</w:t>
                            </w:r>
                            <w:r w:rsidRPr="00902507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         </w:t>
                            </w:r>
                            <w:r w:rsidRPr="0032756E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>flags</w:t>
                            </w:r>
                            <w:r w:rsidRPr="00902507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>,</w:t>
                            </w:r>
                            <w:r w:rsidRPr="00902507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</w:t>
                            </w:r>
                            <w:r w:rsidRPr="0090250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// [</w:t>
                            </w:r>
                            <w:r w:rsidRPr="0032756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  <w:r w:rsidRPr="0090250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] </w:t>
                            </w:r>
                            <w:r w:rsidRPr="0032756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индик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а</w:t>
                            </w:r>
                            <w:r w:rsidRPr="0032756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тор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режима маршрутизации </w:t>
                            </w:r>
                            <w:r w:rsidRPr="0090250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D4B61EB" w14:textId="77777777" w:rsidR="000C2A12" w:rsidRPr="0032756E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7736D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     </w:t>
                            </w:r>
                            <w:r w:rsidRPr="0032756E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 xml:space="preserve">struct sockaddr* </w:t>
                            </w:r>
                            <w:r w:rsidRPr="0017736D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r w:rsidRPr="0032756E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>to,</w:t>
                            </w:r>
                            <w:r w:rsidRPr="0032756E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r w:rsidRPr="0017736D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/</w:t>
                            </w:r>
                            <w:r w:rsidRPr="0032756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/ 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out</w:t>
                            </w:r>
                            <w:r w:rsidRPr="0032756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] </w:t>
                            </w:r>
                            <w:r w:rsidRPr="0032756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указатель</w:t>
                            </w:r>
                            <w:r w:rsidRPr="0032756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32756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на</w:t>
                            </w:r>
                            <w:r w:rsidRPr="0032756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32756E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SOCKADDR_IN</w:t>
                            </w:r>
                            <w:r w:rsidRPr="0032756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</w:p>
                          <w:p w14:paraId="3FF834F6" w14:textId="77777777" w:rsidR="000C2A12" w:rsidRPr="0017736D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</w:pPr>
                            <w:r w:rsidRPr="0017736D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  </w:t>
                            </w:r>
                            <w:r w:rsidRPr="0032756E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>*</w:t>
                            </w:r>
                            <w:r w:rsidRPr="0017736D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        </w:t>
                            </w:r>
                            <w:r w:rsidRPr="0032756E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>tolen</w:t>
                            </w:r>
                            <w:r w:rsidRPr="001773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Pr="0017736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//[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out</w:t>
                            </w:r>
                            <w:r w:rsidRPr="0017736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]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указатель </w:t>
                            </w:r>
                            <w:r w:rsidRPr="0032756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на</w:t>
                            </w:r>
                            <w:r w:rsidRPr="0017736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размер</w:t>
                            </w:r>
                            <w:r w:rsidRPr="0017736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7736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to</w:t>
                            </w:r>
                            <w:r w:rsidRPr="0017736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0148AE0" w14:textId="77777777" w:rsidR="000C2A12" w:rsidRPr="0032756E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 w:rsidRPr="001773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</w:t>
                            </w:r>
                            <w:r w:rsidRPr="005D30E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773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2756E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1F206E1F" w14:textId="77777777" w:rsidR="000C2A12" w:rsidRPr="005D30E1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D30E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A2D5E53" w14:textId="77777777" w:rsidR="000C2A12" w:rsidRPr="005D30E1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8839B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//</w:t>
                            </w:r>
                            <w:r w:rsidRPr="00EF03AD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Код возврата: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при успешном завершении функция возвращает </w:t>
                            </w:r>
                          </w:p>
                          <w:p w14:paraId="79885F6E" w14:textId="77777777" w:rsidR="000C2A12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8839B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// </w:t>
                            </w:r>
                            <w:r w:rsidRPr="001B64A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      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количество принятых  байт данных, иначе </w:t>
                            </w:r>
                          </w:p>
                          <w:p w14:paraId="7FC1F186" w14:textId="77777777" w:rsidR="000C2A12" w:rsidRPr="00BE6FA1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</w:pPr>
                            <w:r w:rsidRPr="004C5A00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     </w:t>
                            </w:r>
                            <w:r w:rsidRPr="004C5A00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возвращается </w:t>
                            </w:r>
                            <w:r w:rsidRPr="001B64AF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>SOCKET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>ERROR</w:t>
                            </w:r>
                            <w:r w:rsidRPr="00EF03AD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</w:t>
                            </w:r>
                          </w:p>
                          <w:p w14:paraId="4E5B978B" w14:textId="77777777" w:rsidR="000C2A12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32756E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// </w:t>
                            </w:r>
                            <w:r w:rsidRPr="0032756E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>Примечания:</w:t>
                            </w:r>
                            <w:r w:rsidRPr="0032756E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- функция может применяться  только для </w:t>
                            </w:r>
                          </w:p>
                          <w:p w14:paraId="2AD17EB2" w14:textId="77777777" w:rsidR="000C2A12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32756E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//          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</w:t>
                            </w:r>
                            <w:r w:rsidRPr="0032756E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сокетов,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ориентированных  на  сообщения </w:t>
                            </w:r>
                          </w:p>
                          <w:p w14:paraId="41F64C47" w14:textId="77777777" w:rsidR="000C2A12" w:rsidRPr="0032756E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32756E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//               (</w:t>
                            </w:r>
                            <w:r w:rsidRPr="0032756E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>SOCK_DGRAM</w:t>
                            </w:r>
                            <w:r w:rsidRPr="0032756E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));   </w:t>
                            </w:r>
                          </w:p>
                          <w:p w14:paraId="20D922ED" w14:textId="77777777" w:rsidR="000C2A12" w:rsidRPr="0032756E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32756E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//             - пар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а</w:t>
                            </w:r>
                            <w:r w:rsidRPr="0032756E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метр </w:t>
                            </w:r>
                            <w:r w:rsidRPr="0032756E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>to</w:t>
                            </w:r>
                            <w:r w:rsidRPr="0032756E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указыв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ает </w:t>
                            </w:r>
                            <w:r w:rsidRPr="0032756E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на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структуру </w:t>
                            </w:r>
                          </w:p>
                          <w:p w14:paraId="451D9D7D" w14:textId="77777777" w:rsidR="000C2A12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32756E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//               </w:t>
                            </w:r>
                            <w:r w:rsidRPr="00902507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>SOCKADDR</w:t>
                            </w:r>
                            <w:r w:rsidRPr="00902507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>_</w:t>
                            </w:r>
                            <w:r w:rsidRPr="00902507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>IN</w:t>
                            </w:r>
                            <w:r w:rsidRPr="0032756E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с параметрами сокета отправителя;</w:t>
                            </w:r>
                          </w:p>
                          <w:p w14:paraId="1C2F9184" w14:textId="77777777" w:rsidR="000C2A12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17736D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//             -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параметр</w:t>
                            </w:r>
                            <w:r w:rsidRPr="0017736D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</w:t>
                            </w:r>
                            <w:r w:rsidRPr="0017736D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>tolen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содержит адрес четырех байт, с </w:t>
                            </w:r>
                          </w:p>
                          <w:p w14:paraId="67EE24E8" w14:textId="77777777" w:rsidR="000C2A12" w:rsidRPr="0017736D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//           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размером структуры </w:t>
                            </w:r>
                            <w:r w:rsidRPr="0017736D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>SOCADDR_IN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</w:t>
                            </w:r>
                          </w:p>
                          <w:p w14:paraId="360ABBB6" w14:textId="77777777" w:rsidR="000C2A12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902507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//             -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для параметра</w:t>
                            </w:r>
                            <w:r w:rsidRPr="00902507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</w:t>
                            </w:r>
                            <w:r w:rsidRPr="0032756E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>flags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рекомендуется установить </w:t>
                            </w:r>
                          </w:p>
                          <w:p w14:paraId="54D01061" w14:textId="77777777" w:rsidR="000C2A12" w:rsidRPr="0032756E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902507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//           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значение </w:t>
                            </w:r>
                            <w:r w:rsidRPr="00902507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lang w:val="en-US"/>
                              </w:rPr>
                              <w:t>NULL</w:t>
                            </w:r>
                            <w:r w:rsidRPr="00902507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</w:t>
                            </w:r>
                            <w:r w:rsidRPr="0032756E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</w:t>
                            </w:r>
                          </w:p>
                          <w:p w14:paraId="4D113C38" w14:textId="77777777" w:rsidR="000C2A12" w:rsidRPr="00EF03AD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29400829" w14:textId="77777777" w:rsidR="000C2A12" w:rsidRPr="00EF03AD" w:rsidRDefault="000C2A12" w:rsidP="000C2A12"/>
                          <w:p w14:paraId="1885E23E" w14:textId="77777777" w:rsidR="000C2A12" w:rsidRPr="00EF03AD" w:rsidRDefault="000C2A12" w:rsidP="000C2A12">
                            <w:pPr>
                              <w:rPr>
                                <w:color w:val="E8E8E8"/>
                              </w:rPr>
                            </w:pPr>
                          </w:p>
                          <w:p w14:paraId="634513BA" w14:textId="77777777" w:rsidR="000C2A12" w:rsidRPr="00EF03AD" w:rsidRDefault="000C2A12" w:rsidP="000C2A1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86B4868" id="Надпись 13" o:spid="_x0000_s1049" type="#_x0000_t202" style="width:468pt;height:35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" fillcolor="#f8f8f8">
                <v:textbox>
                  <w:txbxContent>
                    <w:p w14:paraId="442E53D9" w14:textId="77777777" w:rsidR="000C2A12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</w:rPr>
                      </w:pPr>
                      <w:r w:rsidRPr="008839BF">
                        <w:rPr>
                          <w:rFonts w:ascii="Courier New" w:hAnsi="Courier New" w:cs="Courier New"/>
                          <w:color w:val="000000"/>
                        </w:rPr>
                        <w:t>//</w:t>
                      </w:r>
                      <w:r w:rsidRPr="00852633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-- 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принять сообщение </w:t>
                      </w:r>
                    </w:p>
                    <w:p w14:paraId="40537736" w14:textId="77777777" w:rsidR="000C2A12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8839BF">
                        <w:rPr>
                          <w:rFonts w:ascii="Courier New" w:hAnsi="Courier New" w:cs="Courier New"/>
                          <w:color w:val="000000"/>
                        </w:rPr>
                        <w:t>//</w:t>
                      </w:r>
                      <w:r w:rsidRPr="00852633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Назначение: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функция предназначена для получения сообщения </w:t>
                      </w:r>
                    </w:p>
                    <w:p w14:paraId="5D11221D" w14:textId="77777777" w:rsidR="000C2A12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32756E">
                        <w:rPr>
                          <w:rFonts w:ascii="Courier New" w:hAnsi="Courier New" w:cs="Courier New"/>
                          <w:color w:val="000000"/>
                        </w:rPr>
                        <w:t xml:space="preserve">//            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без установления соединения </w:t>
                      </w:r>
                    </w:p>
                    <w:p w14:paraId="7556A805" w14:textId="77777777" w:rsidR="000C2A12" w:rsidRPr="0032756E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</w:pPr>
                      <w:r w:rsidRPr="0032756E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    </w:t>
                      </w:r>
                    </w:p>
                    <w:p w14:paraId="1878C0D4" w14:textId="77777777" w:rsidR="000C2A12" w:rsidRPr="0032756E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</w:pPr>
                      <w:r w:rsidRPr="0032756E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r w:rsidRPr="0032756E"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 xml:space="preserve">int 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>recvfrom</w:t>
                      </w:r>
                      <w:r w:rsidRPr="0032756E"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 xml:space="preserve">(                                      </w:t>
                      </w:r>
                    </w:p>
                    <w:p w14:paraId="6B8A45FA" w14:textId="77777777" w:rsidR="000C2A12" w:rsidRPr="0032756E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</w:pPr>
                      <w:r w:rsidRPr="0032756E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     </w:t>
                      </w:r>
                      <w:r w:rsidRPr="0032756E"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>SOCKET s,</w:t>
                      </w:r>
                      <w:r w:rsidRPr="0032756E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             </w:t>
                      </w:r>
                      <w:r w:rsidRPr="0032756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// [in] </w:t>
                      </w:r>
                      <w:r w:rsidRPr="0032756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дескриптор</w:t>
                      </w:r>
                      <w:r w:rsidRPr="0032756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32756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сокета</w:t>
                      </w:r>
                    </w:p>
                    <w:p w14:paraId="32AB742B" w14:textId="77777777" w:rsidR="000C2A12" w:rsidRPr="0017736D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17736D">
                        <w:rPr>
                          <w:rFonts w:ascii="Courier New" w:hAnsi="Courier New" w:cs="Courier New"/>
                          <w:color w:val="000000"/>
                        </w:rPr>
                        <w:t xml:space="preserve">      </w:t>
                      </w:r>
                      <w:r w:rsidRPr="0032756E"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>char</w:t>
                      </w:r>
                      <w:r w:rsidRPr="0017736D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*  </w:t>
                      </w:r>
                      <w:r w:rsidRPr="0032756E"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>buf</w:t>
                      </w:r>
                      <w:r w:rsidRPr="0017736D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>,</w:t>
                      </w:r>
                      <w:r w:rsidRPr="0017736D">
                        <w:rPr>
                          <w:rFonts w:ascii="Courier New" w:hAnsi="Courier New" w:cs="Courier New"/>
                          <w:color w:val="000000"/>
                        </w:rPr>
                        <w:t xml:space="preserve">            </w:t>
                      </w:r>
                      <w:r w:rsidRPr="0017736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// 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out</w:t>
                      </w:r>
                      <w:r w:rsidRPr="0017736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] </w:t>
                      </w:r>
                      <w:r w:rsidRPr="0032756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буфер</w:t>
                      </w:r>
                      <w:r w:rsidRPr="0017736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32756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для</w:t>
                      </w:r>
                      <w:r w:rsidRPr="0017736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получаемых</w:t>
                      </w:r>
                      <w:r w:rsidRPr="0017736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32756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данных</w:t>
                      </w:r>
                      <w:r w:rsidRPr="0017736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7736D">
                        <w:rPr>
                          <w:rFonts w:ascii="Courier New" w:hAnsi="Courier New" w:cs="Courier New"/>
                          <w:color w:val="000000"/>
                        </w:rPr>
                        <w:t xml:space="preserve"> </w:t>
                      </w:r>
                    </w:p>
                    <w:p w14:paraId="76946245" w14:textId="77777777" w:rsidR="000C2A12" w:rsidRPr="0032756E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</w:pPr>
                      <w:r w:rsidRPr="0017736D">
                        <w:rPr>
                          <w:rFonts w:ascii="Courier New" w:hAnsi="Courier New" w:cs="Courier New"/>
                          <w:color w:val="000000"/>
                        </w:rPr>
                        <w:t xml:space="preserve">      </w:t>
                      </w:r>
                      <w:r w:rsidRPr="0032756E"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>int          len,</w:t>
                      </w:r>
                      <w:r w:rsidRPr="0032756E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     </w:t>
                      </w:r>
                      <w:r w:rsidRPr="0032756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// [in]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размер</w:t>
                      </w:r>
                      <w:r w:rsidRPr="0032756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32756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буфера</w:t>
                      </w:r>
                      <w:r w:rsidRPr="0032756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32756E">
                        <w:rPr>
                          <w:rFonts w:ascii="Courier New" w:hAnsi="Courier New" w:cs="Courier New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>buf</w:t>
                      </w:r>
                    </w:p>
                    <w:p w14:paraId="358AEA4D" w14:textId="77777777" w:rsidR="000C2A12" w:rsidRPr="00902507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902507">
                        <w:rPr>
                          <w:rFonts w:ascii="Courier New" w:hAnsi="Courier New" w:cs="Courier New"/>
                          <w:color w:val="000000"/>
                        </w:rPr>
                        <w:t xml:space="preserve">      </w:t>
                      </w:r>
                      <w:r w:rsidRPr="0032756E"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>int</w:t>
                      </w:r>
                      <w:r w:rsidRPr="00902507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         </w:t>
                      </w:r>
                      <w:r w:rsidRPr="0032756E"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>flags</w:t>
                      </w:r>
                      <w:r w:rsidRPr="00902507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>,</w:t>
                      </w:r>
                      <w:r w:rsidRPr="00902507">
                        <w:rPr>
                          <w:rFonts w:ascii="Courier New" w:hAnsi="Courier New" w:cs="Courier New"/>
                          <w:color w:val="000000"/>
                        </w:rPr>
                        <w:t xml:space="preserve">    </w:t>
                      </w:r>
                      <w:r w:rsidRPr="0090250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// [</w:t>
                      </w:r>
                      <w:r w:rsidRPr="0032756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in</w:t>
                      </w:r>
                      <w:r w:rsidRPr="0090250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] </w:t>
                      </w:r>
                      <w:r w:rsidRPr="0032756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индик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а</w:t>
                      </w:r>
                      <w:r w:rsidRPr="0032756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тор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режима маршрутизации </w:t>
                      </w:r>
                      <w:r w:rsidRPr="0090250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D4B61EB" w14:textId="77777777" w:rsidR="000C2A12" w:rsidRPr="0032756E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17736D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     </w:t>
                      </w:r>
                      <w:r w:rsidRPr="0032756E"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 xml:space="preserve">struct sockaddr* </w:t>
                      </w:r>
                      <w:r w:rsidRPr="0017736D"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 xml:space="preserve"> </w:t>
                      </w:r>
                      <w:r w:rsidRPr="0032756E"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>to,</w:t>
                      </w:r>
                      <w:r w:rsidRPr="0032756E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</w:t>
                      </w:r>
                      <w:r w:rsidRPr="0017736D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/</w:t>
                      </w:r>
                      <w:r w:rsidRPr="0032756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/ 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out</w:t>
                      </w:r>
                      <w:r w:rsidRPr="0032756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] </w:t>
                      </w:r>
                      <w:r w:rsidRPr="0032756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указатель</w:t>
                      </w:r>
                      <w:r w:rsidRPr="0032756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32756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на</w:t>
                      </w:r>
                      <w:r w:rsidRPr="0032756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32756E">
                        <w:rPr>
                          <w:rFonts w:ascii="Courier New" w:hAnsi="Courier New" w:cs="Courier New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>SOCKADDR_IN</w:t>
                      </w:r>
                      <w:r w:rsidRPr="0032756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</w:p>
                    <w:p w14:paraId="3FF834F6" w14:textId="77777777" w:rsidR="000C2A12" w:rsidRPr="0017736D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</w:pPr>
                      <w:r w:rsidRPr="0017736D">
                        <w:rPr>
                          <w:rFonts w:ascii="Courier New" w:hAnsi="Courier New" w:cs="Courier New"/>
                          <w:color w:val="000000"/>
                        </w:rPr>
                        <w:t xml:space="preserve">      </w:t>
                      </w:r>
                      <w:r w:rsidRPr="0032756E"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>*</w:t>
                      </w:r>
                      <w:r w:rsidRPr="0017736D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        </w:t>
                      </w:r>
                      <w:r w:rsidRPr="0032756E"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>tolen</w:t>
                      </w:r>
                      <w:r w:rsidRPr="001773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</w:t>
                      </w:r>
                      <w:r w:rsidRPr="0017736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//[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out</w:t>
                      </w:r>
                      <w:r w:rsidRPr="0017736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]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указатель </w:t>
                      </w:r>
                      <w:r w:rsidRPr="0032756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на</w:t>
                      </w:r>
                      <w:r w:rsidRPr="0017736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размер</w:t>
                      </w:r>
                      <w:r w:rsidRPr="0017736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</w:t>
                      </w:r>
                      <w:r w:rsidRPr="0017736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to</w:t>
                      </w:r>
                      <w:r w:rsidRPr="0017736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0148AE0" w14:textId="77777777" w:rsidR="000C2A12" w:rsidRPr="0032756E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  <w:r w:rsidRPr="001773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</w:t>
                      </w:r>
                      <w:r w:rsidRPr="005D30E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1773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2756E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);</w:t>
                      </w:r>
                    </w:p>
                    <w:p w14:paraId="1F206E1F" w14:textId="77777777" w:rsidR="000C2A12" w:rsidRPr="005D30E1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D30E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A2D5E53" w14:textId="77777777" w:rsidR="000C2A12" w:rsidRPr="005D30E1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8839BF">
                        <w:rPr>
                          <w:rFonts w:ascii="Courier New" w:hAnsi="Courier New" w:cs="Courier New"/>
                          <w:color w:val="000000"/>
                        </w:rPr>
                        <w:t>//</w:t>
                      </w:r>
                      <w:r w:rsidRPr="00EF03AD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Код возврата: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при успешном завершении функция возвращает </w:t>
                      </w:r>
                    </w:p>
                    <w:p w14:paraId="79885F6E" w14:textId="77777777" w:rsidR="000C2A12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8839BF">
                        <w:rPr>
                          <w:rFonts w:ascii="Courier New" w:hAnsi="Courier New" w:cs="Courier New"/>
                          <w:color w:val="000000"/>
                        </w:rPr>
                        <w:t xml:space="preserve">// </w:t>
                      </w:r>
                      <w:r w:rsidRPr="001B64AF">
                        <w:rPr>
                          <w:rFonts w:ascii="Courier New" w:hAnsi="Courier New" w:cs="Courier New"/>
                          <w:color w:val="000000"/>
                        </w:rPr>
                        <w:t xml:space="preserve">             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количество принятых  байт данных, иначе </w:t>
                      </w:r>
                    </w:p>
                    <w:p w14:paraId="7FC1F186" w14:textId="77777777" w:rsidR="000C2A12" w:rsidRPr="00BE6FA1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</w:rPr>
                      </w:pPr>
                      <w:r w:rsidRPr="004C5A00">
                        <w:rPr>
                          <w:rFonts w:ascii="Courier New" w:hAnsi="Courier New" w:cs="Courier New"/>
                          <w:color w:val="000000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         </w:t>
                      </w:r>
                      <w:r w:rsidRPr="004C5A00">
                        <w:rPr>
                          <w:rFonts w:ascii="Courier New" w:hAnsi="Courier New" w:cs="Courier New"/>
                          <w:color w:val="000000"/>
                        </w:rPr>
                        <w:t xml:space="preserve">     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возвращается </w:t>
                      </w:r>
                      <w:r w:rsidRPr="001B64AF"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>SOCKET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>_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>ERROR</w:t>
                      </w:r>
                      <w:r w:rsidRPr="00EF03AD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</w:t>
                      </w:r>
                    </w:p>
                    <w:p w14:paraId="4E5B978B" w14:textId="77777777" w:rsidR="000C2A12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32756E">
                        <w:rPr>
                          <w:rFonts w:ascii="Courier New" w:hAnsi="Courier New" w:cs="Courier New"/>
                          <w:color w:val="000000"/>
                        </w:rPr>
                        <w:t xml:space="preserve">// </w:t>
                      </w:r>
                      <w:r w:rsidRPr="0032756E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>Примечания:</w:t>
                      </w:r>
                      <w:r w:rsidRPr="0032756E">
                        <w:rPr>
                          <w:rFonts w:ascii="Courier New" w:hAnsi="Courier New" w:cs="Courier New"/>
                          <w:color w:val="000000"/>
                        </w:rPr>
                        <w:t xml:space="preserve"> - функция может применяться  только для </w:t>
                      </w:r>
                    </w:p>
                    <w:p w14:paraId="2AD17EB2" w14:textId="77777777" w:rsidR="000C2A12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32756E">
                        <w:rPr>
                          <w:rFonts w:ascii="Courier New" w:hAnsi="Courier New" w:cs="Courier New"/>
                          <w:color w:val="000000"/>
                        </w:rPr>
                        <w:t xml:space="preserve">//             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 </w:t>
                      </w:r>
                      <w:r w:rsidRPr="0032756E">
                        <w:rPr>
                          <w:rFonts w:ascii="Courier New" w:hAnsi="Courier New" w:cs="Courier New"/>
                          <w:color w:val="000000"/>
                        </w:rPr>
                        <w:t>сокетов,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 ориентированных  на  сообщения </w:t>
                      </w:r>
                    </w:p>
                    <w:p w14:paraId="41F64C47" w14:textId="77777777" w:rsidR="000C2A12" w:rsidRPr="0032756E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32756E">
                        <w:rPr>
                          <w:rFonts w:ascii="Courier New" w:hAnsi="Courier New" w:cs="Courier New"/>
                          <w:color w:val="000000"/>
                        </w:rPr>
                        <w:t>//               (</w:t>
                      </w:r>
                      <w:r w:rsidRPr="0032756E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>SOCK_DGRAM</w:t>
                      </w:r>
                      <w:r w:rsidRPr="0032756E">
                        <w:rPr>
                          <w:rFonts w:ascii="Courier New" w:hAnsi="Courier New" w:cs="Courier New"/>
                          <w:color w:val="000000"/>
                        </w:rPr>
                        <w:t xml:space="preserve">));   </w:t>
                      </w:r>
                    </w:p>
                    <w:p w14:paraId="20D922ED" w14:textId="77777777" w:rsidR="000C2A12" w:rsidRPr="0032756E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32756E">
                        <w:rPr>
                          <w:rFonts w:ascii="Courier New" w:hAnsi="Courier New" w:cs="Courier New"/>
                          <w:color w:val="000000"/>
                        </w:rPr>
                        <w:t>//             - пар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а</w:t>
                      </w:r>
                      <w:r w:rsidRPr="0032756E">
                        <w:rPr>
                          <w:rFonts w:ascii="Courier New" w:hAnsi="Courier New" w:cs="Courier New"/>
                          <w:color w:val="000000"/>
                        </w:rPr>
                        <w:t xml:space="preserve">метр </w:t>
                      </w:r>
                      <w:r w:rsidRPr="0032756E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>to</w:t>
                      </w:r>
                      <w:r w:rsidRPr="0032756E">
                        <w:rPr>
                          <w:rFonts w:ascii="Courier New" w:hAnsi="Courier New" w:cs="Courier New"/>
                          <w:color w:val="000000"/>
                        </w:rPr>
                        <w:t xml:space="preserve">  указыв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ает </w:t>
                      </w:r>
                      <w:r w:rsidRPr="0032756E">
                        <w:rPr>
                          <w:rFonts w:ascii="Courier New" w:hAnsi="Courier New" w:cs="Courier New"/>
                          <w:color w:val="000000"/>
                        </w:rPr>
                        <w:t xml:space="preserve">на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 структуру </w:t>
                      </w:r>
                    </w:p>
                    <w:p w14:paraId="451D9D7D" w14:textId="77777777" w:rsidR="000C2A12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32756E">
                        <w:rPr>
                          <w:rFonts w:ascii="Courier New" w:hAnsi="Courier New" w:cs="Courier New"/>
                          <w:color w:val="000000"/>
                        </w:rPr>
                        <w:t xml:space="preserve">//               </w:t>
                      </w:r>
                      <w:r w:rsidRPr="00902507"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>SOCKADDR</w:t>
                      </w:r>
                      <w:r w:rsidRPr="00902507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>_</w:t>
                      </w:r>
                      <w:r w:rsidRPr="00902507"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>IN</w:t>
                      </w:r>
                      <w:r w:rsidRPr="0032756E">
                        <w:rPr>
                          <w:rFonts w:ascii="Courier New" w:hAnsi="Courier New" w:cs="Courier New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с параметрами сокета отправителя;</w:t>
                      </w:r>
                    </w:p>
                    <w:p w14:paraId="1C2F9184" w14:textId="77777777" w:rsidR="000C2A12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17736D">
                        <w:rPr>
                          <w:rFonts w:ascii="Courier New" w:hAnsi="Courier New" w:cs="Courier New"/>
                          <w:color w:val="000000"/>
                        </w:rPr>
                        <w:t>//             -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 параметр</w:t>
                      </w:r>
                      <w:r w:rsidRPr="0017736D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</w:t>
                      </w:r>
                      <w:r w:rsidRPr="0017736D"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>tolen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 содержит адрес четырех байт, с </w:t>
                      </w:r>
                    </w:p>
                    <w:p w14:paraId="67EE24E8" w14:textId="77777777" w:rsidR="000C2A12" w:rsidRPr="0017736D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//              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размером структуры </w:t>
                      </w:r>
                      <w:r w:rsidRPr="0017736D"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>SOCADDR_IN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 </w:t>
                      </w:r>
                    </w:p>
                    <w:p w14:paraId="360ABBB6" w14:textId="77777777" w:rsidR="000C2A12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902507">
                        <w:rPr>
                          <w:rFonts w:ascii="Courier New" w:hAnsi="Courier New" w:cs="Courier New"/>
                          <w:color w:val="000000"/>
                        </w:rPr>
                        <w:t xml:space="preserve">//             -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для параметра</w:t>
                      </w:r>
                      <w:r w:rsidRPr="00902507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</w:t>
                      </w:r>
                      <w:r w:rsidRPr="0032756E"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>flags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 рекомендуется установить </w:t>
                      </w:r>
                    </w:p>
                    <w:p w14:paraId="54D01061" w14:textId="77777777" w:rsidR="000C2A12" w:rsidRPr="0032756E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902507">
                        <w:rPr>
                          <w:rFonts w:ascii="Courier New" w:hAnsi="Courier New" w:cs="Courier New"/>
                          <w:color w:val="000000"/>
                        </w:rPr>
                        <w:t xml:space="preserve">//              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значение </w:t>
                      </w:r>
                      <w:r w:rsidRPr="00902507">
                        <w:rPr>
                          <w:rFonts w:ascii="Courier New" w:hAnsi="Courier New" w:cs="Courier New"/>
                          <w:b/>
                          <w:color w:val="000000"/>
                          <w:lang w:val="en-US"/>
                        </w:rPr>
                        <w:t>NULL</w:t>
                      </w:r>
                      <w:r w:rsidRPr="00902507">
                        <w:rPr>
                          <w:rFonts w:ascii="Courier New" w:hAnsi="Courier New" w:cs="Courier New"/>
                          <w:color w:val="000000"/>
                        </w:rPr>
                        <w:t xml:space="preserve">  </w:t>
                      </w:r>
                      <w:r w:rsidRPr="0032756E">
                        <w:rPr>
                          <w:rFonts w:ascii="Courier New" w:hAnsi="Courier New" w:cs="Courier New"/>
                          <w:color w:val="000000"/>
                        </w:rPr>
                        <w:t xml:space="preserve"> </w:t>
                      </w:r>
                    </w:p>
                    <w:p w14:paraId="4D113C38" w14:textId="77777777" w:rsidR="000C2A12" w:rsidRPr="00EF03AD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sz w:val="28"/>
                          <w:szCs w:val="28"/>
                        </w:rPr>
                      </w:pPr>
                    </w:p>
                    <w:p w14:paraId="29400829" w14:textId="77777777" w:rsidR="000C2A12" w:rsidRPr="00EF03AD" w:rsidRDefault="000C2A12" w:rsidP="000C2A12"/>
                    <w:p w14:paraId="1885E23E" w14:textId="77777777" w:rsidR="000C2A12" w:rsidRPr="00EF03AD" w:rsidRDefault="000C2A12" w:rsidP="000C2A12">
                      <w:pPr>
                        <w:rPr>
                          <w:color w:val="E8E8E8"/>
                        </w:rPr>
                      </w:pPr>
                    </w:p>
                    <w:p w14:paraId="634513BA" w14:textId="77777777" w:rsidR="000C2A12" w:rsidRPr="00EF03AD" w:rsidRDefault="000C2A12" w:rsidP="000C2A12"/>
                  </w:txbxContent>
                </v:textbox>
                <w10:anchorlock/>
              </v:shape>
            </w:pict>
          </mc:Fallback>
        </mc:AlternateContent>
      </w:r>
    </w:p>
    <w:p w14:paraId="115A4DAF" w14:textId="77777777" w:rsidR="000C2A12" w:rsidRDefault="000C2A12" w:rsidP="000C2A12">
      <w:pPr>
        <w:rPr>
          <w:b/>
          <w:sz w:val="28"/>
          <w:szCs w:val="28"/>
        </w:rPr>
      </w:pPr>
    </w:p>
    <w:p w14:paraId="5062E0E1" w14:textId="77777777" w:rsidR="000C2A12" w:rsidRDefault="000C2A12" w:rsidP="000C2A12">
      <w:pPr>
        <w:jc w:val="center"/>
        <w:rPr>
          <w:lang w:val="en-US"/>
        </w:rPr>
      </w:pPr>
      <w:r>
        <w:t xml:space="preserve">Рисунок 3.12.2 Функция </w:t>
      </w:r>
      <w:r>
        <w:rPr>
          <w:lang w:val="en-US"/>
        </w:rPr>
        <w:t>recvfrom</w:t>
      </w:r>
    </w:p>
    <w:p w14:paraId="7C59FB51" w14:textId="77777777" w:rsidR="000C2A12" w:rsidRPr="00C403C1" w:rsidRDefault="000C2A12" w:rsidP="000C2A12">
      <w:pPr>
        <w:jc w:val="center"/>
        <w:rPr>
          <w:lang w:val="en-US"/>
        </w:rPr>
      </w:pPr>
    </w:p>
    <w:p w14:paraId="230B3BA1" w14:textId="61059CDB" w:rsidR="000C2A12" w:rsidRDefault="000C2A12" w:rsidP="000C2A12">
      <w:pPr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inline distT="0" distB="0" distL="0" distR="0" wp14:anchorId="46C5C8A0" wp14:editId="63E19B09">
                <wp:extent cx="5943600" cy="3553460"/>
                <wp:effectExtent l="13335" t="12700" r="5715" b="5715"/>
                <wp:docPr id="12" name="Надпись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355346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1ED11C" w14:textId="77777777" w:rsidR="000C2A12" w:rsidRPr="008B435E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B435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//.................................................................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.......</w:t>
                            </w:r>
                          </w:p>
                          <w:p w14:paraId="4D48D80B" w14:textId="77777777" w:rsidR="000C2A12" w:rsidRPr="006C03B4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C03B4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try</w:t>
                            </w:r>
                          </w:p>
                          <w:p w14:paraId="7E94F2A9" w14:textId="77777777" w:rsidR="000C2A12" w:rsidRPr="00AD5CEF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D5CEF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{</w:t>
                            </w:r>
                            <w:r w:rsidRPr="00AD5CEF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 //...</w:t>
                            </w:r>
                            <w:r w:rsidRPr="00AD5CEF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WSAStartup(...),sS = socket(...,SOCKET_DGRAM,...)</w:t>
                            </w:r>
                            <w:r w:rsidRPr="00AD5CEF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 </w:t>
                            </w:r>
                          </w:p>
                          <w:p w14:paraId="332E4757" w14:textId="77777777" w:rsidR="000C2A12" w:rsidRPr="00AD5CEF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D5CEF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AD5CEF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SOCKADDR_IN serv</w:t>
                            </w:r>
                            <w:r w:rsidRPr="00AD5CEF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;              // </w:t>
                            </w:r>
                            <w:r w:rsidRPr="00AD5CEF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параметры</w:t>
                            </w:r>
                            <w:r w:rsidRPr="00AD5CEF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 </w:t>
                            </w:r>
                            <w:r w:rsidRPr="00AD5CEF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сокета</w:t>
                            </w:r>
                            <w:r w:rsidRPr="00AD5CEF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sS</w:t>
                            </w:r>
                          </w:p>
                          <w:p w14:paraId="11739785" w14:textId="77777777" w:rsidR="000C2A12" w:rsidRPr="00AD5CEF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D5CEF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AD5CEF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serv.sin_family  = AF_INET;</w:t>
                            </w:r>
                            <w:r w:rsidRPr="00AD5CEF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    // </w:t>
                            </w:r>
                            <w:r w:rsidRPr="00AD5CEF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используется</w:t>
                            </w:r>
                            <w:r w:rsidRPr="00AD5CEF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IP-</w:t>
                            </w:r>
                            <w:r w:rsidRPr="00AD5CEF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адресация</w:t>
                            </w:r>
                            <w:r w:rsidRPr="00AD5CEF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 </w:t>
                            </w:r>
                          </w:p>
                          <w:p w14:paraId="1A8884AA" w14:textId="77777777" w:rsidR="000C2A12" w:rsidRPr="00AD5CEF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D5CEF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AD5CEF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serv.sin_port = htons(2000);</w:t>
                            </w:r>
                            <w:r w:rsidRPr="00AD5CEF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   // </w:t>
                            </w:r>
                            <w:r w:rsidRPr="00AD5CEF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порт</w:t>
                            </w:r>
                            <w:r w:rsidRPr="00AD5CEF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2000 </w:t>
                            </w:r>
                          </w:p>
                          <w:p w14:paraId="02561BD8" w14:textId="77777777" w:rsidR="000C2A12" w:rsidRPr="00AD5CEF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D5CEF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AD5CEF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serv.sin_addr.s_addr = INADDR_ANY;</w:t>
                            </w:r>
                            <w:r w:rsidRPr="00AD5CEF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// </w:t>
                            </w:r>
                            <w:r w:rsidRPr="00AD5CEF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адрес</w:t>
                            </w:r>
                            <w:r w:rsidRPr="00AD5CEF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AD5CEF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сервера</w:t>
                            </w:r>
                            <w:r w:rsidRPr="00AD5CEF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</w:p>
                          <w:p w14:paraId="3C76D5C8" w14:textId="77777777" w:rsidR="000C2A12" w:rsidRPr="00AD5CEF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D5CEF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AD5CEF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if(bind(sS,(LPSOCKADDR)&amp;serv, sizeof(serv))== SOCKET_ERROR)</w:t>
                            </w:r>
                          </w:p>
                          <w:p w14:paraId="35F428DC" w14:textId="77777777" w:rsidR="000C2A12" w:rsidRPr="00AD5CEF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D5CEF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         </w:t>
                            </w:r>
                            <w:r w:rsidRPr="00AD5CEF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throw  SetErrorMsgText("bind:", WSAGetLastError());</w:t>
                            </w:r>
                          </w:p>
                          <w:p w14:paraId="72D04A2C" w14:textId="77777777" w:rsidR="000C2A12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3BBA7A69" w14:textId="77777777" w:rsidR="000C2A12" w:rsidRPr="00AD5CEF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AD5CEF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AD5CEF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SOCKADDR</w:t>
                            </w:r>
                            <w:r w:rsidRPr="00AD5CEF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</w:rPr>
                              <w:t>_</w:t>
                            </w:r>
                            <w:r w:rsidRPr="00AD5CEF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IN</w:t>
                            </w:r>
                            <w:r w:rsidRPr="00AD5CEF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AD5CEF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clnt</w:t>
                            </w:r>
                            <w:r w:rsidRPr="00AD5CEF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</w:rPr>
                              <w:t>;</w:t>
                            </w:r>
                            <w:r w:rsidRPr="00AD5CEF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 xml:space="preserve">               // параметры  сокета клиента</w:t>
                            </w:r>
                          </w:p>
                          <w:p w14:paraId="7BF6F4DE" w14:textId="77777777" w:rsidR="000C2A12" w:rsidRPr="00AD5CEF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AD5CEF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AD5CEF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memset</w:t>
                            </w:r>
                            <w:r w:rsidRPr="00AD5CEF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</w:rPr>
                              <w:t>(&amp;</w:t>
                            </w:r>
                            <w:r w:rsidRPr="00AD5CEF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clnt</w:t>
                            </w:r>
                            <w:r w:rsidRPr="00AD5CEF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</w:rPr>
                              <w:t>,0,</w:t>
                            </w:r>
                            <w:r w:rsidRPr="00AD5CEF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sizeof</w:t>
                            </w:r>
                            <w:r w:rsidRPr="00AD5CEF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</w:rPr>
                              <w:t>(</w:t>
                            </w:r>
                            <w:r w:rsidRPr="00AD5CEF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clnt</w:t>
                            </w:r>
                            <w:r w:rsidRPr="00AD5CEF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</w:rPr>
                              <w:t>));</w:t>
                            </w:r>
                            <w:r w:rsidRPr="00AD5CEF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 xml:space="preserve">   // обнулить память</w:t>
                            </w:r>
                          </w:p>
                          <w:p w14:paraId="4C1CE9F9" w14:textId="77777777" w:rsidR="000C2A12" w:rsidRPr="00AD5CEF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D5CEF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AD5CEF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int lc = sizeof(clnt);</w:t>
                            </w:r>
                          </w:p>
                          <w:p w14:paraId="0C48E315" w14:textId="77777777" w:rsidR="000C2A12" w:rsidRPr="00AD5CEF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AD5CEF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AD5CEF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char</w:t>
                            </w:r>
                            <w:r w:rsidRPr="00AD5CEF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AD5CEF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ibuf</w:t>
                            </w:r>
                            <w:r w:rsidRPr="00AD5CEF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</w:rPr>
                              <w:t>[50];</w:t>
                            </w:r>
                            <w:r w:rsidRPr="00AD5CEF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 xml:space="preserve">                  //буфер ввода </w:t>
                            </w:r>
                          </w:p>
                          <w:p w14:paraId="633C4623" w14:textId="77777777" w:rsidR="000C2A12" w:rsidRPr="00AD5CEF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AD5CEF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AD5CEF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int</w:t>
                            </w:r>
                            <w:r w:rsidRPr="00AD5CEF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Pr="00AD5CEF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lb</w:t>
                            </w:r>
                            <w:r w:rsidRPr="00AD5CEF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= 0;</w:t>
                            </w:r>
                            <w:r w:rsidRPr="00AD5CEF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 xml:space="preserve">                    //количество принятых байт</w:t>
                            </w:r>
                          </w:p>
                          <w:p w14:paraId="1A5B9EAF" w14:textId="77777777" w:rsidR="000C2A12" w:rsidRPr="00AD5CEF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AD5CEF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if (lb = recvfrom(sS, ibuf, sizeof(ibuf), NULL,</w:t>
                            </w:r>
                          </w:p>
                          <w:p w14:paraId="47E35D9D" w14:textId="77777777" w:rsidR="000C2A12" w:rsidRPr="00AD5CEF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D5CEF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                 (sockaddr*)&amp;clnt, &amp;lc))   ==  SOCKET_ERROR)</w:t>
                            </w:r>
                          </w:p>
                          <w:p w14:paraId="788B3928" w14:textId="77777777" w:rsidR="000C2A12" w:rsidRPr="00AD5CEF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D5CEF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        throw  SetErrorMsgText("recv:",WSAGetLastError());</w:t>
                            </w:r>
                          </w:p>
                          <w:p w14:paraId="101CADAB" w14:textId="77777777" w:rsidR="000C2A12" w:rsidRPr="00AD5CEF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D5CE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//................................................................</w:t>
                            </w:r>
                          </w:p>
                          <w:p w14:paraId="373F2F98" w14:textId="77777777" w:rsidR="000C2A12" w:rsidRPr="00AD5CEF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D5CEF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14:paraId="0E11B616" w14:textId="77777777" w:rsidR="000C2A12" w:rsidRPr="008B435E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8B435E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catch (string errorMsgText)</w:t>
                            </w:r>
                          </w:p>
                          <w:p w14:paraId="588311A1" w14:textId="77777777" w:rsidR="000C2A12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8B435E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{cout &lt;&lt; endl &lt;&lt; errorMsgText;}</w:t>
                            </w:r>
                          </w:p>
                          <w:p w14:paraId="37482AB3" w14:textId="77777777" w:rsidR="000C2A12" w:rsidRPr="008B435E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B435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//.................................................................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.......</w:t>
                            </w:r>
                          </w:p>
                          <w:p w14:paraId="669AED5E" w14:textId="77777777" w:rsidR="000C2A12" w:rsidRPr="008B435E" w:rsidRDefault="000C2A12" w:rsidP="000C2A12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0910EE8" w14:textId="77777777" w:rsidR="000C2A12" w:rsidRPr="008B435E" w:rsidRDefault="000C2A12" w:rsidP="000C2A12">
                            <w:pPr>
                              <w:rPr>
                                <w:color w:val="E8E8E8"/>
                                <w:lang w:val="en-US"/>
                              </w:rPr>
                            </w:pPr>
                          </w:p>
                          <w:p w14:paraId="37F5B95E" w14:textId="77777777" w:rsidR="000C2A12" w:rsidRPr="008B435E" w:rsidRDefault="000C2A12" w:rsidP="000C2A1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6C5C8A0" id="Надпись 12" o:spid="_x0000_s1050" type="#_x0000_t202" style="width:468pt;height:279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" fillcolor="#f8f8f8">
                <v:textbox>
                  <w:txbxContent>
                    <w:p w14:paraId="241ED11C" w14:textId="77777777" w:rsidR="000C2A12" w:rsidRPr="008B435E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8B435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//.................................................................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.......</w:t>
                      </w:r>
                    </w:p>
                    <w:p w14:paraId="4D48D80B" w14:textId="77777777" w:rsidR="000C2A12" w:rsidRPr="006C03B4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6C03B4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try</w:t>
                      </w:r>
                    </w:p>
                    <w:p w14:paraId="7E94F2A9" w14:textId="77777777" w:rsidR="000C2A12" w:rsidRPr="00AD5CEF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AD5CEF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{</w:t>
                      </w:r>
                      <w:r w:rsidRPr="00AD5CEF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 //...</w:t>
                      </w:r>
                      <w:r w:rsidRPr="00AD5CEF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WSAStartup(...),sS = socket(...,SOCKET_DGRAM,...)</w:t>
                      </w:r>
                      <w:r w:rsidRPr="00AD5CEF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 </w:t>
                      </w:r>
                    </w:p>
                    <w:p w14:paraId="332E4757" w14:textId="77777777" w:rsidR="000C2A12" w:rsidRPr="00AD5CEF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AD5CEF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AD5CEF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SOCKADDR_IN serv</w:t>
                      </w:r>
                      <w:r w:rsidRPr="00AD5CEF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;              // </w:t>
                      </w:r>
                      <w:r w:rsidRPr="00AD5CEF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параметры</w:t>
                      </w:r>
                      <w:r w:rsidRPr="00AD5CEF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 </w:t>
                      </w:r>
                      <w:r w:rsidRPr="00AD5CEF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сокета</w:t>
                      </w:r>
                      <w:r w:rsidRPr="00AD5CEF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sS</w:t>
                      </w:r>
                    </w:p>
                    <w:p w14:paraId="11739785" w14:textId="77777777" w:rsidR="000C2A12" w:rsidRPr="00AD5CEF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AD5CEF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AD5CEF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serv.sin_family  = AF_INET;</w:t>
                      </w:r>
                      <w:r w:rsidRPr="00AD5CEF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    // </w:t>
                      </w:r>
                      <w:r w:rsidRPr="00AD5CEF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используется</w:t>
                      </w:r>
                      <w:r w:rsidRPr="00AD5CEF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IP-</w:t>
                      </w:r>
                      <w:r w:rsidRPr="00AD5CEF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адресация</w:t>
                      </w:r>
                      <w:r w:rsidRPr="00AD5CEF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 </w:t>
                      </w:r>
                    </w:p>
                    <w:p w14:paraId="1A8884AA" w14:textId="77777777" w:rsidR="000C2A12" w:rsidRPr="00AD5CEF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AD5CEF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AD5CEF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serv.sin_port = htons(2000);</w:t>
                      </w:r>
                      <w:r w:rsidRPr="00AD5CEF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   // </w:t>
                      </w:r>
                      <w:r w:rsidRPr="00AD5CEF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порт</w:t>
                      </w:r>
                      <w:r w:rsidRPr="00AD5CEF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2000 </w:t>
                      </w:r>
                    </w:p>
                    <w:p w14:paraId="02561BD8" w14:textId="77777777" w:rsidR="000C2A12" w:rsidRPr="00AD5CEF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AD5CEF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AD5CEF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serv.sin_addr.s_addr = INADDR_ANY;</w:t>
                      </w:r>
                      <w:r w:rsidRPr="00AD5CEF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// </w:t>
                      </w:r>
                      <w:r w:rsidRPr="00AD5CEF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адрес</w:t>
                      </w:r>
                      <w:r w:rsidRPr="00AD5CEF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AD5CEF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сервера</w:t>
                      </w:r>
                      <w:r w:rsidRPr="00AD5CEF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</w:p>
                    <w:p w14:paraId="3C76D5C8" w14:textId="77777777" w:rsidR="000C2A12" w:rsidRPr="00AD5CEF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AD5CEF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AD5CEF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if(bind(sS,(LPSOCKADDR)&amp;serv, sizeof(serv))== SOCKET_ERROR)</w:t>
                      </w:r>
                    </w:p>
                    <w:p w14:paraId="35F428DC" w14:textId="77777777" w:rsidR="000C2A12" w:rsidRPr="00AD5CEF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AD5CEF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         </w:t>
                      </w:r>
                      <w:r w:rsidRPr="00AD5CEF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throw  SetErrorMsgText("bind:", WSAGetLastError());</w:t>
                      </w:r>
                    </w:p>
                    <w:p w14:paraId="72D04A2C" w14:textId="77777777" w:rsidR="000C2A12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</w:p>
                    <w:p w14:paraId="3BBA7A69" w14:textId="77777777" w:rsidR="000C2A12" w:rsidRPr="00AD5CEF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</w:pPr>
                      <w:r w:rsidRPr="00AD5CEF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Pr="00AD5CEF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SOCKADDR</w:t>
                      </w:r>
                      <w:r w:rsidRPr="00AD5CEF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</w:rPr>
                        <w:t>_</w:t>
                      </w:r>
                      <w:r w:rsidRPr="00AD5CEF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IN</w:t>
                      </w:r>
                      <w:r w:rsidRPr="00AD5CEF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Pr="00AD5CEF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clnt</w:t>
                      </w:r>
                      <w:r w:rsidRPr="00AD5CEF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</w:rPr>
                        <w:t>;</w:t>
                      </w:r>
                      <w:r w:rsidRPr="00AD5CEF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 xml:space="preserve">               // параметры  сокета клиента</w:t>
                      </w:r>
                    </w:p>
                    <w:p w14:paraId="7BF6F4DE" w14:textId="77777777" w:rsidR="000C2A12" w:rsidRPr="00AD5CEF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</w:pPr>
                      <w:r w:rsidRPr="00AD5CEF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Pr="00AD5CEF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memset</w:t>
                      </w:r>
                      <w:r w:rsidRPr="00AD5CEF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</w:rPr>
                        <w:t>(&amp;</w:t>
                      </w:r>
                      <w:r w:rsidRPr="00AD5CEF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clnt</w:t>
                      </w:r>
                      <w:r w:rsidRPr="00AD5CEF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</w:rPr>
                        <w:t>,0,</w:t>
                      </w:r>
                      <w:r w:rsidRPr="00AD5CEF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sizeof</w:t>
                      </w:r>
                      <w:r w:rsidRPr="00AD5CEF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</w:rPr>
                        <w:t>(</w:t>
                      </w:r>
                      <w:r w:rsidRPr="00AD5CEF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clnt</w:t>
                      </w:r>
                      <w:r w:rsidRPr="00AD5CEF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</w:rPr>
                        <w:t>));</w:t>
                      </w:r>
                      <w:r w:rsidRPr="00AD5CEF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 xml:space="preserve">   // обнулить память</w:t>
                      </w:r>
                    </w:p>
                    <w:p w14:paraId="4C1CE9F9" w14:textId="77777777" w:rsidR="000C2A12" w:rsidRPr="00AD5CEF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AD5CEF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Pr="00AD5CEF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int lc = sizeof(clnt);</w:t>
                      </w:r>
                    </w:p>
                    <w:p w14:paraId="0C48E315" w14:textId="77777777" w:rsidR="000C2A12" w:rsidRPr="00AD5CEF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</w:pPr>
                      <w:r w:rsidRPr="00AD5CEF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Pr="00AD5CEF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char</w:t>
                      </w:r>
                      <w:r w:rsidRPr="00AD5CEF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Pr="00AD5CEF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ibuf</w:t>
                      </w:r>
                      <w:r w:rsidRPr="00AD5CEF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</w:rPr>
                        <w:t>[50];</w:t>
                      </w:r>
                      <w:r w:rsidRPr="00AD5CEF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 xml:space="preserve">                  //буфер ввода </w:t>
                      </w:r>
                    </w:p>
                    <w:p w14:paraId="633C4623" w14:textId="77777777" w:rsidR="000C2A12" w:rsidRPr="00AD5CEF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</w:pPr>
                      <w:r w:rsidRPr="00AD5CEF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Pr="00AD5CEF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int</w:t>
                      </w:r>
                      <w:r w:rsidRPr="00AD5CEF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</w:rPr>
                        <w:t xml:space="preserve">  </w:t>
                      </w:r>
                      <w:r w:rsidRPr="00AD5CEF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lb</w:t>
                      </w:r>
                      <w:r w:rsidRPr="00AD5CEF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</w:rPr>
                        <w:t xml:space="preserve"> = 0;</w:t>
                      </w:r>
                      <w:r w:rsidRPr="00AD5CEF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 xml:space="preserve">                    //количество принятых байт</w:t>
                      </w:r>
                    </w:p>
                    <w:p w14:paraId="1A5B9EAF" w14:textId="77777777" w:rsidR="000C2A12" w:rsidRPr="00AD5CEF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AD5CEF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if (lb = recvfrom(sS, ibuf, sizeof(ibuf), NULL,</w:t>
                      </w:r>
                    </w:p>
                    <w:p w14:paraId="47E35D9D" w14:textId="77777777" w:rsidR="000C2A12" w:rsidRPr="00AD5CEF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AD5CEF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                 (sockaddr*)&amp;clnt, &amp;lc))   ==  SOCKET_ERROR)</w:t>
                      </w:r>
                    </w:p>
                    <w:p w14:paraId="788B3928" w14:textId="77777777" w:rsidR="000C2A12" w:rsidRPr="00AD5CEF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AD5CEF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        throw  SetErrorMsgText("recv:",WSAGetLastError());</w:t>
                      </w:r>
                    </w:p>
                    <w:p w14:paraId="101CADAB" w14:textId="77777777" w:rsidR="000C2A12" w:rsidRPr="00AD5CEF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AD5CE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//................................................................</w:t>
                      </w:r>
                    </w:p>
                    <w:p w14:paraId="373F2F98" w14:textId="77777777" w:rsidR="000C2A12" w:rsidRPr="00AD5CEF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AD5CEF">
                        <w:rPr>
                          <w:rFonts w:ascii="Courier New" w:hAnsi="Courier New" w:cs="Courier New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14:paraId="0E11B616" w14:textId="77777777" w:rsidR="000C2A12" w:rsidRPr="008B435E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8B435E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catch (string errorMsgText)</w:t>
                      </w:r>
                    </w:p>
                    <w:p w14:paraId="588311A1" w14:textId="77777777" w:rsidR="000C2A12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8B435E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{cout &lt;&lt; endl &lt;&lt; errorMsgText;}</w:t>
                      </w:r>
                    </w:p>
                    <w:p w14:paraId="37482AB3" w14:textId="77777777" w:rsidR="000C2A12" w:rsidRPr="008B435E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8B435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//.................................................................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.......</w:t>
                      </w:r>
                    </w:p>
                    <w:p w14:paraId="669AED5E" w14:textId="77777777" w:rsidR="000C2A12" w:rsidRPr="008B435E" w:rsidRDefault="000C2A12" w:rsidP="000C2A12">
                      <w:pPr>
                        <w:rPr>
                          <w:lang w:val="en-US"/>
                        </w:rPr>
                      </w:pPr>
                    </w:p>
                    <w:p w14:paraId="60910EE8" w14:textId="77777777" w:rsidR="000C2A12" w:rsidRPr="008B435E" w:rsidRDefault="000C2A12" w:rsidP="000C2A12">
                      <w:pPr>
                        <w:rPr>
                          <w:color w:val="E8E8E8"/>
                          <w:lang w:val="en-US"/>
                        </w:rPr>
                      </w:pPr>
                    </w:p>
                    <w:p w14:paraId="37F5B95E" w14:textId="77777777" w:rsidR="000C2A12" w:rsidRPr="008B435E" w:rsidRDefault="000C2A12" w:rsidP="000C2A1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0FB43DE" w14:textId="77777777" w:rsidR="000C2A12" w:rsidRDefault="000C2A12" w:rsidP="000C2A12">
      <w:pPr>
        <w:jc w:val="center"/>
        <w:rPr>
          <w:lang w:val="en-US"/>
        </w:rPr>
      </w:pPr>
    </w:p>
    <w:p w14:paraId="42674DDA" w14:textId="77777777" w:rsidR="000C2A12" w:rsidRPr="005856C3" w:rsidRDefault="000C2A12" w:rsidP="000C2A12">
      <w:pPr>
        <w:jc w:val="center"/>
      </w:pPr>
      <w:r>
        <w:t>Рисунок 3.12.</w:t>
      </w:r>
      <w:r w:rsidRPr="005856C3">
        <w:t>3</w:t>
      </w:r>
      <w:r>
        <w:t xml:space="preserve"> Пример использования функции </w:t>
      </w:r>
      <w:r w:rsidRPr="005856C3">
        <w:t xml:space="preserve"> </w:t>
      </w:r>
      <w:r>
        <w:rPr>
          <w:lang w:val="en-US"/>
        </w:rPr>
        <w:t>recvfrom</w:t>
      </w:r>
      <w:r>
        <w:t xml:space="preserve"> в программе сервера</w:t>
      </w:r>
    </w:p>
    <w:p w14:paraId="10227280" w14:textId="77777777" w:rsidR="000C2A12" w:rsidRDefault="000C2A12" w:rsidP="000C2A12">
      <w:pPr>
        <w:rPr>
          <w:b/>
          <w:sz w:val="28"/>
          <w:szCs w:val="28"/>
        </w:rPr>
      </w:pPr>
    </w:p>
    <w:p w14:paraId="148F5053" w14:textId="77777777" w:rsidR="000C2A12" w:rsidRPr="001E3D6D" w:rsidRDefault="000C2A12" w:rsidP="000C2A12">
      <w:pPr>
        <w:jc w:val="both"/>
        <w:rPr>
          <w:b/>
          <w:sz w:val="28"/>
          <w:szCs w:val="28"/>
        </w:rPr>
      </w:pPr>
      <w:r>
        <w:rPr>
          <w:sz w:val="28"/>
          <w:szCs w:val="28"/>
        </w:rPr>
        <w:t>на использование</w:t>
      </w:r>
      <w:r w:rsidRPr="001E3D6D">
        <w:rPr>
          <w:sz w:val="28"/>
          <w:szCs w:val="28"/>
        </w:rPr>
        <w:t xml:space="preserve"> </w:t>
      </w:r>
      <w:r>
        <w:rPr>
          <w:sz w:val="28"/>
          <w:szCs w:val="28"/>
        </w:rPr>
        <w:t>широковещательных</w:t>
      </w:r>
      <w:r w:rsidRPr="001E3D6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устанавливается</w:t>
      </w:r>
      <w:r w:rsidRPr="001E3D6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функцией </w:t>
      </w:r>
      <w:r>
        <w:rPr>
          <w:sz w:val="28"/>
          <w:szCs w:val="28"/>
          <w:lang w:val="en-US"/>
        </w:rPr>
        <w:t>setsockopt</w:t>
      </w:r>
      <w:r w:rsidRPr="001E3D6D">
        <w:rPr>
          <w:sz w:val="28"/>
          <w:szCs w:val="28"/>
        </w:rPr>
        <w:t>.</w:t>
      </w:r>
    </w:p>
    <w:p w14:paraId="59093FFD" w14:textId="77777777" w:rsidR="000C2A12" w:rsidRPr="005856C3" w:rsidRDefault="000C2A12" w:rsidP="000C2A12">
      <w:pPr>
        <w:rPr>
          <w:sz w:val="28"/>
          <w:szCs w:val="28"/>
        </w:rPr>
      </w:pPr>
      <w:r w:rsidRPr="005856C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На рисунках 3.12.3 и 3.12.4 приведены примеры применения функций </w:t>
      </w:r>
      <w:r>
        <w:rPr>
          <w:sz w:val="28"/>
          <w:szCs w:val="28"/>
          <w:lang w:val="en-US"/>
        </w:rPr>
        <w:t>recvfrom</w:t>
      </w:r>
      <w:r w:rsidRPr="005856C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sendto</w:t>
      </w:r>
      <w:r>
        <w:rPr>
          <w:sz w:val="28"/>
          <w:szCs w:val="28"/>
        </w:rPr>
        <w:t xml:space="preserve">, которые используются в программах  сервера и клиента соответственно. </w:t>
      </w:r>
      <w:r w:rsidRPr="00D13130">
        <w:rPr>
          <w:sz w:val="28"/>
          <w:szCs w:val="28"/>
        </w:rPr>
        <w:t xml:space="preserve"> </w:t>
      </w:r>
      <w:r w:rsidRPr="005856C3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</w:t>
      </w:r>
    </w:p>
    <w:p w14:paraId="52E8C3D2" w14:textId="77777777" w:rsidR="000C2A12" w:rsidRDefault="000C2A12" w:rsidP="000C2A12">
      <w:pPr>
        <w:rPr>
          <w:b/>
          <w:sz w:val="28"/>
          <w:szCs w:val="28"/>
        </w:rPr>
      </w:pPr>
    </w:p>
    <w:p w14:paraId="46AD333E" w14:textId="16475569" w:rsidR="000C2A12" w:rsidRDefault="000C2A12" w:rsidP="000C2A12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inline distT="0" distB="0" distL="0" distR="0" wp14:anchorId="2CAE6BEE" wp14:editId="4C272F1D">
                <wp:extent cx="5943600" cy="3081020"/>
                <wp:effectExtent l="13335" t="8255" r="5715" b="6350"/>
                <wp:docPr id="11" name="Надпись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308102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1BD08F" w14:textId="77777777" w:rsidR="000C2A12" w:rsidRPr="008B435E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B435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//.................................................................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.......</w:t>
                            </w:r>
                          </w:p>
                          <w:p w14:paraId="331CE666" w14:textId="77777777" w:rsidR="000C2A12" w:rsidRPr="006C03B4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C03B4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try</w:t>
                            </w:r>
                          </w:p>
                          <w:p w14:paraId="76BFB8D5" w14:textId="77777777" w:rsidR="000C2A12" w:rsidRPr="005635F8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C03B4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{</w:t>
                            </w:r>
                            <w:r w:rsidRPr="006C03B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//.</w:t>
                            </w:r>
                            <w:r w:rsidRPr="008B435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6C03B4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WSAStartup(...),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0"/>
                                <w:szCs w:val="20"/>
                              </w:rPr>
                              <w:t>сС</w:t>
                            </w:r>
                            <w:r w:rsidRPr="006C03B4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socket(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...,SOCKET_DGRAM,</w:t>
                            </w:r>
                            <w:r w:rsidRPr="006C03B4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...)</w:t>
                            </w:r>
                            <w:r w:rsidRPr="006C03B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</w:p>
                          <w:p w14:paraId="3422C528" w14:textId="77777777" w:rsidR="000C2A12" w:rsidRPr="006A6462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</w:pPr>
                            <w:r w:rsidRPr="006A6462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 </w:t>
                            </w:r>
                          </w:p>
                          <w:p w14:paraId="34F25A16" w14:textId="77777777" w:rsidR="000C2A12" w:rsidRPr="006A6462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6A6462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SOCKADDR</w:t>
                            </w:r>
                            <w:r w:rsidRPr="006A6462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</w:rPr>
                              <w:t>_</w:t>
                            </w:r>
                            <w:r w:rsidRPr="006A6462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IN</w:t>
                            </w:r>
                            <w:r w:rsidRPr="006A6462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6A6462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serv</w:t>
                            </w:r>
                            <w:r w:rsidRPr="006A6462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</w:rPr>
                              <w:t>;</w:t>
                            </w:r>
                            <w:r w:rsidRPr="006A6462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 xml:space="preserve">              // параметры  сокета сервера</w:t>
                            </w:r>
                          </w:p>
                          <w:p w14:paraId="5076CD91" w14:textId="77777777" w:rsidR="000C2A12" w:rsidRPr="006A6462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6A6462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serv</w:t>
                            </w:r>
                            <w:r w:rsidRPr="006A6462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</w:rPr>
                              <w:t>.</w:t>
                            </w:r>
                            <w:r w:rsidRPr="006A6462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sin</w:t>
                            </w:r>
                            <w:r w:rsidRPr="006A6462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</w:rPr>
                              <w:t>_</w:t>
                            </w:r>
                            <w:r w:rsidRPr="006A6462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family</w:t>
                            </w:r>
                            <w:r w:rsidRPr="006A6462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 = </w:t>
                            </w:r>
                            <w:r w:rsidRPr="006A6462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AF</w:t>
                            </w:r>
                            <w:r w:rsidRPr="006A6462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</w:rPr>
                              <w:t>_</w:t>
                            </w:r>
                            <w:r w:rsidRPr="006A6462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INET</w:t>
                            </w:r>
                            <w:r w:rsidRPr="006A6462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</w:rPr>
                              <w:t>;</w:t>
                            </w:r>
                            <w:r w:rsidRPr="006A6462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 xml:space="preserve">    // используется </w:t>
                            </w:r>
                            <w:r w:rsidRPr="006A6462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ip</w:t>
                            </w:r>
                            <w:r w:rsidRPr="006A6462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 xml:space="preserve">-адресация  </w:t>
                            </w:r>
                          </w:p>
                          <w:p w14:paraId="78B909C4" w14:textId="77777777" w:rsidR="000C2A12" w:rsidRPr="006A6462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A6462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serv.sin_port = htons(2000);</w:t>
                            </w:r>
                            <w:r w:rsidRPr="006A6462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  // </w:t>
                            </w:r>
                            <w:r w:rsidRPr="006A6462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порт</w:t>
                            </w:r>
                            <w:r w:rsidRPr="006A6462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2000</w:t>
                            </w:r>
                          </w:p>
                          <w:p w14:paraId="6DB89917" w14:textId="77777777" w:rsidR="000C2A12" w:rsidRPr="006A6462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A6462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serv.sin_addr.s_addr = inet_addr("127.0.0.1");</w:t>
                            </w:r>
                            <w:r w:rsidRPr="006A6462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// </w:t>
                            </w:r>
                            <w:r w:rsidRPr="006A6462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адрес</w:t>
                            </w:r>
                            <w:r w:rsidRPr="006A6462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6A6462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сервера</w:t>
                            </w:r>
                            <w:r w:rsidRPr="006A6462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 </w:t>
                            </w:r>
                          </w:p>
                          <w:p w14:paraId="5DD5EEFB" w14:textId="77777777" w:rsidR="000C2A12" w:rsidRPr="006A6462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A6462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char obuf[50]= "client: I here";</w:t>
                            </w:r>
                            <w:r w:rsidRPr="006A6462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  //</w:t>
                            </w:r>
                            <w:r w:rsidRPr="006A6462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буфер</w:t>
                            </w:r>
                            <w:r w:rsidRPr="006A6462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6A6462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вывода</w:t>
                            </w:r>
                          </w:p>
                          <w:p w14:paraId="733DF51D" w14:textId="77777777" w:rsidR="000C2A12" w:rsidRPr="006A6462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A6462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int  lobuf = 0;</w:t>
                            </w:r>
                            <w:r w:rsidRPr="006A6462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                   //</w:t>
                            </w:r>
                            <w:r w:rsidRPr="006A6462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количество</w:t>
                            </w:r>
                            <w:r w:rsidRPr="006A6462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6A6462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</w:rPr>
                              <w:t>отправленных</w:t>
                            </w:r>
                            <w:r w:rsidRPr="006A6462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 </w:t>
                            </w:r>
                          </w:p>
                          <w:p w14:paraId="2AF142E3" w14:textId="77777777" w:rsidR="000C2A12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049FC0EE" w14:textId="77777777" w:rsidR="000C2A12" w:rsidRPr="006A6462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A6462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if ((lobuf = sendto(cC,obuf,strlen(obuf)+1,NULL,</w:t>
                            </w:r>
                          </w:p>
                          <w:p w14:paraId="7FB9225B" w14:textId="77777777" w:rsidR="000C2A12" w:rsidRPr="006A6462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A6462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  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     </w:t>
                            </w:r>
                            <w:r w:rsidRPr="006A6462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(sockaddr*)&amp;serv, sizeof(serv))) == SOCKET_ERROR)   </w:t>
                            </w:r>
                          </w:p>
                          <w:p w14:paraId="7C67EA3A" w14:textId="77777777" w:rsidR="000C2A12" w:rsidRPr="006A6462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6A6462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6A6462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 </w:t>
                            </w:r>
                            <w:r w:rsidRPr="006A6462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throw  SetErrorMsgText("recv:",WSAGetLastError());</w:t>
                            </w:r>
                          </w:p>
                          <w:p w14:paraId="3991A5F0" w14:textId="77777777" w:rsidR="000C2A12" w:rsidRPr="006A6462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25385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r w:rsidRPr="006A646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//............................................................</w:t>
                            </w:r>
                          </w:p>
                          <w:p w14:paraId="2397AD33" w14:textId="77777777" w:rsidR="000C2A12" w:rsidRPr="008B435E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8B435E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}</w:t>
                            </w:r>
                          </w:p>
                          <w:p w14:paraId="0CDC3C2C" w14:textId="77777777" w:rsidR="000C2A12" w:rsidRPr="008B435E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8B435E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catch (string errorMsgText)</w:t>
                            </w:r>
                          </w:p>
                          <w:p w14:paraId="77FD11C3" w14:textId="77777777" w:rsidR="000C2A12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8B435E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{cout &lt;&lt; endl &lt;&lt; errorMsgText;}</w:t>
                            </w:r>
                          </w:p>
                          <w:p w14:paraId="429F655E" w14:textId="77777777" w:rsidR="000C2A12" w:rsidRPr="008B435E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B435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//.................................................................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.......</w:t>
                            </w:r>
                          </w:p>
                          <w:p w14:paraId="7800A6FB" w14:textId="77777777" w:rsidR="000C2A12" w:rsidRPr="008B435E" w:rsidRDefault="000C2A12" w:rsidP="000C2A12">
                            <w:pPr>
                              <w:rPr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4C12D13C" w14:textId="77777777" w:rsidR="000C2A12" w:rsidRPr="008B435E" w:rsidRDefault="000C2A12" w:rsidP="000C2A12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8F1D3ED" w14:textId="77777777" w:rsidR="000C2A12" w:rsidRPr="008B435E" w:rsidRDefault="000C2A12" w:rsidP="000C2A12">
                            <w:pPr>
                              <w:rPr>
                                <w:color w:val="E8E8E8"/>
                                <w:lang w:val="en-US"/>
                              </w:rPr>
                            </w:pPr>
                          </w:p>
                          <w:p w14:paraId="405BD881" w14:textId="77777777" w:rsidR="000C2A12" w:rsidRPr="008B435E" w:rsidRDefault="000C2A12" w:rsidP="000C2A1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CAE6BEE" id="Надпись 11" o:spid="_x0000_s1051" type="#_x0000_t202" style="width:468pt;height:24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" fillcolor="#f8f8f8">
                <v:textbox>
                  <w:txbxContent>
                    <w:p w14:paraId="511BD08F" w14:textId="77777777" w:rsidR="000C2A12" w:rsidRPr="008B435E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8B435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//.................................................................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.......</w:t>
                      </w:r>
                    </w:p>
                    <w:p w14:paraId="331CE666" w14:textId="77777777" w:rsidR="000C2A12" w:rsidRPr="006C03B4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6C03B4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try</w:t>
                      </w:r>
                    </w:p>
                    <w:p w14:paraId="76BFB8D5" w14:textId="77777777" w:rsidR="000C2A12" w:rsidRPr="005635F8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6C03B4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{</w:t>
                      </w:r>
                      <w:r w:rsidRPr="006C03B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//.</w:t>
                      </w:r>
                      <w:r w:rsidRPr="008B435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6C03B4">
                        <w:rPr>
                          <w:rFonts w:ascii="Courier New" w:hAnsi="Courier New" w:cs="Courier New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>WSAStartup(...),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  <w:sz w:val="20"/>
                          <w:szCs w:val="20"/>
                        </w:rPr>
                        <w:t>сС</w:t>
                      </w:r>
                      <w:r w:rsidRPr="006C03B4">
                        <w:rPr>
                          <w:rFonts w:ascii="Courier New" w:hAnsi="Courier New" w:cs="Courier New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socket(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>...,SOCKET_DGRAM,</w:t>
                      </w:r>
                      <w:r w:rsidRPr="006C03B4">
                        <w:rPr>
                          <w:rFonts w:ascii="Courier New" w:hAnsi="Courier New" w:cs="Courier New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  <w:t>...)</w:t>
                      </w:r>
                      <w:r w:rsidRPr="006C03B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</w:p>
                    <w:p w14:paraId="3422C528" w14:textId="77777777" w:rsidR="000C2A12" w:rsidRPr="006A6462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</w:pPr>
                      <w:r w:rsidRPr="006A6462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 </w:t>
                      </w:r>
                    </w:p>
                    <w:p w14:paraId="34F25A16" w14:textId="77777777" w:rsidR="000C2A12" w:rsidRPr="006A6462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</w:pPr>
                      <w:r w:rsidRPr="006A6462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SOCKADDR</w:t>
                      </w:r>
                      <w:r w:rsidRPr="006A6462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</w:rPr>
                        <w:t>_</w:t>
                      </w:r>
                      <w:r w:rsidRPr="006A6462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IN</w:t>
                      </w:r>
                      <w:r w:rsidRPr="006A6462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Pr="006A6462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serv</w:t>
                      </w:r>
                      <w:r w:rsidRPr="006A6462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</w:rPr>
                        <w:t>;</w:t>
                      </w:r>
                      <w:r w:rsidRPr="006A6462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 xml:space="preserve">              // параметры  сокета сервера</w:t>
                      </w:r>
                    </w:p>
                    <w:p w14:paraId="5076CD91" w14:textId="77777777" w:rsidR="000C2A12" w:rsidRPr="006A6462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</w:pPr>
                      <w:r w:rsidRPr="006A6462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serv</w:t>
                      </w:r>
                      <w:r w:rsidRPr="006A6462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</w:rPr>
                        <w:t>.</w:t>
                      </w:r>
                      <w:r w:rsidRPr="006A6462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sin</w:t>
                      </w:r>
                      <w:r w:rsidRPr="006A6462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</w:rPr>
                        <w:t>_</w:t>
                      </w:r>
                      <w:r w:rsidRPr="006A6462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family</w:t>
                      </w:r>
                      <w:r w:rsidRPr="006A6462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</w:rPr>
                        <w:t xml:space="preserve">  = </w:t>
                      </w:r>
                      <w:r w:rsidRPr="006A6462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AF</w:t>
                      </w:r>
                      <w:r w:rsidRPr="006A6462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</w:rPr>
                        <w:t>_</w:t>
                      </w:r>
                      <w:r w:rsidRPr="006A6462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INET</w:t>
                      </w:r>
                      <w:r w:rsidRPr="006A6462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</w:rPr>
                        <w:t>;</w:t>
                      </w:r>
                      <w:r w:rsidRPr="006A6462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 xml:space="preserve">    // используется </w:t>
                      </w:r>
                      <w:r w:rsidRPr="006A6462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>ip</w:t>
                      </w:r>
                      <w:r w:rsidRPr="006A6462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 xml:space="preserve">-адресация  </w:t>
                      </w:r>
                    </w:p>
                    <w:p w14:paraId="78B909C4" w14:textId="77777777" w:rsidR="000C2A12" w:rsidRPr="006A6462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6A6462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serv.sin_port = htons(2000);</w:t>
                      </w:r>
                      <w:r w:rsidRPr="006A6462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  // </w:t>
                      </w:r>
                      <w:r w:rsidRPr="006A6462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порт</w:t>
                      </w:r>
                      <w:r w:rsidRPr="006A6462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2000</w:t>
                      </w:r>
                    </w:p>
                    <w:p w14:paraId="6DB89917" w14:textId="77777777" w:rsidR="000C2A12" w:rsidRPr="006A6462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6A6462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serv.sin_addr.s_addr = inet_addr("127.0.0.1");</w:t>
                      </w:r>
                      <w:r w:rsidRPr="006A6462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// </w:t>
                      </w:r>
                      <w:r w:rsidRPr="006A6462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адрес</w:t>
                      </w:r>
                      <w:r w:rsidRPr="006A6462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6A6462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сервера</w:t>
                      </w:r>
                      <w:r w:rsidRPr="006A6462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 </w:t>
                      </w:r>
                    </w:p>
                    <w:p w14:paraId="5DD5EEFB" w14:textId="77777777" w:rsidR="000C2A12" w:rsidRPr="006A6462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6A6462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char obuf[50]= "client: I here";</w:t>
                      </w:r>
                      <w:r w:rsidRPr="006A6462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  //</w:t>
                      </w:r>
                      <w:r w:rsidRPr="006A6462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буфер</w:t>
                      </w:r>
                      <w:r w:rsidRPr="006A6462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6A6462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вывода</w:t>
                      </w:r>
                    </w:p>
                    <w:p w14:paraId="733DF51D" w14:textId="77777777" w:rsidR="000C2A12" w:rsidRPr="006A6462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6A6462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int  lobuf = 0;</w:t>
                      </w:r>
                      <w:r w:rsidRPr="006A6462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                   //</w:t>
                      </w:r>
                      <w:r w:rsidRPr="006A6462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количество</w:t>
                      </w:r>
                      <w:r w:rsidRPr="006A6462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6A6462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</w:rPr>
                        <w:t>отправленных</w:t>
                      </w:r>
                      <w:r w:rsidRPr="006A6462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 </w:t>
                      </w:r>
                    </w:p>
                    <w:p w14:paraId="2AF142E3" w14:textId="77777777" w:rsidR="000C2A12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</w:p>
                    <w:p w14:paraId="049FC0EE" w14:textId="77777777" w:rsidR="000C2A12" w:rsidRPr="006A6462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6A6462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if ((lobuf = sendto(cC,obuf,strlen(obuf)+1,NULL,</w:t>
                      </w:r>
                    </w:p>
                    <w:p w14:paraId="7FB9225B" w14:textId="77777777" w:rsidR="000C2A12" w:rsidRPr="006A6462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6A6462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            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     </w:t>
                      </w:r>
                      <w:r w:rsidRPr="006A6462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(sockaddr*)&amp;serv, sizeof(serv))) == SOCKET_ERROR)   </w:t>
                      </w:r>
                    </w:p>
                    <w:p w14:paraId="7C67EA3A" w14:textId="77777777" w:rsidR="000C2A12" w:rsidRPr="006A6462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6A6462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6A6462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 </w:t>
                      </w:r>
                      <w:r w:rsidRPr="006A6462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throw  SetErrorMsgText("recv:",WSAGetLastError());</w:t>
                      </w:r>
                    </w:p>
                    <w:p w14:paraId="3991A5F0" w14:textId="77777777" w:rsidR="000C2A12" w:rsidRPr="006A6462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525385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</w:t>
                      </w:r>
                      <w:r w:rsidRPr="006A646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//............................................................</w:t>
                      </w:r>
                    </w:p>
                    <w:p w14:paraId="2397AD33" w14:textId="77777777" w:rsidR="000C2A12" w:rsidRPr="008B435E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8B435E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}</w:t>
                      </w:r>
                    </w:p>
                    <w:p w14:paraId="0CDC3C2C" w14:textId="77777777" w:rsidR="000C2A12" w:rsidRPr="008B435E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8B435E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catch (string errorMsgText)</w:t>
                      </w:r>
                    </w:p>
                    <w:p w14:paraId="77FD11C3" w14:textId="77777777" w:rsidR="000C2A12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 w:rsidRPr="008B435E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{cout &lt;&lt; endl &lt;&lt; errorMsgText;}</w:t>
                      </w:r>
                    </w:p>
                    <w:p w14:paraId="429F655E" w14:textId="77777777" w:rsidR="000C2A12" w:rsidRPr="008B435E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8B435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//.................................................................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.......</w:t>
                      </w:r>
                    </w:p>
                    <w:p w14:paraId="7800A6FB" w14:textId="77777777" w:rsidR="000C2A12" w:rsidRPr="008B435E" w:rsidRDefault="000C2A12" w:rsidP="000C2A12">
                      <w:pPr>
                        <w:rPr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</w:p>
                    <w:p w14:paraId="4C12D13C" w14:textId="77777777" w:rsidR="000C2A12" w:rsidRPr="008B435E" w:rsidRDefault="000C2A12" w:rsidP="000C2A12">
                      <w:pPr>
                        <w:rPr>
                          <w:lang w:val="en-US"/>
                        </w:rPr>
                      </w:pPr>
                    </w:p>
                    <w:p w14:paraId="08F1D3ED" w14:textId="77777777" w:rsidR="000C2A12" w:rsidRPr="008B435E" w:rsidRDefault="000C2A12" w:rsidP="000C2A12">
                      <w:pPr>
                        <w:rPr>
                          <w:color w:val="E8E8E8"/>
                          <w:lang w:val="en-US"/>
                        </w:rPr>
                      </w:pPr>
                    </w:p>
                    <w:p w14:paraId="405BD881" w14:textId="77777777" w:rsidR="000C2A12" w:rsidRPr="008B435E" w:rsidRDefault="000C2A12" w:rsidP="000C2A1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D93B733" w14:textId="77777777" w:rsidR="000C2A12" w:rsidRDefault="000C2A12" w:rsidP="000C2A12">
      <w:pPr>
        <w:jc w:val="center"/>
        <w:rPr>
          <w:lang w:val="en-US"/>
        </w:rPr>
      </w:pPr>
    </w:p>
    <w:p w14:paraId="26E80C06" w14:textId="77777777" w:rsidR="000C2A12" w:rsidRPr="005856C3" w:rsidRDefault="000C2A12" w:rsidP="000C2A12">
      <w:pPr>
        <w:jc w:val="center"/>
      </w:pPr>
      <w:r>
        <w:t>Рисунок 3.12.</w:t>
      </w:r>
      <w:r w:rsidRPr="005856C3">
        <w:t>3</w:t>
      </w:r>
      <w:r>
        <w:t xml:space="preserve"> Пример использования функции </w:t>
      </w:r>
      <w:r>
        <w:rPr>
          <w:lang w:val="en-US"/>
        </w:rPr>
        <w:t>sendto</w:t>
      </w:r>
      <w:r w:rsidRPr="00AD5CEF">
        <w:t xml:space="preserve"> </w:t>
      </w:r>
      <w:r>
        <w:t>в программе клиента</w:t>
      </w:r>
    </w:p>
    <w:p w14:paraId="2F221C9F" w14:textId="77777777" w:rsidR="000C2A12" w:rsidRDefault="000C2A12" w:rsidP="000C2A12">
      <w:pPr>
        <w:rPr>
          <w:b/>
          <w:sz w:val="28"/>
          <w:szCs w:val="28"/>
        </w:rPr>
      </w:pPr>
    </w:p>
    <w:p w14:paraId="4AB0BC74" w14:textId="77777777" w:rsidR="000C2A12" w:rsidRDefault="000C2A12" w:rsidP="000C2A1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3.13. </w:t>
      </w:r>
      <w:r w:rsidRPr="002A6722">
        <w:rPr>
          <w:b/>
          <w:sz w:val="28"/>
          <w:szCs w:val="28"/>
        </w:rPr>
        <w:t>Пересылка файлов и областей памяти</w:t>
      </w:r>
    </w:p>
    <w:p w14:paraId="793A8CEC" w14:textId="77777777" w:rsidR="000C2A12" w:rsidRPr="00AD5CEF" w:rsidRDefault="000C2A12" w:rsidP="000C2A12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Интерфейс </w:t>
      </w:r>
      <w:r>
        <w:rPr>
          <w:sz w:val="28"/>
          <w:szCs w:val="28"/>
          <w:lang w:val="en-US"/>
        </w:rPr>
        <w:t>Winsock</w:t>
      </w:r>
      <w:r w:rsidRPr="00AD5CEF">
        <w:rPr>
          <w:sz w:val="28"/>
          <w:szCs w:val="28"/>
        </w:rPr>
        <w:t xml:space="preserve">2 </w:t>
      </w:r>
      <w:r>
        <w:rPr>
          <w:sz w:val="28"/>
          <w:szCs w:val="28"/>
        </w:rPr>
        <w:t xml:space="preserve">может быть использован для пересылки файлов и непрерывной области памяти компьютера. Пересылка файлов существляется  с помощью функции </w:t>
      </w:r>
      <w:r>
        <w:rPr>
          <w:sz w:val="28"/>
          <w:szCs w:val="28"/>
          <w:lang w:val="en-US"/>
        </w:rPr>
        <w:t>TransmitFile</w:t>
      </w:r>
      <w:r w:rsidRPr="00AD5CE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(рисунок </w:t>
      </w:r>
      <w:r w:rsidRPr="00AD5CEF">
        <w:rPr>
          <w:sz w:val="28"/>
          <w:szCs w:val="28"/>
        </w:rPr>
        <w:t>3.13.1</w:t>
      </w:r>
      <w:r>
        <w:rPr>
          <w:sz w:val="28"/>
          <w:szCs w:val="28"/>
        </w:rPr>
        <w:t xml:space="preserve">), а пересылку области памяти можно осуществить с помощью функции </w:t>
      </w:r>
      <w:r>
        <w:rPr>
          <w:sz w:val="28"/>
          <w:szCs w:val="28"/>
          <w:lang w:val="en-US"/>
        </w:rPr>
        <w:t>TransmitPackets</w:t>
      </w:r>
      <w:r>
        <w:rPr>
          <w:sz w:val="28"/>
          <w:szCs w:val="28"/>
        </w:rPr>
        <w:t xml:space="preserve"> (описание этой функции здесь не рассматривается)</w:t>
      </w:r>
      <w:r w:rsidRPr="000D7DF8">
        <w:rPr>
          <w:sz w:val="28"/>
          <w:szCs w:val="28"/>
        </w:rPr>
        <w:t xml:space="preserve">.  </w:t>
      </w:r>
      <w:r>
        <w:rPr>
          <w:sz w:val="28"/>
          <w:szCs w:val="28"/>
        </w:rPr>
        <w:t xml:space="preserve">Следует отметить, что эти функции не поддерживаются интерфейсом </w:t>
      </w:r>
      <w:r w:rsidRPr="000D7DF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сокетов </w:t>
      </w:r>
      <w:r>
        <w:rPr>
          <w:sz w:val="28"/>
          <w:szCs w:val="28"/>
          <w:lang w:val="en-US"/>
        </w:rPr>
        <w:t>BSD</w:t>
      </w:r>
      <w:r>
        <w:rPr>
          <w:sz w:val="28"/>
          <w:szCs w:val="28"/>
        </w:rPr>
        <w:t xml:space="preserve">, но активно используются операционной системой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 xml:space="preserve"> для кэширования данных</w:t>
      </w:r>
      <w:r w:rsidRPr="000D7DF8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   </w:t>
      </w:r>
      <w:r w:rsidRPr="00AD5CE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</w:p>
    <w:p w14:paraId="563D3152" w14:textId="77777777" w:rsidR="000C2A12" w:rsidRPr="000D7DF8" w:rsidRDefault="000C2A12" w:rsidP="000C2A12">
      <w:pPr>
        <w:jc w:val="both"/>
        <w:rPr>
          <w:sz w:val="28"/>
          <w:szCs w:val="28"/>
        </w:rPr>
      </w:pPr>
      <w:r w:rsidRPr="000D7DF8"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Использование функции </w:t>
      </w:r>
      <w:r>
        <w:rPr>
          <w:sz w:val="28"/>
          <w:szCs w:val="28"/>
          <w:lang w:val="en-US"/>
        </w:rPr>
        <w:t>TransmitFile</w:t>
      </w:r>
      <w:r w:rsidRPr="000D7DF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предполагает существование соединения и наличие доступного и открытого файла данных. Пересылка осуществляется блоками, размер которых указывается в параметрах функции. Прием данных  на другой стороне осуществляется с помощью функции </w:t>
      </w:r>
      <w:r>
        <w:rPr>
          <w:sz w:val="28"/>
          <w:szCs w:val="28"/>
          <w:lang w:val="en-US"/>
        </w:rPr>
        <w:t>recv</w:t>
      </w:r>
      <w:r w:rsidRPr="0001295C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Прием данных осуществляется до тех пор пока не разорвется  соединение или не поступит пустой блок данных (функция </w:t>
      </w:r>
      <w:r>
        <w:rPr>
          <w:sz w:val="28"/>
          <w:szCs w:val="28"/>
          <w:lang w:val="en-US"/>
        </w:rPr>
        <w:t>recv</w:t>
      </w:r>
      <w:r>
        <w:rPr>
          <w:sz w:val="28"/>
          <w:szCs w:val="28"/>
        </w:rPr>
        <w:t xml:space="preserve"> вернет нулевое значение).   </w:t>
      </w:r>
    </w:p>
    <w:p w14:paraId="0499ECBC" w14:textId="77777777" w:rsidR="000C2A12" w:rsidRPr="0001295C" w:rsidRDefault="000C2A12" w:rsidP="000C2A12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На рисунке 3.13.</w:t>
      </w:r>
      <w:r w:rsidRPr="007E5C2D">
        <w:rPr>
          <w:sz w:val="28"/>
          <w:szCs w:val="28"/>
        </w:rPr>
        <w:t>2</w:t>
      </w:r>
      <w:r>
        <w:rPr>
          <w:sz w:val="28"/>
          <w:szCs w:val="28"/>
        </w:rPr>
        <w:t xml:space="preserve"> приведен</w:t>
      </w:r>
      <w:r w:rsidRPr="0001295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фрагмент программы использующей  функцию </w:t>
      </w:r>
      <w:r>
        <w:rPr>
          <w:sz w:val="28"/>
          <w:szCs w:val="28"/>
          <w:lang w:val="en-US"/>
        </w:rPr>
        <w:t>TransmitFile</w:t>
      </w:r>
      <w:r w:rsidRPr="0001295C">
        <w:rPr>
          <w:sz w:val="28"/>
          <w:szCs w:val="28"/>
        </w:rPr>
        <w:t>.</w:t>
      </w:r>
      <w:r>
        <w:rPr>
          <w:sz w:val="28"/>
          <w:szCs w:val="28"/>
        </w:rPr>
        <w:t xml:space="preserve"> Следует обратить внимание, что пересылаемый  файл должен быть открытым с помощью </w:t>
      </w:r>
      <w:r w:rsidRPr="0001295C">
        <w:rPr>
          <w:sz w:val="28"/>
          <w:szCs w:val="28"/>
        </w:rPr>
        <w:t xml:space="preserve"> </w:t>
      </w:r>
      <w:r>
        <w:rPr>
          <w:sz w:val="28"/>
          <w:szCs w:val="28"/>
        </w:rPr>
        <w:t>стандартной  функции _</w:t>
      </w:r>
      <w:r>
        <w:rPr>
          <w:sz w:val="28"/>
          <w:szCs w:val="28"/>
          <w:lang w:val="en-US"/>
        </w:rPr>
        <w:t>open</w:t>
      </w:r>
      <w:r>
        <w:rPr>
          <w:sz w:val="28"/>
          <w:szCs w:val="28"/>
        </w:rPr>
        <w:t xml:space="preserve">. Кроме того, в 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качестве параметра </w:t>
      </w:r>
      <w:r w:rsidRPr="00B7797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функция 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TransmitFile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   </w:t>
      </w:r>
      <w:r>
        <w:rPr>
          <w:sz w:val="28"/>
          <w:szCs w:val="28"/>
        </w:rPr>
        <w:t>использует</w:t>
      </w:r>
      <w:r>
        <w:rPr>
          <w:sz w:val="28"/>
          <w:szCs w:val="28"/>
          <w:lang w:val="en-US"/>
        </w:rPr>
        <w:t xml:space="preserve">   </w:t>
      </w:r>
      <w:r>
        <w:rPr>
          <w:sz w:val="28"/>
          <w:szCs w:val="28"/>
        </w:rPr>
        <w:t xml:space="preserve"> системный </w:t>
      </w:r>
    </w:p>
    <w:p w14:paraId="201BA8E3" w14:textId="77777777" w:rsidR="000C2A12" w:rsidRDefault="000C2A12" w:rsidP="000C2A12">
      <w:pPr>
        <w:rPr>
          <w:b/>
          <w:sz w:val="28"/>
          <w:szCs w:val="28"/>
        </w:rPr>
      </w:pPr>
    </w:p>
    <w:p w14:paraId="602AD5F8" w14:textId="43E6940F" w:rsidR="000C2A12" w:rsidRDefault="000C2A12" w:rsidP="000C2A12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mc:AlternateContent>
          <mc:Choice Requires="wps">
            <w:drawing>
              <wp:inline distT="0" distB="0" distL="0" distR="0" wp14:anchorId="3A6F6014" wp14:editId="74B0F652">
                <wp:extent cx="5943600" cy="6395720"/>
                <wp:effectExtent l="13335" t="5715" r="5715" b="8890"/>
                <wp:docPr id="10" name="Надпись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639572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AE5426" w14:textId="77777777" w:rsidR="000C2A12" w:rsidRPr="00C50542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</w:pPr>
                            <w:r w:rsidRPr="008839B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//</w:t>
                            </w:r>
                            <w:r w:rsidRPr="00852633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--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>переслать файл</w:t>
                            </w:r>
                          </w:p>
                          <w:p w14:paraId="29DF0C0D" w14:textId="77777777" w:rsidR="000C2A12" w:rsidRPr="000B6C10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8839B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//</w:t>
                            </w:r>
                            <w:r w:rsidRPr="00852633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Назначение: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функция </w:t>
                            </w:r>
                            <w:r w:rsidRPr="000B6C10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предназначена для пересылки файла </w:t>
                            </w:r>
                          </w:p>
                          <w:p w14:paraId="6CDE04D2" w14:textId="77777777" w:rsidR="000C2A12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</w:pPr>
                            <w:r w:rsidRPr="000B6C10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//         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по установленному соединению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C6BCBAD" w14:textId="77777777" w:rsidR="000C2A12" w:rsidRPr="000B6C10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0B6C10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//  </w:t>
                            </w:r>
                          </w:p>
                          <w:p w14:paraId="6E71682A" w14:textId="77777777" w:rsidR="000C2A12" w:rsidRPr="000B6C10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0B6C10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  </w:t>
                            </w:r>
                          </w:p>
                          <w:p w14:paraId="0FB5F591" w14:textId="77777777" w:rsidR="000C2A12" w:rsidRPr="000B6C10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B6C10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BOOL TransmitFile(</w:t>
                            </w:r>
                            <w:r w:rsidRPr="000B6C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</w:t>
                            </w:r>
                          </w:p>
                          <w:p w14:paraId="529A7B24" w14:textId="77777777" w:rsidR="000C2A12" w:rsidRPr="000B6C10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r w:rsidRPr="000B6C10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SOCKET        s,</w:t>
                            </w:r>
                            <w:r w:rsidRPr="000B6C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// [in] </w:t>
                            </w:r>
                            <w:r w:rsidRPr="000B6C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дескриптор</w:t>
                            </w:r>
                            <w:r w:rsidRPr="000B6C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0B6C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сокета</w:t>
                            </w:r>
                            <w:r w:rsidRPr="000B6C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0B72E827" w14:textId="77777777" w:rsidR="000C2A12" w:rsidRPr="000B6C10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Pr="000B6C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0B6C10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HANDLE        hf,</w:t>
                            </w:r>
                            <w:r w:rsidRPr="000B6C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// [in] HANDLE </w:t>
                            </w:r>
                            <w:r w:rsidRPr="000B6C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файла</w:t>
                            </w:r>
                          </w:p>
                          <w:p w14:paraId="5240CC00" w14:textId="77777777" w:rsidR="000C2A12" w:rsidRPr="000B6C10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B6C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0B6C10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DWORD</w:t>
                            </w:r>
                            <w:r w:rsidRPr="000B6C10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 </w:t>
                            </w:r>
                            <w:r w:rsidRPr="000B6C10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nw</w:t>
                            </w:r>
                            <w:r w:rsidRPr="000B6C10">
                              <w:rPr>
                                <w:rFonts w:ascii="Courier New" w:hAnsi="Courier New" w:cs="Courier New"/>
                                <w:b/>
                              </w:rPr>
                              <w:t>,</w:t>
                            </w:r>
                            <w:r w:rsidRPr="000B6C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// [</w:t>
                            </w:r>
                            <w:r w:rsidRPr="000B6C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  <w:r w:rsidRPr="000B6C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[ общее количество пересылаемых байтов </w:t>
                            </w:r>
                          </w:p>
                          <w:p w14:paraId="1ADEFFCF" w14:textId="77777777" w:rsidR="000C2A12" w:rsidRPr="000B6C10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B6C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0B6C10">
                              <w:rPr>
                                <w:rFonts w:ascii="Courier New" w:hAnsi="Courier New" w:cs="Courier New"/>
                                <w:b/>
                              </w:rPr>
                              <w:t>DWORD         ns,</w:t>
                            </w:r>
                            <w:r w:rsidRPr="000B6C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// [in] размер буфера пересылки </w:t>
                            </w:r>
                          </w:p>
                          <w:p w14:paraId="78085993" w14:textId="77777777" w:rsidR="000C2A12" w:rsidRPr="000B6C10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B6C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0B6C10">
                              <w:rPr>
                                <w:rFonts w:ascii="Courier New" w:hAnsi="Courier New" w:cs="Courier New"/>
                                <w:b/>
                              </w:rPr>
                              <w:t>LPOVERLAPPED  po,</w:t>
                            </w:r>
                            <w:r w:rsidRPr="000B6C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// [in] указатель на структуру </w:t>
                            </w:r>
                            <w:r w:rsidRPr="009D614A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OVERLAPPED</w:t>
                            </w:r>
                            <w:r w:rsidRPr="000B6C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</w:t>
                            </w:r>
                          </w:p>
                          <w:p w14:paraId="73615123" w14:textId="77777777" w:rsidR="000C2A12" w:rsidRPr="000B6C10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B6C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0B6C10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LPTRANSMIT_FILE_BUFFERS pb,</w:t>
                            </w:r>
                            <w:r w:rsidRPr="000B6C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//[in] </w:t>
                            </w:r>
                            <w:r w:rsidRPr="000B6C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указатель</w:t>
                            </w:r>
                            <w:r w:rsidRPr="000B6C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D614A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en-US"/>
                              </w:rPr>
                              <w:t>TRANSMIT_FILE_BUFFERS</w:t>
                            </w:r>
                            <w:r w:rsidRPr="000B6C10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7772ABEA" w14:textId="77777777" w:rsidR="000C2A12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</w:pPr>
                            <w:r w:rsidRPr="000B6C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0B6C10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DWORD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 w:rsidRPr="000B6C10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flag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0B6C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// [in] индик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а</w:t>
                            </w:r>
                            <w:r w:rsidRPr="000B6C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тор  режим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B6C1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сокета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</w:p>
                          <w:p w14:paraId="053A281F" w14:textId="77777777" w:rsidR="000C2A12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               </w:t>
                            </w:r>
                            <w:r w:rsidRPr="000B6C10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2321E755" w14:textId="77777777" w:rsidR="000C2A12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</w:pPr>
                          </w:p>
                          <w:p w14:paraId="66B478F3" w14:textId="77777777" w:rsidR="000C2A12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</w:pPr>
                            <w:r w:rsidRPr="000B6C10">
                              <w:rPr>
                                <w:rFonts w:ascii="Courier New" w:hAnsi="Courier New" w:cs="Courier New"/>
                              </w:rPr>
                              <w:t>//</w:t>
                            </w:r>
                            <w:r w:rsidRPr="000B6C10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Код возврата: </w:t>
                            </w:r>
                            <w:r w:rsidRPr="000B6C10">
                              <w:rPr>
                                <w:rFonts w:ascii="Courier New" w:hAnsi="Courier New" w:cs="Courier New"/>
                              </w:rPr>
                              <w:t>в случае успешного завершения возвращается</w:t>
                            </w:r>
                            <w:r w:rsidRPr="000B6C10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</w:p>
                          <w:p w14:paraId="3490F0A6" w14:textId="77777777" w:rsidR="000C2A12" w:rsidRPr="000B6C10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B6C10">
                              <w:rPr>
                                <w:rFonts w:ascii="Courier New" w:hAnsi="Courier New" w:cs="Courier New"/>
                              </w:rPr>
                              <w:t>//</w:t>
                            </w:r>
                            <w:r w:rsidRPr="000B6C10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 w:rsidRPr="009D614A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      </w:t>
                            </w:r>
                            <w:r w:rsidRPr="000B6C10">
                              <w:rPr>
                                <w:rFonts w:ascii="Courier New" w:hAnsi="Courier New" w:cs="Courier New"/>
                                <w:b/>
                              </w:rPr>
                              <w:t>TRUE</w:t>
                            </w:r>
                            <w:r w:rsidRPr="009D614A">
                              <w:rPr>
                                <w:rFonts w:ascii="Courier New" w:hAnsi="Courier New" w:cs="Courier New"/>
                              </w:rPr>
                              <w:t>, иначе функция во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з</w:t>
                            </w:r>
                            <w:r w:rsidRPr="009D614A">
                              <w:rPr>
                                <w:rFonts w:ascii="Courier New" w:hAnsi="Courier New" w:cs="Courier New"/>
                              </w:rPr>
                              <w:t>вращает значение</w:t>
                            </w:r>
                            <w:r w:rsidRPr="000B6C10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FALSE</w:t>
                            </w:r>
                          </w:p>
                          <w:p w14:paraId="376CD923" w14:textId="77777777" w:rsidR="000C2A12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9D614A">
                              <w:rPr>
                                <w:rFonts w:ascii="Courier New" w:hAnsi="Courier New" w:cs="Courier New"/>
                              </w:rPr>
                              <w:t xml:space="preserve">// </w:t>
                            </w:r>
                            <w:r w:rsidRPr="009D614A">
                              <w:rPr>
                                <w:rFonts w:ascii="Courier New" w:hAnsi="Courier New" w:cs="Courier New"/>
                                <w:b/>
                              </w:rPr>
                              <w:t>Примечания:</w:t>
                            </w:r>
                            <w:r w:rsidRPr="009D614A">
                              <w:rPr>
                                <w:rFonts w:ascii="Courier New" w:hAnsi="Courier New" w:cs="Courier New"/>
                              </w:rPr>
                              <w:t xml:space="preserve"> - значение параметра </w:t>
                            </w:r>
                            <w:r w:rsidRPr="009D614A">
                              <w:rPr>
                                <w:rFonts w:ascii="Courier New" w:hAnsi="Courier New" w:cs="Courier New"/>
                                <w:b/>
                              </w:rPr>
                              <w:t>nw</w:t>
                            </w:r>
                            <w:r w:rsidRPr="009D614A">
                              <w:rPr>
                                <w:rFonts w:ascii="Courier New" w:hAnsi="Courier New" w:cs="Courier New"/>
                              </w:rPr>
                              <w:t xml:space="preserve"> может иметь значение </w:t>
                            </w:r>
                          </w:p>
                          <w:p w14:paraId="65D2DC78" w14:textId="77777777" w:rsidR="000C2A12" w:rsidRPr="009D614A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9D614A">
                              <w:rPr>
                                <w:rFonts w:ascii="Courier New" w:hAnsi="Courier New" w:cs="Courier New"/>
                              </w:rPr>
                              <w:t xml:space="preserve">//               </w:t>
                            </w:r>
                            <w:r w:rsidRPr="009D614A">
                              <w:rPr>
                                <w:rFonts w:ascii="Courier New" w:hAnsi="Courier New" w:cs="Courier New"/>
                                <w:b/>
                              </w:rPr>
                              <w:t>NULL</w:t>
                            </w:r>
                            <w:r w:rsidRPr="009D614A">
                              <w:rPr>
                                <w:rFonts w:ascii="Courier New" w:hAnsi="Courier New" w:cs="Courier New"/>
                              </w:rPr>
                              <w:t>, в этом случае пересылается весь файл;</w:t>
                            </w:r>
                          </w:p>
                          <w:p w14:paraId="6560CFBE" w14:textId="77777777" w:rsidR="000C2A12" w:rsidRPr="009D614A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9D614A">
                              <w:rPr>
                                <w:rFonts w:ascii="Courier New" w:hAnsi="Courier New" w:cs="Courier New"/>
                              </w:rPr>
                              <w:t>//</w:t>
                            </w:r>
                            <w:r w:rsidRPr="009D614A">
                              <w:rPr>
                                <w:rFonts w:ascii="Courier New" w:hAnsi="Courier New" w:cs="Courier New"/>
                                <w:color w:val="008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 w:rsidRPr="009D614A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C50542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D614A">
                              <w:rPr>
                                <w:rFonts w:ascii="Courier New" w:hAnsi="Courier New" w:cs="Courier New"/>
                              </w:rPr>
                              <w:t xml:space="preserve">- значение параметра </w:t>
                            </w:r>
                            <w:r w:rsidRPr="009D614A">
                              <w:rPr>
                                <w:rFonts w:ascii="Courier New" w:hAnsi="Courier New" w:cs="Courier New"/>
                                <w:b/>
                              </w:rPr>
                              <w:t>ns</w:t>
                            </w:r>
                            <w:r w:rsidRPr="009D614A">
                              <w:rPr>
                                <w:rFonts w:ascii="Courier New" w:hAnsi="Courier New" w:cs="Courier New"/>
                              </w:rPr>
                              <w:t xml:space="preserve"> может иметь значение </w:t>
                            </w:r>
                          </w:p>
                          <w:p w14:paraId="4E0E984B" w14:textId="77777777" w:rsidR="000C2A12" w:rsidRPr="009D614A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9D614A">
                              <w:rPr>
                                <w:rFonts w:ascii="Courier New" w:hAnsi="Courier New" w:cs="Courier New"/>
                              </w:rPr>
                              <w:t xml:space="preserve">//               </w:t>
                            </w:r>
                            <w:r w:rsidRPr="009D614A">
                              <w:rPr>
                                <w:rFonts w:ascii="Courier New" w:hAnsi="Courier New" w:cs="Courier New"/>
                                <w:b/>
                              </w:rPr>
                              <w:t>NULL</w:t>
                            </w:r>
                            <w:r w:rsidRPr="009D614A">
                              <w:rPr>
                                <w:rFonts w:ascii="Courier New" w:hAnsi="Courier New" w:cs="Courier New"/>
                              </w:rPr>
                              <w:t xml:space="preserve">, в этом случае размер буфера пересылки </w:t>
                            </w:r>
                          </w:p>
                          <w:p w14:paraId="20F56125" w14:textId="77777777" w:rsidR="000C2A12" w:rsidRPr="009D614A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9D614A">
                              <w:rPr>
                                <w:rFonts w:ascii="Courier New" w:hAnsi="Courier New" w:cs="Courier New"/>
                              </w:rPr>
                              <w:t>//               устанавливается по умолчанию;</w:t>
                            </w:r>
                          </w:p>
                          <w:p w14:paraId="009C9180" w14:textId="77777777" w:rsidR="000C2A12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9D614A">
                              <w:rPr>
                                <w:rFonts w:ascii="Courier New" w:hAnsi="Courier New" w:cs="Courier New"/>
                                <w:color w:val="008000"/>
                              </w:rPr>
                              <w:t xml:space="preserve">//           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lang w:val="en-US"/>
                              </w:rPr>
                              <w:t xml:space="preserve"> </w:t>
                            </w:r>
                            <w:r w:rsidRPr="009D614A">
                              <w:rPr>
                                <w:rFonts w:ascii="Courier New" w:hAnsi="Courier New" w:cs="Courier New"/>
                                <w:color w:val="008000"/>
                              </w:rPr>
                              <w:t xml:space="preserve">- </w:t>
                            </w:r>
                            <w:r w:rsidRPr="009D614A">
                              <w:rPr>
                                <w:rFonts w:ascii="Courier New" w:hAnsi="Courier New" w:cs="Courier New"/>
                              </w:rPr>
                              <w:t xml:space="preserve">структура </w:t>
                            </w:r>
                            <w:r w:rsidRPr="009D614A">
                              <w:rPr>
                                <w:rFonts w:ascii="Courier New" w:hAnsi="Courier New" w:cs="Courier New"/>
                                <w:b/>
                              </w:rPr>
                              <w:t>OVERLAPPED</w:t>
                            </w:r>
                            <w:r w:rsidRPr="009D614A">
                              <w:rPr>
                                <w:rFonts w:ascii="Courier New" w:hAnsi="Courier New" w:cs="Courier New"/>
                              </w:rPr>
                              <w:t xml:space="preserve"> используется для </w:t>
                            </w:r>
                          </w:p>
                          <w:p w14:paraId="118692CD" w14:textId="77777777" w:rsidR="000C2A12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9D614A">
                              <w:rPr>
                                <w:rFonts w:ascii="Courier New" w:hAnsi="Courier New" w:cs="Courier New"/>
                              </w:rPr>
                              <w:t>//               управления вводом/выводом; если п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а</w:t>
                            </w:r>
                            <w:r w:rsidRPr="009D614A">
                              <w:rPr>
                                <w:rFonts w:ascii="Courier New" w:hAnsi="Courier New" w:cs="Courier New"/>
                              </w:rPr>
                              <w:t xml:space="preserve">раметр </w:t>
                            </w:r>
                            <w:r w:rsidRPr="009D614A">
                              <w:rPr>
                                <w:rFonts w:ascii="Courier New" w:hAnsi="Courier New" w:cs="Courier New"/>
                                <w:b/>
                              </w:rPr>
                              <w:t>po</w:t>
                            </w:r>
                            <w:r w:rsidRPr="009D614A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</w:p>
                          <w:p w14:paraId="72BA77E5" w14:textId="77777777" w:rsidR="000C2A12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9D614A">
                              <w:rPr>
                                <w:rFonts w:ascii="Courier New" w:hAnsi="Courier New" w:cs="Courier New"/>
                              </w:rPr>
                              <w:t xml:space="preserve">//               имеет значение </w:t>
                            </w:r>
                            <w:r w:rsidRPr="009D614A">
                              <w:rPr>
                                <w:rFonts w:ascii="Courier New" w:hAnsi="Courier New" w:cs="Courier New"/>
                                <w:b/>
                              </w:rPr>
                              <w:t>NULL</w:t>
                            </w:r>
                            <w:r w:rsidRPr="009D614A">
                              <w:rPr>
                                <w:rFonts w:ascii="Courier New" w:hAnsi="Courier New" w:cs="Courier New"/>
                              </w:rPr>
                              <w:t xml:space="preserve">, то файл пересылается с </w:t>
                            </w:r>
                          </w:p>
                          <w:p w14:paraId="76968516" w14:textId="77777777" w:rsidR="000C2A12" w:rsidRPr="009D614A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D614A">
                              <w:rPr>
                                <w:rFonts w:ascii="Courier New" w:hAnsi="Courier New" w:cs="Courier New"/>
                              </w:rPr>
                              <w:t>//               тек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у</w:t>
                            </w:r>
                            <w:r w:rsidRPr="009D614A">
                              <w:rPr>
                                <w:rFonts w:ascii="Courier New" w:hAnsi="Courier New" w:cs="Courier New"/>
                              </w:rPr>
                              <w:t>щей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9D614A">
                              <w:rPr>
                                <w:rFonts w:ascii="Courier New" w:hAnsi="Courier New" w:cs="Courier New"/>
                              </w:rPr>
                              <w:t>позиции файла</w:t>
                            </w:r>
                            <w:r w:rsidRPr="009D614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; </w:t>
                            </w:r>
                          </w:p>
                          <w:p w14:paraId="077C8D04" w14:textId="77777777" w:rsidR="000C2A12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9D614A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            </w:t>
                            </w:r>
                            <w:r w:rsidRPr="009D614A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C50542">
                              <w:rPr>
                                <w:rFonts w:ascii="Courier New" w:hAnsi="Courier New" w:cs="Courier New"/>
                              </w:rPr>
                              <w:t>-</w:t>
                            </w:r>
                            <w:r w:rsidRPr="009D614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D614A">
                              <w:rPr>
                                <w:rFonts w:ascii="Courier New" w:hAnsi="Courier New" w:cs="Courier New"/>
                              </w:rPr>
                              <w:t xml:space="preserve">структура  </w:t>
                            </w:r>
                            <w:r w:rsidRPr="00C50542">
                              <w:rPr>
                                <w:rFonts w:ascii="Courier New" w:hAnsi="Courier New" w:cs="Courier New"/>
                                <w:b/>
                              </w:rPr>
                              <w:t>LPTRANSMIT_FILE_BUFFERS</w:t>
                            </w:r>
                            <w:r w:rsidRPr="009D614A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</w:p>
                          <w:p w14:paraId="503A74D8" w14:textId="77777777" w:rsidR="000C2A12" w:rsidRPr="009D614A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9D614A">
                              <w:rPr>
                                <w:rFonts w:ascii="Courier New" w:hAnsi="Courier New" w:cs="Courier New"/>
                              </w:rPr>
                              <w:t>//               используется  для  пересылки информации</w:t>
                            </w:r>
                          </w:p>
                          <w:p w14:paraId="6DA16A9E" w14:textId="77777777" w:rsidR="000C2A12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9D614A">
                              <w:rPr>
                                <w:rFonts w:ascii="Courier New" w:hAnsi="Courier New" w:cs="Courier New"/>
                              </w:rPr>
                              <w:t xml:space="preserve">//               перед и после пересылаемых данных  файла; </w:t>
                            </w:r>
                          </w:p>
                          <w:p w14:paraId="64841BAB" w14:textId="77777777" w:rsidR="000C2A12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9D614A">
                              <w:rPr>
                                <w:rFonts w:ascii="Courier New" w:hAnsi="Courier New" w:cs="Courier New"/>
                              </w:rPr>
                              <w:t xml:space="preserve">//            </w:t>
                            </w:r>
                            <w:r w:rsidRPr="00C50542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9D614A">
                              <w:rPr>
                                <w:rFonts w:ascii="Courier New" w:hAnsi="Courier New" w:cs="Courier New"/>
                              </w:rPr>
                              <w:t xml:space="preserve">  если значение параметра </w:t>
                            </w:r>
                            <w:r w:rsidRPr="009D614A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pb </w:t>
                            </w:r>
                            <w:r w:rsidRPr="009D614A">
                              <w:rPr>
                                <w:rFonts w:ascii="Courier New" w:hAnsi="Courier New" w:cs="Courier New"/>
                              </w:rPr>
                              <w:t xml:space="preserve">установлено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в </w:t>
                            </w:r>
                          </w:p>
                          <w:p w14:paraId="3B265B18" w14:textId="77777777" w:rsidR="000C2A12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</w:pPr>
                            <w:r w:rsidRPr="00C50542">
                              <w:rPr>
                                <w:rFonts w:ascii="Courier New" w:hAnsi="Courier New" w:cs="Courier New"/>
                              </w:rPr>
                              <w:t xml:space="preserve">//               </w:t>
                            </w:r>
                            <w:r w:rsidRPr="00C50542">
                              <w:rPr>
                                <w:rFonts w:ascii="Courier New" w:hAnsi="Courier New" w:cs="Courier New"/>
                                <w:b/>
                              </w:rPr>
                              <w:t>NULL</w:t>
                            </w:r>
                            <w:r w:rsidRPr="009D614A">
                              <w:rPr>
                                <w:rFonts w:ascii="Courier New" w:hAnsi="Courier New" w:cs="Courier New"/>
                              </w:rPr>
                              <w:t>, то пересылаются только данные файла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498177BE" w14:textId="77777777" w:rsidR="000C2A12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C50542">
                              <w:rPr>
                                <w:rFonts w:ascii="Courier New" w:hAnsi="Courier New" w:cs="Courier New"/>
                              </w:rPr>
                              <w:t xml:space="preserve">//             - параметр </w:t>
                            </w:r>
                            <w:r w:rsidRPr="00C50542">
                              <w:rPr>
                                <w:rFonts w:ascii="Courier New" w:hAnsi="Courier New" w:cs="Courier New"/>
                                <w:b/>
                              </w:rPr>
                              <w:t>flag</w:t>
                            </w:r>
                            <w:r w:rsidRPr="00C50542">
                              <w:rPr>
                                <w:rFonts w:ascii="Courier New" w:hAnsi="Courier New" w:cs="Courier New"/>
                              </w:rPr>
                              <w:t xml:space="preserve"> может принимать различны</w:t>
                            </w: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:</w:t>
                            </w:r>
                            <w:r w:rsidRPr="00C50542"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</w:p>
                          <w:p w14:paraId="06DB8D91" w14:textId="77777777" w:rsidR="000C2A12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C50542">
                              <w:rPr>
                                <w:rFonts w:ascii="Courier New" w:hAnsi="Courier New" w:cs="Courier New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       </w:t>
                            </w:r>
                            <w:r w:rsidRPr="00C50542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C50542">
                              <w:rPr>
                                <w:rFonts w:ascii="Courier New" w:hAnsi="Courier New" w:cs="Courier New"/>
                                <w:b/>
                              </w:rPr>
                              <w:t>TF_DISCONNECT</w:t>
                            </w:r>
                            <w:r w:rsidRPr="00C50542">
                              <w:rPr>
                                <w:rFonts w:ascii="Courier New" w:hAnsi="Courier New" w:cs="Courier New"/>
                              </w:rPr>
                              <w:t xml:space="preserve"> -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C50542">
                              <w:rPr>
                                <w:rFonts w:ascii="Courier New" w:hAnsi="Courier New" w:cs="Courier New"/>
                              </w:rPr>
                              <w:t>указывает на необходимость</w:t>
                            </w:r>
                          </w:p>
                          <w:p w14:paraId="2FD2A97A" w14:textId="77777777" w:rsidR="000C2A12" w:rsidRPr="00C50542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C50542">
                              <w:rPr>
                                <w:rFonts w:ascii="Courier New" w:hAnsi="Courier New" w:cs="Courier New"/>
                              </w:rPr>
                              <w:t xml:space="preserve">//               разрыва соединения после завершения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функции;</w:t>
                            </w:r>
                          </w:p>
                          <w:p w14:paraId="3FBC70D5" w14:textId="77777777" w:rsidR="000C2A12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C50542">
                              <w:rPr>
                                <w:rFonts w:ascii="Courier New" w:hAnsi="Courier New" w:cs="Courier New"/>
                              </w:rPr>
                              <w:t xml:space="preserve">//               </w:t>
                            </w:r>
                            <w:r w:rsidRPr="00C50542">
                              <w:rPr>
                                <w:rFonts w:ascii="Courier New" w:hAnsi="Courier New" w:cs="Courier New"/>
                                <w:b/>
                              </w:rPr>
                              <w:t>TF_REUSE_SOCKET</w:t>
                            </w:r>
                            <w:r w:rsidRPr="00C50542">
                              <w:rPr>
                                <w:rFonts w:ascii="Courier New" w:hAnsi="Courier New" w:cs="Courier New"/>
                              </w:rPr>
                              <w:t xml:space="preserve"> - предпола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га</w:t>
                            </w:r>
                            <w:r w:rsidRPr="00C50542">
                              <w:rPr>
                                <w:rFonts w:ascii="Courier New" w:hAnsi="Courier New" w:cs="Courier New"/>
                              </w:rPr>
                              <w:t>ет дальнейшее</w:t>
                            </w:r>
                          </w:p>
                          <w:p w14:paraId="3B41681B" w14:textId="77777777" w:rsidR="000C2A12" w:rsidRPr="00C50542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C50542">
                              <w:rPr>
                                <w:rFonts w:ascii="Courier New" w:hAnsi="Courier New" w:cs="Courier New"/>
                              </w:rPr>
                              <w:t xml:space="preserve">//               использование сокета. </w:t>
                            </w:r>
                          </w:p>
                          <w:p w14:paraId="5743ADA6" w14:textId="77777777" w:rsidR="000C2A12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A6F6014" id="Надпись 10" o:spid="_x0000_s1052" type="#_x0000_t202" style="width:468pt;height:50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" fillcolor="#f8f8f8">
                <v:textbox>
                  <w:txbxContent>
                    <w:p w14:paraId="3BAE5426" w14:textId="77777777" w:rsidR="000C2A12" w:rsidRPr="00C50542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</w:rPr>
                      </w:pPr>
                      <w:r w:rsidRPr="008839BF">
                        <w:rPr>
                          <w:rFonts w:ascii="Courier New" w:hAnsi="Courier New" w:cs="Courier New"/>
                          <w:color w:val="000000"/>
                        </w:rPr>
                        <w:t>//</w:t>
                      </w:r>
                      <w:r w:rsidRPr="00852633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-- 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>переслать файл</w:t>
                      </w:r>
                    </w:p>
                    <w:p w14:paraId="29DF0C0D" w14:textId="77777777" w:rsidR="000C2A12" w:rsidRPr="000B6C10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8839BF">
                        <w:rPr>
                          <w:rFonts w:ascii="Courier New" w:hAnsi="Courier New" w:cs="Courier New"/>
                          <w:color w:val="000000"/>
                        </w:rPr>
                        <w:t>//</w:t>
                      </w:r>
                      <w:r w:rsidRPr="00852633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Назначение: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функция </w:t>
                      </w:r>
                      <w:r w:rsidRPr="000B6C10">
                        <w:rPr>
                          <w:rFonts w:ascii="Courier New" w:hAnsi="Courier New" w:cs="Courier New"/>
                          <w:color w:val="000000"/>
                        </w:rPr>
                        <w:t xml:space="preserve">предназначена для пересылки файла </w:t>
                      </w:r>
                    </w:p>
                    <w:p w14:paraId="6CDE04D2" w14:textId="77777777" w:rsidR="000C2A12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</w:pPr>
                      <w:r w:rsidRPr="000B6C10">
                        <w:rPr>
                          <w:rFonts w:ascii="Courier New" w:hAnsi="Courier New" w:cs="Courier New"/>
                          <w:color w:val="000000"/>
                        </w:rPr>
                        <w:t xml:space="preserve">//            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по установленному соединению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1C6BCBAD" w14:textId="77777777" w:rsidR="000C2A12" w:rsidRPr="000B6C10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0B6C10">
                        <w:rPr>
                          <w:rFonts w:ascii="Courier New" w:hAnsi="Courier New" w:cs="Courier New"/>
                          <w:color w:val="000000"/>
                        </w:rPr>
                        <w:t xml:space="preserve">//  </w:t>
                      </w:r>
                    </w:p>
                    <w:p w14:paraId="6E71682A" w14:textId="77777777" w:rsidR="000C2A12" w:rsidRPr="000B6C10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0B6C10">
                        <w:rPr>
                          <w:rFonts w:ascii="Courier New" w:hAnsi="Courier New" w:cs="Courier New"/>
                          <w:color w:val="000000"/>
                        </w:rPr>
                        <w:t xml:space="preserve">     </w:t>
                      </w:r>
                    </w:p>
                    <w:p w14:paraId="0FB5F591" w14:textId="77777777" w:rsidR="000C2A12" w:rsidRPr="000B6C10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0B6C10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BOOL TransmitFile(</w:t>
                      </w:r>
                      <w:r w:rsidRPr="000B6C10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</w:t>
                      </w:r>
                    </w:p>
                    <w:p w14:paraId="529A7B24" w14:textId="77777777" w:rsidR="000C2A12" w:rsidRPr="000B6C10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  <w:r w:rsidRPr="000B6C10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SOCKET        s,</w:t>
                      </w:r>
                      <w:r w:rsidRPr="000B6C10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// [in] </w:t>
                      </w:r>
                      <w:r w:rsidRPr="000B6C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дескриптор</w:t>
                      </w:r>
                      <w:r w:rsidRPr="000B6C10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0B6C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сокета</w:t>
                      </w:r>
                      <w:r w:rsidRPr="000B6C10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14:paraId="0B72E827" w14:textId="77777777" w:rsidR="000C2A12" w:rsidRPr="000B6C10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r w:rsidRPr="000B6C10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0B6C10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HANDLE        hf,</w:t>
                      </w:r>
                      <w:r w:rsidRPr="000B6C10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// [in] HANDLE </w:t>
                      </w:r>
                      <w:r w:rsidRPr="000B6C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файла</w:t>
                      </w:r>
                    </w:p>
                    <w:p w14:paraId="5240CC00" w14:textId="77777777" w:rsidR="000C2A12" w:rsidRPr="000B6C10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B6C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</w:t>
                      </w:r>
                      <w:r w:rsidRPr="000B6C10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DWORD</w:t>
                      </w:r>
                      <w:r w:rsidRPr="000B6C10">
                        <w:rPr>
                          <w:rFonts w:ascii="Courier New" w:hAnsi="Courier New" w:cs="Courier New"/>
                          <w:b/>
                        </w:rPr>
                        <w:t xml:space="preserve">         </w:t>
                      </w:r>
                      <w:r w:rsidRPr="000B6C10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nw</w:t>
                      </w:r>
                      <w:r w:rsidRPr="000B6C10">
                        <w:rPr>
                          <w:rFonts w:ascii="Courier New" w:hAnsi="Courier New" w:cs="Courier New"/>
                          <w:b/>
                        </w:rPr>
                        <w:t>,</w:t>
                      </w:r>
                      <w:r w:rsidRPr="000B6C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// [</w:t>
                      </w:r>
                      <w:r w:rsidRPr="000B6C10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in</w:t>
                      </w:r>
                      <w:r w:rsidRPr="000B6C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[ общее количество пересылаемых байтов </w:t>
                      </w:r>
                    </w:p>
                    <w:p w14:paraId="1ADEFFCF" w14:textId="77777777" w:rsidR="000C2A12" w:rsidRPr="000B6C10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B6C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</w:t>
                      </w:r>
                      <w:r w:rsidRPr="000B6C10">
                        <w:rPr>
                          <w:rFonts w:ascii="Courier New" w:hAnsi="Courier New" w:cs="Courier New"/>
                          <w:b/>
                        </w:rPr>
                        <w:t>DWORD         ns,</w:t>
                      </w:r>
                      <w:r w:rsidRPr="000B6C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// [in] размер буфера пересылки </w:t>
                      </w:r>
                    </w:p>
                    <w:p w14:paraId="78085993" w14:textId="77777777" w:rsidR="000C2A12" w:rsidRPr="000B6C10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B6C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</w:t>
                      </w:r>
                      <w:r w:rsidRPr="000B6C10">
                        <w:rPr>
                          <w:rFonts w:ascii="Courier New" w:hAnsi="Courier New" w:cs="Courier New"/>
                          <w:b/>
                        </w:rPr>
                        <w:t>LPOVERLAPPED  po,</w:t>
                      </w:r>
                      <w:r w:rsidRPr="000B6C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// [in] указатель на структуру </w:t>
                      </w:r>
                      <w:r w:rsidRPr="009D614A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OVERLAPPED</w:t>
                      </w:r>
                      <w:r w:rsidRPr="000B6C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</w:t>
                      </w:r>
                    </w:p>
                    <w:p w14:paraId="73615123" w14:textId="77777777" w:rsidR="000C2A12" w:rsidRPr="000B6C10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lang w:val="en-US"/>
                        </w:rPr>
                      </w:pPr>
                      <w:r w:rsidRPr="000B6C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</w:t>
                      </w:r>
                      <w:r w:rsidRPr="000B6C10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LPTRANSMIT_FILE_BUFFERS pb,</w:t>
                      </w:r>
                      <w:r w:rsidRPr="000B6C10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//[in] </w:t>
                      </w:r>
                      <w:r w:rsidRPr="000B6C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указатель</w:t>
                      </w:r>
                      <w:r w:rsidRPr="000B6C10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D614A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en-US"/>
                        </w:rPr>
                        <w:t>TRANSMIT_FILE_BUFFERS</w:t>
                      </w:r>
                      <w:r w:rsidRPr="000B6C10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14:paraId="7772ABEA" w14:textId="77777777" w:rsidR="000C2A12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</w:pPr>
                      <w:r w:rsidRPr="000B6C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</w:t>
                      </w:r>
                      <w:r w:rsidRPr="000B6C10">
                        <w:rPr>
                          <w:rFonts w:ascii="Courier New" w:hAnsi="Courier New" w:cs="Courier New"/>
                          <w:b/>
                        </w:rPr>
                        <w:t xml:space="preserve">DWORD       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 w:rsidRPr="000B6C10">
                        <w:rPr>
                          <w:rFonts w:ascii="Courier New" w:hAnsi="Courier New" w:cs="Courier New"/>
                          <w:b/>
                        </w:rPr>
                        <w:t xml:space="preserve">  flag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</w:t>
                      </w:r>
                      <w:r w:rsidRPr="000B6C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// [in] индик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а</w:t>
                      </w:r>
                      <w:r w:rsidRPr="000B6C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тор  режим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0B6C10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сокета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     </w:t>
                      </w:r>
                    </w:p>
                    <w:p w14:paraId="053A281F" w14:textId="77777777" w:rsidR="000C2A12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 xml:space="preserve">               </w:t>
                      </w:r>
                      <w:r w:rsidRPr="000B6C10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2321E755" w14:textId="77777777" w:rsidR="000C2A12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</w:pPr>
                    </w:p>
                    <w:p w14:paraId="66B478F3" w14:textId="77777777" w:rsidR="000C2A12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lang w:val="en-US"/>
                        </w:rPr>
                      </w:pPr>
                      <w:r w:rsidRPr="000B6C10">
                        <w:rPr>
                          <w:rFonts w:ascii="Courier New" w:hAnsi="Courier New" w:cs="Courier New"/>
                        </w:rPr>
                        <w:t>//</w:t>
                      </w:r>
                      <w:r w:rsidRPr="000B6C10">
                        <w:rPr>
                          <w:rFonts w:ascii="Courier New" w:hAnsi="Courier New" w:cs="Courier New"/>
                          <w:b/>
                        </w:rPr>
                        <w:t xml:space="preserve"> Код возврата: </w:t>
                      </w:r>
                      <w:r w:rsidRPr="000B6C10">
                        <w:rPr>
                          <w:rFonts w:ascii="Courier New" w:hAnsi="Courier New" w:cs="Courier New"/>
                        </w:rPr>
                        <w:t>в случае успешного завершения возвращается</w:t>
                      </w:r>
                      <w:r w:rsidRPr="000B6C10"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</w:p>
                    <w:p w14:paraId="3490F0A6" w14:textId="77777777" w:rsidR="000C2A12" w:rsidRPr="000B6C10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B6C10">
                        <w:rPr>
                          <w:rFonts w:ascii="Courier New" w:hAnsi="Courier New" w:cs="Courier New"/>
                        </w:rPr>
                        <w:t>//</w:t>
                      </w:r>
                      <w:r w:rsidRPr="000B6C10"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 w:rsidRPr="009D614A">
                        <w:rPr>
                          <w:rFonts w:ascii="Courier New" w:hAnsi="Courier New" w:cs="Courier New"/>
                          <w:b/>
                        </w:rPr>
                        <w:t xml:space="preserve">              </w:t>
                      </w:r>
                      <w:r w:rsidRPr="000B6C10">
                        <w:rPr>
                          <w:rFonts w:ascii="Courier New" w:hAnsi="Courier New" w:cs="Courier New"/>
                          <w:b/>
                        </w:rPr>
                        <w:t>TRUE</w:t>
                      </w:r>
                      <w:r w:rsidRPr="009D614A">
                        <w:rPr>
                          <w:rFonts w:ascii="Courier New" w:hAnsi="Courier New" w:cs="Courier New"/>
                        </w:rPr>
                        <w:t>, иначе функция во</w:t>
                      </w:r>
                      <w:r>
                        <w:rPr>
                          <w:rFonts w:ascii="Courier New" w:hAnsi="Courier New" w:cs="Courier New"/>
                        </w:rPr>
                        <w:t>з</w:t>
                      </w:r>
                      <w:r w:rsidRPr="009D614A">
                        <w:rPr>
                          <w:rFonts w:ascii="Courier New" w:hAnsi="Courier New" w:cs="Courier New"/>
                        </w:rPr>
                        <w:t>вращает значение</w:t>
                      </w:r>
                      <w:r w:rsidRPr="000B6C10">
                        <w:rPr>
                          <w:rFonts w:ascii="Courier New" w:hAnsi="Courier New" w:cs="Courier New"/>
                          <w:b/>
                        </w:rPr>
                        <w:t xml:space="preserve"> FALSE</w:t>
                      </w:r>
                    </w:p>
                    <w:p w14:paraId="376CD923" w14:textId="77777777" w:rsidR="000C2A12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 w:rsidRPr="009D614A">
                        <w:rPr>
                          <w:rFonts w:ascii="Courier New" w:hAnsi="Courier New" w:cs="Courier New"/>
                        </w:rPr>
                        <w:t xml:space="preserve">// </w:t>
                      </w:r>
                      <w:r w:rsidRPr="009D614A">
                        <w:rPr>
                          <w:rFonts w:ascii="Courier New" w:hAnsi="Courier New" w:cs="Courier New"/>
                          <w:b/>
                        </w:rPr>
                        <w:t>Примечания:</w:t>
                      </w:r>
                      <w:r w:rsidRPr="009D614A">
                        <w:rPr>
                          <w:rFonts w:ascii="Courier New" w:hAnsi="Courier New" w:cs="Courier New"/>
                        </w:rPr>
                        <w:t xml:space="preserve"> - значение параметра </w:t>
                      </w:r>
                      <w:r w:rsidRPr="009D614A">
                        <w:rPr>
                          <w:rFonts w:ascii="Courier New" w:hAnsi="Courier New" w:cs="Courier New"/>
                          <w:b/>
                        </w:rPr>
                        <w:t>nw</w:t>
                      </w:r>
                      <w:r w:rsidRPr="009D614A">
                        <w:rPr>
                          <w:rFonts w:ascii="Courier New" w:hAnsi="Courier New" w:cs="Courier New"/>
                        </w:rPr>
                        <w:t xml:space="preserve"> может иметь значение </w:t>
                      </w:r>
                    </w:p>
                    <w:p w14:paraId="65D2DC78" w14:textId="77777777" w:rsidR="000C2A12" w:rsidRPr="009D614A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 w:rsidRPr="009D614A">
                        <w:rPr>
                          <w:rFonts w:ascii="Courier New" w:hAnsi="Courier New" w:cs="Courier New"/>
                        </w:rPr>
                        <w:t xml:space="preserve">//               </w:t>
                      </w:r>
                      <w:r w:rsidRPr="009D614A">
                        <w:rPr>
                          <w:rFonts w:ascii="Courier New" w:hAnsi="Courier New" w:cs="Courier New"/>
                          <w:b/>
                        </w:rPr>
                        <w:t>NULL</w:t>
                      </w:r>
                      <w:r w:rsidRPr="009D614A">
                        <w:rPr>
                          <w:rFonts w:ascii="Courier New" w:hAnsi="Courier New" w:cs="Courier New"/>
                        </w:rPr>
                        <w:t>, в этом случае пересылается весь файл;</w:t>
                      </w:r>
                    </w:p>
                    <w:p w14:paraId="6560CFBE" w14:textId="77777777" w:rsidR="000C2A12" w:rsidRPr="009D614A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 w:rsidRPr="009D614A">
                        <w:rPr>
                          <w:rFonts w:ascii="Courier New" w:hAnsi="Courier New" w:cs="Courier New"/>
                        </w:rPr>
                        <w:t>//</w:t>
                      </w:r>
                      <w:r w:rsidRPr="009D614A">
                        <w:rPr>
                          <w:rFonts w:ascii="Courier New" w:hAnsi="Courier New" w:cs="Courier New"/>
                          <w:color w:val="00800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         </w:t>
                      </w:r>
                      <w:r w:rsidRPr="009D614A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 </w:t>
                      </w:r>
                      <w:r w:rsidRPr="00C50542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</w:t>
                      </w:r>
                      <w:r w:rsidRPr="009D614A">
                        <w:rPr>
                          <w:rFonts w:ascii="Courier New" w:hAnsi="Courier New" w:cs="Courier New"/>
                        </w:rPr>
                        <w:t xml:space="preserve">- значение параметра </w:t>
                      </w:r>
                      <w:r w:rsidRPr="009D614A">
                        <w:rPr>
                          <w:rFonts w:ascii="Courier New" w:hAnsi="Courier New" w:cs="Courier New"/>
                          <w:b/>
                        </w:rPr>
                        <w:t>ns</w:t>
                      </w:r>
                      <w:r w:rsidRPr="009D614A">
                        <w:rPr>
                          <w:rFonts w:ascii="Courier New" w:hAnsi="Courier New" w:cs="Courier New"/>
                        </w:rPr>
                        <w:t xml:space="preserve"> может иметь значение </w:t>
                      </w:r>
                    </w:p>
                    <w:p w14:paraId="4E0E984B" w14:textId="77777777" w:rsidR="000C2A12" w:rsidRPr="009D614A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 w:rsidRPr="009D614A">
                        <w:rPr>
                          <w:rFonts w:ascii="Courier New" w:hAnsi="Courier New" w:cs="Courier New"/>
                        </w:rPr>
                        <w:t xml:space="preserve">//               </w:t>
                      </w:r>
                      <w:r w:rsidRPr="009D614A">
                        <w:rPr>
                          <w:rFonts w:ascii="Courier New" w:hAnsi="Courier New" w:cs="Courier New"/>
                          <w:b/>
                        </w:rPr>
                        <w:t>NULL</w:t>
                      </w:r>
                      <w:r w:rsidRPr="009D614A">
                        <w:rPr>
                          <w:rFonts w:ascii="Courier New" w:hAnsi="Courier New" w:cs="Courier New"/>
                        </w:rPr>
                        <w:t xml:space="preserve">, в этом случае размер буфера пересылки </w:t>
                      </w:r>
                    </w:p>
                    <w:p w14:paraId="20F56125" w14:textId="77777777" w:rsidR="000C2A12" w:rsidRPr="009D614A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 w:rsidRPr="009D614A">
                        <w:rPr>
                          <w:rFonts w:ascii="Courier New" w:hAnsi="Courier New" w:cs="Courier New"/>
                        </w:rPr>
                        <w:t>//               устанавливается по умолчанию;</w:t>
                      </w:r>
                    </w:p>
                    <w:p w14:paraId="009C9180" w14:textId="77777777" w:rsidR="000C2A12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 w:rsidRPr="009D614A">
                        <w:rPr>
                          <w:rFonts w:ascii="Courier New" w:hAnsi="Courier New" w:cs="Courier New"/>
                          <w:color w:val="008000"/>
                        </w:rPr>
                        <w:t xml:space="preserve">//            </w:t>
                      </w:r>
                      <w:r>
                        <w:rPr>
                          <w:rFonts w:ascii="Courier New" w:hAnsi="Courier New" w:cs="Courier New"/>
                          <w:color w:val="008000"/>
                          <w:lang w:val="en-US"/>
                        </w:rPr>
                        <w:t xml:space="preserve"> </w:t>
                      </w:r>
                      <w:r w:rsidRPr="009D614A">
                        <w:rPr>
                          <w:rFonts w:ascii="Courier New" w:hAnsi="Courier New" w:cs="Courier New"/>
                          <w:color w:val="008000"/>
                        </w:rPr>
                        <w:t xml:space="preserve">- </w:t>
                      </w:r>
                      <w:r w:rsidRPr="009D614A">
                        <w:rPr>
                          <w:rFonts w:ascii="Courier New" w:hAnsi="Courier New" w:cs="Courier New"/>
                        </w:rPr>
                        <w:t xml:space="preserve">структура </w:t>
                      </w:r>
                      <w:r w:rsidRPr="009D614A">
                        <w:rPr>
                          <w:rFonts w:ascii="Courier New" w:hAnsi="Courier New" w:cs="Courier New"/>
                          <w:b/>
                        </w:rPr>
                        <w:t>OVERLAPPED</w:t>
                      </w:r>
                      <w:r w:rsidRPr="009D614A">
                        <w:rPr>
                          <w:rFonts w:ascii="Courier New" w:hAnsi="Courier New" w:cs="Courier New"/>
                        </w:rPr>
                        <w:t xml:space="preserve"> используется для </w:t>
                      </w:r>
                    </w:p>
                    <w:p w14:paraId="118692CD" w14:textId="77777777" w:rsidR="000C2A12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 w:rsidRPr="009D614A">
                        <w:rPr>
                          <w:rFonts w:ascii="Courier New" w:hAnsi="Courier New" w:cs="Courier New"/>
                        </w:rPr>
                        <w:t>//               управления вводом/выводом; если п</w:t>
                      </w:r>
                      <w:r>
                        <w:rPr>
                          <w:rFonts w:ascii="Courier New" w:hAnsi="Courier New" w:cs="Courier New"/>
                        </w:rPr>
                        <w:t>а</w:t>
                      </w:r>
                      <w:r w:rsidRPr="009D614A">
                        <w:rPr>
                          <w:rFonts w:ascii="Courier New" w:hAnsi="Courier New" w:cs="Courier New"/>
                        </w:rPr>
                        <w:t xml:space="preserve">раметр </w:t>
                      </w:r>
                      <w:r w:rsidRPr="009D614A">
                        <w:rPr>
                          <w:rFonts w:ascii="Courier New" w:hAnsi="Courier New" w:cs="Courier New"/>
                          <w:b/>
                        </w:rPr>
                        <w:t>po</w:t>
                      </w:r>
                      <w:r w:rsidRPr="009D614A">
                        <w:rPr>
                          <w:rFonts w:ascii="Courier New" w:hAnsi="Courier New" w:cs="Courier New"/>
                        </w:rPr>
                        <w:t xml:space="preserve"> </w:t>
                      </w:r>
                    </w:p>
                    <w:p w14:paraId="72BA77E5" w14:textId="77777777" w:rsidR="000C2A12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9D614A">
                        <w:rPr>
                          <w:rFonts w:ascii="Courier New" w:hAnsi="Courier New" w:cs="Courier New"/>
                        </w:rPr>
                        <w:t xml:space="preserve">//               имеет значение </w:t>
                      </w:r>
                      <w:r w:rsidRPr="009D614A">
                        <w:rPr>
                          <w:rFonts w:ascii="Courier New" w:hAnsi="Courier New" w:cs="Courier New"/>
                          <w:b/>
                        </w:rPr>
                        <w:t>NULL</w:t>
                      </w:r>
                      <w:r w:rsidRPr="009D614A">
                        <w:rPr>
                          <w:rFonts w:ascii="Courier New" w:hAnsi="Courier New" w:cs="Courier New"/>
                        </w:rPr>
                        <w:t xml:space="preserve">, то файл пересылается с </w:t>
                      </w:r>
                    </w:p>
                    <w:p w14:paraId="76968516" w14:textId="77777777" w:rsidR="000C2A12" w:rsidRPr="009D614A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D614A">
                        <w:rPr>
                          <w:rFonts w:ascii="Courier New" w:hAnsi="Courier New" w:cs="Courier New"/>
                        </w:rPr>
                        <w:t>//               тек</w:t>
                      </w:r>
                      <w:r>
                        <w:rPr>
                          <w:rFonts w:ascii="Courier New" w:hAnsi="Courier New" w:cs="Courier New"/>
                        </w:rPr>
                        <w:t>у</w:t>
                      </w:r>
                      <w:r w:rsidRPr="009D614A">
                        <w:rPr>
                          <w:rFonts w:ascii="Courier New" w:hAnsi="Courier New" w:cs="Courier New"/>
                        </w:rPr>
                        <w:t>щей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9D614A">
                        <w:rPr>
                          <w:rFonts w:ascii="Courier New" w:hAnsi="Courier New" w:cs="Courier New"/>
                        </w:rPr>
                        <w:t>позиции файла</w:t>
                      </w:r>
                      <w:r w:rsidRPr="009D614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; </w:t>
                      </w:r>
                    </w:p>
                    <w:p w14:paraId="077C8D04" w14:textId="77777777" w:rsidR="000C2A12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 w:rsidRPr="009D614A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            </w:t>
                      </w:r>
                      <w:r w:rsidRPr="009D614A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C50542">
                        <w:rPr>
                          <w:rFonts w:ascii="Courier New" w:hAnsi="Courier New" w:cs="Courier New"/>
                        </w:rPr>
                        <w:t>-</w:t>
                      </w:r>
                      <w:r w:rsidRPr="009D614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9D614A">
                        <w:rPr>
                          <w:rFonts w:ascii="Courier New" w:hAnsi="Courier New" w:cs="Courier New"/>
                        </w:rPr>
                        <w:t xml:space="preserve">структура  </w:t>
                      </w:r>
                      <w:r w:rsidRPr="00C50542">
                        <w:rPr>
                          <w:rFonts w:ascii="Courier New" w:hAnsi="Courier New" w:cs="Courier New"/>
                          <w:b/>
                        </w:rPr>
                        <w:t>LPTRANSMIT_FILE_BUFFERS</w:t>
                      </w:r>
                      <w:r w:rsidRPr="009D614A">
                        <w:rPr>
                          <w:rFonts w:ascii="Courier New" w:hAnsi="Courier New" w:cs="Courier New"/>
                        </w:rPr>
                        <w:t xml:space="preserve"> </w:t>
                      </w:r>
                    </w:p>
                    <w:p w14:paraId="503A74D8" w14:textId="77777777" w:rsidR="000C2A12" w:rsidRPr="009D614A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 w:rsidRPr="009D614A">
                        <w:rPr>
                          <w:rFonts w:ascii="Courier New" w:hAnsi="Courier New" w:cs="Courier New"/>
                        </w:rPr>
                        <w:t>//               используется  для  пересылки информации</w:t>
                      </w:r>
                    </w:p>
                    <w:p w14:paraId="6DA16A9E" w14:textId="77777777" w:rsidR="000C2A12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9D614A">
                        <w:rPr>
                          <w:rFonts w:ascii="Courier New" w:hAnsi="Courier New" w:cs="Courier New"/>
                        </w:rPr>
                        <w:t xml:space="preserve">//               перед и после пересылаемых данных  файла; </w:t>
                      </w:r>
                    </w:p>
                    <w:p w14:paraId="64841BAB" w14:textId="77777777" w:rsidR="000C2A12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 w:rsidRPr="009D614A">
                        <w:rPr>
                          <w:rFonts w:ascii="Courier New" w:hAnsi="Courier New" w:cs="Courier New"/>
                        </w:rPr>
                        <w:t xml:space="preserve">//            </w:t>
                      </w:r>
                      <w:r w:rsidRPr="00C50542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9D614A">
                        <w:rPr>
                          <w:rFonts w:ascii="Courier New" w:hAnsi="Courier New" w:cs="Courier New"/>
                        </w:rPr>
                        <w:t xml:space="preserve">  если значение параметра </w:t>
                      </w:r>
                      <w:r w:rsidRPr="009D614A">
                        <w:rPr>
                          <w:rFonts w:ascii="Courier New" w:hAnsi="Courier New" w:cs="Courier New"/>
                          <w:b/>
                        </w:rPr>
                        <w:t xml:space="preserve">pb </w:t>
                      </w:r>
                      <w:r w:rsidRPr="009D614A">
                        <w:rPr>
                          <w:rFonts w:ascii="Courier New" w:hAnsi="Courier New" w:cs="Courier New"/>
                        </w:rPr>
                        <w:t xml:space="preserve">установлено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в </w:t>
                      </w:r>
                    </w:p>
                    <w:p w14:paraId="3B265B18" w14:textId="77777777" w:rsidR="000C2A12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</w:pPr>
                      <w:r w:rsidRPr="00C50542">
                        <w:rPr>
                          <w:rFonts w:ascii="Courier New" w:hAnsi="Courier New" w:cs="Courier New"/>
                        </w:rPr>
                        <w:t xml:space="preserve">//               </w:t>
                      </w:r>
                      <w:r w:rsidRPr="00C50542">
                        <w:rPr>
                          <w:rFonts w:ascii="Courier New" w:hAnsi="Courier New" w:cs="Courier New"/>
                          <w:b/>
                        </w:rPr>
                        <w:t>NULL</w:t>
                      </w:r>
                      <w:r w:rsidRPr="009D614A">
                        <w:rPr>
                          <w:rFonts w:ascii="Courier New" w:hAnsi="Courier New" w:cs="Courier New"/>
                        </w:rPr>
                        <w:t>, то пересылаются только данные файла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;</w:t>
                      </w:r>
                    </w:p>
                    <w:p w14:paraId="498177BE" w14:textId="77777777" w:rsidR="000C2A12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 w:rsidRPr="00C50542">
                        <w:rPr>
                          <w:rFonts w:ascii="Courier New" w:hAnsi="Courier New" w:cs="Courier New"/>
                        </w:rPr>
                        <w:t xml:space="preserve">//             - параметр </w:t>
                      </w:r>
                      <w:r w:rsidRPr="00C50542">
                        <w:rPr>
                          <w:rFonts w:ascii="Courier New" w:hAnsi="Courier New" w:cs="Courier New"/>
                          <w:b/>
                        </w:rPr>
                        <w:t>flag</w:t>
                      </w:r>
                      <w:r w:rsidRPr="00C50542">
                        <w:rPr>
                          <w:rFonts w:ascii="Courier New" w:hAnsi="Courier New" w:cs="Courier New"/>
                        </w:rPr>
                        <w:t xml:space="preserve"> может принимать различны</w:t>
                      </w:r>
                      <w:r>
                        <w:rPr>
                          <w:rFonts w:ascii="Courier New" w:hAnsi="Courier New" w:cs="Courier New"/>
                          <w:lang w:val="en-US"/>
                        </w:rPr>
                        <w:t>e</w:t>
                      </w:r>
                      <w:r>
                        <w:rPr>
                          <w:rFonts w:ascii="Courier New" w:hAnsi="Courier New" w:cs="Courier New"/>
                        </w:rPr>
                        <w:t>:</w:t>
                      </w:r>
                      <w:r w:rsidRPr="00C50542">
                        <w:rPr>
                          <w:rFonts w:ascii="Courier New" w:hAnsi="Courier New" w:cs="Courier New"/>
                        </w:rPr>
                        <w:t xml:space="preserve">  </w:t>
                      </w:r>
                    </w:p>
                    <w:p w14:paraId="06DB8D91" w14:textId="77777777" w:rsidR="000C2A12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 w:rsidRPr="00C50542">
                        <w:rPr>
                          <w:rFonts w:ascii="Courier New" w:hAnsi="Courier New" w:cs="Courier New"/>
                        </w:rPr>
                        <w:t xml:space="preserve">//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           </w:t>
                      </w:r>
                      <w:r w:rsidRPr="00C50542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C50542">
                        <w:rPr>
                          <w:rFonts w:ascii="Courier New" w:hAnsi="Courier New" w:cs="Courier New"/>
                          <w:b/>
                        </w:rPr>
                        <w:t>TF_DISCONNECT</w:t>
                      </w:r>
                      <w:r w:rsidRPr="00C50542">
                        <w:rPr>
                          <w:rFonts w:ascii="Courier New" w:hAnsi="Courier New" w:cs="Courier New"/>
                        </w:rPr>
                        <w:t xml:space="preserve"> -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C50542">
                        <w:rPr>
                          <w:rFonts w:ascii="Courier New" w:hAnsi="Courier New" w:cs="Courier New"/>
                        </w:rPr>
                        <w:t>указывает на необходимость</w:t>
                      </w:r>
                    </w:p>
                    <w:p w14:paraId="2FD2A97A" w14:textId="77777777" w:rsidR="000C2A12" w:rsidRPr="00C50542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 w:rsidRPr="00C50542">
                        <w:rPr>
                          <w:rFonts w:ascii="Courier New" w:hAnsi="Courier New" w:cs="Courier New"/>
                        </w:rPr>
                        <w:t xml:space="preserve">//               разрыва соединения после завершения </w:t>
                      </w:r>
                      <w:r>
                        <w:rPr>
                          <w:rFonts w:ascii="Courier New" w:hAnsi="Courier New" w:cs="Courier New"/>
                        </w:rPr>
                        <w:t>функции;</w:t>
                      </w:r>
                    </w:p>
                    <w:p w14:paraId="3FBC70D5" w14:textId="77777777" w:rsidR="000C2A12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 w:rsidRPr="00C50542">
                        <w:rPr>
                          <w:rFonts w:ascii="Courier New" w:hAnsi="Courier New" w:cs="Courier New"/>
                        </w:rPr>
                        <w:t xml:space="preserve">//               </w:t>
                      </w:r>
                      <w:r w:rsidRPr="00C50542">
                        <w:rPr>
                          <w:rFonts w:ascii="Courier New" w:hAnsi="Courier New" w:cs="Courier New"/>
                          <w:b/>
                        </w:rPr>
                        <w:t>TF_REUSE_SOCKET</w:t>
                      </w:r>
                      <w:r w:rsidRPr="00C50542">
                        <w:rPr>
                          <w:rFonts w:ascii="Courier New" w:hAnsi="Courier New" w:cs="Courier New"/>
                        </w:rPr>
                        <w:t xml:space="preserve"> - предпола</w:t>
                      </w:r>
                      <w:r>
                        <w:rPr>
                          <w:rFonts w:ascii="Courier New" w:hAnsi="Courier New" w:cs="Courier New"/>
                        </w:rPr>
                        <w:t>га</w:t>
                      </w:r>
                      <w:r w:rsidRPr="00C50542">
                        <w:rPr>
                          <w:rFonts w:ascii="Courier New" w:hAnsi="Courier New" w:cs="Courier New"/>
                        </w:rPr>
                        <w:t>ет дальнейшее</w:t>
                      </w:r>
                    </w:p>
                    <w:p w14:paraId="3B41681B" w14:textId="77777777" w:rsidR="000C2A12" w:rsidRPr="00C50542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 w:rsidRPr="00C50542">
                        <w:rPr>
                          <w:rFonts w:ascii="Courier New" w:hAnsi="Courier New" w:cs="Courier New"/>
                        </w:rPr>
                        <w:t xml:space="preserve">//               использование сокета. </w:t>
                      </w:r>
                    </w:p>
                    <w:p w14:paraId="5743ADA6" w14:textId="77777777" w:rsidR="000C2A12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 xml:space="preserve"> 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65F6C33" w14:textId="77777777" w:rsidR="000C2A12" w:rsidRDefault="000C2A12" w:rsidP="000C2A12">
      <w:pPr>
        <w:rPr>
          <w:b/>
          <w:sz w:val="28"/>
          <w:szCs w:val="28"/>
        </w:rPr>
      </w:pPr>
    </w:p>
    <w:p w14:paraId="75C6C9F3" w14:textId="77777777" w:rsidR="000C2A12" w:rsidRDefault="000C2A12" w:rsidP="000C2A12">
      <w:pPr>
        <w:jc w:val="center"/>
        <w:rPr>
          <w:lang w:val="en-US"/>
        </w:rPr>
      </w:pPr>
      <w:r>
        <w:t>Рисунок 3.13.</w:t>
      </w:r>
      <w:r>
        <w:rPr>
          <w:lang w:val="en-US"/>
        </w:rPr>
        <w:t>1</w:t>
      </w:r>
      <w:r>
        <w:t xml:space="preserve">. Функция </w:t>
      </w:r>
      <w:r>
        <w:rPr>
          <w:lang w:val="en-US"/>
        </w:rPr>
        <w:t>TransmitFile</w:t>
      </w:r>
    </w:p>
    <w:p w14:paraId="663E5EEB" w14:textId="77777777" w:rsidR="000C2A12" w:rsidRPr="007E5C2D" w:rsidRDefault="000C2A12" w:rsidP="000C2A12"/>
    <w:p w14:paraId="01CC5017" w14:textId="4C7C2D9F" w:rsidR="000C2A12" w:rsidRDefault="000C2A12" w:rsidP="000C2A12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inline distT="0" distB="0" distL="0" distR="0" wp14:anchorId="5DC5B834" wp14:editId="1C6E3F39">
                <wp:extent cx="5943600" cy="1823720"/>
                <wp:effectExtent l="13335" t="8255" r="5715" b="6350"/>
                <wp:docPr id="9" name="Надпись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182372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057236" w14:textId="77777777" w:rsidR="000C2A12" w:rsidRPr="0095517F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72CCE">
                              <w:rPr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5517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//.................................................................</w:t>
                            </w:r>
                          </w:p>
                          <w:p w14:paraId="51FB4FD7" w14:textId="77777777" w:rsidR="000C2A12" w:rsidRPr="00172CCE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172CCE"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  <w:lang w:val="en-US"/>
                              </w:rPr>
                              <w:t>int  f;</w:t>
                            </w:r>
                          </w:p>
                          <w:p w14:paraId="3132DD39" w14:textId="77777777" w:rsidR="000C2A12" w:rsidRPr="00172CCE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172CCE"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  <w:lang w:val="en-US"/>
                              </w:rPr>
                              <w:t>long  fh;</w:t>
                            </w:r>
                          </w:p>
                          <w:p w14:paraId="075D9FB0" w14:textId="77777777" w:rsidR="000C2A12" w:rsidRPr="00172CCE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5517F"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  <w:lang w:val="en-US"/>
                              </w:rPr>
                              <w:t>if ((f =_open("TransmitFile.txt",O_RDONLY))&gt; 0)</w:t>
                            </w:r>
                            <w:r w:rsidRPr="00172CCE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172CC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// </w:t>
                            </w:r>
                            <w:r w:rsidRPr="00172CC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файл</w:t>
                            </w:r>
                            <w:r w:rsidRPr="00172CC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72CC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открылся</w:t>
                            </w:r>
                            <w:r w:rsidRPr="00172CC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?</w:t>
                            </w:r>
                          </w:p>
                          <w:p w14:paraId="2DC3DD75" w14:textId="77777777" w:rsidR="000C2A12" w:rsidRPr="0095517F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172CCE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  <w:t xml:space="preserve">   </w:t>
                            </w:r>
                            <w:r w:rsidRPr="0095517F"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  <w:lang w:val="en-US"/>
                              </w:rPr>
                              <w:t>{</w:t>
                            </w:r>
                          </w:p>
                          <w:p w14:paraId="4E13A606" w14:textId="77777777" w:rsidR="000C2A12" w:rsidRPr="00172CCE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  <w:t xml:space="preserve">   </w:t>
                            </w:r>
                            <w:r w:rsidRPr="00172CCE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95517F"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  <w:lang w:val="en-US"/>
                              </w:rPr>
                              <w:t>fh = _get_osfhandle(f);</w:t>
                            </w:r>
                            <w:r w:rsidRPr="00172CCE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172CCE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  <w:t xml:space="preserve">         </w:t>
                            </w:r>
                            <w:r w:rsidRPr="00172CC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// </w:t>
                            </w:r>
                            <w:r w:rsidRPr="00172CC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получить</w:t>
                            </w:r>
                            <w:r w:rsidRPr="00172CC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os-handel </w:t>
                            </w:r>
                            <w:r w:rsidRPr="00172CC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файла</w:t>
                            </w:r>
                            <w:r w:rsidRPr="00172CC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</w:p>
                          <w:p w14:paraId="62D509D2" w14:textId="77777777" w:rsidR="000C2A12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172CCE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  <w:t xml:space="preserve">    </w:t>
                            </w:r>
                            <w:r w:rsidRPr="0095517F"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  <w:lang w:val="en-US"/>
                              </w:rPr>
                              <w:t>if</w:t>
                            </w:r>
                            <w:r w:rsidRPr="00172CCE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95517F"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  <w:lang w:val="en-US"/>
                              </w:rPr>
                              <w:t>(TransmitFile(sS,(HANDLE)fh,0,0,NULL,NULL,TF_DISCONNECT)</w:t>
                            </w:r>
                            <w:r w:rsidRPr="00172CCE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</w:p>
                          <w:p w14:paraId="21E6AEBC" w14:textId="77777777" w:rsidR="000C2A12" w:rsidRPr="00172CCE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  <w:t xml:space="preserve">                                                          </w:t>
                            </w:r>
                            <w:r w:rsidRPr="0095517F"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  <w:lang w:val="en-US"/>
                              </w:rPr>
                              <w:t>== FALSE)</w:t>
                            </w:r>
                          </w:p>
                          <w:p w14:paraId="29CA15ED" w14:textId="77777777" w:rsidR="000C2A12" w:rsidRPr="0095517F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172CCE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  <w:t xml:space="preserve">        </w:t>
                            </w:r>
                            <w:r w:rsidRPr="0095517F"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  <w:lang w:val="en-US"/>
                              </w:rPr>
                              <w:t>throw  SetErrorMsgText("transmit:",WSAGetLastError())</w:t>
                            </w:r>
                            <w:r w:rsidRPr="0095517F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  <w:t>;</w:t>
                            </w:r>
                          </w:p>
                          <w:p w14:paraId="48B7DE58" w14:textId="77777777" w:rsidR="000C2A12" w:rsidRPr="0095517F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   </w:t>
                            </w:r>
                            <w:r w:rsidRPr="0095517F"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  <w:lang w:val="en-US"/>
                              </w:rPr>
                              <w:t>}</w:t>
                            </w:r>
                          </w:p>
                          <w:p w14:paraId="50D9A71E" w14:textId="77777777" w:rsidR="000C2A12" w:rsidRPr="0095517F" w:rsidRDefault="000C2A12" w:rsidP="000C2A12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5517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//..................................................................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DC5B834" id="Надпись 9" o:spid="_x0000_s1053" type="#_x0000_t202" style="width:468pt;height:14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" fillcolor="#f8f8f8">
                <v:textbox>
                  <w:txbxContent>
                    <w:p w14:paraId="1E057236" w14:textId="77777777" w:rsidR="000C2A12" w:rsidRPr="0095517F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72CCE">
                        <w:rPr>
                          <w:szCs w:val="20"/>
                          <w:lang w:val="en-US"/>
                        </w:rPr>
                        <w:t xml:space="preserve"> </w:t>
                      </w:r>
                      <w:r w:rsidRPr="0095517F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//.................................................................</w:t>
                      </w:r>
                    </w:p>
                    <w:p w14:paraId="51FB4FD7" w14:textId="77777777" w:rsidR="000C2A12" w:rsidRPr="00172CCE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  <w:lang w:val="en-US"/>
                        </w:rPr>
                      </w:pPr>
                      <w:r w:rsidRPr="00172CCE"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  <w:lang w:val="en-US"/>
                        </w:rPr>
                        <w:t>int  f;</w:t>
                      </w:r>
                    </w:p>
                    <w:p w14:paraId="3132DD39" w14:textId="77777777" w:rsidR="000C2A12" w:rsidRPr="00172CCE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  <w:lang w:val="en-US"/>
                        </w:rPr>
                      </w:pPr>
                      <w:r w:rsidRPr="00172CCE"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  <w:lang w:val="en-US"/>
                        </w:rPr>
                        <w:t>long  fh;</w:t>
                      </w:r>
                    </w:p>
                    <w:p w14:paraId="075D9FB0" w14:textId="77777777" w:rsidR="000C2A12" w:rsidRPr="00172CCE" w:rsidRDefault="000C2A12" w:rsidP="000C2A12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</w:pPr>
                      <w:r w:rsidRPr="0095517F"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  <w:lang w:val="en-US"/>
                        </w:rPr>
                        <w:t>if ((f =_open("TransmitFile.txt",O_RDONLY))&gt; 0)</w:t>
                      </w:r>
                      <w:r w:rsidRPr="00172CCE"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172CCE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// </w:t>
                      </w:r>
                      <w:r w:rsidRPr="00172CC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файл</w:t>
                      </w:r>
                      <w:r w:rsidRPr="00172CCE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172CC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открылся</w:t>
                      </w:r>
                      <w:r w:rsidRPr="00172CCE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?</w:t>
                      </w:r>
                    </w:p>
                    <w:p w14:paraId="2DC3DD75" w14:textId="77777777" w:rsidR="000C2A12" w:rsidRPr="0095517F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  <w:lang w:val="en-US"/>
                        </w:rPr>
                      </w:pPr>
                      <w:r w:rsidRPr="00172CCE"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  <w:t xml:space="preserve">   </w:t>
                      </w:r>
                      <w:r w:rsidRPr="0095517F"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  <w:lang w:val="en-US"/>
                        </w:rPr>
                        <w:t>{</w:t>
                      </w:r>
                    </w:p>
                    <w:p w14:paraId="4E13A606" w14:textId="77777777" w:rsidR="000C2A12" w:rsidRPr="00172CCE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  <w:t xml:space="preserve">   </w:t>
                      </w:r>
                      <w:r w:rsidRPr="00172CCE"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95517F"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  <w:lang w:val="en-US"/>
                        </w:rPr>
                        <w:t>fh = _get_osfhandle(f);</w:t>
                      </w:r>
                      <w:r w:rsidRPr="00172CCE"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172CCE"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  <w:t xml:space="preserve">         </w:t>
                      </w:r>
                      <w:r w:rsidRPr="00172CCE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// </w:t>
                      </w:r>
                      <w:r w:rsidRPr="00172CC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получить</w:t>
                      </w:r>
                      <w:r w:rsidRPr="00172CCE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os-handel </w:t>
                      </w:r>
                      <w:r w:rsidRPr="00172CC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файла</w:t>
                      </w:r>
                      <w:r w:rsidRPr="00172CCE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</w:p>
                    <w:p w14:paraId="62D509D2" w14:textId="77777777" w:rsidR="000C2A12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</w:pPr>
                      <w:r w:rsidRPr="00172CCE"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  <w:t xml:space="preserve">    </w:t>
                      </w:r>
                      <w:r w:rsidRPr="0095517F"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  <w:lang w:val="en-US"/>
                        </w:rPr>
                        <w:t>if</w:t>
                      </w:r>
                      <w:r w:rsidRPr="00172CCE"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95517F"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  <w:lang w:val="en-US"/>
                        </w:rPr>
                        <w:t>(TransmitFile(sS,(HANDLE)fh,0,0,NULL,NULL,TF_DISCONNECT)</w:t>
                      </w:r>
                      <w:r w:rsidRPr="00172CCE"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</w:p>
                    <w:p w14:paraId="21E6AEBC" w14:textId="77777777" w:rsidR="000C2A12" w:rsidRPr="00172CCE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  <w:t xml:space="preserve">                                                          </w:t>
                      </w:r>
                      <w:r w:rsidRPr="0095517F"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  <w:lang w:val="en-US"/>
                        </w:rPr>
                        <w:t>== FALSE)</w:t>
                      </w:r>
                    </w:p>
                    <w:p w14:paraId="29CA15ED" w14:textId="77777777" w:rsidR="000C2A12" w:rsidRPr="0095517F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  <w:lang w:val="en-US"/>
                        </w:rPr>
                      </w:pPr>
                      <w:r w:rsidRPr="00172CCE"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  <w:t xml:space="preserve">        </w:t>
                      </w:r>
                      <w:r w:rsidRPr="0095517F"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  <w:lang w:val="en-US"/>
                        </w:rPr>
                        <w:t>throw  SetErrorMsgText("transmit:",WSAGetLastError())</w:t>
                      </w:r>
                      <w:r w:rsidRPr="0095517F"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  <w:t>;</w:t>
                      </w:r>
                    </w:p>
                    <w:p w14:paraId="48B7DE58" w14:textId="77777777" w:rsidR="000C2A12" w:rsidRPr="0095517F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  <w:lang w:val="en-US"/>
                        </w:rPr>
                        <w:t xml:space="preserve">   </w:t>
                      </w:r>
                      <w:r w:rsidRPr="0095517F"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  <w:lang w:val="en-US"/>
                        </w:rPr>
                        <w:t>}</w:t>
                      </w:r>
                    </w:p>
                    <w:p w14:paraId="50D9A71E" w14:textId="77777777" w:rsidR="000C2A12" w:rsidRPr="0095517F" w:rsidRDefault="000C2A12" w:rsidP="000C2A12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95517F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//..................................................................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629395B" w14:textId="77777777" w:rsidR="000C2A12" w:rsidRDefault="000C2A12" w:rsidP="000C2A12">
      <w:pPr>
        <w:jc w:val="center"/>
        <w:rPr>
          <w:lang w:val="en-US"/>
        </w:rPr>
      </w:pPr>
    </w:p>
    <w:p w14:paraId="468A17FA" w14:textId="77777777" w:rsidR="000C2A12" w:rsidRPr="00C11665" w:rsidRDefault="000C2A12" w:rsidP="000C2A12">
      <w:pPr>
        <w:jc w:val="center"/>
      </w:pPr>
      <w:r>
        <w:t>Рисунок 3.13.</w:t>
      </w:r>
      <w:r w:rsidRPr="00C11665">
        <w:t>2</w:t>
      </w:r>
      <w:r>
        <w:t xml:space="preserve">. Пример использования функции  </w:t>
      </w:r>
      <w:r>
        <w:rPr>
          <w:lang w:val="en-US"/>
        </w:rPr>
        <w:t>TransmitFile</w:t>
      </w:r>
    </w:p>
    <w:p w14:paraId="3AC699FA" w14:textId="77777777" w:rsidR="000C2A12" w:rsidRPr="0001295C" w:rsidRDefault="000C2A12" w:rsidP="000C2A12">
      <w:pPr>
        <w:jc w:val="both"/>
        <w:rPr>
          <w:sz w:val="28"/>
          <w:szCs w:val="28"/>
        </w:rPr>
      </w:pPr>
      <w:r>
        <w:rPr>
          <w:sz w:val="28"/>
          <w:szCs w:val="28"/>
        </w:rPr>
        <w:t>дескриптор файла, который в примере получается с помощью другой библиотечной функции _</w:t>
      </w:r>
      <w:r>
        <w:rPr>
          <w:sz w:val="28"/>
          <w:szCs w:val="28"/>
          <w:lang w:val="en-US"/>
        </w:rPr>
        <w:t>get</w:t>
      </w:r>
      <w:r w:rsidRPr="00B77975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osfhandle</w:t>
      </w:r>
      <w:r w:rsidRPr="00B77975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 Описание стандартных функций библиотеки можно найти в справочниках по языку С++, например в [13</w:t>
      </w:r>
      <w:r w:rsidRPr="006C15C7">
        <w:rPr>
          <w:sz w:val="28"/>
          <w:szCs w:val="28"/>
        </w:rPr>
        <w:t xml:space="preserve">, 14]. </w:t>
      </w:r>
      <w:r>
        <w:rPr>
          <w:sz w:val="28"/>
          <w:szCs w:val="28"/>
        </w:rPr>
        <w:t xml:space="preserve">  </w:t>
      </w:r>
      <w:r w:rsidRPr="0001295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</w:p>
    <w:p w14:paraId="700DE296" w14:textId="77777777" w:rsidR="000C2A12" w:rsidRDefault="000C2A12" w:rsidP="000C2A12">
      <w:pPr>
        <w:rPr>
          <w:b/>
          <w:sz w:val="28"/>
          <w:szCs w:val="28"/>
        </w:rPr>
      </w:pPr>
    </w:p>
    <w:p w14:paraId="5FBA7B5E" w14:textId="77777777" w:rsidR="000C2A12" w:rsidRDefault="000C2A12" w:rsidP="000C2A12">
      <w:pPr>
        <w:rPr>
          <w:b/>
          <w:sz w:val="28"/>
          <w:szCs w:val="28"/>
        </w:rPr>
      </w:pPr>
    </w:p>
    <w:p w14:paraId="101BAE20" w14:textId="77777777" w:rsidR="000C2A12" w:rsidRDefault="000C2A12" w:rsidP="000C2A1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3.14. </w:t>
      </w:r>
      <w:r w:rsidRPr="00B34CAF">
        <w:rPr>
          <w:b/>
          <w:sz w:val="28"/>
          <w:szCs w:val="28"/>
        </w:rPr>
        <w:t>Применение интерфейса внутренней петли</w:t>
      </w:r>
    </w:p>
    <w:p w14:paraId="10F3C776" w14:textId="77777777" w:rsidR="000C2A12" w:rsidRPr="000A6148" w:rsidRDefault="000C2A12" w:rsidP="000C2A12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При отладке распределенных приложений удобно использовать интерфейс внутренней петли. Применение интерфейса внутренней петли позволяет моделировать обмен данными между процессами распределенного приложения на одном компьютере.  </w:t>
      </w:r>
    </w:p>
    <w:p w14:paraId="7337B86E" w14:textId="77777777" w:rsidR="000C2A12" w:rsidRPr="000A6148" w:rsidRDefault="000C2A12" w:rsidP="000C2A12">
      <w:pPr>
        <w:jc w:val="both"/>
        <w:rPr>
          <w:sz w:val="28"/>
          <w:szCs w:val="28"/>
        </w:rPr>
      </w:pPr>
      <w:r>
        <w:rPr>
          <w:b/>
          <w:sz w:val="28"/>
          <w:szCs w:val="28"/>
          <w:lang w:val="en-US"/>
        </w:rPr>
        <w:tab/>
      </w:r>
      <w:r>
        <w:rPr>
          <w:sz w:val="28"/>
          <w:szCs w:val="28"/>
        </w:rPr>
        <w:t>Как уже отмечалось выше, для интерфейса  внутренней петли зарезервирован</w:t>
      </w:r>
      <w:r w:rsidRPr="000A614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0A614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IP</w:t>
      </w:r>
      <w:r w:rsidRPr="000A6148">
        <w:rPr>
          <w:sz w:val="28"/>
          <w:szCs w:val="28"/>
        </w:rPr>
        <w:t>-</w:t>
      </w:r>
      <w:r>
        <w:rPr>
          <w:sz w:val="28"/>
          <w:szCs w:val="28"/>
        </w:rPr>
        <w:t>адрес</w:t>
      </w:r>
      <w:r w:rsidRPr="000A614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127.0.0.1. В формате </w:t>
      </w:r>
      <w:r>
        <w:rPr>
          <w:sz w:val="28"/>
          <w:szCs w:val="28"/>
          <w:lang w:val="en-US"/>
        </w:rPr>
        <w:t>TCP</w:t>
      </w:r>
      <w:r w:rsidRPr="000A6148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IP</w:t>
      </w:r>
      <w:r>
        <w:rPr>
          <w:sz w:val="28"/>
          <w:szCs w:val="28"/>
        </w:rPr>
        <w:t xml:space="preserve"> этот адрес можно  задать  с помощью определенной  в </w:t>
      </w:r>
      <w:r>
        <w:rPr>
          <w:sz w:val="28"/>
          <w:szCs w:val="28"/>
          <w:lang w:val="en-US"/>
        </w:rPr>
        <w:t>Winsock</w:t>
      </w:r>
      <w:r w:rsidRPr="000A6148">
        <w:rPr>
          <w:sz w:val="28"/>
          <w:szCs w:val="28"/>
        </w:rPr>
        <w:t>2.</w:t>
      </w:r>
      <w:r>
        <w:rPr>
          <w:sz w:val="28"/>
          <w:szCs w:val="28"/>
          <w:lang w:val="en-US"/>
        </w:rPr>
        <w:t>h</w:t>
      </w:r>
      <w:r w:rsidRPr="000A6148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константы </w:t>
      </w:r>
      <w:r>
        <w:rPr>
          <w:sz w:val="28"/>
          <w:szCs w:val="28"/>
          <w:lang w:val="en-US"/>
        </w:rPr>
        <w:t>INADDR</w:t>
      </w:r>
      <w:r w:rsidRPr="000A6148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LOOPBACK</w:t>
      </w:r>
      <w:r w:rsidRPr="000A6148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Все приведенные выше примеры, демонстрирующие обмен данными в сети </w:t>
      </w:r>
      <w:r>
        <w:rPr>
          <w:sz w:val="28"/>
          <w:szCs w:val="28"/>
          <w:lang w:val="en-US"/>
        </w:rPr>
        <w:t>TCP</w:t>
      </w:r>
      <w:r w:rsidRPr="000A6148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IP</w:t>
      </w:r>
      <w:r w:rsidRPr="000A6148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  можно выполнить  на одном компьютере с использованием этого адреса.   </w:t>
      </w:r>
      <w:r w:rsidRPr="000A6148">
        <w:rPr>
          <w:sz w:val="28"/>
          <w:szCs w:val="28"/>
        </w:rPr>
        <w:t xml:space="preserve"> </w:t>
      </w:r>
    </w:p>
    <w:p w14:paraId="3BAB4780" w14:textId="77777777" w:rsidR="000C2A12" w:rsidRDefault="000C2A12" w:rsidP="000C2A12">
      <w:pPr>
        <w:rPr>
          <w:b/>
          <w:sz w:val="28"/>
          <w:szCs w:val="28"/>
        </w:rPr>
      </w:pPr>
    </w:p>
    <w:p w14:paraId="34E2D6F0" w14:textId="77777777" w:rsidR="000C2A12" w:rsidRDefault="000C2A12" w:rsidP="000C2A12">
      <w:pPr>
        <w:rPr>
          <w:b/>
          <w:sz w:val="28"/>
          <w:szCs w:val="28"/>
        </w:rPr>
      </w:pPr>
      <w:r>
        <w:rPr>
          <w:b/>
          <w:sz w:val="28"/>
          <w:szCs w:val="28"/>
        </w:rPr>
        <w:t>3.15. Использование</w:t>
      </w:r>
      <w:r w:rsidRPr="002A6722">
        <w:rPr>
          <w:b/>
          <w:sz w:val="28"/>
          <w:szCs w:val="28"/>
        </w:rPr>
        <w:t xml:space="preserve"> широковещательных</w:t>
      </w:r>
      <w:r>
        <w:rPr>
          <w:b/>
          <w:sz w:val="28"/>
          <w:szCs w:val="28"/>
        </w:rPr>
        <w:t xml:space="preserve"> </w:t>
      </w:r>
      <w:r w:rsidRPr="002A6722">
        <w:rPr>
          <w:b/>
          <w:sz w:val="28"/>
          <w:szCs w:val="28"/>
          <w:lang w:val="en-US"/>
        </w:rPr>
        <w:t>IP</w:t>
      </w:r>
      <w:r w:rsidRPr="00421E55">
        <w:rPr>
          <w:b/>
          <w:sz w:val="28"/>
          <w:szCs w:val="28"/>
        </w:rPr>
        <w:t>-</w:t>
      </w:r>
      <w:r w:rsidRPr="002A6722">
        <w:rPr>
          <w:b/>
          <w:sz w:val="28"/>
          <w:szCs w:val="28"/>
        </w:rPr>
        <w:t>адресов</w:t>
      </w:r>
    </w:p>
    <w:p w14:paraId="7D5C7C11" w14:textId="77777777" w:rsidR="000C2A12" w:rsidRDefault="000C2A12" w:rsidP="000C2A12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До сих пор при разработке распределенного приложения предполагались известными сетевой адрес компьютера, на котором находится программа-сервер и  номер порта, прослушиваемый  этой программой. В реальности  распределенное приложение  не должно быть  привязано  к конкретным параметрам сокетов, т.к.  это  делает ограниченным его применение. </w:t>
      </w:r>
    </w:p>
    <w:p w14:paraId="601091EF" w14:textId="77777777" w:rsidR="000C2A12" w:rsidRDefault="000C2A12" w:rsidP="000C2A12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Для обеспечения независимости приложения от  параметров сокета сервера  (сетевой адрес и номера порта), как правило,  номер порта делают одним из параметров  инициализации сервера </w:t>
      </w:r>
      <w:r w:rsidRPr="00C56CF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 хранят в специальных конфигурационных  файлах, которые считывается  сервером  при загрузке (реже номер порта передается в виде параметра в командной строке). Так, например,  большинство серверов баз данных в качестве  одного из параметров  инициализации используют номер порта, а при конфигурации (или инсталляции)  клиентских приложений указывается сетевой адрес и порт сервера. </w:t>
      </w:r>
    </w:p>
    <w:p w14:paraId="76BB5E1B" w14:textId="77777777" w:rsidR="000C2A12" w:rsidRDefault="000C2A12" w:rsidP="000C2A12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В некоторых случаях удобно возложить поиск  сетевого адреса сервера на само  клиентское приложение (при условии, что  номер порта сервера</w:t>
      </w:r>
      <w:r w:rsidRPr="00C56CF9">
        <w:rPr>
          <w:sz w:val="28"/>
          <w:szCs w:val="28"/>
        </w:rPr>
        <w:t xml:space="preserve"> </w:t>
      </w:r>
      <w:r>
        <w:rPr>
          <w:sz w:val="28"/>
          <w:szCs w:val="28"/>
        </w:rPr>
        <w:t>известен). В этих случаях используются широковещательные сетевые адреса, позволяющие адресовать сообщение о поиске сервера всем компьютерам сети. Предполагается, что сервер (или несколько серверов) должен находиться в состоянии ожидания (прослушивания) на доступном  в сети компьютере.</w:t>
      </w:r>
      <w:r w:rsidRPr="00690A5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 получении сообщения от клиента, сервер определяет параметры сокета клиента и передает клиенту  необходимые </w:t>
      </w:r>
      <w:r>
        <w:rPr>
          <w:sz w:val="28"/>
          <w:szCs w:val="28"/>
        </w:rPr>
        <w:lastRenderedPageBreak/>
        <w:t xml:space="preserve">данные для установки канала связи.  В общем случае в сети может находиться несколько серверов, которые откликнутся на запрос клиента. В этом случае алгоритм работы клиента должен предполагать процедуру обработки откликов и выбора подходящего сервера.   Сразу следует оговориться, что  реально данный метод можно применять только внутри  сегмента  локальной сети, т.к. широковещательные пакеты, как правило, не пропускаются маршрутизаторами и шлюзами .     </w:t>
      </w:r>
    </w:p>
    <w:p w14:paraId="0D161B50" w14:textId="77777777" w:rsidR="000C2A12" w:rsidRDefault="000C2A12" w:rsidP="000C2A12">
      <w:pPr>
        <w:jc w:val="both"/>
        <w:rPr>
          <w:b/>
          <w:sz w:val="28"/>
          <w:szCs w:val="28"/>
        </w:rPr>
      </w:pPr>
      <w:r>
        <w:rPr>
          <w:sz w:val="28"/>
          <w:szCs w:val="28"/>
        </w:rPr>
        <w:tab/>
        <w:t xml:space="preserve">Использование  широковещательных адресов возможно только в   протоколе </w:t>
      </w:r>
      <w:r w:rsidRPr="002E55C4">
        <w:rPr>
          <w:sz w:val="28"/>
          <w:szCs w:val="28"/>
          <w:lang w:val="en-US"/>
        </w:rPr>
        <w:t>UDP</w:t>
      </w:r>
      <w:r>
        <w:rPr>
          <w:sz w:val="28"/>
          <w:szCs w:val="28"/>
        </w:rPr>
        <w:t xml:space="preserve">.  </w:t>
      </w:r>
      <w:r w:rsidRPr="00414372">
        <w:rPr>
          <w:b/>
          <w:sz w:val="28"/>
          <w:szCs w:val="28"/>
        </w:rPr>
        <w:t xml:space="preserve"> </w:t>
      </w:r>
      <w:r w:rsidRPr="008549D9">
        <w:rPr>
          <w:sz w:val="28"/>
          <w:szCs w:val="28"/>
        </w:rPr>
        <w:t>Поэтому</w:t>
      </w:r>
      <w:r>
        <w:rPr>
          <w:b/>
          <w:sz w:val="28"/>
          <w:szCs w:val="28"/>
        </w:rPr>
        <w:t xml:space="preserve">  </w:t>
      </w:r>
      <w:r>
        <w:rPr>
          <w:sz w:val="28"/>
          <w:szCs w:val="28"/>
        </w:rPr>
        <w:t xml:space="preserve">при создании дескрипторов сокетов (в программах клиентов  и серверов) при вызове функции </w:t>
      </w:r>
      <w:r w:rsidRPr="002E55C4">
        <w:rPr>
          <w:sz w:val="28"/>
          <w:szCs w:val="28"/>
          <w:lang w:val="en-US"/>
        </w:rPr>
        <w:t>socket</w:t>
      </w:r>
      <w:r>
        <w:rPr>
          <w:sz w:val="28"/>
          <w:szCs w:val="28"/>
        </w:rPr>
        <w:t xml:space="preserve"> </w:t>
      </w:r>
      <w:r w:rsidRPr="008549D9">
        <w:rPr>
          <w:sz w:val="28"/>
          <w:szCs w:val="28"/>
        </w:rPr>
        <w:t xml:space="preserve"> </w:t>
      </w:r>
      <w:r>
        <w:rPr>
          <w:sz w:val="28"/>
          <w:szCs w:val="28"/>
        </w:rPr>
        <w:t>значение параметра</w:t>
      </w:r>
      <w:r w:rsidRPr="008549D9">
        <w:rPr>
          <w:b/>
          <w:sz w:val="28"/>
          <w:szCs w:val="28"/>
        </w:rPr>
        <w:t xml:space="preserve"> </w:t>
      </w:r>
      <w:r w:rsidRPr="002E55C4">
        <w:rPr>
          <w:sz w:val="28"/>
          <w:szCs w:val="28"/>
          <w:lang w:val="en-US"/>
        </w:rPr>
        <w:t>type</w:t>
      </w:r>
      <w:r w:rsidRPr="008549D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должно быть  </w:t>
      </w:r>
      <w:r w:rsidRPr="002E55C4">
        <w:rPr>
          <w:sz w:val="28"/>
          <w:szCs w:val="28"/>
          <w:lang w:val="en-US"/>
        </w:rPr>
        <w:t>SOCK</w:t>
      </w:r>
      <w:r w:rsidRPr="002E55C4">
        <w:rPr>
          <w:sz w:val="28"/>
          <w:szCs w:val="28"/>
        </w:rPr>
        <w:t>_</w:t>
      </w:r>
      <w:r w:rsidRPr="002E55C4">
        <w:rPr>
          <w:sz w:val="28"/>
          <w:szCs w:val="28"/>
          <w:lang w:val="en-US"/>
        </w:rPr>
        <w:t>DGRAM</w:t>
      </w:r>
      <w:r>
        <w:rPr>
          <w:b/>
          <w:sz w:val="28"/>
          <w:szCs w:val="28"/>
        </w:rPr>
        <w:t xml:space="preserve">,  </w:t>
      </w:r>
      <w:r w:rsidRPr="002E55C4">
        <w:rPr>
          <w:sz w:val="28"/>
          <w:szCs w:val="28"/>
        </w:rPr>
        <w:t>а для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обмена данными  этом случае используются  функции </w:t>
      </w:r>
      <w:r w:rsidRPr="002E55C4">
        <w:rPr>
          <w:sz w:val="28"/>
          <w:szCs w:val="28"/>
          <w:lang w:val="en-US"/>
        </w:rPr>
        <w:t>sendto</w:t>
      </w:r>
      <w:r w:rsidRPr="002E55C4">
        <w:rPr>
          <w:sz w:val="28"/>
          <w:szCs w:val="28"/>
        </w:rPr>
        <w:t xml:space="preserve">    и  </w:t>
      </w:r>
      <w:r w:rsidRPr="002E55C4">
        <w:rPr>
          <w:sz w:val="28"/>
          <w:szCs w:val="28"/>
          <w:lang w:val="en-US"/>
        </w:rPr>
        <w:t>recvfrom</w:t>
      </w:r>
      <w:r w:rsidRPr="009E2B4E">
        <w:rPr>
          <w:b/>
          <w:sz w:val="28"/>
          <w:szCs w:val="28"/>
        </w:rPr>
        <w:t xml:space="preserve">. </w:t>
      </w:r>
    </w:p>
    <w:p w14:paraId="242275F3" w14:textId="77777777" w:rsidR="000C2A12" w:rsidRDefault="000C2A12" w:rsidP="000C2A12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</w:p>
    <w:p w14:paraId="5913B35B" w14:textId="6585F607" w:rsidR="000C2A12" w:rsidRDefault="000C2A12" w:rsidP="000C2A12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05389409" wp14:editId="0318B289">
                <wp:extent cx="5943600" cy="5595620"/>
                <wp:effectExtent l="13335" t="7620" r="5715" b="6985"/>
                <wp:docPr id="8" name="Надпись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559562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146E16" w14:textId="77777777" w:rsidR="000C2A12" w:rsidRPr="00C50542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</w:pPr>
                            <w:r w:rsidRPr="008839B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//</w:t>
                            </w:r>
                            <w:r w:rsidRPr="00852633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--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>установить опции сокета</w:t>
                            </w:r>
                          </w:p>
                          <w:p w14:paraId="18D00B20" w14:textId="77777777" w:rsidR="000C2A12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8839B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//</w:t>
                            </w:r>
                            <w:r w:rsidRPr="00852633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Назначение: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функция </w:t>
                            </w:r>
                            <w:r w:rsidRPr="004D3E97">
                              <w:rPr>
                                <w:rFonts w:ascii="Courier New" w:hAnsi="Courier New" w:cs="Courier New"/>
                              </w:rPr>
                              <w:t>предназначена для установки режимов</w:t>
                            </w:r>
                          </w:p>
                          <w:p w14:paraId="004788E5" w14:textId="77777777" w:rsidR="000C2A12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//             </w:t>
                            </w:r>
                            <w:r w:rsidRPr="004D3E97">
                              <w:rPr>
                                <w:rFonts w:ascii="Courier New" w:hAnsi="Courier New" w:cs="Courier New"/>
                              </w:rPr>
                              <w:t xml:space="preserve"> использования сокета</w:t>
                            </w:r>
                          </w:p>
                          <w:p w14:paraId="535B6A7E" w14:textId="77777777" w:rsidR="000C2A12" w:rsidRPr="004D3E97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</w:rPr>
                            </w:pPr>
                            <w:r w:rsidRPr="004D3E97"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</w:rPr>
                              <w:t xml:space="preserve">                   </w:t>
                            </w:r>
                          </w:p>
                          <w:p w14:paraId="7511518B" w14:textId="77777777" w:rsidR="000C2A12" w:rsidRPr="00B01B53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4D3E97"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Pr="00B01B53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int setsockopt (                  </w:t>
                            </w:r>
                          </w:p>
                          <w:p w14:paraId="34722DB2" w14:textId="77777777" w:rsidR="000C2A12" w:rsidRPr="00B01B53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</w:rPr>
                            </w:pPr>
                            <w:r w:rsidRPr="00B01B53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</w:t>
                            </w:r>
                            <w:r w:rsidRPr="00B01B53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SOCKET</w:t>
                            </w:r>
                            <w:r w:rsidRPr="00B01B53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</w:t>
                            </w:r>
                            <w:r w:rsidRPr="00B01B53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s</w:t>
                            </w:r>
                            <w:r w:rsidRPr="00B01B53">
                              <w:rPr>
                                <w:rFonts w:ascii="Courier New" w:hAnsi="Courier New" w:cs="Courier New"/>
                                <w:b/>
                              </w:rPr>
                              <w:t>,</w:t>
                            </w:r>
                            <w:r w:rsidRPr="00B01B53"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</w:rPr>
                              <w:t xml:space="preserve">          </w:t>
                            </w:r>
                            <w:r w:rsidRPr="00B01B5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// [</w:t>
                            </w:r>
                            <w:r w:rsidRPr="00B01B5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  <w:r w:rsidRPr="00B01B5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] </w:t>
                            </w:r>
                            <w:r w:rsidRPr="004D3E9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дескриптор</w:t>
                            </w:r>
                            <w:r w:rsidRPr="00B01B5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D3E9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сокета</w:t>
                            </w:r>
                          </w:p>
                          <w:p w14:paraId="1B4FC43B" w14:textId="77777777" w:rsidR="000C2A12" w:rsidRPr="004D3E97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</w:rPr>
                            </w:pPr>
                            <w:r w:rsidRPr="00B01B53"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</w:rPr>
                              <w:t xml:space="preserve">      </w:t>
                            </w:r>
                            <w:r w:rsidRPr="00B01B53">
                              <w:rPr>
                                <w:rFonts w:ascii="Courier New" w:hAnsi="Courier New" w:cs="Courier New"/>
                                <w:b/>
                              </w:rPr>
                              <w:t>int          level,</w:t>
                            </w:r>
                            <w:r w:rsidRPr="004D3E97"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</w:rPr>
                              <w:t xml:space="preserve">      </w:t>
                            </w:r>
                            <w:r w:rsidRPr="004D3E9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// [in] уровень действия режима</w:t>
                            </w:r>
                            <w:r w:rsidRPr="004D3E97"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</w:p>
                          <w:p w14:paraId="5E27D89C" w14:textId="77777777" w:rsidR="000C2A12" w:rsidRPr="004D3E97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</w:rPr>
                            </w:pPr>
                            <w:r w:rsidRPr="004D3E97"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</w:rPr>
                              <w:t xml:space="preserve">      </w:t>
                            </w:r>
                            <w:r w:rsidRPr="00B01B53">
                              <w:rPr>
                                <w:rFonts w:ascii="Courier New" w:hAnsi="Courier New" w:cs="Courier New"/>
                                <w:b/>
                              </w:rPr>
                              <w:t>int          optname,</w:t>
                            </w:r>
                            <w:r w:rsidRPr="004D3E97"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 w:rsidRPr="004D3E9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// [in] режим сокета для установки</w:t>
                            </w:r>
                          </w:p>
                          <w:p w14:paraId="39ADB5F5" w14:textId="77777777" w:rsidR="000C2A12" w:rsidRPr="004D3E97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B01B53"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      </w:t>
                            </w:r>
                            <w:r w:rsidRPr="00B01B53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const char*  optval,</w:t>
                            </w:r>
                            <w:r w:rsidRPr="004D3E97"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     </w:t>
                            </w:r>
                            <w:r w:rsidRPr="004D3E9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// [in] </w:t>
                            </w:r>
                            <w:r w:rsidRPr="004D3E9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значение</w:t>
                            </w:r>
                            <w:r w:rsidRPr="004D3E9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4D3E9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режима</w:t>
                            </w:r>
                            <w:r w:rsidRPr="004D3E9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4D3E9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сокета</w:t>
                            </w:r>
                            <w:r w:rsidRPr="004D3E97"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</w:p>
                          <w:p w14:paraId="582A5750" w14:textId="77777777" w:rsidR="000C2A12" w:rsidRPr="004D3E97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4D3E97"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      </w:t>
                            </w:r>
                            <w:r w:rsidRPr="00B01B53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int          fromlen</w:t>
                            </w:r>
                            <w:r w:rsidRPr="004D3E97"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     </w:t>
                            </w:r>
                            <w:r w:rsidRPr="004D3E9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// [in] </w:t>
                            </w:r>
                            <w:r w:rsidRPr="004D3E9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длина</w:t>
                            </w:r>
                            <w:r w:rsidRPr="004D3E9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4D3E9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буфера</w:t>
                            </w:r>
                            <w:r w:rsidRPr="004D3E9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B01B53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en-US"/>
                              </w:rPr>
                              <w:t>optval</w:t>
                            </w:r>
                          </w:p>
                          <w:p w14:paraId="6B6473B3" w14:textId="77777777" w:rsidR="000C2A12" w:rsidRPr="00B01B53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B01B53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 xml:space="preserve">                </w:t>
                            </w:r>
                            <w:r w:rsidRPr="00B01B53">
                              <w:rPr>
                                <w:rFonts w:ascii="Courier New" w:hAnsi="Courier New" w:cs="Courier New"/>
                                <w:b/>
                              </w:rPr>
                              <w:t>);</w:t>
                            </w:r>
                          </w:p>
                          <w:p w14:paraId="07B7797D" w14:textId="77777777" w:rsidR="000C2A12" w:rsidRPr="004D3E97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4D3E97">
                              <w:rPr>
                                <w:rFonts w:ascii="Courier New" w:hAnsi="Courier New" w:cs="Courier New"/>
                              </w:rPr>
                              <w:t>//</w:t>
                            </w:r>
                            <w:r w:rsidRPr="004D3E97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Код возврата: </w:t>
                            </w:r>
                            <w:r w:rsidRPr="004D3E97">
                              <w:rPr>
                                <w:rFonts w:ascii="Courier New" w:hAnsi="Courier New" w:cs="Courier New"/>
                              </w:rPr>
                              <w:t xml:space="preserve">в случае успешного завершения возвращается </w:t>
                            </w:r>
                          </w:p>
                          <w:p w14:paraId="24BC73C6" w14:textId="77777777" w:rsidR="000C2A12" w:rsidRPr="004D3E97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4D3E97">
                              <w:rPr>
                                <w:rFonts w:ascii="Courier New" w:hAnsi="Courier New" w:cs="Courier New"/>
                              </w:rPr>
                              <w:t>//               нуль, иначе функция возвращает значение</w:t>
                            </w:r>
                          </w:p>
                          <w:p w14:paraId="6CB231B8" w14:textId="77777777" w:rsidR="000C2A12" w:rsidRPr="004D3E97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4D3E97">
                              <w:rPr>
                                <w:rFonts w:ascii="Courier New" w:hAnsi="Courier New" w:cs="Courier New"/>
                              </w:rPr>
                              <w:t xml:space="preserve">//               </w:t>
                            </w:r>
                            <w:r w:rsidRPr="00D13F23">
                              <w:rPr>
                                <w:rFonts w:ascii="Courier New" w:hAnsi="Courier New" w:cs="Courier New"/>
                                <w:b/>
                              </w:rPr>
                              <w:t>SOCKET_ERROR</w:t>
                            </w:r>
                          </w:p>
                          <w:p w14:paraId="0B2A41EE" w14:textId="77777777" w:rsidR="000C2A12" w:rsidRPr="004D3E97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4D3E97">
                              <w:rPr>
                                <w:rFonts w:ascii="Courier New" w:hAnsi="Courier New" w:cs="Courier New"/>
                              </w:rPr>
                              <w:t>//</w:t>
                            </w:r>
                            <w:r w:rsidRPr="004D3E97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Примечания: </w:t>
                            </w:r>
                            <w:r w:rsidRPr="004D3E97">
                              <w:rPr>
                                <w:rFonts w:ascii="Courier New" w:hAnsi="Courier New" w:cs="Courier New"/>
                              </w:rPr>
                              <w:t xml:space="preserve">- поддерживаются два значения параметра </w:t>
                            </w:r>
                            <w:r w:rsidRPr="004D3E97">
                              <w:rPr>
                                <w:rFonts w:ascii="Courier New" w:hAnsi="Courier New" w:cs="Courier New"/>
                                <w:b/>
                              </w:rPr>
                              <w:t>level</w:t>
                            </w:r>
                            <w:r w:rsidRPr="004D3E97">
                              <w:rPr>
                                <w:rFonts w:ascii="Courier New" w:hAnsi="Courier New" w:cs="Courier New"/>
                              </w:rPr>
                              <w:t>:</w:t>
                            </w:r>
                          </w:p>
                          <w:p w14:paraId="6F2FF218" w14:textId="77777777" w:rsidR="000C2A12" w:rsidRPr="004D3E97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</w:pPr>
                            <w:r w:rsidRPr="004D3E97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//               </w:t>
                            </w:r>
                            <w:r w:rsidRPr="004D3E97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SOL_SOCKET</w:t>
                            </w:r>
                            <w:r w:rsidRPr="004D3E97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</w:t>
                            </w:r>
                            <w:r w:rsidRPr="004D3E97">
                              <w:rPr>
                                <w:rFonts w:ascii="Courier New" w:hAnsi="Courier New" w:cs="Courier New"/>
                              </w:rPr>
                              <w:t>и</w:t>
                            </w:r>
                            <w:r w:rsidRPr="004D3E97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</w:t>
                            </w:r>
                            <w:r w:rsidRPr="004D3E97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IPPROTO_TCP;</w:t>
                            </w:r>
                          </w:p>
                          <w:p w14:paraId="1D676A1F" w14:textId="77777777" w:rsidR="000C2A12" w:rsidRPr="004D3E97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4D3E97">
                              <w:rPr>
                                <w:rFonts w:ascii="Courier New" w:hAnsi="Courier New" w:cs="Courier New"/>
                              </w:rPr>
                              <w:t xml:space="preserve">//             - для уровня </w:t>
                            </w:r>
                            <w:r w:rsidRPr="004D3E97">
                              <w:rPr>
                                <w:rFonts w:ascii="Courier New" w:hAnsi="Courier New" w:cs="Courier New"/>
                                <w:b/>
                              </w:rPr>
                              <w:t>SOL_SOCKET</w:t>
                            </w:r>
                            <w:r w:rsidRPr="004D3E97">
                              <w:rPr>
                                <w:rFonts w:ascii="Courier New" w:hAnsi="Courier New" w:cs="Courier New"/>
                              </w:rPr>
                              <w:t xml:space="preserve"> параметр </w:t>
                            </w:r>
                            <w:r w:rsidRPr="004D3E97">
                              <w:rPr>
                                <w:rFonts w:ascii="Courier New" w:hAnsi="Courier New" w:cs="Courier New"/>
                                <w:b/>
                              </w:rPr>
                              <w:t>optval</w:t>
                            </w:r>
                            <w:r w:rsidRPr="004D3E97">
                              <w:rPr>
                                <w:rFonts w:ascii="Courier New" w:hAnsi="Courier New" w:cs="Courier New"/>
                              </w:rPr>
                              <w:t xml:space="preserve"> может </w:t>
                            </w:r>
                          </w:p>
                          <w:p w14:paraId="235EF437" w14:textId="77777777" w:rsidR="000C2A12" w:rsidRPr="004D3E97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4D3E97">
                              <w:rPr>
                                <w:rFonts w:ascii="Courier New" w:hAnsi="Courier New" w:cs="Courier New"/>
                              </w:rPr>
                              <w:t xml:space="preserve">//               принимать более десяти различных значений; </w:t>
                            </w:r>
                          </w:p>
                          <w:p w14:paraId="0CCBAA5D" w14:textId="77777777" w:rsidR="000C2A12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//              </w:t>
                            </w:r>
                            <w:r w:rsidRPr="004D3E97">
                              <w:rPr>
                                <w:rFonts w:ascii="Courier New" w:hAnsi="Courier New" w:cs="Courier New"/>
                              </w:rPr>
                              <w:t xml:space="preserve"> например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,</w:t>
                            </w:r>
                            <w:r w:rsidRPr="004D3E97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4D3E97">
                              <w:rPr>
                                <w:rFonts w:ascii="Courier New" w:hAnsi="Courier New" w:cs="Courier New"/>
                                <w:b/>
                              </w:rPr>
                              <w:t>SO_BROADCAST</w:t>
                            </w:r>
                            <w:r w:rsidRPr="004D3E97">
                              <w:rPr>
                                <w:rFonts w:ascii="Courier New" w:hAnsi="Courier New" w:cs="Courier New"/>
                              </w:rPr>
                              <w:t xml:space="preserve"> - для разрешения</w:t>
                            </w:r>
                          </w:p>
                          <w:p w14:paraId="7C537717" w14:textId="77777777" w:rsidR="000C2A12" w:rsidRPr="004D3E97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4D3E97">
                              <w:rPr>
                                <w:rFonts w:ascii="Courier New" w:hAnsi="Courier New" w:cs="Courier New"/>
                              </w:rPr>
                              <w:t>//               использования широковещательн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ого</w:t>
                            </w:r>
                            <w:r w:rsidRPr="004D3E97">
                              <w:rPr>
                                <w:rFonts w:ascii="Courier New" w:hAnsi="Courier New" w:cs="Courier New"/>
                              </w:rPr>
                              <w:t xml:space="preserve"> адрес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а</w:t>
                            </w:r>
                            <w:r w:rsidRPr="004D3E97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; </w:t>
                            </w:r>
                          </w:p>
                          <w:p w14:paraId="290CAE3C" w14:textId="77777777" w:rsidR="000C2A12" w:rsidRPr="004D3E97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4D3E97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//             </w:t>
                            </w:r>
                            <w:r w:rsidRPr="004D3E97">
                              <w:rPr>
                                <w:rFonts w:ascii="Courier New" w:hAnsi="Courier New" w:cs="Courier New"/>
                              </w:rPr>
                              <w:t xml:space="preserve">- для уровня </w:t>
                            </w:r>
                            <w:r w:rsidRPr="004D3E97">
                              <w:rPr>
                                <w:rFonts w:ascii="Courier New" w:hAnsi="Courier New" w:cs="Courier New"/>
                                <w:b/>
                              </w:rPr>
                              <w:t>IPPROTO_TCP</w:t>
                            </w:r>
                            <w:r w:rsidRPr="004D3E97">
                              <w:rPr>
                                <w:rFonts w:ascii="Courier New" w:hAnsi="Courier New" w:cs="Courier New"/>
                              </w:rPr>
                              <w:t xml:space="preserve"> поддерживается одно</w:t>
                            </w:r>
                          </w:p>
                          <w:p w14:paraId="6684F775" w14:textId="77777777" w:rsidR="000C2A12" w:rsidRPr="004D3E97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4D3E97">
                              <w:rPr>
                                <w:rFonts w:ascii="Courier New" w:hAnsi="Courier New" w:cs="Courier New"/>
                              </w:rPr>
                              <w:t xml:space="preserve">//               значение параметра </w:t>
                            </w:r>
                            <w:r w:rsidRPr="004D3E97">
                              <w:rPr>
                                <w:rFonts w:ascii="Courier New" w:hAnsi="Courier New" w:cs="Courier New"/>
                                <w:b/>
                              </w:rPr>
                              <w:t>level</w:t>
                            </w:r>
                            <w:r w:rsidRPr="004D3E97">
                              <w:rPr>
                                <w:rFonts w:ascii="Courier New" w:hAnsi="Courier New" w:cs="Courier New"/>
                              </w:rPr>
                              <w:t>:</w:t>
                            </w:r>
                            <w:r w:rsidRPr="004D3E97">
                              <w:rPr>
                                <w:rFonts w:ascii="Courier New" w:hAnsi="Courier New" w:cs="Courier New"/>
                                <w:b/>
                              </w:rPr>
                              <w:t>TCP_NODELAY</w:t>
                            </w:r>
                            <w:r w:rsidRPr="004D3E97">
                              <w:rPr>
                                <w:rFonts w:ascii="Courier New" w:hAnsi="Courier New" w:cs="Courier New"/>
                              </w:rPr>
                              <w:t>,</w:t>
                            </w:r>
                          </w:p>
                          <w:p w14:paraId="16161E2C" w14:textId="77777777" w:rsidR="000C2A12" w:rsidRPr="004D3E97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4D3E97">
                              <w:rPr>
                                <w:rFonts w:ascii="Courier New" w:hAnsi="Courier New" w:cs="Courier New"/>
                              </w:rPr>
                              <w:t xml:space="preserve">//               которое позволяет устанавливать или отменять </w:t>
                            </w:r>
                          </w:p>
                          <w:p w14:paraId="69902937" w14:textId="77777777" w:rsidR="000C2A12" w:rsidRPr="004D3E97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4D3E97">
                              <w:rPr>
                                <w:rFonts w:ascii="Courier New" w:hAnsi="Courier New" w:cs="Courier New"/>
                              </w:rPr>
                              <w:t xml:space="preserve">//               использование алгоритма Нейгла (см. TCP/IP);  </w:t>
                            </w:r>
                          </w:p>
                          <w:p w14:paraId="5A8A1BC3" w14:textId="77777777" w:rsidR="000C2A12" w:rsidRPr="004D3E97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4D3E97">
                              <w:rPr>
                                <w:rFonts w:ascii="Courier New" w:hAnsi="Courier New" w:cs="Courier New"/>
                              </w:rPr>
                              <w:t xml:space="preserve">//             - значение </w:t>
                            </w:r>
                            <w:r w:rsidRPr="004D3E97">
                              <w:rPr>
                                <w:rFonts w:ascii="Courier New" w:hAnsi="Courier New" w:cs="Courier New"/>
                                <w:b/>
                              </w:rPr>
                              <w:t>fromlen</w:t>
                            </w:r>
                            <w:r w:rsidRPr="004D3E97">
                              <w:rPr>
                                <w:rFonts w:ascii="Courier New" w:hAnsi="Courier New" w:cs="Courier New"/>
                              </w:rPr>
                              <w:t xml:space="preserve"> всегда </w:t>
                            </w:r>
                            <w:r w:rsidRPr="004D3E97">
                              <w:rPr>
                                <w:rFonts w:ascii="Courier New" w:hAnsi="Courier New" w:cs="Courier New"/>
                                <w:b/>
                              </w:rPr>
                              <w:t>sizeof(int)</w:t>
                            </w:r>
                            <w:r w:rsidRPr="004D3E97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14:paraId="7F58008C" w14:textId="77777777" w:rsidR="000C2A12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4D3E97">
                              <w:rPr>
                                <w:rFonts w:ascii="Courier New" w:hAnsi="Courier New" w:cs="Courier New"/>
                              </w:rPr>
                              <w:t>//             - если необходимо установить указанный</w:t>
                            </w:r>
                          </w:p>
                          <w:p w14:paraId="6E19EC99" w14:textId="77777777" w:rsidR="000C2A12" w:rsidRPr="004D3E97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4D3E97">
                              <w:rPr>
                                <w:rFonts w:ascii="Courier New" w:hAnsi="Courier New" w:cs="Courier New"/>
                              </w:rPr>
                              <w:t xml:space="preserve">//       </w:t>
                            </w:r>
                            <w:r w:rsidRPr="004D3E97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</w:t>
                            </w:r>
                            <w:r w:rsidRPr="004D3E97">
                              <w:rPr>
                                <w:rFonts w:ascii="Courier New" w:hAnsi="Courier New" w:cs="Courier New"/>
                              </w:rPr>
                              <w:t>параметр</w:t>
                            </w:r>
                            <w:r w:rsidRPr="004D3E97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(optname) </w:t>
                            </w:r>
                            <w:r w:rsidRPr="004D3E97">
                              <w:rPr>
                                <w:rFonts w:ascii="Courier New" w:hAnsi="Courier New" w:cs="Courier New"/>
                              </w:rPr>
                              <w:t>в состояние Enabled</w:t>
                            </w:r>
                            <w:r w:rsidRPr="004D3E97">
                              <w:rPr>
                                <w:rFonts w:ascii="Courier New" w:hAnsi="Courier New" w:cs="Courier New"/>
                                <w:b/>
                              </w:rPr>
                              <w:t>,</w:t>
                            </w:r>
                          </w:p>
                          <w:p w14:paraId="73969F97" w14:textId="77777777" w:rsidR="000C2A12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</w:pPr>
                            <w:r w:rsidRPr="004D3E97">
                              <w:rPr>
                                <w:rFonts w:ascii="Courier New" w:hAnsi="Courier New" w:cs="Courier New"/>
                              </w:rPr>
                              <w:t xml:space="preserve">// </w:t>
                            </w:r>
                            <w:r w:rsidRPr="004D3E97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      </w:t>
                            </w:r>
                            <w:r w:rsidRPr="00B01B53">
                              <w:rPr>
                                <w:rFonts w:ascii="Courier New" w:hAnsi="Courier New" w:cs="Courier New"/>
                              </w:rPr>
                              <w:t>то в поле</w:t>
                            </w:r>
                            <w:r w:rsidRPr="004D3E97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optval </w:t>
                            </w:r>
                            <w:r w:rsidRPr="00B01B53">
                              <w:rPr>
                                <w:rFonts w:ascii="Courier New" w:hAnsi="Courier New" w:cs="Courier New"/>
                              </w:rPr>
                              <w:t>долнжо быть не нулевое</w:t>
                            </w:r>
                            <w:r w:rsidRPr="004D3E97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</w:p>
                          <w:p w14:paraId="7475675A" w14:textId="77777777" w:rsidR="000C2A12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</w:pPr>
                            <w:r w:rsidRPr="00B01B53">
                              <w:rPr>
                                <w:rFonts w:ascii="Courier New" w:hAnsi="Courier New" w:cs="Courier New"/>
                              </w:rPr>
                              <w:t>//</w:t>
                            </w:r>
                            <w:r w:rsidRPr="00B01B53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       </w:t>
                            </w:r>
                            <w:r w:rsidRPr="00B01B53">
                              <w:rPr>
                                <w:rFonts w:ascii="Courier New" w:hAnsi="Courier New" w:cs="Courier New"/>
                              </w:rPr>
                              <w:t xml:space="preserve">значение (например, </w:t>
                            </w:r>
                            <w:r w:rsidRPr="00B01B53">
                              <w:rPr>
                                <w:rFonts w:ascii="Courier New" w:hAnsi="Courier New" w:cs="Courier New"/>
                                <w:b/>
                              </w:rPr>
                              <w:t>0x00000001</w:t>
                            </w:r>
                            <w:r w:rsidRPr="00B01B53">
                              <w:rPr>
                                <w:rFonts w:ascii="Courier New" w:hAnsi="Courier New" w:cs="Courier New"/>
                              </w:rPr>
                              <w:t>), если</w:t>
                            </w:r>
                            <w:r w:rsidRPr="004D3E97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 w:rsidRPr="00B01B53">
                              <w:rPr>
                                <w:rFonts w:ascii="Courier New" w:hAnsi="Courier New" w:cs="Courier New"/>
                              </w:rPr>
                              <w:t>же</w:t>
                            </w:r>
                            <w:r w:rsidRPr="004D3E97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</w:p>
                          <w:p w14:paraId="570ADF81" w14:textId="77777777" w:rsidR="000C2A12" w:rsidRPr="00B01B53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B01B53">
                              <w:rPr>
                                <w:rFonts w:ascii="Courier New" w:hAnsi="Courier New" w:cs="Courier New"/>
                              </w:rPr>
                              <w:t xml:space="preserve">//               параметр  устанавливается в состояние </w:t>
                            </w:r>
                          </w:p>
                          <w:p w14:paraId="572D42C9" w14:textId="77777777" w:rsidR="000C2A12" w:rsidRPr="00B01B53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B01B53">
                              <w:rPr>
                                <w:rFonts w:ascii="Courier New" w:hAnsi="Courier New" w:cs="Courier New"/>
                              </w:rPr>
                              <w:t xml:space="preserve">//               Disabled, то поле </w:t>
                            </w:r>
                            <w:r w:rsidRPr="00B01B53">
                              <w:rPr>
                                <w:rFonts w:ascii="Courier New" w:hAnsi="Courier New" w:cs="Courier New"/>
                                <w:b/>
                              </w:rPr>
                              <w:t>optval</w:t>
                            </w:r>
                            <w:r w:rsidRPr="00B01B53">
                              <w:rPr>
                                <w:rFonts w:ascii="Courier New" w:hAnsi="Courier New" w:cs="Courier New"/>
                              </w:rPr>
                              <w:t xml:space="preserve"> должно содержать</w:t>
                            </w:r>
                          </w:p>
                          <w:p w14:paraId="7E67FA93" w14:textId="77777777" w:rsidR="000C2A12" w:rsidRPr="00B01B53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B01B53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//               </w:t>
                            </w:r>
                            <w:r w:rsidRPr="00B01B53">
                              <w:rPr>
                                <w:rFonts w:ascii="Courier New" w:hAnsi="Courier New" w:cs="Courier New"/>
                                <w:b/>
                              </w:rPr>
                              <w:t>0x0000000</w:t>
                            </w:r>
                            <w:r w:rsidRPr="00B01B53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0</w:t>
                            </w:r>
                            <w:r w:rsidRPr="00B01B53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</w:t>
                            </w:r>
                          </w:p>
                          <w:p w14:paraId="7604C645" w14:textId="77777777" w:rsidR="000C2A12" w:rsidRPr="004D3E97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5389409" id="Надпись 8" o:spid="_x0000_s1054" type="#_x0000_t202" style="width:468pt;height:44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" fillcolor="#f8f8f8">
                <v:textbox>
                  <w:txbxContent>
                    <w:p w14:paraId="46146E16" w14:textId="77777777" w:rsidR="000C2A12" w:rsidRPr="00C50542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</w:rPr>
                      </w:pPr>
                      <w:r w:rsidRPr="008839BF">
                        <w:rPr>
                          <w:rFonts w:ascii="Courier New" w:hAnsi="Courier New" w:cs="Courier New"/>
                          <w:color w:val="000000"/>
                        </w:rPr>
                        <w:t>//</w:t>
                      </w:r>
                      <w:r w:rsidRPr="00852633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-- 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>установить опции сокета</w:t>
                      </w:r>
                    </w:p>
                    <w:p w14:paraId="18D00B20" w14:textId="77777777" w:rsidR="000C2A12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 w:rsidRPr="008839BF">
                        <w:rPr>
                          <w:rFonts w:ascii="Courier New" w:hAnsi="Courier New" w:cs="Courier New"/>
                          <w:color w:val="000000"/>
                        </w:rPr>
                        <w:t>//</w:t>
                      </w:r>
                      <w:r w:rsidRPr="00852633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Назначение: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функция </w:t>
                      </w:r>
                      <w:r w:rsidRPr="004D3E97">
                        <w:rPr>
                          <w:rFonts w:ascii="Courier New" w:hAnsi="Courier New" w:cs="Courier New"/>
                        </w:rPr>
                        <w:t>предназначена для установки режимов</w:t>
                      </w:r>
                    </w:p>
                    <w:p w14:paraId="004788E5" w14:textId="77777777" w:rsidR="000C2A12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 xml:space="preserve">//             </w:t>
                      </w:r>
                      <w:r w:rsidRPr="004D3E97">
                        <w:rPr>
                          <w:rFonts w:ascii="Courier New" w:hAnsi="Courier New" w:cs="Courier New"/>
                        </w:rPr>
                        <w:t xml:space="preserve"> использования сокета</w:t>
                      </w:r>
                    </w:p>
                    <w:p w14:paraId="535B6A7E" w14:textId="77777777" w:rsidR="000C2A12" w:rsidRPr="004D3E97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</w:rPr>
                      </w:pPr>
                      <w:r w:rsidRPr="004D3E97"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</w:rPr>
                        <w:t xml:space="preserve">                   </w:t>
                      </w:r>
                    </w:p>
                    <w:p w14:paraId="7511518B" w14:textId="77777777" w:rsidR="000C2A12" w:rsidRPr="00B01B53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</w:rPr>
                      </w:pPr>
                      <w:r w:rsidRPr="004D3E97"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</w:rPr>
                        <w:t xml:space="preserve">  </w:t>
                      </w:r>
                      <w:r w:rsidRPr="00B01B53">
                        <w:rPr>
                          <w:rFonts w:ascii="Courier New" w:hAnsi="Courier New" w:cs="Courier New"/>
                          <w:b/>
                        </w:rPr>
                        <w:t xml:space="preserve">int setsockopt (                  </w:t>
                      </w:r>
                    </w:p>
                    <w:p w14:paraId="34722DB2" w14:textId="77777777" w:rsidR="000C2A12" w:rsidRPr="00B01B53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</w:rPr>
                      </w:pPr>
                      <w:r w:rsidRPr="00B01B53">
                        <w:rPr>
                          <w:rFonts w:ascii="Courier New" w:hAnsi="Courier New" w:cs="Courier New"/>
                          <w:b/>
                        </w:rPr>
                        <w:t xml:space="preserve">      </w:t>
                      </w:r>
                      <w:r w:rsidRPr="00B01B53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SOCKET</w:t>
                      </w:r>
                      <w:r w:rsidRPr="00B01B53">
                        <w:rPr>
                          <w:rFonts w:ascii="Courier New" w:hAnsi="Courier New" w:cs="Courier New"/>
                          <w:b/>
                        </w:rPr>
                        <w:t xml:space="preserve">       </w:t>
                      </w:r>
                      <w:r w:rsidRPr="00B01B53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s</w:t>
                      </w:r>
                      <w:r w:rsidRPr="00B01B53">
                        <w:rPr>
                          <w:rFonts w:ascii="Courier New" w:hAnsi="Courier New" w:cs="Courier New"/>
                          <w:b/>
                        </w:rPr>
                        <w:t>,</w:t>
                      </w:r>
                      <w:r w:rsidRPr="00B01B53"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</w:rPr>
                        <w:t xml:space="preserve">          </w:t>
                      </w:r>
                      <w:r w:rsidRPr="00B01B5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// [</w:t>
                      </w:r>
                      <w:r w:rsidRPr="00B01B53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in</w:t>
                      </w:r>
                      <w:r w:rsidRPr="00B01B5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] </w:t>
                      </w:r>
                      <w:r w:rsidRPr="004D3E9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дескриптор</w:t>
                      </w:r>
                      <w:r w:rsidRPr="00B01B5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4D3E9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сокета</w:t>
                      </w:r>
                    </w:p>
                    <w:p w14:paraId="1B4FC43B" w14:textId="77777777" w:rsidR="000C2A12" w:rsidRPr="004D3E97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</w:rPr>
                      </w:pPr>
                      <w:r w:rsidRPr="00B01B53"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</w:rPr>
                        <w:t xml:space="preserve">      </w:t>
                      </w:r>
                      <w:r w:rsidRPr="00B01B53">
                        <w:rPr>
                          <w:rFonts w:ascii="Courier New" w:hAnsi="Courier New" w:cs="Courier New"/>
                          <w:b/>
                        </w:rPr>
                        <w:t>int          level,</w:t>
                      </w:r>
                      <w:r w:rsidRPr="004D3E97"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</w:rPr>
                        <w:t xml:space="preserve">      </w:t>
                      </w:r>
                      <w:r w:rsidRPr="004D3E9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// [in] уровень действия режима</w:t>
                      </w:r>
                      <w:r w:rsidRPr="004D3E97"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</w:rPr>
                        <w:t xml:space="preserve">   </w:t>
                      </w:r>
                    </w:p>
                    <w:p w14:paraId="5E27D89C" w14:textId="77777777" w:rsidR="000C2A12" w:rsidRPr="004D3E97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</w:rPr>
                      </w:pPr>
                      <w:r w:rsidRPr="004D3E97"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</w:rPr>
                        <w:t xml:space="preserve">      </w:t>
                      </w:r>
                      <w:r w:rsidRPr="00B01B53">
                        <w:rPr>
                          <w:rFonts w:ascii="Courier New" w:hAnsi="Courier New" w:cs="Courier New"/>
                          <w:b/>
                        </w:rPr>
                        <w:t>int          optname,</w:t>
                      </w:r>
                      <w:r w:rsidRPr="004D3E97"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</w:rPr>
                        <w:t xml:space="preserve">    </w:t>
                      </w:r>
                      <w:r w:rsidRPr="004D3E9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// [in] режим сокета для установки</w:t>
                      </w:r>
                    </w:p>
                    <w:p w14:paraId="39ADB5F5" w14:textId="77777777" w:rsidR="000C2A12" w:rsidRPr="004D3E97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  <w:lang w:val="en-US"/>
                        </w:rPr>
                      </w:pPr>
                      <w:r w:rsidRPr="00B01B53"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  <w:lang w:val="en-US"/>
                        </w:rPr>
                        <w:t xml:space="preserve">      </w:t>
                      </w:r>
                      <w:r w:rsidRPr="00B01B53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const char*  optval,</w:t>
                      </w:r>
                      <w:r w:rsidRPr="004D3E97"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  <w:lang w:val="en-US"/>
                        </w:rPr>
                        <w:t xml:space="preserve">     </w:t>
                      </w:r>
                      <w:r w:rsidRPr="004D3E97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// [in] </w:t>
                      </w:r>
                      <w:r w:rsidRPr="004D3E9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значение</w:t>
                      </w:r>
                      <w:r w:rsidRPr="004D3E97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4D3E9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режима</w:t>
                      </w:r>
                      <w:r w:rsidRPr="004D3E97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4D3E9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сокета</w:t>
                      </w:r>
                      <w:r w:rsidRPr="004D3E97"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</w:p>
                    <w:p w14:paraId="582A5750" w14:textId="77777777" w:rsidR="000C2A12" w:rsidRPr="004D3E97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  <w:lang w:val="en-US"/>
                        </w:rPr>
                      </w:pPr>
                      <w:r w:rsidRPr="004D3E97"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  <w:lang w:val="en-US"/>
                        </w:rPr>
                        <w:t xml:space="preserve">      </w:t>
                      </w:r>
                      <w:r w:rsidRPr="00B01B53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int          fromlen</w:t>
                      </w:r>
                      <w:r w:rsidRPr="004D3E97"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  <w:lang w:val="en-US"/>
                        </w:rPr>
                        <w:t xml:space="preserve">     </w:t>
                      </w:r>
                      <w:r w:rsidRPr="004D3E97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// [in] </w:t>
                      </w:r>
                      <w:r w:rsidRPr="004D3E9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длина</w:t>
                      </w:r>
                      <w:r w:rsidRPr="004D3E97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4D3E9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буфера</w:t>
                      </w:r>
                      <w:r w:rsidRPr="004D3E97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B01B53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en-US"/>
                        </w:rPr>
                        <w:t>optval</w:t>
                      </w:r>
                    </w:p>
                    <w:p w14:paraId="6B6473B3" w14:textId="77777777" w:rsidR="000C2A12" w:rsidRPr="00B01B53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</w:rPr>
                      </w:pPr>
                      <w:r w:rsidRPr="00B01B53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 xml:space="preserve">                </w:t>
                      </w:r>
                      <w:r w:rsidRPr="00B01B53">
                        <w:rPr>
                          <w:rFonts w:ascii="Courier New" w:hAnsi="Courier New" w:cs="Courier New"/>
                          <w:b/>
                        </w:rPr>
                        <w:t>);</w:t>
                      </w:r>
                    </w:p>
                    <w:p w14:paraId="07B7797D" w14:textId="77777777" w:rsidR="000C2A12" w:rsidRPr="004D3E97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4D3E97">
                        <w:rPr>
                          <w:rFonts w:ascii="Courier New" w:hAnsi="Courier New" w:cs="Courier New"/>
                        </w:rPr>
                        <w:t>//</w:t>
                      </w:r>
                      <w:r w:rsidRPr="004D3E97">
                        <w:rPr>
                          <w:rFonts w:ascii="Courier New" w:hAnsi="Courier New" w:cs="Courier New"/>
                          <w:b/>
                        </w:rPr>
                        <w:t xml:space="preserve"> Код возврата: </w:t>
                      </w:r>
                      <w:r w:rsidRPr="004D3E97">
                        <w:rPr>
                          <w:rFonts w:ascii="Courier New" w:hAnsi="Courier New" w:cs="Courier New"/>
                        </w:rPr>
                        <w:t xml:space="preserve">в случае успешного завершения возвращается </w:t>
                      </w:r>
                    </w:p>
                    <w:p w14:paraId="24BC73C6" w14:textId="77777777" w:rsidR="000C2A12" w:rsidRPr="004D3E97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 w:rsidRPr="004D3E97">
                        <w:rPr>
                          <w:rFonts w:ascii="Courier New" w:hAnsi="Courier New" w:cs="Courier New"/>
                        </w:rPr>
                        <w:t>//               нуль, иначе функция возвращает значение</w:t>
                      </w:r>
                    </w:p>
                    <w:p w14:paraId="6CB231B8" w14:textId="77777777" w:rsidR="000C2A12" w:rsidRPr="004D3E97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 w:rsidRPr="004D3E97">
                        <w:rPr>
                          <w:rFonts w:ascii="Courier New" w:hAnsi="Courier New" w:cs="Courier New"/>
                        </w:rPr>
                        <w:t xml:space="preserve">//               </w:t>
                      </w:r>
                      <w:r w:rsidRPr="00D13F23">
                        <w:rPr>
                          <w:rFonts w:ascii="Courier New" w:hAnsi="Courier New" w:cs="Courier New"/>
                          <w:b/>
                        </w:rPr>
                        <w:t>SOCKET_ERROR</w:t>
                      </w:r>
                    </w:p>
                    <w:p w14:paraId="0B2A41EE" w14:textId="77777777" w:rsidR="000C2A12" w:rsidRPr="004D3E97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 w:rsidRPr="004D3E97">
                        <w:rPr>
                          <w:rFonts w:ascii="Courier New" w:hAnsi="Courier New" w:cs="Courier New"/>
                        </w:rPr>
                        <w:t>//</w:t>
                      </w:r>
                      <w:r w:rsidRPr="004D3E97">
                        <w:rPr>
                          <w:rFonts w:ascii="Courier New" w:hAnsi="Courier New" w:cs="Courier New"/>
                          <w:b/>
                        </w:rPr>
                        <w:t xml:space="preserve"> Примечания: </w:t>
                      </w:r>
                      <w:r w:rsidRPr="004D3E97">
                        <w:rPr>
                          <w:rFonts w:ascii="Courier New" w:hAnsi="Courier New" w:cs="Courier New"/>
                        </w:rPr>
                        <w:t xml:space="preserve">- поддерживаются два значения параметра </w:t>
                      </w:r>
                      <w:r w:rsidRPr="004D3E97">
                        <w:rPr>
                          <w:rFonts w:ascii="Courier New" w:hAnsi="Courier New" w:cs="Courier New"/>
                          <w:b/>
                        </w:rPr>
                        <w:t>level</w:t>
                      </w:r>
                      <w:r w:rsidRPr="004D3E97">
                        <w:rPr>
                          <w:rFonts w:ascii="Courier New" w:hAnsi="Courier New" w:cs="Courier New"/>
                        </w:rPr>
                        <w:t>:</w:t>
                      </w:r>
                    </w:p>
                    <w:p w14:paraId="6F2FF218" w14:textId="77777777" w:rsidR="000C2A12" w:rsidRPr="004D3E97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lang w:val="en-US"/>
                        </w:rPr>
                      </w:pPr>
                      <w:r w:rsidRPr="004D3E97">
                        <w:rPr>
                          <w:rFonts w:ascii="Courier New" w:hAnsi="Courier New" w:cs="Courier New"/>
                          <w:lang w:val="en-US"/>
                        </w:rPr>
                        <w:t xml:space="preserve">//               </w:t>
                      </w:r>
                      <w:r w:rsidRPr="004D3E97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SOL_SOCKET</w:t>
                      </w:r>
                      <w:r w:rsidRPr="004D3E97">
                        <w:rPr>
                          <w:rFonts w:ascii="Courier New" w:hAnsi="Courier New" w:cs="Courier New"/>
                          <w:lang w:val="en-US"/>
                        </w:rPr>
                        <w:t xml:space="preserve"> </w:t>
                      </w:r>
                      <w:r w:rsidRPr="004D3E97">
                        <w:rPr>
                          <w:rFonts w:ascii="Courier New" w:hAnsi="Courier New" w:cs="Courier New"/>
                        </w:rPr>
                        <w:t>и</w:t>
                      </w:r>
                      <w:r w:rsidRPr="004D3E97">
                        <w:rPr>
                          <w:rFonts w:ascii="Courier New" w:hAnsi="Courier New" w:cs="Courier New"/>
                          <w:lang w:val="en-US"/>
                        </w:rPr>
                        <w:t xml:space="preserve"> </w:t>
                      </w:r>
                      <w:r w:rsidRPr="004D3E97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IPPROTO_TCP;</w:t>
                      </w:r>
                    </w:p>
                    <w:p w14:paraId="1D676A1F" w14:textId="77777777" w:rsidR="000C2A12" w:rsidRPr="004D3E97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4D3E97">
                        <w:rPr>
                          <w:rFonts w:ascii="Courier New" w:hAnsi="Courier New" w:cs="Courier New"/>
                        </w:rPr>
                        <w:t xml:space="preserve">//             - для уровня </w:t>
                      </w:r>
                      <w:r w:rsidRPr="004D3E97">
                        <w:rPr>
                          <w:rFonts w:ascii="Courier New" w:hAnsi="Courier New" w:cs="Courier New"/>
                          <w:b/>
                        </w:rPr>
                        <w:t>SOL_SOCKET</w:t>
                      </w:r>
                      <w:r w:rsidRPr="004D3E97">
                        <w:rPr>
                          <w:rFonts w:ascii="Courier New" w:hAnsi="Courier New" w:cs="Courier New"/>
                        </w:rPr>
                        <w:t xml:space="preserve"> параметр </w:t>
                      </w:r>
                      <w:r w:rsidRPr="004D3E97">
                        <w:rPr>
                          <w:rFonts w:ascii="Courier New" w:hAnsi="Courier New" w:cs="Courier New"/>
                          <w:b/>
                        </w:rPr>
                        <w:t>optval</w:t>
                      </w:r>
                      <w:r w:rsidRPr="004D3E97">
                        <w:rPr>
                          <w:rFonts w:ascii="Courier New" w:hAnsi="Courier New" w:cs="Courier New"/>
                        </w:rPr>
                        <w:t xml:space="preserve"> может </w:t>
                      </w:r>
                    </w:p>
                    <w:p w14:paraId="235EF437" w14:textId="77777777" w:rsidR="000C2A12" w:rsidRPr="004D3E97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 w:rsidRPr="004D3E97">
                        <w:rPr>
                          <w:rFonts w:ascii="Courier New" w:hAnsi="Courier New" w:cs="Courier New"/>
                        </w:rPr>
                        <w:t xml:space="preserve">//               принимать более десяти различных значений; </w:t>
                      </w:r>
                    </w:p>
                    <w:p w14:paraId="0CCBAA5D" w14:textId="77777777" w:rsidR="000C2A12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//              </w:t>
                      </w:r>
                      <w:r w:rsidRPr="004D3E97">
                        <w:rPr>
                          <w:rFonts w:ascii="Courier New" w:hAnsi="Courier New" w:cs="Courier New"/>
                        </w:rPr>
                        <w:t xml:space="preserve"> например</w:t>
                      </w:r>
                      <w:r>
                        <w:rPr>
                          <w:rFonts w:ascii="Courier New" w:hAnsi="Courier New" w:cs="Courier New"/>
                        </w:rPr>
                        <w:t>,</w:t>
                      </w:r>
                      <w:r w:rsidRPr="004D3E97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4D3E97">
                        <w:rPr>
                          <w:rFonts w:ascii="Courier New" w:hAnsi="Courier New" w:cs="Courier New"/>
                          <w:b/>
                        </w:rPr>
                        <w:t>SO_BROADCAST</w:t>
                      </w:r>
                      <w:r w:rsidRPr="004D3E97">
                        <w:rPr>
                          <w:rFonts w:ascii="Courier New" w:hAnsi="Courier New" w:cs="Courier New"/>
                        </w:rPr>
                        <w:t xml:space="preserve"> - для разрешения</w:t>
                      </w:r>
                    </w:p>
                    <w:p w14:paraId="7C537717" w14:textId="77777777" w:rsidR="000C2A12" w:rsidRPr="004D3E97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</w:rPr>
                      </w:pPr>
                      <w:r w:rsidRPr="004D3E97">
                        <w:rPr>
                          <w:rFonts w:ascii="Courier New" w:hAnsi="Courier New" w:cs="Courier New"/>
                        </w:rPr>
                        <w:t>//               использования широковещательн</w:t>
                      </w:r>
                      <w:r>
                        <w:rPr>
                          <w:rFonts w:ascii="Courier New" w:hAnsi="Courier New" w:cs="Courier New"/>
                        </w:rPr>
                        <w:t>ого</w:t>
                      </w:r>
                      <w:r w:rsidRPr="004D3E97">
                        <w:rPr>
                          <w:rFonts w:ascii="Courier New" w:hAnsi="Courier New" w:cs="Courier New"/>
                        </w:rPr>
                        <w:t xml:space="preserve"> адрес</w:t>
                      </w:r>
                      <w:r>
                        <w:rPr>
                          <w:rFonts w:ascii="Courier New" w:hAnsi="Courier New" w:cs="Courier New"/>
                        </w:rPr>
                        <w:t>а</w:t>
                      </w:r>
                      <w:r w:rsidRPr="004D3E97">
                        <w:rPr>
                          <w:rFonts w:ascii="Courier New" w:hAnsi="Courier New" w:cs="Courier New"/>
                          <w:b/>
                        </w:rPr>
                        <w:t xml:space="preserve">; </w:t>
                      </w:r>
                    </w:p>
                    <w:p w14:paraId="290CAE3C" w14:textId="77777777" w:rsidR="000C2A12" w:rsidRPr="004D3E97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 w:rsidRPr="004D3E97">
                        <w:rPr>
                          <w:rFonts w:ascii="Courier New" w:hAnsi="Courier New" w:cs="Courier New"/>
                          <w:b/>
                        </w:rPr>
                        <w:t xml:space="preserve">//             </w:t>
                      </w:r>
                      <w:r w:rsidRPr="004D3E97">
                        <w:rPr>
                          <w:rFonts w:ascii="Courier New" w:hAnsi="Courier New" w:cs="Courier New"/>
                        </w:rPr>
                        <w:t xml:space="preserve">- для уровня </w:t>
                      </w:r>
                      <w:r w:rsidRPr="004D3E97">
                        <w:rPr>
                          <w:rFonts w:ascii="Courier New" w:hAnsi="Courier New" w:cs="Courier New"/>
                          <w:b/>
                        </w:rPr>
                        <w:t>IPPROTO_TCP</w:t>
                      </w:r>
                      <w:r w:rsidRPr="004D3E97">
                        <w:rPr>
                          <w:rFonts w:ascii="Courier New" w:hAnsi="Courier New" w:cs="Courier New"/>
                        </w:rPr>
                        <w:t xml:space="preserve"> поддерживается одно</w:t>
                      </w:r>
                    </w:p>
                    <w:p w14:paraId="6684F775" w14:textId="77777777" w:rsidR="000C2A12" w:rsidRPr="004D3E97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 w:rsidRPr="004D3E97">
                        <w:rPr>
                          <w:rFonts w:ascii="Courier New" w:hAnsi="Courier New" w:cs="Courier New"/>
                        </w:rPr>
                        <w:t xml:space="preserve">//               значение параметра </w:t>
                      </w:r>
                      <w:r w:rsidRPr="004D3E97">
                        <w:rPr>
                          <w:rFonts w:ascii="Courier New" w:hAnsi="Courier New" w:cs="Courier New"/>
                          <w:b/>
                        </w:rPr>
                        <w:t>level</w:t>
                      </w:r>
                      <w:r w:rsidRPr="004D3E97">
                        <w:rPr>
                          <w:rFonts w:ascii="Courier New" w:hAnsi="Courier New" w:cs="Courier New"/>
                        </w:rPr>
                        <w:t>:</w:t>
                      </w:r>
                      <w:r w:rsidRPr="004D3E97">
                        <w:rPr>
                          <w:rFonts w:ascii="Courier New" w:hAnsi="Courier New" w:cs="Courier New"/>
                          <w:b/>
                        </w:rPr>
                        <w:t>TCP_NODELAY</w:t>
                      </w:r>
                      <w:r w:rsidRPr="004D3E97">
                        <w:rPr>
                          <w:rFonts w:ascii="Courier New" w:hAnsi="Courier New" w:cs="Courier New"/>
                        </w:rPr>
                        <w:t>,</w:t>
                      </w:r>
                    </w:p>
                    <w:p w14:paraId="16161E2C" w14:textId="77777777" w:rsidR="000C2A12" w:rsidRPr="004D3E97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4D3E97">
                        <w:rPr>
                          <w:rFonts w:ascii="Courier New" w:hAnsi="Courier New" w:cs="Courier New"/>
                        </w:rPr>
                        <w:t xml:space="preserve">//               которое позволяет устанавливать или отменять </w:t>
                      </w:r>
                    </w:p>
                    <w:p w14:paraId="69902937" w14:textId="77777777" w:rsidR="000C2A12" w:rsidRPr="004D3E97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 w:rsidRPr="004D3E97">
                        <w:rPr>
                          <w:rFonts w:ascii="Courier New" w:hAnsi="Courier New" w:cs="Courier New"/>
                        </w:rPr>
                        <w:t xml:space="preserve">//               использование алгоритма Нейгла (см. TCP/IP);  </w:t>
                      </w:r>
                    </w:p>
                    <w:p w14:paraId="5A8A1BC3" w14:textId="77777777" w:rsidR="000C2A12" w:rsidRPr="004D3E97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 w:rsidRPr="004D3E97">
                        <w:rPr>
                          <w:rFonts w:ascii="Courier New" w:hAnsi="Courier New" w:cs="Courier New"/>
                        </w:rPr>
                        <w:t xml:space="preserve">//             - значение </w:t>
                      </w:r>
                      <w:r w:rsidRPr="004D3E97">
                        <w:rPr>
                          <w:rFonts w:ascii="Courier New" w:hAnsi="Courier New" w:cs="Courier New"/>
                          <w:b/>
                        </w:rPr>
                        <w:t>fromlen</w:t>
                      </w:r>
                      <w:r w:rsidRPr="004D3E97">
                        <w:rPr>
                          <w:rFonts w:ascii="Courier New" w:hAnsi="Courier New" w:cs="Courier New"/>
                        </w:rPr>
                        <w:t xml:space="preserve"> всегда </w:t>
                      </w:r>
                      <w:r w:rsidRPr="004D3E97">
                        <w:rPr>
                          <w:rFonts w:ascii="Courier New" w:hAnsi="Courier New" w:cs="Courier New"/>
                          <w:b/>
                        </w:rPr>
                        <w:t>sizeof(int)</w:t>
                      </w:r>
                      <w:r w:rsidRPr="004D3E97"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14:paraId="7F58008C" w14:textId="77777777" w:rsidR="000C2A12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4D3E97">
                        <w:rPr>
                          <w:rFonts w:ascii="Courier New" w:hAnsi="Courier New" w:cs="Courier New"/>
                        </w:rPr>
                        <w:t>//             - если необходимо установить указанный</w:t>
                      </w:r>
                    </w:p>
                    <w:p w14:paraId="6E19EC99" w14:textId="77777777" w:rsidR="000C2A12" w:rsidRPr="004D3E97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</w:rPr>
                      </w:pPr>
                      <w:r w:rsidRPr="004D3E97">
                        <w:rPr>
                          <w:rFonts w:ascii="Courier New" w:hAnsi="Courier New" w:cs="Courier New"/>
                        </w:rPr>
                        <w:t xml:space="preserve">//       </w:t>
                      </w:r>
                      <w:r w:rsidRPr="004D3E97">
                        <w:rPr>
                          <w:rFonts w:ascii="Courier New" w:hAnsi="Courier New" w:cs="Courier New"/>
                          <w:b/>
                        </w:rPr>
                        <w:t xml:space="preserve">        </w:t>
                      </w:r>
                      <w:r w:rsidRPr="004D3E97">
                        <w:rPr>
                          <w:rFonts w:ascii="Courier New" w:hAnsi="Courier New" w:cs="Courier New"/>
                        </w:rPr>
                        <w:t>параметр</w:t>
                      </w:r>
                      <w:r w:rsidRPr="004D3E97">
                        <w:rPr>
                          <w:rFonts w:ascii="Courier New" w:hAnsi="Courier New" w:cs="Courier New"/>
                          <w:b/>
                        </w:rPr>
                        <w:t xml:space="preserve">(optname) </w:t>
                      </w:r>
                      <w:r w:rsidRPr="004D3E97">
                        <w:rPr>
                          <w:rFonts w:ascii="Courier New" w:hAnsi="Courier New" w:cs="Courier New"/>
                        </w:rPr>
                        <w:t>в состояние Enabled</w:t>
                      </w:r>
                      <w:r w:rsidRPr="004D3E97">
                        <w:rPr>
                          <w:rFonts w:ascii="Courier New" w:hAnsi="Courier New" w:cs="Courier New"/>
                          <w:b/>
                        </w:rPr>
                        <w:t>,</w:t>
                      </w:r>
                    </w:p>
                    <w:p w14:paraId="73969F97" w14:textId="77777777" w:rsidR="000C2A12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lang w:val="en-US"/>
                        </w:rPr>
                      </w:pPr>
                      <w:r w:rsidRPr="004D3E97">
                        <w:rPr>
                          <w:rFonts w:ascii="Courier New" w:hAnsi="Courier New" w:cs="Courier New"/>
                        </w:rPr>
                        <w:t xml:space="preserve">// </w:t>
                      </w:r>
                      <w:r w:rsidRPr="004D3E97">
                        <w:rPr>
                          <w:rFonts w:ascii="Courier New" w:hAnsi="Courier New" w:cs="Courier New"/>
                          <w:b/>
                        </w:rPr>
                        <w:t xml:space="preserve">              </w:t>
                      </w:r>
                      <w:r w:rsidRPr="00B01B53">
                        <w:rPr>
                          <w:rFonts w:ascii="Courier New" w:hAnsi="Courier New" w:cs="Courier New"/>
                        </w:rPr>
                        <w:t>то в поле</w:t>
                      </w:r>
                      <w:r w:rsidRPr="004D3E97">
                        <w:rPr>
                          <w:rFonts w:ascii="Courier New" w:hAnsi="Courier New" w:cs="Courier New"/>
                          <w:b/>
                        </w:rPr>
                        <w:t xml:space="preserve"> optval </w:t>
                      </w:r>
                      <w:r w:rsidRPr="00B01B53">
                        <w:rPr>
                          <w:rFonts w:ascii="Courier New" w:hAnsi="Courier New" w:cs="Courier New"/>
                        </w:rPr>
                        <w:t>долнжо быть не нулевое</w:t>
                      </w:r>
                      <w:r w:rsidRPr="004D3E97"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</w:p>
                    <w:p w14:paraId="7475675A" w14:textId="77777777" w:rsidR="000C2A12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lang w:val="en-US"/>
                        </w:rPr>
                      </w:pPr>
                      <w:r w:rsidRPr="00B01B53">
                        <w:rPr>
                          <w:rFonts w:ascii="Courier New" w:hAnsi="Courier New" w:cs="Courier New"/>
                        </w:rPr>
                        <w:t>//</w:t>
                      </w:r>
                      <w:r w:rsidRPr="00B01B53">
                        <w:rPr>
                          <w:rFonts w:ascii="Courier New" w:hAnsi="Courier New" w:cs="Courier New"/>
                          <w:b/>
                        </w:rPr>
                        <w:t xml:space="preserve">               </w:t>
                      </w:r>
                      <w:r w:rsidRPr="00B01B53">
                        <w:rPr>
                          <w:rFonts w:ascii="Courier New" w:hAnsi="Courier New" w:cs="Courier New"/>
                        </w:rPr>
                        <w:t xml:space="preserve">значение (например, </w:t>
                      </w:r>
                      <w:r w:rsidRPr="00B01B53">
                        <w:rPr>
                          <w:rFonts w:ascii="Courier New" w:hAnsi="Courier New" w:cs="Courier New"/>
                          <w:b/>
                        </w:rPr>
                        <w:t>0x00000001</w:t>
                      </w:r>
                      <w:r w:rsidRPr="00B01B53">
                        <w:rPr>
                          <w:rFonts w:ascii="Courier New" w:hAnsi="Courier New" w:cs="Courier New"/>
                        </w:rPr>
                        <w:t>), если</w:t>
                      </w:r>
                      <w:r w:rsidRPr="004D3E97"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 w:rsidRPr="00B01B53">
                        <w:rPr>
                          <w:rFonts w:ascii="Courier New" w:hAnsi="Courier New" w:cs="Courier New"/>
                        </w:rPr>
                        <w:t>же</w:t>
                      </w:r>
                      <w:r w:rsidRPr="004D3E97"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</w:p>
                    <w:p w14:paraId="570ADF81" w14:textId="77777777" w:rsidR="000C2A12" w:rsidRPr="00B01B53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 w:rsidRPr="00B01B53">
                        <w:rPr>
                          <w:rFonts w:ascii="Courier New" w:hAnsi="Courier New" w:cs="Courier New"/>
                        </w:rPr>
                        <w:t xml:space="preserve">//               параметр  устанавливается в состояние </w:t>
                      </w:r>
                    </w:p>
                    <w:p w14:paraId="572D42C9" w14:textId="77777777" w:rsidR="000C2A12" w:rsidRPr="00B01B53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B01B53">
                        <w:rPr>
                          <w:rFonts w:ascii="Courier New" w:hAnsi="Courier New" w:cs="Courier New"/>
                        </w:rPr>
                        <w:t xml:space="preserve">//               Disabled, то поле </w:t>
                      </w:r>
                      <w:r w:rsidRPr="00B01B53">
                        <w:rPr>
                          <w:rFonts w:ascii="Courier New" w:hAnsi="Courier New" w:cs="Courier New"/>
                          <w:b/>
                        </w:rPr>
                        <w:t>optval</w:t>
                      </w:r>
                      <w:r w:rsidRPr="00B01B53">
                        <w:rPr>
                          <w:rFonts w:ascii="Courier New" w:hAnsi="Courier New" w:cs="Courier New"/>
                        </w:rPr>
                        <w:t xml:space="preserve"> должно содержать</w:t>
                      </w:r>
                    </w:p>
                    <w:p w14:paraId="7E67FA93" w14:textId="77777777" w:rsidR="000C2A12" w:rsidRPr="00B01B53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</w:rPr>
                      </w:pPr>
                      <w:r w:rsidRPr="00B01B53">
                        <w:rPr>
                          <w:rFonts w:ascii="Courier New" w:hAnsi="Courier New" w:cs="Courier New"/>
                          <w:lang w:val="en-US"/>
                        </w:rPr>
                        <w:t xml:space="preserve">//               </w:t>
                      </w:r>
                      <w:r w:rsidRPr="00B01B53">
                        <w:rPr>
                          <w:rFonts w:ascii="Courier New" w:hAnsi="Courier New" w:cs="Courier New"/>
                          <w:b/>
                        </w:rPr>
                        <w:t>0x0000000</w:t>
                      </w:r>
                      <w:r w:rsidRPr="00B01B53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0</w:t>
                      </w:r>
                      <w:r w:rsidRPr="00B01B53">
                        <w:rPr>
                          <w:rFonts w:ascii="Courier New" w:hAnsi="Courier New" w:cs="Courier New"/>
                          <w:b/>
                        </w:rPr>
                        <w:t xml:space="preserve">   </w:t>
                      </w:r>
                    </w:p>
                    <w:p w14:paraId="7604C645" w14:textId="77777777" w:rsidR="000C2A12" w:rsidRPr="004D3E97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b/>
                          <w:sz w:val="22"/>
                          <w:szCs w:val="22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3D4A038" w14:textId="77777777" w:rsidR="000C2A12" w:rsidRPr="00E52BBA" w:rsidRDefault="000C2A12" w:rsidP="000C2A12">
      <w:pPr>
        <w:jc w:val="both"/>
        <w:rPr>
          <w:sz w:val="28"/>
          <w:szCs w:val="28"/>
        </w:rPr>
      </w:pPr>
    </w:p>
    <w:p w14:paraId="6F136F57" w14:textId="77777777" w:rsidR="000C2A12" w:rsidRDefault="000C2A12" w:rsidP="000C2A12">
      <w:pPr>
        <w:jc w:val="center"/>
        <w:rPr>
          <w:lang w:val="en-US"/>
        </w:rPr>
      </w:pPr>
      <w:r>
        <w:t>Рисунок 3.15.</w:t>
      </w:r>
      <w:r>
        <w:rPr>
          <w:lang w:val="en-US"/>
        </w:rPr>
        <w:t>1</w:t>
      </w:r>
      <w:r>
        <w:t xml:space="preserve">. Функция </w:t>
      </w:r>
      <w:r>
        <w:rPr>
          <w:lang w:val="en-US"/>
        </w:rPr>
        <w:t>setsockopt</w:t>
      </w:r>
    </w:p>
    <w:p w14:paraId="57A34521" w14:textId="77777777" w:rsidR="000C2A12" w:rsidRDefault="000C2A12" w:rsidP="000C2A12">
      <w:pPr>
        <w:rPr>
          <w:b/>
          <w:sz w:val="28"/>
          <w:szCs w:val="28"/>
        </w:rPr>
      </w:pPr>
    </w:p>
    <w:p w14:paraId="2D9FEBD0" w14:textId="77777777" w:rsidR="000C2A12" w:rsidRDefault="000C2A12" w:rsidP="000C2A12">
      <w:pPr>
        <w:jc w:val="both"/>
        <w:rPr>
          <w:b/>
          <w:sz w:val="28"/>
          <w:szCs w:val="28"/>
        </w:rPr>
      </w:pPr>
      <w:r>
        <w:rPr>
          <w:sz w:val="28"/>
          <w:szCs w:val="28"/>
        </w:rPr>
        <w:lastRenderedPageBreak/>
        <w:tab/>
        <w:t xml:space="preserve">Стандартный широковещательный адрес  в формате </w:t>
      </w:r>
      <w:r>
        <w:rPr>
          <w:sz w:val="28"/>
          <w:szCs w:val="28"/>
          <w:lang w:val="en-US"/>
        </w:rPr>
        <w:t>TCP</w:t>
      </w:r>
      <w:r w:rsidRPr="002E55C4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IP</w:t>
      </w:r>
      <w:r w:rsidRPr="002E55C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задается с помощью  константы  </w:t>
      </w:r>
      <w:r w:rsidRPr="002E55C4">
        <w:rPr>
          <w:sz w:val="28"/>
          <w:szCs w:val="28"/>
          <w:lang w:val="en-US"/>
        </w:rPr>
        <w:t>INADDR</w:t>
      </w:r>
      <w:r w:rsidRPr="002E55C4">
        <w:rPr>
          <w:sz w:val="28"/>
          <w:szCs w:val="28"/>
        </w:rPr>
        <w:t>_</w:t>
      </w:r>
      <w:r w:rsidRPr="002E55C4">
        <w:rPr>
          <w:sz w:val="28"/>
          <w:szCs w:val="28"/>
          <w:lang w:val="en-US"/>
        </w:rPr>
        <w:t>BROADCAST</w:t>
      </w:r>
      <w:r w:rsidRPr="002E55C4">
        <w:rPr>
          <w:sz w:val="28"/>
          <w:szCs w:val="28"/>
        </w:rPr>
        <w:t>,</w:t>
      </w:r>
      <w:r>
        <w:rPr>
          <w:sz w:val="28"/>
          <w:szCs w:val="28"/>
        </w:rPr>
        <w:t xml:space="preserve"> которая </w:t>
      </w:r>
      <w:r>
        <w:rPr>
          <w:b/>
          <w:sz w:val="28"/>
          <w:szCs w:val="28"/>
        </w:rPr>
        <w:t xml:space="preserve">  </w:t>
      </w:r>
      <w:r>
        <w:rPr>
          <w:sz w:val="28"/>
          <w:szCs w:val="28"/>
        </w:rPr>
        <w:t xml:space="preserve">определена в </w:t>
      </w:r>
      <w:r>
        <w:rPr>
          <w:sz w:val="28"/>
          <w:szCs w:val="28"/>
          <w:lang w:val="en-US"/>
        </w:rPr>
        <w:t>Winsock</w:t>
      </w:r>
      <w:r w:rsidRPr="008A7FD1">
        <w:rPr>
          <w:sz w:val="28"/>
          <w:szCs w:val="28"/>
        </w:rPr>
        <w:t>2.</w:t>
      </w:r>
      <w:r>
        <w:rPr>
          <w:sz w:val="28"/>
          <w:szCs w:val="28"/>
          <w:lang w:val="en-US"/>
        </w:rPr>
        <w:t>h</w:t>
      </w:r>
      <w:r w:rsidRPr="008A7FD1">
        <w:rPr>
          <w:sz w:val="28"/>
          <w:szCs w:val="28"/>
        </w:rPr>
        <w:t>.</w:t>
      </w:r>
      <w:r>
        <w:rPr>
          <w:sz w:val="28"/>
          <w:szCs w:val="28"/>
        </w:rPr>
        <w:t xml:space="preserve"> По умолчанию использование  стандартного широковещательного адреса не допускается и для его применения </w:t>
      </w:r>
      <w:r w:rsidRPr="001C242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необходимо установить специальный режим использования сокета </w:t>
      </w:r>
      <w:r w:rsidRPr="008A7FD1">
        <w:rPr>
          <w:sz w:val="28"/>
          <w:szCs w:val="28"/>
          <w:lang w:val="en-US"/>
        </w:rPr>
        <w:t>SO</w:t>
      </w:r>
      <w:r w:rsidRPr="008A7FD1">
        <w:rPr>
          <w:sz w:val="28"/>
          <w:szCs w:val="28"/>
        </w:rPr>
        <w:t>_</w:t>
      </w:r>
      <w:r w:rsidRPr="008A7FD1">
        <w:rPr>
          <w:sz w:val="28"/>
          <w:szCs w:val="28"/>
          <w:lang w:val="en-US"/>
        </w:rPr>
        <w:t>BROADCAST</w:t>
      </w:r>
      <w:r w:rsidRPr="001C242C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с помощью функции </w:t>
      </w:r>
      <w:r w:rsidRPr="008A7FD1">
        <w:rPr>
          <w:sz w:val="28"/>
          <w:szCs w:val="28"/>
          <w:lang w:val="en-US"/>
        </w:rPr>
        <w:t>setsockopt</w:t>
      </w:r>
      <w:r>
        <w:rPr>
          <w:sz w:val="28"/>
          <w:szCs w:val="28"/>
        </w:rPr>
        <w:t xml:space="preserve"> (рисунок 3.15.1)</w:t>
      </w:r>
      <w:r w:rsidRPr="001C242C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1C242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Проверить установленные для сокета  режимы  можно с помощью функции  </w:t>
      </w:r>
      <w:r w:rsidRPr="008A7FD1">
        <w:rPr>
          <w:sz w:val="28"/>
          <w:szCs w:val="28"/>
          <w:lang w:val="en-US"/>
        </w:rPr>
        <w:t>getsockopt</w:t>
      </w:r>
      <w:r>
        <w:rPr>
          <w:sz w:val="28"/>
          <w:szCs w:val="28"/>
        </w:rPr>
        <w:t xml:space="preserve">  (описание здесь не приводится)</w:t>
      </w:r>
      <w:r w:rsidRPr="000E2EA5">
        <w:rPr>
          <w:sz w:val="28"/>
          <w:szCs w:val="28"/>
        </w:rPr>
        <w:t>.</w:t>
      </w:r>
      <w:r>
        <w:rPr>
          <w:sz w:val="28"/>
          <w:szCs w:val="28"/>
        </w:rPr>
        <w:t xml:space="preserve">   </w:t>
      </w:r>
    </w:p>
    <w:p w14:paraId="6B2668D2" w14:textId="77777777" w:rsidR="000C2A12" w:rsidRDefault="000C2A12" w:rsidP="000C2A12">
      <w:pPr>
        <w:rPr>
          <w:b/>
          <w:sz w:val="28"/>
          <w:szCs w:val="28"/>
        </w:rPr>
      </w:pPr>
    </w:p>
    <w:p w14:paraId="3B902D76" w14:textId="64FBA720" w:rsidR="000C2A12" w:rsidRDefault="000C2A12" w:rsidP="000C2A12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inline distT="0" distB="0" distL="0" distR="0" wp14:anchorId="6693DB62" wp14:editId="31D21EFD">
                <wp:extent cx="5943600" cy="3652520"/>
                <wp:effectExtent l="13335" t="13970" r="5715" b="10160"/>
                <wp:docPr id="7" name="Надпись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365252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FBFEBA" w14:textId="77777777" w:rsidR="000C2A12" w:rsidRPr="000A1627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0A162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//...........................................................</w:t>
                            </w:r>
                          </w:p>
                          <w:p w14:paraId="28680914" w14:textId="77777777" w:rsidR="000C2A12" w:rsidRPr="000A1627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0A1627"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  <w:lang w:val="en-US"/>
                              </w:rPr>
                              <w:t>SOCKET cC;</w:t>
                            </w:r>
                          </w:p>
                          <w:p w14:paraId="3A310022" w14:textId="77777777" w:rsidR="000C2A12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04DEF737" w14:textId="77777777" w:rsidR="000C2A12" w:rsidRPr="000A1627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0A1627"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  <w:lang w:val="en-US"/>
                              </w:rPr>
                              <w:t>if ((cC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0A1627"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0A1627"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socket(AF_INET, SOCK_DGRAM, NULL))== INVALID_SOCKET) </w:t>
                            </w:r>
                          </w:p>
                          <w:p w14:paraId="78BEAACE" w14:textId="77777777" w:rsidR="000C2A12" w:rsidRPr="000A1627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0A1627"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          throw  SetErrorMsgText("socket:",WSAGetLastError());</w:t>
                            </w:r>
                          </w:p>
                          <w:p w14:paraId="45AB9905" w14:textId="77777777" w:rsidR="000C2A12" w:rsidRPr="000A1627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631A3C24" w14:textId="77777777" w:rsidR="000C2A12" w:rsidRPr="000A1627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0A1627"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  <w:lang w:val="en-US"/>
                              </w:rPr>
                              <w:t>int optval = 1;</w:t>
                            </w:r>
                          </w:p>
                          <w:p w14:paraId="00821D6E" w14:textId="77777777" w:rsidR="000C2A12" w:rsidRPr="000A1627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0A1627"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  <w:lang w:val="en-US"/>
                              </w:rPr>
                              <w:t>if (setsockopt(cC,SOL_SOCKET,SO_BROADCAST,</w:t>
                            </w:r>
                          </w:p>
                          <w:p w14:paraId="1AAFAB1A" w14:textId="77777777" w:rsidR="000C2A12" w:rsidRPr="00534C6D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34C6D"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               (char*)&amp;optval,sizeof(int)) == SOCKET_ERROR)</w:t>
                            </w:r>
                          </w:p>
                          <w:p w14:paraId="6043C961" w14:textId="77777777" w:rsidR="000C2A12" w:rsidRPr="00534C6D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34C6D"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          throw  SetErrorMsgText("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  <w:lang w:val="en-US"/>
                              </w:rPr>
                              <w:t>opt</w:t>
                            </w:r>
                            <w:r w:rsidRPr="00534C6D"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  <w:lang w:val="en-US"/>
                              </w:rPr>
                              <w:t>:",WSAGetLastError());</w:t>
                            </w:r>
                          </w:p>
                          <w:p w14:paraId="239177C7" w14:textId="77777777" w:rsidR="000C2A12" w:rsidRPr="000A1627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1EACCDE2" w14:textId="77777777" w:rsidR="000C2A12" w:rsidRPr="000A1627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34C6D"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  <w:lang w:val="en-US"/>
                              </w:rPr>
                              <w:t>SOCKADDR_IN all;</w:t>
                            </w:r>
                            <w:r w:rsidRPr="000A1627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  <w:t xml:space="preserve">      </w:t>
                            </w:r>
                            <w:r w:rsidRPr="00534C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// </w:t>
                            </w:r>
                            <w:r w:rsidRPr="00534C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параметры</w:t>
                            </w:r>
                            <w:r w:rsidRPr="00534C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Pr="00534C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сокета</w:t>
                            </w:r>
                            <w:r w:rsidRPr="00534C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sS</w:t>
                            </w:r>
                          </w:p>
                          <w:p w14:paraId="6663209B" w14:textId="77777777" w:rsidR="000C2A12" w:rsidRPr="000A1627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34C6D"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  <w:lang w:val="en-US"/>
                              </w:rPr>
                              <w:t>all.sin_family = AF_INET</w:t>
                            </w:r>
                            <w:r w:rsidRPr="000A1627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  <w:t xml:space="preserve">;        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  <w:t xml:space="preserve">      </w:t>
                            </w:r>
                            <w:r w:rsidRPr="000A1627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534C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// </w:t>
                            </w:r>
                            <w:r w:rsidRPr="00534C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используется</w:t>
                            </w:r>
                            <w:r w:rsidRPr="00534C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IP-</w:t>
                            </w:r>
                            <w:r w:rsidRPr="00534C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адресация</w:t>
                            </w:r>
                            <w:r w:rsidRPr="000A1627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  <w:t xml:space="preserve">  </w:t>
                            </w:r>
                          </w:p>
                          <w:p w14:paraId="03E6BB6B" w14:textId="77777777" w:rsidR="000C2A12" w:rsidRPr="000A1627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34C6D"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  <w:lang w:val="en-US"/>
                              </w:rPr>
                              <w:t>all.sin_port = htons(2000);</w:t>
                            </w:r>
                            <w:r w:rsidRPr="000A1627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  <w:t xml:space="preserve">      </w:t>
                            </w:r>
                            <w:r w:rsidRPr="00534C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//</w:t>
                            </w:r>
                            <w:r w:rsidRPr="00534C6D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34C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порт</w:t>
                            </w:r>
                            <w:r w:rsidRPr="00534C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2000</w:t>
                            </w:r>
                          </w:p>
                          <w:p w14:paraId="45B0BAEF" w14:textId="77777777" w:rsidR="000C2A12" w:rsidRPr="000A1627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34C6D"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  <w:lang w:val="en-US"/>
                              </w:rPr>
                              <w:t>all.sin_addr.s_addr = INADDR_BROADCAST;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534C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// </w:t>
                            </w:r>
                            <w:r w:rsidRPr="00534C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всем</w:t>
                            </w:r>
                            <w:r w:rsidRPr="000A1627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</w:p>
                          <w:p w14:paraId="28002C1B" w14:textId="77777777" w:rsidR="000C2A12" w:rsidRPr="00534C6D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34C6D"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char buf[]  = </w:t>
                            </w:r>
                            <w:r w:rsidRPr="006D52A5"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  <w:lang w:val="en-US"/>
                              </w:rPr>
                              <w:t>"</w:t>
                            </w:r>
                            <w:r w:rsidRPr="006D52A5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2"/>
                                <w:szCs w:val="22"/>
                              </w:rPr>
                              <w:t>answer anyone</w:t>
                            </w:r>
                            <w:r w:rsidRPr="006D52A5"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  <w:lang w:val="en-US"/>
                              </w:rPr>
                              <w:t>!";</w:t>
                            </w:r>
                          </w:p>
                          <w:p w14:paraId="29A8D403" w14:textId="77777777" w:rsidR="000C2A12" w:rsidRPr="000A1627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4CDA4683" w14:textId="77777777" w:rsidR="000C2A12" w:rsidRPr="00534C6D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34C6D"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if ((sendlen = sendto(cC, sendbuf, sizeof(buf), NULL, </w:t>
                            </w:r>
                          </w:p>
                          <w:p w14:paraId="6CCFFE1B" w14:textId="77777777" w:rsidR="000C2A12" w:rsidRPr="00534C6D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534C6D"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                      (sockaddr*)&amp;all, sizeof(all)))== SOCKET_ERROR)</w:t>
                            </w:r>
                          </w:p>
                          <w:p w14:paraId="02544EF1" w14:textId="77777777" w:rsidR="000C2A12" w:rsidRPr="00534C6D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0A1627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0A1627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  <w:tab/>
                              <w:t xml:space="preserve">     </w:t>
                            </w:r>
                            <w:r w:rsidRPr="00534C6D"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  <w:lang w:val="en-US"/>
                              </w:rPr>
                              <w:t>throw  SetErrorMsgText("s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  <w:lang w:val="en-US"/>
                              </w:rPr>
                              <w:t>endto</w:t>
                            </w:r>
                            <w:r w:rsidRPr="00534C6D"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:",WSAGetLastError());  </w:t>
                            </w:r>
                          </w:p>
                          <w:p w14:paraId="77653436" w14:textId="77777777" w:rsidR="000C2A12" w:rsidRPr="00534C6D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534C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//...........................................................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93DB62" id="Надпись 7" o:spid="_x0000_s1055" type="#_x0000_t202" style="width:468pt;height:28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" fillcolor="#f8f8f8">
                <v:textbox>
                  <w:txbxContent>
                    <w:p w14:paraId="52FBFEBA" w14:textId="77777777" w:rsidR="000C2A12" w:rsidRPr="000A1627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</w:pPr>
                      <w:r w:rsidRPr="000A162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//...........................................................</w:t>
                      </w:r>
                    </w:p>
                    <w:p w14:paraId="28680914" w14:textId="77777777" w:rsidR="000C2A12" w:rsidRPr="000A1627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  <w:lang w:val="en-US"/>
                        </w:rPr>
                      </w:pPr>
                      <w:r w:rsidRPr="000A1627"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  <w:lang w:val="en-US"/>
                        </w:rPr>
                        <w:t>SOCKET cC;</w:t>
                      </w:r>
                    </w:p>
                    <w:p w14:paraId="3A310022" w14:textId="77777777" w:rsidR="000C2A12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</w:pPr>
                    </w:p>
                    <w:p w14:paraId="04DEF737" w14:textId="77777777" w:rsidR="000C2A12" w:rsidRPr="000A1627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  <w:lang w:val="en-US"/>
                        </w:rPr>
                      </w:pPr>
                      <w:r w:rsidRPr="000A1627"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  <w:lang w:val="en-US"/>
                        </w:rPr>
                        <w:t>if ((cC</w:t>
                      </w:r>
                      <w:r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0A1627"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  <w:lang w:val="en-US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0A1627"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  <w:lang w:val="en-US"/>
                        </w:rPr>
                        <w:t xml:space="preserve">socket(AF_INET, SOCK_DGRAM, NULL))== INVALID_SOCKET) </w:t>
                      </w:r>
                    </w:p>
                    <w:p w14:paraId="78BEAACE" w14:textId="77777777" w:rsidR="000C2A12" w:rsidRPr="000A1627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  <w:lang w:val="en-US"/>
                        </w:rPr>
                      </w:pPr>
                      <w:r w:rsidRPr="000A1627"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  <w:lang w:val="en-US"/>
                        </w:rPr>
                        <w:t xml:space="preserve">          throw  SetErrorMsgText("socket:",WSAGetLastError());</w:t>
                      </w:r>
                    </w:p>
                    <w:p w14:paraId="45AB9905" w14:textId="77777777" w:rsidR="000C2A12" w:rsidRPr="000A1627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</w:pPr>
                    </w:p>
                    <w:p w14:paraId="631A3C24" w14:textId="77777777" w:rsidR="000C2A12" w:rsidRPr="000A1627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  <w:lang w:val="en-US"/>
                        </w:rPr>
                      </w:pPr>
                      <w:r w:rsidRPr="000A1627"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  <w:lang w:val="en-US"/>
                        </w:rPr>
                        <w:t>int optval = 1;</w:t>
                      </w:r>
                    </w:p>
                    <w:p w14:paraId="00821D6E" w14:textId="77777777" w:rsidR="000C2A12" w:rsidRPr="000A1627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  <w:lang w:val="en-US"/>
                        </w:rPr>
                      </w:pPr>
                      <w:r w:rsidRPr="000A1627"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  <w:lang w:val="en-US"/>
                        </w:rPr>
                        <w:t>if (setsockopt(cC,SOL_SOCKET,SO_BROADCAST,</w:t>
                      </w:r>
                    </w:p>
                    <w:p w14:paraId="1AAFAB1A" w14:textId="77777777" w:rsidR="000C2A12" w:rsidRPr="00534C6D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  <w:lang w:val="en-US"/>
                        </w:rPr>
                      </w:pPr>
                      <w:r w:rsidRPr="00534C6D"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  <w:lang w:val="en-US"/>
                        </w:rPr>
                        <w:t xml:space="preserve">               (char*)&amp;optval,sizeof(int)) == SOCKET_ERROR)</w:t>
                      </w:r>
                    </w:p>
                    <w:p w14:paraId="6043C961" w14:textId="77777777" w:rsidR="000C2A12" w:rsidRPr="00534C6D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  <w:lang w:val="en-US"/>
                        </w:rPr>
                      </w:pPr>
                      <w:r w:rsidRPr="00534C6D"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  <w:lang w:val="en-US"/>
                        </w:rPr>
                        <w:t xml:space="preserve">          throw  SetErrorMsgText("</w:t>
                      </w:r>
                      <w:r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  <w:lang w:val="en-US"/>
                        </w:rPr>
                        <w:t>opt</w:t>
                      </w:r>
                      <w:r w:rsidRPr="00534C6D"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  <w:lang w:val="en-US"/>
                        </w:rPr>
                        <w:t>:",WSAGetLastError());</w:t>
                      </w:r>
                    </w:p>
                    <w:p w14:paraId="239177C7" w14:textId="77777777" w:rsidR="000C2A12" w:rsidRPr="000A1627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</w:pPr>
                    </w:p>
                    <w:p w14:paraId="1EACCDE2" w14:textId="77777777" w:rsidR="000C2A12" w:rsidRPr="000A1627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</w:pPr>
                      <w:r w:rsidRPr="00534C6D"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  <w:lang w:val="en-US"/>
                        </w:rPr>
                        <w:t>SOCKADDR_IN all;</w:t>
                      </w:r>
                      <w:r w:rsidRPr="000A1627"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  <w:t xml:space="preserve">                  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  <w:t xml:space="preserve">      </w:t>
                      </w:r>
                      <w:r w:rsidRPr="00534C6D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// </w:t>
                      </w:r>
                      <w:r w:rsidRPr="00534C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параметры</w:t>
                      </w:r>
                      <w:r w:rsidRPr="00534C6D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r w:rsidRPr="00534C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сокета</w:t>
                      </w:r>
                      <w:r w:rsidRPr="00534C6D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sS</w:t>
                      </w:r>
                    </w:p>
                    <w:p w14:paraId="6663209B" w14:textId="77777777" w:rsidR="000C2A12" w:rsidRPr="000A1627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</w:pPr>
                      <w:r w:rsidRPr="00534C6D"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  <w:lang w:val="en-US"/>
                        </w:rPr>
                        <w:t>all.sin_family = AF_INET</w:t>
                      </w:r>
                      <w:r w:rsidRPr="000A1627"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  <w:t xml:space="preserve">;        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  <w:t xml:space="preserve">      </w:t>
                      </w:r>
                      <w:r w:rsidRPr="000A1627"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534C6D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// </w:t>
                      </w:r>
                      <w:r w:rsidRPr="00534C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используется</w:t>
                      </w:r>
                      <w:r w:rsidRPr="00534C6D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IP-</w:t>
                      </w:r>
                      <w:r w:rsidRPr="00534C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адресация</w:t>
                      </w:r>
                      <w:r w:rsidRPr="000A1627"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  <w:t xml:space="preserve">  </w:t>
                      </w:r>
                    </w:p>
                    <w:p w14:paraId="03E6BB6B" w14:textId="77777777" w:rsidR="000C2A12" w:rsidRPr="000A1627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</w:pPr>
                      <w:r w:rsidRPr="00534C6D"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  <w:lang w:val="en-US"/>
                        </w:rPr>
                        <w:t>all.sin_port = htons(2000);</w:t>
                      </w:r>
                      <w:r w:rsidRPr="000A1627"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  <w:t xml:space="preserve">       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  <w:t xml:space="preserve">      </w:t>
                      </w:r>
                      <w:r w:rsidRPr="00534C6D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//</w:t>
                      </w:r>
                      <w:r w:rsidRPr="00534C6D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34C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порт</w:t>
                      </w:r>
                      <w:r w:rsidRPr="00534C6D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2000</w:t>
                      </w:r>
                    </w:p>
                    <w:p w14:paraId="45B0BAEF" w14:textId="77777777" w:rsidR="000C2A12" w:rsidRPr="000A1627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</w:pPr>
                      <w:r w:rsidRPr="00534C6D"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  <w:lang w:val="en-US"/>
                        </w:rPr>
                        <w:t>all.sin_addr.s_addr = INADDR_BROADCAST;</w:t>
                      </w:r>
                      <w:r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534C6D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// </w:t>
                      </w:r>
                      <w:r w:rsidRPr="00534C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всем</w:t>
                      </w:r>
                      <w:r w:rsidRPr="000A1627"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</w:p>
                    <w:p w14:paraId="28002C1B" w14:textId="77777777" w:rsidR="000C2A12" w:rsidRPr="00534C6D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  <w:lang w:val="en-US"/>
                        </w:rPr>
                      </w:pPr>
                      <w:r w:rsidRPr="00534C6D"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  <w:lang w:val="en-US"/>
                        </w:rPr>
                        <w:t xml:space="preserve">char buf[]  = </w:t>
                      </w:r>
                      <w:r w:rsidRPr="006D52A5"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  <w:lang w:val="en-US"/>
                        </w:rPr>
                        <w:t>"</w:t>
                      </w:r>
                      <w:r w:rsidRPr="006D52A5">
                        <w:rPr>
                          <w:rFonts w:ascii="Courier New" w:hAnsi="Courier New" w:cs="Courier New"/>
                          <w:b/>
                          <w:color w:val="000000"/>
                          <w:sz w:val="22"/>
                          <w:szCs w:val="22"/>
                        </w:rPr>
                        <w:t>answer anyone</w:t>
                      </w:r>
                      <w:r w:rsidRPr="006D52A5"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  <w:lang w:val="en-US"/>
                        </w:rPr>
                        <w:t>!";</w:t>
                      </w:r>
                    </w:p>
                    <w:p w14:paraId="29A8D403" w14:textId="77777777" w:rsidR="000C2A12" w:rsidRPr="000A1627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</w:pPr>
                    </w:p>
                    <w:p w14:paraId="4CDA4683" w14:textId="77777777" w:rsidR="000C2A12" w:rsidRPr="00534C6D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  <w:lang w:val="en-US"/>
                        </w:rPr>
                      </w:pPr>
                      <w:r w:rsidRPr="00534C6D"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  <w:lang w:val="en-US"/>
                        </w:rPr>
                        <w:t xml:space="preserve">if ((sendlen = sendto(cC, sendbuf, sizeof(buf), NULL, </w:t>
                      </w:r>
                    </w:p>
                    <w:p w14:paraId="6CCFFE1B" w14:textId="77777777" w:rsidR="000C2A12" w:rsidRPr="00534C6D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  <w:lang w:val="en-US"/>
                        </w:rPr>
                      </w:pPr>
                      <w:r w:rsidRPr="00534C6D"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  <w:lang w:val="en-US"/>
                        </w:rPr>
                        <w:t xml:space="preserve">                      (sockaddr*)&amp;all, sizeof(all)))== SOCKET_ERROR)</w:t>
                      </w:r>
                    </w:p>
                    <w:p w14:paraId="02544EF1" w14:textId="77777777" w:rsidR="000C2A12" w:rsidRPr="00534C6D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  <w:lang w:val="en-US"/>
                        </w:rPr>
                      </w:pPr>
                      <w:r w:rsidRPr="000A1627"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0A1627"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  <w:tab/>
                        <w:t xml:space="preserve">     </w:t>
                      </w:r>
                      <w:r w:rsidRPr="00534C6D"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  <w:lang w:val="en-US"/>
                        </w:rPr>
                        <w:t>throw  SetErrorMsgText("s</w:t>
                      </w:r>
                      <w:r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  <w:lang w:val="en-US"/>
                        </w:rPr>
                        <w:t>endto</w:t>
                      </w:r>
                      <w:r w:rsidRPr="00534C6D"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  <w:lang w:val="en-US"/>
                        </w:rPr>
                        <w:t xml:space="preserve">:",WSAGetLastError());  </w:t>
                      </w:r>
                    </w:p>
                    <w:p w14:paraId="77653436" w14:textId="77777777" w:rsidR="000C2A12" w:rsidRPr="00534C6D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b/>
                          <w:sz w:val="20"/>
                          <w:szCs w:val="20"/>
                        </w:rPr>
                      </w:pPr>
                      <w:r w:rsidRPr="00534C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//...........................................................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52CD45F" w14:textId="77777777" w:rsidR="000C2A12" w:rsidRDefault="000C2A12" w:rsidP="000C2A12">
      <w:pPr>
        <w:rPr>
          <w:b/>
          <w:sz w:val="28"/>
          <w:szCs w:val="28"/>
        </w:rPr>
      </w:pPr>
    </w:p>
    <w:p w14:paraId="43DC0572" w14:textId="77777777" w:rsidR="000C2A12" w:rsidRPr="002D201F" w:rsidRDefault="000C2A12" w:rsidP="000C2A12">
      <w:pPr>
        <w:jc w:val="center"/>
      </w:pPr>
      <w:r>
        <w:t>Рисунок 3.15.</w:t>
      </w:r>
      <w:r>
        <w:rPr>
          <w:lang w:val="en-US"/>
        </w:rPr>
        <w:t>1</w:t>
      </w:r>
      <w:r>
        <w:t>.</w:t>
      </w:r>
      <w:r>
        <w:rPr>
          <w:lang w:val="en-US"/>
        </w:rPr>
        <w:t xml:space="preserve"> </w:t>
      </w:r>
      <w:r>
        <w:t xml:space="preserve">Пример применения  </w:t>
      </w:r>
      <w:r>
        <w:rPr>
          <w:lang w:val="en-US"/>
        </w:rPr>
        <w:t>setsockop</w:t>
      </w:r>
      <w:r>
        <w:t>е</w:t>
      </w:r>
    </w:p>
    <w:p w14:paraId="6AC9C472" w14:textId="77777777" w:rsidR="000C2A12" w:rsidRDefault="000C2A12" w:rsidP="000C2A12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5982480B" w14:textId="77777777" w:rsidR="000C2A12" w:rsidRPr="00C036A5" w:rsidRDefault="000C2A12" w:rsidP="000C2A12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На рисунке 3.15.1 приводится фрагмент программы, использующей стандартный широковещательный адрес.  Функция </w:t>
      </w:r>
      <w:r>
        <w:rPr>
          <w:sz w:val="28"/>
          <w:szCs w:val="28"/>
          <w:lang w:val="en-US"/>
        </w:rPr>
        <w:t>setsockopt</w:t>
      </w:r>
      <w:r w:rsidRPr="00C036A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используется в этом примере для установки опции сокета </w:t>
      </w:r>
      <w:r w:rsidRPr="00C036A5">
        <w:rPr>
          <w:sz w:val="28"/>
          <w:szCs w:val="28"/>
        </w:rPr>
        <w:t>SO_BROADCAST</w:t>
      </w:r>
      <w:r>
        <w:rPr>
          <w:sz w:val="28"/>
          <w:szCs w:val="28"/>
        </w:rPr>
        <w:t xml:space="preserve">, позволяющей использовать адрес </w:t>
      </w:r>
      <w:r w:rsidRPr="002E55C4">
        <w:rPr>
          <w:sz w:val="28"/>
          <w:szCs w:val="28"/>
          <w:lang w:val="en-US"/>
        </w:rPr>
        <w:t>INADDR</w:t>
      </w:r>
      <w:r w:rsidRPr="002E55C4">
        <w:rPr>
          <w:sz w:val="28"/>
          <w:szCs w:val="28"/>
        </w:rPr>
        <w:t>_</w:t>
      </w:r>
      <w:r w:rsidRPr="002E55C4">
        <w:rPr>
          <w:sz w:val="28"/>
          <w:szCs w:val="28"/>
          <w:lang w:val="en-US"/>
        </w:rPr>
        <w:t>BROADCAST</w:t>
      </w:r>
      <w:r>
        <w:rPr>
          <w:sz w:val="28"/>
          <w:szCs w:val="28"/>
        </w:rPr>
        <w:t xml:space="preserve">. </w:t>
      </w:r>
    </w:p>
    <w:p w14:paraId="7612A6EF" w14:textId="77777777" w:rsidR="000C2A12" w:rsidRDefault="000C2A12" w:rsidP="000C2A12">
      <w:pPr>
        <w:rPr>
          <w:b/>
          <w:sz w:val="28"/>
          <w:szCs w:val="28"/>
        </w:rPr>
      </w:pPr>
    </w:p>
    <w:p w14:paraId="449B0FF7" w14:textId="77777777" w:rsidR="000C2A12" w:rsidRDefault="000C2A12" w:rsidP="000C2A12">
      <w:pPr>
        <w:rPr>
          <w:b/>
          <w:sz w:val="28"/>
          <w:szCs w:val="28"/>
        </w:rPr>
      </w:pPr>
      <w:r>
        <w:rPr>
          <w:b/>
          <w:sz w:val="28"/>
          <w:szCs w:val="28"/>
        </w:rPr>
        <w:t>3.16. Применение с</w:t>
      </w:r>
      <w:r w:rsidRPr="002A6722">
        <w:rPr>
          <w:b/>
          <w:sz w:val="28"/>
          <w:szCs w:val="28"/>
        </w:rPr>
        <w:t>имволических имен компьютеров</w:t>
      </w:r>
    </w:p>
    <w:p w14:paraId="0BC05B5D" w14:textId="77777777" w:rsidR="000C2A12" w:rsidRDefault="000C2A12" w:rsidP="000C2A12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В предыдущем разделе разбирался механизм поиска  серверного компьютера с помощью использования  широковещательных адресов. При наличии  специальной службы в сети  способной  </w:t>
      </w:r>
      <w:r w:rsidRPr="00C036A5">
        <w:rPr>
          <w:sz w:val="28"/>
          <w:szCs w:val="28"/>
        </w:rPr>
        <w:t>разрешить</w:t>
      </w:r>
      <w:r>
        <w:rPr>
          <w:sz w:val="28"/>
          <w:szCs w:val="28"/>
        </w:rPr>
        <w:t xml:space="preserve"> адрес компьютера по его символическому имени (например</w:t>
      </w:r>
      <w:r w:rsidRPr="009D1909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C036A5">
        <w:rPr>
          <w:sz w:val="28"/>
          <w:szCs w:val="28"/>
          <w:lang w:val="en-US"/>
        </w:rPr>
        <w:t>DNS</w:t>
      </w:r>
      <w:r w:rsidRPr="009D190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или некоторые протоколы, работающие поверх </w:t>
      </w:r>
      <w:r>
        <w:rPr>
          <w:sz w:val="28"/>
          <w:szCs w:val="28"/>
          <w:lang w:val="en-US"/>
        </w:rPr>
        <w:t>TCP</w:t>
      </w:r>
      <w:r w:rsidRPr="009D1909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IP</w:t>
      </w:r>
      <w:r>
        <w:rPr>
          <w:sz w:val="28"/>
          <w:szCs w:val="28"/>
        </w:rPr>
        <w:t xml:space="preserve">) </w:t>
      </w:r>
      <w:r w:rsidRPr="009D190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проблему можно решить  с помощью функции </w:t>
      </w:r>
      <w:r w:rsidRPr="004D4C59">
        <w:rPr>
          <w:sz w:val="28"/>
          <w:szCs w:val="28"/>
          <w:lang w:val="en-US"/>
        </w:rPr>
        <w:t>gethostbyname</w:t>
      </w:r>
      <w:r w:rsidRPr="004D4C59">
        <w:rPr>
          <w:sz w:val="28"/>
          <w:szCs w:val="28"/>
        </w:rPr>
        <w:t xml:space="preserve"> (</w:t>
      </w:r>
      <w:r>
        <w:rPr>
          <w:sz w:val="28"/>
          <w:szCs w:val="28"/>
        </w:rPr>
        <w:t>рисунок 3.16.1</w:t>
      </w:r>
      <w:r w:rsidRPr="004D4C59">
        <w:rPr>
          <w:sz w:val="28"/>
          <w:szCs w:val="28"/>
        </w:rPr>
        <w:t>)</w:t>
      </w:r>
      <w:r>
        <w:rPr>
          <w:sz w:val="28"/>
          <w:szCs w:val="28"/>
        </w:rPr>
        <w:t xml:space="preserve">.   При этом </w:t>
      </w:r>
      <w:r>
        <w:rPr>
          <w:sz w:val="28"/>
          <w:szCs w:val="28"/>
        </w:rPr>
        <w:lastRenderedPageBreak/>
        <w:t xml:space="preserve">предполагается, что известно символическое имя компьютера, на котором находится </w:t>
      </w:r>
      <w:r w:rsidRPr="004D778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программа сервера.  </w:t>
      </w:r>
    </w:p>
    <w:p w14:paraId="6D7DB016" w14:textId="77777777" w:rsidR="000C2A12" w:rsidRDefault="000C2A12" w:rsidP="000C2A12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Такое решение достаточно часто применяется разработчиками распределенных систем. Связав набор программ-серверов с определенными стандартными именами компьютеров, распределенное приложение становится не зависимым  от  адресации в сети. Естественно при этом необходимо позаботиться, чтобы существовала служба, разрешающая адреса компьютеров по имени.  Установка таких служб, как правило, возлагается на системного администратора сети. </w:t>
      </w:r>
    </w:p>
    <w:p w14:paraId="09D929C4" w14:textId="77777777" w:rsidR="000C2A12" w:rsidRDefault="000C2A12" w:rsidP="000C2A1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 xml:space="preserve">Помимо функции </w:t>
      </w:r>
      <w:r w:rsidRPr="004D4C59">
        <w:rPr>
          <w:sz w:val="28"/>
          <w:szCs w:val="28"/>
          <w:lang w:val="en-US"/>
        </w:rPr>
        <w:t>gethostbyname</w:t>
      </w:r>
      <w:r>
        <w:rPr>
          <w:sz w:val="28"/>
          <w:szCs w:val="28"/>
        </w:rPr>
        <w:t xml:space="preserve">  в составе </w:t>
      </w:r>
      <w:r w:rsidRPr="004D4C59">
        <w:rPr>
          <w:sz w:val="28"/>
          <w:szCs w:val="28"/>
          <w:lang w:val="en-US"/>
        </w:rPr>
        <w:t>Winsock</w:t>
      </w:r>
      <w:r w:rsidRPr="004D4C59">
        <w:rPr>
          <w:sz w:val="28"/>
          <w:szCs w:val="28"/>
        </w:rPr>
        <w:t>2</w:t>
      </w:r>
      <w:r w:rsidRPr="004D4C59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имеется функция </w:t>
      </w:r>
      <w:r w:rsidRPr="004D4C59">
        <w:rPr>
          <w:sz w:val="28"/>
          <w:szCs w:val="28"/>
          <w:lang w:val="en-US"/>
        </w:rPr>
        <w:t>gethostbyaddr</w:t>
      </w:r>
      <w:r>
        <w:rPr>
          <w:sz w:val="28"/>
          <w:szCs w:val="28"/>
        </w:rPr>
        <w:t xml:space="preserve"> (рисунок 3.16.2)</w:t>
      </w:r>
      <w:r>
        <w:rPr>
          <w:b/>
          <w:sz w:val="28"/>
          <w:szCs w:val="28"/>
        </w:rPr>
        <w:t xml:space="preserve">, </w:t>
      </w:r>
      <w:r>
        <w:rPr>
          <w:sz w:val="28"/>
          <w:szCs w:val="28"/>
        </w:rPr>
        <w:t xml:space="preserve"> назначение которой противоположно</w:t>
      </w:r>
      <w:r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 xml:space="preserve">получение символического имени компьютера  по  сетевому адресу. Обе функции используют структуру </w:t>
      </w:r>
      <w:r>
        <w:rPr>
          <w:sz w:val="28"/>
          <w:szCs w:val="28"/>
          <w:lang w:val="en-US"/>
        </w:rPr>
        <w:t>hosten</w:t>
      </w:r>
      <w:r w:rsidRPr="00A40E0A">
        <w:rPr>
          <w:sz w:val="28"/>
          <w:szCs w:val="28"/>
        </w:rPr>
        <w:t xml:space="preserve"> (</w:t>
      </w:r>
      <w:r>
        <w:rPr>
          <w:sz w:val="28"/>
          <w:szCs w:val="28"/>
        </w:rPr>
        <w:t>рисунок 3.16.3</w:t>
      </w:r>
      <w:r w:rsidRPr="00A40E0A">
        <w:rPr>
          <w:sz w:val="28"/>
          <w:szCs w:val="28"/>
        </w:rPr>
        <w:t>)</w:t>
      </w:r>
      <w:r>
        <w:rPr>
          <w:sz w:val="28"/>
          <w:szCs w:val="28"/>
        </w:rPr>
        <w:t xml:space="preserve">, содержащуюся в </w:t>
      </w:r>
      <w:r>
        <w:rPr>
          <w:sz w:val="28"/>
          <w:szCs w:val="28"/>
          <w:lang w:val="en-US"/>
        </w:rPr>
        <w:t>Winsock</w:t>
      </w:r>
      <w:r w:rsidRPr="004D4C59">
        <w:rPr>
          <w:sz w:val="28"/>
          <w:szCs w:val="28"/>
        </w:rPr>
        <w:t>2.</w:t>
      </w:r>
      <w:r>
        <w:rPr>
          <w:sz w:val="28"/>
          <w:szCs w:val="28"/>
          <w:lang w:val="en-US"/>
        </w:rPr>
        <w:t>h</w:t>
      </w:r>
      <w:r w:rsidRPr="004D4C59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 </w:t>
      </w:r>
    </w:p>
    <w:p w14:paraId="6B23FBB9" w14:textId="5FD4929A" w:rsidR="000C2A12" w:rsidRDefault="000C2A12" w:rsidP="000C2A12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51542EB2" wp14:editId="66518127">
                <wp:extent cx="5943600" cy="2738120"/>
                <wp:effectExtent l="13335" t="12700" r="5715" b="11430"/>
                <wp:docPr id="6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273812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B24034" w14:textId="77777777" w:rsidR="000C2A12" w:rsidRPr="00C50542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</w:pPr>
                            <w:r w:rsidRPr="008839B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//</w:t>
                            </w:r>
                            <w:r w:rsidRPr="00852633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-- </w:t>
                            </w:r>
                            <w:r>
                              <w:rPr>
                                <w:b/>
                              </w:rPr>
                              <w:t>п</w:t>
                            </w:r>
                            <w:r w:rsidRPr="00A400C0">
                              <w:rPr>
                                <w:b/>
                              </w:rPr>
                              <w:t>олучить адрес хоста по его имени</w:t>
                            </w:r>
                          </w:p>
                          <w:p w14:paraId="7855F297" w14:textId="77777777" w:rsidR="000C2A12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8839B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//</w:t>
                            </w:r>
                            <w:r w:rsidRPr="00852633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Назначение: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функция </w:t>
                            </w:r>
                            <w:r w:rsidRPr="00A400C0">
                              <w:rPr>
                                <w:rFonts w:ascii="Courier New" w:hAnsi="Courier New" w:cs="Courier New"/>
                              </w:rPr>
                              <w:t>для получения информации о хосте по</w:t>
                            </w:r>
                          </w:p>
                          <w:p w14:paraId="14487F26" w14:textId="77777777" w:rsidR="000C2A12" w:rsidRPr="00A400C0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</w:pPr>
                            <w:r w:rsidRPr="006519E9">
                              <w:rPr>
                                <w:rFonts w:ascii="Courier New" w:hAnsi="Courier New" w:cs="Courier New"/>
                              </w:rPr>
                              <w:t xml:space="preserve">//            </w:t>
                            </w:r>
                            <w:r w:rsidRPr="00A400C0">
                              <w:rPr>
                                <w:rFonts w:ascii="Courier New" w:hAnsi="Courier New" w:cs="Courier New"/>
                              </w:rPr>
                              <w:t xml:space="preserve"> его символическому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A400C0">
                              <w:rPr>
                                <w:rFonts w:ascii="Courier New" w:hAnsi="Courier New" w:cs="Courier New"/>
                              </w:rPr>
                              <w:t xml:space="preserve"> имени</w:t>
                            </w:r>
                            <w:r w:rsidRPr="00A400C0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    </w:t>
                            </w:r>
                          </w:p>
                          <w:p w14:paraId="3C4284AF" w14:textId="77777777" w:rsidR="000C2A12" w:rsidRPr="006519E9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</w:rPr>
                              <w:t xml:space="preserve">                   </w:t>
                            </w:r>
                          </w:p>
                          <w:p w14:paraId="5EE90A09" w14:textId="77777777" w:rsidR="000C2A12" w:rsidRPr="006519E9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</w:rPr>
                            </w:pPr>
                            <w:r w:rsidRPr="006519E9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 w:rsidRPr="006519E9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hostent</w:t>
                            </w:r>
                            <w:r w:rsidRPr="006519E9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*  </w:t>
                            </w:r>
                            <w:r w:rsidRPr="006519E9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gethostbyname</w:t>
                            </w:r>
                            <w:r w:rsidRPr="006519E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6519E9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</w:p>
                          <w:p w14:paraId="2D32DAA8" w14:textId="77777777" w:rsidR="000C2A12" w:rsidRPr="006519E9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 w:rsidRPr="006519E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              </w:t>
                            </w:r>
                            <w:r w:rsidRPr="006519E9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 xml:space="preserve"> (                  </w:t>
                            </w:r>
                          </w:p>
                          <w:p w14:paraId="12FB1B47" w14:textId="77777777" w:rsidR="000C2A12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</w:pPr>
                            <w:r w:rsidRPr="006519E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6519E9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 xml:space="preserve">    </w:t>
                            </w:r>
                            <w:r w:rsidRPr="006519E9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const char*   name,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6519E9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// [in] символическое имя хоста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65227C4" w14:textId="77777777" w:rsidR="000C2A12" w:rsidRPr="00B01B53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A400C0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 xml:space="preserve"> </w:t>
                            </w:r>
                            <w:r w:rsidRPr="00A400C0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 w:rsidRPr="00B01B53">
                              <w:rPr>
                                <w:rFonts w:ascii="Courier New" w:hAnsi="Courier New" w:cs="Courier New"/>
                                <w:b/>
                              </w:rPr>
                              <w:t>);</w:t>
                            </w:r>
                          </w:p>
                          <w:p w14:paraId="58CC7427" w14:textId="77777777" w:rsidR="000C2A12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  <w:p w14:paraId="3690CFDD" w14:textId="77777777" w:rsidR="000C2A12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4D3E97">
                              <w:rPr>
                                <w:rFonts w:ascii="Courier New" w:hAnsi="Courier New" w:cs="Courier New"/>
                              </w:rPr>
                              <w:t>//</w:t>
                            </w:r>
                            <w:r w:rsidRPr="004D3E97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Код возврата: </w:t>
                            </w:r>
                            <w:r w:rsidRPr="004D3E97">
                              <w:rPr>
                                <w:rFonts w:ascii="Courier New" w:hAnsi="Courier New" w:cs="Courier New"/>
                              </w:rPr>
                              <w:t xml:space="preserve">в случае успешного завершения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функция </w:t>
                            </w:r>
                          </w:p>
                          <w:p w14:paraId="6C832700" w14:textId="77777777" w:rsidR="000C2A12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6519E9">
                              <w:rPr>
                                <w:rFonts w:ascii="Courier New" w:hAnsi="Courier New" w:cs="Courier New"/>
                              </w:rPr>
                              <w:t xml:space="preserve">//               </w:t>
                            </w:r>
                            <w:r w:rsidRPr="004D3E97">
                              <w:rPr>
                                <w:rFonts w:ascii="Courier New" w:hAnsi="Courier New" w:cs="Courier New"/>
                              </w:rPr>
                              <w:t xml:space="preserve">возвращает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указатель на структуру </w:t>
                            </w:r>
                            <w:r w:rsidRPr="006519E9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hosten</w:t>
                            </w:r>
                            <w:r w:rsidRPr="006519E9">
                              <w:rPr>
                                <w:rFonts w:ascii="Courier New" w:hAnsi="Courier New" w:cs="Courier New"/>
                              </w:rPr>
                              <w:t>,</w:t>
                            </w:r>
                          </w:p>
                          <w:p w14:paraId="7E7C2368" w14:textId="77777777" w:rsidR="000C2A12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6519E9">
                              <w:rPr>
                                <w:rFonts w:ascii="Courier New" w:hAnsi="Courier New" w:cs="Courier New"/>
                              </w:rPr>
                              <w:t xml:space="preserve">//              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иначе</w:t>
                            </w:r>
                            <w:r w:rsidRPr="006519E9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значение</w:t>
                            </w:r>
                            <w:r w:rsidRPr="006519E9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6519E9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</w:p>
                          <w:p w14:paraId="7B674916" w14:textId="77777777" w:rsidR="000C2A12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6519E9">
                              <w:rPr>
                                <w:rFonts w:ascii="Courier New" w:hAnsi="Courier New" w:cs="Courier New"/>
                              </w:rPr>
                              <w:t xml:space="preserve">// </w:t>
                            </w:r>
                            <w:r w:rsidRPr="006519E9">
                              <w:rPr>
                                <w:rFonts w:ascii="Courier New" w:hAnsi="Courier New" w:cs="Courier New"/>
                                <w:b/>
                              </w:rPr>
                              <w:t>Примечание:</w:t>
                            </w:r>
                            <w:r w:rsidRPr="006519E9">
                              <w:rPr>
                                <w:rFonts w:ascii="Courier New" w:hAnsi="Courier New" w:cs="Courier New"/>
                              </w:rPr>
                              <w:t xml:space="preserve">   допускается в качестве си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м</w:t>
                            </w:r>
                            <w:r w:rsidRPr="006519E9">
                              <w:rPr>
                                <w:rFonts w:ascii="Courier New" w:hAnsi="Courier New" w:cs="Courier New"/>
                              </w:rPr>
                              <w:t>волического имени,</w:t>
                            </w:r>
                          </w:p>
                          <w:p w14:paraId="446BB805" w14:textId="77777777" w:rsidR="000C2A12" w:rsidRPr="006519E9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6519E9">
                              <w:rPr>
                                <w:rFonts w:ascii="Courier New" w:hAnsi="Courier New" w:cs="Courier New"/>
                              </w:rPr>
                              <w:t>//               указать символ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и</w:t>
                            </w:r>
                            <w:r w:rsidRPr="006519E9">
                              <w:rPr>
                                <w:rFonts w:ascii="Courier New" w:hAnsi="Courier New" w:cs="Courier New"/>
                              </w:rPr>
                              <w:t>ческое обозначение адреса</w:t>
                            </w:r>
                          </w:p>
                          <w:p w14:paraId="737F685D" w14:textId="77777777" w:rsidR="000C2A12" w:rsidRPr="006519E9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6519E9">
                              <w:rPr>
                                <w:rFonts w:ascii="Courier New" w:hAnsi="Courier New" w:cs="Courier New"/>
                              </w:rPr>
                              <w:t xml:space="preserve">//               хоста  в виде </w:t>
                            </w: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n</w:t>
                            </w:r>
                            <w:r w:rsidRPr="006519E9">
                              <w:rPr>
                                <w:rFonts w:ascii="Courier New" w:hAnsi="Courier New" w:cs="Courier New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n</w:t>
                            </w:r>
                            <w:r w:rsidRPr="006519E9">
                              <w:rPr>
                                <w:rFonts w:ascii="Courier New" w:hAnsi="Courier New" w:cs="Courier New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n</w:t>
                            </w:r>
                            <w:r w:rsidRPr="006519E9">
                              <w:rPr>
                                <w:rFonts w:ascii="Courier New" w:hAnsi="Courier New" w:cs="Courier New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1542EB2" id="Надпись 6" o:spid="_x0000_s1056" type="#_x0000_t202" style="width:468pt;height:21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" fillcolor="#f8f8f8">
                <v:textbox>
                  <w:txbxContent>
                    <w:p w14:paraId="53B24034" w14:textId="77777777" w:rsidR="000C2A12" w:rsidRPr="00C50542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</w:rPr>
                      </w:pPr>
                      <w:r w:rsidRPr="008839BF">
                        <w:rPr>
                          <w:rFonts w:ascii="Courier New" w:hAnsi="Courier New" w:cs="Courier New"/>
                          <w:color w:val="000000"/>
                        </w:rPr>
                        <w:t>//</w:t>
                      </w:r>
                      <w:r w:rsidRPr="00852633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-- </w:t>
                      </w:r>
                      <w:r>
                        <w:rPr>
                          <w:b/>
                        </w:rPr>
                        <w:t>п</w:t>
                      </w:r>
                      <w:r w:rsidRPr="00A400C0">
                        <w:rPr>
                          <w:b/>
                        </w:rPr>
                        <w:t>олучить адрес хоста по его имени</w:t>
                      </w:r>
                    </w:p>
                    <w:p w14:paraId="7855F297" w14:textId="77777777" w:rsidR="000C2A12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 w:rsidRPr="008839BF">
                        <w:rPr>
                          <w:rFonts w:ascii="Courier New" w:hAnsi="Courier New" w:cs="Courier New"/>
                          <w:color w:val="000000"/>
                        </w:rPr>
                        <w:t>//</w:t>
                      </w:r>
                      <w:r w:rsidRPr="00852633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Назначение: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функция </w:t>
                      </w:r>
                      <w:r w:rsidRPr="00A400C0">
                        <w:rPr>
                          <w:rFonts w:ascii="Courier New" w:hAnsi="Courier New" w:cs="Courier New"/>
                        </w:rPr>
                        <w:t>для получения информации о хосте по</w:t>
                      </w:r>
                    </w:p>
                    <w:p w14:paraId="14487F26" w14:textId="77777777" w:rsidR="000C2A12" w:rsidRPr="00A400C0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</w:pPr>
                      <w:r w:rsidRPr="006519E9">
                        <w:rPr>
                          <w:rFonts w:ascii="Courier New" w:hAnsi="Courier New" w:cs="Courier New"/>
                        </w:rPr>
                        <w:t xml:space="preserve">//            </w:t>
                      </w:r>
                      <w:r w:rsidRPr="00A400C0">
                        <w:rPr>
                          <w:rFonts w:ascii="Courier New" w:hAnsi="Courier New" w:cs="Courier New"/>
                        </w:rPr>
                        <w:t xml:space="preserve"> его символическому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A400C0">
                        <w:rPr>
                          <w:rFonts w:ascii="Courier New" w:hAnsi="Courier New" w:cs="Courier New"/>
                        </w:rPr>
                        <w:t xml:space="preserve"> имени</w:t>
                      </w:r>
                      <w:r w:rsidRPr="00A400C0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    </w:t>
                      </w:r>
                    </w:p>
                    <w:p w14:paraId="3C4284AF" w14:textId="77777777" w:rsidR="000C2A12" w:rsidRPr="006519E9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</w:rPr>
                        <w:t xml:space="preserve">                   </w:t>
                      </w:r>
                    </w:p>
                    <w:p w14:paraId="5EE90A09" w14:textId="77777777" w:rsidR="000C2A12" w:rsidRPr="006519E9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</w:rPr>
                      </w:pPr>
                      <w:r w:rsidRPr="006519E9"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 w:rsidRPr="006519E9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hostent</w:t>
                      </w:r>
                      <w:r w:rsidRPr="006519E9">
                        <w:rPr>
                          <w:rFonts w:ascii="Courier New" w:hAnsi="Courier New" w:cs="Courier New"/>
                          <w:b/>
                        </w:rPr>
                        <w:t xml:space="preserve">*  </w:t>
                      </w:r>
                      <w:r w:rsidRPr="006519E9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gethostbyname</w:t>
                      </w:r>
                      <w:r w:rsidRPr="006519E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r w:rsidRPr="006519E9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          </w:t>
                      </w:r>
                    </w:p>
                    <w:p w14:paraId="2D32DAA8" w14:textId="77777777" w:rsidR="000C2A12" w:rsidRPr="006519E9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  <w:r w:rsidRPr="006519E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 xml:space="preserve">              </w:t>
                      </w:r>
                      <w:r w:rsidRPr="006519E9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 xml:space="preserve"> (                  </w:t>
                      </w:r>
                    </w:p>
                    <w:p w14:paraId="12FB1B47" w14:textId="77777777" w:rsidR="000C2A12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</w:pPr>
                      <w:r w:rsidRPr="006519E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6519E9"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 xml:space="preserve">    </w:t>
                      </w:r>
                      <w:r w:rsidRPr="006519E9">
                        <w:rPr>
                          <w:rFonts w:ascii="Courier New" w:hAnsi="Courier New" w:cs="Courier New"/>
                          <w:b/>
                        </w:rPr>
                        <w:t xml:space="preserve">  const char*   name,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</w:t>
                      </w:r>
                      <w:r w:rsidRPr="006519E9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// [in] символическое имя хоста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65227C4" w14:textId="77777777" w:rsidR="000C2A12" w:rsidRPr="00B01B53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</w:rPr>
                      </w:pPr>
                      <w:r w:rsidRPr="00A400C0">
                        <w:rPr>
                          <w:rFonts w:ascii="Courier New" w:hAnsi="Courier New" w:cs="Courier New"/>
                          <w:b/>
                        </w:rPr>
                        <w:t xml:space="preserve">          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 xml:space="preserve"> </w:t>
                      </w:r>
                      <w:r w:rsidRPr="00A400C0"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 w:rsidRPr="00B01B53">
                        <w:rPr>
                          <w:rFonts w:ascii="Courier New" w:hAnsi="Courier New" w:cs="Courier New"/>
                          <w:b/>
                        </w:rPr>
                        <w:t>);</w:t>
                      </w:r>
                    </w:p>
                    <w:p w14:paraId="58CC7427" w14:textId="77777777" w:rsidR="000C2A12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  <w:p w14:paraId="3690CFDD" w14:textId="77777777" w:rsidR="000C2A12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 w:rsidRPr="004D3E97">
                        <w:rPr>
                          <w:rFonts w:ascii="Courier New" w:hAnsi="Courier New" w:cs="Courier New"/>
                        </w:rPr>
                        <w:t>//</w:t>
                      </w:r>
                      <w:r w:rsidRPr="004D3E97">
                        <w:rPr>
                          <w:rFonts w:ascii="Courier New" w:hAnsi="Courier New" w:cs="Courier New"/>
                          <w:b/>
                        </w:rPr>
                        <w:t xml:space="preserve"> Код возврата: </w:t>
                      </w:r>
                      <w:r w:rsidRPr="004D3E97">
                        <w:rPr>
                          <w:rFonts w:ascii="Courier New" w:hAnsi="Courier New" w:cs="Courier New"/>
                        </w:rPr>
                        <w:t xml:space="preserve">в случае успешного завершения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функция </w:t>
                      </w:r>
                    </w:p>
                    <w:p w14:paraId="6C832700" w14:textId="77777777" w:rsidR="000C2A12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 w:rsidRPr="006519E9">
                        <w:rPr>
                          <w:rFonts w:ascii="Courier New" w:hAnsi="Courier New" w:cs="Courier New"/>
                        </w:rPr>
                        <w:t xml:space="preserve">//               </w:t>
                      </w:r>
                      <w:r w:rsidRPr="004D3E97">
                        <w:rPr>
                          <w:rFonts w:ascii="Courier New" w:hAnsi="Courier New" w:cs="Courier New"/>
                        </w:rPr>
                        <w:t xml:space="preserve">возвращает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указатель на структуру </w:t>
                      </w:r>
                      <w:r w:rsidRPr="006519E9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hosten</w:t>
                      </w:r>
                      <w:r w:rsidRPr="006519E9">
                        <w:rPr>
                          <w:rFonts w:ascii="Courier New" w:hAnsi="Courier New" w:cs="Courier New"/>
                        </w:rPr>
                        <w:t>,</w:t>
                      </w:r>
                    </w:p>
                    <w:p w14:paraId="7E7C2368" w14:textId="77777777" w:rsidR="000C2A12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6519E9">
                        <w:rPr>
                          <w:rFonts w:ascii="Courier New" w:hAnsi="Courier New" w:cs="Courier New"/>
                        </w:rPr>
                        <w:t xml:space="preserve">//               </w:t>
                      </w:r>
                      <w:r>
                        <w:rPr>
                          <w:rFonts w:ascii="Courier New" w:hAnsi="Courier New" w:cs="Courier New"/>
                        </w:rPr>
                        <w:t>иначе</w:t>
                      </w:r>
                      <w:r w:rsidRPr="006519E9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</w:rPr>
                        <w:t>значение</w:t>
                      </w:r>
                      <w:r w:rsidRPr="006519E9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6519E9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</w:p>
                    <w:p w14:paraId="7B674916" w14:textId="77777777" w:rsidR="000C2A12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 w:rsidRPr="006519E9">
                        <w:rPr>
                          <w:rFonts w:ascii="Courier New" w:hAnsi="Courier New" w:cs="Courier New"/>
                        </w:rPr>
                        <w:t xml:space="preserve">// </w:t>
                      </w:r>
                      <w:r w:rsidRPr="006519E9">
                        <w:rPr>
                          <w:rFonts w:ascii="Courier New" w:hAnsi="Courier New" w:cs="Courier New"/>
                          <w:b/>
                        </w:rPr>
                        <w:t>Примечание:</w:t>
                      </w:r>
                      <w:r w:rsidRPr="006519E9">
                        <w:rPr>
                          <w:rFonts w:ascii="Courier New" w:hAnsi="Courier New" w:cs="Courier New"/>
                        </w:rPr>
                        <w:t xml:space="preserve">   допускается в качестве си</w:t>
                      </w:r>
                      <w:r>
                        <w:rPr>
                          <w:rFonts w:ascii="Courier New" w:hAnsi="Courier New" w:cs="Courier New"/>
                        </w:rPr>
                        <w:t>м</w:t>
                      </w:r>
                      <w:r w:rsidRPr="006519E9">
                        <w:rPr>
                          <w:rFonts w:ascii="Courier New" w:hAnsi="Courier New" w:cs="Courier New"/>
                        </w:rPr>
                        <w:t>волического имени,</w:t>
                      </w:r>
                    </w:p>
                    <w:p w14:paraId="446BB805" w14:textId="77777777" w:rsidR="000C2A12" w:rsidRPr="006519E9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 w:rsidRPr="006519E9">
                        <w:rPr>
                          <w:rFonts w:ascii="Courier New" w:hAnsi="Courier New" w:cs="Courier New"/>
                        </w:rPr>
                        <w:t>//               указать символ</w:t>
                      </w:r>
                      <w:r>
                        <w:rPr>
                          <w:rFonts w:ascii="Courier New" w:hAnsi="Courier New" w:cs="Courier New"/>
                        </w:rPr>
                        <w:t>и</w:t>
                      </w:r>
                      <w:r w:rsidRPr="006519E9">
                        <w:rPr>
                          <w:rFonts w:ascii="Courier New" w:hAnsi="Courier New" w:cs="Courier New"/>
                        </w:rPr>
                        <w:t>ческое обозначение адреса</w:t>
                      </w:r>
                    </w:p>
                    <w:p w14:paraId="737F685D" w14:textId="77777777" w:rsidR="000C2A12" w:rsidRPr="006519E9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 w:rsidRPr="006519E9">
                        <w:rPr>
                          <w:rFonts w:ascii="Courier New" w:hAnsi="Courier New" w:cs="Courier New"/>
                        </w:rPr>
                        <w:t xml:space="preserve">//               хоста  в виде </w:t>
                      </w:r>
                      <w:r>
                        <w:rPr>
                          <w:rFonts w:ascii="Courier New" w:hAnsi="Courier New" w:cs="Courier New"/>
                          <w:lang w:val="en-US"/>
                        </w:rPr>
                        <w:t>n</w:t>
                      </w:r>
                      <w:r w:rsidRPr="006519E9">
                        <w:rPr>
                          <w:rFonts w:ascii="Courier New" w:hAnsi="Courier New" w:cs="Courier New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lang w:val="en-US"/>
                        </w:rPr>
                        <w:t>n</w:t>
                      </w:r>
                      <w:r w:rsidRPr="006519E9">
                        <w:rPr>
                          <w:rFonts w:ascii="Courier New" w:hAnsi="Courier New" w:cs="Courier New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lang w:val="en-US"/>
                        </w:rPr>
                        <w:t>n</w:t>
                      </w:r>
                      <w:r w:rsidRPr="006519E9">
                        <w:rPr>
                          <w:rFonts w:ascii="Courier New" w:hAnsi="Courier New" w:cs="Courier New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lang w:val="en-US"/>
                        </w:rPr>
                        <w:t>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E7CD8E6" w14:textId="77777777" w:rsidR="000C2A12" w:rsidRDefault="000C2A12" w:rsidP="000C2A12">
      <w:pPr>
        <w:rPr>
          <w:b/>
          <w:sz w:val="28"/>
          <w:szCs w:val="28"/>
        </w:rPr>
      </w:pPr>
    </w:p>
    <w:p w14:paraId="7699D095" w14:textId="77777777" w:rsidR="000C2A12" w:rsidRPr="002D201F" w:rsidRDefault="000C2A12" w:rsidP="000C2A12">
      <w:pPr>
        <w:jc w:val="center"/>
        <w:rPr>
          <w:lang w:val="en-US"/>
        </w:rPr>
      </w:pPr>
      <w:r>
        <w:t>Рисунок 3.16.</w:t>
      </w:r>
      <w:r>
        <w:rPr>
          <w:lang w:val="en-US"/>
        </w:rPr>
        <w:t>1</w:t>
      </w:r>
      <w:r>
        <w:t xml:space="preserve">. Функция </w:t>
      </w:r>
      <w:r>
        <w:rPr>
          <w:lang w:val="en-US"/>
        </w:rPr>
        <w:t>gethostbyname</w:t>
      </w:r>
    </w:p>
    <w:p w14:paraId="05E3ECF4" w14:textId="77777777" w:rsidR="000C2A12" w:rsidRDefault="000C2A12" w:rsidP="000C2A12">
      <w:pPr>
        <w:rPr>
          <w:b/>
          <w:sz w:val="28"/>
          <w:szCs w:val="28"/>
          <w:lang w:val="en-US"/>
        </w:rPr>
      </w:pPr>
    </w:p>
    <w:p w14:paraId="1405F3D5" w14:textId="77777777" w:rsidR="000C2A12" w:rsidRPr="00086F8A" w:rsidRDefault="000C2A12" w:rsidP="000C2A12">
      <w:pPr>
        <w:rPr>
          <w:b/>
          <w:sz w:val="28"/>
          <w:szCs w:val="28"/>
          <w:lang w:val="en-US"/>
        </w:rPr>
      </w:pPr>
    </w:p>
    <w:p w14:paraId="4367E5C8" w14:textId="77777777" w:rsidR="000C2A12" w:rsidRDefault="000C2A12" w:rsidP="000C2A12">
      <w:pPr>
        <w:rPr>
          <w:b/>
          <w:sz w:val="28"/>
          <w:szCs w:val="28"/>
        </w:rPr>
      </w:pPr>
    </w:p>
    <w:p w14:paraId="03E6F45D" w14:textId="4EBF5EA6" w:rsidR="000C2A12" w:rsidRDefault="000C2A12" w:rsidP="000C2A12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mc:AlternateContent>
          <mc:Choice Requires="wps">
            <w:drawing>
              <wp:inline distT="0" distB="0" distL="0" distR="0" wp14:anchorId="25903251" wp14:editId="7846C9F9">
                <wp:extent cx="5943600" cy="2623820"/>
                <wp:effectExtent l="13335" t="5715" r="5715" b="8890"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262382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0A877D" w14:textId="77777777" w:rsidR="000C2A12" w:rsidRPr="00C50542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</w:pPr>
                            <w:r w:rsidRPr="008839B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//</w:t>
                            </w:r>
                            <w:r w:rsidRPr="00852633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</w:t>
                            </w:r>
                            <w:r w:rsidRPr="005A57F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--</w:t>
                            </w:r>
                            <w:r w:rsidRPr="00852633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п</w:t>
                            </w:r>
                            <w:r w:rsidRPr="005A57FF">
                              <w:rPr>
                                <w:rFonts w:ascii="Courier New" w:hAnsi="Courier New" w:cs="Courier New"/>
                                <w:b/>
                              </w:rPr>
                              <w:t>олучить имя  хоста по его адресу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 </w:t>
                            </w:r>
                          </w:p>
                          <w:p w14:paraId="1CFC9A8F" w14:textId="77777777" w:rsidR="000C2A12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8839B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//</w:t>
                            </w:r>
                            <w:r w:rsidRPr="00852633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Назначение: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функция </w:t>
                            </w:r>
                            <w:r w:rsidRPr="00A400C0">
                              <w:rPr>
                                <w:rFonts w:ascii="Courier New" w:hAnsi="Courier New" w:cs="Courier New"/>
                              </w:rPr>
                              <w:t>для получения информации о хосте по</w:t>
                            </w:r>
                          </w:p>
                          <w:p w14:paraId="21C212C1" w14:textId="77777777" w:rsidR="000C2A12" w:rsidRPr="00A400C0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</w:pPr>
                            <w:r w:rsidRPr="006519E9">
                              <w:rPr>
                                <w:rFonts w:ascii="Courier New" w:hAnsi="Courier New" w:cs="Courier New"/>
                              </w:rPr>
                              <w:t xml:space="preserve">//            </w:t>
                            </w:r>
                            <w:r w:rsidRPr="00A400C0">
                              <w:rPr>
                                <w:rFonts w:ascii="Courier New" w:hAnsi="Courier New" w:cs="Courier New"/>
                              </w:rPr>
                              <w:t xml:space="preserve"> его символическому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A400C0">
                              <w:rPr>
                                <w:rFonts w:ascii="Courier New" w:hAnsi="Courier New" w:cs="Courier New"/>
                              </w:rPr>
                              <w:t xml:space="preserve"> имени</w:t>
                            </w:r>
                            <w:r w:rsidRPr="00A400C0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    </w:t>
                            </w:r>
                          </w:p>
                          <w:p w14:paraId="2D562F6F" w14:textId="77777777" w:rsidR="000C2A12" w:rsidRPr="006519E9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</w:rPr>
                              <w:t xml:space="preserve">                   </w:t>
                            </w:r>
                          </w:p>
                          <w:p w14:paraId="5E668D70" w14:textId="77777777" w:rsidR="000C2A12" w:rsidRPr="006519E9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</w:rPr>
                            </w:pPr>
                            <w:r w:rsidRPr="006519E9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 w:rsidRPr="006519E9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hostent</w:t>
                            </w:r>
                            <w:r w:rsidRPr="006519E9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*  </w:t>
                            </w:r>
                            <w:r w:rsidRPr="006519E9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gethostby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addr</w:t>
                            </w:r>
                            <w:r w:rsidRPr="006519E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6519E9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</w:p>
                          <w:p w14:paraId="1F4CF2E8" w14:textId="77777777" w:rsidR="000C2A12" w:rsidRPr="00A6324B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6519E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            </w:t>
                            </w:r>
                            <w:r w:rsidRPr="00A6324B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A6324B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(                  </w:t>
                            </w:r>
                          </w:p>
                          <w:p w14:paraId="660F735D" w14:textId="77777777" w:rsidR="000C2A12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 w:rsidRPr="006519E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6519E9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 xml:space="preserve">  </w:t>
                            </w:r>
                            <w:r w:rsidRPr="006519E9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const char*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addr</w:t>
                            </w:r>
                            <w:r w:rsidRPr="006519E9">
                              <w:rPr>
                                <w:rFonts w:ascii="Courier New" w:hAnsi="Courier New" w:cs="Courier New"/>
                                <w:b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519E9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// [in] 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адрес в сетевом формате</w:t>
                            </w:r>
                          </w:p>
                          <w:p w14:paraId="79C9A2C1" w14:textId="77777777" w:rsidR="000C2A12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 w:rsidRPr="00A6324B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int</w:t>
                            </w:r>
                            <w:r w:rsidRPr="00A6324B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la</w:t>
                            </w:r>
                            <w:r w:rsidRPr="00A6324B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,   </w:t>
                            </w:r>
                            <w:r w:rsidRPr="00A6324B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//</w:t>
                            </w:r>
                            <w:r w:rsidRPr="00A6324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[</w:t>
                            </w:r>
                            <w:r w:rsidRPr="00A6324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  <w:r w:rsidRPr="00A6324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 длина адреса в байтах</w:t>
                            </w:r>
                            <w:r w:rsidRPr="00A6324B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14:paraId="4775BC80" w14:textId="77777777" w:rsidR="000C2A12" w:rsidRPr="00A6324B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6324B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 xml:space="preserve">                 </w:t>
                            </w:r>
                            <w:r w:rsidRPr="00A6324B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 xml:space="preserve">int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 xml:space="preserve">    ta    </w:t>
                            </w:r>
                            <w:r w:rsidRPr="00A6324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// [in]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тип</w:t>
                            </w:r>
                            <w:r w:rsidRPr="00A6324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адреса</w:t>
                            </w:r>
                            <w:r w:rsidRPr="00A6324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для</w:t>
                            </w:r>
                            <w:r w:rsidRPr="00A6324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TCP/IP </w:t>
                            </w:r>
                            <w:r w:rsidRPr="00A6324B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en-US"/>
                              </w:rPr>
                              <w:t>AF_INET</w:t>
                            </w:r>
                            <w:r w:rsidRPr="00A6324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0ACD540B" w14:textId="77777777" w:rsidR="000C2A12" w:rsidRPr="00B01B53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A6324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A6324B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 xml:space="preserve">               </w:t>
                            </w:r>
                            <w:r w:rsidRPr="00B01B53">
                              <w:rPr>
                                <w:rFonts w:ascii="Courier New" w:hAnsi="Courier New" w:cs="Courier New"/>
                                <w:b/>
                              </w:rPr>
                              <w:t>);</w:t>
                            </w:r>
                          </w:p>
                          <w:p w14:paraId="021DDFCC" w14:textId="77777777" w:rsidR="000C2A12" w:rsidRPr="00A6324B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4F1F589F" w14:textId="77777777" w:rsidR="000C2A12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4D3E97">
                              <w:rPr>
                                <w:rFonts w:ascii="Courier New" w:hAnsi="Courier New" w:cs="Courier New"/>
                              </w:rPr>
                              <w:t>//</w:t>
                            </w:r>
                            <w:r w:rsidRPr="004D3E97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Код возврата: </w:t>
                            </w:r>
                            <w:r w:rsidRPr="004D3E97">
                              <w:rPr>
                                <w:rFonts w:ascii="Courier New" w:hAnsi="Courier New" w:cs="Courier New"/>
                              </w:rPr>
                              <w:t xml:space="preserve">в случае успешного завершения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функция </w:t>
                            </w:r>
                          </w:p>
                          <w:p w14:paraId="0097987F" w14:textId="77777777" w:rsidR="000C2A12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6519E9">
                              <w:rPr>
                                <w:rFonts w:ascii="Courier New" w:hAnsi="Courier New" w:cs="Courier New"/>
                              </w:rPr>
                              <w:t xml:space="preserve">//               </w:t>
                            </w:r>
                            <w:r w:rsidRPr="004D3E97">
                              <w:rPr>
                                <w:rFonts w:ascii="Courier New" w:hAnsi="Courier New" w:cs="Courier New"/>
                              </w:rPr>
                              <w:t xml:space="preserve">возвращает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указатель на структуру </w:t>
                            </w:r>
                            <w:r w:rsidRPr="006519E9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hosten</w:t>
                            </w:r>
                            <w:r w:rsidRPr="006519E9">
                              <w:rPr>
                                <w:rFonts w:ascii="Courier New" w:hAnsi="Courier New" w:cs="Courier New"/>
                              </w:rPr>
                              <w:t>,</w:t>
                            </w:r>
                          </w:p>
                          <w:p w14:paraId="52C1E440" w14:textId="77777777" w:rsidR="000C2A12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6519E9">
                              <w:rPr>
                                <w:rFonts w:ascii="Courier New" w:hAnsi="Courier New" w:cs="Courier New"/>
                              </w:rPr>
                              <w:t xml:space="preserve">//              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иначе возвращается</w:t>
                            </w:r>
                            <w:r w:rsidRPr="006519E9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значение</w:t>
                            </w:r>
                            <w:r w:rsidRPr="006519E9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6519E9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903251" id="Надпись 5" o:spid="_x0000_s1057" type="#_x0000_t202" style="width:468pt;height:206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" fillcolor="#f8f8f8">
                <v:textbox>
                  <w:txbxContent>
                    <w:p w14:paraId="460A877D" w14:textId="77777777" w:rsidR="000C2A12" w:rsidRPr="00C50542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</w:rPr>
                      </w:pPr>
                      <w:r w:rsidRPr="008839BF">
                        <w:rPr>
                          <w:rFonts w:ascii="Courier New" w:hAnsi="Courier New" w:cs="Courier New"/>
                          <w:color w:val="000000"/>
                        </w:rPr>
                        <w:t>//</w:t>
                      </w:r>
                      <w:r w:rsidRPr="00852633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</w:t>
                      </w:r>
                      <w:r w:rsidRPr="005A57FF">
                        <w:rPr>
                          <w:rFonts w:ascii="Courier New" w:hAnsi="Courier New" w:cs="Courier New"/>
                          <w:color w:val="000000"/>
                        </w:rPr>
                        <w:t>--</w:t>
                      </w:r>
                      <w:r w:rsidRPr="00852633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>п</w:t>
                      </w:r>
                      <w:r w:rsidRPr="005A57FF">
                        <w:rPr>
                          <w:rFonts w:ascii="Courier New" w:hAnsi="Courier New" w:cs="Courier New"/>
                          <w:b/>
                        </w:rPr>
                        <w:t>олучить имя  хоста по его адресу</w:t>
                      </w:r>
                      <w:r>
                        <w:rPr>
                          <w:sz w:val="28"/>
                          <w:szCs w:val="28"/>
                        </w:rPr>
                        <w:t xml:space="preserve">  </w:t>
                      </w:r>
                    </w:p>
                    <w:p w14:paraId="1CFC9A8F" w14:textId="77777777" w:rsidR="000C2A12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 w:rsidRPr="008839BF">
                        <w:rPr>
                          <w:rFonts w:ascii="Courier New" w:hAnsi="Courier New" w:cs="Courier New"/>
                          <w:color w:val="000000"/>
                        </w:rPr>
                        <w:t>//</w:t>
                      </w:r>
                      <w:r w:rsidRPr="00852633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Назначение: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функция </w:t>
                      </w:r>
                      <w:r w:rsidRPr="00A400C0">
                        <w:rPr>
                          <w:rFonts w:ascii="Courier New" w:hAnsi="Courier New" w:cs="Courier New"/>
                        </w:rPr>
                        <w:t>для получения информации о хосте по</w:t>
                      </w:r>
                    </w:p>
                    <w:p w14:paraId="21C212C1" w14:textId="77777777" w:rsidR="000C2A12" w:rsidRPr="00A400C0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</w:pPr>
                      <w:r w:rsidRPr="006519E9">
                        <w:rPr>
                          <w:rFonts w:ascii="Courier New" w:hAnsi="Courier New" w:cs="Courier New"/>
                        </w:rPr>
                        <w:t xml:space="preserve">//            </w:t>
                      </w:r>
                      <w:r w:rsidRPr="00A400C0">
                        <w:rPr>
                          <w:rFonts w:ascii="Courier New" w:hAnsi="Courier New" w:cs="Courier New"/>
                        </w:rPr>
                        <w:t xml:space="preserve"> его символическому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A400C0">
                        <w:rPr>
                          <w:rFonts w:ascii="Courier New" w:hAnsi="Courier New" w:cs="Courier New"/>
                        </w:rPr>
                        <w:t xml:space="preserve"> имени</w:t>
                      </w:r>
                      <w:r w:rsidRPr="00A400C0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    </w:t>
                      </w:r>
                    </w:p>
                    <w:p w14:paraId="2D562F6F" w14:textId="77777777" w:rsidR="000C2A12" w:rsidRPr="006519E9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</w:rPr>
                        <w:t xml:space="preserve">                   </w:t>
                      </w:r>
                    </w:p>
                    <w:p w14:paraId="5E668D70" w14:textId="77777777" w:rsidR="000C2A12" w:rsidRPr="006519E9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</w:rPr>
                      </w:pPr>
                      <w:r w:rsidRPr="006519E9"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 w:rsidRPr="006519E9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hostent</w:t>
                      </w:r>
                      <w:r w:rsidRPr="006519E9">
                        <w:rPr>
                          <w:rFonts w:ascii="Courier New" w:hAnsi="Courier New" w:cs="Courier New"/>
                          <w:b/>
                        </w:rPr>
                        <w:t xml:space="preserve">*  </w:t>
                      </w:r>
                      <w:r w:rsidRPr="006519E9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gethostby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addr</w:t>
                      </w:r>
                      <w:r w:rsidRPr="006519E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r w:rsidRPr="006519E9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          </w:t>
                      </w:r>
                    </w:p>
                    <w:p w14:paraId="1F4CF2E8" w14:textId="77777777" w:rsidR="000C2A12" w:rsidRPr="00A6324B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</w:rPr>
                      </w:pPr>
                      <w:r w:rsidRPr="006519E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 xml:space="preserve">            </w:t>
                      </w:r>
                      <w:r w:rsidRPr="00A6324B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A6324B">
                        <w:rPr>
                          <w:rFonts w:ascii="Courier New" w:hAnsi="Courier New" w:cs="Courier New"/>
                          <w:b/>
                        </w:rPr>
                        <w:t xml:space="preserve">(                  </w:t>
                      </w:r>
                    </w:p>
                    <w:p w14:paraId="660F735D" w14:textId="77777777" w:rsidR="000C2A12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  <w:r w:rsidRPr="006519E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r w:rsidRPr="006519E9"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 xml:space="preserve">  </w:t>
                      </w:r>
                      <w:r w:rsidRPr="006519E9">
                        <w:rPr>
                          <w:rFonts w:ascii="Courier New" w:hAnsi="Courier New" w:cs="Courier New"/>
                          <w:b/>
                        </w:rPr>
                        <w:t xml:space="preserve">const char*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addr</w:t>
                      </w:r>
                      <w:r w:rsidRPr="006519E9">
                        <w:rPr>
                          <w:rFonts w:ascii="Courier New" w:hAnsi="Courier New" w:cs="Courier New"/>
                          <w:b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6519E9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// [in] 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адрес в сетевом формате</w:t>
                      </w:r>
                    </w:p>
                    <w:p w14:paraId="79C9A2C1" w14:textId="77777777" w:rsidR="000C2A12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       </w:t>
                      </w:r>
                      <w:r w:rsidRPr="00A6324B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int</w:t>
                      </w:r>
                      <w:r w:rsidRPr="00A6324B">
                        <w:rPr>
                          <w:rFonts w:ascii="Courier New" w:hAnsi="Courier New" w:cs="Courier New"/>
                          <w:b/>
                        </w:rPr>
                        <w:t xml:space="preserve">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la</w:t>
                      </w:r>
                      <w:r w:rsidRPr="00A6324B">
                        <w:rPr>
                          <w:rFonts w:ascii="Courier New" w:hAnsi="Courier New" w:cs="Courier New"/>
                          <w:b/>
                        </w:rPr>
                        <w:t xml:space="preserve">,   </w:t>
                      </w:r>
                      <w:r w:rsidRPr="00A6324B"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//</w:t>
                      </w:r>
                      <w:r w:rsidRPr="00A6324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[</w:t>
                      </w:r>
                      <w:r w:rsidRPr="00A6324B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in</w:t>
                      </w:r>
                      <w:r w:rsidRPr="00A6324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 длина адреса в байтах</w:t>
                      </w:r>
                      <w:r w:rsidRPr="00A6324B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 </w:t>
                      </w:r>
                    </w:p>
                    <w:p w14:paraId="4775BC80" w14:textId="77777777" w:rsidR="000C2A12" w:rsidRPr="00A6324B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A6324B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lang w:val="en-US"/>
                        </w:rPr>
                        <w:t xml:space="preserve">                 </w:t>
                      </w:r>
                      <w:r w:rsidRPr="00A6324B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 xml:space="preserve">int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 xml:space="preserve">    ta    </w:t>
                      </w:r>
                      <w:r w:rsidRPr="00A6324B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// [in]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тип</w:t>
                      </w:r>
                      <w:r w:rsidRPr="00A6324B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адреса</w:t>
                      </w:r>
                      <w:r w:rsidRPr="00A6324B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: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для</w:t>
                      </w:r>
                      <w:r w:rsidRPr="00A6324B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TCP/IP </w:t>
                      </w:r>
                      <w:r w:rsidRPr="00A6324B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en-US"/>
                        </w:rPr>
                        <w:t>AF_INET</w:t>
                      </w:r>
                      <w:r w:rsidRPr="00A6324B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14:paraId="0ACD540B" w14:textId="77777777" w:rsidR="000C2A12" w:rsidRPr="00B01B53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</w:rPr>
                      </w:pPr>
                      <w:r w:rsidRPr="00A6324B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A6324B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 xml:space="preserve">               </w:t>
                      </w:r>
                      <w:r w:rsidRPr="00B01B53">
                        <w:rPr>
                          <w:rFonts w:ascii="Courier New" w:hAnsi="Courier New" w:cs="Courier New"/>
                          <w:b/>
                        </w:rPr>
                        <w:t>);</w:t>
                      </w:r>
                    </w:p>
                    <w:p w14:paraId="021DDFCC" w14:textId="77777777" w:rsidR="000C2A12" w:rsidRPr="00A6324B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</w:p>
                    <w:p w14:paraId="4F1F589F" w14:textId="77777777" w:rsidR="000C2A12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 w:rsidRPr="004D3E97">
                        <w:rPr>
                          <w:rFonts w:ascii="Courier New" w:hAnsi="Courier New" w:cs="Courier New"/>
                        </w:rPr>
                        <w:t>//</w:t>
                      </w:r>
                      <w:r w:rsidRPr="004D3E97">
                        <w:rPr>
                          <w:rFonts w:ascii="Courier New" w:hAnsi="Courier New" w:cs="Courier New"/>
                          <w:b/>
                        </w:rPr>
                        <w:t xml:space="preserve"> Код возврата: </w:t>
                      </w:r>
                      <w:r w:rsidRPr="004D3E97">
                        <w:rPr>
                          <w:rFonts w:ascii="Courier New" w:hAnsi="Courier New" w:cs="Courier New"/>
                        </w:rPr>
                        <w:t xml:space="preserve">в случае успешного завершения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функция </w:t>
                      </w:r>
                    </w:p>
                    <w:p w14:paraId="0097987F" w14:textId="77777777" w:rsidR="000C2A12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 w:rsidRPr="006519E9">
                        <w:rPr>
                          <w:rFonts w:ascii="Courier New" w:hAnsi="Courier New" w:cs="Courier New"/>
                        </w:rPr>
                        <w:t xml:space="preserve">//               </w:t>
                      </w:r>
                      <w:r w:rsidRPr="004D3E97">
                        <w:rPr>
                          <w:rFonts w:ascii="Courier New" w:hAnsi="Courier New" w:cs="Courier New"/>
                        </w:rPr>
                        <w:t xml:space="preserve">возвращает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указатель на структуру </w:t>
                      </w:r>
                      <w:r w:rsidRPr="006519E9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hosten</w:t>
                      </w:r>
                      <w:r w:rsidRPr="006519E9">
                        <w:rPr>
                          <w:rFonts w:ascii="Courier New" w:hAnsi="Courier New" w:cs="Courier New"/>
                        </w:rPr>
                        <w:t>,</w:t>
                      </w:r>
                    </w:p>
                    <w:p w14:paraId="52C1E440" w14:textId="77777777" w:rsidR="000C2A12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6519E9">
                        <w:rPr>
                          <w:rFonts w:ascii="Courier New" w:hAnsi="Courier New" w:cs="Courier New"/>
                        </w:rPr>
                        <w:t xml:space="preserve">//               </w:t>
                      </w:r>
                      <w:r>
                        <w:rPr>
                          <w:rFonts w:ascii="Courier New" w:hAnsi="Courier New" w:cs="Courier New"/>
                        </w:rPr>
                        <w:t>иначе возвращается</w:t>
                      </w:r>
                      <w:r w:rsidRPr="006519E9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</w:rPr>
                        <w:t>значение</w:t>
                      </w:r>
                      <w:r w:rsidRPr="006519E9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6519E9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E394AEF" w14:textId="77777777" w:rsidR="000C2A12" w:rsidRDefault="000C2A12" w:rsidP="000C2A12">
      <w:pPr>
        <w:jc w:val="center"/>
      </w:pPr>
    </w:p>
    <w:p w14:paraId="06FC80AE" w14:textId="77777777" w:rsidR="000C2A12" w:rsidRPr="00704DFC" w:rsidRDefault="000C2A12" w:rsidP="000C2A12">
      <w:pPr>
        <w:jc w:val="center"/>
      </w:pPr>
      <w:r>
        <w:t xml:space="preserve">Рисунок 3.16.2 Функция </w:t>
      </w:r>
      <w:r>
        <w:rPr>
          <w:lang w:val="en-US"/>
        </w:rPr>
        <w:t>gethostbyaddr</w:t>
      </w:r>
    </w:p>
    <w:p w14:paraId="1FE13C20" w14:textId="77777777" w:rsidR="000C2A12" w:rsidRPr="00704DFC" w:rsidRDefault="000C2A12" w:rsidP="000C2A12">
      <w:pPr>
        <w:rPr>
          <w:b/>
          <w:sz w:val="28"/>
          <w:szCs w:val="28"/>
        </w:rPr>
      </w:pPr>
    </w:p>
    <w:p w14:paraId="1ECC51D9" w14:textId="77777777" w:rsidR="000C2A12" w:rsidRPr="00704DFC" w:rsidRDefault="000C2A12" w:rsidP="000C2A12">
      <w:pPr>
        <w:rPr>
          <w:b/>
          <w:sz w:val="28"/>
          <w:szCs w:val="28"/>
        </w:rPr>
      </w:pPr>
    </w:p>
    <w:p w14:paraId="1F6CAA7B" w14:textId="77777777" w:rsidR="000C2A12" w:rsidRPr="00704DFC" w:rsidRDefault="000C2A12" w:rsidP="000C2A12">
      <w:pPr>
        <w:rPr>
          <w:b/>
          <w:sz w:val="28"/>
          <w:szCs w:val="28"/>
        </w:rPr>
      </w:pPr>
    </w:p>
    <w:p w14:paraId="26D4F073" w14:textId="77777777" w:rsidR="000C2A12" w:rsidRPr="00704DFC" w:rsidRDefault="000C2A12" w:rsidP="000C2A12">
      <w:pPr>
        <w:rPr>
          <w:b/>
          <w:sz w:val="28"/>
          <w:szCs w:val="28"/>
        </w:rPr>
      </w:pPr>
    </w:p>
    <w:p w14:paraId="5219355B" w14:textId="77777777" w:rsidR="000C2A12" w:rsidRPr="00704DFC" w:rsidRDefault="000C2A12" w:rsidP="000C2A12">
      <w:pPr>
        <w:rPr>
          <w:b/>
          <w:sz w:val="28"/>
          <w:szCs w:val="28"/>
        </w:rPr>
      </w:pPr>
    </w:p>
    <w:p w14:paraId="2C20CC23" w14:textId="0C5A8975" w:rsidR="000C2A12" w:rsidRPr="00704DFC" w:rsidRDefault="000C2A12" w:rsidP="000C2A12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mc:AlternateContent>
          <mc:Choice Requires="wps">
            <w:drawing>
              <wp:inline distT="0" distB="0" distL="0" distR="0" wp14:anchorId="27E70420" wp14:editId="7671F1EA">
                <wp:extent cx="5943600" cy="1366520"/>
                <wp:effectExtent l="13335" t="10160" r="5715" b="13970"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136652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B7FC06" w14:textId="77777777" w:rsidR="000C2A12" w:rsidRPr="002513BF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2513BF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typedef struct hostent {</w:t>
                            </w:r>
                            <w:r w:rsidRPr="002513BF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</w:t>
                            </w:r>
                            <w:r w:rsidRPr="00CC7FC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</w:t>
                            </w:r>
                            <w:r w:rsidRPr="002513BF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</w:t>
                            </w:r>
                            <w:r w:rsidRPr="00CC7FC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</w:t>
                            </w:r>
                            <w:r w:rsidRPr="002513BF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// </w:t>
                            </w:r>
                            <w:r w:rsidRPr="002513BF">
                              <w:rPr>
                                <w:rFonts w:ascii="Courier New" w:hAnsi="Courier New" w:cs="Courier New"/>
                              </w:rPr>
                              <w:t>структура</w:t>
                            </w:r>
                            <w:r w:rsidRPr="002513BF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hostent  </w:t>
                            </w:r>
                          </w:p>
                          <w:p w14:paraId="7E4C3862" w14:textId="77777777" w:rsidR="000C2A12" w:rsidRPr="00CC7FC4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2513BF">
                              <w:rPr>
                                <w:rFonts w:ascii="Courier New" w:hAnsi="Courier New" w:cs="Courier New"/>
                                <w:lang w:val="en-US"/>
                              </w:rPr>
                              <w:tab/>
                            </w:r>
                            <w:r w:rsidRPr="00CC7FC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</w:t>
                            </w:r>
                            <w:r w:rsidRPr="00CC7FC4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char FAR* h_name;</w:t>
                            </w:r>
                            <w:r w:rsidRPr="00CC7FC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        // </w:t>
                            </w:r>
                            <w:r w:rsidRPr="002513BF">
                              <w:rPr>
                                <w:rFonts w:ascii="Courier New" w:hAnsi="Courier New" w:cs="Courier New"/>
                              </w:rPr>
                              <w:t>имя</w:t>
                            </w:r>
                            <w:r w:rsidRPr="00CC7FC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хоста</w:t>
                            </w:r>
                            <w:r w:rsidRPr="00CC7FC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</w:t>
                            </w:r>
                          </w:p>
                          <w:p w14:paraId="4D1C0F5F" w14:textId="77777777" w:rsidR="000C2A12" w:rsidRPr="002513BF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CC7FC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    </w:t>
                            </w:r>
                            <w:r w:rsidRPr="002513BF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char FAR  FAR** h_aliases;</w:t>
                            </w:r>
                            <w:r w:rsidRPr="002513BF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</w:t>
                            </w:r>
                            <w:r w:rsidRPr="00CC7FC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</w:t>
                            </w:r>
                            <w:r w:rsidRPr="002513BF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// </w:t>
                            </w:r>
                            <w:r w:rsidRPr="002513BF">
                              <w:rPr>
                                <w:rFonts w:ascii="Courier New" w:hAnsi="Courier New" w:cs="Courier New"/>
                              </w:rPr>
                              <w:t>список</w:t>
                            </w:r>
                            <w:r w:rsidRPr="002513BF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</w:t>
                            </w:r>
                            <w:r w:rsidRPr="002513BF">
                              <w:rPr>
                                <w:rFonts w:ascii="Courier New" w:hAnsi="Courier New" w:cs="Courier New"/>
                              </w:rPr>
                              <w:t>алиасов</w:t>
                            </w:r>
                            <w:r w:rsidRPr="002513BF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</w:t>
                            </w:r>
                          </w:p>
                          <w:p w14:paraId="48868E72" w14:textId="77777777" w:rsidR="000C2A12" w:rsidRPr="002513BF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2513BF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short h_addrtype</w:t>
                            </w:r>
                            <w:r w:rsidRPr="002513BF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;           </w:t>
                            </w:r>
                            <w:r w:rsidRPr="00CC7FC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</w:t>
                            </w:r>
                            <w:r w:rsidRPr="002513BF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// </w:t>
                            </w:r>
                            <w:r w:rsidRPr="002513BF">
                              <w:rPr>
                                <w:rFonts w:ascii="Courier New" w:hAnsi="Courier New" w:cs="Courier New"/>
                              </w:rPr>
                              <w:t>тип</w:t>
                            </w:r>
                            <w:r w:rsidRPr="002513BF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</w:t>
                            </w:r>
                            <w:r w:rsidRPr="002513BF">
                              <w:rPr>
                                <w:rFonts w:ascii="Courier New" w:hAnsi="Courier New" w:cs="Courier New"/>
                              </w:rPr>
                              <w:t>адресации</w:t>
                            </w:r>
                          </w:p>
                          <w:p w14:paraId="6D138A92" w14:textId="77777777" w:rsidR="000C2A12" w:rsidRPr="002513BF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ab/>
                            </w:r>
                            <w:r w:rsidRPr="002513BF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</w:t>
                            </w:r>
                            <w:r w:rsidRPr="002513BF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short h_length;</w:t>
                            </w:r>
                            <w:r w:rsidRPr="002513BF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         </w:t>
                            </w:r>
                            <w:r w:rsidRPr="00CC7FC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</w:t>
                            </w:r>
                            <w:r w:rsidRPr="002513BF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// </w:t>
                            </w:r>
                            <w:r w:rsidRPr="002513BF">
                              <w:rPr>
                                <w:rFonts w:ascii="Courier New" w:hAnsi="Courier New" w:cs="Courier New"/>
                              </w:rPr>
                              <w:t>длина</w:t>
                            </w:r>
                            <w:r w:rsidRPr="002513BF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</w:t>
                            </w:r>
                            <w:r w:rsidRPr="002513BF">
                              <w:rPr>
                                <w:rFonts w:ascii="Courier New" w:hAnsi="Courier New" w:cs="Courier New"/>
                              </w:rPr>
                              <w:t>адреса</w:t>
                            </w:r>
                          </w:p>
                          <w:p w14:paraId="21B7F71B" w14:textId="77777777" w:rsidR="000C2A12" w:rsidRPr="002513BF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2513BF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</w:t>
                            </w:r>
                            <w:r w:rsidRPr="002513BF">
                              <w:rPr>
                                <w:rFonts w:ascii="Courier New" w:hAnsi="Courier New" w:cs="Courier New"/>
                                <w:lang w:val="en-US"/>
                              </w:rPr>
                              <w:tab/>
                            </w:r>
                            <w:r w:rsidRPr="00CC7FC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</w:t>
                            </w:r>
                            <w:r w:rsidRPr="00CC7FC4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char FAR  FAR** h_addr_list;</w:t>
                            </w:r>
                            <w:r w:rsidRPr="002513BF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// </w:t>
                            </w:r>
                            <w:r w:rsidRPr="002513BF">
                              <w:rPr>
                                <w:rFonts w:ascii="Courier New" w:hAnsi="Courier New" w:cs="Courier New"/>
                              </w:rPr>
                              <w:t>список</w:t>
                            </w:r>
                            <w:r w:rsidRPr="002513BF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</w:t>
                            </w:r>
                            <w:r w:rsidRPr="002513BF">
                              <w:rPr>
                                <w:rFonts w:ascii="Courier New" w:hAnsi="Courier New" w:cs="Courier New"/>
                              </w:rPr>
                              <w:t>адресов</w:t>
                            </w:r>
                            <w:r w:rsidRPr="002513BF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</w:t>
                            </w:r>
                          </w:p>
                          <w:p w14:paraId="298F8839" w14:textId="77777777" w:rsidR="000C2A12" w:rsidRPr="00CC7FC4" w:rsidRDefault="000C2A12" w:rsidP="000C2A12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2513BF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                   </w:t>
                            </w:r>
                            <w:r w:rsidRPr="00CC7FC4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 xml:space="preserve">} hostent;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7E70420" id="Надпись 4" o:spid="_x0000_s1058" type="#_x0000_t202" style="width:468pt;height:10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" fillcolor="#f8f8f8">
                <v:textbox>
                  <w:txbxContent>
                    <w:p w14:paraId="05B7FC06" w14:textId="77777777" w:rsidR="000C2A12" w:rsidRPr="002513BF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2513BF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typedef struct hostent {</w:t>
                      </w:r>
                      <w:r w:rsidRPr="002513BF">
                        <w:rPr>
                          <w:rFonts w:ascii="Courier New" w:hAnsi="Courier New" w:cs="Courier New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lang w:val="en-US"/>
                        </w:rPr>
                        <w:t xml:space="preserve">  </w:t>
                      </w:r>
                      <w:r w:rsidRPr="00CC7FC4">
                        <w:rPr>
                          <w:rFonts w:ascii="Courier New" w:hAnsi="Courier New" w:cs="Courier New"/>
                          <w:lang w:val="en-US"/>
                        </w:rPr>
                        <w:t xml:space="preserve"> </w:t>
                      </w:r>
                      <w:r w:rsidRPr="002513BF">
                        <w:rPr>
                          <w:rFonts w:ascii="Courier New" w:hAnsi="Courier New" w:cs="Courier New"/>
                          <w:lang w:val="en-US"/>
                        </w:rPr>
                        <w:t xml:space="preserve"> </w:t>
                      </w:r>
                      <w:r w:rsidRPr="00CC7FC4">
                        <w:rPr>
                          <w:rFonts w:ascii="Courier New" w:hAnsi="Courier New" w:cs="Courier New"/>
                          <w:lang w:val="en-US"/>
                        </w:rPr>
                        <w:t xml:space="preserve"> </w:t>
                      </w:r>
                      <w:r w:rsidRPr="002513BF">
                        <w:rPr>
                          <w:rFonts w:ascii="Courier New" w:hAnsi="Courier New" w:cs="Courier New"/>
                          <w:lang w:val="en-US"/>
                        </w:rPr>
                        <w:t xml:space="preserve">// </w:t>
                      </w:r>
                      <w:r w:rsidRPr="002513BF">
                        <w:rPr>
                          <w:rFonts w:ascii="Courier New" w:hAnsi="Courier New" w:cs="Courier New"/>
                        </w:rPr>
                        <w:t>структура</w:t>
                      </w:r>
                      <w:r w:rsidRPr="002513BF">
                        <w:rPr>
                          <w:rFonts w:ascii="Courier New" w:hAnsi="Courier New" w:cs="Courier New"/>
                          <w:lang w:val="en-US"/>
                        </w:rPr>
                        <w:t xml:space="preserve"> hostent  </w:t>
                      </w:r>
                    </w:p>
                    <w:p w14:paraId="7E4C3862" w14:textId="77777777" w:rsidR="000C2A12" w:rsidRPr="00CC7FC4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2513BF">
                        <w:rPr>
                          <w:rFonts w:ascii="Courier New" w:hAnsi="Courier New" w:cs="Courier New"/>
                          <w:lang w:val="en-US"/>
                        </w:rPr>
                        <w:tab/>
                      </w:r>
                      <w:r w:rsidRPr="00CC7FC4">
                        <w:rPr>
                          <w:rFonts w:ascii="Courier New" w:hAnsi="Courier New" w:cs="Courier New"/>
                          <w:lang w:val="en-US"/>
                        </w:rPr>
                        <w:t xml:space="preserve">   </w:t>
                      </w:r>
                      <w:r w:rsidRPr="00CC7FC4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char FAR* h_name;</w:t>
                      </w:r>
                      <w:r w:rsidRPr="00CC7FC4">
                        <w:rPr>
                          <w:rFonts w:ascii="Courier New" w:hAnsi="Courier New" w:cs="Courier New"/>
                          <w:lang w:val="en-US"/>
                        </w:rPr>
                        <w:t xml:space="preserve">            // </w:t>
                      </w:r>
                      <w:r w:rsidRPr="002513BF">
                        <w:rPr>
                          <w:rFonts w:ascii="Courier New" w:hAnsi="Courier New" w:cs="Courier New"/>
                        </w:rPr>
                        <w:t>имя</w:t>
                      </w:r>
                      <w:r w:rsidRPr="00CC7FC4">
                        <w:rPr>
                          <w:rFonts w:ascii="Courier New" w:hAnsi="Courier New" w:cs="Courier New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</w:rPr>
                        <w:t>хоста</w:t>
                      </w:r>
                      <w:r w:rsidRPr="00CC7FC4">
                        <w:rPr>
                          <w:rFonts w:ascii="Courier New" w:hAnsi="Courier New" w:cs="Courier New"/>
                          <w:lang w:val="en-US"/>
                        </w:rPr>
                        <w:t xml:space="preserve"> </w:t>
                      </w:r>
                    </w:p>
                    <w:p w14:paraId="4D1C0F5F" w14:textId="77777777" w:rsidR="000C2A12" w:rsidRPr="002513BF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CC7FC4">
                        <w:rPr>
                          <w:rFonts w:ascii="Courier New" w:hAnsi="Courier New" w:cs="Courier New"/>
                          <w:lang w:val="en-US"/>
                        </w:rPr>
                        <w:t xml:space="preserve">        </w:t>
                      </w:r>
                      <w:r w:rsidRPr="002513BF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char FAR  FAR** h_aliases;</w:t>
                      </w:r>
                      <w:r w:rsidRPr="002513BF">
                        <w:rPr>
                          <w:rFonts w:ascii="Courier New" w:hAnsi="Courier New" w:cs="Courier New"/>
                          <w:lang w:val="en-US"/>
                        </w:rPr>
                        <w:t xml:space="preserve">  </w:t>
                      </w:r>
                      <w:r w:rsidRPr="00CC7FC4">
                        <w:rPr>
                          <w:rFonts w:ascii="Courier New" w:hAnsi="Courier New" w:cs="Courier New"/>
                          <w:lang w:val="en-US"/>
                        </w:rPr>
                        <w:t xml:space="preserve"> </w:t>
                      </w:r>
                      <w:r w:rsidRPr="002513BF">
                        <w:rPr>
                          <w:rFonts w:ascii="Courier New" w:hAnsi="Courier New" w:cs="Courier New"/>
                          <w:lang w:val="en-US"/>
                        </w:rPr>
                        <w:t xml:space="preserve">// </w:t>
                      </w:r>
                      <w:r w:rsidRPr="002513BF">
                        <w:rPr>
                          <w:rFonts w:ascii="Courier New" w:hAnsi="Courier New" w:cs="Courier New"/>
                        </w:rPr>
                        <w:t>список</w:t>
                      </w:r>
                      <w:r w:rsidRPr="002513BF">
                        <w:rPr>
                          <w:rFonts w:ascii="Courier New" w:hAnsi="Courier New" w:cs="Courier New"/>
                          <w:lang w:val="en-US"/>
                        </w:rPr>
                        <w:t xml:space="preserve"> </w:t>
                      </w:r>
                      <w:r w:rsidRPr="002513BF">
                        <w:rPr>
                          <w:rFonts w:ascii="Courier New" w:hAnsi="Courier New" w:cs="Courier New"/>
                        </w:rPr>
                        <w:t>алиасов</w:t>
                      </w:r>
                      <w:r w:rsidRPr="002513BF">
                        <w:rPr>
                          <w:rFonts w:ascii="Courier New" w:hAnsi="Courier New" w:cs="Courier New"/>
                          <w:lang w:val="en-US"/>
                        </w:rPr>
                        <w:t xml:space="preserve"> </w:t>
                      </w:r>
                    </w:p>
                    <w:p w14:paraId="48868E72" w14:textId="77777777" w:rsidR="000C2A12" w:rsidRPr="002513BF" w:rsidRDefault="000C2A12" w:rsidP="000C2A12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2513BF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short h_addrtype</w:t>
                      </w:r>
                      <w:r w:rsidRPr="002513BF">
                        <w:rPr>
                          <w:rFonts w:ascii="Courier New" w:hAnsi="Courier New" w:cs="Courier New"/>
                          <w:lang w:val="en-US"/>
                        </w:rPr>
                        <w:t xml:space="preserve">;           </w:t>
                      </w:r>
                      <w:r w:rsidRPr="00CC7FC4">
                        <w:rPr>
                          <w:rFonts w:ascii="Courier New" w:hAnsi="Courier New" w:cs="Courier New"/>
                          <w:lang w:val="en-US"/>
                        </w:rPr>
                        <w:t xml:space="preserve"> </w:t>
                      </w:r>
                      <w:r w:rsidRPr="002513BF">
                        <w:rPr>
                          <w:rFonts w:ascii="Courier New" w:hAnsi="Courier New" w:cs="Courier New"/>
                          <w:lang w:val="en-US"/>
                        </w:rPr>
                        <w:t xml:space="preserve">// </w:t>
                      </w:r>
                      <w:r w:rsidRPr="002513BF">
                        <w:rPr>
                          <w:rFonts w:ascii="Courier New" w:hAnsi="Courier New" w:cs="Courier New"/>
                        </w:rPr>
                        <w:t>тип</w:t>
                      </w:r>
                      <w:r w:rsidRPr="002513BF">
                        <w:rPr>
                          <w:rFonts w:ascii="Courier New" w:hAnsi="Courier New" w:cs="Courier New"/>
                          <w:lang w:val="en-US"/>
                        </w:rPr>
                        <w:t xml:space="preserve"> </w:t>
                      </w:r>
                      <w:r w:rsidRPr="002513BF">
                        <w:rPr>
                          <w:rFonts w:ascii="Courier New" w:hAnsi="Courier New" w:cs="Courier New"/>
                        </w:rPr>
                        <w:t>адресации</w:t>
                      </w:r>
                    </w:p>
                    <w:p w14:paraId="6D138A92" w14:textId="77777777" w:rsidR="000C2A12" w:rsidRPr="002513BF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ab/>
                      </w:r>
                      <w:r w:rsidRPr="002513BF">
                        <w:rPr>
                          <w:rFonts w:ascii="Courier New" w:hAnsi="Courier New" w:cs="Courier New"/>
                          <w:lang w:val="en-US"/>
                        </w:rPr>
                        <w:t xml:space="preserve">   </w:t>
                      </w:r>
                      <w:r w:rsidRPr="002513BF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short h_length;</w:t>
                      </w:r>
                      <w:r w:rsidRPr="002513BF">
                        <w:rPr>
                          <w:rFonts w:ascii="Courier New" w:hAnsi="Courier New" w:cs="Courier New"/>
                          <w:lang w:val="en-US"/>
                        </w:rPr>
                        <w:t xml:space="preserve">             </w:t>
                      </w:r>
                      <w:r w:rsidRPr="00CC7FC4">
                        <w:rPr>
                          <w:rFonts w:ascii="Courier New" w:hAnsi="Courier New" w:cs="Courier New"/>
                          <w:lang w:val="en-US"/>
                        </w:rPr>
                        <w:t xml:space="preserve"> </w:t>
                      </w:r>
                      <w:r w:rsidRPr="002513BF">
                        <w:rPr>
                          <w:rFonts w:ascii="Courier New" w:hAnsi="Courier New" w:cs="Courier New"/>
                          <w:lang w:val="en-US"/>
                        </w:rPr>
                        <w:t xml:space="preserve">// </w:t>
                      </w:r>
                      <w:r w:rsidRPr="002513BF">
                        <w:rPr>
                          <w:rFonts w:ascii="Courier New" w:hAnsi="Courier New" w:cs="Courier New"/>
                        </w:rPr>
                        <w:t>длина</w:t>
                      </w:r>
                      <w:r w:rsidRPr="002513BF">
                        <w:rPr>
                          <w:rFonts w:ascii="Courier New" w:hAnsi="Courier New" w:cs="Courier New"/>
                          <w:lang w:val="en-US"/>
                        </w:rPr>
                        <w:t xml:space="preserve"> </w:t>
                      </w:r>
                      <w:r w:rsidRPr="002513BF">
                        <w:rPr>
                          <w:rFonts w:ascii="Courier New" w:hAnsi="Courier New" w:cs="Courier New"/>
                        </w:rPr>
                        <w:t>адреса</w:t>
                      </w:r>
                    </w:p>
                    <w:p w14:paraId="21B7F71B" w14:textId="77777777" w:rsidR="000C2A12" w:rsidRPr="002513BF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2513BF">
                        <w:rPr>
                          <w:rFonts w:ascii="Courier New" w:hAnsi="Courier New" w:cs="Courier New"/>
                          <w:lang w:val="en-US"/>
                        </w:rPr>
                        <w:t xml:space="preserve">  </w:t>
                      </w:r>
                      <w:r w:rsidRPr="002513BF">
                        <w:rPr>
                          <w:rFonts w:ascii="Courier New" w:hAnsi="Courier New" w:cs="Courier New"/>
                          <w:lang w:val="en-US"/>
                        </w:rPr>
                        <w:tab/>
                      </w:r>
                      <w:r w:rsidRPr="00CC7FC4">
                        <w:rPr>
                          <w:rFonts w:ascii="Courier New" w:hAnsi="Courier New" w:cs="Courier New"/>
                          <w:lang w:val="en-US"/>
                        </w:rPr>
                        <w:t xml:space="preserve">   </w:t>
                      </w:r>
                      <w:r w:rsidRPr="00CC7FC4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char FAR  FAR** h_addr_list;</w:t>
                      </w:r>
                      <w:r w:rsidRPr="002513BF">
                        <w:rPr>
                          <w:rFonts w:ascii="Courier New" w:hAnsi="Courier New" w:cs="Courier New"/>
                          <w:lang w:val="en-US"/>
                        </w:rPr>
                        <w:t xml:space="preserve"> // </w:t>
                      </w:r>
                      <w:r w:rsidRPr="002513BF">
                        <w:rPr>
                          <w:rFonts w:ascii="Courier New" w:hAnsi="Courier New" w:cs="Courier New"/>
                        </w:rPr>
                        <w:t>список</w:t>
                      </w:r>
                      <w:r w:rsidRPr="002513BF">
                        <w:rPr>
                          <w:rFonts w:ascii="Courier New" w:hAnsi="Courier New" w:cs="Courier New"/>
                          <w:lang w:val="en-US"/>
                        </w:rPr>
                        <w:t xml:space="preserve"> </w:t>
                      </w:r>
                      <w:r w:rsidRPr="002513BF">
                        <w:rPr>
                          <w:rFonts w:ascii="Courier New" w:hAnsi="Courier New" w:cs="Courier New"/>
                        </w:rPr>
                        <w:t>адресов</w:t>
                      </w:r>
                      <w:r w:rsidRPr="002513BF">
                        <w:rPr>
                          <w:rFonts w:ascii="Courier New" w:hAnsi="Courier New" w:cs="Courier New"/>
                          <w:lang w:val="en-US"/>
                        </w:rPr>
                        <w:t xml:space="preserve"> </w:t>
                      </w:r>
                    </w:p>
                    <w:p w14:paraId="298F8839" w14:textId="77777777" w:rsidR="000C2A12" w:rsidRPr="00CC7FC4" w:rsidRDefault="000C2A12" w:rsidP="000C2A12">
                      <w:pPr>
                        <w:rPr>
                          <w:b/>
                          <w:lang w:val="en-US"/>
                        </w:rPr>
                      </w:pPr>
                      <w:r w:rsidRPr="002513BF">
                        <w:rPr>
                          <w:rFonts w:ascii="Courier New" w:hAnsi="Courier New" w:cs="Courier New"/>
                          <w:lang w:val="en-US"/>
                        </w:rPr>
                        <w:t xml:space="preserve">                       </w:t>
                      </w:r>
                      <w:r w:rsidRPr="00CC7FC4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 xml:space="preserve">} hostent; 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14419A9" w14:textId="77777777" w:rsidR="000C2A12" w:rsidRPr="00704DFC" w:rsidRDefault="000C2A12" w:rsidP="000C2A12">
      <w:pPr>
        <w:rPr>
          <w:b/>
          <w:sz w:val="28"/>
          <w:szCs w:val="28"/>
        </w:rPr>
      </w:pPr>
    </w:p>
    <w:p w14:paraId="2C990BB0" w14:textId="77777777" w:rsidR="000C2A12" w:rsidRPr="00704DFC" w:rsidRDefault="000C2A12" w:rsidP="000C2A12">
      <w:pPr>
        <w:jc w:val="center"/>
        <w:rPr>
          <w:lang w:val="en-US"/>
        </w:rPr>
      </w:pPr>
      <w:r>
        <w:t xml:space="preserve">Рисунок 3.16.3 Структура  </w:t>
      </w:r>
      <w:r>
        <w:rPr>
          <w:lang w:val="en-US"/>
        </w:rPr>
        <w:t>hostent</w:t>
      </w:r>
    </w:p>
    <w:p w14:paraId="0662279F" w14:textId="77777777" w:rsidR="000C2A12" w:rsidRPr="00704DFC" w:rsidRDefault="000C2A12" w:rsidP="000C2A12">
      <w:pPr>
        <w:rPr>
          <w:b/>
          <w:sz w:val="28"/>
          <w:szCs w:val="28"/>
        </w:rPr>
      </w:pPr>
    </w:p>
    <w:p w14:paraId="7E96C514" w14:textId="77777777" w:rsidR="000C2A12" w:rsidRDefault="000C2A12" w:rsidP="000C2A12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Следует отметить, что </w:t>
      </w:r>
      <w:r w:rsidRPr="00A3468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символическое имя </w:t>
      </w:r>
      <w:r w:rsidRPr="00A3468D">
        <w:rPr>
          <w:b/>
          <w:i/>
          <w:sz w:val="28"/>
          <w:szCs w:val="28"/>
          <w:lang w:val="en-US"/>
        </w:rPr>
        <w:t>localhost</w:t>
      </w:r>
      <w:r w:rsidRPr="00A3468D"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 является зарезервированным именем  и предназначено для обозначения собственного имени компьютера. Если с помощью функции </w:t>
      </w:r>
      <w:r>
        <w:rPr>
          <w:sz w:val="28"/>
          <w:szCs w:val="28"/>
          <w:lang w:val="en-US"/>
        </w:rPr>
        <w:t>gethostbyname</w:t>
      </w:r>
      <w:r w:rsidRPr="00A3468D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получить адрес компьютера с именем </w:t>
      </w:r>
      <w:r>
        <w:rPr>
          <w:sz w:val="28"/>
          <w:szCs w:val="28"/>
          <w:lang w:val="en-US"/>
        </w:rPr>
        <w:t>localhost</w:t>
      </w:r>
      <w:r>
        <w:rPr>
          <w:sz w:val="28"/>
          <w:szCs w:val="28"/>
        </w:rPr>
        <w:t xml:space="preserve">, то в будет  собственный получен </w:t>
      </w:r>
      <w:r>
        <w:rPr>
          <w:sz w:val="28"/>
          <w:szCs w:val="28"/>
          <w:lang w:val="en-US"/>
        </w:rPr>
        <w:t>IP</w:t>
      </w:r>
      <w:r w:rsidRPr="00A3468D">
        <w:rPr>
          <w:sz w:val="28"/>
          <w:szCs w:val="28"/>
        </w:rPr>
        <w:t>-</w:t>
      </w:r>
      <w:r>
        <w:rPr>
          <w:sz w:val="28"/>
          <w:szCs w:val="28"/>
        </w:rPr>
        <w:t xml:space="preserve">адрес компьютера или адрес  </w:t>
      </w:r>
      <w:r>
        <w:rPr>
          <w:sz w:val="28"/>
          <w:szCs w:val="28"/>
          <w:lang w:val="en-US"/>
        </w:rPr>
        <w:t>INADDR</w:t>
      </w:r>
      <w:r w:rsidRPr="000A6148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LOOPBACK</w:t>
      </w:r>
      <w:r>
        <w:rPr>
          <w:sz w:val="28"/>
          <w:szCs w:val="28"/>
        </w:rPr>
        <w:t>.</w:t>
      </w:r>
    </w:p>
    <w:p w14:paraId="79138F4E" w14:textId="77777777" w:rsidR="000C2A12" w:rsidRPr="000C2A12" w:rsidRDefault="000C2A12" w:rsidP="000C2A12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Кроме того, для получения  действительного собственного имени компьютера (</w:t>
      </w:r>
      <w:r>
        <w:rPr>
          <w:sz w:val="28"/>
          <w:szCs w:val="28"/>
          <w:lang w:val="en-US"/>
        </w:rPr>
        <w:t>NetBIOS</w:t>
      </w:r>
      <w:r>
        <w:rPr>
          <w:sz w:val="28"/>
          <w:szCs w:val="28"/>
        </w:rPr>
        <w:t xml:space="preserve">-имени или </w:t>
      </w:r>
      <w:r>
        <w:rPr>
          <w:sz w:val="28"/>
          <w:szCs w:val="28"/>
          <w:lang w:val="en-US"/>
        </w:rPr>
        <w:t>DNS</w:t>
      </w:r>
      <w:r w:rsidRPr="002A3A27">
        <w:rPr>
          <w:sz w:val="28"/>
          <w:szCs w:val="28"/>
        </w:rPr>
        <w:t>-</w:t>
      </w:r>
      <w:r>
        <w:rPr>
          <w:sz w:val="28"/>
          <w:szCs w:val="28"/>
        </w:rPr>
        <w:t xml:space="preserve">имени)  можно использовать  функцию </w:t>
      </w:r>
      <w:r>
        <w:rPr>
          <w:sz w:val="28"/>
          <w:szCs w:val="28"/>
          <w:lang w:val="en-US"/>
        </w:rPr>
        <w:t>gethostname</w:t>
      </w:r>
      <w:r w:rsidRPr="002A3A27">
        <w:rPr>
          <w:sz w:val="28"/>
          <w:szCs w:val="28"/>
        </w:rPr>
        <w:t xml:space="preserve"> (</w:t>
      </w:r>
      <w:r>
        <w:rPr>
          <w:sz w:val="28"/>
          <w:szCs w:val="28"/>
        </w:rPr>
        <w:t>рисунок 3.16.4</w:t>
      </w:r>
      <w:r w:rsidRPr="002A3A27">
        <w:rPr>
          <w:sz w:val="28"/>
          <w:szCs w:val="28"/>
        </w:rPr>
        <w:t xml:space="preserve">). </w:t>
      </w:r>
    </w:p>
    <w:p w14:paraId="7E6D8F4E" w14:textId="77777777" w:rsidR="000C2A12" w:rsidRPr="000C2A12" w:rsidRDefault="000C2A12" w:rsidP="000C2A12">
      <w:pPr>
        <w:jc w:val="both"/>
        <w:rPr>
          <w:sz w:val="28"/>
          <w:szCs w:val="28"/>
        </w:rPr>
      </w:pPr>
    </w:p>
    <w:p w14:paraId="4C1F99CC" w14:textId="03EE1B5D" w:rsidR="000C2A12" w:rsidRDefault="000C2A12" w:rsidP="000C2A12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inline distT="0" distB="0" distL="0" distR="0" wp14:anchorId="64960A07" wp14:editId="4920A1DB">
                <wp:extent cx="5943600" cy="2166620"/>
                <wp:effectExtent l="13335" t="5715" r="5715" b="8890"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216662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6364DB" w14:textId="77777777" w:rsidR="000C2A12" w:rsidRPr="00C50542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</w:pPr>
                            <w:r w:rsidRPr="008839B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//</w:t>
                            </w:r>
                            <w:r w:rsidRPr="00852633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-- </w:t>
                            </w:r>
                            <w:r>
                              <w:rPr>
                                <w:b/>
                              </w:rPr>
                              <w:t xml:space="preserve">получить имя </w:t>
                            </w:r>
                            <w:r w:rsidRPr="00A400C0">
                              <w:rPr>
                                <w:b/>
                              </w:rPr>
                              <w:t xml:space="preserve">хоста </w:t>
                            </w:r>
                          </w:p>
                          <w:p w14:paraId="5920ECBE" w14:textId="77777777" w:rsidR="000C2A12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8839B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//</w:t>
                            </w:r>
                            <w:r w:rsidRPr="00852633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Назначение: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функция </w:t>
                            </w:r>
                            <w:r w:rsidRPr="00A400C0">
                              <w:rPr>
                                <w:rFonts w:ascii="Courier New" w:hAnsi="Courier New" w:cs="Courier New"/>
                              </w:rPr>
                              <w:t xml:space="preserve">для получения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собственного имени хоста</w:t>
                            </w:r>
                          </w:p>
                          <w:p w14:paraId="5F2714EE" w14:textId="77777777" w:rsidR="000C2A12" w:rsidRPr="00CF5059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F5059"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                   </w:t>
                            </w:r>
                          </w:p>
                          <w:p w14:paraId="795ADB7A" w14:textId="77777777" w:rsidR="000C2A12" w:rsidRPr="00CF5059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F5059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int</w:t>
                            </w:r>
                            <w:r w:rsidRPr="00CF5059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 xml:space="preserve">  </w:t>
                            </w:r>
                            <w:r w:rsidRPr="006519E9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gethost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name</w:t>
                            </w:r>
                            <w:r w:rsidRPr="00CF505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CF5059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 xml:space="preserve">           </w:t>
                            </w:r>
                          </w:p>
                          <w:p w14:paraId="2DA2E28A" w14:textId="77777777" w:rsidR="000C2A12" w:rsidRPr="00CF5059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</w:pPr>
                            <w:r w:rsidRPr="00CF505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           </w:t>
                            </w:r>
                            <w:r w:rsidRPr="00CF5059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</w:t>
                            </w:r>
                            <w:r w:rsidRPr="00CF5059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 xml:space="preserve">(                  </w:t>
                            </w:r>
                          </w:p>
                          <w:p w14:paraId="5CD98E7D" w14:textId="77777777" w:rsidR="000C2A12" w:rsidRPr="00CF5059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F505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CF5059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 xml:space="preserve">      char*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name</w:t>
                            </w:r>
                            <w:r w:rsidRPr="00CF5059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 xml:space="preserve"> ,</w:t>
                            </w:r>
                            <w:r w:rsidRPr="00CF505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CF5059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  <w:t>// [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  <w:t>out</w:t>
                            </w:r>
                            <w:r w:rsidRPr="00CF5059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  <w:t xml:space="preserve">] 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имя</w:t>
                            </w:r>
                            <w:r w:rsidRPr="00CF5059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хоста</w:t>
                            </w:r>
                          </w:p>
                          <w:p w14:paraId="213C40C1" w14:textId="77777777" w:rsidR="000C2A12" w:rsidRPr="00CF5059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F5059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int</w:t>
                            </w:r>
                            <w:r w:rsidRPr="00CF5059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 xml:space="preserve">ln </w:t>
                            </w:r>
                            <w:r w:rsidRPr="00CF5059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 xml:space="preserve">    </w:t>
                            </w:r>
                            <w:r w:rsidRPr="00CF5059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  <w:t>//</w:t>
                            </w:r>
                            <w:r w:rsidRPr="00CF505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[</w:t>
                            </w:r>
                            <w:r w:rsidRPr="00A6324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  <w:r w:rsidRPr="00CF505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] </w:t>
                            </w:r>
                            <w:r w:rsidRPr="00A6324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длина</w:t>
                            </w:r>
                            <w:r w:rsidRPr="00CF505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буфера</w:t>
                            </w:r>
                            <w:r w:rsidRPr="00CF505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CF5059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en-US"/>
                              </w:rPr>
                              <w:t>name</w:t>
                            </w:r>
                            <w:r w:rsidRPr="00CF505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CF5059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1F8D02CF" w14:textId="77777777" w:rsidR="000C2A12" w:rsidRPr="00B01B53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A6324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A6324B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 xml:space="preserve">               </w:t>
                            </w:r>
                            <w:r w:rsidRPr="00B01B53">
                              <w:rPr>
                                <w:rFonts w:ascii="Courier New" w:hAnsi="Courier New" w:cs="Courier New"/>
                                <w:b/>
                              </w:rPr>
                              <w:t>);</w:t>
                            </w:r>
                          </w:p>
                          <w:p w14:paraId="7FB178BE" w14:textId="77777777" w:rsidR="000C2A12" w:rsidRPr="00A6324B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5671FE0B" w14:textId="77777777" w:rsidR="000C2A12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4D3E97">
                              <w:rPr>
                                <w:rFonts w:ascii="Courier New" w:hAnsi="Courier New" w:cs="Courier New"/>
                              </w:rPr>
                              <w:t>//</w:t>
                            </w:r>
                            <w:r w:rsidRPr="004D3E97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Код возврата: </w:t>
                            </w:r>
                            <w:r w:rsidRPr="004D3E97">
                              <w:rPr>
                                <w:rFonts w:ascii="Courier New" w:hAnsi="Courier New" w:cs="Courier New"/>
                              </w:rPr>
                              <w:t xml:space="preserve">в случае успешного завершения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функция </w:t>
                            </w:r>
                          </w:p>
                          <w:p w14:paraId="6E2BD0EC" w14:textId="77777777" w:rsidR="000C2A12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6519E9">
                              <w:rPr>
                                <w:rFonts w:ascii="Courier New" w:hAnsi="Courier New" w:cs="Courier New"/>
                              </w:rPr>
                              <w:t xml:space="preserve">//               </w:t>
                            </w:r>
                            <w:r w:rsidRPr="004D3E97">
                              <w:rPr>
                                <w:rFonts w:ascii="Courier New" w:hAnsi="Courier New" w:cs="Courier New"/>
                              </w:rPr>
                              <w:t xml:space="preserve">возвращает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нуль</w:t>
                            </w:r>
                            <w:r w:rsidRPr="006519E9">
                              <w:rPr>
                                <w:rFonts w:ascii="Courier New" w:hAnsi="Courier New" w:cs="Courier New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иначе возвращается значение </w:t>
                            </w:r>
                          </w:p>
                          <w:p w14:paraId="21FAE147" w14:textId="77777777" w:rsidR="000C2A12" w:rsidRPr="00CF5059" w:rsidRDefault="000C2A12" w:rsidP="000C2A1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6519E9">
                              <w:rPr>
                                <w:rFonts w:ascii="Courier New" w:hAnsi="Courier New" w:cs="Courier New"/>
                              </w:rPr>
                              <w:t xml:space="preserve">//               </w:t>
                            </w:r>
                            <w:r w:rsidRPr="00CF5059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SOCKET</w:t>
                            </w:r>
                            <w:r w:rsidRPr="00CF5059">
                              <w:rPr>
                                <w:rFonts w:ascii="Courier New" w:hAnsi="Courier New" w:cs="Courier New"/>
                                <w:b/>
                              </w:rPr>
                              <w:t>_</w:t>
                            </w:r>
                            <w:r w:rsidRPr="00CF5059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ERROR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4960A07" id="Надпись 3" o:spid="_x0000_s1059" type="#_x0000_t202" style="width:468pt;height:17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" fillcolor="#f8f8f8">
                <v:textbox>
                  <w:txbxContent>
                    <w:p w14:paraId="2D6364DB" w14:textId="77777777" w:rsidR="000C2A12" w:rsidRPr="00C50542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</w:rPr>
                      </w:pPr>
                      <w:r w:rsidRPr="008839BF">
                        <w:rPr>
                          <w:rFonts w:ascii="Courier New" w:hAnsi="Courier New" w:cs="Courier New"/>
                          <w:color w:val="000000"/>
                        </w:rPr>
                        <w:t>//</w:t>
                      </w:r>
                      <w:r w:rsidRPr="00852633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-- </w:t>
                      </w:r>
                      <w:r>
                        <w:rPr>
                          <w:b/>
                        </w:rPr>
                        <w:t xml:space="preserve">получить имя </w:t>
                      </w:r>
                      <w:r w:rsidRPr="00A400C0">
                        <w:rPr>
                          <w:b/>
                        </w:rPr>
                        <w:t xml:space="preserve">хоста </w:t>
                      </w:r>
                    </w:p>
                    <w:p w14:paraId="5920ECBE" w14:textId="77777777" w:rsidR="000C2A12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 w:rsidRPr="008839BF">
                        <w:rPr>
                          <w:rFonts w:ascii="Courier New" w:hAnsi="Courier New" w:cs="Courier New"/>
                          <w:color w:val="000000"/>
                        </w:rPr>
                        <w:t>//</w:t>
                      </w:r>
                      <w:r w:rsidRPr="00852633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Назначение: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функция </w:t>
                      </w:r>
                      <w:r w:rsidRPr="00A400C0">
                        <w:rPr>
                          <w:rFonts w:ascii="Courier New" w:hAnsi="Courier New" w:cs="Courier New"/>
                        </w:rPr>
                        <w:t xml:space="preserve">для получения </w:t>
                      </w:r>
                      <w:r>
                        <w:rPr>
                          <w:rFonts w:ascii="Courier New" w:hAnsi="Courier New" w:cs="Courier New"/>
                        </w:rPr>
                        <w:t>собственного имени хоста</w:t>
                      </w:r>
                    </w:p>
                    <w:p w14:paraId="5F2714EE" w14:textId="77777777" w:rsidR="000C2A12" w:rsidRPr="00CF5059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  <w:lang w:val="en-US"/>
                        </w:rPr>
                      </w:pPr>
                      <w:r w:rsidRPr="00CF5059"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  <w:lang w:val="en-US"/>
                        </w:rPr>
                        <w:t xml:space="preserve">                   </w:t>
                      </w:r>
                    </w:p>
                    <w:p w14:paraId="795ADB7A" w14:textId="77777777" w:rsidR="000C2A12" w:rsidRPr="00CF5059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sz w:val="22"/>
                          <w:szCs w:val="22"/>
                          <w:lang w:val="en-US"/>
                        </w:rPr>
                      </w:pPr>
                      <w:r w:rsidRPr="00CF5059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int</w:t>
                      </w:r>
                      <w:r w:rsidRPr="00CF5059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 xml:space="preserve">  </w:t>
                      </w:r>
                      <w:r w:rsidRPr="006519E9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gethost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name</w:t>
                      </w:r>
                      <w:r w:rsidRPr="00CF5059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CF5059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lang w:val="en-US"/>
                        </w:rPr>
                        <w:t xml:space="preserve">           </w:t>
                      </w:r>
                    </w:p>
                    <w:p w14:paraId="2DA2E28A" w14:textId="77777777" w:rsidR="000C2A12" w:rsidRPr="00CF5059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lang w:val="en-US"/>
                        </w:rPr>
                      </w:pPr>
                      <w:r w:rsidRPr="00CF5059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ab/>
                        <w:t xml:space="preserve">            </w:t>
                      </w:r>
                      <w:r w:rsidRPr="00CF5059">
                        <w:rPr>
                          <w:rFonts w:ascii="Courier New" w:hAnsi="Courier New" w:cs="Courier New"/>
                          <w:lang w:val="en-US"/>
                        </w:rPr>
                        <w:t xml:space="preserve"> </w:t>
                      </w:r>
                      <w:r w:rsidRPr="00CF5059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 xml:space="preserve">(                  </w:t>
                      </w:r>
                    </w:p>
                    <w:p w14:paraId="5CD98E7D" w14:textId="77777777" w:rsidR="000C2A12" w:rsidRPr="00CF5059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</w:pPr>
                      <w:r w:rsidRPr="00CF5059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CF5059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 xml:space="preserve">      char*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name</w:t>
                      </w:r>
                      <w:r w:rsidRPr="00CF5059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 xml:space="preserve"> ,</w:t>
                      </w:r>
                      <w:r w:rsidRPr="00CF5059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CF5059"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  <w:t>// [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  <w:t>out</w:t>
                      </w:r>
                      <w:r w:rsidRPr="00CF5059"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  <w:t xml:space="preserve">] 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имя</w:t>
                      </w:r>
                      <w:r w:rsidRPr="00CF5059"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хоста</w:t>
                      </w:r>
                    </w:p>
                    <w:p w14:paraId="213C40C1" w14:textId="77777777" w:rsidR="000C2A12" w:rsidRPr="00CF5059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lang w:val="en-US"/>
                        </w:rPr>
                      </w:pPr>
                      <w:r w:rsidRPr="00CF5059"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  <w:t xml:space="preserve">       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int</w:t>
                      </w:r>
                      <w:r w:rsidRPr="00CF5059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 xml:space="preserve">ln </w:t>
                      </w:r>
                      <w:r w:rsidRPr="00CF5059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 xml:space="preserve">    </w:t>
                      </w:r>
                      <w:r w:rsidRPr="00CF5059"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  <w:t>//</w:t>
                      </w:r>
                      <w:r w:rsidRPr="00CF5059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[</w:t>
                      </w:r>
                      <w:r w:rsidRPr="00A6324B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in</w:t>
                      </w:r>
                      <w:r w:rsidRPr="00CF5059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] </w:t>
                      </w:r>
                      <w:r w:rsidRPr="00A6324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длина</w:t>
                      </w:r>
                      <w:r w:rsidRPr="00CF5059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буфера</w:t>
                      </w:r>
                      <w:r w:rsidRPr="00CF5059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CF5059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en-US"/>
                        </w:rPr>
                        <w:t>name</w:t>
                      </w:r>
                      <w:r w:rsidRPr="00CF5059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CF5059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14:paraId="1F8D02CF" w14:textId="77777777" w:rsidR="000C2A12" w:rsidRPr="00B01B53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</w:rPr>
                      </w:pPr>
                      <w:r w:rsidRPr="00A6324B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A6324B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 xml:space="preserve">               </w:t>
                      </w:r>
                      <w:r w:rsidRPr="00B01B53">
                        <w:rPr>
                          <w:rFonts w:ascii="Courier New" w:hAnsi="Courier New" w:cs="Courier New"/>
                          <w:b/>
                        </w:rPr>
                        <w:t>);</w:t>
                      </w:r>
                    </w:p>
                    <w:p w14:paraId="7FB178BE" w14:textId="77777777" w:rsidR="000C2A12" w:rsidRPr="00A6324B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</w:p>
                    <w:p w14:paraId="5671FE0B" w14:textId="77777777" w:rsidR="000C2A12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 w:rsidRPr="004D3E97">
                        <w:rPr>
                          <w:rFonts w:ascii="Courier New" w:hAnsi="Courier New" w:cs="Courier New"/>
                        </w:rPr>
                        <w:t>//</w:t>
                      </w:r>
                      <w:r w:rsidRPr="004D3E97">
                        <w:rPr>
                          <w:rFonts w:ascii="Courier New" w:hAnsi="Courier New" w:cs="Courier New"/>
                          <w:b/>
                        </w:rPr>
                        <w:t xml:space="preserve"> Код возврата: </w:t>
                      </w:r>
                      <w:r w:rsidRPr="004D3E97">
                        <w:rPr>
                          <w:rFonts w:ascii="Courier New" w:hAnsi="Courier New" w:cs="Courier New"/>
                        </w:rPr>
                        <w:t xml:space="preserve">в случае успешного завершения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функция </w:t>
                      </w:r>
                    </w:p>
                    <w:p w14:paraId="6E2BD0EC" w14:textId="77777777" w:rsidR="000C2A12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 w:rsidRPr="006519E9">
                        <w:rPr>
                          <w:rFonts w:ascii="Courier New" w:hAnsi="Courier New" w:cs="Courier New"/>
                        </w:rPr>
                        <w:t xml:space="preserve">//               </w:t>
                      </w:r>
                      <w:r w:rsidRPr="004D3E97">
                        <w:rPr>
                          <w:rFonts w:ascii="Courier New" w:hAnsi="Courier New" w:cs="Courier New"/>
                        </w:rPr>
                        <w:t xml:space="preserve">возвращает </w:t>
                      </w:r>
                      <w:r>
                        <w:rPr>
                          <w:rFonts w:ascii="Courier New" w:hAnsi="Courier New" w:cs="Courier New"/>
                        </w:rPr>
                        <w:t>нуль</w:t>
                      </w:r>
                      <w:r w:rsidRPr="006519E9">
                        <w:rPr>
                          <w:rFonts w:ascii="Courier New" w:hAnsi="Courier New" w:cs="Courier New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иначе возвращается значение </w:t>
                      </w:r>
                    </w:p>
                    <w:p w14:paraId="21FAE147" w14:textId="77777777" w:rsidR="000C2A12" w:rsidRPr="00CF5059" w:rsidRDefault="000C2A12" w:rsidP="000C2A1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 w:rsidRPr="006519E9">
                        <w:rPr>
                          <w:rFonts w:ascii="Courier New" w:hAnsi="Courier New" w:cs="Courier New"/>
                        </w:rPr>
                        <w:t xml:space="preserve">//               </w:t>
                      </w:r>
                      <w:r w:rsidRPr="00CF5059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SOCKET</w:t>
                      </w:r>
                      <w:r w:rsidRPr="00CF5059">
                        <w:rPr>
                          <w:rFonts w:ascii="Courier New" w:hAnsi="Courier New" w:cs="Courier New"/>
                          <w:b/>
                        </w:rPr>
                        <w:t>_</w:t>
                      </w:r>
                      <w:r w:rsidRPr="00CF5059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ERROR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35C07B0" w14:textId="77777777" w:rsidR="000C2A12" w:rsidRDefault="000C2A12" w:rsidP="000C2A12">
      <w:pPr>
        <w:jc w:val="center"/>
        <w:rPr>
          <w:lang w:val="en-US"/>
        </w:rPr>
      </w:pPr>
    </w:p>
    <w:p w14:paraId="2C9FF050" w14:textId="77777777" w:rsidR="000C2A12" w:rsidRPr="00704DFC" w:rsidRDefault="000C2A12" w:rsidP="000C2A12">
      <w:pPr>
        <w:jc w:val="center"/>
        <w:rPr>
          <w:lang w:val="en-US"/>
        </w:rPr>
      </w:pPr>
      <w:r>
        <w:t>Рисунок 3.16.</w:t>
      </w:r>
      <w:r>
        <w:rPr>
          <w:lang w:val="en-US"/>
        </w:rPr>
        <w:t>4</w:t>
      </w:r>
      <w:r>
        <w:t xml:space="preserve"> Функция </w:t>
      </w:r>
      <w:r>
        <w:rPr>
          <w:lang w:val="en-US"/>
        </w:rPr>
        <w:t xml:space="preserve">gethostname </w:t>
      </w:r>
    </w:p>
    <w:p w14:paraId="12A070DA" w14:textId="0ED2ECD4" w:rsidR="00E953D0" w:rsidRPr="000C2A12" w:rsidRDefault="00E953D0"/>
    <w:sectPr w:rsidR="00E953D0" w:rsidRPr="000C2A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509D4"/>
    <w:multiLevelType w:val="hybridMultilevel"/>
    <w:tmpl w:val="1F64B374"/>
    <w:lvl w:ilvl="0" w:tplc="6BFC32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41D42CF"/>
    <w:multiLevelType w:val="multilevel"/>
    <w:tmpl w:val="68E8F432"/>
    <w:lvl w:ilvl="0">
      <w:start w:val="1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" w15:restartNumberingAfterBreak="0">
    <w:nsid w:val="1A9A3845"/>
    <w:multiLevelType w:val="hybridMultilevel"/>
    <w:tmpl w:val="FCEA3524"/>
    <w:lvl w:ilvl="0" w:tplc="6BFC32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98E595A"/>
    <w:multiLevelType w:val="hybridMultilevel"/>
    <w:tmpl w:val="26BEB808"/>
    <w:lvl w:ilvl="0" w:tplc="4B683762">
      <w:start w:val="1"/>
      <w:numFmt w:val="decimal"/>
      <w:lvlText w:val="%1."/>
      <w:lvlJc w:val="left"/>
      <w:pPr>
        <w:tabs>
          <w:tab w:val="num" w:pos="930"/>
        </w:tabs>
        <w:ind w:left="930" w:hanging="5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723221F"/>
    <w:multiLevelType w:val="hybridMultilevel"/>
    <w:tmpl w:val="2FDC53F4"/>
    <w:lvl w:ilvl="0" w:tplc="71820370">
      <w:start w:val="1"/>
      <w:numFmt w:val="decimal"/>
      <w:lvlText w:val="%1)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B9352E6"/>
    <w:multiLevelType w:val="hybridMultilevel"/>
    <w:tmpl w:val="11067D58"/>
    <w:lvl w:ilvl="0" w:tplc="B5CABA98">
      <w:start w:val="1"/>
      <w:numFmt w:val="decimal"/>
      <w:lvlText w:val="%1."/>
      <w:lvlJc w:val="left"/>
      <w:pPr>
        <w:tabs>
          <w:tab w:val="num" w:pos="705"/>
        </w:tabs>
        <w:ind w:left="705" w:hanging="63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55"/>
        </w:tabs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75"/>
        </w:tabs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95"/>
        </w:tabs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15"/>
        </w:tabs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35"/>
        </w:tabs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55"/>
        </w:tabs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75"/>
        </w:tabs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95"/>
        </w:tabs>
        <w:ind w:left="6195" w:hanging="180"/>
      </w:pPr>
    </w:lvl>
  </w:abstractNum>
  <w:abstractNum w:abstractNumId="6" w15:restartNumberingAfterBreak="0">
    <w:nsid w:val="67353A5A"/>
    <w:multiLevelType w:val="hybridMultilevel"/>
    <w:tmpl w:val="908EFE0E"/>
    <w:lvl w:ilvl="0" w:tplc="6BFC32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5C31478"/>
    <w:multiLevelType w:val="hybridMultilevel"/>
    <w:tmpl w:val="ED068FD2"/>
    <w:lvl w:ilvl="0" w:tplc="1B20EE7E">
      <w:start w:val="1"/>
      <w:numFmt w:val="decimal"/>
      <w:lvlText w:val="%1."/>
      <w:lvlJc w:val="left"/>
      <w:pPr>
        <w:tabs>
          <w:tab w:val="num" w:pos="885"/>
        </w:tabs>
        <w:ind w:left="885" w:hanging="5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4"/>
  </w:num>
  <w:num w:numId="5">
    <w:abstractNumId w:val="3"/>
  </w:num>
  <w:num w:numId="6">
    <w:abstractNumId w:val="6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C8A"/>
    <w:rsid w:val="000C2A12"/>
    <w:rsid w:val="00155C8A"/>
    <w:rsid w:val="00745EE5"/>
    <w:rsid w:val="00E953D0"/>
    <w:rsid w:val="00F41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61462"/>
  <w15:chartTrackingRefBased/>
  <w15:docId w15:val="{BF858477-BF4C-4979-8930-C3C55F099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5E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0C2A1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character" w:customStyle="1" w:styleId="10">
    <w:name w:val="Заголовок 1 Знак"/>
    <w:basedOn w:val="a0"/>
    <w:link w:val="1"/>
    <w:rsid w:val="000C2A1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caption"/>
    <w:basedOn w:val="a"/>
    <w:next w:val="a"/>
    <w:qFormat/>
    <w:rsid w:val="000C2A12"/>
    <w:rPr>
      <w:b/>
      <w:bCs/>
      <w:sz w:val="20"/>
      <w:szCs w:val="20"/>
    </w:rPr>
  </w:style>
  <w:style w:type="table" w:styleId="a4">
    <w:name w:val="Table Grid"/>
    <w:basedOn w:val="a1"/>
    <w:rsid w:val="000C2A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rsid w:val="000C2A12"/>
    <w:rPr>
      <w:color w:val="0000FF"/>
      <w:u w:val="single"/>
    </w:rPr>
  </w:style>
  <w:style w:type="paragraph" w:styleId="a6">
    <w:name w:val="header"/>
    <w:basedOn w:val="a"/>
    <w:link w:val="a7"/>
    <w:rsid w:val="000C2A1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0C2A1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rsid w:val="000C2A12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rsid w:val="000C2A1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page number"/>
    <w:basedOn w:val="a0"/>
    <w:rsid w:val="000C2A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microsoft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37</Pages>
  <Words>6150</Words>
  <Characters>35061</Characters>
  <Application>Microsoft Office Word</Application>
  <DocSecurity>0</DocSecurity>
  <Lines>292</Lines>
  <Paragraphs>82</Paragraphs>
  <ScaleCrop>false</ScaleCrop>
  <Company/>
  <LinksUpToDate>false</LinksUpToDate>
  <CharactersWithSpaces>41129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Manmade</dc:creator>
  <cp:keywords/>
  <dc:description/>
  <cp:lastModifiedBy>Manmade</cp:lastModifiedBy>
  <cp:revision>3</cp:revision>
  <dcterms:created xsi:type="dcterms:W3CDTF">2025-09-11T09:15:00Z</dcterms:created>
  <dcterms:modified xsi:type="dcterms:W3CDTF">2025-09-11T09:16:00Z</dcterms:modified>
</cp:coreProperties>
</file>