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921"/>
        <w:tblW w:w="16581" w:type="dxa"/>
        <w:tblLook w:val="04A0" w:firstRow="1" w:lastRow="0" w:firstColumn="1" w:lastColumn="0" w:noHBand="0" w:noVBand="1"/>
      </w:tblPr>
      <w:tblGrid>
        <w:gridCol w:w="1839"/>
        <w:gridCol w:w="4960"/>
        <w:gridCol w:w="4111"/>
        <w:gridCol w:w="5671"/>
      </w:tblGrid>
      <w:tr w:rsidR="00060F56" w:rsidTr="00060F56">
        <w:trPr>
          <w:trHeight w:val="369"/>
        </w:trPr>
        <w:tc>
          <w:tcPr>
            <w:tcW w:w="1839" w:type="dxa"/>
          </w:tcPr>
          <w:p w:rsidR="00060F56" w:rsidRPr="008800A7" w:rsidRDefault="00060F56" w:rsidP="00060F56">
            <w:pPr>
              <w:jc w:val="center"/>
              <w:rPr>
                <w:b/>
                <w:sz w:val="20"/>
              </w:rPr>
            </w:pPr>
            <w:r w:rsidRPr="008800A7">
              <w:rPr>
                <w:b/>
                <w:sz w:val="20"/>
              </w:rPr>
              <w:t>Criteria</w:t>
            </w:r>
          </w:p>
        </w:tc>
        <w:tc>
          <w:tcPr>
            <w:tcW w:w="4960" w:type="dxa"/>
          </w:tcPr>
          <w:p w:rsidR="00060F56" w:rsidRPr="008800A7" w:rsidRDefault="00060F56" w:rsidP="00060F56">
            <w:pPr>
              <w:jc w:val="center"/>
              <w:rPr>
                <w:sz w:val="20"/>
              </w:rPr>
            </w:pPr>
            <w:r w:rsidRPr="008800A7">
              <w:rPr>
                <w:sz w:val="20"/>
              </w:rPr>
              <w:t>Phillips Hue</w:t>
            </w:r>
          </w:p>
        </w:tc>
        <w:tc>
          <w:tcPr>
            <w:tcW w:w="4111" w:type="dxa"/>
          </w:tcPr>
          <w:p w:rsidR="00060F56" w:rsidRPr="008800A7" w:rsidRDefault="00060F56" w:rsidP="00060F56">
            <w:pPr>
              <w:jc w:val="center"/>
              <w:rPr>
                <w:sz w:val="20"/>
              </w:rPr>
            </w:pPr>
            <w:r w:rsidRPr="008800A7">
              <w:rPr>
                <w:sz w:val="20"/>
              </w:rPr>
              <w:t>Hive</w:t>
            </w:r>
          </w:p>
        </w:tc>
        <w:tc>
          <w:tcPr>
            <w:tcW w:w="5671" w:type="dxa"/>
          </w:tcPr>
          <w:p w:rsidR="00060F56" w:rsidRPr="008800A7" w:rsidRDefault="00060F56" w:rsidP="00060F56">
            <w:pPr>
              <w:jc w:val="center"/>
              <w:rPr>
                <w:sz w:val="20"/>
              </w:rPr>
            </w:pPr>
            <w:r w:rsidRPr="008800A7">
              <w:rPr>
                <w:sz w:val="20"/>
              </w:rPr>
              <w:t>ECOBEE4</w:t>
            </w:r>
          </w:p>
        </w:tc>
      </w:tr>
      <w:tr w:rsidR="00060F56" w:rsidTr="00060F56">
        <w:trPr>
          <w:trHeight w:val="3716"/>
        </w:trPr>
        <w:tc>
          <w:tcPr>
            <w:tcW w:w="1839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Efficiency of Use</w:t>
            </w:r>
          </w:p>
        </w:tc>
        <w:tc>
          <w:tcPr>
            <w:tcW w:w="4960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Works with existing light fixtures (You just need to screw the bulb in).</w:t>
            </w: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Can control up to 50 products at a time.</w:t>
            </w: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Can connect it to Apple Home Kit so you can use Siri to control the lights.</w:t>
            </w: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Can choose to use predefined lighting themes such as Energize (light blue lights) and Savannah Sunset (Orange lights).</w:t>
            </w: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Very clear app. All features are easy to navigate to.</w:t>
            </w: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Can be annoying to have to go to the app every time you want to adjust the lights.</w:t>
            </w:r>
          </w:p>
          <w:p w:rsidR="00060F56" w:rsidRPr="008800A7" w:rsidRDefault="00060F56" w:rsidP="00060F56">
            <w:pPr>
              <w:rPr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b/>
                <w:sz w:val="20"/>
              </w:rPr>
            </w:pPr>
            <w:r w:rsidRPr="008800A7">
              <w:rPr>
                <w:b/>
                <w:sz w:val="20"/>
              </w:rPr>
              <w:t>Too many rooms can make the main screen overcrowded.</w:t>
            </w:r>
          </w:p>
          <w:p w:rsidR="00060F56" w:rsidRPr="008800A7" w:rsidRDefault="00060F56" w:rsidP="00060F56">
            <w:pPr>
              <w:rPr>
                <w:b/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b/>
                <w:sz w:val="20"/>
              </w:rPr>
              <w:t>Settings for a room are forgotten after they’re applied (so you have to reapply the settings every time you want to change from a different one).</w:t>
            </w:r>
          </w:p>
        </w:tc>
        <w:tc>
          <w:tcPr>
            <w:tcW w:w="4111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Lets you look at devices in a list format or a ‘bubble’ format (Whenever you add a system, another bubble is added).</w:t>
            </w: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Changing the schedule times can become confusing if the start and end times for different schedules get too close together.</w:t>
            </w: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Modular (You don’t have to have every system to make use of the app. You can add on different systems when you want).</w:t>
            </w: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Allows use with Alexa.</w:t>
            </w: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b/>
                <w:sz w:val="20"/>
              </w:rPr>
            </w:pPr>
            <w:r w:rsidRPr="008800A7">
              <w:rPr>
                <w:b/>
                <w:sz w:val="20"/>
              </w:rPr>
              <w:t>Requires a professional set up.</w:t>
            </w:r>
          </w:p>
          <w:p w:rsidR="00060F56" w:rsidRPr="008800A7" w:rsidRDefault="00060F56" w:rsidP="00060F56">
            <w:pPr>
              <w:ind w:left="360"/>
              <w:rPr>
                <w:b/>
                <w:sz w:val="20"/>
              </w:rPr>
            </w:pPr>
          </w:p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b/>
                <w:sz w:val="20"/>
              </w:rPr>
              <w:t>Can’t group lights together.</w:t>
            </w:r>
          </w:p>
        </w:tc>
        <w:tc>
          <w:tcPr>
            <w:tcW w:w="5671" w:type="dxa"/>
          </w:tcPr>
          <w:p w:rsidR="00060F56" w:rsidRPr="008800A7" w:rsidRDefault="00060F56" w:rsidP="00060F56">
            <w:pPr>
              <w:rPr>
                <w:sz w:val="20"/>
              </w:rPr>
            </w:pPr>
            <w:r w:rsidRPr="008800A7">
              <w:rPr>
                <w:sz w:val="20"/>
              </w:rPr>
              <w:t>Comes with Alexa built in.</w:t>
            </w:r>
          </w:p>
          <w:p w:rsidR="00060F56" w:rsidRPr="008800A7" w:rsidRDefault="00060F56" w:rsidP="00060F56">
            <w:pPr>
              <w:rPr>
                <w:sz w:val="20"/>
              </w:rPr>
            </w:pPr>
          </w:p>
          <w:p w:rsidR="00060F56" w:rsidRPr="008800A7" w:rsidRDefault="00060F56" w:rsidP="00060F56">
            <w:pPr>
              <w:rPr>
                <w:sz w:val="20"/>
              </w:rPr>
            </w:pPr>
            <w:r w:rsidRPr="008800A7">
              <w:rPr>
                <w:sz w:val="20"/>
              </w:rPr>
              <w:t>Has many of the same features as HIVE.</w:t>
            </w:r>
          </w:p>
          <w:p w:rsidR="00060F56" w:rsidRPr="008800A7" w:rsidRDefault="00060F56" w:rsidP="00060F56">
            <w:pPr>
              <w:rPr>
                <w:sz w:val="20"/>
              </w:rPr>
            </w:pPr>
          </w:p>
          <w:p w:rsidR="00060F56" w:rsidRPr="008800A7" w:rsidRDefault="00060F56" w:rsidP="00060F56">
            <w:pPr>
              <w:rPr>
                <w:sz w:val="20"/>
              </w:rPr>
            </w:pPr>
            <w:r w:rsidRPr="008800A7">
              <w:rPr>
                <w:sz w:val="20"/>
              </w:rPr>
              <w:t>Voice commands make using the system very easy (Applies to all).</w:t>
            </w:r>
          </w:p>
          <w:p w:rsidR="00060F56" w:rsidRPr="008800A7" w:rsidRDefault="00060F56" w:rsidP="00060F56">
            <w:pPr>
              <w:rPr>
                <w:sz w:val="20"/>
              </w:rPr>
            </w:pPr>
          </w:p>
          <w:p w:rsidR="00060F56" w:rsidRPr="008800A7" w:rsidRDefault="00060F56" w:rsidP="00060F56">
            <w:pPr>
              <w:rPr>
                <w:sz w:val="20"/>
              </w:rPr>
            </w:pPr>
            <w:r w:rsidRPr="008800A7">
              <w:rPr>
                <w:sz w:val="20"/>
              </w:rPr>
              <w:t>The app is attractive and minimalistic.</w:t>
            </w:r>
          </w:p>
          <w:p w:rsidR="00060F56" w:rsidRPr="008800A7" w:rsidRDefault="00060F56" w:rsidP="00060F56">
            <w:pPr>
              <w:rPr>
                <w:sz w:val="20"/>
              </w:rPr>
            </w:pPr>
          </w:p>
          <w:p w:rsidR="00060F56" w:rsidRDefault="00060F56" w:rsidP="00060F56">
            <w:pPr>
              <w:rPr>
                <w:sz w:val="20"/>
              </w:rPr>
            </w:pPr>
            <w:r w:rsidRPr="008800A7">
              <w:rPr>
                <w:sz w:val="20"/>
              </w:rPr>
              <w:t>Lets you add sensors to show the temperature of different rooms.</w:t>
            </w:r>
          </w:p>
          <w:p w:rsidR="00060F56" w:rsidRDefault="00060F56" w:rsidP="00060F56">
            <w:pPr>
              <w:rPr>
                <w:sz w:val="20"/>
              </w:rPr>
            </w:pPr>
          </w:p>
          <w:p w:rsidR="00060F56" w:rsidRPr="008800A7" w:rsidRDefault="00060F56" w:rsidP="00060F56">
            <w:pPr>
              <w:rPr>
                <w:b/>
                <w:sz w:val="20"/>
              </w:rPr>
            </w:pPr>
            <w:r w:rsidRPr="008800A7">
              <w:rPr>
                <w:b/>
                <w:sz w:val="20"/>
              </w:rPr>
              <w:t>Only lets you control heating (no lights).</w:t>
            </w:r>
          </w:p>
        </w:tc>
      </w:tr>
      <w:tr w:rsidR="00060F56" w:rsidTr="00060F56">
        <w:trPr>
          <w:trHeight w:val="348"/>
        </w:trPr>
        <w:tc>
          <w:tcPr>
            <w:tcW w:w="1839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Ease of Remembering</w:t>
            </w:r>
          </w:p>
        </w:tc>
        <w:tc>
          <w:tcPr>
            <w:tcW w:w="4960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Options and features are very clearly shown and most features can be found within one or two taps (This makes it very easy to remember where everything is).</w:t>
            </w:r>
          </w:p>
        </w:tc>
        <w:tc>
          <w:tcPr>
            <w:tcW w:w="4111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Since the feature list for each system is fairly small it isn’t very difficult to remember how to use them.</w:t>
            </w:r>
          </w:p>
        </w:tc>
        <w:tc>
          <w:tcPr>
            <w:tcW w:w="5671" w:type="dxa"/>
          </w:tcPr>
          <w:p w:rsidR="00060F56" w:rsidRPr="008800A7" w:rsidRDefault="00060F56" w:rsidP="00060F56">
            <w:pPr>
              <w:rPr>
                <w:sz w:val="20"/>
              </w:rPr>
            </w:pPr>
            <w:r>
              <w:rPr>
                <w:sz w:val="20"/>
              </w:rPr>
              <w:t>Same as the other apps.</w:t>
            </w:r>
          </w:p>
        </w:tc>
      </w:tr>
      <w:tr w:rsidR="00060F56" w:rsidTr="00060F56">
        <w:trPr>
          <w:trHeight w:val="369"/>
        </w:trPr>
        <w:tc>
          <w:tcPr>
            <w:tcW w:w="1839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Error Rates</w:t>
            </w:r>
          </w:p>
        </w:tc>
        <w:tc>
          <w:tcPr>
            <w:tcW w:w="4960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Very few people who have used the app for a bit make many mistakes.</w:t>
            </w:r>
          </w:p>
        </w:tc>
        <w:tc>
          <w:tcPr>
            <w:tcW w:w="4111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b/>
                <w:sz w:val="20"/>
              </w:rPr>
              <w:t>Most of the mistakes made happen when people are trying to adjust the schedules.</w:t>
            </w:r>
          </w:p>
        </w:tc>
        <w:tc>
          <w:tcPr>
            <w:tcW w:w="5671" w:type="dxa"/>
          </w:tcPr>
          <w:p w:rsidR="00060F56" w:rsidRPr="008800A7" w:rsidRDefault="00060F56" w:rsidP="00060F56">
            <w:pPr>
              <w:rPr>
                <w:sz w:val="20"/>
              </w:rPr>
            </w:pPr>
          </w:p>
        </w:tc>
      </w:tr>
      <w:tr w:rsidR="00060F56" w:rsidTr="00060F56">
        <w:trPr>
          <w:trHeight w:val="369"/>
        </w:trPr>
        <w:tc>
          <w:tcPr>
            <w:tcW w:w="1839" w:type="dxa"/>
          </w:tcPr>
          <w:p w:rsidR="00060F56" w:rsidRPr="008800A7" w:rsidRDefault="00060F56" w:rsidP="00060F56">
            <w:pPr>
              <w:ind w:left="360"/>
              <w:rPr>
                <w:sz w:val="20"/>
              </w:rPr>
            </w:pPr>
            <w:r w:rsidRPr="008800A7">
              <w:rPr>
                <w:sz w:val="20"/>
              </w:rPr>
              <w:t>Links to apps on google play</w:t>
            </w:r>
          </w:p>
        </w:tc>
        <w:tc>
          <w:tcPr>
            <w:tcW w:w="4960" w:type="dxa"/>
          </w:tcPr>
          <w:p w:rsidR="00060F56" w:rsidRPr="008800A7" w:rsidRDefault="00BA648B" w:rsidP="00060F56">
            <w:pPr>
              <w:ind w:left="360"/>
              <w:rPr>
                <w:sz w:val="20"/>
              </w:rPr>
            </w:pPr>
            <w:hyperlink r:id="rId5" w:history="1">
              <w:r w:rsidR="00060F56" w:rsidRPr="008800A7">
                <w:rPr>
                  <w:rStyle w:val="Hyperlink"/>
                  <w:sz w:val="20"/>
                </w:rPr>
                <w:t>Phillips Hue</w:t>
              </w:r>
            </w:hyperlink>
          </w:p>
        </w:tc>
        <w:tc>
          <w:tcPr>
            <w:tcW w:w="4111" w:type="dxa"/>
          </w:tcPr>
          <w:p w:rsidR="00060F56" w:rsidRPr="008800A7" w:rsidRDefault="00BA648B" w:rsidP="00060F56">
            <w:pPr>
              <w:ind w:left="360"/>
              <w:rPr>
                <w:sz w:val="20"/>
              </w:rPr>
            </w:pPr>
            <w:hyperlink r:id="rId6" w:history="1">
              <w:r w:rsidR="00060F56" w:rsidRPr="008800A7">
                <w:rPr>
                  <w:rStyle w:val="Hyperlink"/>
                  <w:sz w:val="20"/>
                </w:rPr>
                <w:t>Hive</w:t>
              </w:r>
            </w:hyperlink>
          </w:p>
        </w:tc>
        <w:tc>
          <w:tcPr>
            <w:tcW w:w="5671" w:type="dxa"/>
          </w:tcPr>
          <w:p w:rsidR="00060F56" w:rsidRPr="008800A7" w:rsidRDefault="00BA648B" w:rsidP="00060F56">
            <w:pPr>
              <w:rPr>
                <w:sz w:val="20"/>
              </w:rPr>
            </w:pPr>
            <w:hyperlink r:id="rId7" w:history="1">
              <w:r w:rsidR="00060F56" w:rsidRPr="008800A7">
                <w:rPr>
                  <w:rStyle w:val="Hyperlink"/>
                  <w:b/>
                  <w:sz w:val="20"/>
                </w:rPr>
                <w:t>EcoBee4</w:t>
              </w:r>
            </w:hyperlink>
          </w:p>
        </w:tc>
      </w:tr>
    </w:tbl>
    <w:p w:rsidR="00710A65" w:rsidRPr="00060F56" w:rsidRDefault="00060F56" w:rsidP="00060F56">
      <w:pPr>
        <w:rPr>
          <w:b/>
          <w:sz w:val="32"/>
          <w:u w:val="single"/>
        </w:rPr>
      </w:pPr>
      <w:r>
        <w:rPr>
          <w:rFonts w:ascii="Helvetica" w:hAnsi="Helvetica" w:cs="Helvetica"/>
          <w:b/>
          <w:color w:val="000000"/>
          <w:sz w:val="28"/>
          <w:szCs w:val="21"/>
          <w:u w:val="single"/>
        </w:rPr>
        <w:t>Competitor</w:t>
      </w:r>
      <w:r w:rsidR="00BA648B">
        <w:rPr>
          <w:rFonts w:ascii="Helvetica" w:hAnsi="Helvetica" w:cs="Helvetica"/>
          <w:b/>
          <w:color w:val="000000"/>
          <w:sz w:val="28"/>
          <w:szCs w:val="21"/>
          <w:u w:val="single"/>
        </w:rPr>
        <w:t xml:space="preserve"> A</w:t>
      </w:r>
      <w:bookmarkStart w:id="0" w:name="_GoBack"/>
      <w:bookmarkEnd w:id="0"/>
      <w:r w:rsidRPr="00060F56">
        <w:rPr>
          <w:rFonts w:ascii="Helvetica" w:hAnsi="Helvetica" w:cs="Helvetica"/>
          <w:b/>
          <w:color w:val="000000"/>
          <w:sz w:val="28"/>
          <w:szCs w:val="21"/>
          <w:u w:val="single"/>
        </w:rPr>
        <w:t>nalysis</w:t>
      </w:r>
    </w:p>
    <w:sectPr w:rsidR="00710A65" w:rsidRPr="00060F56" w:rsidSect="007D72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4BCF"/>
    <w:multiLevelType w:val="hybridMultilevel"/>
    <w:tmpl w:val="1544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53DE"/>
    <w:multiLevelType w:val="hybridMultilevel"/>
    <w:tmpl w:val="C786D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47421"/>
    <w:multiLevelType w:val="hybridMultilevel"/>
    <w:tmpl w:val="D6C0F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1E"/>
    <w:rsid w:val="00060F56"/>
    <w:rsid w:val="00192B1E"/>
    <w:rsid w:val="002D1FBD"/>
    <w:rsid w:val="002E3EA1"/>
    <w:rsid w:val="00403F30"/>
    <w:rsid w:val="004963FC"/>
    <w:rsid w:val="00710A65"/>
    <w:rsid w:val="007274AE"/>
    <w:rsid w:val="007D72FE"/>
    <w:rsid w:val="008800A7"/>
    <w:rsid w:val="008D3052"/>
    <w:rsid w:val="009E1B55"/>
    <w:rsid w:val="00A945AE"/>
    <w:rsid w:val="00AA2438"/>
    <w:rsid w:val="00BA648B"/>
    <w:rsid w:val="00C07AFB"/>
    <w:rsid w:val="00DE392C"/>
    <w:rsid w:val="00E25162"/>
    <w:rsid w:val="00E96E27"/>
    <w:rsid w:val="00F3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5132"/>
  <w15:chartTrackingRefBased/>
  <w15:docId w15:val="{21BB26C1-3C48-40E3-A127-AF82D94C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ecobee.athenamobile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uk.co.centrica.hive" TargetMode="External"/><Relationship Id="rId5" Type="http://schemas.openxmlformats.org/officeDocument/2006/relationships/hyperlink" Target="https://play.google.com/store/apps/details?id=com.philips.lighting.h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Caires Ribeiro</dc:creator>
  <cp:keywords/>
  <dc:description/>
  <cp:lastModifiedBy>Samuel Caires Ribeiro</cp:lastModifiedBy>
  <cp:revision>4</cp:revision>
  <dcterms:created xsi:type="dcterms:W3CDTF">2018-01-31T20:38:00Z</dcterms:created>
  <dcterms:modified xsi:type="dcterms:W3CDTF">2018-03-08T13:52:00Z</dcterms:modified>
</cp:coreProperties>
</file>