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2862" w14:textId="77777777" w:rsidR="00862758" w:rsidRPr="00862758" w:rsidRDefault="00862758" w:rsidP="00862758">
      <w:pPr>
        <w:rPr>
          <w:b/>
          <w:bCs/>
        </w:rPr>
      </w:pPr>
      <w:r w:rsidRPr="00862758">
        <w:rPr>
          <w:b/>
          <w:bCs/>
        </w:rPr>
        <w:t>Implement the Solution:</w:t>
      </w:r>
    </w:p>
    <w:p w14:paraId="36E1F7BE" w14:textId="77777777" w:rsidR="00862758" w:rsidRPr="00862758" w:rsidRDefault="00862758" w:rsidP="00862758"/>
    <w:p w14:paraId="15E9FA16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Check if the user already has values stored in variables </w:t>
      </w:r>
      <w:proofErr w:type="spellStart"/>
      <w:r w:rsidRPr="00862758">
        <w:t>feeding_time</w:t>
      </w:r>
      <w:proofErr w:type="spellEnd"/>
      <w:r w:rsidRPr="00862758">
        <w:t xml:space="preserve">, </w:t>
      </w:r>
      <w:proofErr w:type="spellStart"/>
      <w:r w:rsidRPr="00862758">
        <w:t>feeding_amount</w:t>
      </w:r>
      <w:proofErr w:type="spellEnd"/>
      <w:r w:rsidRPr="00862758">
        <w:t xml:space="preserve">, </w:t>
      </w:r>
      <w:proofErr w:type="spellStart"/>
      <w:r w:rsidRPr="00862758">
        <w:t>minimum_consumption_threshold</w:t>
      </w:r>
      <w:proofErr w:type="spellEnd"/>
      <w:r w:rsidRPr="00862758">
        <w:t xml:space="preserve">, and </w:t>
      </w:r>
      <w:proofErr w:type="spellStart"/>
      <w:r w:rsidRPr="00862758">
        <w:t>maximum_time_threshold</w:t>
      </w:r>
      <w:proofErr w:type="spellEnd"/>
      <w:r w:rsidRPr="00862758">
        <w:t xml:space="preserve">. </w:t>
      </w:r>
    </w:p>
    <w:p w14:paraId="4C2BD97C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If users do not have values stored in the aforementioned variables, then ask the user to input values and store these input values in their respective variables. </w:t>
      </w:r>
    </w:p>
    <w:p w14:paraId="49434C6D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Check if the current time is equal = </w:t>
      </w:r>
      <w:proofErr w:type="spellStart"/>
      <w:r w:rsidRPr="00862758">
        <w:t>feeding_time</w:t>
      </w:r>
      <w:proofErr w:type="spellEnd"/>
      <w:r w:rsidRPr="00862758">
        <w:t xml:space="preserve">? If it isn’t then </w:t>
      </w:r>
      <w:proofErr w:type="gramStart"/>
      <w:r w:rsidRPr="00862758">
        <w:t>continue</w:t>
      </w:r>
      <w:proofErr w:type="gramEnd"/>
      <w:r w:rsidRPr="00862758">
        <w:t xml:space="preserve"> to wait until it is </w:t>
      </w:r>
      <w:proofErr w:type="spellStart"/>
      <w:r w:rsidRPr="00862758">
        <w:t>feeding_time</w:t>
      </w:r>
      <w:proofErr w:type="spellEnd"/>
      <w:r w:rsidRPr="00862758">
        <w:t>.</w:t>
      </w:r>
    </w:p>
    <w:p w14:paraId="35D7DE65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At </w:t>
      </w:r>
      <w:proofErr w:type="spellStart"/>
      <w:r w:rsidRPr="00862758">
        <w:t>feeding_time</w:t>
      </w:r>
      <w:proofErr w:type="spellEnd"/>
      <w:r w:rsidRPr="00862758">
        <w:t xml:space="preserve"> check if there if there enough food stock in the machine to meet the </w:t>
      </w:r>
      <w:proofErr w:type="spellStart"/>
      <w:r w:rsidRPr="00862758">
        <w:t>feeding_amount</w:t>
      </w:r>
      <w:proofErr w:type="spellEnd"/>
      <w:r w:rsidRPr="00862758">
        <w:t xml:space="preserve"> requirement. If there isn’t enough food, then send an alert message to the staff asking for a refill. </w:t>
      </w:r>
    </w:p>
    <w:p w14:paraId="357B98A4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Send instruction to the hardware to rotate the servo motor and dispense food. </w:t>
      </w:r>
    </w:p>
    <w:p w14:paraId="619B9E26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If food cannot be dispensed due to hardware issue, then send staff the following alert message, “Alert: Hardware issues stopping the pet feeder from dispensing food”. </w:t>
      </w:r>
    </w:p>
    <w:p w14:paraId="2A0EF817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After the food has been dispended wait for the pet to consume at least the </w:t>
      </w:r>
      <w:proofErr w:type="spellStart"/>
      <w:r w:rsidRPr="00862758">
        <w:t>minimum_consumption_threshold</w:t>
      </w:r>
      <w:proofErr w:type="spellEnd"/>
      <w:r w:rsidRPr="00862758">
        <w:t xml:space="preserve">. If the pet has not been able to satisfy the minimum consumption requirement and also current time is greater than the time stored in the maximum _time threshold variable, then in this case then send the following alert message, "Alert: Pet has failed the minimum consumption threshold". </w:t>
      </w:r>
    </w:p>
    <w:p w14:paraId="1B504D7E" w14:textId="77777777" w:rsidR="00862758" w:rsidRPr="00862758" w:rsidRDefault="00862758" w:rsidP="00862758">
      <w:pPr>
        <w:numPr>
          <w:ilvl w:val="0"/>
          <w:numId w:val="1"/>
        </w:numPr>
      </w:pPr>
      <w:r w:rsidRPr="00862758">
        <w:t xml:space="preserve">After the pet has crossed the </w:t>
      </w:r>
      <w:proofErr w:type="spellStart"/>
      <w:r w:rsidRPr="00862758">
        <w:t>minimum_consumption_threshold</w:t>
      </w:r>
      <w:proofErr w:type="spellEnd"/>
      <w:r w:rsidRPr="00862758">
        <w:t xml:space="preserve"> the system will have to send the following message to </w:t>
      </w:r>
      <w:proofErr w:type="gramStart"/>
      <w:r w:rsidRPr="00862758">
        <w:t>staff,  “</w:t>
      </w:r>
      <w:proofErr w:type="gramEnd"/>
      <w:r w:rsidRPr="00862758">
        <w:t>Pet has passed the minimum consumption threshold for the day".</w:t>
      </w:r>
    </w:p>
    <w:p w14:paraId="72B9AB05" w14:textId="77777777" w:rsidR="00862758" w:rsidRPr="00862758" w:rsidRDefault="00862758" w:rsidP="00862758">
      <w:pPr>
        <w:rPr>
          <w:b/>
          <w:bCs/>
        </w:rPr>
      </w:pPr>
    </w:p>
    <w:p w14:paraId="274E09C4" w14:textId="77777777" w:rsidR="001B6D49" w:rsidRDefault="001B6D49"/>
    <w:sectPr w:rsidR="001B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497C"/>
    <w:multiLevelType w:val="hybridMultilevel"/>
    <w:tmpl w:val="1E38CBBA"/>
    <w:lvl w:ilvl="0" w:tplc="0C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1D76"/>
    <w:multiLevelType w:val="hybridMultilevel"/>
    <w:tmpl w:val="7FDE092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D1404"/>
    <w:multiLevelType w:val="hybridMultilevel"/>
    <w:tmpl w:val="0252524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4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797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1662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29"/>
    <w:rsid w:val="001B6D49"/>
    <w:rsid w:val="006F6DFD"/>
    <w:rsid w:val="00862758"/>
    <w:rsid w:val="00D8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2B53"/>
  <w15:chartTrackingRefBased/>
  <w15:docId w15:val="{1E32EE7F-F522-4B49-A6E0-5E07AE22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2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2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Arivumani</dc:creator>
  <cp:keywords/>
  <dc:description/>
  <cp:lastModifiedBy>Manimaran Arivumani</cp:lastModifiedBy>
  <cp:revision>2</cp:revision>
  <dcterms:created xsi:type="dcterms:W3CDTF">2025-08-16T09:15:00Z</dcterms:created>
  <dcterms:modified xsi:type="dcterms:W3CDTF">2025-08-16T09:15:00Z</dcterms:modified>
</cp:coreProperties>
</file>