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845BD" w14:textId="77777777" w:rsidR="00B275F7" w:rsidRPr="00B275F7" w:rsidRDefault="00B275F7" w:rsidP="00B275F7">
      <w:pPr>
        <w:rPr>
          <w:b/>
          <w:bCs/>
        </w:rPr>
      </w:pPr>
      <w:r w:rsidRPr="00B275F7">
        <w:rPr>
          <w:b/>
          <w:bCs/>
        </w:rPr>
        <w:t>1. Quantitative Aptitude</w:t>
      </w:r>
    </w:p>
    <w:p w14:paraId="41785A59" w14:textId="77777777" w:rsidR="00B275F7" w:rsidRPr="00B275F7" w:rsidRDefault="00B275F7" w:rsidP="00B275F7">
      <w:r w:rsidRPr="00B275F7">
        <w:rPr>
          <w:rFonts w:ascii="Segoe UI Emoji" w:hAnsi="Segoe UI Emoji" w:cs="Segoe UI Emoji"/>
        </w:rPr>
        <w:t>🔹</w:t>
      </w:r>
      <w:r w:rsidRPr="00B275F7">
        <w:t xml:space="preserve"> </w:t>
      </w:r>
      <w:r w:rsidRPr="00B275F7">
        <w:rPr>
          <w:i/>
          <w:iCs/>
        </w:rPr>
        <w:t>Core Maths &amp; Problem-Solving</w:t>
      </w:r>
    </w:p>
    <w:p w14:paraId="412ED762" w14:textId="77777777" w:rsidR="00B275F7" w:rsidRPr="00B275F7" w:rsidRDefault="00B275F7" w:rsidP="00B275F7">
      <w:pPr>
        <w:numPr>
          <w:ilvl w:val="0"/>
          <w:numId w:val="1"/>
        </w:numPr>
      </w:pPr>
      <w:r w:rsidRPr="00B275F7">
        <w:t>Number System (divisibility, HCF &amp; LCM, factors, remainders, cyclicity, digital root)</w:t>
      </w:r>
    </w:p>
    <w:p w14:paraId="3D099648" w14:textId="2C73E2E7" w:rsidR="00B275F7" w:rsidRPr="00B275F7" w:rsidRDefault="00B275F7" w:rsidP="00B275F7">
      <w:pPr>
        <w:numPr>
          <w:ilvl w:val="0"/>
          <w:numId w:val="1"/>
        </w:numPr>
      </w:pPr>
      <w:r w:rsidRPr="00B275F7">
        <w:t>Percentages &amp; Ratios</w:t>
      </w:r>
      <w:r w:rsidR="00CF11AD">
        <w:t xml:space="preserve">, </w:t>
      </w:r>
      <w:proofErr w:type="spellStart"/>
      <w:r w:rsidR="00CF11AD">
        <w:t>patr</w:t>
      </w:r>
      <w:r w:rsidR="009D07D2">
        <w:t>nership</w:t>
      </w:r>
      <w:proofErr w:type="spellEnd"/>
    </w:p>
    <w:p w14:paraId="33D70D2B" w14:textId="77777777" w:rsidR="00B275F7" w:rsidRPr="00B275F7" w:rsidRDefault="00B275F7" w:rsidP="00B275F7">
      <w:pPr>
        <w:numPr>
          <w:ilvl w:val="0"/>
          <w:numId w:val="1"/>
        </w:numPr>
      </w:pPr>
      <w:r w:rsidRPr="00B275F7">
        <w:t xml:space="preserve">Averages, Mixtures &amp; </w:t>
      </w:r>
      <w:proofErr w:type="spellStart"/>
      <w:r w:rsidRPr="00B275F7">
        <w:t>Alligations</w:t>
      </w:r>
      <w:proofErr w:type="spellEnd"/>
    </w:p>
    <w:p w14:paraId="5C20E942" w14:textId="77777777" w:rsidR="00B275F7" w:rsidRPr="00B275F7" w:rsidRDefault="00B275F7" w:rsidP="00B275F7">
      <w:pPr>
        <w:numPr>
          <w:ilvl w:val="0"/>
          <w:numId w:val="1"/>
        </w:numPr>
      </w:pPr>
      <w:r w:rsidRPr="00B275F7">
        <w:t>Profit, Loss, and Discount</w:t>
      </w:r>
    </w:p>
    <w:p w14:paraId="75A1837B" w14:textId="77777777" w:rsidR="00B275F7" w:rsidRPr="00B275F7" w:rsidRDefault="00B275F7" w:rsidP="00B275F7">
      <w:pPr>
        <w:numPr>
          <w:ilvl w:val="0"/>
          <w:numId w:val="1"/>
        </w:numPr>
      </w:pPr>
      <w:r w:rsidRPr="00B275F7">
        <w:t>Simple Interest &amp; Compound Interest</w:t>
      </w:r>
    </w:p>
    <w:p w14:paraId="503E0536" w14:textId="77777777" w:rsidR="00B275F7" w:rsidRPr="00B275F7" w:rsidRDefault="00B275F7" w:rsidP="00B275F7">
      <w:pPr>
        <w:numPr>
          <w:ilvl w:val="0"/>
          <w:numId w:val="1"/>
        </w:numPr>
      </w:pPr>
      <w:r w:rsidRPr="00B275F7">
        <w:t>Time, Speed &amp; Distance (boats, trains, relative speed, races)</w:t>
      </w:r>
    </w:p>
    <w:p w14:paraId="765AC873" w14:textId="77777777" w:rsidR="00B275F7" w:rsidRPr="00B275F7" w:rsidRDefault="00B275F7" w:rsidP="00B275F7">
      <w:pPr>
        <w:numPr>
          <w:ilvl w:val="0"/>
          <w:numId w:val="1"/>
        </w:numPr>
      </w:pPr>
      <w:r w:rsidRPr="00B275F7">
        <w:t>Time &amp; Work (pipes &amp; cisterns, efficiency problems)</w:t>
      </w:r>
    </w:p>
    <w:p w14:paraId="13C8C9D5" w14:textId="77777777" w:rsidR="00B275F7" w:rsidRPr="00B275F7" w:rsidRDefault="00B275F7" w:rsidP="00B275F7">
      <w:pPr>
        <w:numPr>
          <w:ilvl w:val="0"/>
          <w:numId w:val="1"/>
        </w:numPr>
      </w:pPr>
      <w:r w:rsidRPr="00B275F7">
        <w:t>Permutations &amp; Combinations</w:t>
      </w:r>
    </w:p>
    <w:p w14:paraId="18F3B325" w14:textId="77777777" w:rsidR="00B275F7" w:rsidRPr="00B275F7" w:rsidRDefault="00B275F7" w:rsidP="00B275F7">
      <w:pPr>
        <w:numPr>
          <w:ilvl w:val="0"/>
          <w:numId w:val="1"/>
        </w:numPr>
      </w:pPr>
      <w:r w:rsidRPr="00B275F7">
        <w:t>Probability</w:t>
      </w:r>
    </w:p>
    <w:p w14:paraId="582C3FD9" w14:textId="77777777" w:rsidR="00B275F7" w:rsidRPr="00B275F7" w:rsidRDefault="00B275F7" w:rsidP="00B275F7">
      <w:pPr>
        <w:numPr>
          <w:ilvl w:val="0"/>
          <w:numId w:val="1"/>
        </w:numPr>
      </w:pPr>
      <w:r w:rsidRPr="00B275F7">
        <w:t>Logarithms &amp; Surds</w:t>
      </w:r>
    </w:p>
    <w:p w14:paraId="349A4485" w14:textId="77777777" w:rsidR="00B275F7" w:rsidRPr="00B275F7" w:rsidRDefault="00B275F7" w:rsidP="00B275F7">
      <w:pPr>
        <w:numPr>
          <w:ilvl w:val="0"/>
          <w:numId w:val="1"/>
        </w:numPr>
      </w:pPr>
      <w:r w:rsidRPr="00B275F7">
        <w:t>Progressions (AP, GP, HP)</w:t>
      </w:r>
    </w:p>
    <w:p w14:paraId="1D43703F" w14:textId="77777777" w:rsidR="00B275F7" w:rsidRPr="00B275F7" w:rsidRDefault="00B275F7" w:rsidP="00B275F7">
      <w:pPr>
        <w:numPr>
          <w:ilvl w:val="0"/>
          <w:numId w:val="1"/>
        </w:numPr>
      </w:pPr>
      <w:r w:rsidRPr="00B275F7">
        <w:t>Data Interpretation (tables, graphs, pie charts, bar charts)</w:t>
      </w:r>
    </w:p>
    <w:p w14:paraId="3F35D0C4" w14:textId="77777777" w:rsidR="00B275F7" w:rsidRDefault="00B275F7" w:rsidP="00B275F7">
      <w:pPr>
        <w:numPr>
          <w:ilvl w:val="0"/>
          <w:numId w:val="1"/>
        </w:numPr>
      </w:pPr>
      <w:r w:rsidRPr="00B275F7">
        <w:t>Algebra basics (equations, inequalities)</w:t>
      </w:r>
    </w:p>
    <w:p w14:paraId="1833A4CF" w14:textId="3B156996" w:rsidR="009D07D2" w:rsidRDefault="00DD2B41" w:rsidP="00B275F7">
      <w:pPr>
        <w:numPr>
          <w:ilvl w:val="0"/>
          <w:numId w:val="1"/>
        </w:numPr>
      </w:pPr>
      <w:r>
        <w:t>A</w:t>
      </w:r>
      <w:r w:rsidR="009D07D2">
        <w:t>ge</w:t>
      </w:r>
    </w:p>
    <w:p w14:paraId="3C1DC1AF" w14:textId="28D725B3" w:rsidR="00DD2B41" w:rsidRDefault="00DD2B41" w:rsidP="00B275F7">
      <w:pPr>
        <w:numPr>
          <w:ilvl w:val="0"/>
          <w:numId w:val="1"/>
        </w:numPr>
      </w:pPr>
      <w:proofErr w:type="spellStart"/>
      <w:r>
        <w:t>Trignometry</w:t>
      </w:r>
      <w:proofErr w:type="spellEnd"/>
      <w:r>
        <w:t xml:space="preserve"> and </w:t>
      </w:r>
      <w:r w:rsidR="00EE123B">
        <w:t>height and distances</w:t>
      </w:r>
    </w:p>
    <w:p w14:paraId="49AA7BE1" w14:textId="5EEEC0F5" w:rsidR="0038190C" w:rsidRPr="00B275F7" w:rsidRDefault="0038190C" w:rsidP="00B275F7">
      <w:pPr>
        <w:numPr>
          <w:ilvl w:val="0"/>
          <w:numId w:val="1"/>
        </w:numPr>
      </w:pPr>
      <w:r>
        <w:t>Simplification and app</w:t>
      </w:r>
      <w:r w:rsidR="000B6242">
        <w:t>r</w:t>
      </w:r>
      <w:r>
        <w:t>oximation</w:t>
      </w:r>
    </w:p>
    <w:p w14:paraId="0E96CBAB" w14:textId="77777777" w:rsidR="00B275F7" w:rsidRPr="00B275F7" w:rsidRDefault="00B275F7" w:rsidP="00B275F7">
      <w:pPr>
        <w:numPr>
          <w:ilvl w:val="0"/>
          <w:numId w:val="1"/>
        </w:numPr>
      </w:pPr>
      <w:r w:rsidRPr="00B275F7">
        <w:t>Geometry &amp; Mensuration (basic 2D/3D problems, area/volume)</w:t>
      </w:r>
    </w:p>
    <w:p w14:paraId="4A101824" w14:textId="77777777" w:rsidR="00B275F7" w:rsidRPr="00B275F7" w:rsidRDefault="00000000" w:rsidP="00B275F7">
      <w:r>
        <w:pict w14:anchorId="08280DB2">
          <v:rect id="_x0000_i1025" style="width:0;height:1.5pt" o:hralign="center" o:hrstd="t" o:hr="t" fillcolor="#a0a0a0" stroked="f"/>
        </w:pict>
      </w:r>
    </w:p>
    <w:p w14:paraId="667AFFAF" w14:textId="77777777" w:rsidR="00B275F7" w:rsidRPr="00B275F7" w:rsidRDefault="00B275F7" w:rsidP="00B275F7">
      <w:pPr>
        <w:rPr>
          <w:b/>
          <w:bCs/>
        </w:rPr>
      </w:pPr>
      <w:r w:rsidRPr="00B275F7">
        <w:rPr>
          <w:b/>
          <w:bCs/>
        </w:rPr>
        <w:t>2. Logical Reasoning &amp; Analytical Ability</w:t>
      </w:r>
    </w:p>
    <w:p w14:paraId="17AFB7EA" w14:textId="77777777" w:rsidR="00B275F7" w:rsidRPr="00B275F7" w:rsidRDefault="00B275F7" w:rsidP="00B275F7">
      <w:r w:rsidRPr="00B275F7">
        <w:rPr>
          <w:rFonts w:ascii="Segoe UI Emoji" w:hAnsi="Segoe UI Emoji" w:cs="Segoe UI Emoji"/>
        </w:rPr>
        <w:t>🔹</w:t>
      </w:r>
      <w:r w:rsidRPr="00B275F7">
        <w:t xml:space="preserve"> </w:t>
      </w:r>
      <w:r w:rsidRPr="00B275F7">
        <w:rPr>
          <w:i/>
          <w:iCs/>
        </w:rPr>
        <w:t>Pattern Recognition &amp; Problem-Solving</w:t>
      </w:r>
    </w:p>
    <w:p w14:paraId="4B2F4F98" w14:textId="77777777" w:rsidR="00B275F7" w:rsidRPr="00B275F7" w:rsidRDefault="00B275F7" w:rsidP="00B275F7">
      <w:pPr>
        <w:numPr>
          <w:ilvl w:val="0"/>
          <w:numId w:val="2"/>
        </w:numPr>
      </w:pPr>
      <w:r w:rsidRPr="00B275F7">
        <w:t>Series (number series, letter series, missing terms)</w:t>
      </w:r>
    </w:p>
    <w:p w14:paraId="710D4DE9" w14:textId="77777777" w:rsidR="00B275F7" w:rsidRPr="00B275F7" w:rsidRDefault="00B275F7" w:rsidP="00B275F7">
      <w:pPr>
        <w:numPr>
          <w:ilvl w:val="0"/>
          <w:numId w:val="2"/>
        </w:numPr>
      </w:pPr>
      <w:r w:rsidRPr="00B275F7">
        <w:t>Coding-Decoding</w:t>
      </w:r>
    </w:p>
    <w:p w14:paraId="2672DFBA" w14:textId="77777777" w:rsidR="00B275F7" w:rsidRPr="00B275F7" w:rsidRDefault="00B275F7" w:rsidP="00B275F7">
      <w:pPr>
        <w:numPr>
          <w:ilvl w:val="0"/>
          <w:numId w:val="2"/>
        </w:numPr>
      </w:pPr>
      <w:r w:rsidRPr="00B275F7">
        <w:t>Puzzles (seating arrangement, blood relations, floor puzzles, etc.)</w:t>
      </w:r>
    </w:p>
    <w:p w14:paraId="1FFDB49E" w14:textId="77777777" w:rsidR="00B275F7" w:rsidRPr="00B275F7" w:rsidRDefault="00B275F7" w:rsidP="00B275F7">
      <w:pPr>
        <w:numPr>
          <w:ilvl w:val="0"/>
          <w:numId w:val="2"/>
        </w:numPr>
      </w:pPr>
      <w:r w:rsidRPr="00B275F7">
        <w:t>Syllogisms &amp; Logical Statements</w:t>
      </w:r>
    </w:p>
    <w:p w14:paraId="6306E744" w14:textId="77777777" w:rsidR="00B275F7" w:rsidRPr="00B275F7" w:rsidRDefault="00B275F7" w:rsidP="00B275F7">
      <w:pPr>
        <w:numPr>
          <w:ilvl w:val="0"/>
          <w:numId w:val="2"/>
        </w:numPr>
      </w:pPr>
      <w:r w:rsidRPr="00B275F7">
        <w:t>Directions &amp; Distance</w:t>
      </w:r>
    </w:p>
    <w:p w14:paraId="1AE2FBB0" w14:textId="77777777" w:rsidR="00B275F7" w:rsidRPr="00B275F7" w:rsidRDefault="00B275F7" w:rsidP="00B275F7">
      <w:pPr>
        <w:numPr>
          <w:ilvl w:val="0"/>
          <w:numId w:val="2"/>
        </w:numPr>
      </w:pPr>
      <w:r w:rsidRPr="00B275F7">
        <w:t>Clocks &amp; Calendars</w:t>
      </w:r>
    </w:p>
    <w:p w14:paraId="10DE5C91" w14:textId="77777777" w:rsidR="00B275F7" w:rsidRPr="00B275F7" w:rsidRDefault="00B275F7" w:rsidP="00B275F7">
      <w:pPr>
        <w:numPr>
          <w:ilvl w:val="0"/>
          <w:numId w:val="2"/>
        </w:numPr>
      </w:pPr>
      <w:r w:rsidRPr="00B275F7">
        <w:lastRenderedPageBreak/>
        <w:t>Data Sufficiency</w:t>
      </w:r>
    </w:p>
    <w:p w14:paraId="3D91E10C" w14:textId="77777777" w:rsidR="00B275F7" w:rsidRPr="00B275F7" w:rsidRDefault="00B275F7" w:rsidP="00B275F7">
      <w:pPr>
        <w:numPr>
          <w:ilvl w:val="0"/>
          <w:numId w:val="2"/>
        </w:numPr>
      </w:pPr>
      <w:r w:rsidRPr="00B275F7">
        <w:t>Cause &amp; Effect, Statement &amp; Assumptions, Conclusions</w:t>
      </w:r>
    </w:p>
    <w:p w14:paraId="20734FF2" w14:textId="77777777" w:rsidR="00B275F7" w:rsidRDefault="00B275F7" w:rsidP="00B275F7">
      <w:pPr>
        <w:numPr>
          <w:ilvl w:val="0"/>
          <w:numId w:val="2"/>
        </w:numPr>
      </w:pPr>
      <w:r w:rsidRPr="00B275F7">
        <w:t>Analytical reasoning (decision-making, matching, arrangements)</w:t>
      </w:r>
    </w:p>
    <w:p w14:paraId="5EFA9FF2" w14:textId="566E8E78" w:rsidR="00DA3910" w:rsidRPr="00B275F7" w:rsidRDefault="00DA3910" w:rsidP="00B275F7">
      <w:pPr>
        <w:numPr>
          <w:ilvl w:val="0"/>
          <w:numId w:val="2"/>
        </w:numPr>
      </w:pPr>
      <w:r>
        <w:t xml:space="preserve">Visual </w:t>
      </w:r>
      <w:proofErr w:type="spellStart"/>
      <w:r>
        <w:t>reasion</w:t>
      </w:r>
      <w:r w:rsidR="00A43FF2">
        <w:t>ing</w:t>
      </w:r>
      <w:proofErr w:type="spellEnd"/>
    </w:p>
    <w:p w14:paraId="02CEAE71" w14:textId="77777777" w:rsidR="00B275F7" w:rsidRPr="00B275F7" w:rsidRDefault="00000000" w:rsidP="00B275F7">
      <w:r>
        <w:pict w14:anchorId="03A20B82">
          <v:rect id="_x0000_i1026" style="width:0;height:1.5pt" o:hralign="center" o:hrstd="t" o:hr="t" fillcolor="#a0a0a0" stroked="f"/>
        </w:pict>
      </w:r>
    </w:p>
    <w:p w14:paraId="4E06C904" w14:textId="77777777" w:rsidR="00B275F7" w:rsidRPr="00B275F7" w:rsidRDefault="00B275F7" w:rsidP="00B275F7">
      <w:pPr>
        <w:rPr>
          <w:b/>
          <w:bCs/>
        </w:rPr>
      </w:pPr>
      <w:r w:rsidRPr="00B275F7">
        <w:rPr>
          <w:b/>
          <w:bCs/>
        </w:rPr>
        <w:t>3. Verbal Ability &amp; English</w:t>
      </w:r>
    </w:p>
    <w:p w14:paraId="755A7F7C" w14:textId="77777777" w:rsidR="00B275F7" w:rsidRPr="00B275F7" w:rsidRDefault="00B275F7" w:rsidP="00B275F7">
      <w:r w:rsidRPr="00B275F7">
        <w:rPr>
          <w:rFonts w:ascii="Segoe UI Emoji" w:hAnsi="Segoe UI Emoji" w:cs="Segoe UI Emoji"/>
        </w:rPr>
        <w:t>🔹</w:t>
      </w:r>
      <w:r w:rsidRPr="00B275F7">
        <w:t xml:space="preserve"> </w:t>
      </w:r>
      <w:r w:rsidRPr="00B275F7">
        <w:rPr>
          <w:i/>
          <w:iCs/>
        </w:rPr>
        <w:t>Communication &amp; Grammar</w:t>
      </w:r>
    </w:p>
    <w:p w14:paraId="2BD9B182" w14:textId="47CFC464" w:rsidR="00B275F7" w:rsidRPr="00B275F7" w:rsidRDefault="00B275F7" w:rsidP="00B275F7">
      <w:pPr>
        <w:numPr>
          <w:ilvl w:val="0"/>
          <w:numId w:val="3"/>
        </w:numPr>
      </w:pPr>
      <w:r w:rsidRPr="00B275F7">
        <w:t>Reading Comprehension</w:t>
      </w:r>
      <w:r w:rsidR="00A212D9">
        <w:t xml:space="preserve"> / pass</w:t>
      </w:r>
      <w:r w:rsidR="004127F7">
        <w:t>age / statement rearrangement</w:t>
      </w:r>
    </w:p>
    <w:p w14:paraId="597B8CA3" w14:textId="635B2AEB" w:rsidR="00B275F7" w:rsidRPr="00B275F7" w:rsidRDefault="00B275F7" w:rsidP="00B275F7">
      <w:pPr>
        <w:numPr>
          <w:ilvl w:val="0"/>
          <w:numId w:val="3"/>
        </w:numPr>
      </w:pPr>
      <w:r w:rsidRPr="00B275F7">
        <w:t>Sentence Correction (grammar &amp; usage)</w:t>
      </w:r>
      <w:r w:rsidR="00397000">
        <w:t xml:space="preserve"> / sentence completion</w:t>
      </w:r>
    </w:p>
    <w:p w14:paraId="73CF1CD5" w14:textId="77777777" w:rsidR="00B275F7" w:rsidRPr="00B275F7" w:rsidRDefault="00B275F7" w:rsidP="00B275F7">
      <w:pPr>
        <w:numPr>
          <w:ilvl w:val="0"/>
          <w:numId w:val="3"/>
        </w:numPr>
      </w:pPr>
      <w:r w:rsidRPr="00B275F7">
        <w:t>Synonyms &amp; Antonyms</w:t>
      </w:r>
    </w:p>
    <w:p w14:paraId="6B920C7D" w14:textId="77777777" w:rsidR="00B275F7" w:rsidRPr="00B275F7" w:rsidRDefault="00B275F7" w:rsidP="00B275F7">
      <w:pPr>
        <w:numPr>
          <w:ilvl w:val="0"/>
          <w:numId w:val="3"/>
        </w:numPr>
      </w:pPr>
      <w:r w:rsidRPr="00B275F7">
        <w:t>Vocabulary (word meanings, one-word substitutions)</w:t>
      </w:r>
    </w:p>
    <w:p w14:paraId="5CF61404" w14:textId="77777777" w:rsidR="00B275F7" w:rsidRPr="00B275F7" w:rsidRDefault="00B275F7" w:rsidP="00B275F7">
      <w:pPr>
        <w:numPr>
          <w:ilvl w:val="0"/>
          <w:numId w:val="3"/>
        </w:numPr>
      </w:pPr>
      <w:r w:rsidRPr="00B275F7">
        <w:t>Para Jumbles (arranging sentences logically)</w:t>
      </w:r>
    </w:p>
    <w:p w14:paraId="676AB9FD" w14:textId="09CCCDB2" w:rsidR="00B275F7" w:rsidRPr="00B275F7" w:rsidRDefault="00B275F7" w:rsidP="00B275F7">
      <w:pPr>
        <w:numPr>
          <w:ilvl w:val="0"/>
          <w:numId w:val="3"/>
        </w:numPr>
      </w:pPr>
      <w:r w:rsidRPr="00B275F7">
        <w:t>Error Spotting</w:t>
      </w:r>
      <w:r w:rsidR="00397000">
        <w:t xml:space="preserve"> / correction</w:t>
      </w:r>
    </w:p>
    <w:p w14:paraId="046E0544" w14:textId="77777777" w:rsidR="00B275F7" w:rsidRPr="00B275F7" w:rsidRDefault="00B275F7" w:rsidP="00B275F7">
      <w:pPr>
        <w:numPr>
          <w:ilvl w:val="0"/>
          <w:numId w:val="3"/>
        </w:numPr>
      </w:pPr>
      <w:r w:rsidRPr="00B275F7">
        <w:t>Fill in the blanks (with appropriate words/phrases)</w:t>
      </w:r>
    </w:p>
    <w:p w14:paraId="0BCCB9D4" w14:textId="77777777" w:rsidR="00B275F7" w:rsidRDefault="00B275F7" w:rsidP="00B275F7">
      <w:pPr>
        <w:numPr>
          <w:ilvl w:val="0"/>
          <w:numId w:val="3"/>
        </w:numPr>
      </w:pPr>
      <w:r w:rsidRPr="00B275F7">
        <w:t>Sentence Completion</w:t>
      </w:r>
    </w:p>
    <w:p w14:paraId="3D38002B" w14:textId="037C1775" w:rsidR="00F74203" w:rsidRPr="00B275F7" w:rsidRDefault="00F74203" w:rsidP="00B275F7">
      <w:pPr>
        <w:numPr>
          <w:ilvl w:val="0"/>
          <w:numId w:val="3"/>
        </w:numPr>
      </w:pPr>
      <w:r>
        <w:t>Idioms and phrases</w:t>
      </w:r>
    </w:p>
    <w:p w14:paraId="4801AF5D" w14:textId="77777777" w:rsidR="00B275F7" w:rsidRPr="00B275F7" w:rsidRDefault="00B275F7" w:rsidP="00B275F7">
      <w:pPr>
        <w:numPr>
          <w:ilvl w:val="0"/>
          <w:numId w:val="3"/>
        </w:numPr>
      </w:pPr>
      <w:r w:rsidRPr="00B275F7">
        <w:t>Cloze Tests</w:t>
      </w:r>
    </w:p>
    <w:p w14:paraId="03B16937" w14:textId="77777777" w:rsidR="00B275F7" w:rsidRPr="00B275F7" w:rsidRDefault="00000000" w:rsidP="00B275F7">
      <w:r>
        <w:pict w14:anchorId="7AA02349">
          <v:rect id="_x0000_i1027" style="width:0;height:1.5pt" o:hralign="center" o:hrstd="t" o:hr="t" fillcolor="#a0a0a0" stroked="f"/>
        </w:pict>
      </w:r>
    </w:p>
    <w:p w14:paraId="481E2212" w14:textId="77777777" w:rsidR="00B275F7" w:rsidRPr="00B275F7" w:rsidRDefault="00B275F7" w:rsidP="00B275F7">
      <w:pPr>
        <w:rPr>
          <w:b/>
          <w:bCs/>
        </w:rPr>
      </w:pPr>
      <w:r w:rsidRPr="00B275F7">
        <w:rPr>
          <w:b/>
          <w:bCs/>
        </w:rPr>
        <w:t>4. Company-Specific Additions</w:t>
      </w:r>
    </w:p>
    <w:p w14:paraId="470DE421" w14:textId="77777777" w:rsidR="00B275F7" w:rsidRPr="00B275F7" w:rsidRDefault="00B275F7" w:rsidP="00B275F7">
      <w:pPr>
        <w:numPr>
          <w:ilvl w:val="0"/>
          <w:numId w:val="4"/>
        </w:numPr>
      </w:pPr>
      <w:r w:rsidRPr="00B275F7">
        <w:rPr>
          <w:b/>
          <w:bCs/>
        </w:rPr>
        <w:t>Coding-based aptitude:</w:t>
      </w:r>
      <w:r w:rsidRPr="00B275F7">
        <w:t xml:space="preserve"> Some companies include pseudocode or basic programming logic in C/Java/Python.</w:t>
      </w:r>
    </w:p>
    <w:p w14:paraId="7AF5ACC9" w14:textId="77777777" w:rsidR="00B275F7" w:rsidRPr="00B275F7" w:rsidRDefault="00B275F7" w:rsidP="00B275F7">
      <w:pPr>
        <w:numPr>
          <w:ilvl w:val="0"/>
          <w:numId w:val="4"/>
        </w:numPr>
      </w:pPr>
      <w:r w:rsidRPr="00B275F7">
        <w:rPr>
          <w:b/>
          <w:bCs/>
        </w:rPr>
        <w:t>Data Interpretation-heavy tests:</w:t>
      </w:r>
      <w:r w:rsidRPr="00B275F7">
        <w:t xml:space="preserve"> For analytics/consulting firms.</w:t>
      </w:r>
    </w:p>
    <w:p w14:paraId="3DF2A351" w14:textId="77777777" w:rsidR="00B275F7" w:rsidRPr="00B275F7" w:rsidRDefault="00B275F7" w:rsidP="00B275F7">
      <w:pPr>
        <w:numPr>
          <w:ilvl w:val="0"/>
          <w:numId w:val="4"/>
        </w:numPr>
      </w:pPr>
      <w:r w:rsidRPr="00B275F7">
        <w:rPr>
          <w:b/>
          <w:bCs/>
        </w:rPr>
        <w:t>Game-based Aptitude (Cognitive):</w:t>
      </w:r>
      <w:r w:rsidRPr="00B275F7">
        <w:t xml:space="preserve"> Used by companies like Deloitte, Accenture.</w:t>
      </w:r>
    </w:p>
    <w:p w14:paraId="20701D7D" w14:textId="77777777" w:rsidR="0087515C" w:rsidRDefault="0087515C"/>
    <w:p w14:paraId="7A28FEB9" w14:textId="77777777" w:rsidR="002716C9" w:rsidRDefault="002716C9"/>
    <w:p w14:paraId="31C02B97" w14:textId="2D2502B4" w:rsidR="002716C9" w:rsidRDefault="002716C9">
      <w:r>
        <w:t>INDIA BIX.COM (FOR PRACTICE)</w:t>
      </w:r>
    </w:p>
    <w:p w14:paraId="50376983" w14:textId="041ABC27" w:rsidR="00BF18F0" w:rsidRDefault="00BF18F0">
      <w:proofErr w:type="gramStart"/>
      <w:r>
        <w:t>MOCK  TEST</w:t>
      </w:r>
      <w:proofErr w:type="gramEnd"/>
      <w:r>
        <w:t xml:space="preserve"> </w:t>
      </w:r>
    </w:p>
    <w:sectPr w:rsidR="00BF1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4470"/>
    <w:multiLevelType w:val="multilevel"/>
    <w:tmpl w:val="6F3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91E0D"/>
    <w:multiLevelType w:val="multilevel"/>
    <w:tmpl w:val="4482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45E92"/>
    <w:multiLevelType w:val="multilevel"/>
    <w:tmpl w:val="826E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D24CB"/>
    <w:multiLevelType w:val="multilevel"/>
    <w:tmpl w:val="7AC6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05746">
    <w:abstractNumId w:val="3"/>
  </w:num>
  <w:num w:numId="2" w16cid:durableId="1668632434">
    <w:abstractNumId w:val="2"/>
  </w:num>
  <w:num w:numId="3" w16cid:durableId="94255038">
    <w:abstractNumId w:val="0"/>
  </w:num>
  <w:num w:numId="4" w16cid:durableId="1332219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F7"/>
    <w:rsid w:val="000B6242"/>
    <w:rsid w:val="002716C9"/>
    <w:rsid w:val="002A0E51"/>
    <w:rsid w:val="0038190C"/>
    <w:rsid w:val="00397000"/>
    <w:rsid w:val="004127F7"/>
    <w:rsid w:val="00555778"/>
    <w:rsid w:val="0087515C"/>
    <w:rsid w:val="009D07D2"/>
    <w:rsid w:val="009D2FE3"/>
    <w:rsid w:val="00A212D9"/>
    <w:rsid w:val="00A43FF2"/>
    <w:rsid w:val="00A6020F"/>
    <w:rsid w:val="00B275F7"/>
    <w:rsid w:val="00BF18F0"/>
    <w:rsid w:val="00CF11AD"/>
    <w:rsid w:val="00DA3910"/>
    <w:rsid w:val="00DD2B41"/>
    <w:rsid w:val="00E92F10"/>
    <w:rsid w:val="00EE123B"/>
    <w:rsid w:val="00F7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1AE9"/>
  <w15:chartTrackingRefBased/>
  <w15:docId w15:val="{51633CD2-D505-43E1-BAF3-38663D77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5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5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sanningammanavar</dc:creator>
  <cp:keywords/>
  <dc:description/>
  <cp:lastModifiedBy>manoj sanningammanavar</cp:lastModifiedBy>
  <cp:revision>4</cp:revision>
  <dcterms:created xsi:type="dcterms:W3CDTF">2025-09-05T06:29:00Z</dcterms:created>
  <dcterms:modified xsi:type="dcterms:W3CDTF">2025-09-05T06:31:00Z</dcterms:modified>
</cp:coreProperties>
</file>