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*dice_labels[] = {"face1","face2","face3","face4","face5","face6"};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train_dice(char *cfgfile, char *weightfile)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avg_loss = -1;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backup_directory = "backup/";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printf("%s\n", base);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printf("Learning Rate: %g, Momentum: %g, Decay: %g\n", net.learning_rate, net.momentum, net.decay);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imgs = 1024;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*net.seen/imgs;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**labels = dice_labels;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get_paths("data/dice/dice.train.list");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printf("%d\n", plist-&gt;size);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++i;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train = load_data_old(paths, imgs, plist-&gt;size, labels, 6, net.w, net.h);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printf("Loaded: %lf seconds\n", sec(clock()-time));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loss = train_network(net, train);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if(avg_loss == -1) avg_loss = loss;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avg_loss = avg_loss*.9 + loss*.1;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printf("%d: %f, %f avg, %lf seconds, %ld images\n", i, loss, avg_loss, sec(clock()-time), *net.seen);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free_data(train);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if((i % 100) == 0) net.learning_rate *= .1;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if(i%100==0){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"%s/%s_%d.weights",backup_directory,base, i);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validate_dice(char *filename, char *weightfile)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parse_network_cfg(filename);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**labels = dice_labels;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get_paths("data/dice/dice.val.list");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plist-&gt;size;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free_list(plist);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val = load_data_old(paths, m, 0, labels, 6, net.w, net.h);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*acc = network_accuracies(net, val, 2);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printf("Validation Accuracy: %f, %d images\n", acc[0], m);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free_data(val);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test_dice(char *cfgfile, char *weightfile, char *filename)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srand(2222222);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**names = dice_labels;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*input = buff;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indexes[6];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if(filename){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strncpy(input, filename, 256);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printf("Enter Image Path: 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fflush(stdout);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fgets(input, 256, stdin);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if(!input) return;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strtok(input, "\n");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load_image_color(input, net.w, net.h);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*X = im.data;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*predictions = network_predict(net, X);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top_predictions(net, 6, indexes);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6; ++i){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indexes[i];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printf("%s: %f\n", names[index], predictions[index]);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(filename) break;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run_dice(int argc, char **argv)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if(argc &lt; 4){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"usage: %s %s [train/test/valid] [cfg] [weights (optional)]\n", argv[0], argv[1]);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 = argv[3];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*weights = (argc &gt; 4) ? argv[4] : 0;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*filename = (argc &gt; 5) ? argv[5]: 0;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if(0==strcmp(argv[2], "test")) test_dice(cfg, weights, filename);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"train")) train_dice(cfg, weights);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"valid")) validate_dice(cfg, weights);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