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SHORTCUT_LAYER_H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SHORTCUT_LAYER_H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make_shortcut_layer(int batch, int n, int *input_layers, int* input_sizes, int w, int h, int 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**layers_output, float **layers_delta, float **layers_output_gpu, float **layers_delta_gpu, WEIGHTS_TYPE_T weights_type, WEIGHTS_NORMALIZATION_T weights_normalizion,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ACTIVATION activation, int train);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forward_shortcut_layer(const 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backward_shortcut_layer(const 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update_shortcut_layer(layer l, int batch, float learning_rate_init, float momentum, float decay);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resize_shortcut_layer(layer *l, int w, int h, network *net);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forward_shortcut_layer_gpu(const 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backward_shortcut_layer_gpu(const 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update_shortcut_layer_gpu(layer l, int batch, float learning_rate_init, float momentum, float decay, float loss_scale);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pull_shortcut_layer(layer l);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push_shortcut_layer(layer l);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