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C00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C000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C000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  <w:t xml:space="preserve">Day18 Morning Assignments 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  <w:t xml:space="preserve">By 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  <w:t>Manoj Yekolla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  <w:t>16-Feb-2022</w:t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D7D31" w:themeFill="accent2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44"/>
                <w:szCs w:val="4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4"/>
                <w:szCs w:val="44"/>
                <w:vertAlign w:val="baseline"/>
              </w:rPr>
              <w:t>1. What is the use of XML</w:t>
            </w:r>
            <w:r>
              <w:rPr>
                <w:rFonts w:hint="default"/>
                <w:b/>
                <w:bCs/>
                <w:sz w:val="44"/>
                <w:szCs w:val="44"/>
                <w:vertAlign w:val="baseline"/>
                <w:lang w:val="en-US"/>
              </w:rPr>
              <w:t xml:space="preserve">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8"/>
                <w:szCs w:val="28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XML was designed to store and transfer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XML uses Human ,not Computer ,Language . XML is Readable and Understandable.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XML is Extendable.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8522" w:type="dxa"/>
            <w:shd w:val="clear" w:color="auto" w:fill="70AD47" w:themeFill="accent6"/>
          </w:tcPr>
          <w:p>
            <w:pPr>
              <w:widowControl w:val="0"/>
              <w:jc w:val="both"/>
              <w:rPr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/>
                <w:b/>
                <w:bCs/>
                <w:sz w:val="40"/>
                <w:szCs w:val="40"/>
                <w:vertAlign w:val="baseline"/>
              </w:rPr>
              <w:t>2. Write the points discussed about xml in the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XML Stands for Extensiable Markup Language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XML is a User defined Tags.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XML is a Case Senstive.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XML used for Universal Data Transfer mechansim to send data across different plateforms.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XML in create only one root element.</w:t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E75B5" w:themeFill="accent1" w:themeFillShade="BF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/>
                <w:b/>
                <w:bCs/>
                <w:sz w:val="40"/>
                <w:szCs w:val="40"/>
                <w:vertAlign w:val="baseline"/>
              </w:rPr>
              <w:t>3. Create a simple xml to illustrate:</w:t>
            </w:r>
          </w:p>
          <w:p>
            <w:pPr>
              <w:widowControl w:val="0"/>
              <w:jc w:val="both"/>
              <w:rPr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/>
                <w:b/>
                <w:bCs/>
                <w:sz w:val="40"/>
                <w:szCs w:val="40"/>
                <w:vertAlign w:val="baseline"/>
              </w:rPr>
              <w:t xml:space="preserve">    a. Tag based xml with 10 products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bottom w:val="single" w:color="000000" w:sz="12" w:space="3"/>
              </w:pBdr>
              <w:spacing w:before="150" w:beforeAutospacing="0" w:after="150" w:afterAutospacing="0"/>
              <w:ind w:left="150" w:right="150" w:firstLine="0"/>
              <w:jc w:val="left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ED7D31" w:themeColor="accent2"/>
                <w:spacing w:val="0"/>
                <w:sz w:val="27"/>
                <w:szCs w:val="2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ED7D31" w:themeColor="accent2"/>
                <w:spacing w:val="0"/>
                <w:kern w:val="0"/>
                <w:sz w:val="27"/>
                <w:szCs w:val="27"/>
                <w:lang w:val="en-US" w:eastAsia="zh-CN" w:bidi="ar"/>
                <w14:textFill>
                  <w14:solidFill>
                    <w14:schemeClr w14:val="accent2"/>
                  </w14:solidFill>
                </w14:textFill>
              </w:rPr>
              <w:t>This XML file does not appear to have any style information associated with it. The document tree is shown below.</w:t>
            </w:r>
          </w:p>
          <w:p>
            <w:pPr>
              <w:keepNext w:val="0"/>
              <w:keepLines w:val="0"/>
              <w:widowControl/>
              <w:suppressLineNumbers w:val="0"/>
              <w:spacing w:before="210" w:beforeAutospacing="0"/>
              <w:ind w:left="300" w:firstLine="0"/>
              <w:jc w:val="left"/>
              <w:rPr>
                <w:rFonts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&lt;Products&gt;</w:t>
            </w:r>
          </w:p>
          <w:p>
            <w:pPr>
              <w:keepNext w:val="0"/>
              <w:keepLines w:val="0"/>
              <w:widowControl/>
              <w:suppressLineNumbers w:val="0"/>
              <w:spacing w:before="210" w:beforeAutospacing="0"/>
              <w:ind w:left="512" w:firstLine="0"/>
              <w:jc w:val="left"/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&lt;Product1&gt;</w:t>
            </w:r>
          </w:p>
          <w:p>
            <w:pPr>
              <w:keepNext w:val="0"/>
              <w:keepLines w:val="0"/>
              <w:widowControl/>
              <w:suppressLineNumbers w:val="0"/>
              <w:spacing w:before="210" w:beforeAutospacing="0"/>
              <w:ind w:left="722" w:firstLine="0"/>
              <w:jc w:val="left"/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&lt;Id&gt;1&lt;/Id&gt;</w:t>
            </w:r>
          </w:p>
          <w:p>
            <w:pPr>
              <w:keepNext w:val="0"/>
              <w:keepLines w:val="0"/>
              <w:widowControl/>
              <w:suppressLineNumbers w:val="0"/>
              <w:spacing w:before="210" w:beforeAutospacing="0"/>
              <w:ind w:left="722" w:firstLine="0"/>
              <w:jc w:val="left"/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&lt;Name&gt;Manoj Y&lt;/Name&gt;</w:t>
            </w:r>
          </w:p>
          <w:p>
            <w:pPr>
              <w:keepNext w:val="0"/>
              <w:keepLines w:val="0"/>
              <w:widowControl/>
              <w:suppressLineNumbers w:val="0"/>
              <w:spacing w:before="210" w:beforeAutospacing="0"/>
              <w:ind w:left="722" w:firstLine="0"/>
              <w:jc w:val="left"/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&lt;Salary&gt;1000&lt;/Salary&gt;</w:t>
            </w:r>
          </w:p>
          <w:p>
            <w:pPr>
              <w:keepNext w:val="0"/>
              <w:keepLines w:val="0"/>
              <w:widowControl/>
              <w:suppressLineNumbers w:val="0"/>
              <w:spacing w:before="210" w:beforeAutospacing="0"/>
              <w:ind w:left="512" w:firstLine="0"/>
              <w:jc w:val="left"/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&lt;/Product1&gt;</w:t>
            </w:r>
          </w:p>
          <w:p>
            <w:pPr>
              <w:keepNext w:val="0"/>
              <w:keepLines w:val="0"/>
              <w:widowControl/>
              <w:suppressLineNumbers w:val="0"/>
              <w:spacing w:before="210" w:beforeAutospacing="0"/>
              <w:ind w:left="512" w:firstLine="0"/>
              <w:jc w:val="left"/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&lt;Product2&gt;</w:t>
            </w:r>
          </w:p>
          <w:p>
            <w:pPr>
              <w:keepNext w:val="0"/>
              <w:keepLines w:val="0"/>
              <w:widowControl/>
              <w:suppressLineNumbers w:val="0"/>
              <w:spacing w:before="210" w:beforeAutospacing="0"/>
              <w:ind w:left="722" w:firstLine="0"/>
              <w:jc w:val="left"/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&lt;Id&gt;2&lt;/Id&gt;</w:t>
            </w:r>
          </w:p>
          <w:p>
            <w:pPr>
              <w:keepNext w:val="0"/>
              <w:keepLines w:val="0"/>
              <w:widowControl/>
              <w:suppressLineNumbers w:val="0"/>
              <w:spacing w:before="210" w:beforeAutospacing="0"/>
              <w:ind w:left="722" w:firstLine="0"/>
              <w:jc w:val="left"/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&lt;Name&gt;Nithesh&lt;/Name&gt;</w:t>
            </w:r>
          </w:p>
          <w:p>
            <w:pPr>
              <w:keepNext w:val="0"/>
              <w:keepLines w:val="0"/>
              <w:widowControl/>
              <w:suppressLineNumbers w:val="0"/>
              <w:spacing w:before="210" w:beforeAutospacing="0"/>
              <w:ind w:left="722" w:firstLine="0"/>
              <w:jc w:val="left"/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&lt;Salary&gt;2000&lt;/Salary&gt;</w:t>
            </w:r>
          </w:p>
          <w:p>
            <w:pPr>
              <w:keepNext w:val="0"/>
              <w:keepLines w:val="0"/>
              <w:widowControl/>
              <w:suppressLineNumbers w:val="0"/>
              <w:spacing w:before="210" w:beforeAutospacing="0"/>
              <w:ind w:left="512" w:firstLine="0"/>
              <w:jc w:val="left"/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&lt;/Product2&gt;</w:t>
            </w:r>
          </w:p>
          <w:p>
            <w:pPr>
              <w:keepNext w:val="0"/>
              <w:keepLines w:val="0"/>
              <w:widowControl/>
              <w:suppressLineNumbers w:val="0"/>
              <w:spacing w:before="210" w:beforeAutospacing="0"/>
              <w:ind w:left="512" w:firstLine="0"/>
              <w:jc w:val="left"/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&lt;Product3&gt;</w:t>
            </w:r>
          </w:p>
          <w:p>
            <w:pPr>
              <w:keepNext w:val="0"/>
              <w:keepLines w:val="0"/>
              <w:widowControl/>
              <w:suppressLineNumbers w:val="0"/>
              <w:spacing w:before="210" w:beforeAutospacing="0"/>
              <w:ind w:left="722" w:firstLine="0"/>
              <w:jc w:val="left"/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&lt;Id&gt;3&lt;/Id&gt;</w:t>
            </w:r>
          </w:p>
          <w:p>
            <w:pPr>
              <w:keepNext w:val="0"/>
              <w:keepLines w:val="0"/>
              <w:widowControl/>
              <w:suppressLineNumbers w:val="0"/>
              <w:spacing w:before="210" w:beforeAutospacing="0"/>
              <w:ind w:left="722" w:firstLine="0"/>
              <w:jc w:val="left"/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&lt;Name&gt;Gabbar&lt;/Name&gt;</w:t>
            </w:r>
          </w:p>
          <w:p>
            <w:pPr>
              <w:keepNext w:val="0"/>
              <w:keepLines w:val="0"/>
              <w:widowControl/>
              <w:suppressLineNumbers w:val="0"/>
              <w:spacing w:before="210" w:beforeAutospacing="0"/>
              <w:ind w:left="722" w:firstLine="0"/>
              <w:jc w:val="left"/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&lt;Salary&gt;5000&lt;/Salary&gt;</w:t>
            </w:r>
          </w:p>
          <w:p>
            <w:pPr>
              <w:keepNext w:val="0"/>
              <w:keepLines w:val="0"/>
              <w:widowControl/>
              <w:suppressLineNumbers w:val="0"/>
              <w:spacing w:before="210" w:beforeAutospacing="0"/>
              <w:ind w:left="512" w:firstLine="0"/>
              <w:jc w:val="left"/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&lt;/Product3&gt;</w:t>
            </w:r>
          </w:p>
          <w:p>
            <w:pPr>
              <w:keepNext w:val="0"/>
              <w:keepLines w:val="0"/>
              <w:widowControl/>
              <w:suppressLineNumbers w:val="0"/>
              <w:spacing w:before="210" w:beforeAutospacing="0"/>
              <w:ind w:left="512" w:firstLine="0"/>
              <w:jc w:val="left"/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&lt;Product4&gt;</w:t>
            </w:r>
          </w:p>
          <w:p>
            <w:pPr>
              <w:keepNext w:val="0"/>
              <w:keepLines w:val="0"/>
              <w:widowControl/>
              <w:suppressLineNumbers w:val="0"/>
              <w:spacing w:before="210" w:beforeAutospacing="0"/>
              <w:ind w:left="722" w:firstLine="0"/>
              <w:jc w:val="left"/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&lt;Id&gt;4&lt;/Id&gt;</w:t>
            </w:r>
          </w:p>
          <w:p>
            <w:pPr>
              <w:keepNext w:val="0"/>
              <w:keepLines w:val="0"/>
              <w:widowControl/>
              <w:suppressLineNumbers w:val="0"/>
              <w:spacing w:before="210" w:beforeAutospacing="0"/>
              <w:ind w:left="722" w:firstLine="0"/>
              <w:jc w:val="left"/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&lt;Name&gt;praveen&lt;/Name&gt;</w:t>
            </w:r>
          </w:p>
          <w:p>
            <w:pPr>
              <w:keepNext w:val="0"/>
              <w:keepLines w:val="0"/>
              <w:widowControl/>
              <w:suppressLineNumbers w:val="0"/>
              <w:spacing w:before="210" w:beforeAutospacing="0"/>
              <w:ind w:left="722" w:firstLine="0"/>
              <w:jc w:val="left"/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&lt;Salary&gt;4000&lt;/Salary&gt;</w:t>
            </w:r>
          </w:p>
          <w:p>
            <w:pPr>
              <w:keepNext w:val="0"/>
              <w:keepLines w:val="0"/>
              <w:widowControl/>
              <w:suppressLineNumbers w:val="0"/>
              <w:spacing w:before="210" w:beforeAutospacing="0"/>
              <w:ind w:left="512" w:firstLine="0"/>
              <w:jc w:val="left"/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&lt;/Product4&gt;</w:t>
            </w:r>
          </w:p>
          <w:p>
            <w:pPr>
              <w:keepNext w:val="0"/>
              <w:keepLines w:val="0"/>
              <w:widowControl/>
              <w:suppressLineNumbers w:val="0"/>
              <w:spacing w:before="210" w:beforeAutospacing="0"/>
              <w:ind w:left="512" w:firstLine="0"/>
              <w:jc w:val="left"/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&lt;Product5&gt;</w:t>
            </w:r>
          </w:p>
          <w:p>
            <w:pPr>
              <w:keepNext w:val="0"/>
              <w:keepLines w:val="0"/>
              <w:widowControl/>
              <w:suppressLineNumbers w:val="0"/>
              <w:spacing w:before="210" w:beforeAutospacing="0"/>
              <w:ind w:left="722" w:firstLine="0"/>
              <w:jc w:val="left"/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&lt;Id&gt;5&lt;/Id&gt;</w:t>
            </w:r>
          </w:p>
          <w:p>
            <w:pPr>
              <w:keepNext w:val="0"/>
              <w:keepLines w:val="0"/>
              <w:widowControl/>
              <w:suppressLineNumbers w:val="0"/>
              <w:spacing w:before="210" w:beforeAutospacing="0"/>
              <w:ind w:left="722" w:firstLine="0"/>
              <w:jc w:val="left"/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&lt;Name&gt;chakri&lt;/Name&gt;</w:t>
            </w:r>
          </w:p>
          <w:p>
            <w:pPr>
              <w:keepNext w:val="0"/>
              <w:keepLines w:val="0"/>
              <w:widowControl/>
              <w:suppressLineNumbers w:val="0"/>
              <w:spacing w:before="210" w:beforeAutospacing="0"/>
              <w:ind w:left="722" w:firstLine="0"/>
              <w:jc w:val="left"/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&lt;Salary&gt;8000&lt;/Salary&gt;</w:t>
            </w:r>
          </w:p>
          <w:p>
            <w:pPr>
              <w:keepNext w:val="0"/>
              <w:keepLines w:val="0"/>
              <w:widowControl/>
              <w:suppressLineNumbers w:val="0"/>
              <w:spacing w:before="210" w:beforeAutospacing="0"/>
              <w:ind w:left="512" w:firstLine="0"/>
              <w:jc w:val="left"/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&lt;/Product5&gt;</w:t>
            </w:r>
          </w:p>
          <w:p>
            <w:pPr>
              <w:keepNext w:val="0"/>
              <w:keepLines w:val="0"/>
              <w:widowControl/>
              <w:suppressLineNumbers w:val="0"/>
              <w:spacing w:before="210" w:beforeAutospacing="0"/>
              <w:ind w:left="512" w:firstLine="0"/>
              <w:jc w:val="left"/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&lt;Product6&gt;</w:t>
            </w:r>
          </w:p>
          <w:p>
            <w:pPr>
              <w:keepNext w:val="0"/>
              <w:keepLines w:val="0"/>
              <w:widowControl/>
              <w:suppressLineNumbers w:val="0"/>
              <w:spacing w:before="210" w:beforeAutospacing="0"/>
              <w:ind w:left="722" w:firstLine="0"/>
              <w:jc w:val="left"/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&lt;Id&gt;6&lt;/Id&gt;</w:t>
            </w:r>
          </w:p>
          <w:p>
            <w:pPr>
              <w:keepNext w:val="0"/>
              <w:keepLines w:val="0"/>
              <w:widowControl/>
              <w:suppressLineNumbers w:val="0"/>
              <w:spacing w:before="210" w:beforeAutospacing="0"/>
              <w:ind w:left="722" w:firstLine="0"/>
              <w:jc w:val="left"/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&lt;Name&gt;hemanth&lt;/Name&gt;</w:t>
            </w:r>
          </w:p>
          <w:p>
            <w:pPr>
              <w:keepNext w:val="0"/>
              <w:keepLines w:val="0"/>
              <w:widowControl/>
              <w:suppressLineNumbers w:val="0"/>
              <w:spacing w:before="210" w:beforeAutospacing="0"/>
              <w:ind w:left="722" w:firstLine="0"/>
              <w:jc w:val="left"/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&lt;Salary&gt;10000&lt;/Salary&gt;</w:t>
            </w:r>
          </w:p>
          <w:p>
            <w:pPr>
              <w:keepNext w:val="0"/>
              <w:keepLines w:val="0"/>
              <w:widowControl/>
              <w:suppressLineNumbers w:val="0"/>
              <w:spacing w:before="210" w:beforeAutospacing="0"/>
              <w:ind w:left="512" w:firstLine="0"/>
              <w:jc w:val="left"/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&lt;/Product6&gt;</w:t>
            </w:r>
          </w:p>
          <w:p>
            <w:pPr>
              <w:keepNext w:val="0"/>
              <w:keepLines w:val="0"/>
              <w:widowControl/>
              <w:suppressLineNumbers w:val="0"/>
              <w:spacing w:before="210" w:beforeAutospacing="0"/>
              <w:ind w:left="512" w:firstLine="0"/>
              <w:jc w:val="left"/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&lt;Product7&gt;</w:t>
            </w:r>
          </w:p>
          <w:p>
            <w:pPr>
              <w:keepNext w:val="0"/>
              <w:keepLines w:val="0"/>
              <w:widowControl/>
              <w:suppressLineNumbers w:val="0"/>
              <w:spacing w:before="210" w:beforeAutospacing="0"/>
              <w:ind w:left="722" w:firstLine="0"/>
              <w:jc w:val="left"/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&lt;Id&gt;7&lt;/Id&gt;</w:t>
            </w:r>
          </w:p>
          <w:p>
            <w:pPr>
              <w:keepNext w:val="0"/>
              <w:keepLines w:val="0"/>
              <w:widowControl/>
              <w:suppressLineNumbers w:val="0"/>
              <w:spacing w:before="210" w:beforeAutospacing="0"/>
              <w:ind w:left="722" w:firstLine="0"/>
              <w:jc w:val="left"/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&lt;Name&gt;dhinesh&lt;/Name&gt;</w:t>
            </w:r>
          </w:p>
          <w:p>
            <w:pPr>
              <w:keepNext w:val="0"/>
              <w:keepLines w:val="0"/>
              <w:widowControl/>
              <w:suppressLineNumbers w:val="0"/>
              <w:spacing w:before="210" w:beforeAutospacing="0"/>
              <w:ind w:left="722" w:firstLine="0"/>
              <w:jc w:val="left"/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&lt;Salary&gt;15000&lt;/Salary&gt;</w:t>
            </w:r>
          </w:p>
          <w:p>
            <w:pPr>
              <w:keepNext w:val="0"/>
              <w:keepLines w:val="0"/>
              <w:widowControl/>
              <w:suppressLineNumbers w:val="0"/>
              <w:spacing w:before="210" w:beforeAutospacing="0"/>
              <w:ind w:left="512" w:firstLine="0"/>
              <w:jc w:val="left"/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&lt;/Product7&gt;</w:t>
            </w:r>
          </w:p>
          <w:p>
            <w:pPr>
              <w:keepNext w:val="0"/>
              <w:keepLines w:val="0"/>
              <w:widowControl/>
              <w:suppressLineNumbers w:val="0"/>
              <w:spacing w:before="210" w:beforeAutospacing="0"/>
              <w:ind w:left="512" w:firstLine="0"/>
              <w:jc w:val="left"/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&lt;Product8&gt;</w:t>
            </w:r>
          </w:p>
          <w:p>
            <w:pPr>
              <w:keepNext w:val="0"/>
              <w:keepLines w:val="0"/>
              <w:widowControl/>
              <w:suppressLineNumbers w:val="0"/>
              <w:spacing w:before="210" w:beforeAutospacing="0"/>
              <w:ind w:left="722" w:firstLine="0"/>
              <w:jc w:val="left"/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&lt;Id&gt;8&lt;/Id&gt;</w:t>
            </w:r>
          </w:p>
          <w:p>
            <w:pPr>
              <w:keepNext w:val="0"/>
              <w:keepLines w:val="0"/>
              <w:widowControl/>
              <w:suppressLineNumbers w:val="0"/>
              <w:spacing w:before="210" w:beforeAutospacing="0"/>
              <w:ind w:left="722" w:firstLine="0"/>
              <w:jc w:val="left"/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&lt;Name&gt;chandu&lt;/Name&gt;</w:t>
            </w:r>
          </w:p>
          <w:p>
            <w:pPr>
              <w:keepNext w:val="0"/>
              <w:keepLines w:val="0"/>
              <w:widowControl/>
              <w:suppressLineNumbers w:val="0"/>
              <w:spacing w:before="210" w:beforeAutospacing="0"/>
              <w:ind w:left="722" w:firstLine="0"/>
              <w:jc w:val="left"/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&lt;Salary&gt;8000&lt;/Salary&gt;</w:t>
            </w:r>
          </w:p>
          <w:p>
            <w:pPr>
              <w:keepNext w:val="0"/>
              <w:keepLines w:val="0"/>
              <w:widowControl/>
              <w:suppressLineNumbers w:val="0"/>
              <w:spacing w:before="210" w:beforeAutospacing="0"/>
              <w:ind w:left="512" w:firstLine="0"/>
              <w:jc w:val="left"/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&lt;/Product8&gt;</w:t>
            </w:r>
          </w:p>
          <w:p>
            <w:pPr>
              <w:keepNext w:val="0"/>
              <w:keepLines w:val="0"/>
              <w:widowControl/>
              <w:suppressLineNumbers w:val="0"/>
              <w:spacing w:before="210" w:beforeAutospacing="0"/>
              <w:ind w:left="512" w:firstLine="0"/>
              <w:jc w:val="left"/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&lt;Product9&gt;</w:t>
            </w:r>
          </w:p>
          <w:p>
            <w:pPr>
              <w:keepNext w:val="0"/>
              <w:keepLines w:val="0"/>
              <w:widowControl/>
              <w:suppressLineNumbers w:val="0"/>
              <w:spacing w:before="210" w:beforeAutospacing="0"/>
              <w:ind w:left="722" w:firstLine="0"/>
              <w:jc w:val="left"/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&lt;Id&gt;9&lt;/Id&gt;</w:t>
            </w:r>
          </w:p>
          <w:p>
            <w:pPr>
              <w:keepNext w:val="0"/>
              <w:keepLines w:val="0"/>
              <w:widowControl/>
              <w:suppressLineNumbers w:val="0"/>
              <w:spacing w:before="210" w:beforeAutospacing="0"/>
              <w:ind w:left="722" w:firstLine="0"/>
              <w:jc w:val="left"/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&lt;Name&gt;raki&lt;/Name&gt;</w:t>
            </w:r>
          </w:p>
          <w:p>
            <w:pPr>
              <w:keepNext w:val="0"/>
              <w:keepLines w:val="0"/>
              <w:widowControl/>
              <w:suppressLineNumbers w:val="0"/>
              <w:spacing w:before="210" w:beforeAutospacing="0"/>
              <w:ind w:left="722" w:firstLine="0"/>
              <w:jc w:val="left"/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&lt;Salary&gt;6000&lt;/Salary&gt;</w:t>
            </w:r>
          </w:p>
          <w:p>
            <w:pPr>
              <w:keepNext w:val="0"/>
              <w:keepLines w:val="0"/>
              <w:widowControl/>
              <w:suppressLineNumbers w:val="0"/>
              <w:spacing w:before="210" w:beforeAutospacing="0"/>
              <w:ind w:left="512" w:firstLine="0"/>
              <w:jc w:val="left"/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&lt;/Product9&gt;</w:t>
            </w:r>
          </w:p>
          <w:p>
            <w:pPr>
              <w:keepNext w:val="0"/>
              <w:keepLines w:val="0"/>
              <w:widowControl/>
              <w:suppressLineNumbers w:val="0"/>
              <w:spacing w:before="210" w:beforeAutospacing="0"/>
              <w:ind w:left="512" w:firstLine="0"/>
              <w:jc w:val="left"/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&lt;Product10&gt;</w:t>
            </w:r>
          </w:p>
          <w:p>
            <w:pPr>
              <w:keepNext w:val="0"/>
              <w:keepLines w:val="0"/>
              <w:widowControl/>
              <w:suppressLineNumbers w:val="0"/>
              <w:spacing w:before="210" w:beforeAutospacing="0"/>
              <w:ind w:left="722" w:firstLine="0"/>
              <w:jc w:val="left"/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&lt;Id&gt;10&lt;/Id&gt;</w:t>
            </w:r>
          </w:p>
          <w:p>
            <w:pPr>
              <w:keepNext w:val="0"/>
              <w:keepLines w:val="0"/>
              <w:widowControl/>
              <w:suppressLineNumbers w:val="0"/>
              <w:spacing w:before="210" w:beforeAutospacing="0"/>
              <w:ind w:left="722" w:firstLine="0"/>
              <w:jc w:val="left"/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&lt;Name&gt;Munna&lt;/Name&gt;</w:t>
            </w:r>
          </w:p>
          <w:p>
            <w:pPr>
              <w:keepNext w:val="0"/>
              <w:keepLines w:val="0"/>
              <w:widowControl/>
              <w:suppressLineNumbers w:val="0"/>
              <w:spacing w:before="210" w:beforeAutospacing="0"/>
              <w:ind w:left="722" w:firstLine="0"/>
              <w:jc w:val="left"/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&lt;Salary&gt;3000&lt;/Salary&gt;</w:t>
            </w:r>
          </w:p>
          <w:p>
            <w:pPr>
              <w:keepNext w:val="0"/>
              <w:keepLines w:val="0"/>
              <w:widowControl/>
              <w:suppressLineNumbers w:val="0"/>
              <w:spacing w:before="210" w:beforeAutospacing="0"/>
              <w:ind w:left="512" w:firstLine="0"/>
              <w:jc w:val="left"/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&lt;/Product10&gt;</w:t>
            </w:r>
          </w:p>
          <w:p>
            <w:pPr>
              <w:keepNext w:val="0"/>
              <w:keepLines w:val="0"/>
              <w:widowControl/>
              <w:suppressLineNumbers w:val="0"/>
              <w:spacing w:before="210" w:beforeAutospacing="0"/>
              <w:ind w:left="300" w:firstLine="0"/>
              <w:jc w:val="left"/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&lt;/Products&gt;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00000"/>
          </w:tcPr>
          <w:p>
            <w:pPr>
              <w:widowControl w:val="0"/>
              <w:jc w:val="both"/>
              <w:rPr>
                <w:b/>
                <w:bCs/>
                <w:sz w:val="36"/>
                <w:szCs w:val="36"/>
                <w:vertAlign w:val="baseline"/>
              </w:rPr>
            </w:pPr>
          </w:p>
          <w:p>
            <w:pPr>
              <w:widowControl w:val="0"/>
              <w:jc w:val="both"/>
              <w:rPr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</w:rPr>
              <w:t>b. Attribute based 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bottom w:val="single" w:color="000000" w:sz="12" w:space="3"/>
              </w:pBdr>
              <w:spacing w:before="150" w:beforeAutospacing="0" w:after="150" w:afterAutospacing="0"/>
              <w:ind w:left="150" w:right="150" w:firstLine="0"/>
              <w:jc w:val="left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ED7D31" w:themeColor="accent2"/>
                <w:spacing w:val="0"/>
                <w:sz w:val="27"/>
                <w:szCs w:val="2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ED7D31" w:themeColor="accent2"/>
                <w:spacing w:val="0"/>
                <w:kern w:val="0"/>
                <w:sz w:val="27"/>
                <w:szCs w:val="27"/>
                <w:lang w:val="en-US" w:eastAsia="zh-CN" w:bidi="ar"/>
                <w14:textFill>
                  <w14:solidFill>
                    <w14:schemeClr w14:val="accent2"/>
                  </w14:solidFill>
                </w14:textFill>
              </w:rPr>
              <w:t>This XML file does not appear to have any style information associated with it. The document tree is shown below.</w:t>
            </w:r>
          </w:p>
          <w:p>
            <w:pPr>
              <w:keepNext w:val="0"/>
              <w:keepLines w:val="0"/>
              <w:widowControl/>
              <w:suppressLineNumbers w:val="0"/>
              <w:spacing w:before="210" w:beforeAutospacing="0"/>
              <w:ind w:left="300" w:firstLine="0"/>
              <w:jc w:val="left"/>
              <w:rPr>
                <w:rFonts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&lt;products&gt;</w:t>
            </w:r>
          </w:p>
          <w:p>
            <w:pPr>
              <w:keepNext w:val="0"/>
              <w:keepLines w:val="0"/>
              <w:widowControl/>
              <w:suppressLineNumbers w:val="0"/>
              <w:spacing w:before="210" w:beforeAutospacing="0"/>
              <w:ind w:left="512" w:firstLine="0"/>
              <w:jc w:val="left"/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&lt;product id="1" name="manojY" salary="8990"/&gt;</w:t>
            </w:r>
          </w:p>
          <w:p>
            <w:pPr>
              <w:keepNext w:val="0"/>
              <w:keepLines w:val="0"/>
              <w:widowControl/>
              <w:suppressLineNumbers w:val="0"/>
              <w:spacing w:before="210" w:beforeAutospacing="0"/>
              <w:ind w:left="512" w:firstLine="0"/>
              <w:jc w:val="left"/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&lt;product id="2" name="Dhawan" salary="1000"/&gt;</w:t>
            </w:r>
          </w:p>
          <w:p>
            <w:pPr>
              <w:keepNext w:val="0"/>
              <w:keepLines w:val="0"/>
              <w:widowControl/>
              <w:suppressLineNumbers w:val="0"/>
              <w:spacing w:before="210" w:beforeAutospacing="0"/>
              <w:ind w:left="512" w:firstLine="0"/>
              <w:jc w:val="left"/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&lt;product id="3" name="Nithesh" salary="2000"/&gt;</w:t>
            </w:r>
          </w:p>
          <w:p>
            <w:pPr>
              <w:keepNext w:val="0"/>
              <w:keepLines w:val="0"/>
              <w:widowControl/>
              <w:suppressLineNumbers w:val="0"/>
              <w:spacing w:before="210" w:beforeAutospacing="0"/>
              <w:ind w:left="512" w:firstLine="0"/>
              <w:jc w:val="left"/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&lt;product id="4" name="Munna" salary="3000"/&gt;</w:t>
            </w:r>
          </w:p>
          <w:p>
            <w:pPr>
              <w:keepNext w:val="0"/>
              <w:keepLines w:val="0"/>
              <w:widowControl/>
              <w:suppressLineNumbers w:val="0"/>
              <w:spacing w:before="210" w:beforeAutospacing="0"/>
              <w:ind w:left="512" w:firstLine="0"/>
              <w:jc w:val="left"/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&lt;product id="5" name="Chakri" salary="4000"/&gt;</w:t>
            </w:r>
          </w:p>
          <w:p>
            <w:pPr>
              <w:keepNext w:val="0"/>
              <w:keepLines w:val="0"/>
              <w:widowControl/>
              <w:suppressLineNumbers w:val="0"/>
              <w:spacing w:before="210" w:beforeAutospacing="0"/>
              <w:ind w:left="512" w:firstLine="0"/>
              <w:jc w:val="left"/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&lt;product id="6" name="chandhu" salary="5000"/&gt;</w:t>
            </w:r>
          </w:p>
          <w:p>
            <w:pPr>
              <w:keepNext w:val="0"/>
              <w:keepLines w:val="0"/>
              <w:widowControl/>
              <w:suppressLineNumbers w:val="0"/>
              <w:spacing w:before="210" w:beforeAutospacing="0"/>
              <w:ind w:left="512" w:firstLine="0"/>
              <w:jc w:val="left"/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&lt;product id="7" name="dhinni" salary="6000"/&gt;</w:t>
            </w:r>
          </w:p>
          <w:p>
            <w:pPr>
              <w:keepNext w:val="0"/>
              <w:keepLines w:val="0"/>
              <w:widowControl/>
              <w:suppressLineNumbers w:val="0"/>
              <w:spacing w:before="210" w:beforeAutospacing="0"/>
              <w:ind w:left="512" w:firstLine="0"/>
              <w:jc w:val="left"/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&lt;product id="8" name="mahi" salary="7000"/&gt;</w:t>
            </w:r>
          </w:p>
          <w:p>
            <w:pPr>
              <w:keepNext w:val="0"/>
              <w:keepLines w:val="0"/>
              <w:widowControl/>
              <w:suppressLineNumbers w:val="0"/>
              <w:spacing w:before="210" w:beforeAutospacing="0"/>
              <w:ind w:left="512" w:firstLine="0"/>
              <w:jc w:val="left"/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&lt;product id="9" name="raki" salary="8000"/&gt;</w:t>
            </w:r>
          </w:p>
          <w:p>
            <w:pPr>
              <w:keepNext w:val="0"/>
              <w:keepLines w:val="0"/>
              <w:widowControl/>
              <w:suppressLineNumbers w:val="0"/>
              <w:spacing w:before="210" w:beforeAutospacing="0"/>
              <w:ind w:left="512" w:firstLine="0"/>
              <w:jc w:val="left"/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&lt;product id="10" name="murali" salary="8994"/&gt;</w:t>
            </w:r>
          </w:p>
          <w:p>
            <w:pPr>
              <w:keepNext w:val="0"/>
              <w:keepLines w:val="0"/>
              <w:widowControl/>
              <w:suppressLineNumbers w:val="0"/>
              <w:spacing w:before="210" w:beforeAutospacing="0"/>
              <w:ind w:left="300" w:firstLine="0"/>
              <w:jc w:val="left"/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&lt;/products&gt;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b/>
                <w:bCs/>
                <w:sz w:val="44"/>
                <w:szCs w:val="44"/>
                <w:vertAlign w:val="baseline"/>
              </w:rPr>
            </w:pPr>
            <w:r>
              <w:rPr>
                <w:rFonts w:hint="default"/>
                <w:b/>
                <w:bCs/>
                <w:sz w:val="44"/>
                <w:szCs w:val="44"/>
                <w:vertAlign w:val="baseline"/>
              </w:rPr>
              <w:t>4. Convert the above xml to JSON and display the JSON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ED7D31" w:themeColor="accent2"/>
                <w:sz w:val="36"/>
                <w:szCs w:val="36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ED7D31" w:themeColor="accent2"/>
                <w:sz w:val="36"/>
                <w:szCs w:val="36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  <w:t>Jason 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 w:firstLine="0"/>
              <w:rPr>
                <w:rFonts w:ascii="Courier New" w:hAnsi="Courier New" w:eastAsia="Courier New" w:cs="Courier New"/>
                <w:i w:val="0"/>
                <w:iCs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CC0011"/>
                <w:spacing w:val="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drawing>
                <wp:inline distT="0" distB="0" distL="114300" distR="114300">
                  <wp:extent cx="85725" cy="85725"/>
                  <wp:effectExtent l="0" t="0" r="9525" b="9525"/>
                  <wp:docPr id="45" name="Picture 4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CC0011"/>
                <w:spacing w:val="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drawing>
                <wp:inline distT="0" distB="0" distL="114300" distR="114300">
                  <wp:extent cx="85725" cy="85725"/>
                  <wp:effectExtent l="0" t="0" r="9525" b="9525"/>
                  <wp:docPr id="46" name="Picture 46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1A5988"/>
                <w:spacing w:val="0"/>
                <w:sz w:val="18"/>
                <w:szCs w:val="18"/>
                <w:shd w:val="clear" w:fill="FFFFFF"/>
              </w:rPr>
              <w:t>"Id"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14171A"/>
                <w:spacing w:val="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"1"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,     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1A5988"/>
                <w:spacing w:val="0"/>
                <w:sz w:val="18"/>
                <w:szCs w:val="18"/>
                <w:shd w:val="clear" w:fill="FFFFFF"/>
              </w:rPr>
              <w:t>"Name"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14171A"/>
                <w:spacing w:val="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"Manoj Y"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,     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1A5988"/>
                <w:spacing w:val="0"/>
                <w:sz w:val="18"/>
                <w:szCs w:val="18"/>
                <w:shd w:val="clear" w:fill="FFFFFF"/>
              </w:rPr>
              <w:t>"Salary"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14171A"/>
                <w:spacing w:val="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"1000"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CC0011"/>
                <w:spacing w:val="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,  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CC0011"/>
                <w:spacing w:val="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drawing>
                <wp:inline distT="0" distB="0" distL="114300" distR="114300">
                  <wp:extent cx="85725" cy="85725"/>
                  <wp:effectExtent l="0" t="0" r="9525" b="9525"/>
                  <wp:docPr id="54" name="Picture 47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47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1A5988"/>
                <w:spacing w:val="0"/>
                <w:sz w:val="18"/>
                <w:szCs w:val="18"/>
                <w:shd w:val="clear" w:fill="FFFFFF"/>
              </w:rPr>
              <w:t>"Id"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14171A"/>
                <w:spacing w:val="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"2"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,     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1A5988"/>
                <w:spacing w:val="0"/>
                <w:sz w:val="18"/>
                <w:szCs w:val="18"/>
                <w:shd w:val="clear" w:fill="FFFFFF"/>
              </w:rPr>
              <w:t>"Name"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14171A"/>
                <w:spacing w:val="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"Krishna"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,     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1A5988"/>
                <w:spacing w:val="0"/>
                <w:sz w:val="18"/>
                <w:szCs w:val="18"/>
                <w:shd w:val="clear" w:fill="FFFFFF"/>
              </w:rPr>
              <w:t>"Salary"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14171A"/>
                <w:spacing w:val="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"2000"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CC0011"/>
                <w:spacing w:val="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,  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CC0011"/>
                <w:spacing w:val="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drawing>
                <wp:inline distT="0" distB="0" distL="114300" distR="114300">
                  <wp:extent cx="85725" cy="85725"/>
                  <wp:effectExtent l="0" t="0" r="9525" b="9525"/>
                  <wp:docPr id="47" name="Picture 48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8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1A5988"/>
                <w:spacing w:val="0"/>
                <w:sz w:val="18"/>
                <w:szCs w:val="18"/>
                <w:shd w:val="clear" w:fill="FFFFFF"/>
              </w:rPr>
              <w:t>"Id"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14171A"/>
                <w:spacing w:val="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"3"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,     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1A5988"/>
                <w:spacing w:val="0"/>
                <w:sz w:val="18"/>
                <w:szCs w:val="18"/>
                <w:shd w:val="clear" w:fill="FFFFFF"/>
              </w:rPr>
              <w:t>"Name"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14171A"/>
                <w:spacing w:val="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"Dhawan"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,     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1A5988"/>
                <w:spacing w:val="0"/>
                <w:sz w:val="18"/>
                <w:szCs w:val="18"/>
                <w:shd w:val="clear" w:fill="FFFFFF"/>
              </w:rPr>
              <w:t>"Salary"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14171A"/>
                <w:spacing w:val="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"3000"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CC0011"/>
                <w:spacing w:val="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,  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CC0011"/>
                <w:spacing w:val="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drawing>
                <wp:inline distT="0" distB="0" distL="114300" distR="114300">
                  <wp:extent cx="85725" cy="85725"/>
                  <wp:effectExtent l="0" t="0" r="9525" b="9525"/>
                  <wp:docPr id="48" name="Picture 49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9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1A5988"/>
                <w:spacing w:val="0"/>
                <w:sz w:val="18"/>
                <w:szCs w:val="18"/>
                <w:shd w:val="clear" w:fill="FFFFFF"/>
              </w:rPr>
              <w:t>"Id"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14171A"/>
                <w:spacing w:val="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"4"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,     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1A5988"/>
                <w:spacing w:val="0"/>
                <w:sz w:val="18"/>
                <w:szCs w:val="18"/>
                <w:shd w:val="clear" w:fill="FFFFFF"/>
              </w:rPr>
              <w:t>"Name"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14171A"/>
                <w:spacing w:val="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"Nithesh"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,     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1A5988"/>
                <w:spacing w:val="0"/>
                <w:sz w:val="18"/>
                <w:szCs w:val="18"/>
                <w:shd w:val="clear" w:fill="FFFFFF"/>
              </w:rPr>
              <w:t>"Salary"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14171A"/>
                <w:spacing w:val="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"4000"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CC0011"/>
                <w:spacing w:val="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,  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CC0011"/>
                <w:spacing w:val="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drawing>
                <wp:inline distT="0" distB="0" distL="114300" distR="114300">
                  <wp:extent cx="85725" cy="85725"/>
                  <wp:effectExtent l="0" t="0" r="9525" b="9525"/>
                  <wp:docPr id="49" name="Picture 50" descr="IMG_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50" descr="IMG_26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1A5988"/>
                <w:spacing w:val="0"/>
                <w:sz w:val="18"/>
                <w:szCs w:val="18"/>
                <w:shd w:val="clear" w:fill="FFFFFF"/>
              </w:rPr>
              <w:t>"Id"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14171A"/>
                <w:spacing w:val="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"5"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,     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1A5988"/>
                <w:spacing w:val="0"/>
                <w:sz w:val="18"/>
                <w:szCs w:val="18"/>
                <w:shd w:val="clear" w:fill="FFFFFF"/>
              </w:rPr>
              <w:t>"Name"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14171A"/>
                <w:spacing w:val="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"Munnaswamy"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,     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1A5988"/>
                <w:spacing w:val="0"/>
                <w:sz w:val="18"/>
                <w:szCs w:val="18"/>
                <w:shd w:val="clear" w:fill="FFFFFF"/>
              </w:rPr>
              <w:t>"Salary"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14171A"/>
                <w:spacing w:val="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"5000"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CC0011"/>
                <w:spacing w:val="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,  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CC0011"/>
                <w:spacing w:val="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drawing>
                <wp:inline distT="0" distB="0" distL="114300" distR="114300">
                  <wp:extent cx="85725" cy="85725"/>
                  <wp:effectExtent l="0" t="0" r="9525" b="9525"/>
                  <wp:docPr id="50" name="Picture 51" descr="IMG_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51" descr="IMG_26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1A5988"/>
                <w:spacing w:val="0"/>
                <w:sz w:val="18"/>
                <w:szCs w:val="18"/>
                <w:shd w:val="clear" w:fill="FFFFFF"/>
              </w:rPr>
              <w:t>"Id"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14171A"/>
                <w:spacing w:val="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"6"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,     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1A5988"/>
                <w:spacing w:val="0"/>
                <w:sz w:val="18"/>
                <w:szCs w:val="18"/>
                <w:shd w:val="clear" w:fill="FFFFFF"/>
              </w:rPr>
              <w:t>"Name"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14171A"/>
                <w:spacing w:val="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"Kata"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,     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1A5988"/>
                <w:spacing w:val="0"/>
                <w:sz w:val="18"/>
                <w:szCs w:val="18"/>
                <w:shd w:val="clear" w:fill="FFFFFF"/>
              </w:rPr>
              <w:t>"Salary"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14171A"/>
                <w:spacing w:val="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"6000"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CC0011"/>
                <w:spacing w:val="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,  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CC0011"/>
                <w:spacing w:val="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drawing>
                <wp:inline distT="0" distB="0" distL="114300" distR="114300">
                  <wp:extent cx="85725" cy="85725"/>
                  <wp:effectExtent l="0" t="0" r="9525" b="9525"/>
                  <wp:docPr id="55" name="Picture 52" descr="IMG_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2" descr="IMG_26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1A5988"/>
                <w:spacing w:val="0"/>
                <w:sz w:val="18"/>
                <w:szCs w:val="18"/>
                <w:shd w:val="clear" w:fill="FFFFFF"/>
              </w:rPr>
              <w:t>"Id"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14171A"/>
                <w:spacing w:val="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"7"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,     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1A5988"/>
                <w:spacing w:val="0"/>
                <w:sz w:val="18"/>
                <w:szCs w:val="18"/>
                <w:shd w:val="clear" w:fill="FFFFFF"/>
              </w:rPr>
              <w:t>"Name"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14171A"/>
                <w:spacing w:val="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"Niranjan"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,     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1A5988"/>
                <w:spacing w:val="0"/>
                <w:sz w:val="18"/>
                <w:szCs w:val="18"/>
                <w:shd w:val="clear" w:fill="FFFFFF"/>
              </w:rPr>
              <w:t>"Salary"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14171A"/>
                <w:spacing w:val="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"8000"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CC0011"/>
                <w:spacing w:val="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,  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CC0011"/>
                <w:spacing w:val="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drawing>
                <wp:inline distT="0" distB="0" distL="114300" distR="114300">
                  <wp:extent cx="85725" cy="85725"/>
                  <wp:effectExtent l="0" t="0" r="9525" b="9525"/>
                  <wp:docPr id="51" name="Picture 53" descr="IMG_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3" descr="IMG_26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1A5988"/>
                <w:spacing w:val="0"/>
                <w:sz w:val="18"/>
                <w:szCs w:val="18"/>
                <w:shd w:val="clear" w:fill="FFFFFF"/>
              </w:rPr>
              <w:t>"Id"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14171A"/>
                <w:spacing w:val="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"8"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,     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1A5988"/>
                <w:spacing w:val="0"/>
                <w:sz w:val="18"/>
                <w:szCs w:val="18"/>
                <w:shd w:val="clear" w:fill="FFFFFF"/>
              </w:rPr>
              <w:t>"Name"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14171A"/>
                <w:spacing w:val="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"Kohli"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,     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1A5988"/>
                <w:spacing w:val="0"/>
                <w:sz w:val="18"/>
                <w:szCs w:val="18"/>
                <w:shd w:val="clear" w:fill="FFFFFF"/>
              </w:rPr>
              <w:t>"Salary"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14171A"/>
                <w:spacing w:val="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"9000"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CC0011"/>
                <w:spacing w:val="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,  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CC0011"/>
                <w:spacing w:val="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drawing>
                <wp:inline distT="0" distB="0" distL="114300" distR="114300">
                  <wp:extent cx="85725" cy="85725"/>
                  <wp:effectExtent l="0" t="0" r="9525" b="9525"/>
                  <wp:docPr id="52" name="Picture 54" descr="IMG_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4" descr="IMG_26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1A5988"/>
                <w:spacing w:val="0"/>
                <w:sz w:val="18"/>
                <w:szCs w:val="18"/>
                <w:shd w:val="clear" w:fill="FFFFFF"/>
              </w:rPr>
              <w:t>"Id"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14171A"/>
                <w:spacing w:val="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"9"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,     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1A5988"/>
                <w:spacing w:val="0"/>
                <w:sz w:val="18"/>
                <w:szCs w:val="18"/>
                <w:shd w:val="clear" w:fill="FFFFFF"/>
              </w:rPr>
              <w:t>"Name"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14171A"/>
                <w:spacing w:val="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"Chakri"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,     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1A5988"/>
                <w:spacing w:val="0"/>
                <w:sz w:val="18"/>
                <w:szCs w:val="18"/>
                <w:shd w:val="clear" w:fill="FFFFFF"/>
              </w:rPr>
              <w:t>"Salary"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14171A"/>
                <w:spacing w:val="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"10000"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CC0011"/>
                <w:spacing w:val="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,  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CC0011"/>
                <w:spacing w:val="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drawing>
                <wp:inline distT="0" distB="0" distL="114300" distR="114300">
                  <wp:extent cx="85725" cy="85725"/>
                  <wp:effectExtent l="0" t="0" r="9525" b="9525"/>
                  <wp:docPr id="53" name="Picture 55" descr="IMG_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55" descr="IMG_26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1A5988"/>
                <w:spacing w:val="0"/>
                <w:sz w:val="18"/>
                <w:szCs w:val="18"/>
                <w:shd w:val="clear" w:fill="FFFFFF"/>
              </w:rPr>
              <w:t>"Id"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14171A"/>
                <w:spacing w:val="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"10"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,     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1A5988"/>
                <w:spacing w:val="0"/>
                <w:sz w:val="18"/>
                <w:szCs w:val="18"/>
                <w:shd w:val="clear" w:fill="FFFFFF"/>
              </w:rPr>
              <w:t>"Name"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14171A"/>
                <w:spacing w:val="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"Praveen"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,     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1A5988"/>
                <w:spacing w:val="0"/>
                <w:sz w:val="18"/>
                <w:szCs w:val="18"/>
                <w:shd w:val="clear" w:fill="FFFFFF"/>
              </w:rPr>
              <w:t>"Salary"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14171A"/>
                <w:spacing w:val="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"11000"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CC0011"/>
                <w:spacing w:val="0"/>
                <w:sz w:val="18"/>
                <w:szCs w:val="18"/>
                <w:shd w:val="clear" w:fill="FFFFFF"/>
              </w:rPr>
              <w:t>}]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C000" w:themeFill="accent4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/>
                <w:b/>
                <w:bCs/>
                <w:sz w:val="40"/>
                <w:szCs w:val="40"/>
                <w:vertAlign w:val="baseline"/>
              </w:rPr>
              <w:t>5. Research and write the benefits of JSON over XML</w:t>
            </w:r>
          </w:p>
          <w:p>
            <w:pPr>
              <w:widowControl w:val="0"/>
              <w:jc w:val="both"/>
              <w:rPr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/>
                <w:b/>
                <w:bCs/>
                <w:sz w:val="40"/>
                <w:szCs w:val="40"/>
                <w:vertAlign w:val="baseline"/>
              </w:rPr>
              <w:t xml:space="preserve">   ( 2 or 3 points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Jason was less size compare to xml.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Jason is Standard design for human readable data interchange.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Jason Works with a tree structure and its looks like XML.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4"/>
                <w:szCs w:val="24"/>
                <w:vertAlign w:val="baseline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</w:rPr>
              <w:t>6. For the below requirement, create a layered architecture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</w:rPr>
              <w:t>project with seperate class library for Business logic.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   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</w:rPr>
              <w:t>create console application  Business Requirement: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</w:rPr>
              <w:t>FIND FACTORIAL OF A NUMBER: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</w:rPr>
              <w:t xml:space="preserve">       0  =  1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</w:rPr>
              <w:t xml:space="preserve">  positive number (upto 7) = factorial answer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</w:rPr>
              <w:t xml:space="preserve">       &gt; 7  = -999 (as answer)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</w:rPr>
              <w:t xml:space="preserve">       &lt; 0 = -9999 (as answer)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</w:rPr>
              <w:t xml:space="preserve">   put the screen shots of the output and</w:t>
            </w:r>
          </w:p>
          <w:p>
            <w:pPr>
              <w:widowControl w:val="0"/>
              <w:jc w:val="both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</w:rPr>
              <w:t xml:space="preserve">   project (solution explorer) screen shot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 Program.cs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ManojLibrary1;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Day18Project1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a Number is 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n=Convert.ToInt32(Console.ReadLine());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Console.WriteLine(Factorial.Algebra(n));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ED7D31" w:themeColor="accent2"/>
                <w:sz w:val="22"/>
                <w:szCs w:val="22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  <w:t>Code :Factorial.cs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ManojLibrary1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Factorial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Algebra(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fact = 1;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(n == 0)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1;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else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(n &gt; 7)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-999;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else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(n &lt; 0)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-999;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else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i=1; i&lt;=n; i++)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fact = fact * i;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fact;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70500" cy="991870"/>
                  <wp:effectExtent l="0" t="0" r="6350" b="17780"/>
                  <wp:docPr id="59" name="Picture 59" descr="Screenshot (30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59" descr="Screenshot (301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991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69230" cy="1277620"/>
                  <wp:effectExtent l="0" t="0" r="7620" b="17780"/>
                  <wp:docPr id="60" name="Picture 60" descr="Screenshot (30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 60" descr="Screenshot (302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1277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66690" cy="1091565"/>
                  <wp:effectExtent l="0" t="0" r="10160" b="13335"/>
                  <wp:docPr id="61" name="Picture 61" descr="Screenshot (30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61" descr="Screenshot (303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1091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66690" cy="1208405"/>
                  <wp:effectExtent l="0" t="0" r="10160" b="10795"/>
                  <wp:docPr id="62" name="Picture 62" descr="Screenshot (30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 62" descr="Screenshot (304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1208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457575" cy="3143250"/>
                  <wp:effectExtent l="0" t="0" r="9525" b="0"/>
                  <wp:docPr id="63" name="Picture 63" descr="Screenshot (30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 63" descr="Screenshot (305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D7D31" w:themeFill="accent2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6(b) create windows(or desktop) application  . Above Scenerio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 form1.cs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System.ComponentModel;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System.Data;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System.Drawing;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System.Windows.Forms;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ManojLibrary1;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Calculate_App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partial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Form1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: Form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Form1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InitializeComponent();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button1_Click(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object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sender, EventArgs e)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n=Convert.ToInt32(textBox1.Text);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result = Factorial.Algebra(n);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textBox2.Text=result.ToString();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67325" cy="2181225"/>
                  <wp:effectExtent l="0" t="0" r="9525" b="9525"/>
                  <wp:docPr id="64" name="Picture 64" descr="Screenshot (31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 64" descr="Screenshot (310)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72405" cy="2069465"/>
                  <wp:effectExtent l="0" t="0" r="4445" b="6985"/>
                  <wp:docPr id="65" name="Picture 65" descr="Screenshot (31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 65" descr="Screenshot (311)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2069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68595" cy="2096135"/>
                  <wp:effectExtent l="0" t="0" r="8255" b="18415"/>
                  <wp:docPr id="66" name="Picture 66" descr="Screenshot (31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 66" descr="Screenshot (312)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096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71770" cy="1882140"/>
                  <wp:effectExtent l="0" t="0" r="5080" b="3810"/>
                  <wp:docPr id="67" name="Picture 67" descr="Screenshot (31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 67" descr="Screenshot (313)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188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552825" cy="3514725"/>
                  <wp:effectExtent l="0" t="0" r="9525" b="9525"/>
                  <wp:docPr id="68" name="Picture 68" descr="Screenshot (31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 68" descr="Screenshot (315)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351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00B050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7. For the above method, Implement TDD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and write 4 test cases and put the code in word document.</w:t>
            </w:r>
          </w:p>
          <w:p>
            <w:pPr>
              <w:widowControl w:val="0"/>
              <w:jc w:val="both"/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 xml:space="preserve">   put the screen shot of all test cases failing. make the test cases pass. put the screen shot</w:t>
            </w:r>
          </w:p>
          <w:p>
            <w:pPr>
              <w:widowControl w:val="0"/>
              <w:jc w:val="both"/>
              <w:rPr>
                <w:b/>
                <w:bCs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ED7D31" w:themeColor="accent2"/>
                <w:sz w:val="28"/>
                <w:szCs w:val="28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ED7D31" w:themeColor="accent2"/>
                <w:sz w:val="28"/>
                <w:szCs w:val="28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  <w:t>Code :FactorialTest.cs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color w:val="ED7D31" w:themeColor="accent2"/>
                <w:sz w:val="28"/>
                <w:szCs w:val="28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Microsoft.VisualStudio.TestTools.UnitTesting;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ManojLibrary1;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ManojLibrary1.Tests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[TestClass()]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FactorialTests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[TestMethod()]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AlgebraTest_Zero_Input()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//Arrange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 = 0;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expected = 1;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//Act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actual = Factorial.Algebra(n);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//Assert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Assert.AreEqual(expected, actual);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[TestMethod()]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AlgebraTest_Input_ZeroTo_Seven()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//Arrange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 = 5;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expected = 120;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//Act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actual = Factorial.Algebra(n);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//Assert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Assert.AreEqual(expected, actual);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[TestMethod()]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AlgebraTest_GreaterThan_Seven()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//Arrange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 = 8;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expected = -999;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//Act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actual = Factorial.Algebra(n);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//Assert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Assert.AreEqual(expected, actual);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[TestMethod()]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AlgebraTest_Negative_Numbers()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//Arrange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 = -4;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expected = -999;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//Act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actual = Factorial.Algebra(n);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//Assert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Assert.AreEqual(expected, actual);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ED7D31" w:themeColor="accent2"/>
                <w:sz w:val="24"/>
                <w:szCs w:val="24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  <w:t>Code :Factorial.cs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ManojLibrary1;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ManojLibrary1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Factorial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Algebra(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(n == 0)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1;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else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(n &gt; 7)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-999;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else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(n &lt; 0)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- 999;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else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fact = 1;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 = 1; i &lt;= n; i++)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fact = fact * i;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fact;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69230" cy="1608455"/>
                  <wp:effectExtent l="0" t="0" r="7620" b="10795"/>
                  <wp:docPr id="69" name="Picture 69" descr="Screenshot (317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9" descr="Screenshot (317)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160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69230" cy="1638300"/>
                  <wp:effectExtent l="0" t="0" r="7620" b="0"/>
                  <wp:docPr id="70" name="Picture 70" descr="Screenshot (32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 70" descr="Screenshot (322)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69230" cy="1537970"/>
                  <wp:effectExtent l="0" t="0" r="7620" b="5080"/>
                  <wp:docPr id="71" name="Picture 71" descr="Screenshot (32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 71" descr="Screenshot (323)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153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71135" cy="1448435"/>
                  <wp:effectExtent l="0" t="0" r="5715" b="18415"/>
                  <wp:docPr id="72" name="Picture 72" descr="Screenshot (32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72" descr="Screenshot (324)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1448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66055" cy="1276350"/>
                  <wp:effectExtent l="0" t="0" r="10795" b="0"/>
                  <wp:docPr id="73" name="Picture 73" descr="Screenshot (32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 73" descr="Screenshot (325)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5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8522" w:type="dxa"/>
            <w:shd w:val="clear" w:color="auto" w:fill="7030A0"/>
          </w:tcPr>
          <w:p>
            <w:pPr>
              <w:widowControl w:val="0"/>
              <w:jc w:val="both"/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8. Add one more method to check if the number is palindrome or not in the above Algebra class and write  test case for the same.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 Palindrom.cs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ManojLibrary1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Palindrom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Algebra(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(n == 0)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1;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else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(n &gt; 7)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-999;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else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(n &lt; 0)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-999;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else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fact = 1;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 = 1; i &lt;= n; i++)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fact *= i;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fact;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bool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IsAlgebra(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rev = 0, rem, 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t = n;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while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(t &gt; 0)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rem = t % 10;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t = t / 10;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rev = rev * 10 + rem;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(n == rev)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true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else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false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ED7D31" w:themeColor="accent2"/>
                <w:sz w:val="28"/>
                <w:szCs w:val="28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  <w:t>Code :PalindromeTest.cs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Microsoft.VisualStudio.TestTools.UnitTesting;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ManojLibrary1;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ManojLibrary1.Tests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[TestClass()]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PalindromTests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[TestMethod()]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AlgebraTest_Zero_input()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//Arrange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 = 0;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expected = 1;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//Act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actual = Palindrom.Algebra(n);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//Assert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Assert.AreEqual(expected, actual);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[TestMethod()]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AlgebraTest_Input_ZeroTo_Seven()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//Arrange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 = 5;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expected = 120;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//Act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actual = Palindrom.Algebra(n);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//Assert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Assert.AreEqual(expected, actual);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[TestMethod()]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AlgebraTest_GreaterThan_Seven()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//Arrange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 = 8;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expected = -999;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//Act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actual = Palindrom.Algebra(n);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//Assert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Assert.AreEqual(expected, actual);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[TestMethod()]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AlgebraTest_Negative_Numbers()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//Arrange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 = -4;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expected = -999;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//Act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actual = Palindrom.Algebra(n);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//Assert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Assert.AreEqual(expected, actual);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[TestMethod()]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AlgebraTest_Input()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//Arrange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 = 181;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bool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expected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true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//Act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bool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actual = Palindrom.IsAlgebra(n);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//Assert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Assert.</w:t>
            </w:r>
            <w:bookmarkStart w:id="0" w:name="_GoBack"/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AreEqual</w:t>
            </w:r>
            <w:bookmarkEnd w:id="0"/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(expected, actual);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en-US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en-US"/>
              </w:rPr>
              <w:t>Output :</w:t>
            </w:r>
          </w:p>
          <w:p>
            <w:pPr>
              <w:widowControl w:val="0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en-US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en-US"/>
              </w:rPr>
              <w:drawing>
                <wp:inline distT="0" distB="0" distL="114300" distR="114300">
                  <wp:extent cx="5272405" cy="2176780"/>
                  <wp:effectExtent l="0" t="0" r="4445" b="13970"/>
                  <wp:docPr id="74" name="Picture 74" descr="Screenshot (328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 74" descr="Screenshot (328)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217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91AE70"/>
    <w:multiLevelType w:val="singleLevel"/>
    <w:tmpl w:val="2491AE7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DD61212"/>
    <w:multiLevelType w:val="singleLevel"/>
    <w:tmpl w:val="2DD6121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C07BEE"/>
    <w:rsid w:val="17BB7700"/>
    <w:rsid w:val="182A1F05"/>
    <w:rsid w:val="221E6A9E"/>
    <w:rsid w:val="23C22D5F"/>
    <w:rsid w:val="26583915"/>
    <w:rsid w:val="26B84811"/>
    <w:rsid w:val="44BD60F9"/>
    <w:rsid w:val="4AA824B0"/>
    <w:rsid w:val="4B402F87"/>
    <w:rsid w:val="4C80673D"/>
    <w:rsid w:val="4D1326CA"/>
    <w:rsid w:val="50F856A5"/>
    <w:rsid w:val="5AE74178"/>
    <w:rsid w:val="5C014857"/>
    <w:rsid w:val="6D9F368D"/>
    <w:rsid w:val="7DC36BF5"/>
    <w:rsid w:val="7E672141"/>
    <w:rsid w:val="7F01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414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2022-02-16T05:45:00Z</dcterms:created>
  <dc:creator>Manoj Yekola</dc:creator>
  <cp:lastModifiedBy>Manoj Yekola</cp:lastModifiedBy>
  <dcterms:modified xsi:type="dcterms:W3CDTF">2022-02-16T14:32:06Z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02ACEF963AA3417AA299052A1A27CF33</vt:lpwstr>
  </property>
</Properties>
</file>