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22D5" w14:textId="77777777" w:rsidR="00C22E52" w:rsidRDefault="00C22E52" w:rsidP="00C22E52">
      <w:pPr>
        <w:pStyle w:val="NormalWeb"/>
        <w:shd w:val="clear" w:color="auto" w:fill="FFFFFF"/>
        <w:spacing w:before="0" w:beforeAutospacing="0" w:after="180" w:afterAutospacing="0"/>
        <w:rPr>
          <w:rFonts w:ascii="Helvetica" w:hAnsi="Helvetica" w:cs="Helvetica"/>
          <w:b/>
          <w:bCs/>
          <w:color w:val="292F32"/>
          <w:sz w:val="30"/>
          <w:szCs w:val="30"/>
          <w:shd w:val="clear" w:color="auto" w:fill="FFFFFF"/>
        </w:rPr>
      </w:pPr>
      <w:r>
        <w:rPr>
          <w:rFonts w:ascii="Helvetica" w:hAnsi="Helvetica" w:cs="Helvetica"/>
          <w:color w:val="292F32"/>
          <w:sz w:val="21"/>
          <w:szCs w:val="21"/>
        </w:rPr>
        <w:tab/>
      </w:r>
      <w:r>
        <w:rPr>
          <w:rFonts w:ascii="Helvetica" w:hAnsi="Helvetica" w:cs="Helvetica"/>
          <w:color w:val="292F32"/>
          <w:sz w:val="21"/>
          <w:szCs w:val="21"/>
        </w:rPr>
        <w:tab/>
      </w:r>
      <w:r>
        <w:rPr>
          <w:rFonts w:ascii="Helvetica" w:hAnsi="Helvetica" w:cs="Helvetica"/>
          <w:color w:val="292F32"/>
          <w:sz w:val="21"/>
          <w:szCs w:val="21"/>
        </w:rPr>
        <w:tab/>
      </w:r>
      <w:r>
        <w:rPr>
          <w:rFonts w:ascii="Helvetica" w:hAnsi="Helvetica" w:cs="Helvetica"/>
          <w:b/>
          <w:bCs/>
          <w:color w:val="292F32"/>
          <w:sz w:val="30"/>
          <w:szCs w:val="30"/>
          <w:shd w:val="clear" w:color="auto" w:fill="FFFFFF"/>
        </w:rPr>
        <w:t>Automating Infrastructure using Terraform.</w:t>
      </w:r>
    </w:p>
    <w:p w14:paraId="7E4C03B7" w14:textId="77777777" w:rsidR="00C22E52" w:rsidRDefault="00C22E52" w:rsidP="00C22E52">
      <w:pPr>
        <w:pStyle w:val="NormalWeb"/>
        <w:shd w:val="clear" w:color="auto" w:fill="FFFFFF"/>
        <w:spacing w:before="0" w:beforeAutospacing="0" w:after="180" w:afterAutospacing="0"/>
        <w:rPr>
          <w:rFonts w:ascii="Helvetica" w:hAnsi="Helvetica" w:cs="Helvetica"/>
          <w:b/>
          <w:bCs/>
          <w:color w:val="292F32"/>
          <w:sz w:val="30"/>
          <w:szCs w:val="30"/>
          <w:shd w:val="clear" w:color="auto" w:fill="FFFFFF"/>
        </w:rPr>
      </w:pPr>
    </w:p>
    <w:p w14:paraId="4537887A" w14:textId="77777777" w:rsidR="00C22E52" w:rsidRDefault="00C22E52" w:rsidP="00C22E52">
      <w:pPr>
        <w:pStyle w:val="NormalWeb"/>
        <w:shd w:val="clear" w:color="auto" w:fill="FFFFFF"/>
        <w:spacing w:before="0" w:beforeAutospacing="0" w:after="180" w:afterAutospacing="0"/>
        <w:rPr>
          <w:rFonts w:ascii="Helvetica" w:hAnsi="Helvetica" w:cs="Helvetica"/>
          <w:color w:val="292F32"/>
          <w:sz w:val="21"/>
          <w:szCs w:val="21"/>
        </w:rPr>
      </w:pPr>
    </w:p>
    <w:p w14:paraId="7E7B9A0A" w14:textId="77777777" w:rsidR="00C22E52" w:rsidRDefault="00C22E52" w:rsidP="00C22E52">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66D17D26" w14:textId="77777777" w:rsidR="00C22E52" w:rsidRDefault="00C22E52" w:rsidP="00C22E5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Use Terraform to provision infrastructure</w:t>
      </w:r>
    </w:p>
    <w:p w14:paraId="0DBAFD0A" w14:textId="77777777" w:rsidR="00C22E52" w:rsidRDefault="00C22E52" w:rsidP="00C22E5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598A2121" w14:textId="77777777" w:rsidR="00C22E52" w:rsidRDefault="00C22E52" w:rsidP="00C22E52">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Description:</w:t>
      </w:r>
    </w:p>
    <w:p w14:paraId="2325C72E" w14:textId="77777777" w:rsidR="00C22E52" w:rsidRDefault="00C22E52" w:rsidP="00C22E5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Nowadays, infrastructure automation is critical. We tend to put the most emphasis on software development processes, but infrastructure deployment strategy is just as important. Infrastructure automation not only aids disaster recovery, but it also facilitates testing and development.</w:t>
      </w:r>
    </w:p>
    <w:p w14:paraId="7B570188" w14:textId="77777777" w:rsidR="00C22E52" w:rsidRDefault="00C22E52" w:rsidP="00C22E5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Your organization is adopting the DevOps methodology and in order to automate provisioning of infrastructure there's a need to setup a centralised server for Jenkins.</w:t>
      </w:r>
    </w:p>
    <w:p w14:paraId="53E2A5BB" w14:textId="77777777" w:rsidR="00C22E52" w:rsidRDefault="00C22E52" w:rsidP="00C22E5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Terraform is a tool that allows you to provision various infrastructure components. Ansible is a platform for managing configurations and deploying applications. It means you'll use Terraform to build a virtual machine, for example, and then use Ansible to instal the necessary applications on that machine.</w:t>
      </w:r>
    </w:p>
    <w:p w14:paraId="38FCE35B" w14:textId="77777777" w:rsidR="00C22E52" w:rsidRDefault="00C22E52" w:rsidP="00C22E5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Considering the Organizational requirement you are asked to automate the infrastructure using Terraform first and install other required automation tools in it.</w:t>
      </w:r>
    </w:p>
    <w:p w14:paraId="58AAED87" w14:textId="77777777" w:rsidR="00C22E52" w:rsidRDefault="00C22E52" w:rsidP="00C22E52">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Tools required:</w:t>
      </w:r>
      <w:r>
        <w:rPr>
          <w:rFonts w:ascii="Helvetica" w:hAnsi="Helvetica" w:cs="Helvetica"/>
          <w:color w:val="4D575D"/>
          <w:sz w:val="21"/>
          <w:szCs w:val="21"/>
        </w:rPr>
        <w:t> Terraform, AWS account with security credentials, Keypair</w:t>
      </w:r>
    </w:p>
    <w:p w14:paraId="30673B38" w14:textId="77777777" w:rsidR="00C22E52" w:rsidRDefault="00C22E52" w:rsidP="00C22E5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0357B1C2" w14:textId="77777777" w:rsidR="00C22E52" w:rsidRDefault="00C22E52" w:rsidP="00C22E52">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Expected Deliverables:</w:t>
      </w:r>
    </w:p>
    <w:p w14:paraId="564B0DDB" w14:textId="77777777" w:rsidR="00C22E52" w:rsidRDefault="00C22E52" w:rsidP="00C22E52">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Launch an EC2 instance using Terraform</w:t>
      </w:r>
    </w:p>
    <w:p w14:paraId="185F751C" w14:textId="77777777" w:rsidR="00C22E52" w:rsidRDefault="00C22E52" w:rsidP="00C22E52">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Connect to the instance</w:t>
      </w:r>
    </w:p>
    <w:p w14:paraId="211C71E4" w14:textId="77777777" w:rsidR="00C22E52" w:rsidRDefault="00C22E52" w:rsidP="00C22E5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Install Jenkins, Java, and Python in the instance</w:t>
      </w:r>
    </w:p>
    <w:p w14:paraId="5B49EC94" w14:textId="77777777" w:rsidR="00C22E52" w:rsidRDefault="00C22E52" w:rsidP="00C22E52"/>
    <w:p w14:paraId="3E05BECF" w14:textId="77777777" w:rsidR="00C22E52" w:rsidRDefault="00C22E52" w:rsidP="00C22E52"/>
    <w:p w14:paraId="7D75EB41" w14:textId="77777777" w:rsidR="00C22E52" w:rsidRDefault="00C22E52" w:rsidP="00C22E52"/>
    <w:p w14:paraId="2FCF1792" w14:textId="77777777" w:rsidR="00C22E52" w:rsidRDefault="00C22E52" w:rsidP="00C22E52"/>
    <w:p w14:paraId="36C818BA" w14:textId="77777777" w:rsidR="00C22E52" w:rsidRDefault="00C22E52" w:rsidP="00C22E52"/>
    <w:p w14:paraId="3569657F" w14:textId="77777777" w:rsidR="00C22E52" w:rsidRDefault="00C22E52" w:rsidP="00C22E52"/>
    <w:p w14:paraId="27678F62" w14:textId="77777777" w:rsidR="00C22E52" w:rsidRDefault="00C22E52" w:rsidP="00C22E52"/>
    <w:p w14:paraId="4AF458B3" w14:textId="77777777" w:rsidR="00C22E52" w:rsidRDefault="00C22E52" w:rsidP="00C22E52"/>
    <w:p w14:paraId="1AFBAA6A" w14:textId="77777777" w:rsidR="00C22E52" w:rsidRDefault="00C22E52" w:rsidP="00C22E52"/>
    <w:p w14:paraId="43C560C0" w14:textId="77777777" w:rsidR="00C22E52" w:rsidRDefault="00C22E52" w:rsidP="00C22E52"/>
    <w:p w14:paraId="061D8117" w14:textId="3AC3294D" w:rsidR="00C22E52" w:rsidRDefault="00C22E52" w:rsidP="00C22E52"/>
    <w:p w14:paraId="6C143C99" w14:textId="77777777" w:rsidR="00C22E52" w:rsidRDefault="00C22E52" w:rsidP="00C22E52"/>
    <w:p w14:paraId="34EE12F1" w14:textId="77777777" w:rsidR="00C22E52" w:rsidRDefault="00C22E52" w:rsidP="00C22E52">
      <w:pPr>
        <w:rPr>
          <w:b/>
          <w:bCs/>
          <w:sz w:val="28"/>
          <w:szCs w:val="28"/>
          <w:u w:val="single"/>
        </w:rPr>
      </w:pPr>
      <w:r>
        <w:rPr>
          <w:b/>
          <w:bCs/>
          <w:sz w:val="28"/>
          <w:szCs w:val="28"/>
          <w:u w:val="single"/>
        </w:rPr>
        <w:lastRenderedPageBreak/>
        <w:t>Terraform</w:t>
      </w:r>
      <w:r>
        <w:rPr>
          <w:b/>
          <w:bCs/>
          <w:sz w:val="28"/>
          <w:szCs w:val="28"/>
        </w:rPr>
        <w:t xml:space="preserve"> </w:t>
      </w:r>
      <w:r>
        <w:rPr>
          <w:b/>
          <w:bCs/>
          <w:sz w:val="28"/>
          <w:szCs w:val="28"/>
          <w:u w:val="single"/>
        </w:rPr>
        <w:t>Coding:</w:t>
      </w:r>
    </w:p>
    <w:p w14:paraId="2C597B3F"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provider  "aws" {</w:t>
      </w:r>
    </w:p>
    <w:p w14:paraId="7FD9F59A"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region= "ap-south-1"</w:t>
      </w:r>
    </w:p>
    <w:p w14:paraId="67B00D5A"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profile="default"</w:t>
      </w:r>
    </w:p>
    <w:p w14:paraId="67FD3200"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w:t>
      </w:r>
    </w:p>
    <w:p w14:paraId="777410F3"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3ABB2A25"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resource "aws_instance" "myprov" {</w:t>
      </w:r>
    </w:p>
    <w:p w14:paraId="394CAEA0"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ami="ami-010aff33ed5991201"</w:t>
      </w:r>
    </w:p>
    <w:p w14:paraId="4DD3FA27"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instance_type = "t2.micro" </w:t>
      </w:r>
    </w:p>
    <w:p w14:paraId="583095B0"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security_groups=["launch-wizard-4"]</w:t>
      </w:r>
    </w:p>
    <w:p w14:paraId="5AEB73E0"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key_name="d"</w:t>
      </w:r>
    </w:p>
    <w:p w14:paraId="15C94AA5"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tags = {</w:t>
      </w:r>
    </w:p>
    <w:p w14:paraId="66414F7D"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Name = "webserver4"</w:t>
      </w:r>
    </w:p>
    <w:p w14:paraId="72936D69"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w:t>
      </w:r>
    </w:p>
    <w:p w14:paraId="1CD950C7"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w:t>
      </w:r>
    </w:p>
    <w:p w14:paraId="57FCB10B"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1420C92B"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48D225C0"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resource "null_resource" "con" {</w:t>
      </w:r>
    </w:p>
    <w:p w14:paraId="40FF1A41"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159F11D9"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connection {</w:t>
      </w:r>
    </w:p>
    <w:p w14:paraId="127C6A55"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type     = "ssh"</w:t>
      </w:r>
    </w:p>
    <w:p w14:paraId="4A07F0B5"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user     = "ec2-user"</w:t>
      </w:r>
    </w:p>
    <w:p w14:paraId="2DAA2194"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private_key = file("C:/Users/vikas/Downloads/d.pem")</w:t>
      </w:r>
    </w:p>
    <w:p w14:paraId="72D6EBBA"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host     = "${aws_instance.myprov.public_ip}"</w:t>
      </w:r>
    </w:p>
    <w:p w14:paraId="3A1E2AEB"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32614606"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58C8270D"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118EF385"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3420E7F8"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provisioner "remote-exec" {</w:t>
      </w:r>
    </w:p>
    <w:p w14:paraId="6D6FE6D7"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inline=[</w:t>
      </w:r>
    </w:p>
    <w:p w14:paraId="78F7A676"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"sudo wget -O /etc/yum.repos.d/jenkins.repo https://pkg.jenkins.io/redhat-stable/jenkins.repo",</w:t>
      </w:r>
    </w:p>
    <w:p w14:paraId="4FB9ED7C"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"sudo rpm --import https://pkg.jenkins.io/redhat-stable/jenkins.io.key",</w:t>
      </w:r>
    </w:p>
    <w:p w14:paraId="2AD88830"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"sudo yum install python3 -y",</w:t>
      </w:r>
    </w:p>
    <w:p w14:paraId="4FED609E"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"sudo yum install java  -y ",</w:t>
      </w:r>
    </w:p>
    <w:p w14:paraId="60A07CAA"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"sudo yum install jenkins -y ",</w:t>
      </w:r>
    </w:p>
    <w:p w14:paraId="07DB7BD9"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"sudo systemctl restart jenkins",</w:t>
      </w:r>
    </w:p>
    <w:p w14:paraId="0A2AF180"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"sudo systemctl status jenkins"</w:t>
      </w:r>
    </w:p>
    <w:p w14:paraId="2C7F81C9"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w:t>
      </w:r>
    </w:p>
    <w:p w14:paraId="32A2BE08"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286113B9"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2F3E5961"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05F7A86C"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0904E3F8"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1BAA656E" w14:textId="77777777" w:rsidR="00C22E52" w:rsidRDefault="00C22E52" w:rsidP="00C22E52">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7301F99C" w14:textId="77777777" w:rsidR="00C22E52" w:rsidRDefault="00C22E52" w:rsidP="00C22E52">
      <w:pPr>
        <w:rPr>
          <w:b/>
          <w:bCs/>
          <w:sz w:val="28"/>
          <w:szCs w:val="28"/>
        </w:rPr>
      </w:pPr>
    </w:p>
    <w:p w14:paraId="2DD1CEE8" w14:textId="77777777" w:rsidR="00C22E52" w:rsidRDefault="00C22E52" w:rsidP="00C22E52"/>
    <w:p w14:paraId="64FB7039" w14:textId="77777777" w:rsidR="00C22E52" w:rsidRDefault="00C22E52" w:rsidP="00C22E52"/>
    <w:p w14:paraId="1D0D21A9" w14:textId="77777777" w:rsidR="00C22E52" w:rsidRDefault="00C22E52" w:rsidP="00C22E52"/>
    <w:p w14:paraId="1BD119E7" w14:textId="77777777" w:rsidR="00C22E52" w:rsidRDefault="00C22E52" w:rsidP="00C22E52"/>
    <w:p w14:paraId="3FDB6DA9" w14:textId="77777777" w:rsidR="00C22E52" w:rsidRDefault="00C22E52" w:rsidP="00C22E52"/>
    <w:p w14:paraId="054382F6" w14:textId="77777777" w:rsidR="00C22E52" w:rsidRDefault="00C22E52" w:rsidP="00C22E52">
      <w:pPr>
        <w:rPr>
          <w:noProof/>
        </w:rPr>
      </w:pPr>
    </w:p>
    <w:p w14:paraId="4D645F55" w14:textId="77777777" w:rsidR="00C22E52" w:rsidRDefault="00C22E52" w:rsidP="00C22E52">
      <w:pPr>
        <w:rPr>
          <w:noProof/>
        </w:rPr>
      </w:pPr>
    </w:p>
    <w:p w14:paraId="7E58FD22" w14:textId="77777777" w:rsidR="00C22E52" w:rsidRDefault="00C22E52" w:rsidP="00C22E52">
      <w:pPr>
        <w:rPr>
          <w:noProof/>
        </w:rPr>
      </w:pPr>
    </w:p>
    <w:p w14:paraId="49E6B697" w14:textId="77777777" w:rsidR="00C22E52" w:rsidRDefault="00C22E52" w:rsidP="00C22E52">
      <w:pPr>
        <w:rPr>
          <w:noProof/>
        </w:rPr>
      </w:pPr>
    </w:p>
    <w:p w14:paraId="61DFFCDB" w14:textId="77777777" w:rsidR="00C22E52" w:rsidRDefault="00C22E52" w:rsidP="00C22E52">
      <w:pPr>
        <w:rPr>
          <w:noProof/>
        </w:rPr>
      </w:pPr>
    </w:p>
    <w:p w14:paraId="00BDFF07" w14:textId="77777777" w:rsidR="00C22E52" w:rsidRDefault="00C22E52" w:rsidP="00C22E52">
      <w:pPr>
        <w:rPr>
          <w:noProof/>
        </w:rPr>
      </w:pPr>
    </w:p>
    <w:p w14:paraId="1264865E" w14:textId="77777777" w:rsidR="00C22E52" w:rsidRDefault="00C22E52" w:rsidP="00C22E52">
      <w:pPr>
        <w:rPr>
          <w:noProof/>
        </w:rPr>
      </w:pPr>
    </w:p>
    <w:p w14:paraId="1027F003" w14:textId="77777777" w:rsidR="00C22E52" w:rsidRDefault="00C22E52" w:rsidP="00C22E52">
      <w:pPr>
        <w:rPr>
          <w:noProof/>
        </w:rPr>
      </w:pPr>
    </w:p>
    <w:p w14:paraId="600AD5D1" w14:textId="35837B8F" w:rsidR="00C22E52" w:rsidRDefault="00C22E52" w:rsidP="00C22E52">
      <w:r>
        <w:rPr>
          <w:noProof/>
        </w:rPr>
        <w:drawing>
          <wp:inline distT="0" distB="0" distL="0" distR="0" wp14:anchorId="45CA5A69" wp14:editId="7CDFFF1F">
            <wp:extent cx="5730240" cy="2933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b="5444"/>
                    <a:stretch>
                      <a:fillRect/>
                    </a:stretch>
                  </pic:blipFill>
                  <pic:spPr bwMode="auto">
                    <a:xfrm>
                      <a:off x="0" y="0"/>
                      <a:ext cx="5730240" cy="2933700"/>
                    </a:xfrm>
                    <a:prstGeom prst="rect">
                      <a:avLst/>
                    </a:prstGeom>
                    <a:noFill/>
                    <a:ln>
                      <a:noFill/>
                    </a:ln>
                  </pic:spPr>
                </pic:pic>
              </a:graphicData>
            </a:graphic>
          </wp:inline>
        </w:drawing>
      </w:r>
    </w:p>
    <w:p w14:paraId="1AB9A292" w14:textId="77777777" w:rsidR="00C22E52" w:rsidRDefault="00C22E52" w:rsidP="00C22E52"/>
    <w:p w14:paraId="5E9E873D" w14:textId="44EB0F1F" w:rsidR="00C22E52" w:rsidRDefault="00C22E52" w:rsidP="00C22E52"/>
    <w:p w14:paraId="08B00164" w14:textId="633206BC" w:rsidR="00C22E52" w:rsidRDefault="00C22E52" w:rsidP="00C22E52"/>
    <w:p w14:paraId="113936FD" w14:textId="5AFF2F79" w:rsidR="00C22E52" w:rsidRDefault="00C22E52" w:rsidP="00C22E52"/>
    <w:p w14:paraId="0ACD0B34" w14:textId="77337FFC" w:rsidR="00C22E52" w:rsidRDefault="00C22E52" w:rsidP="00C22E52"/>
    <w:p w14:paraId="0DC1EC4C" w14:textId="77777777" w:rsidR="00C22E52" w:rsidRDefault="00C22E52" w:rsidP="00C22E52"/>
    <w:p w14:paraId="02B724F4" w14:textId="77777777" w:rsidR="00C22E52" w:rsidRDefault="00C22E52" w:rsidP="00C22E52"/>
    <w:p w14:paraId="7CC7E717" w14:textId="672F50CB" w:rsidR="00C22E52" w:rsidRDefault="00C22E52" w:rsidP="00C22E52"/>
    <w:p w14:paraId="1D3B744F" w14:textId="77777777" w:rsidR="00C22E52" w:rsidRDefault="00C22E52" w:rsidP="00C22E52"/>
    <w:p w14:paraId="7D4A14D1" w14:textId="77777777" w:rsidR="00C22E52" w:rsidRDefault="00C22E52" w:rsidP="00C22E52">
      <w:pPr>
        <w:rPr>
          <w:noProof/>
        </w:rPr>
      </w:pPr>
    </w:p>
    <w:p w14:paraId="1BF95B3D" w14:textId="3ABA2734" w:rsidR="00C22E52" w:rsidRDefault="00C22E52" w:rsidP="00C22E52"/>
    <w:p w14:paraId="088D759A" w14:textId="35E54041" w:rsidR="00C22E52" w:rsidRDefault="00C22E52" w:rsidP="00C22E52"/>
    <w:p w14:paraId="36DED701" w14:textId="1DEB0F97" w:rsidR="00C22E52" w:rsidRDefault="00C22E52" w:rsidP="00C22E52"/>
    <w:p w14:paraId="5DC1DF9B" w14:textId="041C832D" w:rsidR="00C22E52" w:rsidRDefault="00C22E52" w:rsidP="00C22E52"/>
    <w:p w14:paraId="54E11962" w14:textId="50417C88" w:rsidR="00C22E52" w:rsidRDefault="00C22E52" w:rsidP="00C22E52"/>
    <w:p w14:paraId="7B535481" w14:textId="46DDD6AB" w:rsidR="00C22E52" w:rsidRDefault="00C22E52" w:rsidP="00C22E52"/>
    <w:p w14:paraId="47813710" w14:textId="432A2B97" w:rsidR="00C22E52" w:rsidRDefault="00C22E52" w:rsidP="00C22E52"/>
    <w:p w14:paraId="43D72456" w14:textId="2F99C0F9" w:rsidR="00C22E52" w:rsidRDefault="00C22E52" w:rsidP="00C22E52"/>
    <w:p w14:paraId="388CE01B" w14:textId="0F7E48DF" w:rsidR="00C22E52" w:rsidRDefault="00C22E52" w:rsidP="00C22E52"/>
    <w:p w14:paraId="7ABE5D6A" w14:textId="77777777" w:rsidR="00C22E52" w:rsidRDefault="00C22E52" w:rsidP="00C22E52"/>
    <w:p w14:paraId="75ACD42F" w14:textId="02A8DE38" w:rsidR="00C22E52" w:rsidRDefault="00C22E52" w:rsidP="00C22E52">
      <w:r>
        <w:rPr>
          <w:noProof/>
        </w:rPr>
        <w:drawing>
          <wp:inline distT="0" distB="0" distL="0" distR="0" wp14:anchorId="2361C623" wp14:editId="47F10368">
            <wp:extent cx="5731510" cy="30283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136EB198" w14:textId="189FE226" w:rsidR="00C22E52" w:rsidRDefault="00C22E52" w:rsidP="00C22E52"/>
    <w:p w14:paraId="48B392B0" w14:textId="5C9A790F" w:rsidR="00C22E52" w:rsidRDefault="00C22E52" w:rsidP="00C22E52"/>
    <w:p w14:paraId="2D230CB7" w14:textId="34ABA146" w:rsidR="00C22E52" w:rsidRDefault="00C22E52" w:rsidP="00C22E52"/>
    <w:p w14:paraId="3756B746" w14:textId="14C1BECA" w:rsidR="00C22E52" w:rsidRDefault="00C22E52" w:rsidP="00C22E52"/>
    <w:p w14:paraId="67C1145C" w14:textId="75370A79" w:rsidR="00C22E52" w:rsidRDefault="00C22E52" w:rsidP="00C22E52"/>
    <w:p w14:paraId="5B99CA3A" w14:textId="35F00018" w:rsidR="00C22E52" w:rsidRDefault="00C22E52" w:rsidP="00C22E52"/>
    <w:p w14:paraId="53405735" w14:textId="665E78D3" w:rsidR="00C22E52" w:rsidRDefault="00C22E52" w:rsidP="00C22E52"/>
    <w:p w14:paraId="514E180F" w14:textId="3BFDD662" w:rsidR="00C22E52" w:rsidRDefault="00C22E52" w:rsidP="00C22E52"/>
    <w:p w14:paraId="14164CC3" w14:textId="368BA28B" w:rsidR="00C22E52" w:rsidRDefault="00C22E52" w:rsidP="00C22E52"/>
    <w:p w14:paraId="25E76FD6" w14:textId="77777777" w:rsidR="00C22E52" w:rsidRDefault="00C22E52" w:rsidP="00C22E52"/>
    <w:p w14:paraId="482DECA1" w14:textId="77777777" w:rsidR="00C22E52" w:rsidRDefault="00C22E52" w:rsidP="00C22E52"/>
    <w:p w14:paraId="24DBC28B" w14:textId="127ED427" w:rsidR="00C22E52" w:rsidRDefault="00C22E52" w:rsidP="00C22E52"/>
    <w:p w14:paraId="1DC3111C" w14:textId="77777777" w:rsidR="00C22E52" w:rsidRDefault="00C22E52" w:rsidP="00C22E52"/>
    <w:p w14:paraId="5F742501" w14:textId="77777777" w:rsidR="00C22E52" w:rsidRDefault="00C22E52" w:rsidP="00C22E52"/>
    <w:p w14:paraId="05BC7C4C" w14:textId="77777777" w:rsidR="00C22E52" w:rsidRDefault="00C22E52" w:rsidP="00C22E52"/>
    <w:p w14:paraId="2AF9166D" w14:textId="37148215" w:rsidR="00C22E52" w:rsidRDefault="00C22E52" w:rsidP="00C22E52"/>
    <w:p w14:paraId="28CF2158" w14:textId="2D3EEBE9" w:rsidR="00C22E52" w:rsidRDefault="00C22E52" w:rsidP="00C22E52"/>
    <w:p w14:paraId="61ED134C" w14:textId="5F0A39A7" w:rsidR="00C22E52" w:rsidRDefault="00C22E52" w:rsidP="00C22E52"/>
    <w:p w14:paraId="26529CDA" w14:textId="4A582139" w:rsidR="00C22E52" w:rsidRDefault="00C22E52" w:rsidP="00C22E52"/>
    <w:p w14:paraId="31FF733B" w14:textId="2FF46B03" w:rsidR="00C22E52" w:rsidRDefault="00C22E52" w:rsidP="00C22E52"/>
    <w:p w14:paraId="4EBA1DFE" w14:textId="0E6096B2" w:rsidR="00C22E52" w:rsidRDefault="00C22E52" w:rsidP="00C22E52"/>
    <w:p w14:paraId="30DE0A85" w14:textId="77777777" w:rsidR="00C22E52" w:rsidRDefault="00C22E52" w:rsidP="00C22E52"/>
    <w:p w14:paraId="3CA02C65" w14:textId="62E2A596" w:rsidR="00004504" w:rsidRDefault="00C22E52">
      <w:r>
        <w:rPr>
          <w:noProof/>
        </w:rPr>
        <w:drawing>
          <wp:inline distT="0" distB="0" distL="0" distR="0" wp14:anchorId="01944366" wp14:editId="34B0231F">
            <wp:extent cx="5731510" cy="21253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25345"/>
                    </a:xfrm>
                    <a:prstGeom prst="rect">
                      <a:avLst/>
                    </a:prstGeom>
                  </pic:spPr>
                </pic:pic>
              </a:graphicData>
            </a:graphic>
          </wp:inline>
        </w:drawing>
      </w:r>
    </w:p>
    <w:p w14:paraId="2BF765C7" w14:textId="4D08478D" w:rsidR="00C22E52" w:rsidRDefault="00C22E52"/>
    <w:p w14:paraId="51ADD845" w14:textId="154EA610" w:rsidR="00C22E52" w:rsidRDefault="00C22E52"/>
    <w:p w14:paraId="054562DF" w14:textId="51EEBB2F" w:rsidR="00C22E52" w:rsidRDefault="00C22E52"/>
    <w:p w14:paraId="4E8FE06D" w14:textId="00A19416" w:rsidR="00C22E52" w:rsidRDefault="00C22E52"/>
    <w:p w14:paraId="51BAC557" w14:textId="0531810A" w:rsidR="00C22E52" w:rsidRDefault="00C22E52"/>
    <w:p w14:paraId="573000D2" w14:textId="679C6E39" w:rsidR="00C22E52" w:rsidRDefault="00C22E52"/>
    <w:p w14:paraId="773D7D29" w14:textId="0CF782C9" w:rsidR="00C22E52" w:rsidRDefault="00C22E52"/>
    <w:p w14:paraId="0E611A49" w14:textId="3E3A1E03" w:rsidR="00C22E52" w:rsidRDefault="00C22E52"/>
    <w:p w14:paraId="569E3B78" w14:textId="0F5C5765" w:rsidR="00C22E52" w:rsidRDefault="00C22E52"/>
    <w:p w14:paraId="64916746" w14:textId="3933E15D" w:rsidR="00C22E52" w:rsidRDefault="00C22E52"/>
    <w:p w14:paraId="16598D12" w14:textId="0485AEAE" w:rsidR="00C22E52" w:rsidRDefault="00C22E52"/>
    <w:p w14:paraId="178AF319" w14:textId="489CCE2A" w:rsidR="00C22E52" w:rsidRDefault="00C22E52"/>
    <w:p w14:paraId="429DF10E" w14:textId="40359115" w:rsidR="00C22E52" w:rsidRDefault="00C22E52"/>
    <w:p w14:paraId="620BBB27" w14:textId="7717AFEA" w:rsidR="00C22E52" w:rsidRDefault="00C22E52"/>
    <w:p w14:paraId="62C4A1A9" w14:textId="740CCA2B" w:rsidR="00C22E52" w:rsidRDefault="00C22E52"/>
    <w:p w14:paraId="29B4D9BF" w14:textId="1A122D43" w:rsidR="00C22E52" w:rsidRDefault="00C22E52"/>
    <w:p w14:paraId="465F11A5" w14:textId="4834CA85" w:rsidR="00C22E52" w:rsidRDefault="00C22E52"/>
    <w:p w14:paraId="2C4A3984" w14:textId="368D57B1" w:rsidR="00C22E52" w:rsidRDefault="00C22E52"/>
    <w:p w14:paraId="6769F9DD" w14:textId="67A387F2" w:rsidR="00C22E52" w:rsidRDefault="00C22E52"/>
    <w:p w14:paraId="1F758F93" w14:textId="77777777" w:rsidR="00C22E52" w:rsidRDefault="00C22E52"/>
    <w:p w14:paraId="7C6828DB" w14:textId="0EA4F19D" w:rsidR="00C22E52" w:rsidRDefault="00C22E52">
      <w:r>
        <w:rPr>
          <w:noProof/>
        </w:rPr>
        <w:drawing>
          <wp:inline distT="0" distB="0" distL="0" distR="0" wp14:anchorId="71C2776A" wp14:editId="724CFD79">
            <wp:extent cx="5731510" cy="20186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18665"/>
                    </a:xfrm>
                    <a:prstGeom prst="rect">
                      <a:avLst/>
                    </a:prstGeom>
                  </pic:spPr>
                </pic:pic>
              </a:graphicData>
            </a:graphic>
          </wp:inline>
        </w:drawing>
      </w:r>
    </w:p>
    <w:p w14:paraId="68D5C1D0" w14:textId="6B794817" w:rsidR="00C22E52" w:rsidRDefault="00C22E52"/>
    <w:p w14:paraId="26CF7A0A" w14:textId="0089A9D4" w:rsidR="00C22E52" w:rsidRDefault="00C22E52"/>
    <w:p w14:paraId="3C44D579" w14:textId="37BE6A49" w:rsidR="00C22E52" w:rsidRDefault="00C22E52"/>
    <w:p w14:paraId="1F0043F8" w14:textId="683C4593" w:rsidR="00C22E52" w:rsidRDefault="00C22E52"/>
    <w:p w14:paraId="6B46195A" w14:textId="7B4782AF" w:rsidR="00C22E52" w:rsidRDefault="00C22E52"/>
    <w:p w14:paraId="016D707C" w14:textId="5E80F0BB" w:rsidR="00C22E52" w:rsidRDefault="00C22E52"/>
    <w:p w14:paraId="13A00BCE" w14:textId="7DF1A2EB" w:rsidR="00C22E52" w:rsidRDefault="00C22E52"/>
    <w:p w14:paraId="3A03FD58" w14:textId="461AE911" w:rsidR="00C22E52" w:rsidRDefault="00C22E52"/>
    <w:p w14:paraId="116C11B0" w14:textId="79EF3E9D" w:rsidR="00C22E52" w:rsidRDefault="00C22E52"/>
    <w:p w14:paraId="6A41F748" w14:textId="7FB874DF" w:rsidR="00C22E52" w:rsidRDefault="00C22E52"/>
    <w:p w14:paraId="6268888B" w14:textId="5F4B2E50" w:rsidR="00C22E52" w:rsidRDefault="00C22E52"/>
    <w:p w14:paraId="623C8987" w14:textId="4774F169" w:rsidR="00C22E52" w:rsidRDefault="00C22E52"/>
    <w:p w14:paraId="6C5E1C2A" w14:textId="716B5AFC" w:rsidR="00C22E52" w:rsidRDefault="00C22E52"/>
    <w:p w14:paraId="3E8E6CC2" w14:textId="78EF2803" w:rsidR="00C22E52" w:rsidRDefault="00C22E52"/>
    <w:p w14:paraId="09DEFD9E" w14:textId="4AB45A0F" w:rsidR="00C22E52" w:rsidRDefault="00C22E52"/>
    <w:p w14:paraId="03EFCC1E" w14:textId="21764622" w:rsidR="00C22E52" w:rsidRDefault="00C22E52"/>
    <w:p w14:paraId="516D58C6" w14:textId="6AF37646" w:rsidR="00C22E52" w:rsidRDefault="00C22E52"/>
    <w:p w14:paraId="190D4D2C" w14:textId="2E5660A2" w:rsidR="00C22E52" w:rsidRDefault="00C22E52"/>
    <w:p w14:paraId="42C603EA" w14:textId="7C11C507" w:rsidR="00C22E52" w:rsidRDefault="00C22E52"/>
    <w:p w14:paraId="50C09A73" w14:textId="07F1FFD4" w:rsidR="00C22E52" w:rsidRDefault="00C22E52"/>
    <w:p w14:paraId="69F01785" w14:textId="77777777" w:rsidR="00C22E52" w:rsidRDefault="00C22E52"/>
    <w:p w14:paraId="70B08E24" w14:textId="4049FFC7" w:rsidR="00C22E52" w:rsidRDefault="00C22E52"/>
    <w:p w14:paraId="71E64324" w14:textId="29AAB1B8" w:rsidR="00C22E52" w:rsidRDefault="00C22E52"/>
    <w:p w14:paraId="14709A37" w14:textId="3ED8F690" w:rsidR="00C22E52" w:rsidRDefault="00C22E52"/>
    <w:p w14:paraId="2477D033" w14:textId="237AFEDC" w:rsidR="00C22E52" w:rsidRDefault="00C22E52"/>
    <w:p w14:paraId="408FF897" w14:textId="3F931977" w:rsidR="00C22E52" w:rsidRDefault="00C22E52">
      <w:r>
        <w:rPr>
          <w:noProof/>
        </w:rPr>
        <w:drawing>
          <wp:inline distT="0" distB="0" distL="0" distR="0" wp14:anchorId="0944B623" wp14:editId="46BF24C3">
            <wp:extent cx="5731510" cy="30905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90545"/>
                    </a:xfrm>
                    <a:prstGeom prst="rect">
                      <a:avLst/>
                    </a:prstGeom>
                  </pic:spPr>
                </pic:pic>
              </a:graphicData>
            </a:graphic>
          </wp:inline>
        </w:drawing>
      </w:r>
    </w:p>
    <w:sectPr w:rsidR="00C22E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2DF45" w14:textId="77777777" w:rsidR="002B7173" w:rsidRDefault="002B7173" w:rsidP="00C22E52">
      <w:pPr>
        <w:spacing w:after="0" w:line="240" w:lineRule="auto"/>
      </w:pPr>
      <w:r>
        <w:separator/>
      </w:r>
    </w:p>
  </w:endnote>
  <w:endnote w:type="continuationSeparator" w:id="0">
    <w:p w14:paraId="4B6EAC11" w14:textId="77777777" w:rsidR="002B7173" w:rsidRDefault="002B7173" w:rsidP="00C2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3E8CD" w14:textId="77777777" w:rsidR="002B7173" w:rsidRDefault="002B7173" w:rsidP="00C22E52">
      <w:pPr>
        <w:spacing w:after="0" w:line="240" w:lineRule="auto"/>
      </w:pPr>
      <w:r>
        <w:separator/>
      </w:r>
    </w:p>
  </w:footnote>
  <w:footnote w:type="continuationSeparator" w:id="0">
    <w:p w14:paraId="08F194EA" w14:textId="77777777" w:rsidR="002B7173" w:rsidRDefault="002B7173" w:rsidP="00C22E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11"/>
    <w:rsid w:val="002B7173"/>
    <w:rsid w:val="00983C8C"/>
    <w:rsid w:val="00C22E52"/>
    <w:rsid w:val="00D34911"/>
    <w:rsid w:val="00EC1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C929"/>
  <w15:chartTrackingRefBased/>
  <w15:docId w15:val="{01DA3275-783E-4EC4-8016-A18DFB9A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E5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E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2E52"/>
    <w:rPr>
      <w:b/>
      <w:bCs/>
    </w:rPr>
  </w:style>
  <w:style w:type="paragraph" w:styleId="Header">
    <w:name w:val="header"/>
    <w:basedOn w:val="Normal"/>
    <w:link w:val="HeaderChar"/>
    <w:uiPriority w:val="99"/>
    <w:unhideWhenUsed/>
    <w:rsid w:val="00C22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E52"/>
  </w:style>
  <w:style w:type="paragraph" w:styleId="Footer">
    <w:name w:val="footer"/>
    <w:basedOn w:val="Normal"/>
    <w:link w:val="FooterChar"/>
    <w:uiPriority w:val="99"/>
    <w:unhideWhenUsed/>
    <w:rsid w:val="00C22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 Mudili</dc:creator>
  <cp:keywords/>
  <dc:description/>
  <cp:lastModifiedBy>Srinu Mudili</cp:lastModifiedBy>
  <cp:revision>2</cp:revision>
  <dcterms:created xsi:type="dcterms:W3CDTF">2022-11-16T04:50:00Z</dcterms:created>
  <dcterms:modified xsi:type="dcterms:W3CDTF">2022-11-16T04:55:00Z</dcterms:modified>
</cp:coreProperties>
</file>