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7127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3D48A43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C8DC71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3BDCC6B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357F7E4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CDC98F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1BA43B9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C4E2B4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939ECB5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E3AA304" w14:textId="77777777" w:rsidR="00D77EE9" w:rsidRPr="00600246" w:rsidRDefault="00D77EE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A8C79F6" w14:textId="77777777" w:rsidR="00D77EE9" w:rsidRPr="00600246" w:rsidRDefault="00BD19D1">
      <w:pPr>
        <w:spacing w:after="0" w:line="240" w:lineRule="auto"/>
        <w:jc w:val="right"/>
        <w:rPr>
          <w:b/>
          <w:color w:val="000000"/>
          <w:sz w:val="48"/>
          <w:szCs w:val="48"/>
          <w:lang w:val="en-US"/>
        </w:rPr>
      </w:pPr>
      <w:r w:rsidRPr="00600246">
        <w:rPr>
          <w:b/>
          <w:color w:val="000000"/>
          <w:sz w:val="48"/>
          <w:szCs w:val="48"/>
          <w:lang w:val="en-US"/>
        </w:rPr>
        <w:t>Check List previo a Sprint 1</w:t>
      </w:r>
    </w:p>
    <w:p w14:paraId="45FCFB7A" w14:textId="77777777" w:rsidR="00746269" w:rsidRPr="00600246" w:rsidRDefault="00746269" w:rsidP="00746269">
      <w:pPr>
        <w:spacing w:after="0" w:line="240" w:lineRule="auto"/>
        <w:jc w:val="right"/>
        <w:rPr>
          <w:b/>
          <w:color w:val="000000"/>
          <w:sz w:val="48"/>
          <w:szCs w:val="48"/>
          <w:lang w:val="en-US"/>
        </w:rPr>
      </w:pPr>
      <w:r w:rsidRPr="00600246">
        <w:rPr>
          <w:b/>
          <w:color w:val="000000"/>
          <w:sz w:val="48"/>
          <w:szCs w:val="48"/>
          <w:lang w:val="en-US"/>
        </w:rPr>
        <w:t>“Dashboard Gerencial: FerreDash”</w:t>
      </w:r>
    </w:p>
    <w:p w14:paraId="15485595" w14:textId="77777777" w:rsidR="00746269" w:rsidRPr="00600246" w:rsidRDefault="00746269" w:rsidP="00746269">
      <w:pPr>
        <w:spacing w:after="0" w:line="240" w:lineRule="auto"/>
        <w:jc w:val="right"/>
        <w:rPr>
          <w:b/>
          <w:i/>
          <w:color w:val="00B050"/>
          <w:sz w:val="36"/>
          <w:szCs w:val="36"/>
          <w:lang w:val="en-US"/>
        </w:rPr>
      </w:pPr>
      <w:r w:rsidRPr="00600246">
        <w:rPr>
          <w:b/>
          <w:i/>
          <w:color w:val="00B050"/>
          <w:sz w:val="36"/>
          <w:szCs w:val="36"/>
          <w:lang w:val="en-US"/>
        </w:rPr>
        <w:t>[DGFD]</w:t>
      </w:r>
    </w:p>
    <w:p w14:paraId="1307FBF0" w14:textId="7D5B3EA2" w:rsidR="00746269" w:rsidRPr="00600246" w:rsidRDefault="00746269" w:rsidP="00746269">
      <w:pPr>
        <w:spacing w:after="0" w:line="240" w:lineRule="auto"/>
        <w:jc w:val="right"/>
        <w:rPr>
          <w:b/>
          <w:i/>
          <w:color w:val="365F91"/>
          <w:sz w:val="36"/>
          <w:szCs w:val="36"/>
          <w:lang w:val="en-US"/>
        </w:rPr>
      </w:pPr>
      <w:r w:rsidRPr="00600246">
        <w:rPr>
          <w:b/>
          <w:i/>
          <w:sz w:val="36"/>
          <w:szCs w:val="36"/>
          <w:lang w:val="en-US"/>
        </w:rPr>
        <w:t xml:space="preserve">Fecha: </w:t>
      </w:r>
      <w:r w:rsidRPr="00600246">
        <w:rPr>
          <w:b/>
          <w:i/>
          <w:color w:val="00B050"/>
          <w:sz w:val="36"/>
          <w:szCs w:val="36"/>
          <w:lang w:val="en-US"/>
        </w:rPr>
        <w:t>[17/09/2025]</w:t>
      </w:r>
    </w:p>
    <w:p w14:paraId="27317BD4" w14:textId="77777777" w:rsidR="00D77EE9" w:rsidRPr="00600246" w:rsidRDefault="00BD19D1">
      <w:pPr>
        <w:rPr>
          <w:b/>
          <w:color w:val="365F91"/>
          <w:lang w:val="en-US"/>
        </w:rPr>
      </w:pPr>
      <w:r w:rsidRPr="00600246">
        <w:rPr>
          <w:lang w:val="en-US"/>
        </w:rPr>
        <w:br w:type="page"/>
      </w:r>
    </w:p>
    <w:p w14:paraId="5A692C40" w14:textId="77777777" w:rsidR="00D77EE9" w:rsidRPr="00600246" w:rsidRDefault="00BD19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eastAsia="Cambria"/>
          <w:b/>
          <w:color w:val="366091"/>
          <w:sz w:val="28"/>
          <w:szCs w:val="28"/>
        </w:rPr>
      </w:pPr>
      <w:r w:rsidRPr="00600246">
        <w:rPr>
          <w:rFonts w:eastAsia="Cambria"/>
          <w:b/>
          <w:color w:val="366091"/>
          <w:sz w:val="28"/>
          <w:szCs w:val="28"/>
        </w:rPr>
        <w:lastRenderedPageBreak/>
        <w:t>Contenido</w:t>
      </w:r>
    </w:p>
    <w:sdt>
      <w:sdtPr>
        <w:id w:val="-129302081"/>
        <w:docPartObj>
          <w:docPartGallery w:val="Table of Contents"/>
          <w:docPartUnique/>
        </w:docPartObj>
      </w:sdtPr>
      <w:sdtContent>
        <w:p w14:paraId="0FD3702A" w14:textId="77777777" w:rsidR="00D77EE9" w:rsidRPr="00600246" w:rsidRDefault="00BD19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 w:rsidRPr="00600246">
            <w:fldChar w:fldCharType="begin"/>
          </w:r>
          <w:r w:rsidRPr="00600246">
            <w:instrText xml:space="preserve"> TOC \h \u \z \t "Heading 1,1,Heading 2,2,Heading 3,3,"</w:instrText>
          </w:r>
          <w:r w:rsidRPr="00600246">
            <w:fldChar w:fldCharType="separate"/>
          </w:r>
          <w:hyperlink w:anchor="_heading=h.t7prkvsby4id">
            <w:r w:rsidRPr="00600246">
              <w:rPr>
                <w:color w:val="000000"/>
              </w:rPr>
              <w:t>Datos del documento</w:t>
            </w:r>
            <w:r w:rsidRPr="00600246">
              <w:rPr>
                <w:color w:val="000000"/>
              </w:rPr>
              <w:tab/>
              <w:t>3</w:t>
            </w:r>
          </w:hyperlink>
        </w:p>
        <w:p w14:paraId="3D82B7BA" w14:textId="77777777" w:rsidR="00D77EE9" w:rsidRPr="00600246" w:rsidRDefault="00BD19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psf7thtogrr">
            <w:r w:rsidRPr="00600246">
              <w:rPr>
                <w:color w:val="000000"/>
              </w:rPr>
              <w:t>Chek List previo a Sprint 1  (inserte fecha de la actividad presencial)</w:t>
            </w:r>
            <w:r w:rsidRPr="00600246">
              <w:rPr>
                <w:color w:val="000000"/>
              </w:rPr>
              <w:tab/>
              <w:t>4</w:t>
            </w:r>
          </w:hyperlink>
        </w:p>
        <w:p w14:paraId="5ACF2473" w14:textId="77777777" w:rsidR="00D77EE9" w:rsidRPr="00600246" w:rsidRDefault="00BD19D1">
          <w:r w:rsidRPr="00600246">
            <w:fldChar w:fldCharType="end"/>
          </w:r>
        </w:p>
      </w:sdtContent>
    </w:sdt>
    <w:p w14:paraId="57B62D5D" w14:textId="77777777" w:rsidR="00D77EE9" w:rsidRPr="00600246" w:rsidRDefault="00BD19D1">
      <w:pPr>
        <w:rPr>
          <w:rFonts w:eastAsia="Cambria"/>
          <w:b/>
          <w:color w:val="366091"/>
          <w:sz w:val="28"/>
          <w:szCs w:val="28"/>
        </w:rPr>
      </w:pPr>
      <w:r w:rsidRPr="00600246">
        <w:br w:type="page"/>
      </w:r>
    </w:p>
    <w:p w14:paraId="02F71D9C" w14:textId="77777777" w:rsidR="00D77EE9" w:rsidRPr="00600246" w:rsidRDefault="00BD19D1">
      <w:pPr>
        <w:pStyle w:val="Ttulo1"/>
        <w:rPr>
          <w:rFonts w:ascii="Calibri" w:hAnsi="Calibri" w:cs="Calibri"/>
        </w:rPr>
      </w:pPr>
      <w:bookmarkStart w:id="0" w:name="_heading=h.t7prkvsby4id" w:colFirst="0" w:colLast="0"/>
      <w:bookmarkEnd w:id="0"/>
      <w:r w:rsidRPr="00600246">
        <w:rPr>
          <w:rFonts w:ascii="Calibri" w:hAnsi="Calibri" w:cs="Calibri"/>
        </w:rPr>
        <w:lastRenderedPageBreak/>
        <w:t>Datos del documento</w:t>
      </w:r>
    </w:p>
    <w:p w14:paraId="5D378E76" w14:textId="77777777" w:rsidR="00D77EE9" w:rsidRPr="00600246" w:rsidRDefault="00D77EE9">
      <w:pPr>
        <w:spacing w:after="0" w:line="240" w:lineRule="auto"/>
        <w:rPr>
          <w:color w:val="000000"/>
          <w:sz w:val="24"/>
          <w:szCs w:val="24"/>
        </w:rPr>
      </w:pPr>
    </w:p>
    <w:p w14:paraId="376125D4" w14:textId="77777777" w:rsidR="00D77EE9" w:rsidRPr="00600246" w:rsidRDefault="00BD19D1">
      <w:pPr>
        <w:spacing w:after="0" w:line="240" w:lineRule="auto"/>
        <w:rPr>
          <w:color w:val="000000"/>
          <w:sz w:val="24"/>
          <w:szCs w:val="24"/>
        </w:rPr>
      </w:pPr>
      <w:r w:rsidRPr="00600246"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D77EE9" w:rsidRPr="00600246" w14:paraId="19AD68F8" w14:textId="77777777">
        <w:tc>
          <w:tcPr>
            <w:tcW w:w="1796" w:type="dxa"/>
          </w:tcPr>
          <w:p w14:paraId="24F50225" w14:textId="77777777" w:rsidR="00D77EE9" w:rsidRPr="00600246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66600DE5" w14:textId="77777777" w:rsidR="00D77EE9" w:rsidRPr="00600246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E01FCD6" w14:textId="77777777" w:rsidR="00D77EE9" w:rsidRPr="00600246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7D4D4DC5" w14:textId="77777777" w:rsidR="00D77EE9" w:rsidRPr="00600246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D77EE9" w:rsidRPr="00600246" w14:paraId="6EBAEF9B" w14:textId="77777777">
        <w:tc>
          <w:tcPr>
            <w:tcW w:w="1796" w:type="dxa"/>
          </w:tcPr>
          <w:p w14:paraId="2CA0A2E0" w14:textId="77777777" w:rsidR="00D77EE9" w:rsidRPr="00600246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2995285E" w14:textId="4B27A0C3" w:rsidR="00D77EE9" w:rsidRPr="00600246" w:rsidRDefault="0074626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sz w:val="24"/>
                <w:szCs w:val="24"/>
              </w:rPr>
              <w:t>17</w:t>
            </w:r>
            <w:r w:rsidR="00BD19D1" w:rsidRPr="00600246">
              <w:rPr>
                <w:sz w:val="24"/>
                <w:szCs w:val="24"/>
              </w:rPr>
              <w:t>/09/2025</w:t>
            </w:r>
          </w:p>
        </w:tc>
        <w:tc>
          <w:tcPr>
            <w:tcW w:w="3049" w:type="dxa"/>
          </w:tcPr>
          <w:p w14:paraId="5A3A7271" w14:textId="77777777" w:rsidR="00D77EE9" w:rsidRPr="00600246" w:rsidRDefault="00BD19D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sz w:val="24"/>
                <w:szCs w:val="24"/>
              </w:rPr>
              <w:t>Creación del documento y validación inicial de prerrequisirtos del Sprint 1</w:t>
            </w:r>
          </w:p>
        </w:tc>
        <w:tc>
          <w:tcPr>
            <w:tcW w:w="2193" w:type="dxa"/>
          </w:tcPr>
          <w:p w14:paraId="0F454028" w14:textId="141BFE22" w:rsidR="00D77EE9" w:rsidRPr="00600246" w:rsidRDefault="0074626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RPr="00600246">
              <w:rPr>
                <w:sz w:val="24"/>
                <w:szCs w:val="24"/>
              </w:rPr>
              <w:t>Diego Velásquez</w:t>
            </w:r>
          </w:p>
        </w:tc>
      </w:tr>
    </w:tbl>
    <w:p w14:paraId="6EBF426F" w14:textId="77777777" w:rsidR="00D77EE9" w:rsidRPr="00600246" w:rsidRDefault="00D77EE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A64A12C" w14:textId="77777777" w:rsidR="00D77EE9" w:rsidRPr="00600246" w:rsidRDefault="00BD19D1">
      <w:pPr>
        <w:spacing w:after="0" w:line="240" w:lineRule="auto"/>
        <w:rPr>
          <w:color w:val="000000"/>
          <w:sz w:val="24"/>
          <w:szCs w:val="24"/>
        </w:rPr>
      </w:pPr>
      <w:bookmarkStart w:id="1" w:name="_heading=h.hk22jl9aigg9" w:colFirst="0" w:colLast="0"/>
      <w:bookmarkEnd w:id="1"/>
      <w:r w:rsidRPr="00600246"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D77EE9" w:rsidRPr="00600246" w14:paraId="267498B3" w14:textId="77777777">
        <w:trPr>
          <w:tblHeader/>
        </w:trPr>
        <w:tc>
          <w:tcPr>
            <w:tcW w:w="3071" w:type="dxa"/>
          </w:tcPr>
          <w:p w14:paraId="4187F0C6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172CA2F7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Duoc UC. Escuela de Informática y Telecomunicaciones</w:t>
            </w:r>
          </w:p>
        </w:tc>
      </w:tr>
      <w:tr w:rsidR="00D77EE9" w:rsidRPr="00600246" w14:paraId="1C63CDEA" w14:textId="77777777">
        <w:trPr>
          <w:tblHeader/>
        </w:trPr>
        <w:tc>
          <w:tcPr>
            <w:tcW w:w="3071" w:type="dxa"/>
          </w:tcPr>
          <w:p w14:paraId="6212E2FE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99B0D8F" w14:textId="25384D0A" w:rsidR="00D77EE9" w:rsidRPr="00600246" w:rsidRDefault="00746269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003V</w:t>
            </w:r>
          </w:p>
        </w:tc>
      </w:tr>
      <w:tr w:rsidR="00D77EE9" w:rsidRPr="00600246" w14:paraId="63D455DD" w14:textId="77777777">
        <w:trPr>
          <w:tblHeader/>
        </w:trPr>
        <w:tc>
          <w:tcPr>
            <w:tcW w:w="3071" w:type="dxa"/>
          </w:tcPr>
          <w:p w14:paraId="3BDF4EDE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00E171B8" w14:textId="73067C93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FerreDash – Sistema de Control de Inventario</w:t>
            </w:r>
          </w:p>
        </w:tc>
      </w:tr>
      <w:tr w:rsidR="00D77EE9" w:rsidRPr="00600246" w14:paraId="20DB5F50" w14:textId="77777777">
        <w:trPr>
          <w:tblHeader/>
        </w:trPr>
        <w:tc>
          <w:tcPr>
            <w:tcW w:w="3071" w:type="dxa"/>
          </w:tcPr>
          <w:p w14:paraId="63EEFE10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62959E00" w14:textId="340674BC" w:rsidR="00D77EE9" w:rsidRPr="00600246" w:rsidRDefault="00364210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16</w:t>
            </w:r>
            <w:r w:rsidR="00BD19D1" w:rsidRPr="00600246">
              <w:rPr>
                <w:color w:val="000000"/>
              </w:rPr>
              <w:t>/09/2025</w:t>
            </w:r>
          </w:p>
        </w:tc>
      </w:tr>
      <w:tr w:rsidR="00D77EE9" w:rsidRPr="00600246" w14:paraId="5FBE07F6" w14:textId="77777777">
        <w:trPr>
          <w:tblHeader/>
        </w:trPr>
        <w:tc>
          <w:tcPr>
            <w:tcW w:w="3071" w:type="dxa"/>
          </w:tcPr>
          <w:p w14:paraId="1AE43677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400A21C3" w14:textId="56AC732E" w:rsidR="00D77EE9" w:rsidRPr="00600246" w:rsidRDefault="00364210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14</w:t>
            </w:r>
            <w:r w:rsidR="00BD19D1" w:rsidRPr="00600246">
              <w:rPr>
                <w:color w:val="000000"/>
              </w:rPr>
              <w:t>/</w:t>
            </w:r>
            <w:r w:rsidRPr="00600246">
              <w:rPr>
                <w:color w:val="000000"/>
              </w:rPr>
              <w:t>1</w:t>
            </w:r>
            <w:r w:rsidR="00ED1B33" w:rsidRPr="00600246">
              <w:rPr>
                <w:color w:val="000000"/>
              </w:rPr>
              <w:t>0</w:t>
            </w:r>
            <w:r w:rsidR="00BD19D1" w:rsidRPr="00600246">
              <w:rPr>
                <w:color w:val="000000"/>
              </w:rPr>
              <w:t>/2025</w:t>
            </w:r>
          </w:p>
        </w:tc>
      </w:tr>
      <w:tr w:rsidR="00D77EE9" w:rsidRPr="00600246" w14:paraId="71D9351C" w14:textId="77777777">
        <w:trPr>
          <w:tblHeader/>
        </w:trPr>
        <w:tc>
          <w:tcPr>
            <w:tcW w:w="3071" w:type="dxa"/>
          </w:tcPr>
          <w:p w14:paraId="18444535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0E1FB7C2" w14:textId="2F6BB33B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Gerente Ferretía San Andrés</w:t>
            </w:r>
          </w:p>
        </w:tc>
      </w:tr>
      <w:tr w:rsidR="00D77EE9" w:rsidRPr="00600246" w14:paraId="3A2CA054" w14:textId="77777777">
        <w:tc>
          <w:tcPr>
            <w:tcW w:w="3071" w:type="dxa"/>
          </w:tcPr>
          <w:p w14:paraId="34D776BF" w14:textId="77777777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48F355BA" w14:textId="09BA2CAD" w:rsidR="00D77EE9" w:rsidRPr="00600246" w:rsidRDefault="00BD19D1">
            <w:pPr>
              <w:spacing w:after="0" w:line="240" w:lineRule="auto"/>
              <w:rPr>
                <w:color w:val="000000"/>
              </w:rPr>
            </w:pPr>
            <w:r w:rsidRPr="00600246">
              <w:rPr>
                <w:color w:val="000000"/>
              </w:rPr>
              <w:t>Luis Yagi</w:t>
            </w:r>
          </w:p>
        </w:tc>
      </w:tr>
    </w:tbl>
    <w:p w14:paraId="5D0F9599" w14:textId="77777777" w:rsidR="00D77EE9" w:rsidRPr="00600246" w:rsidRDefault="00D77EE9">
      <w:pPr>
        <w:spacing w:after="0" w:line="240" w:lineRule="auto"/>
        <w:rPr>
          <w:color w:val="000000"/>
          <w:sz w:val="24"/>
          <w:szCs w:val="24"/>
        </w:rPr>
      </w:pPr>
      <w:bookmarkStart w:id="2" w:name="_heading=h.1jb3nsfotn2g" w:colFirst="0" w:colLast="0"/>
      <w:bookmarkEnd w:id="2"/>
    </w:p>
    <w:p w14:paraId="39EAFBAE" w14:textId="77777777" w:rsidR="00D77EE9" w:rsidRPr="00600246" w:rsidRDefault="00BD19D1">
      <w:pPr>
        <w:spacing w:after="0" w:line="240" w:lineRule="auto"/>
        <w:rPr>
          <w:color w:val="000000"/>
          <w:sz w:val="24"/>
          <w:szCs w:val="24"/>
        </w:rPr>
      </w:pPr>
      <w:r w:rsidRPr="00600246">
        <w:rPr>
          <w:color w:val="000000"/>
          <w:sz w:val="24"/>
          <w:szCs w:val="24"/>
        </w:rPr>
        <w:t>Integrantes</w:t>
      </w:r>
    </w:p>
    <w:tbl>
      <w:tblPr>
        <w:tblStyle w:val="a1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D77EE9" w:rsidRPr="00600246" w14:paraId="7797B8C6" w14:textId="77777777">
        <w:trPr>
          <w:cantSplit/>
          <w:tblHeader/>
        </w:trPr>
        <w:tc>
          <w:tcPr>
            <w:tcW w:w="2084" w:type="dxa"/>
          </w:tcPr>
          <w:p w14:paraId="06C607AC" w14:textId="77777777" w:rsidR="00D77EE9" w:rsidRPr="00600246" w:rsidRDefault="00BD19D1">
            <w:pPr>
              <w:spacing w:after="0" w:line="240" w:lineRule="auto"/>
              <w:jc w:val="center"/>
              <w:rPr>
                <w:color w:val="000000"/>
              </w:rPr>
            </w:pPr>
            <w:r w:rsidRPr="00600246"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76211391" w14:textId="77777777" w:rsidR="00D77EE9" w:rsidRPr="00600246" w:rsidRDefault="00BD19D1">
            <w:pPr>
              <w:spacing w:after="0" w:line="240" w:lineRule="auto"/>
              <w:jc w:val="center"/>
              <w:rPr>
                <w:color w:val="000000"/>
              </w:rPr>
            </w:pPr>
            <w:r w:rsidRPr="00600246"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6DF8A9D1" w14:textId="77777777" w:rsidR="00D77EE9" w:rsidRPr="00600246" w:rsidRDefault="00BD19D1">
            <w:pPr>
              <w:spacing w:after="0" w:line="240" w:lineRule="auto"/>
              <w:jc w:val="center"/>
              <w:rPr>
                <w:color w:val="000000"/>
              </w:rPr>
            </w:pPr>
            <w:r w:rsidRPr="00600246">
              <w:rPr>
                <w:color w:val="000000"/>
              </w:rPr>
              <w:t>Correo</w:t>
            </w:r>
          </w:p>
        </w:tc>
      </w:tr>
      <w:tr w:rsidR="00BD19D1" w:rsidRPr="00600246" w14:paraId="5DE453D9" w14:textId="77777777">
        <w:tc>
          <w:tcPr>
            <w:tcW w:w="2084" w:type="dxa"/>
          </w:tcPr>
          <w:p w14:paraId="12987BE5" w14:textId="116F597A" w:rsidR="00BD19D1" w:rsidRPr="00600246" w:rsidRDefault="00746269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600246">
              <w:rPr>
                <w:b/>
                <w:color w:val="000000"/>
              </w:rPr>
              <w:t>21.010.181-0</w:t>
            </w:r>
          </w:p>
        </w:tc>
        <w:tc>
          <w:tcPr>
            <w:tcW w:w="3452" w:type="dxa"/>
          </w:tcPr>
          <w:p w14:paraId="7ED5AC52" w14:textId="35F0C2FF" w:rsidR="00BD19D1" w:rsidRPr="00600246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600246">
              <w:rPr>
                <w:b/>
                <w:color w:val="000000"/>
              </w:rPr>
              <w:t>Diego Velásquez</w:t>
            </w:r>
          </w:p>
        </w:tc>
        <w:tc>
          <w:tcPr>
            <w:tcW w:w="3184" w:type="dxa"/>
          </w:tcPr>
          <w:p w14:paraId="6640C577" w14:textId="5F527D7C" w:rsidR="00BD19D1" w:rsidRPr="00600246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600246">
              <w:rPr>
                <w:rFonts w:eastAsia="Times New Roman"/>
                <w:b/>
                <w:color w:val="000000"/>
                <w:szCs w:val="24"/>
                <w:lang w:eastAsia="es-VE"/>
              </w:rPr>
              <w:t>dieg.velasquezm@duocuc.cl</w:t>
            </w:r>
          </w:p>
        </w:tc>
      </w:tr>
      <w:tr w:rsidR="00BD19D1" w:rsidRPr="00600246" w14:paraId="2E91F4CF" w14:textId="77777777">
        <w:tc>
          <w:tcPr>
            <w:tcW w:w="2084" w:type="dxa"/>
          </w:tcPr>
          <w:p w14:paraId="1B71A212" w14:textId="711EF45B" w:rsidR="00BD19D1" w:rsidRPr="00600246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600246">
              <w:rPr>
                <w:rFonts w:eastAsia="Times New Roman"/>
                <w:b/>
                <w:color w:val="000000"/>
                <w:szCs w:val="24"/>
                <w:lang w:eastAsia="es-VE"/>
              </w:rPr>
              <w:t>17.069.910-6</w:t>
            </w:r>
          </w:p>
        </w:tc>
        <w:tc>
          <w:tcPr>
            <w:tcW w:w="3452" w:type="dxa"/>
          </w:tcPr>
          <w:p w14:paraId="71635824" w14:textId="4B9131D5" w:rsidR="00BD19D1" w:rsidRPr="00600246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600246">
              <w:rPr>
                <w:rFonts w:eastAsia="Times New Roman"/>
                <w:b/>
                <w:color w:val="000000"/>
                <w:szCs w:val="24"/>
                <w:lang w:eastAsia="es-VE"/>
              </w:rPr>
              <w:t>Franco Saldía</w:t>
            </w:r>
          </w:p>
        </w:tc>
        <w:tc>
          <w:tcPr>
            <w:tcW w:w="3184" w:type="dxa"/>
          </w:tcPr>
          <w:p w14:paraId="0B39417C" w14:textId="1C318C14" w:rsidR="00BD19D1" w:rsidRPr="00600246" w:rsidRDefault="00BD19D1" w:rsidP="00BD19D1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600246">
              <w:rPr>
                <w:rFonts w:eastAsia="Times New Roman"/>
                <w:b/>
                <w:color w:val="000000"/>
                <w:szCs w:val="24"/>
                <w:lang w:eastAsia="es-VE"/>
              </w:rPr>
              <w:t>Fr.saldia@duocuc.cl</w:t>
            </w:r>
          </w:p>
        </w:tc>
      </w:tr>
    </w:tbl>
    <w:p w14:paraId="31B7BD8A" w14:textId="77777777" w:rsidR="00D77EE9" w:rsidRPr="00600246" w:rsidRDefault="00BD19D1">
      <w:pPr>
        <w:rPr>
          <w:color w:val="000000"/>
          <w:sz w:val="24"/>
          <w:szCs w:val="24"/>
          <w:u w:val="single"/>
        </w:rPr>
      </w:pPr>
      <w:r w:rsidRPr="00600246">
        <w:br w:type="page"/>
      </w:r>
    </w:p>
    <w:p w14:paraId="1962703F" w14:textId="2031E1B6" w:rsidR="00D77EE9" w:rsidRDefault="00BD19D1">
      <w:pPr>
        <w:pStyle w:val="Ttulo1"/>
      </w:pPr>
      <w:bookmarkStart w:id="3" w:name="_heading=h.1psf7thtogrr" w:colFirst="0" w:colLast="0"/>
      <w:bookmarkEnd w:id="3"/>
      <w:r>
        <w:lastRenderedPageBreak/>
        <w:t xml:space="preserve">Chek List previo a Sprint </w:t>
      </w:r>
      <w:r w:rsidR="00960966">
        <w:t>2</w:t>
      </w:r>
      <w:r>
        <w:t xml:space="preserve"> </w:t>
      </w:r>
    </w:p>
    <w:tbl>
      <w:tblPr>
        <w:tblStyle w:val="a2"/>
        <w:tblW w:w="89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2835"/>
        <w:gridCol w:w="2283"/>
      </w:tblGrid>
      <w:tr w:rsidR="00D77EE9" w14:paraId="0E656314" w14:textId="77777777" w:rsidTr="00BD19D1">
        <w:tc>
          <w:tcPr>
            <w:tcW w:w="2122" w:type="dxa"/>
            <w:shd w:val="clear" w:color="auto" w:fill="C6D9F1"/>
          </w:tcPr>
          <w:p w14:paraId="6AB374B3" w14:textId="77777777" w:rsidR="00D77EE9" w:rsidRDefault="00D77EE9">
            <w:pPr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C6D9F1"/>
          </w:tcPr>
          <w:p w14:paraId="0190E3C1" w14:textId="77777777" w:rsidR="00D77EE9" w:rsidRDefault="00BD19D1">
            <w:pPr>
              <w:rPr>
                <w:b/>
              </w:rPr>
            </w:pPr>
            <w:r>
              <w:rPr>
                <w:b/>
              </w:rPr>
              <w:t>Está disponible</w:t>
            </w:r>
          </w:p>
          <w:p w14:paraId="2E7E05BB" w14:textId="77777777" w:rsidR="00D77EE9" w:rsidRDefault="00BD19D1">
            <w:pPr>
              <w:rPr>
                <w:b/>
              </w:rPr>
            </w:pPr>
            <w:r>
              <w:rPr>
                <w:b/>
              </w:rPr>
              <w:t>(S/N)</w:t>
            </w:r>
          </w:p>
        </w:tc>
        <w:tc>
          <w:tcPr>
            <w:tcW w:w="2835" w:type="dxa"/>
            <w:shd w:val="clear" w:color="auto" w:fill="C6D9F1"/>
          </w:tcPr>
          <w:p w14:paraId="33AEADA1" w14:textId="77777777" w:rsidR="00D77EE9" w:rsidRDefault="00BD19D1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283" w:type="dxa"/>
            <w:shd w:val="clear" w:color="auto" w:fill="C6D9F1"/>
          </w:tcPr>
          <w:p w14:paraId="4F47BE89" w14:textId="77777777" w:rsidR="00D77EE9" w:rsidRDefault="00BD19D1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D77EE9" w14:paraId="18810C46" w14:textId="77777777" w:rsidTr="00BD19D1">
        <w:tc>
          <w:tcPr>
            <w:tcW w:w="2122" w:type="dxa"/>
          </w:tcPr>
          <w:p w14:paraId="6296B534" w14:textId="2AD81B73" w:rsidR="00D77EE9" w:rsidRPr="00C86EF7" w:rsidRDefault="007A4F2C" w:rsidP="00C86EF7">
            <w:pPr>
              <w:numPr>
                <w:ilvl w:val="0"/>
                <w:numId w:val="1"/>
              </w:numPr>
              <w:spacing w:after="120"/>
              <w:ind w:left="459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Revisión de visión y roles Scrum</w:t>
            </w:r>
          </w:p>
        </w:tc>
        <w:tc>
          <w:tcPr>
            <w:tcW w:w="1701" w:type="dxa"/>
          </w:tcPr>
          <w:p w14:paraId="4AB27BE8" w14:textId="77C85B48" w:rsidR="00D77EE9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p w14:paraId="20A1966F" w14:textId="77777777" w:rsidR="00C86EF7" w:rsidRDefault="00BD19D1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Diego Velásquez</w:t>
            </w:r>
          </w:p>
          <w:p w14:paraId="3C486253" w14:textId="720E10A6" w:rsidR="00D77EE9" w:rsidRPr="00C86EF7" w:rsidRDefault="00BD19D1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(Scrum Master)</w:t>
            </w:r>
          </w:p>
        </w:tc>
        <w:tc>
          <w:tcPr>
            <w:tcW w:w="2283" w:type="dxa"/>
          </w:tcPr>
          <w:p w14:paraId="3FF0EB56" w14:textId="6D6C0535" w:rsidR="00D77EE9" w:rsidRPr="00C86EF7" w:rsidRDefault="007A4F2C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Se mantiene vigente desde Sprint 1; no requiere modificaciones.</w:t>
            </w:r>
          </w:p>
        </w:tc>
      </w:tr>
      <w:tr w:rsidR="00D77EE9" w14:paraId="1C7F3B31" w14:textId="77777777" w:rsidTr="00BD19D1">
        <w:tc>
          <w:tcPr>
            <w:tcW w:w="2122" w:type="dxa"/>
          </w:tcPr>
          <w:p w14:paraId="29C09E97" w14:textId="5B4D2AEE" w:rsidR="00D77EE9" w:rsidRPr="00C86EF7" w:rsidRDefault="00912F3E" w:rsidP="00C86EF7">
            <w:pPr>
              <w:numPr>
                <w:ilvl w:val="0"/>
                <w:numId w:val="1"/>
              </w:numPr>
              <w:tabs>
                <w:tab w:val="left" w:pos="317"/>
              </w:tabs>
              <w:spacing w:after="120"/>
              <w:ind w:left="318" w:hanging="284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Plan de entregas (Sprint 2).</w:t>
            </w:r>
          </w:p>
        </w:tc>
        <w:tc>
          <w:tcPr>
            <w:tcW w:w="1701" w:type="dxa"/>
          </w:tcPr>
          <w:p w14:paraId="5D90D36E" w14:textId="5C62E1AD" w:rsidR="00D77EE9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tbl>
            <w:tblPr>
              <w:tblW w:w="26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D19D1" w:rsidRPr="00C86EF7" w14:paraId="31085EF2" w14:textId="77777777" w:rsidTr="00C86EF7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0DF5FD70" w14:textId="77777777" w:rsidR="00BD19D1" w:rsidRPr="00C86EF7" w:rsidRDefault="00BD19D1" w:rsidP="00C86EF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86EF7">
                    <w:rPr>
                      <w:sz w:val="20"/>
                      <w:szCs w:val="20"/>
                    </w:rPr>
                    <w:t>Franco Saldía (Developer)</w:t>
                  </w:r>
                </w:p>
              </w:tc>
            </w:tr>
          </w:tbl>
          <w:p w14:paraId="180C153B" w14:textId="77777777" w:rsidR="00D77EE9" w:rsidRPr="00C86EF7" w:rsidRDefault="00D77EE9" w:rsidP="00C86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22972BFD" w14:textId="1005198A" w:rsidR="00D77EE9" w:rsidRPr="00C86EF7" w:rsidRDefault="00912F3E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Plan definido según Gantt FerreDash (20 días hábiles, 16 sep → 14 oct).</w:t>
            </w:r>
          </w:p>
        </w:tc>
      </w:tr>
      <w:tr w:rsidR="00D77EE9" w14:paraId="57656227" w14:textId="77777777" w:rsidTr="00BD19D1">
        <w:tc>
          <w:tcPr>
            <w:tcW w:w="2122" w:type="dxa"/>
          </w:tcPr>
          <w:p w14:paraId="580E75B4" w14:textId="77777777" w:rsidR="00D77EE9" w:rsidRPr="00C86EF7" w:rsidRDefault="00BD19D1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318" w:hanging="318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Épicas e Historias de Usuario.</w:t>
            </w:r>
          </w:p>
        </w:tc>
        <w:tc>
          <w:tcPr>
            <w:tcW w:w="1701" w:type="dxa"/>
          </w:tcPr>
          <w:p w14:paraId="3DC66F5B" w14:textId="587881E3" w:rsidR="00D77EE9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tbl>
            <w:tblPr>
              <w:tblW w:w="26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BD19D1" w:rsidRPr="00C86EF7" w14:paraId="4BF3EC0D" w14:textId="77777777" w:rsidTr="00C86EF7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30627374" w14:textId="77777777" w:rsidR="00BD19D1" w:rsidRPr="00C86EF7" w:rsidRDefault="00BD19D1" w:rsidP="00C86EF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86EF7">
                    <w:rPr>
                      <w:sz w:val="20"/>
                      <w:szCs w:val="20"/>
                    </w:rPr>
                    <w:t>Franco Saldía (Developer)</w:t>
                  </w:r>
                </w:p>
              </w:tc>
            </w:tr>
          </w:tbl>
          <w:p w14:paraId="00AABE4B" w14:textId="77777777" w:rsidR="00D77EE9" w:rsidRPr="00C86EF7" w:rsidRDefault="00D77EE9" w:rsidP="00C86E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3" w:type="dxa"/>
          </w:tcPr>
          <w:p w14:paraId="3152FA9F" w14:textId="170C4BBA" w:rsidR="00D77EE9" w:rsidRPr="00C86EF7" w:rsidRDefault="00093DBA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Historias E2-H1 a E2-H</w:t>
            </w:r>
            <w:r w:rsidR="00881E43" w:rsidRPr="00C86EF7">
              <w:rPr>
                <w:sz w:val="20"/>
                <w:szCs w:val="20"/>
              </w:rPr>
              <w:t>10</w:t>
            </w:r>
            <w:r w:rsidRPr="00C86EF7">
              <w:rPr>
                <w:sz w:val="20"/>
                <w:szCs w:val="20"/>
              </w:rPr>
              <w:t xml:space="preserve"> creadas y vinculadas a tareas del Sprint 2.</w:t>
            </w:r>
          </w:p>
        </w:tc>
      </w:tr>
      <w:tr w:rsidR="00D77EE9" w14:paraId="3ACEC396" w14:textId="77777777" w:rsidTr="00BD19D1">
        <w:tc>
          <w:tcPr>
            <w:tcW w:w="2122" w:type="dxa"/>
          </w:tcPr>
          <w:p w14:paraId="677366F1" w14:textId="4377D34C" w:rsidR="00D77EE9" w:rsidRPr="00C86EF7" w:rsidRDefault="00BD19D1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Product Backlog priorizado</w:t>
            </w:r>
            <w:r w:rsidR="005A3F40" w:rsidRPr="00C86EF7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51411BF1" w14:textId="221BCBB7" w:rsidR="00D77EE9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p w14:paraId="50EAA19E" w14:textId="77777777" w:rsidR="00C86EF7" w:rsidRDefault="00BD19D1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Diego Velásquez</w:t>
            </w:r>
          </w:p>
          <w:p w14:paraId="49D9D813" w14:textId="27610ADE" w:rsidR="00D77EE9" w:rsidRPr="00C86EF7" w:rsidRDefault="00BD19D1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(Scrum Master)</w:t>
            </w:r>
          </w:p>
        </w:tc>
        <w:tc>
          <w:tcPr>
            <w:tcW w:w="2283" w:type="dxa"/>
          </w:tcPr>
          <w:p w14:paraId="45431D7B" w14:textId="6536A453" w:rsidR="00D77EE9" w:rsidRPr="00C86EF7" w:rsidRDefault="005A3F40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Backlog ordenado por prioridad y valor de negocio (criterio MoSCoW)</w:t>
            </w:r>
            <w:r w:rsidR="00BD19D1" w:rsidRPr="00C86EF7">
              <w:rPr>
                <w:sz w:val="20"/>
                <w:szCs w:val="20"/>
              </w:rPr>
              <w:t>.</w:t>
            </w:r>
          </w:p>
        </w:tc>
      </w:tr>
      <w:tr w:rsidR="00D77EE9" w14:paraId="0579B977" w14:textId="77777777" w:rsidTr="00BD19D1">
        <w:tc>
          <w:tcPr>
            <w:tcW w:w="2122" w:type="dxa"/>
          </w:tcPr>
          <w:p w14:paraId="29322B68" w14:textId="66F1D190" w:rsidR="00D77EE9" w:rsidRPr="00C86EF7" w:rsidRDefault="00BD19D1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 xml:space="preserve">Definición del Sprint Backlog del Sprint </w:t>
            </w:r>
            <w:r w:rsidR="005A61A4" w:rsidRPr="00C86EF7">
              <w:rPr>
                <w:sz w:val="20"/>
                <w:szCs w:val="20"/>
              </w:rPr>
              <w:t>2</w:t>
            </w:r>
            <w:r w:rsidRPr="00C86EF7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04B80D6D" w14:textId="1F62F4B0" w:rsidR="00D77EE9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p w14:paraId="23E7BD81" w14:textId="3C50E82C" w:rsidR="00D77EE9" w:rsidRPr="00C86EF7" w:rsidRDefault="00BD19D1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Equipo Scrum</w:t>
            </w:r>
          </w:p>
        </w:tc>
        <w:tc>
          <w:tcPr>
            <w:tcW w:w="2283" w:type="dxa"/>
          </w:tcPr>
          <w:p w14:paraId="0C5DCC77" w14:textId="54958E39" w:rsidR="00D77EE9" w:rsidRPr="00C86EF7" w:rsidRDefault="001C7F44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Selección de historias E2-H1 → E2-H9 y tarea General para desarrollo backend.</w:t>
            </w:r>
          </w:p>
        </w:tc>
      </w:tr>
      <w:tr w:rsidR="001C7F44" w14:paraId="16FB5FE0" w14:textId="77777777" w:rsidTr="00BD19D1">
        <w:tc>
          <w:tcPr>
            <w:tcW w:w="2122" w:type="dxa"/>
          </w:tcPr>
          <w:p w14:paraId="4662B636" w14:textId="6601820A" w:rsidR="001C7F44" w:rsidRPr="00C86EF7" w:rsidRDefault="00754E82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Configuración del entorno backend y base de datos</w:t>
            </w:r>
          </w:p>
        </w:tc>
        <w:tc>
          <w:tcPr>
            <w:tcW w:w="1701" w:type="dxa"/>
          </w:tcPr>
          <w:p w14:paraId="53F50F15" w14:textId="3251C92C" w:rsidR="001C7F44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p w14:paraId="7B506DD2" w14:textId="454E81D5" w:rsidR="001C7F44" w:rsidRPr="00C86EF7" w:rsidRDefault="00754E82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Franco Saldía (Developer)</w:t>
            </w:r>
          </w:p>
        </w:tc>
        <w:tc>
          <w:tcPr>
            <w:tcW w:w="2283" w:type="dxa"/>
          </w:tcPr>
          <w:p w14:paraId="5791FF48" w14:textId="0B28F2F9" w:rsidR="001C7F44" w:rsidRPr="00C86EF7" w:rsidRDefault="00BF3410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Entorno local y conexión API-BD configurados y probados exitosamente.</w:t>
            </w:r>
          </w:p>
        </w:tc>
      </w:tr>
      <w:tr w:rsidR="001C7F44" w14:paraId="2D39951A" w14:textId="77777777" w:rsidTr="00BD19D1">
        <w:tc>
          <w:tcPr>
            <w:tcW w:w="2122" w:type="dxa"/>
          </w:tcPr>
          <w:p w14:paraId="1110B805" w14:textId="62E695B8" w:rsidR="001C7F44" w:rsidRPr="00C86EF7" w:rsidRDefault="00BF3410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Gráfico de avance / Burndown Chart 20 días.</w:t>
            </w:r>
          </w:p>
        </w:tc>
        <w:tc>
          <w:tcPr>
            <w:tcW w:w="1701" w:type="dxa"/>
          </w:tcPr>
          <w:p w14:paraId="49705A6D" w14:textId="069F7089" w:rsidR="001C7F44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p w14:paraId="7649F3CB" w14:textId="51EB3E8C" w:rsidR="001C7F44" w:rsidRPr="00C86EF7" w:rsidRDefault="00BF3410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Diego Velásquez (Scrum Master)</w:t>
            </w:r>
          </w:p>
        </w:tc>
        <w:tc>
          <w:tcPr>
            <w:tcW w:w="2283" w:type="dxa"/>
          </w:tcPr>
          <w:p w14:paraId="0E1A97AE" w14:textId="76C75E7B" w:rsidR="001C7F44" w:rsidRPr="00C86EF7" w:rsidRDefault="00A119B1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Archivo “plantilla_burndown_chart_Sprint_20_dias.xlsx” configurado y validado.</w:t>
            </w:r>
          </w:p>
        </w:tc>
      </w:tr>
      <w:tr w:rsidR="001C7F44" w14:paraId="602D3826" w14:textId="77777777" w:rsidTr="00BD19D1">
        <w:tc>
          <w:tcPr>
            <w:tcW w:w="2122" w:type="dxa"/>
          </w:tcPr>
          <w:p w14:paraId="20F7FCAA" w14:textId="430A96C0" w:rsidR="001C7F44" w:rsidRPr="00C86EF7" w:rsidRDefault="00A119B1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  <w:lang w:val="en-US"/>
              </w:rPr>
            </w:pPr>
            <w:r w:rsidRPr="00C86EF7">
              <w:rPr>
                <w:sz w:val="20"/>
                <w:szCs w:val="20"/>
                <w:lang w:val="en-US"/>
              </w:rPr>
              <w:t>Registro de Daily Standup (Sprint 2).</w:t>
            </w:r>
          </w:p>
        </w:tc>
        <w:tc>
          <w:tcPr>
            <w:tcW w:w="1701" w:type="dxa"/>
          </w:tcPr>
          <w:p w14:paraId="64A4B8A2" w14:textId="2DACD930" w:rsidR="001C7F44" w:rsidRPr="00C86EF7" w:rsidRDefault="00746269">
            <w:pPr>
              <w:rPr>
                <w:sz w:val="20"/>
                <w:szCs w:val="20"/>
                <w:lang w:val="en-US"/>
              </w:rPr>
            </w:pPr>
            <w:r w:rsidRPr="00C86EF7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835" w:type="dxa"/>
          </w:tcPr>
          <w:p w14:paraId="1E4C0581" w14:textId="750E64B0" w:rsidR="001C7F44" w:rsidRPr="00C86EF7" w:rsidRDefault="00A119B1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Diego Velásquez (Scrum Master)</w:t>
            </w:r>
          </w:p>
        </w:tc>
        <w:tc>
          <w:tcPr>
            <w:tcW w:w="2283" w:type="dxa"/>
          </w:tcPr>
          <w:p w14:paraId="657BF9DB" w14:textId="1B749768" w:rsidR="001C7F44" w:rsidRPr="00C86EF7" w:rsidRDefault="00EA41E7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Reuniones programadas diarias (10 min) documentadas en “Registro Daily Sprint 2.xlsx”</w:t>
            </w:r>
          </w:p>
        </w:tc>
      </w:tr>
      <w:tr w:rsidR="001C7F44" w14:paraId="3D71E930" w14:textId="77777777" w:rsidTr="00BD19D1">
        <w:tc>
          <w:tcPr>
            <w:tcW w:w="2122" w:type="dxa"/>
          </w:tcPr>
          <w:p w14:paraId="1CE2B4C7" w14:textId="0846149A" w:rsidR="001C7F44" w:rsidRPr="00C86EF7" w:rsidRDefault="00EA41E7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Validación inicial con Product Owner.</w:t>
            </w:r>
          </w:p>
        </w:tc>
        <w:tc>
          <w:tcPr>
            <w:tcW w:w="1701" w:type="dxa"/>
          </w:tcPr>
          <w:p w14:paraId="403E032B" w14:textId="5B14E0BA" w:rsidR="001C7F44" w:rsidRPr="00C86EF7" w:rsidRDefault="00746269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S</w:t>
            </w:r>
          </w:p>
        </w:tc>
        <w:tc>
          <w:tcPr>
            <w:tcW w:w="2835" w:type="dxa"/>
          </w:tcPr>
          <w:p w14:paraId="260C7066" w14:textId="37BA2E32" w:rsidR="001C7F44" w:rsidRPr="00C86EF7" w:rsidRDefault="00EA41E7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Diego Velásquez (Scrum Master)</w:t>
            </w:r>
          </w:p>
        </w:tc>
        <w:tc>
          <w:tcPr>
            <w:tcW w:w="2283" w:type="dxa"/>
          </w:tcPr>
          <w:p w14:paraId="4640C27C" w14:textId="6CC1DE29" w:rsidR="001C7F44" w:rsidRPr="00C86EF7" w:rsidRDefault="00EA41E7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Product Owner aprueba objetivos del Sprint 2 y criterios de aceptación.</w:t>
            </w:r>
          </w:p>
        </w:tc>
      </w:tr>
      <w:tr w:rsidR="001C7F44" w14:paraId="05BA6F50" w14:textId="77777777" w:rsidTr="00BD19D1">
        <w:tc>
          <w:tcPr>
            <w:tcW w:w="2122" w:type="dxa"/>
          </w:tcPr>
          <w:p w14:paraId="75BA4EC8" w14:textId="5498A7E2" w:rsidR="001C7F44" w:rsidRPr="00C86EF7" w:rsidRDefault="00200575" w:rsidP="00C86EF7">
            <w:pPr>
              <w:numPr>
                <w:ilvl w:val="0"/>
                <w:numId w:val="1"/>
              </w:numPr>
              <w:tabs>
                <w:tab w:val="left" w:pos="354"/>
              </w:tabs>
              <w:spacing w:after="120"/>
              <w:ind w:left="175" w:hanging="175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Control de versionado y respaldo de documentos.</w:t>
            </w:r>
          </w:p>
        </w:tc>
        <w:tc>
          <w:tcPr>
            <w:tcW w:w="1701" w:type="dxa"/>
          </w:tcPr>
          <w:p w14:paraId="076D3709" w14:textId="77777777" w:rsidR="001C7F44" w:rsidRPr="00C86EF7" w:rsidRDefault="001C7F4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3E508CC" w14:textId="625FDE73" w:rsidR="001C7F44" w:rsidRPr="00C86EF7" w:rsidRDefault="00200575" w:rsidP="00C86EF7">
            <w:pPr>
              <w:jc w:val="center"/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Franco Saldía (Developer)</w:t>
            </w:r>
          </w:p>
        </w:tc>
        <w:tc>
          <w:tcPr>
            <w:tcW w:w="2283" w:type="dxa"/>
          </w:tcPr>
          <w:p w14:paraId="048F3A40" w14:textId="5CF083F6" w:rsidR="001C7F44" w:rsidRPr="00C86EF7" w:rsidRDefault="00200575">
            <w:pPr>
              <w:rPr>
                <w:sz w:val="20"/>
                <w:szCs w:val="20"/>
              </w:rPr>
            </w:pPr>
            <w:r w:rsidRPr="00C86EF7">
              <w:rPr>
                <w:sz w:val="20"/>
                <w:szCs w:val="20"/>
              </w:rPr>
              <w:t>Versiones 2.0 → 2.2 guardadas en Drive / scrum / sprint 2.</w:t>
            </w:r>
          </w:p>
        </w:tc>
      </w:tr>
    </w:tbl>
    <w:p w14:paraId="0F977CF9" w14:textId="77777777" w:rsidR="00200575" w:rsidRPr="00200575" w:rsidRDefault="00200575" w:rsidP="00C86EF7">
      <w:bookmarkStart w:id="4" w:name="_heading=h.fry3o431dj" w:colFirst="0" w:colLast="0"/>
      <w:bookmarkEnd w:id="4"/>
    </w:p>
    <w:sectPr w:rsidR="00200575" w:rsidRPr="0020057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E5A32" w14:textId="77777777" w:rsidR="00A3389D" w:rsidRDefault="00A3389D">
      <w:pPr>
        <w:spacing w:after="0" w:line="240" w:lineRule="auto"/>
      </w:pPr>
      <w:r>
        <w:separator/>
      </w:r>
    </w:p>
  </w:endnote>
  <w:endnote w:type="continuationSeparator" w:id="0">
    <w:p w14:paraId="69E603CA" w14:textId="77777777" w:rsidR="00A3389D" w:rsidRDefault="00A3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26D4F" w14:textId="77777777" w:rsidR="00D77EE9" w:rsidRDefault="00BD19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Check List previo al Sprint 1</w:t>
    </w:r>
    <w:r>
      <w:rPr>
        <w:color w:val="000000"/>
        <w:sz w:val="20"/>
        <w:szCs w:val="20"/>
      </w:rPr>
      <w:t>, Ingeniería de Software – DuocUC</w:t>
    </w:r>
  </w:p>
  <w:p w14:paraId="4FB83A41" w14:textId="77777777" w:rsidR="00D77EE9" w:rsidRDefault="00D77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02F1B" w14:textId="77777777" w:rsidR="00A3389D" w:rsidRDefault="00A3389D">
      <w:pPr>
        <w:spacing w:after="0" w:line="240" w:lineRule="auto"/>
      </w:pPr>
      <w:r>
        <w:separator/>
      </w:r>
    </w:p>
  </w:footnote>
  <w:footnote w:type="continuationSeparator" w:id="0">
    <w:p w14:paraId="29103ADD" w14:textId="77777777" w:rsidR="00A3389D" w:rsidRDefault="00A33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639E9" w14:textId="41DE5D78" w:rsidR="00D77EE9" w:rsidRPr="003102E6" w:rsidRDefault="00BD19D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  <w:rPr>
        <w:lang w:val="en-US"/>
      </w:rPr>
    </w:pPr>
    <w:r w:rsidRPr="003102E6">
      <w:rPr>
        <w:lang w:val="en-US"/>
      </w:rPr>
      <w:t>Check List previo al Sprint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2891EE" wp14:editId="79733F15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102E6" w:rsidRPr="003102E6">
      <w:rPr>
        <w:lang w:val="en-US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478EA"/>
    <w:multiLevelType w:val="multilevel"/>
    <w:tmpl w:val="E7C642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7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E9"/>
    <w:rsid w:val="00093DBA"/>
    <w:rsid w:val="001C7F44"/>
    <w:rsid w:val="00200575"/>
    <w:rsid w:val="003102E6"/>
    <w:rsid w:val="00364210"/>
    <w:rsid w:val="003C7A15"/>
    <w:rsid w:val="004643F6"/>
    <w:rsid w:val="004D36B3"/>
    <w:rsid w:val="005A3F40"/>
    <w:rsid w:val="005A61A4"/>
    <w:rsid w:val="00600246"/>
    <w:rsid w:val="0062319F"/>
    <w:rsid w:val="00746269"/>
    <w:rsid w:val="00754E82"/>
    <w:rsid w:val="007A4F2C"/>
    <w:rsid w:val="00881E43"/>
    <w:rsid w:val="00912F3E"/>
    <w:rsid w:val="00960966"/>
    <w:rsid w:val="00A119B1"/>
    <w:rsid w:val="00A3389D"/>
    <w:rsid w:val="00A87070"/>
    <w:rsid w:val="00BD19D1"/>
    <w:rsid w:val="00BF3410"/>
    <w:rsid w:val="00C86EF7"/>
    <w:rsid w:val="00C87614"/>
    <w:rsid w:val="00D77EE9"/>
    <w:rsid w:val="00DA651E"/>
    <w:rsid w:val="00DD5934"/>
    <w:rsid w:val="00EA41E7"/>
    <w:rsid w:val="00ED1B33"/>
    <w:rsid w:val="00F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375D"/>
  <w15:docId w15:val="{0E4901DE-71DC-49E0-9887-5BA2C5DD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next w:val="Normal"/>
    <w:uiPriority w:val="39"/>
    <w:unhideWhenUsed/>
    <w:qFormat/>
    <w:rsid w:val="00005FA5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n1T6oAPVEL6WgkaP+aAPU82BA==">CgMxLjAyDmgucDdsZTVrYjE0NzYxMg5oLnQ3cHJrdnNieTRpZDIOaC5oazIyamw5YWlnZzkyDmguMWpiM25zZm90bjJnMg5oLjFwc2Y3dGh0b2dycjIMaC5mcnkzbzQzMWRqOAByITFCb0NSX3RVZXVnSEpXN0NFRXBpWlRFZFhUamwxOE5Beg==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DIEGO ORLANDO VELASQUEZ MANCILLA</cp:lastModifiedBy>
  <cp:revision>20</cp:revision>
  <dcterms:created xsi:type="dcterms:W3CDTF">2025-10-06T00:35:00Z</dcterms:created>
  <dcterms:modified xsi:type="dcterms:W3CDTF">2025-10-14T13:47:00Z</dcterms:modified>
</cp:coreProperties>
</file>