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2CA" w:rsidRDefault="002742CA">
      <w:r>
        <w:t xml:space="preserve">Manpreet Kaur Sidhu - </w:t>
      </w:r>
      <w:bookmarkStart w:id="0" w:name="_GoBack"/>
      <w:bookmarkEnd w:id="0"/>
      <w:r>
        <w:t>Assignment 1</w:t>
      </w:r>
    </w:p>
    <w:p w:rsidR="002742CA" w:rsidRDefault="002742CA"/>
    <w:p w:rsidR="002742CA" w:rsidRDefault="002742CA">
      <w:hyperlink r:id="rId4" w:history="1">
        <w:r w:rsidRPr="00347253">
          <w:rPr>
            <w:rStyle w:val="Hyperlink"/>
          </w:rPr>
          <w:t>https://manpreetsidhu-assignment1.herokuapp.com/</w:t>
        </w:r>
      </w:hyperlink>
    </w:p>
    <w:sectPr w:rsidR="00274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CA"/>
    <w:rsid w:val="0027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05DD"/>
  <w15:chartTrackingRefBased/>
  <w15:docId w15:val="{7D34F0BB-BA18-49E9-8B9B-8A3E4937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42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npreetsidhu-assignment1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128</Characters>
  <Application>Microsoft Office Word</Application>
  <DocSecurity>0</DocSecurity>
  <Lines>1</Lines>
  <Paragraphs>1</Paragraphs>
  <ScaleCrop>false</ScaleCrop>
  <Company>Conestoga College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Sidhu</dc:creator>
  <cp:keywords/>
  <dc:description/>
  <cp:lastModifiedBy>Manpreet Sidhu</cp:lastModifiedBy>
  <cp:revision>1</cp:revision>
  <dcterms:created xsi:type="dcterms:W3CDTF">2019-11-08T14:58:00Z</dcterms:created>
  <dcterms:modified xsi:type="dcterms:W3CDTF">2019-11-08T15:03:00Z</dcterms:modified>
</cp:coreProperties>
</file>