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98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977"/>
        <w:gridCol w:w="8010"/>
      </w:tblGrid>
      <w:tr w:rsidR="00170454" w:rsidRPr="00257293" w:rsidTr="0039321D">
        <w:trPr>
          <w:trHeight w:val="2700"/>
        </w:trPr>
        <w:tc>
          <w:tcPr>
            <w:tcW w:w="10987" w:type="dxa"/>
            <w:gridSpan w:val="2"/>
            <w:shd w:val="clear" w:color="auto" w:fill="FFFFFF" w:themeFill="background1"/>
          </w:tcPr>
          <w:p w:rsidR="00170454" w:rsidRPr="00257293" w:rsidRDefault="00170454" w:rsidP="0039321D">
            <w:pPr>
              <w:jc w:val="both"/>
              <w:rPr>
                <w:rFonts w:cstheme="minorHAnsi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44ED56" wp14:editId="4251EB83">
                      <wp:simplePos x="0" y="0"/>
                      <wp:positionH relativeFrom="column">
                        <wp:posOffset>-480695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4B5DCCA" id="Rectangle 1" o:spid="_x0000_s1026" style="position:absolute;margin-left:-37.85pt;margin-top:-36.75pt;width:18pt;height:79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y6lAIAAIYFAAAOAAAAZHJzL2Uyb0RvYy54bWysVMFu2zAMvQ/YPwi6r7aDtlmDOkXWosOA&#10;oi3aDj0rshwbkEVNUuJkXz9Sst2uK3YYloMimuQj+UTy/GLfabZTzrdgSl4c5ZwpI6Fqzabk35+u&#10;P33mzAdhKqHBqJIflOcXy48fznu7UDNoQFfKMQQxftHbkjch2EWWedmoTvgjsMqgsgbXiYCi22SV&#10;Ez2idzqb5flp1oOrrAOpvMevV0nJlxG/rpUMd3XtVWC65JhbiKeL55rObHkuFhsnbNPKIQ3xD1l0&#10;ojUYdIK6EkGwrWv/gOpa6cBDHY4kdBnUdStVrAGrKfI31Tw2wqpYC5Lj7UST/3+w8nZ371hb4dtx&#10;ZkSHT/SApAmz0YoVRE9v/QKtHu29GySPV6p1X7uO/rEKto+UHiZK1T4wiR9ns8+nORIvUVXge83P&#10;ZieEmr24W+fDVwUdo0vJHYaPVIrdjQ/JdDShaB50W123WkfBbdaX2rGdoPfN58WX+YD+m5k2ZGyA&#10;3BIifcmotFRMvIWDVmSnzYOqkRNKP2YSu1FNcYSUyoQiqRpRqRT+JMffGJ36lzxipRGQkGuMP2EP&#10;AKNlAhmxU5aDPbmq2MyTc/63xJLz5BEjgwmTc9cacO8BaKxqiJzsR5ISNcTSGqoDdoyDNEreyusW&#10;3+1G+HAvHM4OPjbug3CHR62hLzkMN84acD/f+0722NKo5azHWSy5/7EVTnGmvxls9rPi+JiGNwrH&#10;J/MZCu61Zv1aY7bdJWA7YENjdvFK9kGP19pB94xrY0VRUSWMxNgll8GNwmVIOwIXj1SrVTTDgbUi&#10;3JhHKwmcWKW+fNo/C2eH5g3Y97cwzq1YvOnhZEueBlbbAHUbG/yF14FvHPbYOMNiom3yWo5WL+tz&#10;+QsAAP//AwBQSwMEFAAGAAgAAAAhAMIFwSXeAAAADAEAAA8AAABkcnMvZG93bnJldi54bWxMj8tu&#10;gzAQRfeV8g/WVMqOmISSB8VEUaRuWzXhAxw8BVQ8RtghpF/fyardzePozpl8P9lOjDj41pGC5SIG&#10;gVQ501KtoDy/RVsQPmgyunOECu7oYV/MnnKdGXejTxxPoRYcQj7TCpoQ+kxKXzVotV+4Hol3X26w&#10;OnA71NIM+sbhtpOrOF5Lq1viC43u8dhg9X26WgXr8ji6JCQf29rdq/eX+Fz6w49S8+fp8Aoi4BT+&#10;YHjoszoU7HRxVzJedAqiTbph9FEkKQgmomTHkwuj6XIVgyxy+f+J4hcAAP//AwBQSwECLQAUAAYA&#10;CAAAACEAtoM4kv4AAADhAQAAEwAAAAAAAAAAAAAAAAAAAAAAW0NvbnRlbnRfVHlwZXNdLnhtbFBL&#10;AQItABQABgAIAAAAIQA4/SH/1gAAAJQBAAALAAAAAAAAAAAAAAAAAC8BAABfcmVscy8ucmVsc1BL&#10;AQItABQABgAIAAAAIQAjJ0y6lAIAAIYFAAAOAAAAAAAAAAAAAAAAAC4CAABkcnMvZTJvRG9jLnht&#10;bFBLAQItABQABgAIAAAAIQDCBcEl3gAAAAwBAAAPAAAAAAAAAAAAAAAAAO4EAABkcnMvZG93bnJl&#10;di54bWxQSwUGAAAAAAQABADzAAAA+QUAAAAA&#10;" fillcolor="#0071b7" stroked="f" strokeweight="2pt"/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97152" behindDoc="0" locked="0" layoutInCell="1" allowOverlap="1" wp14:anchorId="5BC4D063" wp14:editId="287B50F7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313368</wp:posOffset>
                  </wp:positionV>
                  <wp:extent cx="876300" cy="1133475"/>
                  <wp:effectExtent l="0" t="0" r="0" b="95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DDD5E5" wp14:editId="62637493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161925</wp:posOffset>
                      </wp:positionV>
                      <wp:extent cx="5053330" cy="1528445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3330" cy="1528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0454" w:rsidRPr="008A0493" w:rsidRDefault="00170454" w:rsidP="00170454">
                                  <w:pPr>
                                    <w:spacing w:after="0"/>
                                    <w:rPr>
                                      <w:rFonts w:cs="Calibri"/>
                                      <w:b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</w:pPr>
                                  <w:r w:rsidRPr="004135AA">
                                    <w:rPr>
                                      <w:rFonts w:cstheme="minorHAnsi"/>
                                      <w:b/>
                                      <w:color w:val="6A6969"/>
                                      <w:sz w:val="40"/>
                                      <w:szCs w:val="40"/>
                                      <w:lang w:val="en-GB"/>
                                    </w:rPr>
                                    <w:t>RAFIQ AHMED KHAN</w:t>
                                  </w:r>
                                  <w:r w:rsidRPr="00EB15DE">
                                    <w:rPr>
                                      <w:rFonts w:cstheme="minorHAnsi"/>
                                      <w:color w:val="3FBCEC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 w:rsidRPr="008A0493">
                                    <w:rPr>
                                      <w:rFonts w:cs="Calibri"/>
                                      <w:b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Procurement &amp; Sourcing | Supply Chain Management | </w:t>
                                  </w:r>
                                  <w:r>
                                    <w:rPr>
                                      <w:rFonts w:cs="Calibri"/>
                                      <w:b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>Logistics Operations</w:t>
                                  </w:r>
                                  <w:r w:rsidRPr="008A0493">
                                    <w:rPr>
                                      <w:rFonts w:cs="Calibri"/>
                                      <w:b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:rsidR="00170454" w:rsidRDefault="00170454" w:rsidP="00170454">
                                  <w:pPr>
                                    <w:spacing w:after="0"/>
                                    <w:rPr>
                                      <w:rFonts w:cs="Calibri"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</w:pPr>
                                  <w:r w:rsidRPr="008A0493">
                                    <w:rPr>
                                      <w:rFonts w:cs="Calibri"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Result-oriented professional offering </w:t>
                                  </w:r>
                                  <w:r w:rsidR="007B480A">
                                    <w:rPr>
                                      <w:rFonts w:cs="Calibri"/>
                                      <w:b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>1</w:t>
                                  </w:r>
                                  <w:r w:rsidR="004E2676">
                                    <w:rPr>
                                      <w:rFonts w:cs="Calibri"/>
                                      <w:b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>4</w:t>
                                  </w:r>
                                  <w:r w:rsidR="007B480A">
                                    <w:rPr>
                                      <w:rFonts w:cs="Calibri"/>
                                      <w:b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 </w:t>
                                  </w:r>
                                  <w:r w:rsidRPr="008A0493">
                                    <w:rPr>
                                      <w:rFonts w:cs="Calibri"/>
                                      <w:b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>years</w:t>
                                  </w:r>
                                  <w:r w:rsidRPr="008A0493">
                                    <w:rPr>
                                      <w:rFonts w:cs="Calibri"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 of experience in</w:t>
                                  </w:r>
                                  <w:r w:rsidR="004E2676">
                                    <w:rPr>
                                      <w:rFonts w:cs="Calibri"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 Pharma Industry -</w:t>
                                  </w:r>
                                  <w:r w:rsidRPr="008A0493">
                                    <w:rPr>
                                      <w:rFonts w:cs="Calibri"/>
                                      <w:b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 Sourcing</w:t>
                                  </w:r>
                                  <w:r w:rsidR="00791ABC">
                                    <w:rPr>
                                      <w:rFonts w:cs="Calibri"/>
                                      <w:b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 &amp; </w:t>
                                  </w:r>
                                  <w:r w:rsidR="00791ABC" w:rsidRPr="008A0493">
                                    <w:rPr>
                                      <w:rFonts w:cs="Calibri"/>
                                      <w:b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>Procurement</w:t>
                                  </w:r>
                                  <w:r w:rsidRPr="008A0493">
                                    <w:rPr>
                                      <w:rFonts w:cs="Calibri"/>
                                      <w:i/>
                                      <w:color w:val="6A6969"/>
                                      <w:sz w:val="20"/>
                                      <w:szCs w:val="40"/>
                                      <w:lang w:val="en-GB"/>
                                    </w:rPr>
                                    <w:t xml:space="preserve"> expertise that directly results in efficiency improvements &amp; cost savings</w:t>
                                  </w:r>
                                </w:p>
                                <w:p w:rsidR="00170454" w:rsidRPr="005B122D" w:rsidRDefault="00170454" w:rsidP="00170454">
                                  <w:pPr>
                                    <w:spacing w:after="0"/>
                                    <w:rPr>
                                      <w:rFonts w:cstheme="minorHAnsi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</w:pPr>
                                  <w:r w:rsidRPr="00EB15DE">
                                    <w:rPr>
                                      <w:rFonts w:cstheme="minorHAnsi"/>
                                      <w:noProof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B63D510" wp14:editId="0FF16F34">
                                        <wp:extent cx="228600" cy="228600"/>
                                        <wp:effectExtent l="0" t="0" r="0" b="0"/>
                                        <wp:docPr id="46" name="Picture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24x24icons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B15DE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11" w:history="1">
                                    <w:r w:rsidR="000D49FD" w:rsidRPr="00C1578A">
                                      <w:rPr>
                                        <w:rStyle w:val="Hyperlink"/>
                                        <w:rFonts w:cs="Calibri"/>
                                        <w:spacing w:val="-4"/>
                                        <w:sz w:val="20"/>
                                        <w:szCs w:val="40"/>
                                      </w:rPr>
                                      <w:t>rafiqahmed.khan77@gmail.com</w:t>
                                    </w:r>
                                  </w:hyperlink>
                                  <w:r w:rsidR="000D49FD">
                                    <w:rPr>
                                      <w:rFonts w:cs="Calibri"/>
                                      <w:color w:val="6A6969"/>
                                      <w:spacing w:val="-4"/>
                                      <w:sz w:val="20"/>
                                      <w:szCs w:val="40"/>
                                    </w:rPr>
                                    <w:t xml:space="preserve">                                         </w:t>
                                  </w:r>
                                  <w:r w:rsidRPr="00EB15DE">
                                    <w:rPr>
                                      <w:rFonts w:cstheme="minorHAnsi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C43CDB2" wp14:editId="1036FB29">
                                        <wp:extent cx="228600" cy="228600"/>
                                        <wp:effectExtent l="0" t="0" r="0" b="0"/>
                                        <wp:docPr id="47" name="Picture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24x24icons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B15DE">
                                    <w:rPr>
                                      <w:rFonts w:cstheme="minorHAnsi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0D49FD">
                                    <w:rPr>
                                      <w:rFonts w:cstheme="minorHAnsi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9000186124 or </w:t>
                                  </w:r>
                                  <w:r w:rsidR="00317A6A">
                                    <w:rPr>
                                      <w:rFonts w:cstheme="minorHAnsi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8978885540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DDDD5E5" id="Rectangle 325" o:spid="_x0000_s1026" style="position:absolute;left:0;text-align:left;margin-left:133.55pt;margin-top:12.75pt;width:397.9pt;height:1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J3jAIAAGwFAAAOAAAAZHJzL2Uyb0RvYy54bWysVEtv2zAMvg/YfxB0X+28ti6oUwQtOgwo&#10;2qLt0LMiS7EBWdQoJXb260fJjtu1xQ7DcnDE10fyE6mz864xbK/Q12ALPjnJOVNWQlnbbcF/PF59&#10;OuXMB2FLYcCqgh+U5+erjx/OWrdUU6jAlAoZgVi/bF3BqxDcMsu8rFQj/Ak4ZcmoARsRSMRtVqJo&#10;Cb0x2TTPP2ctYOkQpPKetJe9ka8SvtZKhlutvQrMFJxqC+mL6buJ32x1JpZbFK6q5VCG+IcqGlFb&#10;SjpCXYog2A7rN1BNLRE86HAioclA61qq1AN1M8lfdfNQCadSL0SOdyNN/v/Bypv9HbK6LPhsuuDM&#10;ioYu6Z5oE3ZrFItKoqh1fkmeD+4OB8nTMfbbaWziP3XCukTrYaRVdYFJUi7yxWw2I/Yl2SaL6el8&#10;nlCz53CHPnxT0LB4KDhSAYlOsb/2gVKS69ElZrNwVRuT7s7YPxTkGDVZrLivMZ3CwajoZ+y90tQu&#10;VTVNCdKgqQuDbC9oRISUyoZJb6pEqXr1IqdfJILgx4gkJcCIrKmgEXsAiEP8FruHGfxjqEpzOgbn&#10;fyusDx4jUmawYQxuagv4HoChrobMvf+RpJ6ayFLoNh25xOMGygPNBUK/MN7Jq5pu5lr4cCeQNoRu&#10;k7Y+3NJHG2gLDsOJswrw13v66E+DS1bOWtq4gvufO4GKM/Pd0kh/nczncUWTMF98mZKALy2blxa7&#10;ay6AbmxC74uT6Rj9gzkeNULzRI/DOmYlk7CSchdcBjwKF6F/Ceh5kWq9Tm60lk6Ea/vgZASPBMfJ&#10;e+yeBLphPANN9g0ct1MsX01p7xsjLax3AXSdRviZ14F6Wuk0Q8PzE9+Ml3Lyen4kV78BAAD//wMA&#10;UEsDBBQABgAIAAAAIQBEJQFV3gAAAAsBAAAPAAAAZHJzL2Rvd25yZXYueG1sTI/BToNAEIbvTXyH&#10;zZh4a5cSi4osDTFq0qPFxHgb2BFQdpawW0rf3uWkt5n8X/75JtvPphcTja6zrGC7iUAQ11Z33Ch4&#10;L1/W9yCcR9bYWyYFF3Kwz69WGabanvmNpqNvRChhl6KC1vshldLVLRl0GzsQh+zLjgZ9WMdG6hHP&#10;odz0Mo6iRBrsOFxocaCnluqf48kocNV0KC9D8fH96eqqeGZT3h5elbq5notHEJ5m/wfDoh/UIQ9O&#10;lT2xdqJXECd324CGYbcDsQBREj+AqJYoiUHmmfz/Q/4LAAD//wMAUEsBAi0AFAAGAAgAAAAhALaD&#10;OJL+AAAA4QEAABMAAAAAAAAAAAAAAAAAAAAAAFtDb250ZW50X1R5cGVzXS54bWxQSwECLQAUAAYA&#10;CAAAACEAOP0h/9YAAACUAQAACwAAAAAAAAAAAAAAAAAvAQAAX3JlbHMvLnJlbHNQSwECLQAUAAYA&#10;CAAAACEAyspSd4wCAABsBQAADgAAAAAAAAAAAAAAAAAuAgAAZHJzL2Uyb0RvYy54bWxQSwECLQAU&#10;AAYACAAAACEARCUBVd4AAAALAQAADwAAAAAAAAAAAAAAAADmBAAAZHJzL2Rvd25yZXYueG1sUEsF&#10;BgAAAAAEAAQA8wAAAPEFAAAAAA==&#10;" filled="f" stroked="f" strokeweight="2pt">
                      <v:textbox>
                        <w:txbxContent>
                          <w:p w14:paraId="42F80931" w14:textId="126DD294" w:rsidR="00170454" w:rsidRPr="008A0493" w:rsidRDefault="00170454" w:rsidP="00170454">
                            <w:pPr>
                              <w:spacing w:after="0"/>
                              <w:rPr>
                                <w:rFonts w:cs="Calibri"/>
                                <w:b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</w:pPr>
                            <w:r w:rsidRPr="004135AA">
                              <w:rPr>
                                <w:rFonts w:cstheme="minorHAnsi"/>
                                <w:b/>
                                <w:color w:val="6A6969"/>
                                <w:sz w:val="40"/>
                                <w:szCs w:val="40"/>
                                <w:lang w:val="en-GB"/>
                              </w:rPr>
                              <w:t>RAFIQ AHMED KHAN</w:t>
                            </w:r>
                            <w:r w:rsidRPr="00EB15DE">
                              <w:rPr>
                                <w:rFonts w:cstheme="minorHAnsi"/>
                                <w:color w:val="3FBCEC"/>
                                <w:sz w:val="36"/>
                                <w:szCs w:val="36"/>
                              </w:rPr>
                              <w:br/>
                            </w:r>
                            <w:r w:rsidRPr="008A0493">
                              <w:rPr>
                                <w:rFonts w:cs="Calibri"/>
                                <w:b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Procurement &amp; Sourcing | Supply Chain Management | </w:t>
                            </w:r>
                            <w:r>
                              <w:rPr>
                                <w:rFonts w:cs="Calibri"/>
                                <w:b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>Logistics Operations</w:t>
                            </w:r>
                            <w:r w:rsidRPr="008A0493">
                              <w:rPr>
                                <w:rFonts w:cs="Calibri"/>
                                <w:b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 </w:t>
                            </w:r>
                          </w:p>
                          <w:p w14:paraId="408586E6" w14:textId="45DE20BF" w:rsidR="00170454" w:rsidRDefault="00170454" w:rsidP="00170454">
                            <w:pPr>
                              <w:spacing w:after="0"/>
                              <w:rPr>
                                <w:rFonts w:cs="Calibri"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</w:pPr>
                            <w:r w:rsidRPr="008A0493">
                              <w:rPr>
                                <w:rFonts w:cs="Calibri"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Result-oriented professional offering </w:t>
                            </w:r>
                            <w:r w:rsidR="007B480A">
                              <w:rPr>
                                <w:rFonts w:cs="Calibri"/>
                                <w:b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>1</w:t>
                            </w:r>
                            <w:r w:rsidR="004E2676">
                              <w:rPr>
                                <w:rFonts w:cs="Calibri"/>
                                <w:b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>4</w:t>
                            </w:r>
                            <w:r w:rsidR="007B480A">
                              <w:rPr>
                                <w:rFonts w:cs="Calibri"/>
                                <w:b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8A0493">
                              <w:rPr>
                                <w:rFonts w:cs="Calibri"/>
                                <w:b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>years</w:t>
                            </w:r>
                            <w:r w:rsidRPr="008A0493">
                              <w:rPr>
                                <w:rFonts w:cs="Calibri"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 of experience in</w:t>
                            </w:r>
                            <w:r w:rsidR="004E2676">
                              <w:rPr>
                                <w:rFonts w:cs="Calibri"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 Pharma Industry -</w:t>
                            </w:r>
                            <w:r w:rsidRPr="008A0493">
                              <w:rPr>
                                <w:rFonts w:cs="Calibri"/>
                                <w:b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 Sourcing</w:t>
                            </w:r>
                            <w:r w:rsidR="00791ABC">
                              <w:rPr>
                                <w:rFonts w:cs="Calibri"/>
                                <w:b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 &amp; </w:t>
                            </w:r>
                            <w:r w:rsidR="00791ABC" w:rsidRPr="008A0493">
                              <w:rPr>
                                <w:rFonts w:cs="Calibri"/>
                                <w:b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>Procurement</w:t>
                            </w:r>
                            <w:r w:rsidRPr="008A0493">
                              <w:rPr>
                                <w:rFonts w:cs="Calibri"/>
                                <w:i/>
                                <w:color w:val="6A6969"/>
                                <w:sz w:val="20"/>
                                <w:szCs w:val="40"/>
                                <w:lang w:val="en-GB"/>
                              </w:rPr>
                              <w:t xml:space="preserve"> expertise that directly results in efficiency improvements &amp; cost savings</w:t>
                            </w:r>
                          </w:p>
                          <w:p w14:paraId="5D95072F" w14:textId="33648117" w:rsidR="00170454" w:rsidRPr="005B122D" w:rsidRDefault="00170454" w:rsidP="00170454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</w:pPr>
                            <w:r w:rsidRPr="00EB15DE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63D510" wp14:editId="0FF16F34">
                                  <wp:extent cx="228600" cy="22860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24x24icons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15D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4" w:history="1">
                              <w:r w:rsidR="000D49FD" w:rsidRPr="00C1578A">
                                <w:rPr>
                                  <w:rStyle w:val="Hyperlink"/>
                                  <w:rFonts w:cs="Calibri"/>
                                  <w:spacing w:val="-4"/>
                                  <w:sz w:val="20"/>
                                  <w:szCs w:val="40"/>
                                </w:rPr>
                                <w:t>rafiqahmed.khan77@gmail.com</w:t>
                              </w:r>
                            </w:hyperlink>
                            <w:r w:rsidR="000D49FD">
                              <w:rPr>
                                <w:rFonts w:cs="Calibri"/>
                                <w:color w:val="6A6969"/>
                                <w:spacing w:val="-4"/>
                                <w:sz w:val="20"/>
                                <w:szCs w:val="40"/>
                              </w:rPr>
                              <w:t xml:space="preserve">                                         </w:t>
                            </w:r>
                            <w:r w:rsidRPr="00EB15DE">
                              <w:rPr>
                                <w:rFonts w:cstheme="minorHAnsi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43CDB2" wp14:editId="1036FB29">
                                  <wp:extent cx="228600" cy="22860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24x24icons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B15DE">
                              <w:rPr>
                                <w:rFonts w:cstheme="minorHAnsi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D49FD">
                              <w:rPr>
                                <w:rFonts w:cstheme="minorHAnsi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9000186124 or </w:t>
                            </w:r>
                            <w:r w:rsidR="00317A6A">
                              <w:rPr>
                                <w:rFonts w:cstheme="minorHAnsi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8978885540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7C290F" wp14:editId="623FEF60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1651000</wp:posOffset>
                      </wp:positionV>
                      <wp:extent cx="490537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CE79EC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85pt,130pt" to="530.1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fL5gEAACcEAAAOAAAAZHJzL2Uyb0RvYy54bWysU01vGyEQvVfqf0Dc612ntZuuvM7BUXrp&#10;h5W0PwCz4EUCBgHx2v++w6y9idqqUqJe2B2Y92beY1jdHJ1lBxWTAd/y+azmTHkJnfH7lv/8cffu&#10;mrOUhe+EBa9aflKJ36zfvlkNoVFX0IPtVGRI4lMzhJb3OYemqpLslRNpBkF5PNQQncgYxn3VRTEg&#10;u7PVVV0vqwFiFyJIlRLu3o6HfE38WiuZv2udVGa25dhbpjXSuitrtV6JZh9F6I08tyFe0YUTxmPR&#10;iepWZMEeo/mDyhkZIYHOMwmuAq2NVKQB1czr39Q89CIo0oLmpDDZlP4frfx22EZmupYvOfPC4RU9&#10;5CjMvs9sA96jgRDZsvg0hNRg+sZv4zlKYRuL6KOOrnxRDjuSt6fJW3XMTOLmh0/14v3HBWfyclY9&#10;AUNM+bMCx8pPy63xRbZoxOFLylgMUy8pZdv6siawprsz1lJQBkZtbGQHgVe928+JwD66r9CNe9eL&#10;uqYLRzaar5JO3M+Y8KywV0XsKI/+8smqsfK90mgXChoLTERjDSGl8nle7CImzC4wjV1OwJo6+yfw&#10;nF+giob4JeAJQZXB5wnsjIf4t+r5eGlZj/kXB0bdxYIddCe6eLIGp5EUnl9OGffnMcGf3vf6FwAA&#10;AP//AwBQSwMEFAAGAAgAAAAhAKUOAKbdAAAADAEAAA8AAABkcnMvZG93bnJldi54bWxMjzFPwzAQ&#10;hXck/oN1ldio3QxpFeJUqIgOTCV0YLzGRxw1Pkex26b8elwJCba7e0/vvleuJ9eLM42h86xhMVcg&#10;iBtvOm417D9eH1cgQkQ22HsmDVcKsK7u70osjL/wO53r2IoUwqFADTbGoZAyNJYchrkfiJP25UeH&#10;Ma1jK82IlxTuepkplUuHHacPFgfaWGqO9clpUNNO8Vtt+eVqcPf5vdnKo9tq/TCbnp9ARJrinxlu&#10;+AkdqsR08Cc2QfQastVymaxpyFUqdXOoXGUgDr8nWZXyf4nqBwAA//8DAFBLAQItABQABgAIAAAA&#10;IQC2gziS/gAAAOEBAAATAAAAAAAAAAAAAAAAAAAAAABbQ29udGVudF9UeXBlc10ueG1sUEsBAi0A&#10;FAAGAAgAAAAhADj9If/WAAAAlAEAAAsAAAAAAAAAAAAAAAAALwEAAF9yZWxzLy5yZWxzUEsBAi0A&#10;FAAGAAgAAAAhAPw7N8vmAQAAJwQAAA4AAAAAAAAAAAAAAAAALgIAAGRycy9lMm9Eb2MueG1sUEsB&#10;Ai0AFAAGAAgAAAAhAKUOAKbdAAAADAEAAA8AAAAAAAAAAAAAAAAAQAQAAGRycy9kb3ducmV2Lnht&#10;bFBLBQYAAAAABAAEAPMAAABKBQAAAAA=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CF284A" wp14:editId="2B4986B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1651000</wp:posOffset>
                      </wp:positionV>
                      <wp:extent cx="1676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D5056A9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0pt" to="131.8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qY4AEAABsEAAAOAAAAZHJzL2Uyb0RvYy54bWysU8tu2zAQvBfoPxC815KS1g0Eyzk4SC99&#10;GE36ATQfElGSS5CMJf99l5StBG1RFEUvlJbcndkZLje3kzXkKEPU4DrarGpKpOMgtOs7+u3x/s0N&#10;JTExJ5gBJzt6kpHebl+/2oy+lVcwgBEyEARxsR19R4eUfFtVkQ/SsrgCLx0eKgiWJQxDX4nARkS3&#10;prqq63U1QhA+AJcx4u7dfEi3BV8pydMXpaJMxHQUe0tlDWU95LXabljbB+YHzc9tsH/owjLtkHSB&#10;umOJkaegf4GymgeIoNKKg61AKc1l0YBqmvonNQ8D87JoQXOiX2yK/w+Wfz7uA9Gio9eUOGbxih5S&#10;YLofEtmBc2ggBHKdfRp9bDF95/bhHEW/D1n0pILNX5RDpuLtafFWTolw3GzW79dva7wCfjmrngt9&#10;iOmDBEvyT0eNdlk2a9nxY0xIhqmXlLxtXF4jGC3utTElyAMjdyaQI8OrPvRNATBP9hOIee/mXY38&#10;M1qZr5xesF8gIVNGr7LYWV75SycjZ+avUqFdWVAhWIBmDvG9OTMYh5m5RGGHS1H956Jzbi6TZXj/&#10;tnDJLozg0lJotYPwO9Y0XVpVc/5F9aw1yz6AOJXLLnbgBBa3zq8lj/jLuJQ/v+ntDwAAAP//AwBQ&#10;SwMEFAAGAAgAAAAhABJGD+PcAAAACQEAAA8AAABkcnMvZG93bnJldi54bWxMj8FOwzAQRO9I/IO1&#10;SNxam1QKKMSpqiJ64FRSDhy3sRtHjddR7LYpX88iIcFxZ0azb8rl5HtxtmPsAml4mCsQlppgOmo1&#10;fOxeZ08gYkIy2AeyGq42wrK6vSmxMOFC7/Zcp1ZwCcUCNbiUhkLK2DjrMc7DYIm9Qxg9Jj7HVpoR&#10;L1zue5kplUuPHfEHh4NdO9sc65PXoKatorfa0cvV4Pbza72RR7/R+v5uWj2DSHZKf2H4wWd0qJhp&#10;H05koug1zBYc1JDliiexn+WLRxD7X0VWpfy/oPoGAAD//wMAUEsBAi0AFAAGAAgAAAAhALaDOJL+&#10;AAAA4QEAABMAAAAAAAAAAAAAAAAAAAAAAFtDb250ZW50X1R5cGVzXS54bWxQSwECLQAUAAYACAAA&#10;ACEAOP0h/9YAAACUAQAACwAAAAAAAAAAAAAAAAAvAQAAX3JlbHMvLnJlbHNQSwECLQAUAAYACAAA&#10;ACEAiVWamOABAAAbBAAADgAAAAAAAAAAAAAAAAAuAgAAZHJzL2Uyb0RvYy54bWxQSwECLQAUAAYA&#10;CAAAACEAEkYP49wAAAAJAQAADwAAAAAAAAAAAAAAAAA6BAAAZHJzL2Rvd25yZXYueG1sUEsFBgAA&#10;AAAEAAQA8wAAAEMFAAAAAA==&#10;" strokecolor="#d8d8d8 [2732]"/>
                  </w:pict>
                </mc:Fallback>
              </mc:AlternateContent>
            </w:r>
          </w:p>
        </w:tc>
      </w:tr>
      <w:tr w:rsidR="00170454" w:rsidRPr="00257293" w:rsidTr="0039321D">
        <w:trPr>
          <w:trHeight w:val="510"/>
        </w:trPr>
        <w:tc>
          <w:tcPr>
            <w:tcW w:w="2977" w:type="dxa"/>
            <w:vMerge w:val="restart"/>
            <w:shd w:val="clear" w:color="auto" w:fill="FFFFFF" w:themeFill="background1"/>
          </w:tcPr>
          <w:p w:rsidR="00170454" w:rsidRPr="00257293" w:rsidRDefault="00170454" w:rsidP="0039321D">
            <w:pPr>
              <w:spacing w:line="276" w:lineRule="auto"/>
              <w:jc w:val="right"/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20"/>
                <w:lang w:val="en-GB"/>
              </w:rPr>
              <w:t>Associated as</w:t>
            </w:r>
            <w:r w:rsidRPr="00257293">
              <w:rPr>
                <w:rFonts w:cs="Calibri"/>
                <w:b/>
                <w:color w:val="6A6969"/>
                <w:spacing w:val="-2"/>
                <w:sz w:val="20"/>
                <w:szCs w:val="20"/>
                <w:lang w:val="en-GB"/>
              </w:rPr>
              <w:t xml:space="preserve"> </w:t>
            </w:r>
            <w:r w:rsidR="00116246">
              <w:rPr>
                <w:rFonts w:cs="Calibri"/>
                <w:b/>
                <w:color w:val="6A6969"/>
                <w:spacing w:val="-2"/>
                <w:sz w:val="20"/>
                <w:szCs w:val="20"/>
                <w:lang w:val="en-GB"/>
              </w:rPr>
              <w:t xml:space="preserve">Senior </w:t>
            </w: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Manager </w:t>
            </w:r>
            <w:r w:rsidRPr="00257293">
              <w:rPr>
                <w:rFonts w:cs="Calibri"/>
                <w:color w:val="6A6969"/>
                <w:spacing w:val="-2"/>
                <w:sz w:val="20"/>
                <w:szCs w:val="20"/>
                <w:lang w:val="en-GB"/>
              </w:rPr>
              <w:t>with</w:t>
            </w:r>
            <w:r w:rsidR="007B480A">
              <w:rPr>
                <w:rFonts w:cs="Calibri"/>
                <w:color w:val="6A6969"/>
                <w:spacing w:val="-2"/>
                <w:sz w:val="20"/>
                <w:szCs w:val="20"/>
                <w:lang w:val="en-GB"/>
              </w:rPr>
              <w:t xml:space="preserve"> </w:t>
            </w:r>
            <w:r w:rsidR="007B480A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GVK</w:t>
            </w:r>
            <w:r w:rsidR="00A86252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 w:rsidR="007B480A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BIO Company</w:t>
            </w:r>
          </w:p>
          <w:p w:rsidR="00170454" w:rsidRPr="00182D4D" w:rsidRDefault="00170454" w:rsidP="0039321D">
            <w:pPr>
              <w:spacing w:line="276" w:lineRule="auto"/>
              <w:jc w:val="right"/>
              <w:rPr>
                <w:rFonts w:cs="Calibri"/>
                <w:color w:val="6A6969"/>
                <w:spacing w:val="-2"/>
                <w:sz w:val="20"/>
                <w:szCs w:val="20"/>
                <w:lang w:val="en-GB"/>
              </w:rPr>
            </w:pPr>
            <w:r w:rsidRPr="00182D4D">
              <w:rPr>
                <w:rFonts w:cs="Calibri"/>
                <w:color w:val="6A6969"/>
                <w:spacing w:val="-2"/>
                <w:sz w:val="20"/>
                <w:szCs w:val="20"/>
                <w:lang w:val="en-GB"/>
              </w:rPr>
              <w:t xml:space="preserve">Industry Preference: </w:t>
            </w:r>
            <w:r w:rsidRPr="00182D4D">
              <w:rPr>
                <w:rFonts w:cs="Calibri"/>
                <w:b/>
                <w:color w:val="6A6969"/>
                <w:spacing w:val="-2"/>
                <w:sz w:val="20"/>
                <w:szCs w:val="20"/>
                <w:lang w:val="en-GB"/>
              </w:rPr>
              <w:t>Pharmaceutical/ Manufacturing</w:t>
            </w:r>
            <w:r w:rsidR="005050B9">
              <w:rPr>
                <w:rFonts w:cs="Calibri"/>
                <w:b/>
                <w:color w:val="6A6969"/>
                <w:spacing w:val="-2"/>
                <w:sz w:val="20"/>
                <w:szCs w:val="20"/>
                <w:lang w:val="en-GB"/>
              </w:rPr>
              <w:t>/Hospitals</w:t>
            </w:r>
          </w:p>
          <w:p w:rsidR="00170454" w:rsidRPr="00257293" w:rsidRDefault="00170454" w:rsidP="0039321D">
            <w:pPr>
              <w:pStyle w:val="ListParagraph"/>
              <w:suppressAutoHyphens/>
              <w:autoSpaceDN w:val="0"/>
              <w:spacing w:line="276" w:lineRule="auto"/>
              <w:ind w:left="0" w:right="-61"/>
              <w:jc w:val="right"/>
              <w:textAlignment w:val="baseline"/>
              <w:rPr>
                <w:rFonts w:cstheme="minorHAnsi"/>
                <w:color w:val="00B050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C2AAB2" wp14:editId="4D1B44AE">
                      <wp:simplePos x="0" y="0"/>
                      <wp:positionH relativeFrom="column">
                        <wp:posOffset>10036</wp:posOffset>
                      </wp:positionH>
                      <wp:positionV relativeFrom="paragraph">
                        <wp:posOffset>92075</wp:posOffset>
                      </wp:positionV>
                      <wp:extent cx="16764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00C824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25pt" to="132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+y3wEAABsEAAAOAAAAZHJzL2Uyb0RvYy54bWysU9uO0zAQfUfiHyy/0yQrKFXUdB+6Wl64&#10;VOzyAa4viYXtsWxv0/49YyfNrgAhhHhxYnvmnDlnxtvbszXkJEPU4DrarGpKpOMgtOs7+u3x/s2G&#10;kpiYE8yAkx29yEhvd69fbUffyhsYwAgZCIK42I6+o0NKvq2qyAdpWVyBlw4vFQTLEm5DX4nARkS3&#10;prqp63U1QhA+AJcx4unddEl3BV8pydMXpaJMxHQUa0tlDWU95rXabVnbB+YHzecy2D9UYZl2SLpA&#10;3bHEyFPQv0BZzQNEUGnFwVaglOayaEA1Tf2TmoeBeVm0oDnRLzbF/wfLP58OgWjRUWyUYxZb9JAC&#10;0/2QyB6cQwMhkE32afSxxfC9O4R5F/0hZNFnFWz+ohxyLt5eFm/lORGOh836/fptjS3g17vqOdGH&#10;mD5IsCT/dNRol2Wzlp0+xoRkGHoNycfG5TWC0eJeG1M2eWDk3gRyYtjqY98UAPNkP4GYzjbvauSf&#10;0Mp85fCC/QIJmTJ6lcVO8spfuhg5MX+VCu3KggrBAjRxiO/NzGAcRuYUhRUuSfWfk+bYnCbL8P5t&#10;4hJdGMGlJdFqB+F3rOl8LVVN8VfVk9Ys+wjiUppd7MAJLG7NryWP+Mt9SX9+07sfAAAA//8DAFBL&#10;AwQUAAYACAAAACEArLzhWtkAAAAHAQAADwAAAGRycy9kb3ducmV2LnhtbEyOPU/DMBCGdyT+g3VI&#10;bNSmohEKcSpURIdOJTAwXuMjiRqfo9ht0/56DjHAdHo/9N5TLCffqyONsQts4X5mQBHXwXXcWPh4&#10;f717BBUTssM+MFk4U4RleX1VYO7Cid/oWKVGyQjHHC20KQ251rFuyWOchYFYsq8wekwix0a7EU8y&#10;7ns9NybTHjuWDy0OtGqp3lcHb8FMW8ObquWXs8Pt52W11nu/tvb2Znp+ApVoSn9l+MEXdCiFaRcO&#10;7KLqRWdSlPOwACXxPFuIsfs1dFno//zlNwAAAP//AwBQSwECLQAUAAYACAAAACEAtoM4kv4AAADh&#10;AQAAEwAAAAAAAAAAAAAAAAAAAAAAW0NvbnRlbnRfVHlwZXNdLnhtbFBLAQItABQABgAIAAAAIQA4&#10;/SH/1gAAAJQBAAALAAAAAAAAAAAAAAAAAC8BAABfcmVscy8ucmVsc1BLAQItABQABgAIAAAAIQDV&#10;I3+y3wEAABsEAAAOAAAAAAAAAAAAAAAAAC4CAABkcnMvZTJvRG9jLnhtbFBLAQItABQABgAIAAAA&#10;IQCsvOFa2QAAAAcBAAAPAAAAAAAAAAAAAAAAADkEAABkcnMvZG93bnJldi54bWxQSwUGAAAAAAQA&#10;BADzAAAAPwUAAAAA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color w:val="F0563D"/>
                <w:spacing w:val="-2"/>
                <w:sz w:val="20"/>
                <w:szCs w:val="20"/>
                <w:lang w:val="en-GB"/>
              </w:rPr>
              <w:t xml:space="preserve"> </w:t>
            </w:r>
          </w:p>
          <w:p w:rsidR="00170454" w:rsidRPr="00257293" w:rsidRDefault="00170454" w:rsidP="0039321D">
            <w:pPr>
              <w:spacing w:line="276" w:lineRule="auto"/>
              <w:jc w:val="right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0"/>
                <w:shd w:val="clear" w:color="auto" w:fill="FFFFFF" w:themeFill="background1"/>
                <w:lang w:val="en-GB"/>
              </w:rPr>
              <w:t>Personal Details</w:t>
            </w:r>
            <w:r w:rsidRPr="00257293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br/>
            </w: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Date of Birth: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2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vertAlign w:val="superscript"/>
                <w:lang w:val="en-GB"/>
              </w:rPr>
              <w:t>nd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October 1977</w:t>
            </w:r>
          </w:p>
          <w:p w:rsidR="00170454" w:rsidRPr="00257293" w:rsidRDefault="00170454" w:rsidP="0039321D">
            <w:pPr>
              <w:spacing w:line="276" w:lineRule="auto"/>
              <w:jc w:val="right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Languages Known: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English, Hindi, Urdu and Telugu</w:t>
            </w:r>
          </w:p>
          <w:p w:rsidR="00170454" w:rsidRPr="00257293" w:rsidRDefault="00170454" w:rsidP="0039321D">
            <w:pPr>
              <w:spacing w:line="276" w:lineRule="auto"/>
              <w:jc w:val="right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Address: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Flat No. 505, 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Kiriti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Villa Apartments, Opposite 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Balaji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Rice Mill, 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Macha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Bollarum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, 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Secunderabad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– 500010 </w:t>
            </w:r>
          </w:p>
          <w:p w:rsidR="00170454" w:rsidRPr="00257293" w:rsidRDefault="00170454" w:rsidP="0039321D">
            <w:pPr>
              <w:spacing w:line="276" w:lineRule="auto"/>
              <w:jc w:val="right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</w:p>
          <w:p w:rsidR="00170454" w:rsidRPr="00257293" w:rsidRDefault="00170454" w:rsidP="0039321D">
            <w:pPr>
              <w:spacing w:line="276" w:lineRule="auto"/>
              <w:jc w:val="right"/>
              <w:rPr>
                <w:rFonts w:cstheme="minorHAnsi"/>
                <w:b/>
                <w:color w:val="6A6969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26B522" wp14:editId="29FF9EBD">
                      <wp:simplePos x="0" y="0"/>
                      <wp:positionH relativeFrom="column">
                        <wp:posOffset>74433</wp:posOffset>
                      </wp:positionH>
                      <wp:positionV relativeFrom="paragraph">
                        <wp:posOffset>33545</wp:posOffset>
                      </wp:positionV>
                      <wp:extent cx="1676400" cy="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A71AC1A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2.65pt" to="137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i74QEAAB0EAAAOAAAAZHJzL2Uyb0RvYy54bWysU8tu2zAQvBfoPxC815LS1g0Eyzk4SC99&#10;GE37ATQfElGSS5CMJf99l5StBG1RBEEvlEjuzuzMLjc3kzXkKEPU4DrarGpKpOMgtOs7+uP73Ztr&#10;SmJiTjADTnb0JCO92b5+tRl9K69gACNkIAjiYjv6jg4p+baqIh+kZXEFXjq8VBAsS7gNfSUCGxHd&#10;muqqrtfVCEH4AFzGiKe38yXdFnylJE9flYoyEdNRrC2VNZT1kNdqu2FtH5gfND+XwV5QhWXaIekC&#10;dcsSIw9B/wFlNQ8QQaUVB1uBUprLogHVNPVvau4H5mXRguZEv9gU/x8s/3LcB6IF9u4tJY5Z7NF9&#10;Ckz3QyI7cA4dhEDwEp0afWwxYef24byLfh+y7EkFm78oiEzF3dPirpwS4XjYrD+s39XYBH65qx4T&#10;fYjpowRL8k9HjXZZOGvZ8VNMSIahl5B8bFxeIxgt7rQxZZNHRu5MIEeGzT70TQEwD/YziPns+n2N&#10;/DNambAcXrCfICFTRq+y2Fle+UsnI2fmb1KhYVlQIViAZg7xszkzGIeROUVhhUtS/e+kc2xOk2V8&#10;n5u4RBdGcGlJtNpB+Btrmi6lqjn+onrWmmUfQJxKs4sdOIPFrfN7yUP+dF/SH1/19hcAAAD//wMA&#10;UEsDBBQABgAIAAAAIQDDl5j52AAAAAYBAAAPAAAAZHJzL2Rvd25yZXYueG1sTI7BTsMwEETvSPyD&#10;tUjcqN2i0iqNU6EieuBUAgeO23hJosbrKHbblK9n4QLHpxnNvHw9+k6daIhtYAvTiQFFXAXXcm3h&#10;/e35bgkqJmSHXWCycKEI6+L6KsfMhTO/0qlMtZIRjhlaaFLqM61j1ZDHOAk9sWSfYfCYBIdauwHP&#10;Mu47PTPmQXtsWR4a7GnTUHUoj96CGXeGX8qGny4Odx9fm60++K21tzfj4wpUojH9leFHX9ShEKd9&#10;OLKLqhOeLqRpYX4PSuLZYi68/2Vd5Pq/fvENAAD//wMAUEsBAi0AFAAGAAgAAAAhALaDOJL+AAAA&#10;4QEAABMAAAAAAAAAAAAAAAAAAAAAAFtDb250ZW50X1R5cGVzXS54bWxQSwECLQAUAAYACAAAACEA&#10;OP0h/9YAAACUAQAACwAAAAAAAAAAAAAAAAAvAQAAX3JlbHMvLnJlbHNQSwECLQAUAAYACAAAACEA&#10;HP84u+EBAAAdBAAADgAAAAAAAAAAAAAAAAAuAgAAZHJzL2Uyb0RvYy54bWxQSwECLQAUAAYACAAA&#10;ACEAw5eY+dgAAAAGAQAADwAAAAAAAAAAAAAAAAA7BAAAZHJzL2Rvd25yZXYueG1sUEsFBgAAAAAE&#10;AAQA8wAAAEAFAAAAAA==&#10;" strokecolor="#d8d8d8 [2732]"/>
                  </w:pict>
                </mc:Fallback>
              </mc:AlternateContent>
            </w:r>
          </w:p>
        </w:tc>
        <w:tc>
          <w:tcPr>
            <w:tcW w:w="8010" w:type="dxa"/>
            <w:shd w:val="clear" w:color="auto" w:fill="FFFFFF" w:themeFill="background1"/>
          </w:tcPr>
          <w:p w:rsidR="00170454" w:rsidRPr="00257293" w:rsidRDefault="00170454" w:rsidP="0039321D">
            <w:pPr>
              <w:jc w:val="both"/>
              <w:rPr>
                <w:rFonts w:cstheme="minorHAnsi"/>
                <w:b/>
                <w:spacing w:val="-2"/>
                <w:sz w:val="28"/>
                <w:szCs w:val="28"/>
                <w:lang w:val="en-GB"/>
              </w:rPr>
            </w:pP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8"/>
                <w:lang w:val="en-GB"/>
              </w:rPr>
              <w:t>Profile Summary</w:t>
            </w:r>
          </w:p>
        </w:tc>
      </w:tr>
      <w:tr w:rsidR="00170454" w:rsidRPr="00257293" w:rsidTr="0039321D">
        <w:trPr>
          <w:trHeight w:val="4437"/>
        </w:trPr>
        <w:tc>
          <w:tcPr>
            <w:tcW w:w="2977" w:type="dxa"/>
            <w:vMerge/>
            <w:shd w:val="clear" w:color="auto" w:fill="FFFFFF" w:themeFill="background1"/>
          </w:tcPr>
          <w:p w:rsidR="00170454" w:rsidRPr="00257293" w:rsidRDefault="00170454" w:rsidP="0039321D">
            <w:pPr>
              <w:jc w:val="both"/>
              <w:rPr>
                <w:rFonts w:cstheme="minorHAnsi"/>
                <w:spacing w:val="-2"/>
                <w:sz w:val="20"/>
                <w:szCs w:val="20"/>
                <w:lang w:val="en-GB"/>
              </w:rPr>
            </w:pPr>
          </w:p>
        </w:tc>
        <w:tc>
          <w:tcPr>
            <w:tcW w:w="8010" w:type="dxa"/>
            <w:shd w:val="clear" w:color="auto" w:fill="FFFFFF" w:themeFill="background1"/>
          </w:tcPr>
          <w:p w:rsidR="00047C11" w:rsidRPr="00047C11" w:rsidRDefault="000774AF" w:rsidP="006668D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An effective </w:t>
            </w:r>
            <w:r w:rsidR="00047C11"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Team Leader</w:t>
            </w: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with expertise in setting -up objectives,</w:t>
            </w:r>
            <w:r w:rsidR="00425906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designing </w:t>
            </w: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&amp;</w:t>
            </w: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streamlining </w:t>
            </w:r>
            <w:r w:rsidR="00425906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the </w:t>
            </w: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business processes &amp; exe</w:t>
            </w:r>
            <w:r w:rsidR="00425906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c</w:t>
            </w: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uting</w:t>
            </w:r>
            <w:r w:rsidR="00425906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work to improve productivity &amp; reduce cost.</w:t>
            </w:r>
            <w:r w:rsidR="00DF57C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</w:t>
            </w:r>
            <w:r w:rsidR="00047C11"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Responsible for </w:t>
            </w:r>
            <w:r w:rsidR="00A95B49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P</w:t>
            </w:r>
            <w:r w:rsidR="00047C11"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rocurement</w:t>
            </w:r>
            <w:r w:rsidR="00DF57C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of</w:t>
            </w:r>
            <w:r w:rsidR="00047C11"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</w:t>
            </w:r>
            <w:r w:rsidR="00A95B49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I</w:t>
            </w:r>
            <w:r w:rsidR="00047C11"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ndirect Material</w:t>
            </w:r>
            <w:r w:rsidR="00A95B49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for Indian Operations</w:t>
            </w:r>
            <w:r w:rsidR="00547334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</w:t>
            </w:r>
            <w:r w:rsidR="00A95B49" w:rsidRPr="00E7758A">
              <w:rPr>
                <w:rFonts w:cs="Calibri"/>
                <w:b/>
                <w:bCs/>
                <w:color w:val="6A6969"/>
                <w:spacing w:val="-2"/>
                <w:sz w:val="20"/>
                <w:szCs w:val="20"/>
                <w:lang w:val="en-GB" w:eastAsia="en-GB"/>
              </w:rPr>
              <w:t>(Hyderabad, Vizag &amp; Bangalore)</w:t>
            </w:r>
          </w:p>
          <w:p w:rsidR="008A6DAA" w:rsidRPr="006C7439" w:rsidRDefault="008A6DAA" w:rsidP="008A6DA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6C7439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Significant exposure in performing sourcing &amp; procurement activities of </w:t>
            </w:r>
            <w:r w:rsidRPr="008A6DAA">
              <w:rPr>
                <w:rFonts w:cs="Calibri"/>
                <w:b/>
                <w:bCs/>
                <w:color w:val="6A6969"/>
                <w:spacing w:val="-2"/>
                <w:sz w:val="20"/>
                <w:szCs w:val="20"/>
                <w:lang w:val="en-GB" w:eastAsia="en-GB"/>
              </w:rPr>
              <w:t>Capex Requirements</w:t>
            </w: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Project Consultancy, </w:t>
            </w:r>
            <w:r w:rsidRPr="00A5249D">
              <w:rPr>
                <w:rFonts w:cs="Calibri"/>
                <w:bCs/>
                <w:color w:val="6A6969"/>
                <w:spacing w:val="-2"/>
                <w:sz w:val="20"/>
                <w:szCs w:val="20"/>
                <w:lang w:val="en-GB" w:eastAsia="en-GB"/>
              </w:rPr>
              <w:t>Civil &amp; Infra</w:t>
            </w: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, HVAC Contract, Mechanical contracts, Insulation Contracts, Electrical Contract, instrumentation contracts, Interior works, IT Infrastructure, Landscaping Works, process equipment’s, utility Equipment’s, Lab Instruments (QC &amp; R&amp;D) &amp; so on</w:t>
            </w:r>
          </w:p>
          <w:p w:rsidR="00047C11" w:rsidRDefault="00047C11" w:rsidP="003932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Mechanical, Electrical, consumables, OEM Spares, Gas Cylinders, Utility spares, ETP and Boiler chemicals and Lab Chemicals &amp; consumables, Glassware items, Analytical Spares,</w:t>
            </w:r>
            <w:r w:rsidR="00E83A94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</w:t>
            </w: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Civil and Infra related supply and services, Finalizing ARCs, Renewal of AMCs &amp; CAMCs,  Processing Service Level Agreements of EHS, Admin and IT, along with these taking care of Impurities</w:t>
            </w:r>
            <w:r w:rsidR="00AF4009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, reagents</w:t>
            </w:r>
            <w:r w:rsidR="00A86FD6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,</w:t>
            </w: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RM Solvents</w:t>
            </w:r>
            <w:r w:rsidR="00A86FD6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 &amp; packing material</w:t>
            </w:r>
          </w:p>
          <w:p w:rsidR="00620569" w:rsidRDefault="000C2541" w:rsidP="003932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Also handling s</w:t>
            </w:r>
            <w:r w:rsidR="00620569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ale of Scrap &amp; Spent Solvents</w:t>
            </w:r>
          </w:p>
          <w:p w:rsidR="00170454" w:rsidRPr="00047C11" w:rsidRDefault="00170454" w:rsidP="003932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Hands-on experience in </w:t>
            </w:r>
            <w:r w:rsidR="00B0553D"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 xml:space="preserve">material procurement, </w:t>
            </w: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identifying potential sourcing opportunities to support efficient purchase of goods &amp; services through analysis of current procurement arrangements and research of available alternatives</w:t>
            </w:r>
          </w:p>
          <w:p w:rsidR="00170454" w:rsidRPr="00047C11" w:rsidRDefault="00170454" w:rsidP="003932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Excellence in collaborating with vendors for efficient negotiations on price, delivery schedule and other terms &amp; conditions</w:t>
            </w:r>
          </w:p>
          <w:p w:rsidR="00170454" w:rsidRPr="00047C11" w:rsidRDefault="00170454" w:rsidP="003932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Comprehensive experience in interacting &amp; negotiating with domestic &amp; international suppliers</w:t>
            </w:r>
          </w:p>
          <w:p w:rsidR="00170454" w:rsidRPr="00047C11" w:rsidRDefault="00170454" w:rsidP="003932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Expertise in implementing cost saving measures to achieve substantial reduction in terms of man-days, production cost, and so on</w:t>
            </w:r>
          </w:p>
          <w:p w:rsidR="00170454" w:rsidRPr="00047C11" w:rsidRDefault="00170454" w:rsidP="003932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00" w:lineRule="exact"/>
              <w:jc w:val="both"/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047C11">
              <w:rPr>
                <w:rFonts w:cs="Calibri"/>
                <w:color w:val="6A6969"/>
                <w:spacing w:val="-2"/>
                <w:sz w:val="20"/>
                <w:szCs w:val="20"/>
                <w:lang w:val="en-GB" w:eastAsia="en-GB"/>
              </w:rPr>
              <w:t>Efficient organizer, motivator, team player and a decisive leader with the skills to motivate teams to excel &amp; win</w:t>
            </w:r>
          </w:p>
          <w:p w:rsidR="00170454" w:rsidRPr="00047C11" w:rsidRDefault="00170454" w:rsidP="0039321D">
            <w:pPr>
              <w:jc w:val="both"/>
              <w:rPr>
                <w:rFonts w:cstheme="minorHAnsi"/>
                <w:spacing w:val="-2"/>
                <w:sz w:val="20"/>
                <w:szCs w:val="20"/>
                <w:lang w:val="en-GB"/>
              </w:rPr>
            </w:pPr>
            <w:r w:rsidRPr="00047C11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7973C7" wp14:editId="245B7F3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92710</wp:posOffset>
                      </wp:positionV>
                      <wp:extent cx="4905375" cy="0"/>
                      <wp:effectExtent l="0" t="0" r="952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052F949" id="Straight Connector 1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pt,7.3pt" to="397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fY5gEAACkEAAAOAAAAZHJzL2Uyb0RvYy54bWysU02P2yAQvVfqf0DcGzvbpt214uwhq+2l&#10;H1G3/QEEDzYSMAjYOPn3HXDiXbVVpa16wYaZ92beG1jfHq1hBwhRo2v5clFzBk5ip13f8h/f799c&#10;cxaTcJ0w6KDlJ4j8dvP61Xr0DVzhgKaDwIjExWb0LR9S8k1VRTmAFXGBHhwFFQYrEm1DX3VBjMRu&#10;TXVV1++rEUPnA0qIkU7vpiDfFH6lQKavSkVIzLScektlDWXd57XarEXTB+EHLc9tiH/owgrtqOhM&#10;dSeSYI9B/0ZltQwYUaWFRFuhUlpC0UBqlvUvah4G4aFoIXOin22K/49WfjnsAtMdzY4m5YSlGT2k&#10;IHQ/JLZF58hBDIyC5NToY0OArduF8y76XciyjyrY/CVB7FjcPc3uwjExSYfvburV2w8rzuQlVj0B&#10;fYjpI6Bl+aflRrssXDTi8CkmKkapl5R8bFxeIxrd3WtjyiZfGdiawA6Chr3vl4XAPNrP2E1n16u6&#10;LiMntnLDcnrhfsZEscxeZbGTvPKXTgamyt9AkWEkaCowE001hJTg0jLbVZgoO8MUdTkD69LZX4Hn&#10;/AyFco1fAp4RpTK6NIOtdhj+VD0dLy2rKf/iwKQ7W7DH7lQGX6yh+1gUnt9OvvDP9wX+9MI3PwEA&#10;AP//AwBQSwMEFAAGAAgAAAAhAEs5+yncAAAACAEAAA8AAABkcnMvZG93bnJldi54bWxMj8FOwzAQ&#10;RO9I/IO1SNyoTYACIU6FiuiBUwkcOG7jJYkar6PYbVO+nkUc4Dgzq5m3xWLyvdrTGLvAFi5nBhRx&#10;HVzHjYX3t+eLO1AxITvsA5OFI0VYlKcnBeYuHPiV9lVqlJRwzNFCm9KQax3rljzGWRiIJfsMo8ck&#10;cmy0G/Eg5b7XmTFz7bFjWWhxoGVL9bbaeQtmWht+qVp+Ojpcf3wtV3rrV9aen02PD6ASTenvGH7w&#10;BR1KYdqEHbuoegtZJuRJ/Os5KMlv72+uQG1+DV0W+v8D5TcAAAD//wMAUEsBAi0AFAAGAAgAAAAh&#10;ALaDOJL+AAAA4QEAABMAAAAAAAAAAAAAAAAAAAAAAFtDb250ZW50X1R5cGVzXS54bWxQSwECLQAU&#10;AAYACAAAACEAOP0h/9YAAACUAQAACwAAAAAAAAAAAAAAAAAvAQAAX3JlbHMvLnJlbHNQSwECLQAU&#10;AAYACAAAACEA+TE32OYBAAApBAAADgAAAAAAAAAAAAAAAAAuAgAAZHJzL2Uyb0RvYy54bWxQSwEC&#10;LQAUAAYACAAAACEASzn7KdwAAAAIAQAADwAAAAAAAAAAAAAAAABABAAAZHJzL2Rvd25yZXYueG1s&#10;UEsFBgAAAAAEAAQA8wAAAEkFAAAAAA==&#10;" strokecolor="#d8d8d8 [2732]"/>
                  </w:pict>
                </mc:Fallback>
              </mc:AlternateContent>
            </w:r>
          </w:p>
        </w:tc>
      </w:tr>
      <w:tr w:rsidR="00170454" w:rsidRPr="00257293" w:rsidTr="0039321D">
        <w:trPr>
          <w:trHeight w:val="360"/>
        </w:trPr>
        <w:tc>
          <w:tcPr>
            <w:tcW w:w="10987" w:type="dxa"/>
            <w:gridSpan w:val="2"/>
            <w:shd w:val="clear" w:color="auto" w:fill="FFFFFF" w:themeFill="background1"/>
          </w:tcPr>
          <w:p w:rsidR="00170454" w:rsidRDefault="00170454" w:rsidP="0039321D">
            <w:pPr>
              <w:jc w:val="both"/>
              <w:rPr>
                <w:rFonts w:cstheme="minorHAnsi"/>
                <w:b/>
                <w:color w:val="0071B7"/>
                <w:spacing w:val="-2"/>
                <w:sz w:val="28"/>
                <w:szCs w:val="28"/>
                <w:lang w:val="en-GB"/>
              </w:rPr>
            </w:pP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8"/>
                <w:lang w:val="en-GB"/>
              </w:rPr>
              <w:t>Timeline</w:t>
            </w:r>
          </w:p>
          <w:p w:rsidR="00170454" w:rsidRPr="00257293" w:rsidRDefault="00170454" w:rsidP="0039321D">
            <w:pPr>
              <w:jc w:val="both"/>
              <w:rPr>
                <w:rFonts w:cstheme="minorHAnsi"/>
                <w:b/>
                <w:color w:val="0071B7"/>
                <w:spacing w:val="-2"/>
                <w:sz w:val="28"/>
                <w:szCs w:val="28"/>
                <w:lang w:val="en-GB"/>
              </w:rPr>
            </w:pPr>
          </w:p>
        </w:tc>
      </w:tr>
      <w:tr w:rsidR="00170454" w:rsidRPr="00257293" w:rsidTr="0039321D">
        <w:trPr>
          <w:trHeight w:val="3420"/>
        </w:trPr>
        <w:tc>
          <w:tcPr>
            <w:tcW w:w="10987" w:type="dxa"/>
            <w:gridSpan w:val="2"/>
            <w:shd w:val="clear" w:color="auto" w:fill="FFFFFF" w:themeFill="background1"/>
          </w:tcPr>
          <w:p w:rsidR="00170454" w:rsidRDefault="00420AC0" w:rsidP="0039321D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center"/>
              <w:textAlignment w:val="baseline"/>
              <w:rPr>
                <w:spacing w:val="-2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752" behindDoc="0" locked="0" layoutInCell="1" allowOverlap="1" wp14:anchorId="652B7C33" wp14:editId="5048A4F7">
                  <wp:simplePos x="0" y="0"/>
                  <wp:positionH relativeFrom="column">
                    <wp:posOffset>5519836</wp:posOffset>
                  </wp:positionH>
                  <wp:positionV relativeFrom="paragraph">
                    <wp:posOffset>170815</wp:posOffset>
                  </wp:positionV>
                  <wp:extent cx="1076325" cy="370348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99200" behindDoc="0" locked="0" layoutInCell="1" allowOverlap="1" wp14:anchorId="0DED7BEA" wp14:editId="6AB76DDD">
                  <wp:simplePos x="0" y="0"/>
                  <wp:positionH relativeFrom="column">
                    <wp:posOffset>4241165</wp:posOffset>
                  </wp:positionH>
                  <wp:positionV relativeFrom="paragraph">
                    <wp:posOffset>1632585</wp:posOffset>
                  </wp:positionV>
                  <wp:extent cx="909955" cy="241300"/>
                  <wp:effectExtent l="0" t="0" r="4445" b="635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55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701248" behindDoc="0" locked="0" layoutInCell="1" allowOverlap="1" wp14:anchorId="19FE976C" wp14:editId="5703BF6F">
                  <wp:simplePos x="0" y="0"/>
                  <wp:positionH relativeFrom="column">
                    <wp:posOffset>2993390</wp:posOffset>
                  </wp:positionH>
                  <wp:positionV relativeFrom="paragraph">
                    <wp:posOffset>220345</wp:posOffset>
                  </wp:positionV>
                  <wp:extent cx="803910" cy="311150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1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700224" behindDoc="0" locked="0" layoutInCell="1" allowOverlap="1" wp14:anchorId="45D3DDD1" wp14:editId="6BF16241">
                  <wp:simplePos x="0" y="0"/>
                  <wp:positionH relativeFrom="column">
                    <wp:posOffset>1679575</wp:posOffset>
                  </wp:positionH>
                  <wp:positionV relativeFrom="paragraph">
                    <wp:posOffset>1557020</wp:posOffset>
                  </wp:positionV>
                  <wp:extent cx="820464" cy="214551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64" cy="21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702272" behindDoc="0" locked="0" layoutInCell="1" allowOverlap="1" wp14:anchorId="265354D2" wp14:editId="65E9C3D8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204470</wp:posOffset>
                  </wp:positionV>
                  <wp:extent cx="773430" cy="339725"/>
                  <wp:effectExtent l="0" t="0" r="7620" b="317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30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0454"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0B2137" wp14:editId="4A061C76">
                      <wp:simplePos x="0" y="0"/>
                      <wp:positionH relativeFrom="column">
                        <wp:posOffset>394809</wp:posOffset>
                      </wp:positionH>
                      <wp:positionV relativeFrom="paragraph">
                        <wp:posOffset>949960</wp:posOffset>
                      </wp:positionV>
                      <wp:extent cx="764274" cy="231775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4274" cy="231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454" w:rsidRPr="00C002C6" w:rsidRDefault="00170454" w:rsidP="0017045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2002 –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40B21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7" type="#_x0000_t202" style="position:absolute;left:0;text-align:left;margin-left:31.1pt;margin-top:74.8pt;width:60.2pt;height:18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JsfwIAAGoFAAAOAAAAZHJzL2Uyb0RvYy54bWysVN9P2zAQfp+0/8Hy+0hbCt0qUtSBmCYh&#10;QIOJZ9exaTTb59nXJt1fv7OTtBXbC9NekvPd58/3++KytYZtVYg1uJKPT0acKSehqt1Lyb8/3Xz4&#10;yFlE4SphwKmS71Tkl4v37y4aP1cTWIOpVGBE4uK88SVfI/p5UUS5VlbEE/DKkVFDsALpGF6KKoiG&#10;2K0pJqPRedFAqHwAqWIk7XVn5IvMr7WSeK91VMhMyck3zN+Qv6v0LRYXYv4ShF/XsndD/IMXVtSO&#10;Ht1TXQsUbBPqP6hsLQNE0HgiwRagdS1VjoGiGY9eRfO4Fl7lWCg50e/TFP8frbzbPgRWVyWfUnqc&#10;sFSjJ9Ui+wwtIxXlp/FxTrBHT0BsSU91HvSRlCnsVgeb/hQQIztR7fbZTWySlLPz6WQ25UySaXI6&#10;ns3OEktxuOxDxC8KLEtCyQMVL+dUbG8jdtABkt5ycFMbkwtoHGtKfn56NsoX9hYiNy5hVW6FniYF&#10;1DmeJdwZlTDGfVOaUpH9T4rchOrKBLYV1D5CSuUwh555CZ1Qmpx4y8Uef/DqLZe7OIaXweH+sq0d&#10;hBz9K7erH4PLusNTzo/iTiK2qzb3wL6uK6h2VO4A3cBEL29qKsqtiPggAk0IVZimHu/pow1Q8qGX&#10;OFtD+PU3fcJT45KVs4YmruTx50YExZn56qilP42nqQcxH6ZnswkdwrFldWxxG3sFVJUx7Rcvs5jw&#10;aAZRB7DPtByW6VUyCSfp7ZLjIF5htwdouUi1XGYQDaUXeOsevUzUqUip5Z7aZxF835dIDX0Hw2yK&#10;+av27LDppoPlBkHXuXdTnrus9vmngc7d3y+ftDGOzxl1WJGL3wAAAP//AwBQSwMEFAAGAAgAAAAh&#10;AIvw0zXgAAAACgEAAA8AAABkcnMvZG93bnJldi54bWxMj81OwzAQhO9IvIO1SNyoUwuiEOJUVaQK&#10;CcGhpRdum9hNIvwTYrcNffpuTnCb3RnNflusJmvYSY+h907CcpEA067xqnethP3n5iEDFiI6hcY7&#10;LeFXB1iVtzcF5sqf3VafdrFlVOJCjhK6GIec89B02mJY+EE78g5+tBhpHFuuRjxTuTVcJEnKLfaO&#10;LnQ46KrTzffuaCW8VZsP3NbCZhdTvb4f1sPP/utJyvu7af0CLOop/oVhxid0KImp9kenAjMSUiEo&#10;SfvH5xTYHMgEiXoW6RJ4WfD/L5RXAAAA//8DAFBLAQItABQABgAIAAAAIQC2gziS/gAAAOEBAAAT&#10;AAAAAAAAAAAAAAAAAAAAAABbQ29udGVudF9UeXBlc10ueG1sUEsBAi0AFAAGAAgAAAAhADj9If/W&#10;AAAAlAEAAAsAAAAAAAAAAAAAAAAALwEAAF9yZWxzLy5yZWxzUEsBAi0AFAAGAAgAAAAhAPBe8mx/&#10;AgAAagUAAA4AAAAAAAAAAAAAAAAALgIAAGRycy9lMm9Eb2MueG1sUEsBAi0AFAAGAAgAAAAhAIvw&#10;0zXgAAAACgEAAA8AAAAAAAAAAAAAAAAA2QQAAGRycy9kb3ducmV2LnhtbFBLBQYAAAAABAAEAPMA&#10;AADmBQAAAAA=&#10;" filled="f" stroked="f" strokeweight=".5pt">
                      <v:textbox>
                        <w:txbxContent>
                          <w:p w14:paraId="2254A8CE" w14:textId="77777777" w:rsidR="00170454" w:rsidRPr="00C002C6" w:rsidRDefault="00170454" w:rsidP="0017045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2002 –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454"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7EC0C5" wp14:editId="04B6209C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942975</wp:posOffset>
                      </wp:positionV>
                      <wp:extent cx="934871" cy="231775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871" cy="231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454" w:rsidRPr="00C002C6" w:rsidRDefault="00170454" w:rsidP="0017045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2005 –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7EC0C5" id="Text Box 39" o:spid="_x0000_s1028" type="#_x0000_t202" style="position:absolute;left:0;text-align:left;margin-left:131.1pt;margin-top:74.25pt;width:73.6pt;height:18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c/gQIAAGoFAAAOAAAAZHJzL2Uyb0RvYy54bWysVEtv2zAMvg/YfxB0X51n0wRxiqxFhgFF&#10;WywZelZkqTEmiZqkxM5+/SjZToNslw672BT5keLjo+a3tVbkIJwvweS0f9WjRBgORWlec/p9s/p0&#10;Q4kPzBRMgRE5PQpPbxcfP8wrOxMD2IEqhCMYxPhZZXO6C8HOsszzndDMX4EVBo0SnGYBj+41Kxyr&#10;MLpW2aDXu84qcIV1wIX3qL1vjHSR4kspeHiS0otAVE4xt5C+Ln238Zst5mz26pjdlbxNg/1DFpqV&#10;Bi89hbpngZG9K/8IpUvuwIMMVxx0BlKWXKQasJp+76Ka9Y5ZkWrB5nh7apP/f2H54+HZkbLI6XBK&#10;iWEaZ7QRdSCfoSaowv5U1s8QtrYIDDXqcc6d3qMyll1Lp+MfCyJox04fT92N0Tgqp8PRzaRPCUfT&#10;YNifTMYxSvbmbJ0PXwRoEoWcOhxe6ik7PPjQQDtIvMvAqlQqDVAZUuX0ejjuJYeTBYMrE7EiUaEN&#10;EwtqEk9SOCoRMcp8ExJbkfKPikRCcaccOTCkD+NcmJBKT3ERHVESk3iPY4t/y+o9zk0d3c1gwslZ&#10;lwZcqv4i7eJHl7Js8Njzs7qjGOptnTgw6Oa6heKI43bQLIy3fFXiUB6YD8/M4YbghHHrwxN+pAJs&#10;PrQSJTtwv/6mj3gkLlopqXDjcup/7pkTlKivBik97Y9GcUXTYTSeDPDgzi3bc4vZ6zvAqSChMLsk&#10;RnxQnSgd6Bd8HJbxVjQxw/HunIZOvAvNO4CPCxfLZQLhUloWHsza8hg6DilSblO/MGdbXgYk9CN0&#10;u8lmF/RssNHTwHIfQJaJu7HPTVfb/uNCJ/a3j098Mc7PCfX2RC5+AwAA//8DAFBLAwQUAAYACAAA&#10;ACEAaFOk+OEAAAALAQAADwAAAGRycy9kb3ducmV2LnhtbEyPTUvDQBCG74L/YRnBm901JCXGbEoJ&#10;FEHsobUXb5PsNgnuR8xu2+iv73jS48z78M4z5Wq2hp31FAbvJDwuBDDtWq8G10k4vG8ecmAholNo&#10;vNMSvnWAVXV7U2Kh/MXt9HkfO0YlLhQooY9xLDgPba8thoUftaPs6CeLkcap42rCC5VbwxMhltzi&#10;4OhCj6Oue91+7k9Wwmu92eKuSWz+Y+qXt+N6/Dp8ZFLe383rZ2BRz/EPhl99UoeKnBp/ciowIyFZ&#10;JgmhFKR5BoyIVDylwBra5JkAXpX8/w/VFQAA//8DAFBLAQItABQABgAIAAAAIQC2gziS/gAAAOEB&#10;AAATAAAAAAAAAAAAAAAAAAAAAABbQ29udGVudF9UeXBlc10ueG1sUEsBAi0AFAAGAAgAAAAhADj9&#10;If/WAAAAlAEAAAsAAAAAAAAAAAAAAAAALwEAAF9yZWxzLy5yZWxzUEsBAi0AFAAGAAgAAAAhALNe&#10;Vz+BAgAAagUAAA4AAAAAAAAAAAAAAAAALgIAAGRycy9lMm9Eb2MueG1sUEsBAi0AFAAGAAgAAAAh&#10;AGhTpPjhAAAACwEAAA8AAAAAAAAAAAAAAAAA2wQAAGRycy9kb3ducmV2LnhtbFBLBQYAAAAABAAE&#10;APMAAADpBQAAAAA=&#10;" filled="f" stroked="f" strokeweight=".5pt">
                      <v:textbox>
                        <w:txbxContent>
                          <w:p w14:paraId="4231F188" w14:textId="77777777" w:rsidR="00170454" w:rsidRPr="00C002C6" w:rsidRDefault="00170454" w:rsidP="0017045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2005 –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454"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0DA862" wp14:editId="59019BC8">
                      <wp:simplePos x="0" y="0"/>
                      <wp:positionH relativeFrom="column">
                        <wp:posOffset>2926724</wp:posOffset>
                      </wp:positionH>
                      <wp:positionV relativeFrom="paragraph">
                        <wp:posOffset>953457</wp:posOffset>
                      </wp:positionV>
                      <wp:extent cx="934871" cy="231775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871" cy="231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454" w:rsidRPr="00C002C6" w:rsidRDefault="00170454" w:rsidP="0017045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2005 – 2006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A0DA862" id="Text Box 45" o:spid="_x0000_s1029" type="#_x0000_t202" style="position:absolute;left:0;text-align:left;margin-left:230.45pt;margin-top:75.1pt;width:73.6pt;height:1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UWgQIAAGoFAAAOAAAAZHJzL2Uyb0RvYy54bWysVMlu2zAQvRfoPxC8N/KWzYgcuAlSFAiS&#10;oEmRM02RsVCKw5K0Lffr+0hZjpH2kqIXaTjzZjjLG15cto1ha+VDTbbkw6MBZ8pKqmr7UvLvTzef&#10;zjgLUdhKGLKq5FsV+OXs44eLjZuqES3JVMozBLFhunElX8bopkUR5FI1IhyRUxZGTb4REUf/UlRe&#10;bBC9McVoMDgpNuQr50mqEKC97ox8luNrrWS81zqoyEzJkVvMX5+/i/QtZhdi+uKFW9Zyl4b4hywa&#10;UVtcug91LaJgK1//EaqppadAOh5JagrSupYq14BqhoM31TwuhVO5FjQnuH2bwv8LK+/WD57VVckn&#10;x5xZ0WBGT6qN7DO1DCr0Z+PCFLBHB2Bsocece32AMpXdat+kPwpisKPT2313UzQJ5fl4cnY65EzC&#10;NBoPT09z9OLV2fkQvyhqWBJK7jG83FOxvg0RiQDaQ9Jdlm5qY/IAjWWbkp+MjwfZYW+Bh7EJqzIV&#10;dmFSQV3iWYpboxLG2G9KoxU5/6TIJFRXxrO1AH2ElMrGXHqOC3RCaSTxHscd/jWr9zh3dfQ3k417&#10;56a25HP1b9KufvQp6w6PRh7UncTYLtrMgXE/1wVVW4zbU7cwwcmbGkO5FSE+CI8NwYSx9fEeH20I&#10;zaedxNmS/K+/6RMexIWVsw02ruTh50p4xZn5akHp8+FkklY0HybHpyMc/KFlcWixq+aKMBUQCtll&#10;MeGj6UXtqXnG4zBPt8IkrMTdJY+9eBW7dwCPi1TzeQZhKZ2It/bRyRQ6DSlR7ql9Ft7teBlB6Dvq&#10;d1NM39CzwyZPS/NVJF1n7qY+d13d9R8LnSm9e3zSi3F4zqjXJ3L2GwAA//8DAFBLAwQUAAYACAAA&#10;ACEAa4h3JuIAAAALAQAADwAAAGRycy9kb3ducmV2LnhtbEyPy07DMBBF90j8gzVI7KjdiIY0jVNV&#10;kSokBIuWbthNYjeJ8CPEbhv4eoZVWc7coztnivVkDTvrMfTeSZjPBDDtGq9610o4vG8fMmAholNo&#10;vNMSvnWAdXl7U2Cu/MXt9HkfW0YlLuQooYtxyDkPTacthpkftKPs6EeLkcax5WrEC5VbwxMhUm6x&#10;d3Shw0FXnW4+9ycr4aXavuGuTmz2Y6rn1+Nm+Dp8LKS8v5s2K2BRT/EKw58+qUNJTrU/ORWYkfCY&#10;iiWhFCxEAoyIVGRzYDVtsvQJeFnw/z+UvwAAAP//AwBQSwECLQAUAAYACAAAACEAtoM4kv4AAADh&#10;AQAAEwAAAAAAAAAAAAAAAAAAAAAAW0NvbnRlbnRfVHlwZXNdLnhtbFBLAQItABQABgAIAAAAIQA4&#10;/SH/1gAAAJQBAAALAAAAAAAAAAAAAAAAAC8BAABfcmVscy8ucmVsc1BLAQItABQABgAIAAAAIQBB&#10;OaUWgQIAAGoFAAAOAAAAAAAAAAAAAAAAAC4CAABkcnMvZTJvRG9jLnhtbFBLAQItABQABgAIAAAA&#10;IQBriHcm4gAAAAsBAAAPAAAAAAAAAAAAAAAAANsEAABkcnMvZG93bnJldi54bWxQSwUGAAAAAAQA&#10;BADzAAAA6gUAAAAA&#10;" filled="f" stroked="f" strokeweight=".5pt">
                      <v:textbox>
                        <w:txbxContent>
                          <w:p w14:paraId="0AC9192D" w14:textId="77777777" w:rsidR="00170454" w:rsidRPr="00C002C6" w:rsidRDefault="00170454" w:rsidP="0017045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2005 – 2006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454"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C21BE1" wp14:editId="0AB44083">
                      <wp:simplePos x="0" y="0"/>
                      <wp:positionH relativeFrom="column">
                        <wp:posOffset>4251875</wp:posOffset>
                      </wp:positionH>
                      <wp:positionV relativeFrom="paragraph">
                        <wp:posOffset>950121</wp:posOffset>
                      </wp:positionV>
                      <wp:extent cx="938254" cy="231775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54" cy="231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454" w:rsidRPr="007B0799" w:rsidRDefault="00170454" w:rsidP="0017045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2006 – 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C21BE1" id="Text Box 44" o:spid="_x0000_s1030" type="#_x0000_t202" style="position:absolute;left:0;text-align:left;margin-left:334.8pt;margin-top:74.8pt;width:73.9pt;height:1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z0fwIAAGo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JPp5w5&#10;YalHT6pF9hlaRiyqT+PjnGCPnoDYEp/6PPAjMVParQ42/SkhRnKq9G5f3WRNEvP8+GwyIyeSRJPj&#10;8enpLFkpXpV9iPhFgWWJKHmg5uWaiu1txA46QJIvBze1MbmBxrGm5CfHs1FW2EvIuHEJq/Io9GZS&#10;Ql3gmcKdUQlj3DelqRQ5/sTIQ6iuTGBbQeMjpFQOc+rZLqETSlMQ71Hs8a9RvUe5y2PwDA73yrZ2&#10;EHL2b8Kufgwh6w5PNT/IO5HYrtpuBoa+rqDaUbsDdAsTvbypqSm3IuKDCLQh1GHaerynjzZAxYee&#10;4mwN4dff+AlPg0tSzhrauJLHnxsRFGfmq6ORPh9Pp2lF82M6O53QIxxKVocSt7FXQF0Z033xMpMJ&#10;j2YgdQD7TMdhmbySSDhJvkuOA3mF3R2g4yLVcplBtJRe4K179DKZTk1KI/fUPovg+7lEGug7GHZT&#10;zN+MZ4dNmg6WGwRd59lNde6q2tefFjpPf3980sU4fGfU64lc/AYAAP//AwBQSwMEFAAGAAgAAAAh&#10;AADbfiriAAAACwEAAA8AAABkcnMvZG93bnJldi54bWxMj81OwzAQhO9IvIO1SNyok6qYkMapqkgV&#10;EoJDSy/cNrGbRPVPiN028PRsT3Db3RnNflOsJmvYWY+h905COkuAadd41btWwv5j85ABCxGdQuOd&#10;lvCtA6zK25sCc+UvbqvPu9gyCnEhRwldjEPOeWg6bTHM/KAdaQc/Woy0ji1XI14o3Bo+TxLBLfaO&#10;PnQ46KrTzXF3shJeq807buu5zX5M9fJ2WA9f+89HKe/vpvUSWNRT/DPDFZ/QoSSm2p+cCsxIEOJZ&#10;kJWExXUgR5Y+LYDVdMlECrws+P8O5S8AAAD//wMAUEsBAi0AFAAGAAgAAAAhALaDOJL+AAAA4QEA&#10;ABMAAAAAAAAAAAAAAAAAAAAAAFtDb250ZW50X1R5cGVzXS54bWxQSwECLQAUAAYACAAAACEAOP0h&#10;/9YAAACUAQAACwAAAAAAAAAAAAAAAAAvAQAAX3JlbHMvLnJlbHNQSwECLQAUAAYACAAAACEA8PVc&#10;9H8CAABqBQAADgAAAAAAAAAAAAAAAAAuAgAAZHJzL2Uyb0RvYy54bWxQSwECLQAUAAYACAAAACEA&#10;ANt+KuIAAAALAQAADwAAAAAAAAAAAAAAAADZBAAAZHJzL2Rvd25yZXYueG1sUEsFBgAAAAAEAAQA&#10;8wAAAOgFAAAAAA==&#10;" filled="f" stroked="f" strokeweight=".5pt">
                      <v:textbox>
                        <w:txbxContent>
                          <w:p w14:paraId="6B16F5EA" w14:textId="77777777" w:rsidR="00170454" w:rsidRPr="007B0799" w:rsidRDefault="00170454" w:rsidP="0017045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2006 – 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454"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1B96CA" wp14:editId="7D749BDF">
                      <wp:simplePos x="0" y="0"/>
                      <wp:positionH relativeFrom="column">
                        <wp:posOffset>5577158</wp:posOffset>
                      </wp:positionH>
                      <wp:positionV relativeFrom="paragraph">
                        <wp:posOffset>942824</wp:posOffset>
                      </wp:positionV>
                      <wp:extent cx="1025718" cy="2286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718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454" w:rsidRPr="00AB7D2B" w:rsidRDefault="00170454" w:rsidP="0017045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2013 – 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1B96CA" id="Text Box 10" o:spid="_x0000_s1031" type="#_x0000_t202" style="position:absolute;left:0;text-align:left;margin-left:439.15pt;margin-top:74.25pt;width:80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UngQIAAGsFAAAOAAAAZHJzL2Uyb0RvYy54bWysVE1PGzEQvVfqf7B8L7tJCdCIDUpBVJUQ&#10;oELF2fHaZFWvx7WdZNNf32dvNkS0F6pedu2ZN+P5eDPnF11r2Fr50JCt+Oio5ExZSXVjnyv+/fH6&#10;wxlnIQpbC0NWVXyrAr+YvX93vnFTNaYlmVp5Bic2TDeu4ssY3bQoglyqVoQjcspCqcm3IuLqn4va&#10;iw28t6YYl+VJsSFfO09ShQDpVa/ks+xfayXjndZBRWYqjthi/vr8XaRvMTsX02cv3LKRuzDEP0TR&#10;isbi0b2rKxEFW/nmD1dtIz0F0vFIUluQ1o1UOQdkMypfZfOwFE7lXFCc4PZlCv/Prbxd33vW1Ogd&#10;ymNFix49qi6yz9QxiFCfjQtTwB4cgLGDHNhBHiBMaXfat+mPhBj0cLXdVzd5k8moHE9OR+CDhG48&#10;Pjsps/vixdr5EL8oalk6VNyje7moYn0TIiIBdICkxyxdN8bkDhrLNhU/+Tgps8FeAwtjE1ZlLuzc&#10;pIz6yPMpbo1KGGO/KY1a5ASSILNQXRrP1gL8EVIqG3Pu2S/QCaURxFsMd/iXqN5i3OcxvEw27o3b&#10;xpLP2b8Ku/4xhKx7PAp5kHc6xm7RZRJMhsYuqN6i3576iQlOXjdoyo0I8V54jAhajLGPd/hoQyg+&#10;7U6cLcn/+ps84cFcaDnbYOQqHn6uhFecma8WnP40Oj5OM5ovx5PTMS7+ULM41NhVe0noyggLxsl8&#10;TPhohqP21D5hO8zTq1AJK/F2xeNwvIz9IsB2kWo+zyBMpRPxxj44mVynJiXKPXZPwrsdLyMYfUvD&#10;cIrpK3r22GRpab6KpJvM3VTnvqq7+mOiM6V32yetjMN7Rr3syNlvAAAA//8DAFBLAwQUAAYACAAA&#10;ACEADh/bBuMAAAAMAQAADwAAAGRycy9kb3ducmV2LnhtbEyPwU7DMBBE70j8g7VI3KhD24Ab4lRV&#10;pAoJ0UNLL705sZtE2OsQu23g69me4LajeZqdyZejs+xshtB5lPA4SYAZrL3usJGw/1g/CGAhKtTK&#10;ejQSvk2AZXF7k6tM+wtuzXkXG0YhGDIloY2xzzgPdWucChPfGyTv6AenIsmh4XpQFwp3lk+T5Ik7&#10;1SF9aFVvytbUn7uTk/BWrjdqW02d+LHl6/tx1X/tD6mU93fj6gVYNGP8g+Fan6pDQZ0qf0IdmJUg&#10;nsWMUDLmIgV2JZLZgtZUdIl5CrzI+f8RxS8AAAD//wMAUEsBAi0AFAAGAAgAAAAhALaDOJL+AAAA&#10;4QEAABMAAAAAAAAAAAAAAAAAAAAAAFtDb250ZW50X1R5cGVzXS54bWxQSwECLQAUAAYACAAAACEA&#10;OP0h/9YAAACUAQAACwAAAAAAAAAAAAAAAAAvAQAAX3JlbHMvLnJlbHNQSwECLQAUAAYACAAAACEA&#10;wV/1J4ECAABrBQAADgAAAAAAAAAAAAAAAAAuAgAAZHJzL2Uyb0RvYy54bWxQSwECLQAUAAYACAAA&#10;ACEADh/bBuMAAAAMAQAADwAAAAAAAAAAAAAAAADbBAAAZHJzL2Rvd25yZXYueG1sUEsFBgAAAAAE&#10;AAQA8wAAAOsFAAAAAA==&#10;" filled="f" stroked="f" strokeweight=".5pt">
                      <v:textbox>
                        <w:txbxContent>
                          <w:p w14:paraId="7101130C" w14:textId="77777777" w:rsidR="00170454" w:rsidRPr="00AB7D2B" w:rsidRDefault="00170454" w:rsidP="0017045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2013 – 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454" w:rsidRPr="000258ED">
              <w:rPr>
                <w:rFonts w:cstheme="minorHAnsi"/>
                <w:noProof/>
                <w:color w:val="6A6969"/>
                <w:spacing w:val="-4"/>
                <w:sz w:val="20"/>
                <w:szCs w:val="20"/>
                <w:lang w:val="en-IN" w:eastAsia="en-IN"/>
              </w:rPr>
              <w:drawing>
                <wp:inline distT="0" distB="0" distL="0" distR="0" wp14:anchorId="7D8CA7B4" wp14:editId="180AA199">
                  <wp:extent cx="6686981" cy="2120265"/>
                  <wp:effectExtent l="0" t="0" r="0" b="0"/>
                  <wp:docPr id="1167" name="Picture 1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4516" cy="214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7C11" w:rsidRPr="00257293" w:rsidRDefault="00047C11" w:rsidP="001F3B79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textAlignment w:val="baseline"/>
              <w:rPr>
                <w:rFonts w:cstheme="minorHAnsi"/>
                <w:color w:val="6A6969"/>
                <w:spacing w:val="-2"/>
                <w:sz w:val="20"/>
                <w:szCs w:val="20"/>
                <w:lang w:val="en-GB" w:eastAsia="en-GB"/>
              </w:rPr>
            </w:pPr>
          </w:p>
        </w:tc>
      </w:tr>
      <w:tr w:rsidR="00170454" w:rsidRPr="00257293" w:rsidTr="0039321D">
        <w:trPr>
          <w:trHeight w:val="567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jc w:val="both"/>
              <w:rPr>
                <w:rFonts w:cstheme="minorHAnsi"/>
                <w:b/>
                <w:color w:val="0071B7"/>
                <w:spacing w:val="-2"/>
                <w:sz w:val="28"/>
                <w:szCs w:val="28"/>
                <w:lang w:val="en-GB"/>
              </w:rPr>
            </w:pP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8"/>
                <w:lang w:val="en-GB"/>
              </w:rPr>
              <w:lastRenderedPageBreak/>
              <w:t xml:space="preserve">Core Competencies </w:t>
            </w:r>
          </w:p>
          <w:p w:rsidR="00170454" w:rsidRPr="00257293" w:rsidRDefault="00170454" w:rsidP="0039321D">
            <w:pPr>
              <w:jc w:val="both"/>
              <w:rPr>
                <w:rFonts w:cstheme="minorHAnsi"/>
                <w:noProof/>
                <w:spacing w:val="-2"/>
                <w:sz w:val="20"/>
                <w:szCs w:val="20"/>
                <w:lang w:val="en-GB"/>
              </w:rPr>
            </w:pPr>
          </w:p>
        </w:tc>
        <w:tc>
          <w:tcPr>
            <w:tcW w:w="8010" w:type="dxa"/>
            <w:shd w:val="clear" w:color="auto" w:fill="FFFFFF" w:themeFill="background1"/>
          </w:tcPr>
          <w:tbl>
            <w:tblPr>
              <w:tblStyle w:val="TableGrid"/>
              <w:tblW w:w="77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7"/>
              <w:gridCol w:w="3780"/>
            </w:tblGrid>
            <w:tr w:rsidR="00170454" w:rsidRPr="00257293" w:rsidTr="0039321D">
              <w:trPr>
                <w:trHeight w:val="24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>Sourcing &amp; Procurement</w:t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 xml:space="preserve">Supply Chain Management </w:t>
                  </w:r>
                </w:p>
              </w:tc>
            </w:tr>
            <w:tr w:rsidR="00170454" w:rsidRPr="00257293" w:rsidTr="0039321D">
              <w:trPr>
                <w:trHeight w:val="24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6AE63223" wp14:editId="1C1E5477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529B147F" wp14:editId="226E3FFA">
                        <wp:extent cx="2038350" cy="1143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70454" w:rsidRPr="00257293" w:rsidTr="0039321D">
              <w:trPr>
                <w:trHeight w:val="24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>Vendor Development &amp; Management</w:t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>Project Management</w:t>
                  </w:r>
                </w:p>
              </w:tc>
            </w:tr>
            <w:tr w:rsidR="00170454" w:rsidRPr="00257293" w:rsidTr="0039321D">
              <w:trPr>
                <w:trHeight w:val="24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7A992C9D" wp14:editId="61517839">
                        <wp:extent cx="2038350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D7DFFD9" wp14:editId="35CCD2D8">
                        <wp:extent cx="2038350" cy="1143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70454" w:rsidRPr="00257293" w:rsidTr="0039321D">
              <w:trPr>
                <w:trHeight w:val="24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 w:eastAsia="en-IN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 w:eastAsia="en-IN"/>
                    </w:rPr>
                    <w:t>Material Management</w:t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 w:eastAsia="en-IN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 xml:space="preserve">Inventory Management </w:t>
                  </w:r>
                </w:p>
              </w:tc>
            </w:tr>
            <w:tr w:rsidR="00170454" w:rsidRPr="00257293" w:rsidTr="0039321D">
              <w:trPr>
                <w:trHeight w:val="24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 w:eastAsia="en-IN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DC165FD" wp14:editId="4F725341">
                        <wp:extent cx="2038350" cy="1143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 w:eastAsia="en-IN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6FF0D53A" wp14:editId="05311280">
                        <wp:extent cx="2038350" cy="1143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70454" w:rsidRPr="00257293" w:rsidTr="0039321D">
              <w:trPr>
                <w:trHeight w:val="24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>Cost Control</w:t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>Liaison &amp; Coordination</w:t>
                  </w:r>
                </w:p>
              </w:tc>
            </w:tr>
            <w:tr w:rsidR="00170454" w:rsidRPr="00257293" w:rsidTr="0039321D">
              <w:trPr>
                <w:trHeight w:val="27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69F78DD" wp14:editId="6EEC913F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48D0B5C" wp14:editId="31F98A6F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70454" w:rsidRPr="00257293" w:rsidTr="0039321D">
              <w:trPr>
                <w:trHeight w:val="273"/>
              </w:trPr>
              <w:tc>
                <w:tcPr>
                  <w:tcW w:w="3937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>MIS Reporting &amp; Documentation</w:t>
                  </w:r>
                </w:p>
              </w:tc>
              <w:tc>
                <w:tcPr>
                  <w:tcW w:w="3780" w:type="dxa"/>
                </w:tcPr>
                <w:p w:rsidR="00170454" w:rsidRPr="00257293" w:rsidRDefault="00170454" w:rsidP="0039321D">
                  <w:pPr>
                    <w:jc w:val="both"/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color w:val="0071B7"/>
                      <w:sz w:val="20"/>
                      <w:szCs w:val="20"/>
                      <w:lang w:val="en-GB"/>
                    </w:rPr>
                    <w:t>Team Management</w:t>
                  </w:r>
                </w:p>
              </w:tc>
            </w:tr>
            <w:tr w:rsidR="00170454" w:rsidRPr="00257293" w:rsidTr="0039321D">
              <w:trPr>
                <w:trHeight w:val="273"/>
              </w:trPr>
              <w:tc>
                <w:tcPr>
                  <w:tcW w:w="3937" w:type="dxa"/>
                </w:tcPr>
                <w:p w:rsidR="00170454" w:rsidRDefault="00170454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D409F23" wp14:editId="4325E140">
                        <wp:extent cx="2038350" cy="1143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0DEE" w:rsidRDefault="00130DEE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  <w:r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  <w:t>Contract Management</w:t>
                  </w:r>
                </w:p>
                <w:p w:rsidR="00130DEE" w:rsidRDefault="00130DEE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D541515" wp14:editId="3DB9930E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06B7" w:rsidRPr="00257293" w:rsidRDefault="00C806B7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780" w:type="dxa"/>
                </w:tcPr>
                <w:p w:rsidR="00170454" w:rsidRDefault="00170454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  <w:r w:rsidRPr="00257293"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F3F1E6E" wp14:editId="537F350E">
                        <wp:extent cx="2036445" cy="11557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6445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0DEE" w:rsidRDefault="00130DEE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</w:p>
                <w:p w:rsidR="00130DEE" w:rsidRPr="00257293" w:rsidRDefault="00130DEE" w:rsidP="0039321D">
                  <w:pPr>
                    <w:jc w:val="both"/>
                    <w:rPr>
                      <w:rFonts w:eastAsia="Calibri" w:cs="Calibri"/>
                      <w:b/>
                      <w:noProof/>
                      <w:color w:val="0071B7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170454" w:rsidRPr="00257293" w:rsidRDefault="00170454" w:rsidP="0039321D">
            <w:pPr>
              <w:jc w:val="both"/>
              <w:rPr>
                <w:rFonts w:cstheme="minorHAnsi"/>
                <w:color w:val="6A6969"/>
                <w:spacing w:val="-2"/>
                <w:sz w:val="20"/>
                <w:szCs w:val="20"/>
                <w:lang w:val="en-GB"/>
              </w:rPr>
            </w:pPr>
          </w:p>
        </w:tc>
        <w:bookmarkStart w:id="0" w:name="_GoBack"/>
        <w:bookmarkEnd w:id="0"/>
      </w:tr>
      <w:tr w:rsidR="00170454" w:rsidRPr="00257293" w:rsidTr="0039321D">
        <w:trPr>
          <w:trHeight w:val="630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jc w:val="both"/>
              <w:rPr>
                <w:rFonts w:cstheme="minorHAnsi"/>
                <w:b/>
                <w:color w:val="808080" w:themeColor="background1" w:themeShade="80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  <w:t>Organizational Experience</w:t>
            </w:r>
          </w:p>
          <w:p w:rsidR="00170454" w:rsidRPr="00257293" w:rsidRDefault="00170454" w:rsidP="0039321D">
            <w:pPr>
              <w:jc w:val="both"/>
              <w:rPr>
                <w:rFonts w:cstheme="minorHAnsi"/>
                <w:noProof/>
                <w:spacing w:val="-2"/>
                <w:sz w:val="20"/>
                <w:szCs w:val="20"/>
                <w:lang w:val="en-GB"/>
              </w:rPr>
            </w:pPr>
          </w:p>
        </w:tc>
        <w:tc>
          <w:tcPr>
            <w:tcW w:w="8010" w:type="dxa"/>
            <w:vMerge w:val="restart"/>
            <w:shd w:val="clear" w:color="auto" w:fill="FFFFFF" w:themeFill="background1"/>
          </w:tcPr>
          <w:p w:rsidR="00170454" w:rsidRDefault="00170454" w:rsidP="0039321D">
            <w:pPr>
              <w:jc w:val="both"/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theme="minorHAnsi"/>
                <w:b/>
                <w:color w:val="0071B7"/>
                <w:spacing w:val="-2"/>
                <w:sz w:val="20"/>
                <w:szCs w:val="20"/>
                <w:lang w:val="en-GB"/>
              </w:rPr>
              <w:t>Since Oct’13:</w:t>
            </w: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 GVK</w:t>
            </w:r>
            <w:r w:rsidR="007B480A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BIO Company, Hyderabad</w:t>
            </w:r>
          </w:p>
          <w:p w:rsidR="00170454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Growth Path: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</w:p>
          <w:p w:rsidR="00170454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F50AB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>Oct’13 – Mar’16: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 w:rsidRPr="002F50AB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D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eputy </w:t>
            </w:r>
            <w:r w:rsidRPr="002F50AB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Manager</w:t>
            </w:r>
            <w:r>
              <w:rPr>
                <w:noProof/>
              </w:rPr>
              <w:t xml:space="preserve"> </w:t>
            </w:r>
          </w:p>
          <w:p w:rsidR="00170454" w:rsidRDefault="00170454" w:rsidP="0039321D">
            <w:pPr>
              <w:jc w:val="both"/>
              <w:rPr>
                <w:noProof/>
              </w:rPr>
            </w:pPr>
            <w:r w:rsidRPr="002F50AB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 xml:space="preserve">Mar’16 – </w:t>
            </w:r>
            <w:r w:rsidR="00F9690E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>Apr’18</w:t>
            </w:r>
            <w:r w:rsidRPr="002F50AB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>: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 w:rsidRPr="002F50AB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Manager</w:t>
            </w:r>
          </w:p>
          <w:p w:rsidR="00F9690E" w:rsidRPr="00F9690E" w:rsidRDefault="00F9690E" w:rsidP="0039321D">
            <w:pPr>
              <w:jc w:val="both"/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</w:pPr>
            <w:r w:rsidRPr="00F9690E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>Apr’18 – till date:</w:t>
            </w:r>
            <w:r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 xml:space="preserve"> </w:t>
            </w:r>
            <w:r w:rsidRPr="00F9690E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Senior Manager</w:t>
            </w:r>
          </w:p>
          <w:p w:rsidR="00170454" w:rsidRPr="004E6BB1" w:rsidRDefault="00170454" w:rsidP="0039321D">
            <w:pPr>
              <w:jc w:val="both"/>
              <w:rPr>
                <w:rFonts w:cs="Calibri"/>
                <w:color w:val="6A6969"/>
                <w:spacing w:val="-2"/>
                <w:sz w:val="8"/>
                <w:szCs w:val="40"/>
                <w:lang w:val="en-GB"/>
              </w:rPr>
            </w:pPr>
          </w:p>
          <w:p w:rsidR="00170454" w:rsidRPr="00257293" w:rsidRDefault="00170454" w:rsidP="0039321D">
            <w:pPr>
              <w:jc w:val="both"/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Key Result Areas: 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Working as 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a 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Team Leader to ensure the timely delivery of products &amp; services and supplies for smooth operations of the company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Administering the sourcing &amp; procurement activities of capital equipment</w:t>
            </w:r>
            <w:r w:rsidR="004E2676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&amp; MRO SKU’S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Performing weekly review on the open PRs &amp; delivery timelines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Managing the renewal of existing ARCs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Identifying new recurring requirements other than existing one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s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&amp; making an ARC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Negotiating &amp; preparing quotation comparative statement for the capital equipment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Monitoring delivery timelines, evaluating &amp; improving vendor performance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Preparing &amp; maintaining MIS on monthly basis</w:t>
            </w:r>
          </w:p>
          <w:p w:rsidR="00170454" w:rsidRPr="00257293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</w:p>
          <w:p w:rsidR="00170454" w:rsidRPr="00257293" w:rsidRDefault="00170454" w:rsidP="0039321D">
            <w:pPr>
              <w:jc w:val="both"/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Accomplishment: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Successfully completed </w:t>
            </w:r>
            <w:r w:rsidRPr="00897151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project worth 100 </w:t>
            </w:r>
            <w:proofErr w:type="spellStart"/>
            <w:r w:rsidRPr="00897151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crores</w:t>
            </w:r>
            <w:proofErr w:type="spellEnd"/>
            <w:r w:rsidRPr="00897151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in 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Vizag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-SEZ (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Ramky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Pharma City, </w:t>
            </w:r>
            <w:proofErr w:type="spellStart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Parawada</w:t>
            </w:r>
            <w:proofErr w:type="spellEnd"/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)</w:t>
            </w:r>
          </w:p>
          <w:p w:rsidR="00170454" w:rsidRPr="004E6BB1" w:rsidRDefault="00170454" w:rsidP="0039321D">
            <w:pPr>
              <w:jc w:val="both"/>
              <w:rPr>
                <w:rFonts w:cs="Calibri"/>
                <w:color w:val="6A6969"/>
                <w:spacing w:val="-2"/>
                <w:sz w:val="10"/>
                <w:szCs w:val="40"/>
                <w:lang w:val="en-GB"/>
              </w:rPr>
            </w:pPr>
          </w:p>
          <w:p w:rsidR="00170454" w:rsidRDefault="00170454" w:rsidP="0039321D">
            <w:pPr>
              <w:jc w:val="both"/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theme="minorHAnsi"/>
                <w:b/>
                <w:color w:val="0071B7"/>
                <w:spacing w:val="-2"/>
                <w:sz w:val="20"/>
                <w:szCs w:val="20"/>
                <w:lang w:val="en-GB"/>
              </w:rPr>
              <w:t>Jun’06 – Oct’13:</w:t>
            </w: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 Mylan Laboratories Ltd., </w:t>
            </w:r>
            <w:r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Hyderabad</w:t>
            </w:r>
          </w:p>
          <w:p w:rsidR="00170454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>Growth Path: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</w:p>
          <w:p w:rsidR="00170454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F50AB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>Jun’06 – Jun’09:</w:t>
            </w:r>
            <w:r w:rsidRPr="002F50AB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Officer</w:t>
            </w:r>
          </w:p>
          <w:p w:rsidR="00170454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F50AB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>Jun’09 – Mar’12: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 w:rsidRPr="002F50AB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Executive</w:t>
            </w:r>
          </w:p>
          <w:p w:rsidR="00170454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F50AB">
              <w:rPr>
                <w:rFonts w:cstheme="minorHAnsi"/>
                <w:color w:val="0071B7"/>
                <w:spacing w:val="-2"/>
                <w:sz w:val="20"/>
                <w:szCs w:val="20"/>
                <w:lang w:val="en-GB"/>
              </w:rPr>
              <w:t>Mar’12 – Oct’13: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 </w:t>
            </w:r>
            <w:r w:rsidRPr="002F50AB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Ass</w:t>
            </w:r>
            <w:r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istant </w:t>
            </w:r>
            <w:r w:rsidRPr="002F50AB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Manager</w:t>
            </w:r>
          </w:p>
          <w:p w:rsidR="00170454" w:rsidRPr="00257293" w:rsidRDefault="00170454" w:rsidP="0039321D">
            <w:p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</w:p>
          <w:p w:rsidR="00170454" w:rsidRPr="00257293" w:rsidRDefault="00170454" w:rsidP="0039321D">
            <w:pPr>
              <w:jc w:val="both"/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b/>
                <w:color w:val="6A6969"/>
                <w:spacing w:val="-2"/>
                <w:sz w:val="20"/>
                <w:szCs w:val="40"/>
                <w:lang w:val="en-GB"/>
              </w:rPr>
              <w:t xml:space="preserve">Key Result Areas: 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Administered the sourcing &amp; procurement activities of </w:t>
            </w:r>
            <w:r w:rsidR="001F3B79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 xml:space="preserve">Raw Material, </w:t>
            </w: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capital engineering equipment both CAPEX &amp; OPEX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Identified &amp; developed new vendors for the existing equipment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Prepared annual rate contracts for recurring requirements such as Pumps, Motors, Insulation Works, Fabrication Works, Civil Works, Painting Works, and so on</w:t>
            </w:r>
          </w:p>
          <w:p w:rsidR="00170454" w:rsidRPr="00F45109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F45109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Negotiated &amp; prepared quotation comparative statement; created &amp; issued purchase orders</w:t>
            </w:r>
          </w:p>
          <w:p w:rsidR="00170454" w:rsidRPr="00257293" w:rsidRDefault="00170454" w:rsidP="0039321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</w:pPr>
            <w:r w:rsidRPr="00257293">
              <w:rPr>
                <w:rFonts w:cs="Calibri"/>
                <w:color w:val="6A6969"/>
                <w:spacing w:val="-2"/>
                <w:sz w:val="20"/>
                <w:szCs w:val="40"/>
                <w:lang w:val="en-GB"/>
              </w:rPr>
              <w:t>Coordinated with Finance Department for vendor payments</w:t>
            </w:r>
          </w:p>
          <w:p w:rsidR="00170454" w:rsidRPr="00257293" w:rsidRDefault="00170454" w:rsidP="0039321D">
            <w:pPr>
              <w:jc w:val="both"/>
              <w:rPr>
                <w:rFonts w:cstheme="minorHAnsi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2344C8" wp14:editId="2E129FAC">
                      <wp:simplePos x="0" y="0"/>
                      <wp:positionH relativeFrom="column">
                        <wp:posOffset>70561</wp:posOffset>
                      </wp:positionH>
                      <wp:positionV relativeFrom="paragraph">
                        <wp:posOffset>114808</wp:posOffset>
                      </wp:positionV>
                      <wp:extent cx="4905375" cy="0"/>
                      <wp:effectExtent l="0" t="0" r="2857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C16D489" id="Straight Connector 2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9.05pt" to="391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XG5gEAACkEAAAOAAAAZHJzL2Uyb0RvYy54bWysU02P0zAQvSPxHyzfadJCYYma7qGr5cJH&#10;xcIPcB07sWR7LNvbtP+e8aTNrgAhgbg4sWfem3lv7M3tyVl2VDEZ8C1fLmrOlJfQGd+3/Pu3+1c3&#10;nKUsfCcseNXys0r8dvvyxWYMjVrBALZTkSGJT80YWj7kHJqqSnJQTqQFBOUxqCE6kXEb+6qLYkR2&#10;Z6tVXb+tRohdiCBVSnh6NwX5lvi1VjJ/0TqpzGzLsbdMa6T1UNZquxFNH0UYjLy0If6hCyeMx6Iz&#10;1Z3Igj1G8wuVMzJCAp0XElwFWhupSAOqWdY/qXkYRFCkBc1JYbYp/T9a+fm4j8x0LV/hpLxwOKOH&#10;HIXph8x24D06CJFhEJ0aQ2oQsPP7eNmlsI9F9klHV74oiJ3I3fPsrjplJvHwzft6/frdmjN5jVVP&#10;wBBT/qDAsfLTcmt8ES4acfyYMhbD1GtKOba+rAms6e6NtbQpV0btbGRHgcM+9EsisI/uE3TT2c26&#10;rmnkyEY3rKQT9zMmjBX2qoid5NFfPls1Vf6qNBqGgqYCM9FUQ0ipfF4Wu4gJswtMY5czsKbO/gi8&#10;5Beoomv8N+AZQZXB5xnsjIf4u+r5dG1ZT/lXBybdxYIDdGcaPFmD95EUXt5OufDP9wR/euHbHwAA&#10;AP//AwBQSwMEFAAGAAgAAAAhAD7fSSjZAAAACAEAAA8AAABkcnMvZG93bnJldi54bWxMT0FOwzAQ&#10;vCPxB2uRuFEnIJUoxKlQET1wKoEDx228xFHjdRS7bcrrWcQBTqPZGc3OVKvZD+pIU+wDG8gXGSji&#10;NtieOwPvb883BaiYkC0OgcnAmSKs6suLCksbTvxKxyZ1SkI4lmjApTSWWsfWkce4CCOxaJ9h8piE&#10;Tp22E54k3A/6NsuW2mPP8sHhSGtH7b45eAPZvM34pXH8dLa4/fhab/Teb4y5vpofH0AlmtOfGX7q&#10;S3WopdMuHNhGNQjPc3EKFoKi3xd3S1C734OuK/1/QP0NAAD//wMAUEsBAi0AFAAGAAgAAAAhALaD&#10;OJL+AAAA4QEAABMAAAAAAAAAAAAAAAAAAAAAAFtDb250ZW50X1R5cGVzXS54bWxQSwECLQAUAAYA&#10;CAAAACEAOP0h/9YAAACUAQAACwAAAAAAAAAAAAAAAAAvAQAAX3JlbHMvLnJlbHNQSwECLQAUAAYA&#10;CAAAACEAT9IFxuYBAAApBAAADgAAAAAAAAAAAAAAAAAuAgAAZHJzL2Uyb0RvYy54bWxQSwECLQAU&#10;AAYACAAAACEAPt9JKNkAAAAIAQAADwAAAAAAAAAAAAAAAABABAAAZHJzL2Rvd25yZXYueG1sUEsF&#10;BgAAAAAEAAQA8wAAAEYFAAAAAA==&#10;" strokecolor="#d8d8d8 [2732]"/>
                  </w:pict>
                </mc:Fallback>
              </mc:AlternateContent>
            </w:r>
          </w:p>
        </w:tc>
      </w:tr>
      <w:tr w:rsidR="00170454" w:rsidRPr="00257293" w:rsidTr="0039321D">
        <w:trPr>
          <w:trHeight w:val="2521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jc w:val="both"/>
              <w:rPr>
                <w:rFonts w:cstheme="minorHAnsi"/>
                <w:b/>
                <w:color w:val="808080" w:themeColor="background1" w:themeShade="80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cstheme="minorHAnsi"/>
                <w:b/>
                <w:color w:val="808080" w:themeColor="background1" w:themeShade="80"/>
                <w:spacing w:val="-2"/>
                <w:sz w:val="20"/>
                <w:szCs w:val="20"/>
                <w:lang w:val="en-GB"/>
              </w:rPr>
              <w:br/>
            </w:r>
          </w:p>
          <w:p w:rsidR="00170454" w:rsidRPr="00257293" w:rsidRDefault="00170454" w:rsidP="003932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pacing w:val="-2"/>
                <w:sz w:val="20"/>
                <w:szCs w:val="20"/>
                <w:lang w:val="en-GB"/>
              </w:rPr>
            </w:pPr>
          </w:p>
        </w:tc>
        <w:tc>
          <w:tcPr>
            <w:tcW w:w="8010" w:type="dxa"/>
            <w:vMerge/>
            <w:shd w:val="clear" w:color="auto" w:fill="FFFFFF" w:themeFill="background1"/>
          </w:tcPr>
          <w:p w:rsidR="00170454" w:rsidRPr="00257293" w:rsidRDefault="00170454" w:rsidP="0039321D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spacing w:val="-2"/>
                <w:sz w:val="20"/>
                <w:szCs w:val="20"/>
                <w:lang w:val="en-GB"/>
              </w:rPr>
            </w:pPr>
          </w:p>
        </w:tc>
      </w:tr>
      <w:tr w:rsidR="00170454" w:rsidRPr="00257293" w:rsidTr="0039321D">
        <w:trPr>
          <w:trHeight w:val="657"/>
        </w:trPr>
        <w:tc>
          <w:tcPr>
            <w:tcW w:w="2977" w:type="dxa"/>
            <w:shd w:val="clear" w:color="auto" w:fill="FFFFFF" w:themeFill="background1"/>
          </w:tcPr>
          <w:p w:rsidR="00170454" w:rsidRDefault="00170454" w:rsidP="0039321D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</w:pP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845C5C" wp14:editId="3FD7E4D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167640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FF89EE9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.45pt" to="131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s4AEAAB0EAAAOAAAAZHJzL2Uyb0RvYy54bWysU9uO0zAQfUfiHyy/0yQVlCVqug9dLS9c&#10;KhY+wPUlsbA9lu1t0r9n7LTZFSCEEC9Oxp45Z87xeHs7WUNOMkQNrqPNqqZEOg5Cu76j377ev7qh&#10;JCbmBDPgZEfPMtLb3csX29G3cg0DGCEDQRAX29F3dEjJt1UV+SAtiyvw0uGhgmBZwjD0lQhsRHRr&#10;qnVdb6oRgvABuIwRd+/mQ7or+EpJnj4rFWUipqPYWyprKOsxr9Vuy9o+MD9ofmmD/UMXlmmHpAvU&#10;HUuMPAb9C5TVPEAElVYcbAVKaS6LBlTT1D+peRiYl0ULmhP9YlP8f7D80+kQiBYdXb+jxDGLd/SQ&#10;AtP9kMgenEMHIRA8RKdGH1ss2LtDuETRH0KWPalg8xcFkam4e17clVMiHDebzdvN6xovgV/PqqdC&#10;H2J6L8GS/NNRo10Wzlp2+hATkmHqNSVvG5fXCEaLe21MCfLIyL0J5MTwso99UwDMo/0IYt67eVMj&#10;/4xWJiynF+xnSMiU0assdpZX/tLZyJn5i1RoWBZUCBagmUN8by4MxmFmLlHY4VJU/7nokpvLZBnf&#10;vy1csgsjuLQUWu0g/I41TddW1Zx/VT1rzbKPIM7lsosdOIPFrct7yUP+PC7lT6969wMAAP//AwBQ&#10;SwMEFAAGAAgAAAAhAD2vqy7YAAAAAwEAAA8AAABkcnMvZG93bnJldi54bWxMjkFPwkAUhO8m/ofN&#10;M/EGu2BCtHZLCEYOnrB48PjoPtqG7tumu0Dx1/s46WWSyUxmvnw5+k6daYhtYAuzqQFFXAXXcm3h&#10;a/c+eQYVE7LDLjBZuFKEZXF/l2PmwoU/6VymWskIxwwtNCn1mdaxashjnIaeWLJDGDwmsUOt3YAX&#10;Gfednhuz0B5blocGe1o3VB3Lk7dgxq3hj7Lht6vD7ffPeqOPfmPt48O4egWVaEx/ZbjhCzoUwrQP&#10;J3ZRdRYmL1K0ICrhfPE0A7W/WV3k+j978QsAAP//AwBQSwECLQAUAAYACAAAACEAtoM4kv4AAADh&#10;AQAAEwAAAAAAAAAAAAAAAAAAAAAAW0NvbnRlbnRfVHlwZXNdLnhtbFBLAQItABQABgAIAAAAIQA4&#10;/SH/1gAAAJQBAAALAAAAAAAAAAAAAAAAAC8BAABfcmVscy8ucmVsc1BLAQItABQABgAIAAAAIQBN&#10;HiSs4AEAAB0EAAAOAAAAAAAAAAAAAAAAAC4CAABkcnMvZTJvRG9jLnhtbFBLAQItABQABgAIAAAA&#10;IQA9r6su2AAAAAMBAAAPAAAAAAAAAAAAAAAAADoEAABkcnMvZG93bnJldi54bWxQSwUGAAAAAAQA&#10;BADzAAAAPwUAAAAA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8735835" wp14:editId="5C0BE15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7041515</wp:posOffset>
                      </wp:positionV>
                      <wp:extent cx="1676400" cy="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03FA32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554.45pt" to="180.1pt,5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je4QEAAB0EAAAOAAAAZHJzL2Uyb0RvYy54bWysU9uO0zAQfUfiHyy/0yTVUlZR033oannh&#10;UrHwAa4viYXtsWxvk/49Y6fNrgAhhHhxMvbMOXOOx9u7yRpykiFqcB1tVjUl0nEQ2vUd/fb14c0t&#10;JTExJ5gBJzt6lpHe7V6/2o6+lWsYwAgZCIK42I6+o0NKvq2qyAdpWVyBlw4PFQTLEoahr0RgI6Jb&#10;U63relONEIQPwGWMuHs/H9JdwVdK8vRZqSgTMR3F3lJZQ1mPea12W9b2gflB80sb7B+6sEw7JF2g&#10;7lli5CnoX6Cs5gEiqLTiYCtQSnNZNKCapv5JzePAvCxa0JzoF5vi/4Pln06HQLTo6PqGEscs3tFj&#10;Ckz3QyJ7cA4dhEDwEJ0afWyxYO8O4RJFfwhZ9qSCzV8URKbi7nlxV06JcNxsNu82NzVeAr+eVc+F&#10;PsT0XoIl+aejRrssnLXs9CEmJMPUa0reNi6vEYwWD9qYEuSRkXsTyInhZR/7pgCYJ/sRxLx3+7ZG&#10;/hmtTFhOL9gvkJApo1dZ7Cyv/KWzkTPzF6nQsCyoECxAM4f43lwYjMPMXKKww6Wo/nPRJTeXyTK+&#10;f1u4ZBdGcGkptNpB+B1rmq6tqjn/qnrWmmUfQZzLZRc7cAaLW5f3kof8ZVzKn1/17gcAAAD//wMA&#10;UEsDBBQABgAIAAAAIQA0D7JF3AAAAAwBAAAPAAAAZHJzL2Rvd25yZXYueG1sTI/BTsMwDIbvSLxD&#10;ZCRuLNmQqq00ndAQO3AahQNHrzFttcapmmzreHrMAcHRn3/9/lysJ9+rE42xC2xhPjOgiOvgOm4s&#10;vL893y1BxYTssA9MFi4UYV1eXxWYu3DmVzpVqVFSwjFHC21KQ651rFvyGGdhIJbdZxg9JhnHRrsR&#10;z1Lue70wJtMeO5YLLQ60aak+VEdvwUw7wy9Vy08Xh7uPr81WH/zW2tub6fEBVKIp/YXhR1/UoRSn&#10;fTiyi6q3sMoWkhQ+N8sVKEncZ0bQ/hfpstD/nyi/AQAA//8DAFBLAQItABQABgAIAAAAIQC2gziS&#10;/gAAAOEBAAATAAAAAAAAAAAAAAAAAAAAAABbQ29udGVudF9UeXBlc10ueG1sUEsBAi0AFAAGAAgA&#10;AAAhADj9If/WAAAAlAEAAAsAAAAAAAAAAAAAAAAALwEAAF9yZWxzLy5yZWxzUEsBAi0AFAAGAAgA&#10;AAAhACvt6N7hAQAAHQQAAA4AAAAAAAAAAAAAAAAALgIAAGRycy9lMm9Eb2MueG1sUEsBAi0AFAAG&#10;AAgAAAAhADQPskXcAAAADAEAAA8AAAAAAAAAAAAAAAAAOwQAAGRycy9kb3ducmV2LnhtbFBLBQYA&#10;AAAABAAEAPMAAABEBQAAAAA=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D18D24" wp14:editId="58208E8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1005840</wp:posOffset>
                      </wp:positionV>
                      <wp:extent cx="16764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FD830EF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79.2pt" to="131.5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Et3wEAABsEAAAOAAAAZHJzL2Uyb0RvYy54bWysU9uO0zAQfUfiHyy/0yQraFdR033oannh&#10;UrHwAa4viYXtsWxvk/49Y6fNrgAhhHhxMvbMOXOOx9u7yRpykiFqcB1tVjUl0nEQ2vUd/fb14c0t&#10;JTExJ5gBJzt6lpHe7V6/2o6+lTcwgBEyEARxsR19R4eUfFtVkQ/SsrgCLx0eKgiWJQxDX4nARkS3&#10;prqp63U1QhA+AJcx4u79fEh3BV8pydNnpaJMxHQUe0tlDWU95rXabVnbB+YHzS9tsH/owjLtkHSB&#10;umeJkaegf4GymgeIoNKKg61AKc1l0YBqmvonNY8D87JoQXOiX2yK/w+WfzodAtGioxtKHLN4RY8p&#10;MN0PiezBOTQQAtlkn0YfW0zfu0O4RNEfQhY9qWDzF+WQqXh7XryVUyIcN5v1Zv22xivg17PqudCH&#10;mN5LsCT/dNRol2Wzlp0+xIRkmHpNydvG5TWC0eJBG1OCPDBybwI5MbzqY98UAPNkP4KY927f1cg/&#10;o5X5yukF+wUSMmX0Koud5ZW/dDZyZv4iFdqVBRWCBWjmEN+bC4NxmJlLFHa4FNV/Lrrk5jJZhvdv&#10;C5fswgguLYVWOwi/Y03TtVU1519Vz1qz7COIc7nsYgdOYHHr8lryiL+MS/nzm979AAAA//8DAFBL&#10;AwQUAAYACAAAACEAyVtOR9wAAAAJAQAADwAAAGRycy9kb3ducmV2LnhtbEyPwU7DMBBE70j8g7VI&#10;3Fq7BaoS4lSoiB44lcCB4zZekqjxOordNuXrWSQkOO7MaPZNvhp9p440xDawhdnUgCKugmu5tvD+&#10;9jxZgooJ2WEXmCycKcKquLzIMXPhxK90LFOtpIRjhhaalPpM61g15DFOQ08s3mcYPCY5h1q7AU9S&#10;7js9N2ahPbYsHxrsad1QtS8P3oIZt4Zfyoafzg63H1/rjd77jbXXV+PjA6hEY/oLww++oEMhTLtw&#10;YBdVZ2FyL0GR75a3oMSfL25moHa/ii5y/X9B8Q0AAP//AwBQSwECLQAUAAYACAAAACEAtoM4kv4A&#10;AADhAQAAEwAAAAAAAAAAAAAAAAAAAAAAW0NvbnRlbnRfVHlwZXNdLnhtbFBLAQItABQABgAIAAAA&#10;IQA4/SH/1gAAAJQBAAALAAAAAAAAAAAAAAAAAC8BAABfcmVscy8ucmVsc1BLAQItABQABgAIAAAA&#10;IQArrUEt3wEAABsEAAAOAAAAAAAAAAAAAAAAAC4CAABkcnMvZTJvRG9jLnhtbFBLAQItABQABgAI&#10;AAAAIQDJW05H3AAAAAkBAAAPAAAAAAAAAAAAAAAAADkEAABkcnMvZG93bnJldi54bWxQSwUGAAAA&#10;AAQABADzAAAAQgUAAAAA&#10;" strokecolor="#d8d8d8 [2732]"/>
                  </w:pict>
                </mc:Fallback>
              </mc:AlternateContent>
            </w:r>
            <w:r w:rsidRPr="002F50AB"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  <w:t>Previous Experience</w:t>
            </w:r>
          </w:p>
          <w:p w:rsidR="00170454" w:rsidRPr="00257293" w:rsidRDefault="00170454" w:rsidP="0039321D">
            <w:pPr>
              <w:pStyle w:val="ListParagraph"/>
              <w:suppressAutoHyphens/>
              <w:autoSpaceDN w:val="0"/>
              <w:ind w:left="0" w:right="-61"/>
              <w:jc w:val="center"/>
              <w:textAlignment w:val="baseline"/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</w:pPr>
          </w:p>
        </w:tc>
        <w:tc>
          <w:tcPr>
            <w:tcW w:w="8010" w:type="dxa"/>
            <w:shd w:val="clear" w:color="auto" w:fill="FFFFFF" w:themeFill="background1"/>
          </w:tcPr>
          <w:p w:rsidR="00170454" w:rsidRPr="002F50AB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</w:pPr>
            <w:r>
              <w:rPr>
                <w:rFonts w:cstheme="minorHAnsi"/>
                <w:b/>
                <w:color w:val="0071B7"/>
                <w:spacing w:val="-2"/>
                <w:sz w:val="20"/>
                <w:szCs w:val="20"/>
                <w:lang w:val="en-GB"/>
              </w:rPr>
              <w:t>Mar</w:t>
            </w:r>
            <w:r w:rsidRPr="003E1BD4">
              <w:rPr>
                <w:rFonts w:cstheme="minorHAnsi"/>
                <w:b/>
                <w:color w:val="0071B7"/>
                <w:spacing w:val="-2"/>
                <w:sz w:val="20"/>
                <w:szCs w:val="20"/>
                <w:lang w:val="en-GB"/>
              </w:rPr>
              <w:t>’05 – May’06:</w:t>
            </w:r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Spencer’s Super Market, Great While Sale Club Group, </w:t>
            </w:r>
            <w:r w:rsidRPr="001C22D8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Hyderabad</w:t>
            </w:r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as </w:t>
            </w:r>
            <w:r w:rsidRPr="001C22D8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Customer Service Supervisor</w:t>
            </w:r>
          </w:p>
          <w:p w:rsidR="00170454" w:rsidRPr="002F50AB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10"/>
                <w:szCs w:val="10"/>
                <w:lang w:val="en-GB"/>
              </w:rPr>
            </w:pPr>
          </w:p>
          <w:p w:rsidR="00170454" w:rsidRPr="002F50AB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</w:pPr>
            <w:r w:rsidRPr="003E1BD4">
              <w:rPr>
                <w:rFonts w:cstheme="minorHAnsi"/>
                <w:b/>
                <w:color w:val="0071B7"/>
                <w:spacing w:val="-2"/>
                <w:sz w:val="20"/>
                <w:szCs w:val="20"/>
                <w:lang w:val="en-GB"/>
              </w:rPr>
              <w:t>Mar’05 – Nov’05:</w:t>
            </w:r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Biba Apparels, </w:t>
            </w:r>
            <w:r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Mumbai &amp; </w:t>
            </w:r>
            <w:r w:rsidRPr="001C22D8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Hyderabad</w:t>
            </w:r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as Brand Ambassador</w:t>
            </w:r>
          </w:p>
          <w:p w:rsidR="00170454" w:rsidRPr="002F50AB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10"/>
                <w:szCs w:val="10"/>
                <w:lang w:val="en-GB"/>
              </w:rPr>
            </w:pPr>
          </w:p>
          <w:p w:rsidR="00170454" w:rsidRDefault="00170454" w:rsidP="0039321D">
            <w:pPr>
              <w:autoSpaceDE w:val="0"/>
              <w:autoSpaceDN w:val="0"/>
              <w:adjustRightInd w:val="0"/>
              <w:ind w:right="1332"/>
              <w:jc w:val="both"/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</w:pPr>
            <w:r w:rsidRPr="003E1BD4">
              <w:rPr>
                <w:rFonts w:cstheme="minorHAnsi"/>
                <w:b/>
                <w:color w:val="0071B7"/>
                <w:spacing w:val="-2"/>
                <w:sz w:val="20"/>
                <w:szCs w:val="20"/>
                <w:lang w:val="en-GB"/>
              </w:rPr>
              <w:t>Mar’02 – Feb’05:</w:t>
            </w:r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ab/>
              <w:t xml:space="preserve">Lifestyle International </w:t>
            </w:r>
            <w:proofErr w:type="spellStart"/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Pvt.</w:t>
            </w:r>
            <w:proofErr w:type="spellEnd"/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Ltd., Landmark Group, </w:t>
            </w:r>
            <w:r w:rsidRPr="001C22D8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Hyderabad</w:t>
            </w:r>
            <w:r w:rsidRPr="002F50AB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as </w:t>
            </w:r>
            <w:r w:rsidRPr="001C22D8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Customer Service</w:t>
            </w:r>
            <w:r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</w:t>
            </w:r>
            <w:r w:rsidRPr="001C22D8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Representative</w:t>
            </w:r>
            <w:r>
              <w:rPr>
                <w:noProof/>
              </w:rPr>
              <w:t xml:space="preserve"> </w:t>
            </w:r>
          </w:p>
          <w:p w:rsidR="00170454" w:rsidRPr="00257293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095CFC" wp14:editId="26411E5E">
                      <wp:simplePos x="0" y="0"/>
                      <wp:positionH relativeFrom="column">
                        <wp:posOffset>93489</wp:posOffset>
                      </wp:positionH>
                      <wp:positionV relativeFrom="paragraph">
                        <wp:posOffset>77961</wp:posOffset>
                      </wp:positionV>
                      <wp:extent cx="4905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0828998" id="Straight Connector 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5pt,6.15pt" to="393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sn5QEAACcEAAAOAAAAZHJzL2Uyb0RvYy54bWysU02P2yAQvVfqf0DcGzvbpt214uwhq+2l&#10;H1G3/QEEg40EDAI2cf59h3HiXbVVpa16wR6Y92beY1jfjs6yg4rJgG/5clFzpryEzvi+5T++37+5&#10;5ixl4TthwauWn1Tit5vXr9bH0KgrGMB2KjIk8ak5hpYPOYemqpIclBNpAUF5PNQQncgYxr7qojgi&#10;u7PVVV2/r44QuxBBqpRw92465Bvi11rJ/FXrpDKzLcfeMq2R1n1Zq81aNH0UYTDy3Ib4hy6cMB6L&#10;zlR3Igv2GM1vVM7ICAl0XkhwFWhtpCINqGZZ/6LmYRBBkRY0J4XZpvT/aOWXwy4y07V8xZkXDq/o&#10;IUdh+iGzLXiPBkJkq+LTMaQG07d+F89RCrtYRI86uvJFOWwkb0+zt2rMTOLmu5t69fYDFpGXs+oJ&#10;GGLKHxU4Vn5abo0vskUjDp9SxmKYekkp29aXNYE13b2xloIyMGprIzsIvOp9vyQC++g+QzftXa/q&#10;mi4c2Wi+SjpxP2PCs8JeFbGTPPrLJ6umyt+URrtQ0FRgJppqCCmVz8tiFzFhdoFp7HIG1tTZX4Hn&#10;/AJVNMQvAc8Iqgw+z2BnPMQ/Vc/jpWU95V8cmHQXC/bQnejiyRqcRlJ4fjll3J/HBH9635ufAAAA&#10;//8DAFBLAwQUAAYACAAAACEAWd50J9wAAAAIAQAADwAAAGRycy9kb3ducmV2LnhtbEyPMU/DMBCF&#10;dyT+g3VIbNRuQKQKcSpURAemEhgY3fgaR43PUey2Kb+eQwx0Or17T+++K5eT78URx9gF0jCfKRBI&#10;TbAdtRo+P17vFiBiMmRNHwg1nDHCsrq+Kk1hw4ne8VinVnAJxcJocCkNhZSxcehNnIUBib1dGL1J&#10;LMdW2tGcuNz3MlPqUXrTEV9wZsCVw2ZfH7wGNW0UvdWOXs7WbL6+V2u592utb2+m5ycQCaf0H4Zf&#10;fEaHipm24UA2ip71Q85Jntk9CPbzRZ6B2P4tZFXKyweqHwAAAP//AwBQSwECLQAUAAYACAAAACEA&#10;toM4kv4AAADhAQAAEwAAAAAAAAAAAAAAAAAAAAAAW0NvbnRlbnRfVHlwZXNdLnhtbFBLAQItABQA&#10;BgAIAAAAIQA4/SH/1gAAAJQBAAALAAAAAAAAAAAAAAAAAC8BAABfcmVscy8ucmVsc1BLAQItABQA&#10;BgAIAAAAIQBNwVsn5QEAACcEAAAOAAAAAAAAAAAAAAAAAC4CAABkcnMvZTJvRG9jLnhtbFBLAQIt&#10;ABQABgAIAAAAIQBZ3nQn3AAAAAgBAAAPAAAAAAAAAAAAAAAAAD8EAABkcnMvZG93bnJldi54bWxQ&#10;SwUGAAAAAAQABADzAAAASAUAAAAA&#10;" strokecolor="#d8d8d8 [2732]"/>
                  </w:pict>
                </mc:Fallback>
              </mc:AlternateContent>
            </w:r>
          </w:p>
        </w:tc>
      </w:tr>
      <w:tr w:rsidR="00170454" w:rsidRPr="00257293" w:rsidTr="0039321D">
        <w:trPr>
          <w:trHeight w:val="657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cstheme="minorHAnsi"/>
                <w:b/>
                <w:noProof/>
                <w:color w:val="F0563D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36C881" wp14:editId="6FB6B3D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403860</wp:posOffset>
                      </wp:positionV>
                      <wp:extent cx="1676400" cy="0"/>
                      <wp:effectExtent l="0" t="0" r="19050" b="1905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FB40D5" id="Straight Connector 20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31.8pt" to="128.8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YY4AEAAB8EAAAOAAAAZHJzL2Uyb0RvYy54bWysU8tu2zAQvBfoPxC815KD1g0Eyzk4SC99&#10;GE36ATRFSkRJLkEylv33Xa5sJWiLIgh6obTk7szOcLm+OTrLDiomA77ly0XNmfISOuP7lv94uHt3&#10;zVnKwnfCglctP6nEbzZv36zH0KgrGMB2KjIE8akZQ8uHnENTVUkOyom0gKA8HmqITmQMY191UYyI&#10;7mx1VderaoTYhQhSpYS7t9Mh3xC+1krmb1onlZltOfaWaY207stabdai6aMIg5HnNsQrunDCeCSd&#10;oW5FFuwxmj+gnJEREui8kOAq0NpIRRpQzbL+Tc39IIIiLWhOCrNN6f/Byq+HXWSmaznyc+aFw0u6&#10;z1GYfshsC96jhRBZOUWvxpAaLNn6XTxHKexiEX7U0ZUvSmJH8vc0+6uOmUncXK4+rt7XeA3yclY9&#10;FYaY8icFjpWfllvji3TRiMPnlJEMUy8pZdv6siawprsz1lJQhkZtbWQHgde975cEYB/dF+imvesP&#10;NfJPaDRjJZ2wnyEhU0GvithJHv3lk1UT83el0bIiiAhmoImj+0lWEQpmlhKNHc5F9b+LzrmlTNEA&#10;v7RwziZG8HkudMZD/BtrPl5a1VP+RfWktcjeQ3eiyyY7cArJrfOLKWP+PKbyp3e9+QUAAP//AwBQ&#10;SwMEFAAGAAgAAAAhAMVGNL/dAAAACAEAAA8AAABkcnMvZG93bnJldi54bWxMj8FOwzAQRO9I/IO1&#10;SNxam1akKI1ToSJ64FQCB47beBtHjddR7LYpX48RB3qcndHM22I1uk6caAitZw0PUwWCuPam5UbD&#10;58fr5AlEiMgGO8+k4UIBVuXtTYG58Wd+p1MVG5FKOOSowcbY51KG2pLDMPU9cfL2fnAYkxwaaQY8&#10;p3LXyZlSmXTYclqw2NPaUn2ojk6DGreK3yrLLxeD26/v9UYe3Ebr+7vxeQki0hj/w/CLn9ChTEw7&#10;f2QTRKdhks1TUkM2z0Akf/a4WIDY/R1kWcjrB8ofAAAA//8DAFBLAQItABQABgAIAAAAIQC2gziS&#10;/gAAAOEBAAATAAAAAAAAAAAAAAAAAAAAAABbQ29udGVudF9UeXBlc10ueG1sUEsBAi0AFAAGAAgA&#10;AAAhADj9If/WAAAAlAEAAAsAAAAAAAAAAAAAAAAALwEAAF9yZWxzLy5yZWxzUEsBAi0AFAAGAAgA&#10;AAAhANO1lhjgAQAAHwQAAA4AAAAAAAAAAAAAAAAALgIAAGRycy9lMm9Eb2MueG1sUEsBAi0AFAAG&#10;AAgAAAAhAMVGNL/dAAAACAEAAA8AAAAAAAAAAAAAAAAAOgQAAGRycy9kb3ducmV2LnhtbFBLBQYA&#10;AAAABAAEAPMAAABEBQAAAAA=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  <w:t>Academic Details</w:t>
            </w:r>
          </w:p>
        </w:tc>
        <w:tc>
          <w:tcPr>
            <w:tcW w:w="8010" w:type="dxa"/>
            <w:shd w:val="clear" w:color="auto" w:fill="FFFFFF" w:themeFill="background1"/>
          </w:tcPr>
          <w:p w:rsidR="00170454" w:rsidRPr="00257293" w:rsidRDefault="00170454" w:rsidP="0039321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MBA (Marketing)</w:t>
            </w:r>
            <w:r w:rsidRPr="00257293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 from </w:t>
            </w:r>
            <w:r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Anna</w:t>
            </w:r>
            <w:r w:rsidR="004A4414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malai</w:t>
            </w:r>
            <w:r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 University</w:t>
            </w:r>
            <w:r w:rsidRPr="00257293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, Chennai in 2009</w:t>
            </w:r>
          </w:p>
          <w:p w:rsidR="00170454" w:rsidRPr="00257293" w:rsidRDefault="00170454" w:rsidP="0039321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B.Com. (Computers)</w:t>
            </w:r>
            <w:r w:rsidRPr="00257293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 from </w:t>
            </w:r>
            <w:r w:rsidRPr="0001767C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Osmania University</w:t>
            </w:r>
            <w:r w:rsidRPr="00257293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, Hyderabad in 2001</w:t>
            </w:r>
          </w:p>
          <w:p w:rsidR="00170454" w:rsidRPr="00257293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1EE533" wp14:editId="6F4BAD1E">
                      <wp:simplePos x="0" y="0"/>
                      <wp:positionH relativeFrom="column">
                        <wp:posOffset>142594</wp:posOffset>
                      </wp:positionH>
                      <wp:positionV relativeFrom="paragraph">
                        <wp:posOffset>85090</wp:posOffset>
                      </wp:positionV>
                      <wp:extent cx="4905375" cy="0"/>
                      <wp:effectExtent l="0" t="0" r="2857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17FF44E" id="Straight Connector 3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6.7pt" to="39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5E5gEAACkEAAAOAAAAZHJzL2Uyb0RvYy54bWysU02P2yAQvVfqf0DcGzu7Tbu14uwhq+2l&#10;H9Fu+wMIBhsJGARsnPz7DuPEu2qrSq16wYaZ92beY1jfHp1lBxWTAd/y5aLmTHkJnfF9y79/u39z&#10;w1nKwnfCglctP6nEbzevX63H0KgrGMB2KjIk8akZQ8uHnENTVUkOyom0gKA8BjVEJzJuY191UYzI&#10;7mx1VdfvqhFiFyJIlRKe3k1BviF+rZXMX7VOKjPbcuwt0xpp3Ze12qxF00cRBiPPbYh/6MIJ47Ho&#10;THUnsmBP0fxC5YyMkEDnhQRXgdZGKtKAapb1T2oeBxEUaUFzUphtSv+PVn457CIzXcuv0R4vHN7R&#10;Y47C9ENmW/AeHYTIMIhOjSE1CNj6XTzvUtjFIvuooytfFMSO5O5pdlcdM5N4+PZDvbp+v+JMXmLV&#10;MzDElD8qcKz8tNwaX4SLRhw+pYzFMPWSUo6tL2sCa7p7Yy1tysiorY3sIPCy9/2SCOyT+wzddHaz&#10;qmsSgmw0YSWduF8wYaywV0XsJI/+8smqqfKD0mgYCpoKzERTDSGl8nlZ7CImzC4wjV3OwJo6+yPw&#10;nF+gisb4b8AzgiqDzzPYGQ/xd9Xz8dKynvIvDky6iwV76E508WQNziMpPL+dMvAv9wR/fuGbHwAA&#10;AP//AwBQSwMEFAAGAAgAAAAhAOVuhcLcAAAACAEAAA8AAABkcnMvZG93bnJldi54bWxMj81OwzAQ&#10;hO9IvIO1SNyoTaD8hDgVKqIHTiVw4LiNlyRqvI5it015ehZxgOPOjGa/KRaT79WextgFtnA5M6CI&#10;6+A6biy8vz1f3IGKCdlhH5gsHCnCojw9KTB34cCvtK9So6SEY44W2pSGXOtYt+QxzsJALN5nGD0m&#10;OcdGuxEPUu57nRlzoz12LB9aHGjZUr2tdt6CmdaGX6qWn44O1x9fy5Xe+pW152fT4wOoRFP6C8MP&#10;vqBDKUybsGMXVW8hy+aSFP3qGpT4t/dz2bb5FXRZ6P8Dym8AAAD//wMAUEsBAi0AFAAGAAgAAAAh&#10;ALaDOJL+AAAA4QEAABMAAAAAAAAAAAAAAAAAAAAAAFtDb250ZW50X1R5cGVzXS54bWxQSwECLQAU&#10;AAYACAAAACEAOP0h/9YAAACUAQAACwAAAAAAAAAAAAAAAAAvAQAAX3JlbHMvLnJlbHNQSwECLQAU&#10;AAYACAAAACEArSBuROYBAAApBAAADgAAAAAAAAAAAAAAAAAuAgAAZHJzL2Uyb0RvYy54bWxQSwEC&#10;LQAUAAYACAAAACEA5W6FwtwAAAAIAQAADwAAAAAAAAAAAAAAAABABAAAZHJzL2Rvd25yZXYueG1s&#10;UEsFBgAAAAAEAAQA8wAAAEkFAAAAAA==&#10;" strokecolor="#d8d8d8 [2732]"/>
                  </w:pict>
                </mc:Fallback>
              </mc:AlternateContent>
            </w:r>
          </w:p>
        </w:tc>
      </w:tr>
      <w:tr w:rsidR="00170454" w:rsidRPr="00257293" w:rsidTr="0039321D">
        <w:trPr>
          <w:trHeight w:val="657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</w:pP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3D3EB3" wp14:editId="599B3AF5">
                      <wp:simplePos x="0" y="0"/>
                      <wp:positionH relativeFrom="column">
                        <wp:posOffset>3067</wp:posOffset>
                      </wp:positionH>
                      <wp:positionV relativeFrom="paragraph">
                        <wp:posOffset>519706</wp:posOffset>
                      </wp:positionV>
                      <wp:extent cx="1676400" cy="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B105257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40.9pt" to="132.2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Y84QEAAB0EAAAOAAAAZHJzL2Uyb0RvYy54bWysU8tu2zAQvBfoPxC815LS1A0Eyzk4SC99&#10;GE36ATQfElGSS5CMJf99l5StBG1RFEUvlJbcndkZLje3kzXkKEPU4DrarGpKpOMgtOs7+u3x/s0N&#10;JTExJ5gBJzt6kpHebl+/2oy+lVcwgBEyEARxsR19R4eUfFtVkQ/SsrgCLx0eKgiWJQxDX4nARkS3&#10;prqq63U1QhA+AJcx4u7dfEi3BV8pydMXpaJMxHQUe0tlDWU95LXabljbB+YHzc9tsH/owjLtkHSB&#10;umOJkaegf4GymgeIoNKKg61AKc1l0YBqmvonNQ8D87JoQXOiX2yK/w+Wfz7uA9Gio2+vKXHM4h09&#10;pMB0PySyA+fQQQgED9Gp0ccWC3ZuH85R9PuQZU8q2PxFQWQq7p4Wd+WUCMfNZv1+fV3jJfDLWfVc&#10;6ENMHyRYkn86arTLwlnLjh9jQjJMvaTkbePyGsFoca+NKUEeGbkzgRwZXvahbwqAebKfQMx7N+9q&#10;5J/RyoTl9IL9AgmZMnqVxc7yyl86GTkzf5UKDcuCCsECNHOI782ZwTjMzCUKO1yK6j8XnXNzmSzj&#10;+7eFS3ZhBJeWQqsdhN+xpunSqprzL6pnrVn2AcSpXHaxA2ewuHV+L3nIX8al/PlVb38AAAD//wMA&#10;UEsDBBQABgAIAAAAIQBsOd0z2AAAAAYBAAAPAAAAZHJzL2Rvd25yZXYueG1sTI5PT8JAEMXvJn6H&#10;zZB4ky1ECandEoKRgycsHjwO3bHb0J1tugsUP71jPOjx/cl7v2I1+k6daYhtYAOzaQaKuA625cbA&#10;+/7lfgkqJmSLXWAycKUIq/L2psDchgu/0blKjZIRjjkacCn1udaxduQxTkNPLNlnGDwmkUOj7YAX&#10;GfednmfZQntsWR4c9rRxVB+rkzeQjbuMXyvHz1eLu4+vzVYf/daYu8m4fgKVaEx/ZfjBF3QohekQ&#10;Tmyj6gw8Ss/Acib8ks4XD2Icfg1dFvo/fvkNAAD//wMAUEsBAi0AFAAGAAgAAAAhALaDOJL+AAAA&#10;4QEAABMAAAAAAAAAAAAAAAAAAAAAAFtDb250ZW50X1R5cGVzXS54bWxQSwECLQAUAAYACAAAACEA&#10;OP0h/9YAAACUAQAACwAAAAAAAAAAAAAAAAAvAQAAX3JlbHMvLnJlbHNQSwECLQAUAAYACAAAACEA&#10;E6EmPOEBAAAdBAAADgAAAAAAAAAAAAAAAAAuAgAAZHJzL2Uyb0RvYy54bWxQSwECLQAUAAYACAAA&#10;ACEAbDndM9gAAAAGAQAADwAAAAAAAAAAAAAAAAA7BAAAZHJzL2Rvd25yZXYueG1sUEsFBgAAAAAE&#10;AAQA8wAAAEAFAAAAAA==&#10;" strokecolor="#d8d8d8 [2732]"/>
                  </w:pict>
                </mc:Fallback>
              </mc:AlternateContent>
            </w:r>
            <w:r w:rsidRPr="00412C59"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  <w:t>Training / Seminar</w:t>
            </w:r>
          </w:p>
        </w:tc>
        <w:tc>
          <w:tcPr>
            <w:tcW w:w="8010" w:type="dxa"/>
            <w:shd w:val="clear" w:color="auto" w:fill="FFFFFF" w:themeFill="background1"/>
          </w:tcPr>
          <w:p w:rsidR="00170454" w:rsidRPr="00412C59" w:rsidRDefault="00170454" w:rsidP="0039321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Underwent </w:t>
            </w: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enterprise training on </w:t>
            </w:r>
            <w:r w:rsidRPr="00412C59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Purchasing Module in SAP</w:t>
            </w:r>
            <w:r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</w:t>
            </w: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in 2010</w:t>
            </w:r>
          </w:p>
          <w:p w:rsidR="00170454" w:rsidRPr="00412C59" w:rsidRDefault="00170454" w:rsidP="0039321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Attended seminar on</w:t>
            </w:r>
            <w:r w:rsidRPr="00412C59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Challenging Trends in Ultra-Modern Clear Rooms </w:t>
            </w: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conducted by Indian Society of Heating Refrigerating &amp; Air Conditioning Engineers </w:t>
            </w:r>
            <w:r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in 20</w:t>
            </w: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12</w:t>
            </w:r>
          </w:p>
          <w:p w:rsidR="00170454" w:rsidRPr="00257293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31B25B" wp14:editId="14940F60">
                      <wp:simplePos x="0" y="0"/>
                      <wp:positionH relativeFrom="column">
                        <wp:posOffset>147991</wp:posOffset>
                      </wp:positionH>
                      <wp:positionV relativeFrom="paragraph">
                        <wp:posOffset>74930</wp:posOffset>
                      </wp:positionV>
                      <wp:extent cx="4905375" cy="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06C2280" id="Straight Connector 1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65pt,5.9pt" to="397.9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h/5gEAACkEAAAOAAAAZHJzL2Uyb0RvYy54bWysU02P2yAQvVfqf0DcGzvbpt214uwhq+2l&#10;H9Fu+wMIBhsJGARsnPz7DuPEu2qrSq16wYaZ92beG1jfHp1lBxWTAd/y5aLmTHkJnfF9y79/u39z&#10;zVnKwnfCglctP6nEbzevX63H0KgrGMB2KjIk8akZQ8uHnENTVUkOyom0gKA8BjVEJzJuY191UYzI&#10;7mx1VdfvqxFiFyJIlRKe3k1BviF+rZXMX7VOKjPbcuwt0xpp3Ze12qxF00cRBiPPbYh/6MIJ47Ho&#10;THUnsmBP0fxC5YyMkEDnhQRXgdZGKtKAapb1T2oeBxEUaUFzUphtSv+PVn457CIzHc7uhjMvHM7o&#10;MUdh+iGzLXiPDkJkGESnxpAaBGz9Lp53KexikX3U0ZUvCmJHcvc0u6uOmUk8fHdTr95+WHEmL7Hq&#10;GRhiyh8VOFZ+Wm6NL8JFIw6fUsZimHpJKcfWlzWBNd29sZY25cqorY3sIHDY+35JBPbJfYZuOrte&#10;1TWNHNnohpV04n7BhLHCXhWxkzz6yyerpsoPSqNhKGgqMBNNNYSUyudlsYuYMLvANHY5A2vq7I/A&#10;c36BKrrGfwOeEVQZfJ7BzniIv6uej5eW9ZR/cWDSXSzYQ3eiwZM1eB9J4fntlAv/ck/w5xe++QEA&#10;AP//AwBQSwMEFAAGAAgAAAAhAEKmB+faAAAACAEAAA8AAABkcnMvZG93bnJldi54bWxMTz1PwzAQ&#10;3ZH4D9YhsVG7rYAS4lSoiA5MJXRgvMZHEjU+R7Hbpvx6DjHAdu9D797Ll6Pv1JGG2Aa2MJ0YUMRV&#10;cC3XFrbvLzcLUDEhO+wCk4UzRVgWlxc5Zi6c+I2OZaqVhHDM0EKTUp9pHauGPMZJ6IlF+wyDxyRw&#10;qLUb8CThvtMzY+60x5blQ4M9rRqq9uXBWzDjxvBr2fDz2eHm42u11nu/tvb6anx6BJVoTH9m+Kkv&#10;1aGQTrtwYBdVZ2E2n4tT+KksEP3+4VaO3S+hi1z/H1B8AwAA//8DAFBLAQItABQABgAIAAAAIQC2&#10;gziS/gAAAOEBAAATAAAAAAAAAAAAAAAAAAAAAABbQ29udGVudF9UeXBlc10ueG1sUEsBAi0AFAAG&#10;AAgAAAAhADj9If/WAAAAlAEAAAsAAAAAAAAAAAAAAAAALwEAAF9yZWxzLy5yZWxzUEsBAi0AFAAG&#10;AAgAAAAhAEiG6H/mAQAAKQQAAA4AAAAAAAAAAAAAAAAALgIAAGRycy9lMm9Eb2MueG1sUEsBAi0A&#10;FAAGAAgAAAAhAEKmB+faAAAACAEAAA8AAAAAAAAAAAAAAAAAQAQAAGRycy9kb3ducmV2LnhtbFBL&#10;BQYAAAAABAAEAPMAAABHBQAAAAA=&#10;" strokecolor="#d8d8d8 [2732]"/>
                  </w:pict>
                </mc:Fallback>
              </mc:AlternateContent>
            </w:r>
          </w:p>
        </w:tc>
      </w:tr>
      <w:tr w:rsidR="00170454" w:rsidRPr="00257293" w:rsidTr="0039321D">
        <w:trPr>
          <w:trHeight w:val="657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</w:pP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1E7FD7" wp14:editId="201B03CB">
                      <wp:simplePos x="0" y="0"/>
                      <wp:positionH relativeFrom="column">
                        <wp:posOffset>26502</wp:posOffset>
                      </wp:positionH>
                      <wp:positionV relativeFrom="paragraph">
                        <wp:posOffset>382617</wp:posOffset>
                      </wp:positionV>
                      <wp:extent cx="1676400" cy="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C1355B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30.15pt" to="134.1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G44AEAAB0EAAAOAAAAZHJzL2Uyb0RvYy54bWysU8tu2zAQvBfoPxC815KC1gkEyzk4SC99&#10;GE37ATQfElGSS5CMJf99l5StBG0RBEUvlEjuzuzMLje3kzXkKEPU4DrarGpKpOMgtOs7+uP7/bsb&#10;SmJiTjADTnb0JCO93b59sxl9K69gACNkIAjiYjv6jg4p+baqIh+kZXEFXjq8VBAsS7gNfSUCGxHd&#10;muqqrtfVCEH4AFzGiKd38yXdFnylJE9flYoyEdNRrC2VNZT1kNdqu2FtH5gfND+Xwf6hCsu0Q9IF&#10;6o4lRh6D/gPKah4ggkorDrYCpTSXRQOqaerf1DwMzMuiBc2JfrEp/j9Y/uW4D0QL7N01JY5Z7NFD&#10;Ckz3QyI7cA4dhEDwEp0afWwxYef24byLfh+y7EkFm78oiEzF3dPirpwS4XjYrK/X72tsAr/cVU+J&#10;PsT0UYIl+aejRrssnLXs+CkmJMPQS0g+Ni6vEYwW99qYsskjI3cmkCPDZh/6pgCYR/sZxHx286FG&#10;/hmtTFgOL9jPkJApo1dZ7Cyv/KWTkTPzN6nQsCyoECxAM4f42ZwZjMPInKKwwiWpfjnpHJvTZBnf&#10;1yYu0YURXFoSrXYQ/saapkupao6/qJ61ZtkHEKfS7GIHzmBx6/xe8pA/35f0p1e9/QUAAP//AwBQ&#10;SwMEFAAGAAgAAAAhACJujdLZAAAABwEAAA8AAABkcnMvZG93bnJldi54bWxMjj9PwzAQxXckvoN1&#10;SGzUJqCoCnEqVEQHphIYGK/xkUSNz1HstimfnkMMML4/eu9XrmY/qCNNsQ9s4XZhQBE3wfXcWnh/&#10;e75ZgooJ2eEQmCycKcKqurwosXDhxK90rFOrZIRjgRa6lMZC69h05DEuwkgs2WeYPCaRU6vdhCcZ&#10;94POjMm1x57locOR1h01+/rgLZh5a/il7vjp7HD78bXe6L3fWHt9NT8+gEo0p78y/OALOlTCtAsH&#10;dlENFu4zKVrIzR0oibN8Kcbu19BVqf/zV98AAAD//wMAUEsBAi0AFAAGAAgAAAAhALaDOJL+AAAA&#10;4QEAABMAAAAAAAAAAAAAAAAAAAAAAFtDb250ZW50X1R5cGVzXS54bWxQSwECLQAUAAYACAAAACEA&#10;OP0h/9YAAACUAQAACwAAAAAAAAAAAAAAAAAvAQAAX3JlbHMvLnJlbHNQSwECLQAUAAYACAAAACEA&#10;eUqRuOABAAAdBAAADgAAAAAAAAAAAAAAAAAuAgAAZHJzL2Uyb0RvYy54bWxQSwECLQAUAAYACAAA&#10;ACEAIm6N0tkAAAAHAQAADwAAAAAAAAAAAAAAAAA6BAAAZHJzL2Rvd25yZXYueG1sUEsFBgAAAAAE&#10;AAQA8wAAAEAFAAAAAA==&#10;" strokecolor="#d8d8d8 [2732]"/>
                  </w:pict>
                </mc:Fallback>
              </mc:AlternateContent>
            </w:r>
            <w:r w:rsidRPr="00412C59"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  <w:t>Extracurricular Activities</w:t>
            </w:r>
            <w:r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8010" w:type="dxa"/>
            <w:shd w:val="clear" w:color="auto" w:fill="FFFFFF" w:themeFill="background1"/>
          </w:tcPr>
          <w:p w:rsidR="00170454" w:rsidRPr="00412C59" w:rsidRDefault="00170454" w:rsidP="0039321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Actively participated in</w:t>
            </w:r>
            <w:r w:rsidRPr="00412C59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Humorous Speech Contest</w:t>
            </w:r>
            <w:r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&amp; </w:t>
            </w:r>
            <w:r w:rsidRPr="00412C59"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>Table Topics Speech Contest</w:t>
            </w:r>
            <w:r>
              <w:rPr>
                <w:rFonts w:eastAsia="Calibri" w:cstheme="minorHAnsi"/>
                <w:b/>
                <w:color w:val="5F5F5F"/>
                <w:spacing w:val="-2"/>
                <w:sz w:val="20"/>
                <w:szCs w:val="20"/>
                <w:lang w:val="en-GB"/>
              </w:rPr>
              <w:t xml:space="preserve"> </w:t>
            </w: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conducted by Toastmaster International </w:t>
            </w:r>
            <w:r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in 20</w:t>
            </w:r>
            <w:r w:rsidRPr="00412C59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13</w:t>
            </w:r>
          </w:p>
          <w:p w:rsidR="00170454" w:rsidRPr="00257293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76D4E6C" wp14:editId="4766709B">
                      <wp:simplePos x="0" y="0"/>
                      <wp:positionH relativeFrom="column">
                        <wp:posOffset>96232</wp:posOffset>
                      </wp:positionH>
                      <wp:positionV relativeFrom="paragraph">
                        <wp:posOffset>60553</wp:posOffset>
                      </wp:positionV>
                      <wp:extent cx="4905375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A4FD873" id="Straight Connector 1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6pt,4.75pt" to="393.8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6A5gEAACkEAAAOAAAAZHJzL2Uyb0RvYy54bWysU02P2yAQvVfqf0DcGzvbZru14uwhq+2l&#10;H9Fu+wMIBhsJGARsnPz7DuPEu2qrSq16wYaZ92beG1jfHp1lBxWTAd/y5aLmTHkJnfF9y79/u39z&#10;w1nKwnfCglctP6nEbzevX63H0KgrGMB2KjIk8akZQ8uHnENTVUkOyom0gKA8BjVEJzJuY191UYzI&#10;7mx1VdfX1QixCxGkSglP76Yg3xC/1krmr1onlZltOfaWaY207stabdai6aMIg5HnNsQ/dOGE8Vh0&#10;proTWbCnaH6hckZGSKDzQoKrQGsjFWlANcv6JzWPgwiKtKA5Kcw2pf9HK78cdpGZDmd3zZkXDmf0&#10;mKMw/ZDZFrxHByEyDKJTY0gNArZ+F8+7FHaxyD7q6MoXBbEjuXua3VXHzCQevvtQr96+X3EmL7Hq&#10;GRhiyh8VOFZ+Wm6NL8JFIw6fUsZimHpJKcfWlzWBNd29sZY25cqorY3sIHDY+35JBPbJfYZuOrtZ&#10;1TWNHNnohpV04n7BhLHCXhWxkzz6yyerpsoPSqNhKGgqMBNNNYSUyudlsYuYMLvANHY5A2vq7I/A&#10;c36BKrrGfwOeEVQZfJ7BzniIv6uej5eW9ZR/cWDSXSzYQ3eiwZM1eB9J4fntlAv/ck/w5xe++QEA&#10;AP//AwBQSwMEFAAGAAgAAAAhAAXk8FzZAAAABgEAAA8AAABkcnMvZG93bnJldi54bWxMjsFOwzAQ&#10;RO9I/IO1SNyoTaWSEuJUqIgeOJXAgeM2XpKo8TqK3Tbl61m4wPFpRjOvWE2+V0caYxfYwu3MgCKu&#10;g+u4sfD+9nyzBBUTssM+MFk4U4RVeXlRYO7CiV/pWKVGyQjHHC20KQ251rFuyWOchYFYss8wekyC&#10;Y6PdiCcZ972eG3OnPXYsDy0OtG6p3lcHb8FMW8MvVctPZ4fbj6/1Ru/9xtrrq+nxAVSiKf2V4Udf&#10;1KEUp104sIuqF17MpWnhfgFK4myZZaB2v6zLQv/XL78BAAD//wMAUEsBAi0AFAAGAAgAAAAhALaD&#10;OJL+AAAA4QEAABMAAAAAAAAAAAAAAAAAAAAAAFtDb250ZW50X1R5cGVzXS54bWxQSwECLQAUAAYA&#10;CAAAACEAOP0h/9YAAACUAQAACwAAAAAAAAAAAAAAAAAvAQAAX3JlbHMvLnJlbHNQSwECLQAUAAYA&#10;CAAAACEAkiK+gOYBAAApBAAADgAAAAAAAAAAAAAAAAAuAgAAZHJzL2Uyb0RvYy54bWxQSwECLQAU&#10;AAYACAAAACEABeTwXNkAAAAGAQAADwAAAAAAAAAAAAAAAABABAAAZHJzL2Rvd25yZXYueG1sUEsF&#10;BgAAAAAEAAQA8wAAAEYFAAAAAA==&#10;" strokecolor="#d8d8d8 [2732]"/>
                  </w:pict>
                </mc:Fallback>
              </mc:AlternateContent>
            </w:r>
          </w:p>
        </w:tc>
      </w:tr>
      <w:tr w:rsidR="00170454" w:rsidRPr="00257293" w:rsidTr="0039321D">
        <w:trPr>
          <w:trHeight w:val="657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cstheme="minorHAnsi"/>
                <w:b/>
                <w:noProof/>
                <w:spacing w:val="-2"/>
                <w:sz w:val="28"/>
                <w:szCs w:val="20"/>
                <w:lang w:val="en-GB"/>
              </w:rPr>
            </w:pP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FACF50" wp14:editId="13F00436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441960</wp:posOffset>
                      </wp:positionV>
                      <wp:extent cx="1676400" cy="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FD4FCAD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34.8pt" to="133.6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JE4QEAAB0EAAAOAAAAZHJzL2Uyb0RvYy54bWysU9uO0zAQfUfiHyy/0yQVdFdR033oannh&#10;UrHwAa4viYXtsWxvk/49Y6fNrgAhhHhxMvbMOXOOx9u7yRpykiFqcB1tVjUl0nEQ2vUd/fb14c0t&#10;JTExJ5gBJzt6lpHe7V6/2o6+lWsYwAgZCIK42I6+o0NKvq2qyAdpWVyBlw4PFQTLEoahr0RgI6Jb&#10;U63relONEIQPwGWMuHs/H9JdwVdK8vRZqSgTMR3F3lJZQ1mPea12W9b2gflB80sb7B+6sEw7JF2g&#10;7lli5CnoX6Cs5gEiqLTiYCtQSnNZNKCapv5JzePAvCxa0JzoF5vi/4Pln06HQLTo6PqGEscs3tFj&#10;Ckz3QyJ7cA4dhEDwEJ0afWyxYO8O4RJFfwhZ9qSCzV8URKbi7nlxV06JcNxsNjebtzVeAr+eVc+F&#10;PsT0XoIl+aejRrssnLXs9CEmJMPUa0reNi6vEYwWD9qYEuSRkXsTyInhZR/7pgCYJ/sRxLx3+65G&#10;/hmtTFhOL9gvkJApo1dZ7Cyv/KWzkTPzF6nQsCyoECxAM4f43lwYjMPMXKKww6Wo/nPRJTeXyTK+&#10;f1u4ZBdGcGkptNpB+B1rmq6tqjn/qnrWmmUfQZzLZRc7cAaLW5f3kof8ZVzKn1/17gcAAAD//wMA&#10;UEsDBBQABgAIAAAAIQDx1c902QAAAAcBAAAPAAAAZHJzL2Rvd25yZXYueG1sTI4/T8MwEMV3JL6D&#10;dUhs1KaVAoQ4FSqiA1MJDIzX+EiixucodtuUT88hBjq+P3rvVywn36sDjbELbOF2ZkAR18F13Fj4&#10;eH+5uQcVE7LDPjBZOFGEZXl5UWDuwpHf6FClRskIxxwttCkNudaxbsljnIWBWLKvMHpMIsdGuxGP&#10;Mu57PTcm0x47locWB1q1VO+qvbdgpo3h16rl55PDzef3aq13fm3t9dX09Agq0ZT+y/CLL+hQCtM2&#10;7NlF1VtYLKRoIXvIQEk8z+7E2P4Zuiz0OX/5AwAA//8DAFBLAQItABQABgAIAAAAIQC2gziS/gAA&#10;AOEBAAATAAAAAAAAAAAAAAAAAAAAAABbQ29udGVudF9UeXBlc10ueG1sUEsBAi0AFAAGAAgAAAAh&#10;ADj9If/WAAAAlAEAAAsAAAAAAAAAAAAAAAAALwEAAF9yZWxzLy5yZWxzUEsBAi0AFAAGAAgAAAAh&#10;AHCYskThAQAAHQQAAA4AAAAAAAAAAAAAAAAALgIAAGRycy9lMm9Eb2MueG1sUEsBAi0AFAAGAAgA&#10;AAAhAPHVz3TZAAAABwEAAA8AAAAAAAAAAAAAAAAAOwQAAGRycy9kb3ducmV2LnhtbFBLBQYAAAAA&#10;BAAEAPMAAABBBQAAAAA=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  <w:t>IT Skills</w:t>
            </w:r>
          </w:p>
        </w:tc>
        <w:tc>
          <w:tcPr>
            <w:tcW w:w="8010" w:type="dxa"/>
            <w:shd w:val="clear" w:color="auto" w:fill="FFFFFF" w:themeFill="background1"/>
          </w:tcPr>
          <w:p w:rsidR="00170454" w:rsidRPr="00257293" w:rsidRDefault="00170454" w:rsidP="0039321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>Knowledge of tools &amp; methods used in Pharmaceutical industry</w:t>
            </w:r>
          </w:p>
          <w:p w:rsidR="00170454" w:rsidRPr="00257293" w:rsidRDefault="00170454" w:rsidP="0039321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  <w:t xml:space="preserve">SAP, ERP, MS Excel and Internet Applications </w:t>
            </w:r>
          </w:p>
          <w:p w:rsidR="00170454" w:rsidRPr="00257293" w:rsidRDefault="00170454" w:rsidP="0039321D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color w:val="5F5F5F"/>
                <w:spacing w:val="-2"/>
                <w:sz w:val="20"/>
                <w:szCs w:val="20"/>
                <w:lang w:val="en-GB"/>
              </w:rPr>
            </w:pP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DE3E6A" wp14:editId="5E0D6E8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125095</wp:posOffset>
                      </wp:positionV>
                      <wp:extent cx="4905375" cy="0"/>
                      <wp:effectExtent l="0" t="0" r="952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63F6AC" id="Straight Connector 3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9.85pt" to="395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935wEAACkEAAAOAAAAZHJzL2Uyb0RvYy54bWysU01vGyEQvVfqf0Dc613HdZuuvM7BUXrp&#10;h5W0PwCz4EUCBg3Ea//7Dqy9idqqUqJe2IWZ92beY1jdHJ1lB4XRgG/5fFZzpryEzvh9y3/+uHt3&#10;zVlMwnfCglctP6nIb9Zv36yG0Kgr6MF2ChmR+NgMoeV9SqGpqih75UScQVCeghrQiURb3FcdioHY&#10;na2u6vpDNQB2AUGqGOn0dgzydeHXWsn0XeuoErMtp95SWbGsu7xW65Vo9ihCb+S5DfGKLpwwnopO&#10;VLciCfaI5g8qZyRCBJ1mElwFWhupigZSM69/U/PQi6CKFjInhsmm+P9o5bfDFpnpWr5YcOaFozt6&#10;SCjMvk9sA96Tg4CMguTUEGJDgI3f4nkXwxaz7KNGl78kiB2Lu6fJXXVMTNLh+0/1cvFxyZm8xKon&#10;YMCYPitwLP+03BqfhYtGHL7ERMUo9ZKSj63PawRrujtjbdnkkVEbi+wg6LJ3+3khsI/uK3Tj2fWy&#10;rsuVE1uZsJxeuJ8xUSyzV1nsKK/8pZNVY+V7pckwEjQWmIjGGkJK5dM821WYKDvDNHU5AevS2T+B&#10;5/wMVWWMXwKeEKUy+DSBnfGAf6uejpeW9Zh/cWDUnS3YQXcqF1+soXksCs9vJw/8832BP73w9S8A&#10;AAD//wMAUEsDBBQABgAIAAAAIQDpU+Bt2gAAAAgBAAAPAAAAZHJzL2Rvd25yZXYueG1sTE89T8Mw&#10;EN2R+A/WIbFRuyDRNsSpUBEdmEpgYLzG1yRqfI5it0359RxioNPp3Xt6H/ly9J060hDbwBamEwOK&#10;uAqu5drC58fr3RxUTMgOu8Bk4UwRlsX1VY6ZCyd+p2OZaiUmHDO00KTUZ1rHqiGPcRJ6YuF2YfCY&#10;BA61dgOexNx3+t6YR+2xZUlosKdVQ9W+PHgLZtwYfisbfjk73Hx9r9Z679fW3t6Mz0+gEo3pXwy/&#10;9aU6FNJpGw7souoEzx9EKXcxAyX8bGFkyvbvoYtcXw4ofgAAAP//AwBQSwECLQAUAAYACAAAACEA&#10;toM4kv4AAADhAQAAEwAAAAAAAAAAAAAAAAAAAAAAW0NvbnRlbnRfVHlwZXNdLnhtbFBLAQItABQA&#10;BgAIAAAAIQA4/SH/1gAAAJQBAAALAAAAAAAAAAAAAAAAAC8BAABfcmVscy8ucmVsc1BLAQItABQA&#10;BgAIAAAAIQA//n935wEAACkEAAAOAAAAAAAAAAAAAAAAAC4CAABkcnMvZTJvRG9jLnhtbFBLAQIt&#10;ABQABgAIAAAAIQDpU+Bt2gAAAAgBAAAPAAAAAAAAAAAAAAAAAEEEAABkcnMvZG93bnJldi54bWxQ&#10;SwUGAAAAAAQABADzAAAASAUAAAAA&#10;" strokecolor="#d8d8d8 [2732]"/>
                  </w:pict>
                </mc:Fallback>
              </mc:AlternateContent>
            </w: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5715C7" wp14:editId="5BEB451D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104140</wp:posOffset>
                      </wp:positionV>
                      <wp:extent cx="866775" cy="771525"/>
                      <wp:effectExtent l="0" t="0" r="0" b="0"/>
                      <wp:wrapNone/>
                      <wp:docPr id="1157" name="Rectangle 1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0454" w:rsidRDefault="00170454" w:rsidP="0017045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br/>
                                  </w:r>
                                  <w:r w:rsidRPr="00BA3391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45715C7" id="Rectangle 1157" o:spid="_x0000_s1032" style="position:absolute;left:0;text-align:left;margin-left:134.25pt;margin-top:8.2pt;width:68.25pt;height:6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WrjgIAAHMFAAAOAAAAZHJzL2Uyb0RvYy54bWysVFtP2zAUfp+0/2D5faSpemERKapAnSYh&#10;QMDEs+vYTSTHx7PdJt2v37GdBgZoD9P6kNrn8p2Lv3MuLvtWkYOwrgFd0vxsQonQHKpG70r642nz&#10;5ZwS55mumAItSnoUjl6uPn+66EwhplCDqoQlCKJd0ZmS1t6bIsscr0XL3BkYoVEpwbbM49Xussqy&#10;DtFblU0nk0XWga2MBS6cQ+l1UtJVxJdScH8npROeqJJibj5+bfxuwzdbXbBiZ5mpGz6kwf4hi5Y1&#10;GoOOUNfMM7K3zTuotuEWHEh/xqHNQMqGi1gDVpNP3lTzWDMjYi3YHGfGNrn/B8tvD/eWNBW+XT5f&#10;UqJZi6/0gH1jeqcEiVJsUmdcgbaP5t4ON4fHUHEvbRv+sRbSx8Yex8aK3hOOwvPFYrmcU8JRtVzm&#10;8+k8ND57cTbW+W8CWhIOJbUYP7aTHW6cT6YnkxBLw6ZRCuWsUPoPAWIGSRbyTRnGkz8qkawfhMRy&#10;MadpDBCJJq6UJQeGFGGcC+3zpKpZJZJ4PsHfkPLoEQtQGgEDssSERuwBIJD4PXYqZ7APriLydHSe&#10;/C2x5Dx6xMig/ejcNhrsRwAKqxoiJ/tTk1JrQpd8v+0jFRbBMki2UB2RHhbS3DjDNw0+0A1z/p5Z&#10;HBQcKRx+f4cfqaArKQwnSmqwvz6SB3vkL2op6XDwSup+7pkVlKjvGpn9NZ/NwqTGy2y+nOLFvtZs&#10;X2v0vr0CfLgc14zh8RjsvTodpYX2GXfEOkRFFdMcY5eUe3u6XPm0EHDLcLFeRzOcTsP8jX40PICH&#10;PgcCPvXPzJqBpR7pfQunIWXFG7Im2+CpYb33IJvI5Je+Di+Akx2pNGyhsDpe36PVy65c/QYAAP//&#10;AwBQSwMEFAAGAAgAAAAhALcnjJ7fAAAACgEAAA8AAABkcnMvZG93bnJldi54bWxMj0FPg0AQhe8m&#10;/ofNmHizi5ViiywNMWrSY4uJ6W1hR0DZWcJuKf33jic9zntf3ryXbWfbiwlH3zlScL+IQCDVznTU&#10;KHgvX+/WIHzQZHTvCBVc0MM2v77KdGrcmfY4HUIjOIR8qhW0IQyplL5u0Wq/cAMSe59utDrwOTbS&#10;jPrM4baXyyhKpNUd8YdWD/jcYv19OFkFvpp25WUoPr6Ovq6KF7JlvHtT6vZmLp5ABJzDHwy/9bk6&#10;5NypcicyXvQKlsl6xSgbSQyCgTha8biKhYfHDcg8k/8n5D8AAAD//wMAUEsBAi0AFAAGAAgAAAAh&#10;ALaDOJL+AAAA4QEAABMAAAAAAAAAAAAAAAAAAAAAAFtDb250ZW50X1R5cGVzXS54bWxQSwECLQAU&#10;AAYACAAAACEAOP0h/9YAAACUAQAACwAAAAAAAAAAAAAAAAAvAQAAX3JlbHMvLnJlbHNQSwECLQAU&#10;AAYACAAAACEAFphlq44CAABzBQAADgAAAAAAAAAAAAAAAAAuAgAAZHJzL2Uyb0RvYy54bWxQSwEC&#10;LQAUAAYACAAAACEAtyeMnt8AAAAKAQAADwAAAAAAAAAAAAAAAADoBAAAZHJzL2Rvd25yZXYueG1s&#10;UEsFBgAAAAAEAAQA8wAAAPQFAAAAAA==&#10;" filled="f" stroked="f" strokeweight="2pt">
                      <v:textbox>
                        <w:txbxContent>
                          <w:p w14:paraId="53D76AFD" w14:textId="77777777" w:rsidR="00170454" w:rsidRDefault="00170454" w:rsidP="001704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br/>
                            </w:r>
                            <w:r w:rsidRPr="00BA3391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Communicator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70454" w:rsidRPr="008A0493" w:rsidTr="0039321D">
        <w:trPr>
          <w:trHeight w:val="1392"/>
        </w:trPr>
        <w:tc>
          <w:tcPr>
            <w:tcW w:w="2977" w:type="dxa"/>
            <w:shd w:val="clear" w:color="auto" w:fill="FFFFFF" w:themeFill="background1"/>
          </w:tcPr>
          <w:p w:rsidR="00170454" w:rsidRPr="00257293" w:rsidRDefault="00170454" w:rsidP="0039321D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cstheme="minorHAnsi"/>
                <w:b/>
                <w:noProof/>
                <w:spacing w:val="-2"/>
                <w:sz w:val="20"/>
                <w:szCs w:val="20"/>
                <w:lang w:val="en-GB"/>
              </w:rPr>
            </w:pPr>
            <w:r w:rsidRPr="00257293">
              <w:rPr>
                <w:rFonts w:cstheme="minorHAnsi"/>
                <w:b/>
                <w:noProof/>
                <w:spacing w:val="-2"/>
                <w:sz w:val="2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C750DC" wp14:editId="5875F44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852805</wp:posOffset>
                      </wp:positionV>
                      <wp:extent cx="1676400" cy="0"/>
                      <wp:effectExtent l="0" t="0" r="19050" b="190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D47CE0" id="Straight Connector 20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67.15pt" to="135.7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Js4QEAAB8EAAAOAAAAZHJzL2Uyb0RvYy54bWysU9uO0zAQfUfiHyy/0yQVlFXUdB+6Wl64&#10;VOzyAa4viYXtsWxvk/49Y6fNrgAhhHhxMvbMOXOOx9vbyRpykiFqcB1tVjUl0nEQ2vUd/fZ4/+aG&#10;kpiYE8yAkx09y0hvd69fbUffyjUMYIQMBEFcbEff0SEl31ZV5IO0LK7AS4eHCoJlCcPQVyKwEdGt&#10;qdZ1valGCMIH4DJG3L2bD+mu4CslefqiVJSJmI5ib6msoazHvFa7LWv7wPyg+aUN9g9dWKYdki5Q&#10;dywx8hT0L1BW8wARVFpxsBUopbksGlBNU/+k5mFgXhYtaE70i03x/8Hyz6dDIFp0dF2vKXHM4iU9&#10;pMB0PySyB+fQQggkn6JXo48tluzdIVyi6A8hC59UsPmLkshU/D0v/sopEY6bzeb95m2N18CvZ9Vz&#10;oQ8xfZBgSf7pqNEuS2ctO32MCckw9ZqSt43LawSjxb02pgR5aOTeBHJieN3HvikA5sl+AjHv3byr&#10;kX9GKzOW0wv2CyRkyuhVFjvLK3/pbOTM/FUqtCwLKgQL0MwhvjcXBuMwM5co7HApqv9cdMnNZbIM&#10;8N8WLtmFEVxaCq12EH7HmqZrq2rOv6qetWbZRxDnctnFDpzC4tblxeQxfxmX8ud3vfsBAAD//wMA&#10;UEsDBBQABgAIAAAAIQBMTGMS3AAAAAkBAAAPAAAAZHJzL2Rvd25yZXYueG1sTI/BTsMwEETvSPyD&#10;tUjcqNMWKApxKlRED5zawIHjNl7iqPE6it025etZJCQ47pvR7EyxHH2njjTENrCB6SQDRVwH23Jj&#10;4P3t5eYBVEzIFrvAZOBMEZbl5UWBuQ0n3tKxSo2SEI45GnAp9bnWsXbkMU5CTyzaZxg8JjmHRtsB&#10;TxLuOz3LsnvtsWX54LCnlaN6Xx28gWzcZPxaOX4+W9x8fK3Weu/XxlxfjU+PoBKN6c8MP/WlOpTS&#10;aRcObKPqDCzuxCh4fjsHJfpsMRWy+yW6LPT/BeU3AAAA//8DAFBLAQItABQABgAIAAAAIQC2gziS&#10;/gAAAOEBAAATAAAAAAAAAAAAAAAAAAAAAABbQ29udGVudF9UeXBlc10ueG1sUEsBAi0AFAAGAAgA&#10;AAAhADj9If/WAAAAlAEAAAsAAAAAAAAAAAAAAAAALwEAAF9yZWxzLy5yZWxzUEsBAi0AFAAGAAgA&#10;AAAhAFDYwmzhAQAAHwQAAA4AAAAAAAAAAAAAAAAALgIAAGRycy9lMm9Eb2MueG1sUEsBAi0AFAAG&#10;AAgAAAAhAExMYxLcAAAACQEAAA8AAAAAAAAAAAAAAAAAOwQAAGRycy9kb3ducmV2LnhtbFBLBQYA&#10;AAAABAAEAPMAAABEBQAAAAA=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b/>
                <w:color w:val="0071B7"/>
                <w:spacing w:val="-2"/>
                <w:sz w:val="28"/>
                <w:szCs w:val="20"/>
                <w:lang w:val="en-GB"/>
              </w:rPr>
              <w:t>Soft Skills</w:t>
            </w:r>
          </w:p>
        </w:tc>
        <w:tc>
          <w:tcPr>
            <w:tcW w:w="8010" w:type="dxa"/>
            <w:shd w:val="clear" w:color="auto" w:fill="FFFFFF" w:themeFill="background1"/>
          </w:tcPr>
          <w:p w:rsidR="00170454" w:rsidRPr="008A0493" w:rsidRDefault="00170454" w:rsidP="0039321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6A6969"/>
                <w:spacing w:val="-2"/>
                <w:sz w:val="20"/>
                <w:szCs w:val="20"/>
                <w:lang w:val="en-GB" w:eastAsia="en-GB"/>
              </w:rPr>
            </w:pP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28C7B8" wp14:editId="7782B0B6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49530</wp:posOffset>
                      </wp:positionV>
                      <wp:extent cx="800100" cy="771525"/>
                      <wp:effectExtent l="0" t="0" r="0" b="0"/>
                      <wp:wrapNone/>
                      <wp:docPr id="1154" name="Rectangle 1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0454" w:rsidRDefault="00170454" w:rsidP="0017045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A3391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28C7B8" id="Rectangle 1154" o:spid="_x0000_s1033" style="position:absolute;left:0;text-align:left;margin-left:70.05pt;margin-top:3.9pt;width:63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mSjQIAAHMFAAAOAAAAZHJzL2Uyb0RvYy54bWysVFtP2zAUfp+0/2D5fSSp2hUiUlSBmCYh&#10;QMDEs+vYTSTbx7PdJt2v37GTBgZoD9P6kNrn8p2Lv3POL3qtyF4434KpaHGSUyIMh7o124r+eLr+&#10;ckqJD8zUTIERFT0ITy9Wnz+dd7YUM2hA1cIRBDG+7GxFmxBsmWWeN0IzfwJWGFRKcJoFvLptVjvW&#10;IbpW2SzPv2YduNo64MJ7lF4NSrpK+FIKHu6k9CIQVVHMLaSvS99N/Garc1ZuHbNNy8c02D9koVlr&#10;MOgEdcUCIzvXvoPSLXfgQYYTDjoDKVsuUg1YTZG/qeaxYVakWrA53k5t8v8Plt/u7x1pa3y7YjGn&#10;xDCNr/SAfWNmqwRJUmxSZ32Jto/23o03j8dYcS+djv9YC+lTYw9TY0UfCEfhaY7FYfs5qpbLYjFb&#10;xMZnL87W+fBNgCbxUFGH8VM72f7Gh8H0aBJjGbhulUI5K5X5Q4CYUZLFfIcM0ykclBisH4TEcjGn&#10;WQqQiCYulSN7hhRhnAsTikHVsFoM4kWOvzHlySMVoAwCRmSJCU3YI0Ak8XvsoZzRPrqKxNPJOf9b&#10;YoPz5JEigwmTs24NuI8AFFY1Rh7sj00aWhO7FPpNn6iwjJZRsoH6gPRwMMyNt/y6xQe6YT7cM4eD&#10;gm+Kwx/u8CMVdBWF8URJA+7XR/Joj/xFLSUdDl5F/c8dc4IS9d0gs8+K+TxOarrMF8sZXtxrzea1&#10;xuz0JeDDFbhmLE/HaB/U8Sgd6GfcEesYFVXMcIxdUR7c8XIZhoWAW4aL9TqZ4XRaFm7Mo+URPPY5&#10;EvCpf2bOjiwNSO9bOA4pK9+QdbCNngbWuwCyTUx+6ev4AjjZiUrjFoqr4/U9Wb3sytVvAAAA//8D&#10;AFBLAwQUAAYACAAAACEA8fc+MtwAAAAJAQAADwAAAGRycy9kb3ducmV2LnhtbEyPzU6DQBSF9yZ9&#10;h8lt4s4OxQYVGRrSVJMuLSbG3cBcAWXuEGZK6dt7Xdnll3NyfrLtbHsx4eg7RwrWqwgEUu1MR42C&#10;9/Ll7hGED5qM7h2hggt62OaLm0ynxp3pDadjaASHkE+1gjaEIZXS1y1a7VduQGLty41WB8axkWbU&#10;Zw63vYyjKJFWd8QNrR5w12L9czxZBb6aDuVlKD6+P31dFXuy5ebwqtTtci6eQQScw78Z/ubzdMh5&#10;U+VOZLzomTfRmq0KHvgB63GSMFcsxE/3IPNMXj/IfwEAAP//AwBQSwECLQAUAAYACAAAACEAtoM4&#10;kv4AAADhAQAAEwAAAAAAAAAAAAAAAAAAAAAAW0NvbnRlbnRfVHlwZXNdLnhtbFBLAQItABQABgAI&#10;AAAAIQA4/SH/1gAAAJQBAAALAAAAAAAAAAAAAAAAAC8BAABfcmVscy8ucmVsc1BLAQItABQABgAI&#10;AAAAIQCgtGmSjQIAAHMFAAAOAAAAAAAAAAAAAAAAAC4CAABkcnMvZTJvRG9jLnhtbFBLAQItABQA&#10;BgAIAAAAIQDx9z4y3AAAAAkBAAAPAAAAAAAAAAAAAAAAAOcEAABkcnMvZG93bnJldi54bWxQSwUG&#10;AAAAAAQABADzAAAA8AUAAAAA&#10;" filled="f" stroked="f" strokeweight="2pt">
                      <v:textbox>
                        <w:txbxContent>
                          <w:p w14:paraId="7B88AA8B" w14:textId="77777777" w:rsidR="00170454" w:rsidRDefault="00170454" w:rsidP="00170454">
                            <w:pPr>
                              <w:spacing w:after="0" w:line="240" w:lineRule="auto"/>
                              <w:jc w:val="center"/>
                            </w:pPr>
                            <w:r w:rsidRPr="00BA3391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Collaborator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C23245" wp14:editId="140F8086">
                      <wp:simplePos x="0" y="0"/>
                      <wp:positionH relativeFrom="column">
                        <wp:posOffset>3415030</wp:posOffset>
                      </wp:positionH>
                      <wp:positionV relativeFrom="paragraph">
                        <wp:posOffset>-2540</wp:posOffset>
                      </wp:positionV>
                      <wp:extent cx="800100" cy="771525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0454" w:rsidRDefault="00170454" w:rsidP="0017045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br/>
                                  </w:r>
                                  <w:r w:rsidRPr="00BA3391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Planner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BC23245" id="Rectangle 63" o:spid="_x0000_s1034" style="position:absolute;left:0;text-align:left;margin-left:268.9pt;margin-top:-.2pt;width:63pt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M3iwIAAG8FAAAOAAAAZHJzL2Uyb0RvYy54bWysVFtP2zAUfp+0/2D5fSTtKLCIFFUgpkmI&#10;IWDi2XXsJpLt49luk+7X79hOAwO0h2l9SO1z+c7F3znnF4NWZCec78DUdHZUUiIMh6Yzm5r+eLz+&#10;dEaJD8w0TIERNd0LTy+WHz+c97YSc2hBNcIRBDG+6m1N2xBsVRSet0IzfwRWGFRKcJoFvLpN0TjW&#10;I7pWxbwsT4oeXGMdcOE9Sq+yki4TvpSCh+9SehGIqinmFtLXpe86fovlOas2jtm242Ma7B+y0Kwz&#10;GHSCumKBka3r3kDpjjvwIMMRB12AlB0XqQasZla+quahZVakWrA53k5t8v8Plt/u7hzpmpqefKbE&#10;MI1vdI9dY2ajBEEZNqi3vkK7B3vnxpvHY6x2kE7Hf6yDDKmp+6mpYgiEo/CsxMKw9RxVp6ezxXwR&#10;MYtnZ+t8+CpAk3ioqcPoqZVsd+NDNj2YxFgGrjulUM4qZf4QIGaUFDHfnGE6hb0S2fpeSCwVc5qn&#10;AIlk4lI5smNID8a5MGGWVS1rRBYvSvyNKU8eqQBlEDAiS0xowh4BIoHfYudyRvvoKhJHJ+fyb4ll&#10;58kjRQYTJmfdGXDvASisaoyc7Q9Nyq2JXQrDekg0OIuWUbKGZo/UcJBnxlt+3eED3TAf7pjDIcE3&#10;xcEP3/EjFfQ1hfFESQvu13vyaI/cRS0lPQ5dTf3PLXOCEvXNIKu/zI6P45Smy/HidI4X91Kzfqkx&#10;W30J+HAzXDGWp2O0D+pwlA70E+6HVYyKKmY4xq4pD+5wuQx5GeCG4WK1SmY4mZaFG/NgeQSPfY4E&#10;fByemLMjSwPS+xYOA8qqV2TNttHTwGobQHaJyc99HV8ApzpRadxAcW28vCer5z25/A0AAP//AwBQ&#10;SwMEFAAGAAgAAAAhAHHiew7eAAAACQEAAA8AAABkcnMvZG93bnJldi54bWxMj0FPg0AUhO8m/ofN&#10;M/HWLrQVG2RpiFGTHi0mpreFfQLKviXsltJ/7/NUj5OZzHyT7WbbiwlH3zlSEC8jEEi1Mx01Cj7K&#10;18UWhA+ajO4doYILetjltzeZTo070ztOh9AILiGfagVtCEMqpa9btNov3YDE3pcbrQ4sx0aaUZ+5&#10;3PZyFUWJtLojXmj1gM8t1j+Hk1Xgq2lfXobi8/vo66p4IVtu9m9K3d/NxROIgHO4huEPn9EhZ6bK&#10;nch40St4WD8yelCw2IBgP0nWrCsOruIYZJ7J/w/yXwAAAP//AwBQSwECLQAUAAYACAAAACEAtoM4&#10;kv4AAADhAQAAEwAAAAAAAAAAAAAAAAAAAAAAW0NvbnRlbnRfVHlwZXNdLnhtbFBLAQItABQABgAI&#10;AAAAIQA4/SH/1gAAAJQBAAALAAAAAAAAAAAAAAAAAC8BAABfcmVscy8ucmVsc1BLAQItABQABgAI&#10;AAAAIQAuVaM3iwIAAG8FAAAOAAAAAAAAAAAAAAAAAC4CAABkcnMvZTJvRG9jLnhtbFBLAQItABQA&#10;BgAIAAAAIQBx4nsO3gAAAAkBAAAPAAAAAAAAAAAAAAAAAOUEAABkcnMvZG93bnJldi54bWxQSwUG&#10;AAAAAAQABADzAAAA8AUAAAAA&#10;" filled="f" stroked="f" strokeweight="2pt">
                      <v:textbox>
                        <w:txbxContent>
                          <w:p w14:paraId="36B8F731" w14:textId="77777777" w:rsidR="00170454" w:rsidRDefault="00170454" w:rsidP="001704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br/>
                            </w:r>
                            <w:r w:rsidRPr="00BA3391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Planner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57293">
              <w:rPr>
                <w:noProof/>
                <w:spacing w:val="-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1C2471C" wp14:editId="052EBA04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-46990</wp:posOffset>
                      </wp:positionV>
                      <wp:extent cx="800100" cy="771525"/>
                      <wp:effectExtent l="0" t="0" r="0" b="0"/>
                      <wp:wrapNone/>
                      <wp:docPr id="1160" name="Rectangle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0454" w:rsidRDefault="00170454" w:rsidP="0017045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Team</w:t>
                                  </w:r>
                                </w:p>
                                <w:p w:rsidR="00170454" w:rsidRDefault="00170454" w:rsidP="0017045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1C2471C" id="Rectangle 1160" o:spid="_x0000_s1035" style="position:absolute;left:0;text-align:left;margin-left:202.5pt;margin-top:-3.7pt;width:63pt;height:6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SciwIAAHMFAAAOAAAAZHJzL2Uyb0RvYy54bWysVMlu2zAQvRfoPxC8N5KMOIsQOTASpCgQ&#10;JEGcImeaIi0BFIclaUvu13dIysqKHor6IJOzvFn4Zi4uh06RnbCuBV3R4iinRGgOdas3Ff35dPPt&#10;jBLnma6ZAi0quheOXi6+frnoTSlm0ICqhSUIol3Zm4o23psyyxxvRMfcERihUSnBdszj1W6y2rIe&#10;0TuVzfL8JOvB1sYCF86h9Dop6SLiSym4v5fSCU9URTE3H782ftfhmy0uWLmxzDQtH9Ng/5BFx1qN&#10;QSeoa+YZ2dr2A1TXcgsOpD/i0GUgZctFrAGrKfJ31awaZkSsBZvjzNQm9/9g+d3uwZK2xrcrTrBB&#10;mnX4So/YN6Y3SpAoxSb1xpVouzIPdrw5PIaKB2m78I+1kCE2dj81VgyecBSe5VgconNUnZ4W89k8&#10;ND57cTbW+e8COhIOFbUYP7aT7W6dT6YHkxBLw02rFMpZqfQbAWIGSRbyTRnGk98rkawfhcRyMadZ&#10;DBCJJq6UJTuGFGGcC+2LpGpYLZJ4nuNvTHnyiAUojYABWWJCE/YIEEj8ETuVM9oHVxF5Ojnnf0ss&#10;OU8eMTJoPzl3rQb7GYDCqsbIyf7QpNSa0CU/rIdIhfNgGSRrqPdIDwtpbpzhNy0+0C1z/oFZHBR8&#10;Uxx+f48fqaCvKIwnShqwvz+TB3vkL2op6XHwKup+bZkVlKgfGpl9Xhwfh0mNl+P56Qwv9rVm/Vqj&#10;t90V4MMVuGYMj8dg79XhKC10z7gjliEqqpjmGLui3NvD5cqnhYBbhovlMprhdBrmb/XK8AAe+hwI&#10;+DQ8M2tGlnqk9x0chpSV78iabIOnhuXWg2wjk1/6Or4ATnak0riFwup4fY9WL7ty8QcAAP//AwBQ&#10;SwMEFAAGAAgAAAAhAOsDdvXfAAAACgEAAA8AAABkcnMvZG93bnJldi54bWxMj8FOg0AQhu8mfYfN&#10;NPHWLiitBlkaYtSkR0sT421hR0DZWcJuKX17x5M9zsyXf74/2822FxOOvnOkIF5HIJBqZzpqFBzL&#10;19UjCB80Gd07QgUX9LDLFzeZTo070ztOh9AIDiGfagVtCEMqpa9btNqv3YDEty83Wh14HBtpRn3m&#10;cNvLuyjaSqs74g+tHvC5xfrncLIKfDXty8tQfHx/+roqXsiWyf5NqdvlXDyBCDiHfxj+9Fkdcnaq&#10;3ImMF72CJNpwl6Bg9ZCAYGBzH/OiYjJOYpB5Jq8r5L8AAAD//wMAUEsBAi0AFAAGAAgAAAAhALaD&#10;OJL+AAAA4QEAABMAAAAAAAAAAAAAAAAAAAAAAFtDb250ZW50X1R5cGVzXS54bWxQSwECLQAUAAYA&#10;CAAAACEAOP0h/9YAAACUAQAACwAAAAAAAAAAAAAAAAAvAQAAX3JlbHMvLnJlbHNQSwECLQAUAAYA&#10;CAAAACEA75nUnIsCAABzBQAADgAAAAAAAAAAAAAAAAAuAgAAZHJzL2Uyb0RvYy54bWxQSwECLQAU&#10;AAYACAAAACEA6wN29d8AAAAKAQAADwAAAAAAAAAAAAAAAADlBAAAZHJzL2Rvd25yZXYueG1sUEsF&#10;BgAAAAAEAAQA8wAAAPEFAAAAAA==&#10;" filled="f" stroked="f" strokeweight="2pt">
                      <v:textbox>
                        <w:txbxContent>
                          <w:p w14:paraId="3C0BE725" w14:textId="77777777" w:rsidR="00170454" w:rsidRDefault="00170454" w:rsidP="00170454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Team</w:t>
                            </w:r>
                          </w:p>
                          <w:p w14:paraId="2FAF3BC0" w14:textId="77777777" w:rsidR="00170454" w:rsidRDefault="00170454" w:rsidP="001704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Player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A2F1CF" wp14:editId="4223818B">
                      <wp:simplePos x="0" y="0"/>
                      <wp:positionH relativeFrom="column">
                        <wp:posOffset>29105</wp:posOffset>
                      </wp:positionH>
                      <wp:positionV relativeFrom="paragraph">
                        <wp:posOffset>848995</wp:posOffset>
                      </wp:positionV>
                      <wp:extent cx="4905375" cy="0"/>
                      <wp:effectExtent l="0" t="0" r="28575" b="1905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ABE8382" id="Straight Connector 20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pt,66.85pt" to="388.5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JI6AEAACsEAAAOAAAAZHJzL2Uyb0RvYy54bWysU01vGyEQvVfqf0Dc6107dZuuvM7BUXrp&#10;h5W0PwCz4EUCBgHx2v++w6y9idqqUqJe2IWZ92beY1jdHJ1lBxWTAd/y+azmTHkJnfH7lv/8cffu&#10;mrOUhe+EBa9aflKJ36zfvlkNoVEL6MF2KjIk8akZQsv7nENTVUn2yok0g6A8BjVEJzJu477qohiQ&#10;3dlqUdcfqgFiFyJIlRKe3o5BviZ+rZXM37VOKjPbcuwt0xpp3ZW1Wq9Es48i9Eae2xCv6MIJ47Ho&#10;RHUrsmCP0fxB5YyMkEDnmQRXgdZGKtKAaub1b2oeehEUaUFzUphsSv+PVn47bCMzXcsX9RVnXji8&#10;pIcchdn3mW3Ae7QQIitR9GoIqUHIxm/jeZfCNhbhRx1d+aIkdiR/T5O/6piZxMP3n+rl1cclZ/IS&#10;q56AIab8WYFj5afl1vgiXTTi8CVlLIapl5RybH1ZE1jT3RlraVOGRm1sZAeB173bz4nAPrqv0I1n&#10;18u6pktHNpqxkk7cz5gwVtirInaUR3/5ZNVY+V5ptAwFjQUmorGGkFL5PC92ERNmF5jGLidgTZ39&#10;E3jOL1BFg/wS8ISgyuDzBHbGQ/xb9Xy8tKzH/IsDo+5iwQ66E108WYMTSQrPr6eM/PM9wZ/e+PoX&#10;AAAA//8DAFBLAwQUAAYACAAAACEAzJJb+9wAAAAJAQAADwAAAGRycy9kb3ducmV2LnhtbEyPwU7D&#10;MBBE70j8g7VI3KhTihoU4lSoiB44lcCB4zZe4qjxOordNuXrWSQkOO7MaPZNuZp8r440xi6wgfks&#10;A0XcBNtxa+D97fnmHlRMyBb7wGTgTBFW1eVFiYUNJ36lY51aJSUcCzTgUhoKrWPjyGOchYFYvM8w&#10;ekxyjq22I56k3Pf6NsuW2mPH8sHhQGtHzb4+eAPZtM34pXb8dLa4/fhab/Teb4y5vpoeH0AlmtJf&#10;GH7wBR0qYdqFA9uoegN3SwmKvFjkoMTP83wOaver6KrU/xdU3wAAAP//AwBQSwECLQAUAAYACAAA&#10;ACEAtoM4kv4AAADhAQAAEwAAAAAAAAAAAAAAAAAAAAAAW0NvbnRlbnRfVHlwZXNdLnhtbFBLAQIt&#10;ABQABgAIAAAAIQA4/SH/1gAAAJQBAAALAAAAAAAAAAAAAAAAAC8BAABfcmVscy8ucmVsc1BLAQIt&#10;ABQABgAIAAAAIQAdoNJI6AEAACsEAAAOAAAAAAAAAAAAAAAAAC4CAABkcnMvZTJvRG9jLnhtbFBL&#10;AQItABQABgAIAAAAIQDMklv73AAAAAkBAAAPAAAAAAAAAAAAAAAAAEIEAABkcnMvZG93bnJldi54&#10;bWxQSwUGAAAAAAQABADzAAAASwUAAAAA&#10;" strokecolor="#d8d8d8 [2732]"/>
                  </w:pict>
                </mc:Fallback>
              </mc:AlternateContent>
            </w:r>
            <w:r w:rsidRPr="00257293">
              <w:rPr>
                <w:rFonts w:cstheme="minorHAnsi"/>
                <w:noProof/>
                <w:spacing w:val="-2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2D8856" wp14:editId="58D43916">
                      <wp:simplePos x="0" y="0"/>
                      <wp:positionH relativeFrom="column">
                        <wp:posOffset>18679</wp:posOffset>
                      </wp:positionH>
                      <wp:positionV relativeFrom="paragraph">
                        <wp:posOffset>50800</wp:posOffset>
                      </wp:positionV>
                      <wp:extent cx="800100" cy="771525"/>
                      <wp:effectExtent l="0" t="0" r="0" b="0"/>
                      <wp:wrapNone/>
                      <wp:docPr id="1152" name="Rectangle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0454" w:rsidRDefault="00170454" w:rsidP="0017045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A3391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eastAsia="en-GB"/>
                                    </w:rPr>
                                    <w:t>Change Agent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72D8856" id="Rectangle 1152" o:spid="_x0000_s1036" style="position:absolute;left:0;text-align:left;margin-left:1.45pt;margin-top:4pt;width:63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CtiwIAAHQFAAAOAAAAZHJzL2Uyb0RvYy54bWysVFtP2zAUfp+0/2D5fSSt6ICIFFUgpkkI&#10;EDDx7Dp2E8n28Wy3Sffrd2yngQHaw7Q+pPa5fOfi75zzi0ErshPOd2BqOjsqKRGGQ9OZTU1/PF1/&#10;OaXEB2YapsCImu6FpxfLz5/Oe1uJObSgGuEIghhf9bambQi2KgrPW6GZPwIrDColOM0CXt2maBzr&#10;EV2rYl6WX4seXGMdcOE9Sq+yki4TvpSChzspvQhE1RRzC+nr0ncdv8XynFUbx2zb8TEN9g9ZaNYZ&#10;DDpBXbHAyNZ176B0xx14kOGIgy5Ayo6LVANWMyvfVPPYMitSLdgcb6c2+f8Hy2939450Db7dbDGn&#10;xDCNr/SAfWNmowRJUmxSb32Fto/23o03j8dY8SCdjv9YCxlSY/dTY8UQCEfhaYnFYfs5qk5OMNAi&#10;Nr54cbbOh28CNImHmjqMn9rJdjc+ZNODSYxl4LpTCuWsUuYPAWJGSRHzzRmmU9grka0fhMRyMad5&#10;CpCIJi6VIzuGFGGcCxNmWdWyRmTxosTfmPLkkQpQBgEjssSEJuwRIJL4PXYuZ7SPriLxdHIu/5ZY&#10;dp48UmQwYXLWnQH3EYDCqsbI2f7QpNya2KUwrIdMhVRrFK2h2SM/HOTB8ZZfd/hCN8yHe+ZwUvBR&#10;cfrDHX6kgr6mMJ4oacH9+kge7ZHAqKWkx8mrqf+5ZU5Qor4bpPbZ7Pg4jmq6HC9O5nhxrzXr1xqz&#10;1ZeALzfDPWN5Okb7oA5H6UA/45JYxaioYoZj7Jry4A6Xy5A3Aq4ZLlarZIbjaVm4MY+WR/DY6MjA&#10;p+GZOTvSNCC/b+Ewpax6w9ZsGz0NrLYBZJeo/NLX8QlwtBOXxjUUd8fre7J6WZbL3wAAAP//AwBQ&#10;SwMEFAAGAAgAAAAhAI5j0BnbAAAABwEAAA8AAABkcnMvZG93bnJldi54bWxMj0FPg0AQhe8m/Q+b&#10;MfFmF4k2FFka0qhJjxYT421hR0DZWcJuKf33Dqd6m5f38uZ72W62vZhw9J0jBQ/rCARS7UxHjYKP&#10;8vU+AeGDJqN7R6jggh52+eom06lxZ3rH6RgawSXkU62gDWFIpfR1i1b7tRuQ2Pt2o9WB5dhIM+oz&#10;l9texlG0kVZ3xB9aPeC+xfr3eLIKfDUdystQfP58+boqXsiWj4c3pe5u5+IZRMA5XMOw4DM65MxU&#10;uRMZL3oF8ZaDChIetLhxwrpaju0TyDyT//nzPwAAAP//AwBQSwECLQAUAAYACAAAACEAtoM4kv4A&#10;AADhAQAAEwAAAAAAAAAAAAAAAAAAAAAAW0NvbnRlbnRfVHlwZXNdLnhtbFBLAQItABQABgAIAAAA&#10;IQA4/SH/1gAAAJQBAAALAAAAAAAAAAAAAAAAAC8BAABfcmVscy8ucmVsc1BLAQItABQABgAIAAAA&#10;IQAzZ/CtiwIAAHQFAAAOAAAAAAAAAAAAAAAAAC4CAABkcnMvZTJvRG9jLnhtbFBLAQItABQABgAI&#10;AAAAIQCOY9AZ2wAAAAcBAAAPAAAAAAAAAAAAAAAAAOUEAABkcnMvZG93bnJldi54bWxQSwUGAAAA&#10;AAQABADzAAAA7QUAAAAA&#10;" filled="f" stroked="f" strokeweight="2pt">
                      <v:textbox>
                        <w:txbxContent>
                          <w:p w14:paraId="7B1A675C" w14:textId="77777777" w:rsidR="00170454" w:rsidRDefault="00170454" w:rsidP="00170454">
                            <w:pPr>
                              <w:spacing w:after="0" w:line="240" w:lineRule="auto"/>
                              <w:jc w:val="center"/>
                            </w:pPr>
                            <w:r w:rsidRPr="00BA3391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eastAsia="en-GB"/>
                              </w:rPr>
                              <w:t>Change Agent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57293">
              <w:rPr>
                <w:rFonts w:cstheme="minorHAnsi"/>
                <w:noProof/>
                <w:color w:val="6A6969"/>
                <w:spacing w:val="-2"/>
                <w:sz w:val="20"/>
                <w:szCs w:val="20"/>
                <w:lang w:val="en-IN" w:eastAsia="en-IN"/>
              </w:rPr>
              <w:drawing>
                <wp:inline distT="0" distB="0" distL="0" distR="0" wp14:anchorId="609EE5C5" wp14:editId="4AE19C2B">
                  <wp:extent cx="4295775" cy="836930"/>
                  <wp:effectExtent l="0" t="0" r="9525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646" cy="844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245A" w:rsidRPr="00170454" w:rsidRDefault="00F8245A" w:rsidP="00170454"/>
    <w:sectPr w:rsidR="00F8245A" w:rsidRPr="00170454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6BA" w:rsidRDefault="008806BA" w:rsidP="00513EBF">
      <w:pPr>
        <w:spacing w:after="0" w:line="240" w:lineRule="auto"/>
      </w:pPr>
      <w:r>
        <w:separator/>
      </w:r>
    </w:p>
  </w:endnote>
  <w:endnote w:type="continuationSeparator" w:id="0">
    <w:p w:rsidR="008806BA" w:rsidRDefault="008806BA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6BA" w:rsidRDefault="008806BA" w:rsidP="00513EBF">
      <w:pPr>
        <w:spacing w:after="0" w:line="240" w:lineRule="auto"/>
      </w:pPr>
      <w:r>
        <w:separator/>
      </w:r>
    </w:p>
  </w:footnote>
  <w:footnote w:type="continuationSeparator" w:id="0">
    <w:p w:rsidR="008806BA" w:rsidRDefault="008806BA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7" type="#_x0000_t75" style="width:180.6pt;height:149.4pt;visibility:visible;mso-wrap-style:square" o:bullet="t">
        <v:imagedata r:id="rId2" o:title="image-rightver3"/>
      </v:shape>
    </w:pict>
  </w:numPicBullet>
  <w:numPicBullet w:numPicBulletId="2">
    <w:pict>
      <v:shape id="_x0000_i1038" type="#_x0000_t75" alt="edu24x24icons" style="width:18.6pt;height:18.6pt;visibility:visible;mso-wrap-style:square" o:bullet="t">
        <v:imagedata r:id="rId3" o:title="edu24x24icons"/>
      </v:shape>
    </w:pict>
  </w:numPicBullet>
  <w:numPicBullet w:numPicBulletId="3">
    <w:pict>
      <v:shape id="_x0000_i1039" type="#_x0000_t75" alt="exp24x24icons" style="width:18.6pt;height:18.6pt;visibility:visible;mso-wrap-style:square" o:bullet="t">
        <v:imagedata r:id="rId4" o:title="exp24x24icons"/>
      </v:shape>
    </w:pict>
  </w:numPicBullet>
  <w:numPicBullet w:numPicBulletId="4">
    <w:pict>
      <v:shape id="_x0000_i1040" type="#_x0000_t75" alt="career24x24icons" style="width:18.6pt;height:18.6pt;visibility:visible;mso-wrap-style:square" o:bullet="t">
        <v:imagedata r:id="rId5" o:title="career24x24icons"/>
      </v:shape>
    </w:pict>
  </w:numPicBullet>
  <w:numPicBullet w:numPicBulletId="5">
    <w:pict>
      <v:shape id="_x0000_i1041" type="#_x0000_t75" alt="softskills24x24icons" style="width:18.6pt;height:18.6pt;visibility:visible;mso-wrap-style:square" o:bullet="t">
        <v:imagedata r:id="rId6" o:title="softskills24x24icons"/>
      </v:shape>
    </w:pict>
  </w:numPicBullet>
  <w:numPicBullet w:numPicBulletId="6">
    <w:pict>
      <v:shape id="_x0000_i1042" type="#_x0000_t75" style="width:7.8pt;height:7.8pt" o:bullet="t">
        <v:imagedata r:id="rId7" o:title="bullet-grey"/>
      </v:shape>
    </w:pict>
  </w:numPicBullet>
  <w:numPicBullet w:numPicBulletId="7">
    <w:pict>
      <v:shape id="_x0000_i1043" type="#_x0000_t75" style="width:7.8pt;height:7.8pt" o:bullet="t">
        <v:imagedata r:id="rId8" o:title="bullet-grey"/>
      </v:shape>
    </w:pict>
  </w:numPicBullet>
  <w:numPicBullet w:numPicBulletId="8">
    <w:pict>
      <v:shape id="_x0000_i1044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045" type="#_x0000_t75" style="width:12.6pt;height:12.6pt" o:bullet="t">
        <v:imagedata r:id="rId10" o:title="bullet"/>
      </v:shape>
    </w:pict>
  </w:numPicBullet>
  <w:abstractNum w:abstractNumId="0">
    <w:nsid w:val="010E1221"/>
    <w:multiLevelType w:val="hybridMultilevel"/>
    <w:tmpl w:val="62E45C8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495D2C"/>
    <w:multiLevelType w:val="hybridMultilevel"/>
    <w:tmpl w:val="31E4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24D6"/>
    <w:multiLevelType w:val="hybridMultilevel"/>
    <w:tmpl w:val="9B50F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D12C66"/>
    <w:multiLevelType w:val="hybridMultilevel"/>
    <w:tmpl w:val="24948FB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AD3F16"/>
    <w:multiLevelType w:val="hybridMultilevel"/>
    <w:tmpl w:val="02060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60A41"/>
    <w:multiLevelType w:val="hybridMultilevel"/>
    <w:tmpl w:val="08DC47D8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C12BAB"/>
    <w:multiLevelType w:val="hybridMultilevel"/>
    <w:tmpl w:val="DC0A1F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77DC0"/>
    <w:multiLevelType w:val="hybridMultilevel"/>
    <w:tmpl w:val="69B6D46A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07743F"/>
    <w:multiLevelType w:val="hybridMultilevel"/>
    <w:tmpl w:val="B7A83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7C5489"/>
    <w:multiLevelType w:val="hybridMultilevel"/>
    <w:tmpl w:val="98A2FE6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F1686A"/>
    <w:multiLevelType w:val="hybridMultilevel"/>
    <w:tmpl w:val="E730A65A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104F66"/>
    <w:multiLevelType w:val="hybridMultilevel"/>
    <w:tmpl w:val="79CC1026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>
    <w:nsid w:val="4760670C"/>
    <w:multiLevelType w:val="hybridMultilevel"/>
    <w:tmpl w:val="2C10AE96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2D4DC6"/>
    <w:multiLevelType w:val="hybridMultilevel"/>
    <w:tmpl w:val="1F8C8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D7384"/>
    <w:multiLevelType w:val="hybridMultilevel"/>
    <w:tmpl w:val="C0AC238E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1E7FAD"/>
    <w:multiLevelType w:val="multilevel"/>
    <w:tmpl w:val="C832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30770C4"/>
    <w:multiLevelType w:val="hybridMultilevel"/>
    <w:tmpl w:val="618CA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B1B70"/>
    <w:multiLevelType w:val="hybridMultilevel"/>
    <w:tmpl w:val="BCB298C8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055257"/>
    <w:multiLevelType w:val="hybridMultilevel"/>
    <w:tmpl w:val="1DF476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3E4436"/>
    <w:multiLevelType w:val="hybridMultilevel"/>
    <w:tmpl w:val="F8B4DDC4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E14D68"/>
    <w:multiLevelType w:val="hybridMultilevel"/>
    <w:tmpl w:val="939AE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4F726E"/>
    <w:multiLevelType w:val="hybridMultilevel"/>
    <w:tmpl w:val="53DC8A8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4D60D3"/>
    <w:multiLevelType w:val="hybridMultilevel"/>
    <w:tmpl w:val="A20E99B0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27"/>
  </w:num>
  <w:num w:numId="4">
    <w:abstractNumId w:val="14"/>
  </w:num>
  <w:num w:numId="5">
    <w:abstractNumId w:val="9"/>
  </w:num>
  <w:num w:numId="6">
    <w:abstractNumId w:val="11"/>
  </w:num>
  <w:num w:numId="7">
    <w:abstractNumId w:val="32"/>
  </w:num>
  <w:num w:numId="8">
    <w:abstractNumId w:val="22"/>
  </w:num>
  <w:num w:numId="9">
    <w:abstractNumId w:val="31"/>
  </w:num>
  <w:num w:numId="10">
    <w:abstractNumId w:val="6"/>
  </w:num>
  <w:num w:numId="11">
    <w:abstractNumId w:val="19"/>
  </w:num>
  <w:num w:numId="12">
    <w:abstractNumId w:val="18"/>
  </w:num>
  <w:num w:numId="13">
    <w:abstractNumId w:val="20"/>
  </w:num>
  <w:num w:numId="14">
    <w:abstractNumId w:val="30"/>
  </w:num>
  <w:num w:numId="15">
    <w:abstractNumId w:val="25"/>
  </w:num>
  <w:num w:numId="16">
    <w:abstractNumId w:val="28"/>
  </w:num>
  <w:num w:numId="17">
    <w:abstractNumId w:val="15"/>
  </w:num>
  <w:num w:numId="18">
    <w:abstractNumId w:val="0"/>
  </w:num>
  <w:num w:numId="19">
    <w:abstractNumId w:val="3"/>
  </w:num>
  <w:num w:numId="20">
    <w:abstractNumId w:val="1"/>
  </w:num>
  <w:num w:numId="21">
    <w:abstractNumId w:val="12"/>
  </w:num>
  <w:num w:numId="22">
    <w:abstractNumId w:val="7"/>
  </w:num>
  <w:num w:numId="23">
    <w:abstractNumId w:val="21"/>
  </w:num>
  <w:num w:numId="24">
    <w:abstractNumId w:val="26"/>
  </w:num>
  <w:num w:numId="25">
    <w:abstractNumId w:val="29"/>
  </w:num>
  <w:num w:numId="26">
    <w:abstractNumId w:val="10"/>
  </w:num>
  <w:num w:numId="27">
    <w:abstractNumId w:val="23"/>
  </w:num>
  <w:num w:numId="28">
    <w:abstractNumId w:val="13"/>
  </w:num>
  <w:num w:numId="29">
    <w:abstractNumId w:val="4"/>
  </w:num>
  <w:num w:numId="30">
    <w:abstractNumId w:val="16"/>
  </w:num>
  <w:num w:numId="31">
    <w:abstractNumId w:val="2"/>
  </w:num>
  <w:num w:numId="32">
    <w:abstractNumId w:val="2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4123"/>
    <w:rsid w:val="00010547"/>
    <w:rsid w:val="000122D7"/>
    <w:rsid w:val="0001244E"/>
    <w:rsid w:val="000166D6"/>
    <w:rsid w:val="0001767C"/>
    <w:rsid w:val="0001780F"/>
    <w:rsid w:val="0002097B"/>
    <w:rsid w:val="00021199"/>
    <w:rsid w:val="00022BD5"/>
    <w:rsid w:val="00023D1C"/>
    <w:rsid w:val="00031F42"/>
    <w:rsid w:val="00034220"/>
    <w:rsid w:val="00037529"/>
    <w:rsid w:val="00037E68"/>
    <w:rsid w:val="00042D25"/>
    <w:rsid w:val="0004410F"/>
    <w:rsid w:val="00047C11"/>
    <w:rsid w:val="00052614"/>
    <w:rsid w:val="000609D6"/>
    <w:rsid w:val="000612AE"/>
    <w:rsid w:val="00061B25"/>
    <w:rsid w:val="000649CA"/>
    <w:rsid w:val="0006625A"/>
    <w:rsid w:val="0007061A"/>
    <w:rsid w:val="00071071"/>
    <w:rsid w:val="0007133C"/>
    <w:rsid w:val="0007464F"/>
    <w:rsid w:val="0007715C"/>
    <w:rsid w:val="000774AF"/>
    <w:rsid w:val="00081D78"/>
    <w:rsid w:val="000852DC"/>
    <w:rsid w:val="00085B7E"/>
    <w:rsid w:val="00087EEB"/>
    <w:rsid w:val="000940AE"/>
    <w:rsid w:val="0009421A"/>
    <w:rsid w:val="0009600A"/>
    <w:rsid w:val="000A0913"/>
    <w:rsid w:val="000A1B8D"/>
    <w:rsid w:val="000A3B02"/>
    <w:rsid w:val="000B00B6"/>
    <w:rsid w:val="000B4309"/>
    <w:rsid w:val="000C2025"/>
    <w:rsid w:val="000C2541"/>
    <w:rsid w:val="000D471C"/>
    <w:rsid w:val="000D49FD"/>
    <w:rsid w:val="000D59B1"/>
    <w:rsid w:val="000D7CAA"/>
    <w:rsid w:val="000E2F9B"/>
    <w:rsid w:val="000F17D6"/>
    <w:rsid w:val="00102A23"/>
    <w:rsid w:val="001030B7"/>
    <w:rsid w:val="00103F58"/>
    <w:rsid w:val="00110462"/>
    <w:rsid w:val="00110E6F"/>
    <w:rsid w:val="00116246"/>
    <w:rsid w:val="0012400C"/>
    <w:rsid w:val="00124B99"/>
    <w:rsid w:val="00130DEE"/>
    <w:rsid w:val="00131B33"/>
    <w:rsid w:val="0013629D"/>
    <w:rsid w:val="0013630E"/>
    <w:rsid w:val="001410CC"/>
    <w:rsid w:val="001426BC"/>
    <w:rsid w:val="001429B2"/>
    <w:rsid w:val="001435C9"/>
    <w:rsid w:val="00143C23"/>
    <w:rsid w:val="001459F3"/>
    <w:rsid w:val="00145EFA"/>
    <w:rsid w:val="00156864"/>
    <w:rsid w:val="001701B4"/>
    <w:rsid w:val="00170454"/>
    <w:rsid w:val="001736B2"/>
    <w:rsid w:val="001762A4"/>
    <w:rsid w:val="0017658D"/>
    <w:rsid w:val="001814AB"/>
    <w:rsid w:val="00182D4D"/>
    <w:rsid w:val="0018592E"/>
    <w:rsid w:val="00187129"/>
    <w:rsid w:val="00192115"/>
    <w:rsid w:val="00193B70"/>
    <w:rsid w:val="0019789F"/>
    <w:rsid w:val="001A5795"/>
    <w:rsid w:val="001A682E"/>
    <w:rsid w:val="001A764A"/>
    <w:rsid w:val="001A76DC"/>
    <w:rsid w:val="001A7D4A"/>
    <w:rsid w:val="001B4B1D"/>
    <w:rsid w:val="001B7D94"/>
    <w:rsid w:val="001C22D8"/>
    <w:rsid w:val="001C295B"/>
    <w:rsid w:val="001C5100"/>
    <w:rsid w:val="001C5B75"/>
    <w:rsid w:val="001C68E9"/>
    <w:rsid w:val="001C6C5A"/>
    <w:rsid w:val="001C78A3"/>
    <w:rsid w:val="001D4B29"/>
    <w:rsid w:val="001D511B"/>
    <w:rsid w:val="001D5F7B"/>
    <w:rsid w:val="001D5FCB"/>
    <w:rsid w:val="001D72AB"/>
    <w:rsid w:val="001D7AC2"/>
    <w:rsid w:val="001E0216"/>
    <w:rsid w:val="001F07FB"/>
    <w:rsid w:val="001F3B79"/>
    <w:rsid w:val="001F57E5"/>
    <w:rsid w:val="001F6FE0"/>
    <w:rsid w:val="00203201"/>
    <w:rsid w:val="00205CDB"/>
    <w:rsid w:val="002071F7"/>
    <w:rsid w:val="002125DA"/>
    <w:rsid w:val="002127D1"/>
    <w:rsid w:val="00213120"/>
    <w:rsid w:val="00214A71"/>
    <w:rsid w:val="00216895"/>
    <w:rsid w:val="00220032"/>
    <w:rsid w:val="00226254"/>
    <w:rsid w:val="00226832"/>
    <w:rsid w:val="00230797"/>
    <w:rsid w:val="00237ECF"/>
    <w:rsid w:val="0024019B"/>
    <w:rsid w:val="002420BE"/>
    <w:rsid w:val="00243D56"/>
    <w:rsid w:val="00244854"/>
    <w:rsid w:val="0024634C"/>
    <w:rsid w:val="00246C58"/>
    <w:rsid w:val="00247D29"/>
    <w:rsid w:val="00253011"/>
    <w:rsid w:val="00257293"/>
    <w:rsid w:val="00262856"/>
    <w:rsid w:val="0026293C"/>
    <w:rsid w:val="00274FF8"/>
    <w:rsid w:val="0027584A"/>
    <w:rsid w:val="0028326E"/>
    <w:rsid w:val="00287B55"/>
    <w:rsid w:val="002923A1"/>
    <w:rsid w:val="00294841"/>
    <w:rsid w:val="002A11F9"/>
    <w:rsid w:val="002A6BD9"/>
    <w:rsid w:val="002B04D0"/>
    <w:rsid w:val="002B29C1"/>
    <w:rsid w:val="002B61CA"/>
    <w:rsid w:val="002B69FE"/>
    <w:rsid w:val="002B6DBC"/>
    <w:rsid w:val="002C6AAB"/>
    <w:rsid w:val="002C79EF"/>
    <w:rsid w:val="002D177C"/>
    <w:rsid w:val="002D4560"/>
    <w:rsid w:val="002D52A9"/>
    <w:rsid w:val="002E12AA"/>
    <w:rsid w:val="002E2EED"/>
    <w:rsid w:val="002E5F3E"/>
    <w:rsid w:val="002F4324"/>
    <w:rsid w:val="002F4879"/>
    <w:rsid w:val="002F50AB"/>
    <w:rsid w:val="002F7882"/>
    <w:rsid w:val="002F7FF7"/>
    <w:rsid w:val="003013C6"/>
    <w:rsid w:val="00301C86"/>
    <w:rsid w:val="00302F11"/>
    <w:rsid w:val="003037DF"/>
    <w:rsid w:val="00304539"/>
    <w:rsid w:val="00307146"/>
    <w:rsid w:val="003117CF"/>
    <w:rsid w:val="00311B6E"/>
    <w:rsid w:val="00317A6A"/>
    <w:rsid w:val="0032505F"/>
    <w:rsid w:val="003269EF"/>
    <w:rsid w:val="00326EFB"/>
    <w:rsid w:val="00333D33"/>
    <w:rsid w:val="00335395"/>
    <w:rsid w:val="0033584E"/>
    <w:rsid w:val="00335A4D"/>
    <w:rsid w:val="0034662A"/>
    <w:rsid w:val="00347F28"/>
    <w:rsid w:val="0035184B"/>
    <w:rsid w:val="00355119"/>
    <w:rsid w:val="003559A9"/>
    <w:rsid w:val="00356C13"/>
    <w:rsid w:val="00362EAC"/>
    <w:rsid w:val="00367797"/>
    <w:rsid w:val="00371015"/>
    <w:rsid w:val="003726AC"/>
    <w:rsid w:val="00372766"/>
    <w:rsid w:val="0037471D"/>
    <w:rsid w:val="003749C8"/>
    <w:rsid w:val="00380268"/>
    <w:rsid w:val="00382D97"/>
    <w:rsid w:val="00387A35"/>
    <w:rsid w:val="00397882"/>
    <w:rsid w:val="003A0964"/>
    <w:rsid w:val="003A1B58"/>
    <w:rsid w:val="003A7CAC"/>
    <w:rsid w:val="003B014B"/>
    <w:rsid w:val="003B2F15"/>
    <w:rsid w:val="003B3A7E"/>
    <w:rsid w:val="003B4386"/>
    <w:rsid w:val="003B631F"/>
    <w:rsid w:val="003C273F"/>
    <w:rsid w:val="003C3659"/>
    <w:rsid w:val="003C5F78"/>
    <w:rsid w:val="003C6811"/>
    <w:rsid w:val="003D1043"/>
    <w:rsid w:val="003D1108"/>
    <w:rsid w:val="003D36D3"/>
    <w:rsid w:val="003E098C"/>
    <w:rsid w:val="003E1BD4"/>
    <w:rsid w:val="003E23C7"/>
    <w:rsid w:val="003E4046"/>
    <w:rsid w:val="003E7002"/>
    <w:rsid w:val="003E7101"/>
    <w:rsid w:val="003F1CE9"/>
    <w:rsid w:val="003F3119"/>
    <w:rsid w:val="003F4A81"/>
    <w:rsid w:val="00400459"/>
    <w:rsid w:val="00405956"/>
    <w:rsid w:val="004106B3"/>
    <w:rsid w:val="00411FCC"/>
    <w:rsid w:val="00412C59"/>
    <w:rsid w:val="004135AA"/>
    <w:rsid w:val="004136E5"/>
    <w:rsid w:val="004166DE"/>
    <w:rsid w:val="00420AC0"/>
    <w:rsid w:val="00422DC9"/>
    <w:rsid w:val="00424DCC"/>
    <w:rsid w:val="00425906"/>
    <w:rsid w:val="00430982"/>
    <w:rsid w:val="00433199"/>
    <w:rsid w:val="004378A1"/>
    <w:rsid w:val="00444A8D"/>
    <w:rsid w:val="00452A92"/>
    <w:rsid w:val="00457B31"/>
    <w:rsid w:val="00462CBC"/>
    <w:rsid w:val="00463037"/>
    <w:rsid w:val="004733D8"/>
    <w:rsid w:val="004832E2"/>
    <w:rsid w:val="00487535"/>
    <w:rsid w:val="00492FFD"/>
    <w:rsid w:val="00493FEA"/>
    <w:rsid w:val="00497CA4"/>
    <w:rsid w:val="00497DB1"/>
    <w:rsid w:val="004A4414"/>
    <w:rsid w:val="004A5E31"/>
    <w:rsid w:val="004A6B27"/>
    <w:rsid w:val="004B3080"/>
    <w:rsid w:val="004C31B9"/>
    <w:rsid w:val="004C4D4D"/>
    <w:rsid w:val="004D07CE"/>
    <w:rsid w:val="004D25AD"/>
    <w:rsid w:val="004D2864"/>
    <w:rsid w:val="004D581A"/>
    <w:rsid w:val="004D7126"/>
    <w:rsid w:val="004E2676"/>
    <w:rsid w:val="004E6BB1"/>
    <w:rsid w:val="004F12B4"/>
    <w:rsid w:val="004F1969"/>
    <w:rsid w:val="004F363C"/>
    <w:rsid w:val="004F4360"/>
    <w:rsid w:val="0050154F"/>
    <w:rsid w:val="00501C5B"/>
    <w:rsid w:val="005050B9"/>
    <w:rsid w:val="00506207"/>
    <w:rsid w:val="00513EBF"/>
    <w:rsid w:val="0051433C"/>
    <w:rsid w:val="005202E5"/>
    <w:rsid w:val="00520C7F"/>
    <w:rsid w:val="00522012"/>
    <w:rsid w:val="005275ED"/>
    <w:rsid w:val="005368CE"/>
    <w:rsid w:val="005421E9"/>
    <w:rsid w:val="00547334"/>
    <w:rsid w:val="00555DB0"/>
    <w:rsid w:val="0055682F"/>
    <w:rsid w:val="005621E5"/>
    <w:rsid w:val="005668EB"/>
    <w:rsid w:val="0056788C"/>
    <w:rsid w:val="005728B2"/>
    <w:rsid w:val="00576167"/>
    <w:rsid w:val="005824E6"/>
    <w:rsid w:val="00587208"/>
    <w:rsid w:val="00592D9C"/>
    <w:rsid w:val="00594D3E"/>
    <w:rsid w:val="00595B4A"/>
    <w:rsid w:val="005A578B"/>
    <w:rsid w:val="005B122D"/>
    <w:rsid w:val="005B33F8"/>
    <w:rsid w:val="005B3C90"/>
    <w:rsid w:val="005B4274"/>
    <w:rsid w:val="005C67B6"/>
    <w:rsid w:val="005C720C"/>
    <w:rsid w:val="005D04C9"/>
    <w:rsid w:val="005D1707"/>
    <w:rsid w:val="005D32DE"/>
    <w:rsid w:val="005D3451"/>
    <w:rsid w:val="005D61F7"/>
    <w:rsid w:val="005E151B"/>
    <w:rsid w:val="005E1546"/>
    <w:rsid w:val="005E37BA"/>
    <w:rsid w:val="005E39D2"/>
    <w:rsid w:val="005E5FF4"/>
    <w:rsid w:val="005E7348"/>
    <w:rsid w:val="005F1DF9"/>
    <w:rsid w:val="005F5269"/>
    <w:rsid w:val="006038CD"/>
    <w:rsid w:val="00612AD5"/>
    <w:rsid w:val="006139DC"/>
    <w:rsid w:val="00613F94"/>
    <w:rsid w:val="00615658"/>
    <w:rsid w:val="00615B05"/>
    <w:rsid w:val="00620569"/>
    <w:rsid w:val="00631C45"/>
    <w:rsid w:val="00632970"/>
    <w:rsid w:val="006410AF"/>
    <w:rsid w:val="00644F38"/>
    <w:rsid w:val="00645856"/>
    <w:rsid w:val="006475EE"/>
    <w:rsid w:val="00650E5C"/>
    <w:rsid w:val="00652700"/>
    <w:rsid w:val="00655303"/>
    <w:rsid w:val="00656763"/>
    <w:rsid w:val="006573DF"/>
    <w:rsid w:val="00664E2E"/>
    <w:rsid w:val="006666EC"/>
    <w:rsid w:val="00672570"/>
    <w:rsid w:val="006729B9"/>
    <w:rsid w:val="00672F4A"/>
    <w:rsid w:val="00674B45"/>
    <w:rsid w:val="00675ACB"/>
    <w:rsid w:val="00675C4F"/>
    <w:rsid w:val="00676D68"/>
    <w:rsid w:val="0068181D"/>
    <w:rsid w:val="00681ED6"/>
    <w:rsid w:val="00682E36"/>
    <w:rsid w:val="00683A89"/>
    <w:rsid w:val="00683F1E"/>
    <w:rsid w:val="0068450E"/>
    <w:rsid w:val="0068471E"/>
    <w:rsid w:val="00684F90"/>
    <w:rsid w:val="0068684A"/>
    <w:rsid w:val="00691098"/>
    <w:rsid w:val="00691BEE"/>
    <w:rsid w:val="006920F5"/>
    <w:rsid w:val="006938BD"/>
    <w:rsid w:val="006962CF"/>
    <w:rsid w:val="006A2C0C"/>
    <w:rsid w:val="006A36CB"/>
    <w:rsid w:val="006A3BEE"/>
    <w:rsid w:val="006A72BC"/>
    <w:rsid w:val="006B1BD2"/>
    <w:rsid w:val="006B475A"/>
    <w:rsid w:val="006B55C6"/>
    <w:rsid w:val="006B728A"/>
    <w:rsid w:val="006C5047"/>
    <w:rsid w:val="006D0BB7"/>
    <w:rsid w:val="006D2EE5"/>
    <w:rsid w:val="006D7404"/>
    <w:rsid w:val="006E0771"/>
    <w:rsid w:val="006E60AD"/>
    <w:rsid w:val="006F7CF8"/>
    <w:rsid w:val="00700463"/>
    <w:rsid w:val="00700478"/>
    <w:rsid w:val="007009FB"/>
    <w:rsid w:val="00701015"/>
    <w:rsid w:val="00701614"/>
    <w:rsid w:val="0070173D"/>
    <w:rsid w:val="00703296"/>
    <w:rsid w:val="00706D24"/>
    <w:rsid w:val="0070791C"/>
    <w:rsid w:val="00711F00"/>
    <w:rsid w:val="00711FAD"/>
    <w:rsid w:val="00720684"/>
    <w:rsid w:val="00727E8D"/>
    <w:rsid w:val="007302EC"/>
    <w:rsid w:val="007315AC"/>
    <w:rsid w:val="007315B7"/>
    <w:rsid w:val="00743118"/>
    <w:rsid w:val="00744298"/>
    <w:rsid w:val="00746783"/>
    <w:rsid w:val="0074770D"/>
    <w:rsid w:val="00747B09"/>
    <w:rsid w:val="00750EFB"/>
    <w:rsid w:val="007534D8"/>
    <w:rsid w:val="0075619B"/>
    <w:rsid w:val="0075620D"/>
    <w:rsid w:val="00756794"/>
    <w:rsid w:val="00757499"/>
    <w:rsid w:val="00763CC6"/>
    <w:rsid w:val="007655A4"/>
    <w:rsid w:val="0077381F"/>
    <w:rsid w:val="007744F2"/>
    <w:rsid w:val="0077511C"/>
    <w:rsid w:val="00776278"/>
    <w:rsid w:val="007808DD"/>
    <w:rsid w:val="0078160F"/>
    <w:rsid w:val="0078635A"/>
    <w:rsid w:val="00786DCD"/>
    <w:rsid w:val="00790DC6"/>
    <w:rsid w:val="00791ABC"/>
    <w:rsid w:val="00793726"/>
    <w:rsid w:val="00793C82"/>
    <w:rsid w:val="00794238"/>
    <w:rsid w:val="007A20FC"/>
    <w:rsid w:val="007A2FF0"/>
    <w:rsid w:val="007A49A2"/>
    <w:rsid w:val="007A4D6F"/>
    <w:rsid w:val="007A56FC"/>
    <w:rsid w:val="007B0799"/>
    <w:rsid w:val="007B3E72"/>
    <w:rsid w:val="007B3F28"/>
    <w:rsid w:val="007B480A"/>
    <w:rsid w:val="007B6D15"/>
    <w:rsid w:val="007B72CB"/>
    <w:rsid w:val="007C3452"/>
    <w:rsid w:val="007C35E3"/>
    <w:rsid w:val="007C4487"/>
    <w:rsid w:val="007D2DF0"/>
    <w:rsid w:val="007E2A35"/>
    <w:rsid w:val="007E4D95"/>
    <w:rsid w:val="007F074F"/>
    <w:rsid w:val="007F300E"/>
    <w:rsid w:val="007F4FB3"/>
    <w:rsid w:val="007F787F"/>
    <w:rsid w:val="008038C7"/>
    <w:rsid w:val="008065EC"/>
    <w:rsid w:val="00807A0B"/>
    <w:rsid w:val="00810E22"/>
    <w:rsid w:val="00822966"/>
    <w:rsid w:val="00823E9C"/>
    <w:rsid w:val="00832A26"/>
    <w:rsid w:val="00835BA1"/>
    <w:rsid w:val="00841B7D"/>
    <w:rsid w:val="00844CD9"/>
    <w:rsid w:val="0084613F"/>
    <w:rsid w:val="00847851"/>
    <w:rsid w:val="00850704"/>
    <w:rsid w:val="008530D5"/>
    <w:rsid w:val="008542AC"/>
    <w:rsid w:val="00857BEF"/>
    <w:rsid w:val="00861FBE"/>
    <w:rsid w:val="008627EC"/>
    <w:rsid w:val="00864B5B"/>
    <w:rsid w:val="00864FBD"/>
    <w:rsid w:val="00867DE2"/>
    <w:rsid w:val="008806BA"/>
    <w:rsid w:val="00881CA0"/>
    <w:rsid w:val="00883F73"/>
    <w:rsid w:val="00887551"/>
    <w:rsid w:val="00897151"/>
    <w:rsid w:val="008A0493"/>
    <w:rsid w:val="008A2458"/>
    <w:rsid w:val="008A2460"/>
    <w:rsid w:val="008A61CD"/>
    <w:rsid w:val="008A6DAA"/>
    <w:rsid w:val="008A6DE5"/>
    <w:rsid w:val="008B27BF"/>
    <w:rsid w:val="008B49A0"/>
    <w:rsid w:val="008C3791"/>
    <w:rsid w:val="008C44C6"/>
    <w:rsid w:val="008D591F"/>
    <w:rsid w:val="008E264E"/>
    <w:rsid w:val="008E55DE"/>
    <w:rsid w:val="008E5994"/>
    <w:rsid w:val="008F72E8"/>
    <w:rsid w:val="008F7579"/>
    <w:rsid w:val="008F7C0B"/>
    <w:rsid w:val="0090150E"/>
    <w:rsid w:val="0090292B"/>
    <w:rsid w:val="009029CB"/>
    <w:rsid w:val="00912216"/>
    <w:rsid w:val="00917EC9"/>
    <w:rsid w:val="009204A2"/>
    <w:rsid w:val="00923739"/>
    <w:rsid w:val="0092451C"/>
    <w:rsid w:val="00932285"/>
    <w:rsid w:val="00933D86"/>
    <w:rsid w:val="00934C08"/>
    <w:rsid w:val="00934E5A"/>
    <w:rsid w:val="009357CC"/>
    <w:rsid w:val="009432B6"/>
    <w:rsid w:val="009445A2"/>
    <w:rsid w:val="009541E1"/>
    <w:rsid w:val="009545B2"/>
    <w:rsid w:val="009550D4"/>
    <w:rsid w:val="00960338"/>
    <w:rsid w:val="00962295"/>
    <w:rsid w:val="00973619"/>
    <w:rsid w:val="00974BE9"/>
    <w:rsid w:val="0098210C"/>
    <w:rsid w:val="009823DA"/>
    <w:rsid w:val="00982FD9"/>
    <w:rsid w:val="00983D40"/>
    <w:rsid w:val="00984779"/>
    <w:rsid w:val="00990358"/>
    <w:rsid w:val="00992DFD"/>
    <w:rsid w:val="009A11B0"/>
    <w:rsid w:val="009A158E"/>
    <w:rsid w:val="009A2C06"/>
    <w:rsid w:val="009A5A45"/>
    <w:rsid w:val="009A6D8B"/>
    <w:rsid w:val="009B16B6"/>
    <w:rsid w:val="009B3FB0"/>
    <w:rsid w:val="009B7FFE"/>
    <w:rsid w:val="009C13F6"/>
    <w:rsid w:val="009C2555"/>
    <w:rsid w:val="009C3E23"/>
    <w:rsid w:val="009C436A"/>
    <w:rsid w:val="009C7951"/>
    <w:rsid w:val="009D59B6"/>
    <w:rsid w:val="009E01C0"/>
    <w:rsid w:val="009E20C6"/>
    <w:rsid w:val="009E5716"/>
    <w:rsid w:val="009F2935"/>
    <w:rsid w:val="009F42A5"/>
    <w:rsid w:val="00A0222E"/>
    <w:rsid w:val="00A0639A"/>
    <w:rsid w:val="00A11F01"/>
    <w:rsid w:val="00A1436E"/>
    <w:rsid w:val="00A15007"/>
    <w:rsid w:val="00A156DE"/>
    <w:rsid w:val="00A156F6"/>
    <w:rsid w:val="00A25D72"/>
    <w:rsid w:val="00A325E9"/>
    <w:rsid w:val="00A34796"/>
    <w:rsid w:val="00A34E80"/>
    <w:rsid w:val="00A35EA3"/>
    <w:rsid w:val="00A379D3"/>
    <w:rsid w:val="00A40E54"/>
    <w:rsid w:val="00A43B8E"/>
    <w:rsid w:val="00A51249"/>
    <w:rsid w:val="00A5249D"/>
    <w:rsid w:val="00A54E4F"/>
    <w:rsid w:val="00A56059"/>
    <w:rsid w:val="00A56988"/>
    <w:rsid w:val="00A63554"/>
    <w:rsid w:val="00A63658"/>
    <w:rsid w:val="00A63D14"/>
    <w:rsid w:val="00A663CA"/>
    <w:rsid w:val="00A70CDD"/>
    <w:rsid w:val="00A72658"/>
    <w:rsid w:val="00A728C1"/>
    <w:rsid w:val="00A77644"/>
    <w:rsid w:val="00A8222C"/>
    <w:rsid w:val="00A82402"/>
    <w:rsid w:val="00A840CE"/>
    <w:rsid w:val="00A85AC5"/>
    <w:rsid w:val="00A86252"/>
    <w:rsid w:val="00A86FD6"/>
    <w:rsid w:val="00A87114"/>
    <w:rsid w:val="00A87210"/>
    <w:rsid w:val="00A9392A"/>
    <w:rsid w:val="00A94800"/>
    <w:rsid w:val="00A955D7"/>
    <w:rsid w:val="00A95B49"/>
    <w:rsid w:val="00AA49E3"/>
    <w:rsid w:val="00AB0A67"/>
    <w:rsid w:val="00AB1CB1"/>
    <w:rsid w:val="00AB23FC"/>
    <w:rsid w:val="00AB3382"/>
    <w:rsid w:val="00AB77DD"/>
    <w:rsid w:val="00AB7D2B"/>
    <w:rsid w:val="00AB7E01"/>
    <w:rsid w:val="00AC1960"/>
    <w:rsid w:val="00AC1FDC"/>
    <w:rsid w:val="00AC7068"/>
    <w:rsid w:val="00AE0002"/>
    <w:rsid w:val="00AE122E"/>
    <w:rsid w:val="00AE6AEA"/>
    <w:rsid w:val="00AE75BA"/>
    <w:rsid w:val="00AF3262"/>
    <w:rsid w:val="00AF4009"/>
    <w:rsid w:val="00AF53D1"/>
    <w:rsid w:val="00AF579A"/>
    <w:rsid w:val="00AF5E55"/>
    <w:rsid w:val="00AF647D"/>
    <w:rsid w:val="00AF7DF7"/>
    <w:rsid w:val="00B0531E"/>
    <w:rsid w:val="00B0553D"/>
    <w:rsid w:val="00B06166"/>
    <w:rsid w:val="00B06880"/>
    <w:rsid w:val="00B166AC"/>
    <w:rsid w:val="00B21192"/>
    <w:rsid w:val="00B3041A"/>
    <w:rsid w:val="00B3390F"/>
    <w:rsid w:val="00B36857"/>
    <w:rsid w:val="00B432EC"/>
    <w:rsid w:val="00B5070A"/>
    <w:rsid w:val="00B538F7"/>
    <w:rsid w:val="00B6168F"/>
    <w:rsid w:val="00B63509"/>
    <w:rsid w:val="00B636CD"/>
    <w:rsid w:val="00B6510D"/>
    <w:rsid w:val="00B80C5A"/>
    <w:rsid w:val="00B83D01"/>
    <w:rsid w:val="00B86173"/>
    <w:rsid w:val="00B87806"/>
    <w:rsid w:val="00B902F8"/>
    <w:rsid w:val="00B93AD8"/>
    <w:rsid w:val="00B95F61"/>
    <w:rsid w:val="00B972E4"/>
    <w:rsid w:val="00BA1C2E"/>
    <w:rsid w:val="00BA245B"/>
    <w:rsid w:val="00BA5092"/>
    <w:rsid w:val="00BA68BA"/>
    <w:rsid w:val="00BB0CD5"/>
    <w:rsid w:val="00BB51D3"/>
    <w:rsid w:val="00BB7AB2"/>
    <w:rsid w:val="00BD0E19"/>
    <w:rsid w:val="00BD266C"/>
    <w:rsid w:val="00BE2803"/>
    <w:rsid w:val="00C002C6"/>
    <w:rsid w:val="00C02953"/>
    <w:rsid w:val="00C02B78"/>
    <w:rsid w:val="00C041ED"/>
    <w:rsid w:val="00C13A05"/>
    <w:rsid w:val="00C20895"/>
    <w:rsid w:val="00C23A10"/>
    <w:rsid w:val="00C23E7A"/>
    <w:rsid w:val="00C243CE"/>
    <w:rsid w:val="00C26F73"/>
    <w:rsid w:val="00C32621"/>
    <w:rsid w:val="00C3338C"/>
    <w:rsid w:val="00C41CB3"/>
    <w:rsid w:val="00C43D75"/>
    <w:rsid w:val="00C446F5"/>
    <w:rsid w:val="00C45517"/>
    <w:rsid w:val="00C531E8"/>
    <w:rsid w:val="00C547ED"/>
    <w:rsid w:val="00C55D26"/>
    <w:rsid w:val="00C645DE"/>
    <w:rsid w:val="00C655E5"/>
    <w:rsid w:val="00C66117"/>
    <w:rsid w:val="00C737E9"/>
    <w:rsid w:val="00C806B7"/>
    <w:rsid w:val="00C811C0"/>
    <w:rsid w:val="00C83155"/>
    <w:rsid w:val="00C856E8"/>
    <w:rsid w:val="00C90791"/>
    <w:rsid w:val="00C91402"/>
    <w:rsid w:val="00C93235"/>
    <w:rsid w:val="00C96267"/>
    <w:rsid w:val="00C96FD0"/>
    <w:rsid w:val="00CA0934"/>
    <w:rsid w:val="00CA0935"/>
    <w:rsid w:val="00CA384F"/>
    <w:rsid w:val="00CA5C09"/>
    <w:rsid w:val="00CA74AA"/>
    <w:rsid w:val="00CB0BB8"/>
    <w:rsid w:val="00CB10D9"/>
    <w:rsid w:val="00CB1B72"/>
    <w:rsid w:val="00CB1C4F"/>
    <w:rsid w:val="00CB31B5"/>
    <w:rsid w:val="00CB3EF7"/>
    <w:rsid w:val="00CB5FD6"/>
    <w:rsid w:val="00CC1FF5"/>
    <w:rsid w:val="00CC567C"/>
    <w:rsid w:val="00CC5EC8"/>
    <w:rsid w:val="00CD2AEA"/>
    <w:rsid w:val="00CD560B"/>
    <w:rsid w:val="00CD5BFF"/>
    <w:rsid w:val="00CE37E4"/>
    <w:rsid w:val="00CE3D40"/>
    <w:rsid w:val="00CE592B"/>
    <w:rsid w:val="00CF4709"/>
    <w:rsid w:val="00D03C64"/>
    <w:rsid w:val="00D03FAD"/>
    <w:rsid w:val="00D11A7B"/>
    <w:rsid w:val="00D15D14"/>
    <w:rsid w:val="00D236CA"/>
    <w:rsid w:val="00D23849"/>
    <w:rsid w:val="00D2559A"/>
    <w:rsid w:val="00D30E8B"/>
    <w:rsid w:val="00D325C2"/>
    <w:rsid w:val="00D40666"/>
    <w:rsid w:val="00D4612B"/>
    <w:rsid w:val="00D47A39"/>
    <w:rsid w:val="00D54231"/>
    <w:rsid w:val="00D54D9D"/>
    <w:rsid w:val="00D6690C"/>
    <w:rsid w:val="00D736E2"/>
    <w:rsid w:val="00D73D00"/>
    <w:rsid w:val="00D8456B"/>
    <w:rsid w:val="00D8773D"/>
    <w:rsid w:val="00D90B5E"/>
    <w:rsid w:val="00D93F6E"/>
    <w:rsid w:val="00D95E10"/>
    <w:rsid w:val="00D97AD8"/>
    <w:rsid w:val="00DA34F2"/>
    <w:rsid w:val="00DB726F"/>
    <w:rsid w:val="00DC34E2"/>
    <w:rsid w:val="00DC3877"/>
    <w:rsid w:val="00DC7EA5"/>
    <w:rsid w:val="00DD0C34"/>
    <w:rsid w:val="00DD533E"/>
    <w:rsid w:val="00DE3356"/>
    <w:rsid w:val="00DE6764"/>
    <w:rsid w:val="00DF1C51"/>
    <w:rsid w:val="00DF57C1"/>
    <w:rsid w:val="00E02141"/>
    <w:rsid w:val="00E02168"/>
    <w:rsid w:val="00E048EF"/>
    <w:rsid w:val="00E11E4D"/>
    <w:rsid w:val="00E16E1B"/>
    <w:rsid w:val="00E20AF0"/>
    <w:rsid w:val="00E22B7D"/>
    <w:rsid w:val="00E30149"/>
    <w:rsid w:val="00E3114B"/>
    <w:rsid w:val="00E34587"/>
    <w:rsid w:val="00E36651"/>
    <w:rsid w:val="00E37C50"/>
    <w:rsid w:val="00E45315"/>
    <w:rsid w:val="00E475F2"/>
    <w:rsid w:val="00E50A63"/>
    <w:rsid w:val="00E53B15"/>
    <w:rsid w:val="00E5412E"/>
    <w:rsid w:val="00E60B80"/>
    <w:rsid w:val="00E61FB8"/>
    <w:rsid w:val="00E63C45"/>
    <w:rsid w:val="00E669BE"/>
    <w:rsid w:val="00E73B10"/>
    <w:rsid w:val="00E75654"/>
    <w:rsid w:val="00E7758A"/>
    <w:rsid w:val="00E80798"/>
    <w:rsid w:val="00E81DE7"/>
    <w:rsid w:val="00E83A94"/>
    <w:rsid w:val="00E8471B"/>
    <w:rsid w:val="00E90C9C"/>
    <w:rsid w:val="00E94675"/>
    <w:rsid w:val="00E97B5C"/>
    <w:rsid w:val="00EA7F8E"/>
    <w:rsid w:val="00EB15DE"/>
    <w:rsid w:val="00EB272F"/>
    <w:rsid w:val="00EB287D"/>
    <w:rsid w:val="00EB2A1F"/>
    <w:rsid w:val="00EB37B6"/>
    <w:rsid w:val="00EB3F12"/>
    <w:rsid w:val="00EB4789"/>
    <w:rsid w:val="00EB7E03"/>
    <w:rsid w:val="00EC2C78"/>
    <w:rsid w:val="00EC7A15"/>
    <w:rsid w:val="00ED31B6"/>
    <w:rsid w:val="00ED4959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5109"/>
    <w:rsid w:val="00F474A7"/>
    <w:rsid w:val="00F50B0B"/>
    <w:rsid w:val="00F52319"/>
    <w:rsid w:val="00F56937"/>
    <w:rsid w:val="00F57831"/>
    <w:rsid w:val="00F646CE"/>
    <w:rsid w:val="00F80079"/>
    <w:rsid w:val="00F815D9"/>
    <w:rsid w:val="00F818C3"/>
    <w:rsid w:val="00F8245A"/>
    <w:rsid w:val="00F8526A"/>
    <w:rsid w:val="00F863E5"/>
    <w:rsid w:val="00F9272D"/>
    <w:rsid w:val="00F93E1C"/>
    <w:rsid w:val="00F9476E"/>
    <w:rsid w:val="00F9690E"/>
    <w:rsid w:val="00F97020"/>
    <w:rsid w:val="00FA1751"/>
    <w:rsid w:val="00FA2417"/>
    <w:rsid w:val="00FA3199"/>
    <w:rsid w:val="00FA6888"/>
    <w:rsid w:val="00FB429F"/>
    <w:rsid w:val="00FB6FDF"/>
    <w:rsid w:val="00FB7D4E"/>
    <w:rsid w:val="00FC0C8F"/>
    <w:rsid w:val="00FD07B5"/>
    <w:rsid w:val="00FD2653"/>
    <w:rsid w:val="00FD5E09"/>
    <w:rsid w:val="00FD6736"/>
    <w:rsid w:val="00FD7DB5"/>
    <w:rsid w:val="00FE331E"/>
    <w:rsid w:val="00FE5186"/>
    <w:rsid w:val="00FE56D6"/>
    <w:rsid w:val="00FE5F40"/>
    <w:rsid w:val="00FE6BAB"/>
    <w:rsid w:val="00FF05F0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55F06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298"/>
    <w:rPr>
      <w:sz w:val="20"/>
      <w:szCs w:val="20"/>
    </w:rPr>
  </w:style>
  <w:style w:type="paragraph" w:styleId="NoSpacing">
    <w:name w:val="No Spacing"/>
    <w:qFormat/>
    <w:rsid w:val="00744298"/>
    <w:pPr>
      <w:spacing w:after="0" w:line="240" w:lineRule="auto"/>
    </w:pPr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298"/>
    <w:rPr>
      <w:b/>
      <w:bCs/>
      <w:sz w:val="20"/>
      <w:szCs w:val="20"/>
    </w:rPr>
  </w:style>
  <w:style w:type="character" w:customStyle="1" w:styleId="rvts48">
    <w:name w:val="rvts48"/>
    <w:basedOn w:val="DefaultParagraphFont"/>
    <w:rsid w:val="00C66117"/>
  </w:style>
  <w:style w:type="character" w:customStyle="1" w:styleId="rvts37">
    <w:name w:val="rvts37"/>
    <w:basedOn w:val="DefaultParagraphFont"/>
    <w:rsid w:val="00C66117"/>
  </w:style>
  <w:style w:type="character" w:customStyle="1" w:styleId="rvts34">
    <w:name w:val="rvts34"/>
    <w:basedOn w:val="DefaultParagraphFont"/>
    <w:rsid w:val="00C6611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9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298"/>
    <w:rPr>
      <w:sz w:val="20"/>
      <w:szCs w:val="20"/>
    </w:rPr>
  </w:style>
  <w:style w:type="paragraph" w:styleId="NoSpacing">
    <w:name w:val="No Spacing"/>
    <w:qFormat/>
    <w:rsid w:val="00744298"/>
    <w:pPr>
      <w:spacing w:after="0" w:line="240" w:lineRule="auto"/>
    </w:pPr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298"/>
    <w:rPr>
      <w:b/>
      <w:bCs/>
      <w:sz w:val="20"/>
      <w:szCs w:val="20"/>
    </w:rPr>
  </w:style>
  <w:style w:type="character" w:customStyle="1" w:styleId="rvts48">
    <w:name w:val="rvts48"/>
    <w:basedOn w:val="DefaultParagraphFont"/>
    <w:rsid w:val="00C66117"/>
  </w:style>
  <w:style w:type="character" w:customStyle="1" w:styleId="rvts37">
    <w:name w:val="rvts37"/>
    <w:basedOn w:val="DefaultParagraphFont"/>
    <w:rsid w:val="00C66117"/>
  </w:style>
  <w:style w:type="character" w:customStyle="1" w:styleId="rvts34">
    <w:name w:val="rvts34"/>
    <w:basedOn w:val="DefaultParagraphFont"/>
    <w:rsid w:val="00C6611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498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627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424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20.png"/><Relationship Id="rId18" Type="http://schemas.openxmlformats.org/officeDocument/2006/relationships/image" Target="media/image1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13.png"/><Relationship Id="rId17" Type="http://schemas.openxmlformats.org/officeDocument/2006/relationships/image" Target="media/image1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fiqahmed.khan77@gmail.com" TargetMode="External"/><Relationship Id="rId24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130.png"/><Relationship Id="rId23" Type="http://schemas.openxmlformats.org/officeDocument/2006/relationships/image" Target="media/image21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1.png"/><Relationship Id="rId14" Type="http://schemas.openxmlformats.org/officeDocument/2006/relationships/hyperlink" Target="mailto:rafiqahmed.khan77@gmail.com" TargetMode="External"/><Relationship Id="rId22" Type="http://schemas.openxmlformats.org/officeDocument/2006/relationships/image" Target="media/image20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80B9-824B-42AF-99A6-B25DF9E9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Dell</cp:lastModifiedBy>
  <cp:revision>58</cp:revision>
  <cp:lastPrinted>2017-07-22T04:51:00Z</cp:lastPrinted>
  <dcterms:created xsi:type="dcterms:W3CDTF">2019-09-20T11:46:00Z</dcterms:created>
  <dcterms:modified xsi:type="dcterms:W3CDTF">2020-07-04T04:48:00Z</dcterms:modified>
</cp:coreProperties>
</file>