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1"/>
        </w:numPr>
        <w:spacing w:after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Antara Rodríguez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28/08/2025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E- Sweet Blessing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bookmarkStart w:colFirst="0" w:colLast="0" w:name="_heading=h.snd8lbsbajcr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Michitubies</w:t>
            </w:r>
          </w:p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Manuel Navarro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Antara Rodríguez </w:t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Priscilla Rodríguez</w:t>
            </w:r>
          </w:p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Victor Godoy (docente)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color w:val="0000ff"/>
                  <w:u w:val="single"/>
                  <w:rtl w:val="0"/>
                </w:rPr>
                <w:t xml:space="preserve">man.navarro@duocuc.cl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anta.rodriguez@duocuc.cl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pri.rodriguezv@duocuc.cl</w:t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bookmarkStart w:colFirst="0" w:colLast="0" w:name="_heading=h.o5p3qn9zn6gv" w:id="1"/>
            <w:bookmarkEnd w:id="1"/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v.godoyf@profesor.duoc.cl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120" w:lineRule="auto"/>
              <w:ind w:left="720" w:hanging="360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Fecha de entrega de documentación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12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Documentos a entregar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120" w:lineRule="auto"/>
              <w:ind w:left="720" w:hanging="360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GitHub y sub carpetas de integrantes.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12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Solicitud de carta gantt y planilla de requerimientos 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12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requerimientos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12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Fecha de entrega plantilla de requerimiento, carta gantt y acta de constitución.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 profesor nos indico la fecha de la primera entrega que será el 11 de septiembre, los documentos a entregar son:</w:t>
            </w:r>
          </w:p>
          <w:p w:rsidR="00000000" w:rsidDel="00000000" w:rsidP="00000000" w:rsidRDefault="00000000" w:rsidRPr="00000000" w14:paraId="0000004A">
            <w:pPr>
              <w:numPr>
                <w:ilvl w:val="8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Acta constitución proyecto</w:t>
            </w:r>
          </w:p>
          <w:p w:rsidR="00000000" w:rsidDel="00000000" w:rsidP="00000000" w:rsidRDefault="00000000" w:rsidRPr="00000000" w14:paraId="0000004B">
            <w:pPr>
              <w:numPr>
                <w:ilvl w:val="8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Planilla de Requerimientos</w:t>
            </w:r>
          </w:p>
          <w:p w:rsidR="00000000" w:rsidDel="00000000" w:rsidP="00000000" w:rsidRDefault="00000000" w:rsidRPr="00000000" w14:paraId="0000004C">
            <w:pPr>
              <w:numPr>
                <w:ilvl w:val="8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Carta Gantt/RoadMap dependiendo de la metodología</w:t>
            </w:r>
          </w:p>
          <w:p w:rsidR="00000000" w:rsidDel="00000000" w:rsidP="00000000" w:rsidRDefault="00000000" w:rsidRPr="00000000" w14:paraId="0000004D">
            <w:pPr>
              <w:numPr>
                <w:ilvl w:val="8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EDT- Costos</w:t>
            </w:r>
          </w:p>
          <w:p w:rsidR="00000000" w:rsidDel="00000000" w:rsidP="00000000" w:rsidRDefault="00000000" w:rsidRPr="00000000" w14:paraId="0000004E">
            <w:pPr>
              <w:numPr>
                <w:ilvl w:val="8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 ERS</w:t>
            </w:r>
          </w:p>
          <w:p w:rsidR="00000000" w:rsidDel="00000000" w:rsidP="00000000" w:rsidRDefault="00000000" w:rsidRPr="00000000" w14:paraId="0000004F">
            <w:pPr>
              <w:numPr>
                <w:ilvl w:val="8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 Caso uso extendido </w:t>
            </w:r>
          </w:p>
          <w:p w:rsidR="00000000" w:rsidDel="00000000" w:rsidP="00000000" w:rsidRDefault="00000000" w:rsidRPr="00000000" w14:paraId="00000050">
            <w:pPr>
              <w:numPr>
                <w:ilvl w:val="8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 de avance de sprint (solo si se usa metodología ágil)</w:t>
            </w:r>
          </w:p>
          <w:p w:rsidR="00000000" w:rsidDel="00000000" w:rsidP="00000000" w:rsidRDefault="00000000" w:rsidRPr="00000000" w14:paraId="00000051">
            <w:pPr>
              <w:numPr>
                <w:ilvl w:val="8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Mockups del sistema completo</w:t>
            </w:r>
          </w:p>
          <w:p w:rsidR="00000000" w:rsidDel="00000000" w:rsidP="00000000" w:rsidRDefault="00000000" w:rsidRPr="00000000" w14:paraId="00000052">
            <w:pPr>
              <w:numPr>
                <w:ilvl w:val="8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Minuta de reuniones</w:t>
            </w:r>
          </w:p>
          <w:p w:rsidR="00000000" w:rsidDel="00000000" w:rsidP="00000000" w:rsidRDefault="00000000" w:rsidRPr="00000000" w14:paraId="0000005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revisó el repositorio general del proyecto en GitHub y las carpetas individuales, luego solicitó la revisión de la carta gantt y planilla de requerimientos. Se mostraron los requerimientos que tenemos hasta ahora, el profesor hace observación de revisar y mejorar la redacción de los requerimientos. Para finalizar la reunión nos indica que para el próximo jueves debemos tener listas la carta gantt, la planilla de requerimientos y debemos sumar el Acta de constitución. 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ind w:left="0" w:firstLine="0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Carta Gantt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E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Falta Completar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F">
            <w:pPr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ind w:left="0" w:firstLine="0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Planilla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60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Corregir requerimientos y completar el documento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61">
            <w:pPr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ind w:left="0" w:firstLine="0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Acta de constitución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62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Falta completar </w:t>
            </w:r>
          </w:p>
        </w:tc>
      </w:tr>
    </w:tbl>
    <w:p w:rsidR="00000000" w:rsidDel="00000000" w:rsidP="00000000" w:rsidRDefault="00000000" w:rsidRPr="00000000" w14:paraId="00000063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6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6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Leer la minuta al iniciar cada sesión de los martes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grupo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documentos solicitados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04/09/2025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grupo </w:t>
            </w:r>
          </w:p>
        </w:tc>
      </w:tr>
    </w:tbl>
    <w:p w:rsidR="00000000" w:rsidDel="00000000" w:rsidP="00000000" w:rsidRDefault="00000000" w:rsidRPr="00000000" w14:paraId="00000070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ind w:left="0" w:firstLine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  <w:tab w:val="right" w:leader="none" w:pos="9923"/>
      </w:tabs>
      <w:ind w:left="0" w:firstLine="0"/>
      <w:rPr>
        <w:rFonts w:ascii="Tahoma" w:cs="Tahoma" w:eastAsia="Tahoma" w:hAnsi="Tahoma"/>
        <w:color w:val="000000"/>
      </w:rPr>
    </w:pPr>
    <w:r w:rsidDel="00000000" w:rsidR="00000000" w:rsidRPr="00000000">
      <w:rPr>
        <w:color w:val="000000"/>
        <w:rtl w:val="0"/>
      </w:rPr>
      <w:tab/>
    </w:r>
    <w:r w:rsidDel="00000000" w:rsidR="00000000" w:rsidRPr="00000000">
      <w:rPr>
        <w:rFonts w:ascii="Tahoma" w:cs="Tahoma" w:eastAsia="Tahoma" w:hAnsi="Tahoma"/>
        <w:color w:val="000000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5082</wp:posOffset>
              </wp:positionH>
              <wp:positionV relativeFrom="paragraph">
                <wp:posOffset>-43812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5082</wp:posOffset>
              </wp:positionH>
              <wp:positionV relativeFrom="paragraph">
                <wp:posOffset>-43812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7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8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bullet"/>
      <w:lvlText w:val="■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i w:val="1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an.navarro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0wgCTNlmKEOxTl0+7b4o9ECrAg==">CgMxLjAyDmguc25kOGxic2JhamNyMg5oLm81cDNxbjl6bjZndjgAciExam1YOVlHb19GS0xHMW00TmlnZlk3Yng4cG1Tbnp3aWI=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