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DE PRESTACIÓN DE SERVICIOS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Entre:</w:t>
        <w:br w:type="textWrapping"/>
        <w:t xml:space="preserve">[Nombre de la Empresa]</w:t>
      </w:r>
      <w:r w:rsidDel="00000000" w:rsidR="00000000" w:rsidRPr="00000000">
        <w:rPr>
          <w:rtl w:val="0"/>
        </w:rPr>
        <w:t xml:space="preserve">, con domicilio en [Dirección de la Empresa], debidamente representada por [Nombre del Representante Legal], en lo sucesivo denominada "La Empresa".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</w:t>
        <w:br w:type="textWrapping"/>
        <w:t xml:space="preserve">{{NOMBRE}}</w:t>
      </w:r>
      <w:r w:rsidDel="00000000" w:rsidR="00000000" w:rsidRPr="00000000">
        <w:rPr>
          <w:rtl w:val="0"/>
        </w:rPr>
        <w:t xml:space="preserve">, con documento de identidad {{CEDULA}} y domicilio en [Dirección del Contratista], en lo sucesivo denominado "El Contratista" o "El Cliente".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Ambas partes, reconociendo su capacidad legal, acuerdan celebrar el presente contrato bajo las siguientes: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zjysxs061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CLÁUSULAS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14417thi3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PRIMERA: Objeto del Contrato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Empresa se compromete a prestar los servicios de [describir los servicios], conforme a los términos y condiciones descritos en este contrato.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ej8tclp87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SEGUNDA: Obligaciones de las Partes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Obligaciones de La Empresa: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Proveer los servicios contratados de manera profesional y diligente.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Cumplir con los plazos establecidos.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Garantizar la confidencialidad de la información proporcionada por El Cliente.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Obligaciones de El Cliente: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Pagar los servicios en las condiciones y plazos establecidos.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Proveer la información necesaria para la ejecución del servicio.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qmn9eq5c6x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TERCERA: Duración del Contrato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contrato tendrá una duración de [duración específica, por ejemplo, 6 meses], a partir de la fecha de su firma, y podrá renovarse por mutuo acuerdo entre las partes.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h1thyby9o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CUARTA: Precio y Forma de Pago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Cliente se compromete a pagar a La Empresa la suma de [monto en la moneda acordada], según el siguiente esquema: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[Ejemplo: 50% al inicio y 50% al finalizar el servicio].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pagos deberán realizarse mediante [transferencia bancaria, cheque, efectivo], a la cuenta [número de cuenta].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oraeotfs4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QUINTA: Confidencialidad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Ambas partes se comprometen a no divulgar información confidencial relacionada con el presente contrato, salvo en los casos que lo requiera la ley.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9bg1pff3n5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SEXTA: Resolución del Contrato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contrato podrá resolverse por las siguientes causas: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Incumplimiento de las obligaciones por cualquiera de las partes.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Mutuo acuerdo.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Cualquier otra causa prevista en la legislación aplicable.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zopklwz7g0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SÉPTIMA: Jurisdicción y Ley Aplicable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contrato se regirá por las leyes de [país o estado] y cualquier disputa será resuelta ante los tribunales de [ciudad o jurisdicción].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ij4378dow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FIRMAS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prueba de conformidad, las partes firman el presente contrato en [ciudad], el [fecha].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La Empresa: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Nombre: [Nombre Representante]</w:t>
        <w:br w:type="textWrapping"/>
        <w:t xml:space="preserve">Cargo: [Cargo]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Cliente: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Nombre: [Nombre del Cliente o Representante]</w:t>
        <w:br w:type="textWrapping"/>
        <w:t xml:space="preserve">Cargo: [Cargo, si aplica]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