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A8EEE" w14:textId="77777777" w:rsidR="00FD1827" w:rsidRPr="006906E9" w:rsidRDefault="00DA1203" w:rsidP="005A160C">
      <w:pPr>
        <w:jc w:val="center"/>
        <w:rPr>
          <w:lang w:val="pt-PT"/>
        </w:rPr>
      </w:pPr>
    </w:p>
    <w:p w14:paraId="61DA3592" w14:textId="77777777" w:rsidR="005A160C" w:rsidRPr="006906E9" w:rsidRDefault="005A160C" w:rsidP="005A160C">
      <w:pPr>
        <w:jc w:val="center"/>
        <w:rPr>
          <w:lang w:val="pt-PT"/>
        </w:rPr>
      </w:pPr>
    </w:p>
    <w:p w14:paraId="0B461E93" w14:textId="1B051187" w:rsidR="005A160C" w:rsidRPr="006906E9" w:rsidRDefault="005A160C" w:rsidP="005A160C">
      <w:pPr>
        <w:jc w:val="center"/>
        <w:rPr>
          <w:sz w:val="32"/>
          <w:szCs w:val="32"/>
          <w:lang w:val="pt-PT"/>
        </w:rPr>
      </w:pPr>
      <w:r w:rsidRPr="006906E9">
        <w:rPr>
          <w:sz w:val="32"/>
          <w:szCs w:val="32"/>
          <w:lang w:val="pt-PT"/>
        </w:rPr>
        <w:t xml:space="preserve">Relatório </w:t>
      </w:r>
      <w:r w:rsidR="00896311" w:rsidRPr="006906E9">
        <w:rPr>
          <w:sz w:val="32"/>
          <w:szCs w:val="32"/>
          <w:lang w:val="pt-PT"/>
        </w:rPr>
        <w:t>Projeto</w:t>
      </w:r>
      <w:r w:rsidRPr="006906E9">
        <w:rPr>
          <w:sz w:val="32"/>
          <w:szCs w:val="32"/>
          <w:lang w:val="pt-PT"/>
        </w:rPr>
        <w:t xml:space="preserve"> ASINT </w:t>
      </w:r>
    </w:p>
    <w:p w14:paraId="1C0F9C89" w14:textId="77777777" w:rsidR="005A160C" w:rsidRPr="006906E9" w:rsidRDefault="005A160C" w:rsidP="005A160C">
      <w:pPr>
        <w:jc w:val="center"/>
        <w:rPr>
          <w:sz w:val="32"/>
          <w:szCs w:val="32"/>
          <w:lang w:val="pt-PT"/>
        </w:rPr>
      </w:pPr>
    </w:p>
    <w:p w14:paraId="1DF4F0EA" w14:textId="77777777" w:rsidR="005A160C" w:rsidRPr="006906E9" w:rsidRDefault="005A160C" w:rsidP="005A160C">
      <w:pPr>
        <w:spacing w:after="300"/>
        <w:jc w:val="center"/>
        <w:rPr>
          <w:lang w:val="pt-PT"/>
        </w:rPr>
      </w:pPr>
      <w:r w:rsidRPr="006906E9">
        <w:rPr>
          <w:lang w:val="pt-PT"/>
        </w:rPr>
        <w:t>Grupo 8 (João Amado 79185, Manuel Monteiro 79138)</w:t>
      </w:r>
    </w:p>
    <w:p w14:paraId="58CAFCE0" w14:textId="46207954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Arquitetura</w:t>
      </w:r>
      <w:r w:rsidR="004A431E" w:rsidRPr="006906E9">
        <w:rPr>
          <w:sz w:val="28"/>
          <w:szCs w:val="28"/>
          <w:lang w:val="pt-PT"/>
        </w:rPr>
        <w:t xml:space="preserve"> do Sistema</w:t>
      </w:r>
    </w:p>
    <w:p w14:paraId="53B2C5DB" w14:textId="77777777" w:rsidR="00223A39" w:rsidRPr="006906E9" w:rsidRDefault="00796D1E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>O</w:t>
      </w:r>
      <w:r w:rsidR="004A431E" w:rsidRPr="006906E9">
        <w:rPr>
          <w:lang w:val="pt-PT"/>
        </w:rPr>
        <w:t xml:space="preserve"> sistema implementado é uma aplicação </w:t>
      </w:r>
      <w:r w:rsidR="00896311" w:rsidRPr="006906E9">
        <w:rPr>
          <w:lang w:val="pt-PT"/>
        </w:rPr>
        <w:t>Web acessível através de u</w:t>
      </w:r>
      <w:r w:rsidR="004A431E" w:rsidRPr="006906E9">
        <w:rPr>
          <w:lang w:val="pt-PT"/>
        </w:rPr>
        <w:t>m browser. Esta aplicação faz o gerenciamento do acesso dos utiliz</w:t>
      </w:r>
      <w:r w:rsidR="00896311" w:rsidRPr="006906E9">
        <w:rPr>
          <w:lang w:val="pt-PT"/>
        </w:rPr>
        <w:t xml:space="preserve">adores do IST </w:t>
      </w:r>
      <w:r w:rsidR="004A431E" w:rsidRPr="006906E9">
        <w:rPr>
          <w:lang w:val="pt-PT"/>
        </w:rPr>
        <w:t xml:space="preserve">ás salas disponíveis na instituição. O sistema é operado por dois diferentes tipos de utilizadores: administradores e utilizadores. </w:t>
      </w:r>
      <w:r w:rsidR="00896311" w:rsidRPr="006906E9">
        <w:rPr>
          <w:lang w:val="pt-PT"/>
        </w:rPr>
        <w:t xml:space="preserve">Os </w:t>
      </w:r>
      <w:r w:rsidR="00896311" w:rsidRPr="006906E9">
        <w:rPr>
          <w:lang w:val="pt-PT"/>
        </w:rPr>
        <w:t>administradores</w:t>
      </w:r>
      <w:r w:rsidR="00896311" w:rsidRPr="006906E9">
        <w:rPr>
          <w:lang w:val="pt-PT"/>
        </w:rPr>
        <w:t xml:space="preserve"> podem</w:t>
      </w:r>
      <w:r w:rsidR="00223A39" w:rsidRPr="006906E9">
        <w:rPr>
          <w:lang w:val="pt-PT"/>
        </w:rPr>
        <w:t>:</w:t>
      </w:r>
      <w:r w:rsidR="00896311" w:rsidRPr="006906E9">
        <w:rPr>
          <w:lang w:val="pt-PT"/>
        </w:rPr>
        <w:t xml:space="preserve"> observar q</w:t>
      </w:r>
      <w:r w:rsidR="00223A39" w:rsidRPr="006906E9">
        <w:rPr>
          <w:lang w:val="pt-PT"/>
        </w:rPr>
        <w:t xml:space="preserve">uem esta cada sala no momento, ver a história de todos os check-ins/check-outs desde o início do sistema e enviar uma mensagem de texto aos utilizadores de uma determinada sala. Os utilizadores conseguem procurar as salas do IST disponíveis e fazer o check-in/check-out associada à entrada ou saída delas. Dentro de uma sala o utilizador consegue ver os outros utilizadores que também estão a utiliza-la no momento e ver as mensagens que os administradores enviam para a sala. </w:t>
      </w:r>
    </w:p>
    <w:p w14:paraId="5C7CCAB9" w14:textId="77777777" w:rsidR="00223A39" w:rsidRPr="006906E9" w:rsidRDefault="00223A39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>Através da Figura 1 é possível ter uma ideia da arquitetura geral do sistema.</w:t>
      </w:r>
    </w:p>
    <w:p w14:paraId="4335669D" w14:textId="77777777" w:rsidR="00223A39" w:rsidRPr="006906E9" w:rsidRDefault="00223A39" w:rsidP="00223A39">
      <w:pPr>
        <w:keepNext/>
        <w:spacing w:after="300"/>
        <w:jc w:val="both"/>
        <w:rPr>
          <w:lang w:val="pt-PT"/>
        </w:rPr>
      </w:pPr>
      <w:r w:rsidRPr="006906E9">
        <w:rPr>
          <w:lang w:val="pt-PT"/>
        </w:rPr>
        <w:drawing>
          <wp:inline distT="0" distB="0" distL="0" distR="0" wp14:anchorId="22D950E2" wp14:editId="1D0E438D">
            <wp:extent cx="5727700" cy="24485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72FE" w14:textId="2187AE48" w:rsidR="00223A39" w:rsidRPr="006906E9" w:rsidRDefault="00223A39" w:rsidP="00223A39">
      <w:pPr>
        <w:pStyle w:val="Caption"/>
        <w:jc w:val="center"/>
        <w:rPr>
          <w:lang w:val="pt-PT"/>
        </w:rPr>
      </w:pPr>
      <w:r w:rsidRPr="006906E9">
        <w:rPr>
          <w:lang w:val="pt-PT"/>
        </w:rPr>
        <w:t xml:space="preserve">Figura </w:t>
      </w:r>
      <w:r w:rsidRPr="006906E9">
        <w:rPr>
          <w:lang w:val="pt-PT"/>
        </w:rPr>
        <w:fldChar w:fldCharType="begin"/>
      </w:r>
      <w:r w:rsidRPr="006906E9">
        <w:rPr>
          <w:lang w:val="pt-PT"/>
        </w:rPr>
        <w:instrText xml:space="preserve"> SEQ Figure \* ARABIC </w:instrText>
      </w:r>
      <w:r w:rsidRPr="006906E9">
        <w:rPr>
          <w:lang w:val="pt-PT"/>
        </w:rPr>
        <w:fldChar w:fldCharType="separate"/>
      </w:r>
      <w:r w:rsidRPr="006906E9">
        <w:rPr>
          <w:noProof/>
          <w:lang w:val="pt-PT"/>
        </w:rPr>
        <w:t>1</w:t>
      </w:r>
      <w:r w:rsidRPr="006906E9">
        <w:rPr>
          <w:lang w:val="pt-PT"/>
        </w:rPr>
        <w:fldChar w:fldCharType="end"/>
      </w:r>
    </w:p>
    <w:p w14:paraId="7E62B0C5" w14:textId="4F20593D" w:rsidR="006906E9" w:rsidRPr="006906E9" w:rsidRDefault="006906E9" w:rsidP="006906E9">
      <w:pPr>
        <w:jc w:val="both"/>
        <w:rPr>
          <w:lang w:val="pt-PT"/>
        </w:rPr>
      </w:pPr>
      <w:r>
        <w:rPr>
          <w:lang w:val="pt-PT"/>
        </w:rPr>
        <w:t>Os elementos principais do sistema são: servidor, cliente e base de dados. O servidor foi escrito em Node.js, de forma a ser acedido pelos clientes foi implementada uma REST API que é descrita na secção seguinte. O sistema comunica com o sistema externo FENIX IST pela sua REST API e através desta é feita a autenticação dos utilizadores e a procura de salas disponí</w:t>
      </w:r>
      <w:r w:rsidR="00DA1203">
        <w:rPr>
          <w:lang w:val="pt-PT"/>
        </w:rPr>
        <w:t xml:space="preserve">veis. </w:t>
      </w:r>
      <w:bookmarkStart w:id="0" w:name="_GoBack"/>
      <w:bookmarkEnd w:id="0"/>
      <w:r w:rsidR="00DA1203">
        <w:rPr>
          <w:lang w:val="pt-PT"/>
        </w:rPr>
        <w:t>O cliente foi desenvolvido em V</w:t>
      </w:r>
      <w:r>
        <w:rPr>
          <w:lang w:val="pt-PT"/>
        </w:rPr>
        <w:t>ue.js</w:t>
      </w:r>
      <w:r w:rsidR="00DA1203">
        <w:rPr>
          <w:lang w:val="pt-PT"/>
        </w:rPr>
        <w:t xml:space="preserve"> que comunica com o servidor através da sua REST API. Na base de dados, implementada em </w:t>
      </w:r>
      <w:proofErr w:type="spellStart"/>
      <w:r w:rsidR="00DA1203">
        <w:rPr>
          <w:lang w:val="pt-PT"/>
        </w:rPr>
        <w:t>MongoDB</w:t>
      </w:r>
      <w:proofErr w:type="spellEnd"/>
      <w:r w:rsidR="00DA1203">
        <w:rPr>
          <w:lang w:val="pt-PT"/>
        </w:rPr>
        <w:t>, é armazenada a informação persistente do sistema como o log de check-ins/check-outs de utilizadores, as mensagens enviadas pelos administradores, dados do administrador etc.</w:t>
      </w:r>
    </w:p>
    <w:p w14:paraId="5C497A6B" w14:textId="633A0096" w:rsidR="00796D1E" w:rsidRPr="006906E9" w:rsidRDefault="00223A39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 xml:space="preserve">  </w:t>
      </w:r>
    </w:p>
    <w:p w14:paraId="7E53FC3B" w14:textId="07D23C7F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lastRenderedPageBreak/>
        <w:t>REST API implementada</w:t>
      </w:r>
    </w:p>
    <w:p w14:paraId="770061FC" w14:textId="492F2AB1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Tecnologias/bibliotecas utilizadas</w:t>
      </w:r>
    </w:p>
    <w:p w14:paraId="64BBF8CE" w14:textId="0F9D6DCF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Interface do sistema para o utilizador</w:t>
      </w:r>
    </w:p>
    <w:p w14:paraId="1A44E535" w14:textId="482117DD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 xml:space="preserve">Implementação do sistema na </w:t>
      </w:r>
      <w:proofErr w:type="spellStart"/>
      <w:r w:rsidRPr="006906E9">
        <w:rPr>
          <w:sz w:val="28"/>
          <w:szCs w:val="28"/>
          <w:lang w:val="pt-PT"/>
        </w:rPr>
        <w:t>cloud</w:t>
      </w:r>
      <w:proofErr w:type="spellEnd"/>
      <w:r w:rsidRPr="006906E9">
        <w:rPr>
          <w:sz w:val="28"/>
          <w:szCs w:val="28"/>
          <w:lang w:val="pt-PT"/>
        </w:rPr>
        <w:t xml:space="preserve"> da Google</w:t>
      </w:r>
    </w:p>
    <w:p w14:paraId="6019EB15" w14:textId="04969ACE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Integração com o sistema FENIX</w:t>
      </w:r>
    </w:p>
    <w:p w14:paraId="5D5C73BF" w14:textId="1FB257F2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Manipulação dos dados</w:t>
      </w:r>
    </w:p>
    <w:p w14:paraId="29AFAF94" w14:textId="77777777" w:rsidR="004A431E" w:rsidRPr="006906E9" w:rsidRDefault="004A431E" w:rsidP="005A160C">
      <w:pPr>
        <w:spacing w:after="300"/>
        <w:rPr>
          <w:lang w:val="pt-PT"/>
        </w:rPr>
      </w:pPr>
    </w:p>
    <w:p w14:paraId="3ED14E8A" w14:textId="77777777" w:rsidR="005A160C" w:rsidRPr="006906E9" w:rsidRDefault="005A160C" w:rsidP="005A160C">
      <w:pPr>
        <w:spacing w:after="300"/>
        <w:rPr>
          <w:lang w:val="pt-PT"/>
        </w:rPr>
      </w:pPr>
    </w:p>
    <w:sectPr w:rsidR="005A160C" w:rsidRPr="006906E9" w:rsidSect="00CA1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C"/>
    <w:rsid w:val="00223A39"/>
    <w:rsid w:val="004444D4"/>
    <w:rsid w:val="004A431E"/>
    <w:rsid w:val="005A160C"/>
    <w:rsid w:val="006906E9"/>
    <w:rsid w:val="00796D1E"/>
    <w:rsid w:val="00896311"/>
    <w:rsid w:val="00CA1FFA"/>
    <w:rsid w:val="00D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50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23A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Pereira da Conceição Monteiro Anacleto</dc:creator>
  <cp:keywords/>
  <dc:description/>
  <cp:lastModifiedBy>Manuel Pereira da Conceição Monteiro Anacleto</cp:lastModifiedBy>
  <cp:revision>3</cp:revision>
  <dcterms:created xsi:type="dcterms:W3CDTF">2018-02-04T19:16:00Z</dcterms:created>
  <dcterms:modified xsi:type="dcterms:W3CDTF">2018-02-04T20:04:00Z</dcterms:modified>
</cp:coreProperties>
</file>