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" name="图片 1" descr="552a31b7acf4bdfac74035bb1422f8f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2a31b7acf4bdfac74035bb1422f8f6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2" name="图片 2" descr="aeec363a725912f1e13d78467ca0477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ec363a725912f1e13d78467ca0477e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9aeaa7c0966ca18ba89c4c2dd5e7fb2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eaa7c0966ca18ba89c4c2dd5e7fb2c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006bd0f32415121b1788b074fe50e08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6bd0f32415121b1788b074fe50e082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bb5497a47236ac1afdd1e16b4e9f04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b5497a47236ac1afdd1e16b4e9f0494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6" name="图片 6" descr="80dccd90876c276280fb912c6923a8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dccd90876c276280fb912c6923a8b8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7" name="图片 7" descr="33f5fab2e84682d3d109b504306e4ed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f5fab2e84682d3d109b504306e4edb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8" name="图片 8" descr="566f8de09e01b795c476286db47c5a3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66f8de09e01b795c476286db47c5a3e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9" name="图片 9" descr="975a56f7322dbb2967e79917054502b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5a56f7322dbb2967e79917054502b5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Yjc3ZTk5ZDI4MWEyODNhMGIwNDE4YTdiM2ExYjIifQ=="/>
  </w:docVars>
  <w:rsids>
    <w:rsidRoot w:val="00000000"/>
    <w:rsid w:val="7B5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2023-06-25T16:31:04Z</dcterms:created>
  <dc:creator>qq158</dc:creator>
  <cp:lastModifiedBy>涛涛不绝</cp:lastModifiedBy>
  <dcterms:modified xsi:type="dcterms:W3CDTF">2023-06-25T16:32:02Z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8A8F8E1981E54C6D9533C336AD3BE3BA_12</vt:lpwstr>
  </property>
</Properties>
</file>