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CD3E" w14:textId="231CC392" w:rsidR="00B24F4F" w:rsidRDefault="00B21B32" w:rsidP="00CC52B8">
      <w:pPr>
        <w:pStyle w:val="Title"/>
      </w:pPr>
      <w:r>
        <w:t>Accomplishments</w:t>
      </w:r>
    </w:p>
    <w:p w14:paraId="21877BB4" w14:textId="65A15CB0" w:rsidR="00CC52B8" w:rsidRDefault="00CC52B8" w:rsidP="00CC52B8"/>
    <w:p w14:paraId="7A6DC3E5" w14:textId="5C914FA7" w:rsidR="00CC52B8" w:rsidRDefault="00CC52B8" w:rsidP="00CC52B8">
      <w:pPr>
        <w:pStyle w:val="Heading1"/>
      </w:pPr>
      <w:r>
        <w:t>Sprint 1</w:t>
      </w:r>
    </w:p>
    <w:p w14:paraId="37DE303D" w14:textId="09978B02" w:rsidR="00CC52B8" w:rsidRDefault="00CC52B8" w:rsidP="00CC52B8">
      <w:pPr>
        <w:pStyle w:val="ListParagraph"/>
        <w:numPr>
          <w:ilvl w:val="0"/>
          <w:numId w:val="1"/>
        </w:numPr>
      </w:pPr>
      <w:r>
        <w:t>Created the base ERD</w:t>
      </w:r>
    </w:p>
    <w:p w14:paraId="20B93873" w14:textId="5C090B1D" w:rsidR="00416A5F" w:rsidRDefault="00416A5F" w:rsidP="00416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16A5F">
        <w:rPr>
          <w:rFonts w:ascii="Times New Roman" w:eastAsia="Times New Roman" w:hAnsi="Times New Roman" w:cs="Times New Roman"/>
        </w:rPr>
        <w:fldChar w:fldCharType="begin"/>
      </w:r>
      <w:r w:rsidRPr="00416A5F">
        <w:rPr>
          <w:rFonts w:ascii="Times New Roman" w:eastAsia="Times New Roman" w:hAnsi="Times New Roman" w:cs="Times New Roman"/>
        </w:rPr>
        <w:instrText xml:space="preserve"> INCLUDEPICTURE "https://media.discordapp.net/attachments/663830076265070598/668985271018192917/ERD2.PNG?width=1186&amp;height=790" \* MERGEFORMATINET </w:instrText>
      </w:r>
      <w:r w:rsidRPr="00416A5F">
        <w:rPr>
          <w:rFonts w:ascii="Times New Roman" w:eastAsia="Times New Roman" w:hAnsi="Times New Roman" w:cs="Times New Roman"/>
        </w:rPr>
        <w:fldChar w:fldCharType="separate"/>
      </w:r>
      <w:r w:rsidRPr="00416A5F">
        <w:rPr>
          <w:noProof/>
        </w:rPr>
        <w:drawing>
          <wp:inline distT="0" distB="0" distL="0" distR="0" wp14:anchorId="582B7728" wp14:editId="3D4355FC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A5F">
        <w:rPr>
          <w:rFonts w:ascii="Times New Roman" w:eastAsia="Times New Roman" w:hAnsi="Times New Roman" w:cs="Times New Roman"/>
        </w:rPr>
        <w:fldChar w:fldCharType="end"/>
      </w:r>
    </w:p>
    <w:p w14:paraId="61FC2FA6" w14:textId="3D949712" w:rsidR="00416A5F" w:rsidRDefault="00416A5F" w:rsidP="00416A5F"/>
    <w:p w14:paraId="0874510E" w14:textId="77777777" w:rsidR="00416A5F" w:rsidRPr="00416A5F" w:rsidRDefault="00416A5F" w:rsidP="00416A5F"/>
    <w:p w14:paraId="343136E1" w14:textId="62A11944" w:rsidR="00317854" w:rsidRDefault="00262EB3" w:rsidP="00317854">
      <w:pPr>
        <w:pStyle w:val="ListParagraph"/>
        <w:numPr>
          <w:ilvl w:val="0"/>
          <w:numId w:val="1"/>
        </w:numPr>
      </w:pPr>
      <w:r>
        <w:t xml:space="preserve">I was having issues figuring out the email verification, but with </w:t>
      </w:r>
      <w:proofErr w:type="spellStart"/>
      <w:r>
        <w:t>Nunj’s</w:t>
      </w:r>
      <w:proofErr w:type="spellEnd"/>
      <w:r>
        <w:t xml:space="preserve"> help, we were able to figure it out </w:t>
      </w:r>
      <w:r w:rsidR="00CC52B8">
        <w:t>(reference my branch</w:t>
      </w:r>
      <w:r w:rsidR="00416A5F">
        <w:t>)</w:t>
      </w:r>
      <w:r>
        <w:t>.</w:t>
      </w:r>
    </w:p>
    <w:p w14:paraId="595322EA" w14:textId="2AD260FB" w:rsidR="00317854" w:rsidRDefault="00317854" w:rsidP="00317854">
      <w:pPr>
        <w:pStyle w:val="ListParagraph"/>
        <w:numPr>
          <w:ilvl w:val="0"/>
          <w:numId w:val="1"/>
        </w:numPr>
      </w:pPr>
      <w:r>
        <w:t>Working on some front-end (reference my branch)</w:t>
      </w:r>
    </w:p>
    <w:p w14:paraId="3412155E" w14:textId="5CC92F3F" w:rsidR="00CC52B8" w:rsidRDefault="00317854" w:rsidP="00CC52B8">
      <w:pPr>
        <w:pStyle w:val="ListParagraph"/>
        <w:numPr>
          <w:ilvl w:val="0"/>
          <w:numId w:val="1"/>
        </w:numPr>
      </w:pPr>
      <w:r>
        <w:t xml:space="preserve">A lot of </w:t>
      </w:r>
      <w:r w:rsidR="00CC52B8">
        <w:t>Research</w:t>
      </w:r>
    </w:p>
    <w:p w14:paraId="3C80EA2C" w14:textId="09EF1F40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="00416A5F" w:rsidRPr="006D71DF">
          <w:rPr>
            <w:rStyle w:val="Hyperlink"/>
            <w:rFonts w:ascii="Times New Roman" w:eastAsia="Times New Roman" w:hAnsi="Times New Roman" w:cs="Times New Roman"/>
          </w:rPr>
          <w:t>https://docs.microsoft.com/en-us/aspnet/core/security/authentication/accconfirm?view=aspnetcore-3.1&amp;tabs=visual-studio</w:t>
        </w:r>
      </w:hyperlink>
    </w:p>
    <w:p w14:paraId="401FCA12" w14:textId="51AA0030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9" w:history="1">
        <w:r w:rsidR="00416A5F" w:rsidRPr="006D71DF">
          <w:rPr>
            <w:rStyle w:val="Hyperlink"/>
            <w:rFonts w:ascii="Times New Roman" w:eastAsia="Times New Roman" w:hAnsi="Times New Roman" w:cs="Times New Roman"/>
          </w:rPr>
          <w:t>https://docs.microsoft.com/en-us/aspnet/mvc/overview/security/create-an-aspnet-mvc-5-web-app-with-email-confirmation-and-password-reset</w:t>
        </w:r>
      </w:hyperlink>
    </w:p>
    <w:p w14:paraId="549371E1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https://tutorials.visualstudio.com/aspnet-azure/create</w:t>
        </w:r>
      </w:hyperlink>
    </w:p>
    <w:p w14:paraId="3BF1D4DF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https://tutorials.visualstudio.com/aspnet-azure/publish</w:t>
        </w:r>
      </w:hyperlink>
    </w:p>
    <w:p w14:paraId="04F6A9CE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2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https://docs.microsoft.com/en-ca/azure/</w:t>
        </w:r>
      </w:hyperlink>
    </w:p>
    <w:p w14:paraId="3898AEF1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3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https://www.c-sharpcorner.com/article/how-to-deploy-web-app-to-azure-using-visual-studio/</w:t>
        </w:r>
      </w:hyperlink>
    </w:p>
    <w:p w14:paraId="0C8F153C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4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https://tutorials.visualstudio.com/aspnet-azure/create</w:t>
        </w:r>
      </w:hyperlink>
    </w:p>
    <w:p w14:paraId="0907D94C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5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https://tutorials.visualstudio.com/aspnet-azure/publish</w:t>
        </w:r>
      </w:hyperlink>
    </w:p>
    <w:p w14:paraId="66824E61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6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https://www.youtube.com/watch?v=3AYoipyqOkQ&amp;list=PL6n9fhu94yhXQS_p1i-HLIftB9Y7Vnxlo</w:t>
        </w:r>
      </w:hyperlink>
    </w:p>
    <w:p w14:paraId="5BAE9128" w14:textId="77777777" w:rsidR="00416A5F" w:rsidRPr="00416A5F" w:rsidRDefault="00B83480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7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</w:t>
        </w:r>
      </w:hyperlink>
    </w:p>
    <w:p w14:paraId="6270FAFC" w14:textId="275FB6EF" w:rsidR="00163FED" w:rsidRPr="00163FED" w:rsidRDefault="00B83480" w:rsidP="00163F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8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https://clockify.me/dcaa-compliance</w:t>
        </w:r>
      </w:hyperlink>
    </w:p>
    <w:p w14:paraId="1DF9C7F3" w14:textId="0E0A26DE" w:rsidR="00163FED" w:rsidRDefault="00163FED" w:rsidP="00163FED"/>
    <w:p w14:paraId="57372967" w14:textId="1F94449B" w:rsidR="00163FED" w:rsidRPr="00163FED" w:rsidRDefault="00163FED" w:rsidP="00163F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over Discord.</w:t>
      </w:r>
    </w:p>
    <w:p w14:paraId="4BCE4262" w14:textId="589CA4F8" w:rsidR="00CC52B8" w:rsidRDefault="00416A5F" w:rsidP="00416A5F">
      <w:pPr>
        <w:pStyle w:val="Heading1"/>
      </w:pPr>
      <w:r>
        <w:t>Sprint 2</w:t>
      </w:r>
    </w:p>
    <w:p w14:paraId="0C719B28" w14:textId="182CEF7F" w:rsidR="008A39D9" w:rsidRDefault="008A39D9" w:rsidP="008A39D9">
      <w:pPr>
        <w:pStyle w:val="ListParagraph"/>
        <w:numPr>
          <w:ilvl w:val="0"/>
          <w:numId w:val="1"/>
        </w:numPr>
      </w:pPr>
      <w:r>
        <w:t>Worked on a lot of project documentation</w:t>
      </w:r>
      <w:r w:rsidR="00BC312C">
        <w:t xml:space="preserve"> (</w:t>
      </w:r>
      <w:proofErr w:type="spellStart"/>
      <w:r w:rsidR="00BC312C">
        <w:t>GrizzTime_Documentation</w:t>
      </w:r>
      <w:proofErr w:type="spellEnd"/>
      <w:r w:rsidR="00BC312C">
        <w:t>)</w:t>
      </w:r>
      <w:r>
        <w:t>. I set up it up on google drive and I’m working on completing it.</w:t>
      </w:r>
    </w:p>
    <w:p w14:paraId="648CB89C" w14:textId="39BCC025" w:rsidR="008A39D9" w:rsidRDefault="008A39D9" w:rsidP="008A39D9">
      <w:pPr>
        <w:pStyle w:val="ListParagraph"/>
        <w:numPr>
          <w:ilvl w:val="1"/>
          <w:numId w:val="1"/>
        </w:numPr>
      </w:pPr>
      <w:r>
        <w:t>Within the documentation, I reviewed the project vision and the tools and technology we will need. I also reviewed our plan for each sprint.</w:t>
      </w:r>
    </w:p>
    <w:p w14:paraId="701F1491" w14:textId="559F7724" w:rsidR="008A39D9" w:rsidRDefault="008A39D9" w:rsidP="008A39D9">
      <w:pPr>
        <w:pStyle w:val="ListParagraph"/>
        <w:numPr>
          <w:ilvl w:val="0"/>
          <w:numId w:val="1"/>
        </w:numPr>
      </w:pPr>
      <w:r>
        <w:t>Helped with the sprint presentation</w:t>
      </w:r>
    </w:p>
    <w:p w14:paraId="1991D368" w14:textId="0C7EA18C" w:rsidR="008A39D9" w:rsidRDefault="008A39D9" w:rsidP="008A39D9">
      <w:pPr>
        <w:pStyle w:val="ListParagraph"/>
        <w:numPr>
          <w:ilvl w:val="0"/>
          <w:numId w:val="1"/>
        </w:numPr>
      </w:pPr>
      <w:r>
        <w:t xml:space="preserve">Tried to help with getting a database server running, but I was having issues. With Misael’s help, </w:t>
      </w:r>
      <w:r w:rsidR="00BC312C">
        <w:t>the Azure server was set up.</w:t>
      </w:r>
      <w:bookmarkStart w:id="0" w:name="_GoBack"/>
      <w:bookmarkEnd w:id="0"/>
      <w:r>
        <w:t xml:space="preserve"> </w:t>
      </w:r>
    </w:p>
    <w:p w14:paraId="53B24EDF" w14:textId="38F2C678" w:rsidR="008A39D9" w:rsidRDefault="008A39D9" w:rsidP="008A39D9">
      <w:pPr>
        <w:pStyle w:val="ListParagraph"/>
        <w:numPr>
          <w:ilvl w:val="0"/>
          <w:numId w:val="1"/>
        </w:numPr>
      </w:pPr>
      <w:r>
        <w:t>More research</w:t>
      </w:r>
    </w:p>
    <w:p w14:paraId="528565C4" w14:textId="62C54C18" w:rsidR="008A39D9" w:rsidRDefault="008A39D9" w:rsidP="008A39D9">
      <w:pPr>
        <w:pStyle w:val="ListParagraph"/>
        <w:numPr>
          <w:ilvl w:val="1"/>
          <w:numId w:val="1"/>
        </w:numPr>
      </w:pPr>
      <w:hyperlink r:id="rId19" w:history="1">
        <w:r w:rsidRPr="006D71DF">
          <w:rPr>
            <w:rStyle w:val="Hyperlink"/>
          </w:rPr>
          <w:t>https://docs.microsoft.com/en-us/visualstudio/data-tools/add-new-connections?view=vs-2019</w:t>
        </w:r>
      </w:hyperlink>
    </w:p>
    <w:p w14:paraId="1EEB1893" w14:textId="10679A49" w:rsidR="008A39D9" w:rsidRDefault="00B83480" w:rsidP="008A39D9">
      <w:pPr>
        <w:pStyle w:val="ListParagraph"/>
        <w:numPr>
          <w:ilvl w:val="1"/>
          <w:numId w:val="1"/>
        </w:numPr>
      </w:pPr>
      <w:hyperlink r:id="rId20" w:history="1">
        <w:r w:rsidR="008A39D9" w:rsidRPr="006D71DF">
          <w:rPr>
            <w:rStyle w:val="Hyperlink"/>
          </w:rPr>
          <w:t>https://www.youtube.com/watch?v=p7X8lH_XMtI&amp;t=7s</w:t>
        </w:r>
      </w:hyperlink>
    </w:p>
    <w:p w14:paraId="7FFCAE58" w14:textId="594349CA" w:rsidR="006250AF" w:rsidRDefault="00B83480" w:rsidP="006250AF">
      <w:pPr>
        <w:pStyle w:val="ListParagraph"/>
        <w:numPr>
          <w:ilvl w:val="1"/>
          <w:numId w:val="1"/>
        </w:numPr>
      </w:pPr>
      <w:hyperlink r:id="rId21" w:history="1">
        <w:r w:rsidR="006250AF" w:rsidRPr="006D71DF">
          <w:rPr>
            <w:rStyle w:val="Hyperlink"/>
          </w:rPr>
          <w:t>https://www.youtube.com/watch?v=BgvEOkcR0Wk</w:t>
        </w:r>
      </w:hyperlink>
    </w:p>
    <w:p w14:paraId="532A881E" w14:textId="06919768" w:rsidR="006250AF" w:rsidRDefault="00B83480" w:rsidP="006250AF">
      <w:pPr>
        <w:pStyle w:val="ListParagraph"/>
        <w:numPr>
          <w:ilvl w:val="1"/>
          <w:numId w:val="1"/>
        </w:numPr>
      </w:pPr>
      <w:hyperlink r:id="rId22" w:history="1">
        <w:r w:rsidR="006250AF" w:rsidRPr="006D71DF">
          <w:rPr>
            <w:rStyle w:val="Hyperlink"/>
          </w:rPr>
          <w:t>https://docs.microsoft.com/en-us/azure/devops/organizations/projects/connect-to-projects?view=azure-devops&amp;tabs=visual-studio-2019</w:t>
        </w:r>
      </w:hyperlink>
    </w:p>
    <w:p w14:paraId="1A265071" w14:textId="3DACB827" w:rsidR="006250AF" w:rsidRDefault="00B83480" w:rsidP="006250AF">
      <w:pPr>
        <w:pStyle w:val="ListParagraph"/>
        <w:numPr>
          <w:ilvl w:val="1"/>
          <w:numId w:val="1"/>
        </w:numPr>
      </w:pPr>
      <w:hyperlink r:id="rId23" w:history="1">
        <w:r w:rsidR="006250AF" w:rsidRPr="006D71DF">
          <w:rPr>
            <w:rStyle w:val="Hyperlink"/>
          </w:rPr>
          <w:t>https://docs.microsoft.com/en-us/azure/sql-database/sql-database-connect-query-dotnet-visual-studio</w:t>
        </w:r>
      </w:hyperlink>
    </w:p>
    <w:p w14:paraId="26219001" w14:textId="70F95065" w:rsidR="006250AF" w:rsidRDefault="006250AF" w:rsidP="006250AF">
      <w:pPr>
        <w:pStyle w:val="ListParagraph"/>
        <w:numPr>
          <w:ilvl w:val="0"/>
          <w:numId w:val="1"/>
        </w:numPr>
      </w:pPr>
      <w:r>
        <w:t>For documentation</w:t>
      </w:r>
    </w:p>
    <w:p w14:paraId="6C5AC429" w14:textId="2F619B0B" w:rsidR="006250AF" w:rsidRPr="006250AF" w:rsidRDefault="00B83480" w:rsidP="006250AF">
      <w:pPr>
        <w:pStyle w:val="ListParagraph"/>
        <w:numPr>
          <w:ilvl w:val="1"/>
          <w:numId w:val="1"/>
        </w:numPr>
      </w:pPr>
      <w:hyperlink r:id="rId24" w:history="1">
        <w:r w:rsidR="006250AF" w:rsidRPr="006D71DF">
          <w:rPr>
            <w:rStyle w:val="Hyperlink"/>
            <w:rFonts w:eastAsia="Times New Roman"/>
          </w:rPr>
          <w:t>https://www.projectmanagement.com/wikis/233055/Gap-Analysis</w:t>
        </w:r>
      </w:hyperlink>
    </w:p>
    <w:p w14:paraId="48D6AD54" w14:textId="4970D7A2" w:rsidR="006250AF" w:rsidRDefault="00B83480" w:rsidP="006250AF">
      <w:pPr>
        <w:pStyle w:val="ListParagraph"/>
        <w:numPr>
          <w:ilvl w:val="1"/>
          <w:numId w:val="1"/>
        </w:numPr>
      </w:pPr>
      <w:hyperlink r:id="rId25" w:history="1">
        <w:r w:rsidR="006250AF" w:rsidRPr="006D71DF">
          <w:rPr>
            <w:rStyle w:val="Hyperlink"/>
            <w:rFonts w:eastAsiaTheme="majorEastAsia"/>
          </w:rPr>
          <w:t>https://www.citizing-consulting.com/en/expertises/social-eco-audit/</w:t>
        </w:r>
      </w:hyperlink>
    </w:p>
    <w:p w14:paraId="66DF9824" w14:textId="66B57143" w:rsidR="006250AF" w:rsidRDefault="00B83480" w:rsidP="006250AF">
      <w:pPr>
        <w:pStyle w:val="ListParagraph"/>
        <w:numPr>
          <w:ilvl w:val="1"/>
          <w:numId w:val="1"/>
        </w:numPr>
      </w:pPr>
      <w:hyperlink r:id="rId26" w:history="1">
        <w:r w:rsidR="00576985" w:rsidRPr="006D71DF">
          <w:rPr>
            <w:rStyle w:val="Hyperlink"/>
            <w:rFonts w:eastAsiaTheme="majorEastAsia"/>
          </w:rPr>
          <w:t>https://www.dominionsystems.com/blog/the-risk-of-using-paper-time-cards-how-to-replace-them</w:t>
        </w:r>
      </w:hyperlink>
    </w:p>
    <w:p w14:paraId="611ACF1D" w14:textId="77777777" w:rsidR="006250AF" w:rsidRDefault="006250AF" w:rsidP="006250AF">
      <w:pPr>
        <w:pStyle w:val="ListParagraph"/>
        <w:numPr>
          <w:ilvl w:val="1"/>
          <w:numId w:val="1"/>
        </w:numPr>
      </w:pPr>
    </w:p>
    <w:p w14:paraId="54B4CF0C" w14:textId="08D6B922" w:rsidR="008A39D9" w:rsidRDefault="006250AF" w:rsidP="006250AF">
      <w:pPr>
        <w:pStyle w:val="ListParagraph"/>
        <w:numPr>
          <w:ilvl w:val="0"/>
          <w:numId w:val="1"/>
        </w:numPr>
      </w:pPr>
      <w:r>
        <w:t>Continuing to Learn front-end development.</w:t>
      </w:r>
    </w:p>
    <w:p w14:paraId="42E8234F" w14:textId="2CDDCC9E" w:rsidR="00576985" w:rsidRPr="00576985" w:rsidRDefault="00B83480" w:rsidP="0057698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27" w:history="1">
        <w:r w:rsidR="006250A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</w:t>
        </w:r>
      </w:hyperlink>
    </w:p>
    <w:p w14:paraId="1C313E23" w14:textId="72E052F2" w:rsidR="00416A5F" w:rsidRDefault="00416A5F" w:rsidP="00416A5F">
      <w:pPr>
        <w:pStyle w:val="Heading1"/>
      </w:pPr>
      <w:r>
        <w:t>Sprint 3</w:t>
      </w:r>
    </w:p>
    <w:p w14:paraId="22DAFC83" w14:textId="387B559B" w:rsidR="00416A5F" w:rsidRDefault="00416A5F" w:rsidP="00416A5F">
      <w:pPr>
        <w:pStyle w:val="Heading1"/>
      </w:pPr>
      <w:r>
        <w:t>Sprint 4</w:t>
      </w:r>
    </w:p>
    <w:p w14:paraId="6E8FDAB2" w14:textId="72CD8EBD" w:rsidR="00416A5F" w:rsidRDefault="00416A5F" w:rsidP="00416A5F">
      <w:pPr>
        <w:pStyle w:val="Heading1"/>
      </w:pPr>
      <w:r>
        <w:t>Sprint 5</w:t>
      </w:r>
    </w:p>
    <w:p w14:paraId="52E9DBF9" w14:textId="24E77CED" w:rsidR="00416A5F" w:rsidRPr="00416A5F" w:rsidRDefault="00416A5F" w:rsidP="00416A5F">
      <w:pPr>
        <w:pStyle w:val="Heading1"/>
      </w:pPr>
      <w:r>
        <w:t>Sprint 6</w:t>
      </w:r>
    </w:p>
    <w:sectPr w:rsidR="00416A5F" w:rsidRPr="00416A5F" w:rsidSect="008304BB">
      <w:headerReference w:type="even" r:id="rId28"/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BA1ED" w14:textId="77777777" w:rsidR="00B83480" w:rsidRDefault="00B83480" w:rsidP="00CC52B8">
      <w:r>
        <w:separator/>
      </w:r>
    </w:p>
  </w:endnote>
  <w:endnote w:type="continuationSeparator" w:id="0">
    <w:p w14:paraId="4243246F" w14:textId="77777777" w:rsidR="00B83480" w:rsidRDefault="00B83480" w:rsidP="00CC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8E11" w14:textId="77777777" w:rsidR="00B83480" w:rsidRDefault="00B83480" w:rsidP="00CC52B8">
      <w:r>
        <w:separator/>
      </w:r>
    </w:p>
  </w:footnote>
  <w:footnote w:type="continuationSeparator" w:id="0">
    <w:p w14:paraId="0E73BC19" w14:textId="77777777" w:rsidR="00B83480" w:rsidRDefault="00B83480" w:rsidP="00CC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33650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A10ADA" w14:textId="2EA36DDA" w:rsidR="00416A5F" w:rsidRDefault="00416A5F" w:rsidP="006D71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75A8F7" w14:textId="77777777" w:rsidR="00416A5F" w:rsidRDefault="00416A5F" w:rsidP="00416A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75245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D7986F" w14:textId="4880A06F" w:rsidR="00416A5F" w:rsidRDefault="00416A5F" w:rsidP="006D71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DB0500" w14:textId="04CC1B57" w:rsidR="00CC52B8" w:rsidRDefault="00CC52B8" w:rsidP="00416A5F">
    <w:pPr>
      <w:pStyle w:val="Header"/>
      <w:ind w:right="360"/>
    </w:pPr>
    <w:r>
      <w:t xml:space="preserve">Daniel </w:t>
    </w:r>
    <w:proofErr w:type="spellStart"/>
    <w:r>
      <w:t>Salar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67A5"/>
    <w:multiLevelType w:val="hybridMultilevel"/>
    <w:tmpl w:val="83E42440"/>
    <w:lvl w:ilvl="0" w:tplc="9AB0D3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32"/>
    <w:rsid w:val="000D6B0C"/>
    <w:rsid w:val="00142869"/>
    <w:rsid w:val="00163FED"/>
    <w:rsid w:val="00195BA1"/>
    <w:rsid w:val="00262EB3"/>
    <w:rsid w:val="00317854"/>
    <w:rsid w:val="00416A5F"/>
    <w:rsid w:val="004F0D72"/>
    <w:rsid w:val="00576985"/>
    <w:rsid w:val="006250AF"/>
    <w:rsid w:val="008304BB"/>
    <w:rsid w:val="008A39D9"/>
    <w:rsid w:val="00B21B32"/>
    <w:rsid w:val="00B24F4F"/>
    <w:rsid w:val="00B83480"/>
    <w:rsid w:val="00BC312C"/>
    <w:rsid w:val="00BE5381"/>
    <w:rsid w:val="00C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9585"/>
  <w15:chartTrackingRefBased/>
  <w15:docId w15:val="{2B689F9F-74E1-DA49-A33E-0131C996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2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2B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CC52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C52B8"/>
  </w:style>
  <w:style w:type="paragraph" w:styleId="Footer">
    <w:name w:val="footer"/>
    <w:basedOn w:val="Normal"/>
    <w:link w:val="FooterChar"/>
    <w:uiPriority w:val="99"/>
    <w:unhideWhenUsed/>
    <w:rsid w:val="00CC52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C52B8"/>
  </w:style>
  <w:style w:type="character" w:styleId="PageNumber">
    <w:name w:val="page number"/>
    <w:basedOn w:val="DefaultParagraphFont"/>
    <w:uiPriority w:val="99"/>
    <w:semiHidden/>
    <w:unhideWhenUsed/>
    <w:rsid w:val="00416A5F"/>
  </w:style>
  <w:style w:type="character" w:styleId="Hyperlink">
    <w:name w:val="Hyperlink"/>
    <w:basedOn w:val="DefaultParagraphFont"/>
    <w:uiPriority w:val="99"/>
    <w:unhideWhenUsed/>
    <w:rsid w:val="00416A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ccconfirm?view=aspnetcore-3.1&amp;tabs=visual-studio" TargetMode="External"/><Relationship Id="rId13" Type="http://schemas.openxmlformats.org/officeDocument/2006/relationships/hyperlink" Target="https://www.c-sharpcorner.com/article/how-to-deploy-web-app-to-azure-using-visual-studio/" TargetMode="External"/><Relationship Id="rId18" Type="http://schemas.openxmlformats.org/officeDocument/2006/relationships/hyperlink" Target="https://clockify.me/dcaa-compliance" TargetMode="External"/><Relationship Id="rId26" Type="http://schemas.openxmlformats.org/officeDocument/2006/relationships/hyperlink" Target="https://www.dominionsystems.com/blog/the-risk-of-using-paper-time-cards-how-to-replace-th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gvEOkcR0W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ca/azure/" TargetMode="External"/><Relationship Id="rId17" Type="http://schemas.openxmlformats.org/officeDocument/2006/relationships/hyperlink" Target="https://www.w3schools.com/" TargetMode="External"/><Relationship Id="rId25" Type="http://schemas.openxmlformats.org/officeDocument/2006/relationships/hyperlink" Target="https://www.citizing-consulting.com/en/expertises/social-eco-aud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AYoipyqOkQ&amp;list=PL6n9fhu94yhXQS_p1i-HLIftB9Y7Vnxlo" TargetMode="External"/><Relationship Id="rId20" Type="http://schemas.openxmlformats.org/officeDocument/2006/relationships/hyperlink" Target="https://www.youtube.com/watch?v=p7X8lH_XMtI&amp;t=7s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torials.visualstudio.com/aspnet-azure/publish" TargetMode="External"/><Relationship Id="rId24" Type="http://schemas.openxmlformats.org/officeDocument/2006/relationships/hyperlink" Target="https://www.projectmanagement.com/wikis/233055/Gap-Analys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utorials.visualstudio.com/aspnet-azure/publish" TargetMode="External"/><Relationship Id="rId23" Type="http://schemas.openxmlformats.org/officeDocument/2006/relationships/hyperlink" Target="https://docs.microsoft.com/en-us/azure/sql-database/sql-database-connect-query-dotnet-visual-studio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utorials.visualstudio.com/aspnet-azure/create" TargetMode="External"/><Relationship Id="rId19" Type="http://schemas.openxmlformats.org/officeDocument/2006/relationships/hyperlink" Target="https://docs.microsoft.com/en-us/visualstudio/data-tools/add-new-connections?view=vs-201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mvc/overview/security/create-an-aspnet-mvc-5-web-app-with-email-confirmation-and-password-reset" TargetMode="External"/><Relationship Id="rId14" Type="http://schemas.openxmlformats.org/officeDocument/2006/relationships/hyperlink" Target="https://tutorials.visualstudio.com/aspnet-azure/create" TargetMode="External"/><Relationship Id="rId22" Type="http://schemas.openxmlformats.org/officeDocument/2006/relationships/hyperlink" Target="https://docs.microsoft.com/en-us/azure/devops/organizations/projects/connect-to-projects?view=azure-devops&amp;tabs=visual-studio-2019" TargetMode="External"/><Relationship Id="rId27" Type="http://schemas.openxmlformats.org/officeDocument/2006/relationships/hyperlink" Target="https://www.w3school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Salar</dc:creator>
  <cp:keywords/>
  <dc:description/>
  <cp:lastModifiedBy>Danny Salar</cp:lastModifiedBy>
  <cp:revision>8</cp:revision>
  <dcterms:created xsi:type="dcterms:W3CDTF">2020-01-22T21:10:00Z</dcterms:created>
  <dcterms:modified xsi:type="dcterms:W3CDTF">2020-02-05T20:29:00Z</dcterms:modified>
</cp:coreProperties>
</file>