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BB8507" w:rsidP="54E5361A" w:rsidRDefault="48BB8507" w14:paraId="4BE56177" w14:textId="0BA1537F">
      <w:pPr>
        <w:pStyle w:val="Normal"/>
      </w:pPr>
      <w:r w:rsidR="48BB8507">
        <w:drawing>
          <wp:inline wp14:editId="57A7F085" wp14:anchorId="020041C7">
            <wp:extent cx="6572250" cy="2543175"/>
            <wp:effectExtent l="0" t="0" r="0" b="0"/>
            <wp:docPr id="1495285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c6c8d898144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834E0" w:rsidP="54E5361A" w:rsidRDefault="22B834E0" w14:paraId="2C7CC9A1" w14:textId="27DA6641">
      <w:pPr>
        <w:jc w:val="center"/>
        <w:rPr>
          <w:b w:val="1"/>
          <w:bCs w:val="1"/>
          <w:i w:val="1"/>
          <w:iCs w:val="1"/>
          <w:sz w:val="72"/>
          <w:szCs w:val="72"/>
        </w:rPr>
      </w:pPr>
      <w:bookmarkStart w:name="_Int_yI5hrkWS" w:id="179777029"/>
      <w:r w:rsidRPr="54E5361A" w:rsidR="22B834E0">
        <w:rPr>
          <w:b w:val="1"/>
          <w:bCs w:val="1"/>
          <w:i w:val="1"/>
          <w:iCs w:val="1"/>
          <w:sz w:val="72"/>
          <w:szCs w:val="72"/>
        </w:rPr>
        <w:t>HTML PRINCIPAL</w:t>
      </w:r>
      <w:bookmarkEnd w:id="179777029"/>
    </w:p>
    <w:p w:rsidR="1ACB2108" w:rsidP="54E5361A" w:rsidRDefault="1ACB2108" w14:paraId="638B4568" w14:textId="47DC3C8A">
      <w:pPr>
        <w:jc w:val="left"/>
        <w:rPr>
          <w:b w:val="0"/>
          <w:bCs w:val="0"/>
          <w:i w:val="0"/>
          <w:iCs w:val="0"/>
          <w:sz w:val="24"/>
          <w:szCs w:val="24"/>
        </w:rPr>
      </w:pPr>
      <w:r w:rsidRPr="54E5361A" w:rsidR="1ACB2108">
        <w:rPr>
          <w:b w:val="0"/>
          <w:bCs w:val="0"/>
          <w:i w:val="0"/>
          <w:iCs w:val="0"/>
          <w:sz w:val="24"/>
          <w:szCs w:val="24"/>
        </w:rPr>
        <w:t>O HTML será dividido em 2 partes o head que que não será lido, serão informações extras do site como li</w:t>
      </w:r>
      <w:r w:rsidRPr="54E5361A" w:rsidR="7610148C">
        <w:rPr>
          <w:b w:val="0"/>
          <w:bCs w:val="0"/>
          <w:i w:val="0"/>
          <w:iCs w:val="0"/>
          <w:sz w:val="24"/>
          <w:szCs w:val="24"/>
        </w:rPr>
        <w:t xml:space="preserve">nks a outros conteúdos que não fazem parte do texto como CSS ou JS, informações não </w:t>
      </w:r>
      <w:r w:rsidRPr="54E5361A" w:rsidR="0F1BBB9F">
        <w:rPr>
          <w:b w:val="0"/>
          <w:bCs w:val="0"/>
          <w:i w:val="0"/>
          <w:iCs w:val="0"/>
          <w:sz w:val="24"/>
          <w:szCs w:val="24"/>
        </w:rPr>
        <w:t>presentes no conteúdo</w:t>
      </w:r>
      <w:r w:rsidRPr="54E5361A" w:rsidR="7610148C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54E5361A" w:rsidR="569DC91B">
        <w:rPr>
          <w:b w:val="0"/>
          <w:bCs w:val="0"/>
          <w:i w:val="0"/>
          <w:iCs w:val="0"/>
          <w:sz w:val="24"/>
          <w:szCs w:val="24"/>
        </w:rPr>
        <w:t>como a língua usada, o título</w:t>
      </w:r>
      <w:r w:rsidRPr="54E5361A" w:rsidR="7BBFA8D0">
        <w:rPr>
          <w:b w:val="0"/>
          <w:bCs w:val="0"/>
          <w:i w:val="0"/>
          <w:iCs w:val="0"/>
          <w:sz w:val="24"/>
          <w:szCs w:val="24"/>
        </w:rPr>
        <w:t>, o símbolo da aba...</w:t>
      </w:r>
    </w:p>
    <w:p w:rsidR="54E5361A" w:rsidP="54E5361A" w:rsidRDefault="54E5361A" w14:paraId="68BD4561" w14:textId="49A5440C">
      <w:pPr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7BBFA8D0" w:rsidP="54E5361A" w:rsidRDefault="7BBFA8D0" w14:paraId="2AA71633" w14:textId="6BBD9928">
      <w:pPr>
        <w:jc w:val="center"/>
        <w:rPr>
          <w:b w:val="1"/>
          <w:bCs w:val="1"/>
          <w:i w:val="1"/>
          <w:iCs w:val="1"/>
          <w:sz w:val="60"/>
          <w:szCs w:val="60"/>
        </w:rPr>
      </w:pPr>
      <w:r w:rsidRPr="54E5361A" w:rsidR="7BBFA8D0">
        <w:rPr>
          <w:b w:val="1"/>
          <w:bCs w:val="1"/>
          <w:i w:val="1"/>
          <w:iCs w:val="1"/>
          <w:sz w:val="60"/>
          <w:szCs w:val="60"/>
        </w:rPr>
        <w:t>HEAD</w:t>
      </w:r>
    </w:p>
    <w:p w:rsidR="7BBFA8D0" w:rsidP="54E5361A" w:rsidRDefault="7BBFA8D0" w14:paraId="0AA8E40C" w14:textId="70E98955">
      <w:pPr>
        <w:jc w:val="left"/>
        <w:rPr>
          <w:b w:val="0"/>
          <w:bCs w:val="0"/>
          <w:i w:val="0"/>
          <w:iCs w:val="0"/>
          <w:sz w:val="24"/>
          <w:szCs w:val="24"/>
        </w:rPr>
      </w:pPr>
      <w:r w:rsidRPr="54E5361A" w:rsidR="7BBFA8D0">
        <w:rPr>
          <w:b w:val="0"/>
          <w:bCs w:val="0"/>
          <w:i w:val="0"/>
          <w:iCs w:val="0"/>
          <w:sz w:val="24"/>
          <w:szCs w:val="24"/>
        </w:rPr>
        <w:t>O header do site principal tem algumas informações necessárias</w:t>
      </w:r>
    </w:p>
    <w:p w:rsidR="7BBFA8D0" w:rsidP="54E5361A" w:rsidRDefault="7BBFA8D0" w14:paraId="4B0B4536" w14:textId="1D95455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</w:rPr>
      </w:pPr>
      <w:r w:rsidRPr="54E5361A" w:rsidR="7BBFA8D0">
        <w:rPr>
          <w:b w:val="0"/>
          <w:bCs w:val="0"/>
          <w:i w:val="0"/>
          <w:iCs w:val="0"/>
          <w:sz w:val="24"/>
          <w:szCs w:val="24"/>
        </w:rPr>
        <w:t>O conjunto de caracteres</w:t>
      </w:r>
    </w:p>
    <w:p w:rsidR="7BBFA8D0" w:rsidP="54E5361A" w:rsidRDefault="7BBFA8D0" w14:paraId="61DEA41B" w14:textId="2E10321B">
      <w:pPr>
        <w:shd w:val="clear" w:color="auto" w:fill="000000" w:themeFill="text1"/>
        <w:spacing w:before="0" w:beforeAutospacing="off" w:after="0" w:afterAutospacing="off" w:line="405" w:lineRule="auto"/>
      </w:pP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meta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charset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"UTF-8"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7BBFA8D0" w:rsidP="54E5361A" w:rsidRDefault="7BBFA8D0" w14:paraId="1F8E6C13" w14:textId="495C005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</w:rPr>
      </w:pPr>
      <w:r w:rsidRPr="54E5361A" w:rsidR="7BBFA8D0">
        <w:rPr>
          <w:b w:val="0"/>
          <w:bCs w:val="0"/>
          <w:i w:val="0"/>
          <w:iCs w:val="0"/>
          <w:sz w:val="24"/>
          <w:szCs w:val="24"/>
        </w:rPr>
        <w:t>O tamanho proporcional a tela</w:t>
      </w:r>
    </w:p>
    <w:p w:rsidR="7BBFA8D0" w:rsidP="54E5361A" w:rsidRDefault="7BBFA8D0" w14:paraId="7B88EE53" w14:textId="731453F2">
      <w:pPr>
        <w:shd w:val="clear" w:color="auto" w:fill="000000" w:themeFill="text1"/>
        <w:spacing w:before="0" w:beforeAutospacing="off" w:after="0" w:afterAutospacing="off" w:line="405" w:lineRule="auto"/>
      </w:pP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meta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name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"viewport"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content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"width=device-width, initial-scale=1.0"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54E5361A" w:rsidP="54E5361A" w:rsidRDefault="54E5361A" w14:paraId="37E28790" w14:textId="7C163233">
      <w:pPr>
        <w:pStyle w:val="ListParagraph"/>
        <w:ind w:left="720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7BBFA8D0" w:rsidP="54E5361A" w:rsidRDefault="7BBFA8D0" w14:paraId="356DA6A3" w14:textId="0CA70161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</w:rPr>
      </w:pPr>
      <w:r w:rsidRPr="54E5361A" w:rsidR="7BBFA8D0">
        <w:rPr>
          <w:b w:val="0"/>
          <w:bCs w:val="0"/>
          <w:i w:val="0"/>
          <w:iCs w:val="0"/>
          <w:sz w:val="24"/>
          <w:szCs w:val="24"/>
        </w:rPr>
        <w:t>O título da página</w:t>
      </w:r>
    </w:p>
    <w:p w:rsidR="7BBFA8D0" w:rsidP="54E5361A" w:rsidRDefault="7BBFA8D0" w14:paraId="2E3C241C" w14:textId="29C30419">
      <w:pPr>
        <w:shd w:val="clear" w:color="auto" w:fill="000000" w:themeFill="text1"/>
        <w:spacing w:before="0" w:beforeAutospacing="off" w:after="0" w:afterAutospacing="off" w:line="405" w:lineRule="auto"/>
      </w:pP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title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binary steam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&lt;/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title</w:t>
      </w:r>
      <w:r w:rsidRPr="54E5361A" w:rsidR="7BBFA8D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54E5361A" w:rsidRDefault="54E5361A" w14:paraId="1DE76AAA" w14:textId="5BE64D1A">
      <w:r>
        <w:br w:type="page"/>
      </w:r>
    </w:p>
    <w:p w:rsidR="7BBFA8D0" w:rsidP="54E5361A" w:rsidRDefault="7BBFA8D0" w14:paraId="179BD45B" w14:textId="4199DD9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</w:rPr>
      </w:pPr>
      <w:r w:rsidRPr="54E5361A" w:rsidR="7BBFA8D0">
        <w:rPr>
          <w:b w:val="0"/>
          <w:bCs w:val="0"/>
          <w:i w:val="0"/>
          <w:iCs w:val="0"/>
          <w:sz w:val="24"/>
          <w:szCs w:val="24"/>
        </w:rPr>
        <w:t>O símbolo da página (como o processamento de imagens acontece estará descrito no server e no processamento</w:t>
      </w:r>
      <w:r w:rsidRPr="54E5361A" w:rsidR="3FD73FCC">
        <w:rPr>
          <w:b w:val="0"/>
          <w:bCs w:val="0"/>
          <w:i w:val="0"/>
          <w:iCs w:val="0"/>
          <w:sz w:val="24"/>
          <w:szCs w:val="24"/>
        </w:rPr>
        <w:t>)</w:t>
      </w:r>
    </w:p>
    <w:p w:rsidR="3FD73FCC" w:rsidP="54E5361A" w:rsidRDefault="3FD73FCC" w14:paraId="784409E3" w14:textId="1E4E2832">
      <w:pPr>
        <w:shd w:val="clear" w:color="auto" w:fill="000000" w:themeFill="text1"/>
        <w:spacing w:before="0" w:beforeAutospacing="off" w:after="0" w:afterAutospacing="off" w:line="405" w:lineRule="auto"/>
      </w:pP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link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rel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s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hor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tc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ut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 xml:space="preserve"> 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icon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href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stea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m_verde_binaria.jpeg"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type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imag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e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/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x-</w:t>
      </w:r>
      <w:proofErr w:type="spellStart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ico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n</w:t>
      </w:r>
      <w:proofErr w:type="spellEnd"/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54E5361A" w:rsidR="3FD73FCC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3144E78F" w:rsidP="54E5361A" w:rsidRDefault="3144E78F" w14:paraId="6DBC732F" w14:textId="206918F2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54E5361A" w:rsidR="3144E78F">
        <w:rPr>
          <w:b w:val="0"/>
          <w:bCs w:val="0"/>
          <w:i w:val="0"/>
          <w:iCs w:val="0"/>
          <w:sz w:val="24"/>
          <w:szCs w:val="24"/>
        </w:rPr>
        <w:t>O arquivo CSS que será executado (o processamento de arquivos .css é explicado no processamento e no server)</w:t>
      </w:r>
    </w:p>
    <w:p w:rsidR="3144E78F" w:rsidP="54E5361A" w:rsidRDefault="3144E78F" w14:paraId="023B7DD0" w14:textId="1897AFB2">
      <w:pPr>
        <w:shd w:val="clear" w:color="auto" w:fill="000000" w:themeFill="text1"/>
        <w:spacing w:before="0" w:beforeAutospacing="off" w:after="0" w:afterAutospacing="off" w:line="405" w:lineRule="auto"/>
      </w:pP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link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rel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"stylesheet"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href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"main.css"</w:t>
      </w:r>
      <w:r w:rsidRPr="54E5361A" w:rsidR="3144E78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54E5361A" w:rsidP="54E5361A" w:rsidRDefault="54E5361A" w14:paraId="1E12F24E" w14:textId="53896CE0">
      <w:pPr>
        <w:pStyle w:val="ListParagraph"/>
        <w:ind w:left="720"/>
        <w:jc w:val="left"/>
        <w:rPr>
          <w:b w:val="0"/>
          <w:bCs w:val="0"/>
          <w:i w:val="0"/>
          <w:iCs w:val="0"/>
          <w:sz w:val="24"/>
          <w:szCs w:val="24"/>
        </w:rPr>
      </w:pPr>
    </w:p>
    <w:p w:rsidR="3144E78F" w:rsidP="29BEEE73" w:rsidRDefault="3144E78F" w14:paraId="65BB23F1" w14:textId="65F28C5B">
      <w:pPr>
        <w:pStyle w:val="Normal"/>
        <w:ind w:left="0"/>
        <w:jc w:val="center"/>
        <w:rPr>
          <w:b w:val="1"/>
          <w:bCs w:val="1"/>
          <w:i w:val="1"/>
          <w:iCs w:val="1"/>
          <w:sz w:val="60"/>
          <w:szCs w:val="60"/>
          <w:u w:val="single"/>
        </w:rPr>
      </w:pPr>
      <w:r w:rsidRPr="29BEEE73" w:rsidR="3144E78F">
        <w:rPr>
          <w:b w:val="1"/>
          <w:bCs w:val="1"/>
          <w:i w:val="1"/>
          <w:iCs w:val="1"/>
          <w:sz w:val="60"/>
          <w:szCs w:val="60"/>
        </w:rPr>
        <w:t>BODY</w:t>
      </w:r>
    </w:p>
    <w:p w:rsidR="02F40D2C" w:rsidP="29BEEE73" w:rsidRDefault="02F40D2C" w14:paraId="2FC4EFE2" w14:textId="34C2004C">
      <w:pPr>
        <w:pStyle w:val="Normal"/>
        <w:ind w:left="0"/>
        <w:jc w:val="left"/>
        <w:rPr>
          <w:b w:val="0"/>
          <w:bCs w:val="0"/>
          <w:i w:val="0"/>
          <w:iCs w:val="0"/>
          <w:sz w:val="30"/>
          <w:szCs w:val="30"/>
        </w:rPr>
      </w:pPr>
      <w:r w:rsidRPr="29BEEE73" w:rsidR="02F40D2C">
        <w:rPr>
          <w:b w:val="0"/>
          <w:bCs w:val="0"/>
          <w:i w:val="0"/>
          <w:iCs w:val="0"/>
          <w:sz w:val="30"/>
          <w:szCs w:val="30"/>
        </w:rPr>
        <w:t xml:space="preserve">O body dessa página é bem simples, porém se repete nas outras 2 </w:t>
      </w:r>
      <w:r w:rsidRPr="29BEEE73" w:rsidR="628B6B6A">
        <w:rPr>
          <w:b w:val="0"/>
          <w:bCs w:val="0"/>
          <w:i w:val="0"/>
          <w:iCs w:val="0"/>
          <w:sz w:val="30"/>
          <w:szCs w:val="30"/>
        </w:rPr>
        <w:t>páginas (</w:t>
      </w:r>
      <w:r w:rsidRPr="29BEEE73" w:rsidR="02F40D2C">
        <w:rPr>
          <w:b w:val="0"/>
          <w:bCs w:val="0"/>
          <w:i w:val="0"/>
          <w:iCs w:val="0"/>
          <w:sz w:val="30"/>
          <w:szCs w:val="30"/>
        </w:rPr>
        <w:t>cujo uma é construída pelo res.write do backend</w:t>
      </w:r>
      <w:r w:rsidRPr="29BEEE73" w:rsidR="0677B920">
        <w:rPr>
          <w:b w:val="0"/>
          <w:bCs w:val="0"/>
          <w:i w:val="0"/>
          <w:iCs w:val="0"/>
          <w:sz w:val="30"/>
          <w:szCs w:val="30"/>
        </w:rPr>
        <w:t>) essa única tag serve para a navegação interna do site, e se chama nav.</w:t>
      </w:r>
    </w:p>
    <w:p w:rsidR="0677B920" w:rsidP="29BEEE73" w:rsidRDefault="0677B920" w14:paraId="2C948CE9" w14:textId="2FAFFB20">
      <w:pPr>
        <w:pStyle w:val="Normal"/>
        <w:ind w:left="0"/>
        <w:jc w:val="left"/>
        <w:rPr>
          <w:b w:val="0"/>
          <w:bCs w:val="0"/>
          <w:i w:val="0"/>
          <w:iCs w:val="0"/>
          <w:sz w:val="30"/>
          <w:szCs w:val="30"/>
        </w:rPr>
      </w:pPr>
      <w:r w:rsidRPr="29BEEE73" w:rsidR="0677B920">
        <w:rPr>
          <w:b w:val="0"/>
          <w:bCs w:val="0"/>
          <w:i w:val="0"/>
          <w:iCs w:val="0"/>
          <w:sz w:val="30"/>
          <w:szCs w:val="30"/>
        </w:rPr>
        <w:t>Onde temos o link paras as outras páginas:</w:t>
      </w:r>
    </w:p>
    <w:p w:rsidR="0677B920" w:rsidP="29BEEE73" w:rsidRDefault="0677B920" w14:paraId="0E8232A2" w14:textId="79B0BD29">
      <w:pPr>
        <w:shd w:val="clear" w:color="auto" w:fill="000000" w:themeFill="text1"/>
        <w:spacing w:before="0" w:beforeAutospacing="off" w:after="0" w:afterAutospacing="off" w:line="405" w:lineRule="auto"/>
        <w:jc w:val="left"/>
      </w:pP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a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href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"./cadastrar_jogo.html"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Cadastrar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&lt;/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a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0677B920" w:rsidP="29BEEE73" w:rsidRDefault="0677B920" w14:paraId="4EF10269" w14:textId="63C102ED">
      <w:pPr>
        <w:shd w:val="clear" w:color="auto" w:fill="000000" w:themeFill="text1"/>
        <w:spacing w:before="0" w:beforeAutospacing="off" w:after="0" w:afterAutospacing="off" w:line="405" w:lineRule="auto"/>
        <w:jc w:val="left"/>
      </w:pP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a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href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"./</w:t>
      </w:r>
      <w:proofErr w:type="spellStart"/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ver_jogos</w:t>
      </w:r>
      <w:proofErr w:type="spellEnd"/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Loja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&lt;/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a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0677B920" w:rsidP="29BEEE73" w:rsidRDefault="0677B920" w14:paraId="5B3A4BA4" w14:textId="3C463B23">
      <w:pPr>
        <w:pStyle w:val="Normal"/>
        <w:ind w:left="0"/>
        <w:jc w:val="left"/>
        <w:rPr>
          <w:b w:val="0"/>
          <w:bCs w:val="0"/>
          <w:i w:val="0"/>
          <w:iCs w:val="0"/>
          <w:sz w:val="30"/>
          <w:szCs w:val="30"/>
        </w:rPr>
      </w:pPr>
      <w:r w:rsidRPr="29BEEE73" w:rsidR="0677B920">
        <w:rPr>
          <w:b w:val="0"/>
          <w:bCs w:val="0"/>
          <w:i w:val="0"/>
          <w:iCs w:val="0"/>
          <w:sz w:val="30"/>
          <w:szCs w:val="30"/>
        </w:rPr>
        <w:t xml:space="preserve">E a </w:t>
      </w:r>
      <w:r w:rsidRPr="29BEEE73" w:rsidR="0677B920">
        <w:rPr>
          <w:b w:val="0"/>
          <w:bCs w:val="0"/>
          <w:i w:val="0"/>
          <w:iCs w:val="0"/>
          <w:sz w:val="30"/>
          <w:szCs w:val="30"/>
        </w:rPr>
        <w:t>página</w:t>
      </w:r>
      <w:r w:rsidRPr="29BEEE73" w:rsidR="0677B920">
        <w:rPr>
          <w:b w:val="0"/>
          <w:bCs w:val="0"/>
          <w:i w:val="0"/>
          <w:iCs w:val="0"/>
          <w:sz w:val="30"/>
          <w:szCs w:val="30"/>
        </w:rPr>
        <w:t xml:space="preserve"> atual fica desativada</w:t>
      </w:r>
    </w:p>
    <w:p w:rsidR="0677B920" w:rsidP="29BEEE73" w:rsidRDefault="0677B920" w14:paraId="28165347" w14:textId="172BD6DC">
      <w:pPr>
        <w:shd w:val="clear" w:color="auto" w:fill="000000" w:themeFill="text1"/>
        <w:spacing w:before="0" w:beforeAutospacing="off" w:after="0" w:afterAutospacing="off" w:line="405" w:lineRule="auto"/>
        <w:jc w:val="left"/>
      </w:pP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disable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Principal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&lt;/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disable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0677B920" w:rsidP="29BEEE73" w:rsidRDefault="0677B920" w14:paraId="33F10886" w14:textId="6880B5F6">
      <w:pPr>
        <w:pStyle w:val="Normal"/>
        <w:ind w:left="0"/>
        <w:jc w:val="left"/>
        <w:rPr>
          <w:b w:val="0"/>
          <w:bCs w:val="0"/>
          <w:i w:val="0"/>
          <w:iCs w:val="0"/>
          <w:sz w:val="30"/>
          <w:szCs w:val="30"/>
        </w:rPr>
      </w:pPr>
      <w:r w:rsidRPr="29BEEE73" w:rsidR="0677B920">
        <w:rPr>
          <w:b w:val="0"/>
          <w:bCs w:val="0"/>
          <w:i w:val="0"/>
          <w:iCs w:val="0"/>
          <w:sz w:val="30"/>
          <w:szCs w:val="30"/>
        </w:rPr>
        <w:t>Temos também a tag div da classe img que é usada para a logo</w:t>
      </w:r>
    </w:p>
    <w:p w:rsidR="0677B920" w:rsidP="29BEEE73" w:rsidRDefault="0677B920" w14:paraId="5A5925B8" w14:textId="64E6F930">
      <w:pPr>
        <w:shd w:val="clear" w:color="auto" w:fill="000000" w:themeFill="text1"/>
        <w:spacing w:before="0" w:beforeAutospacing="off" w:after="0" w:afterAutospacing="off" w:line="405" w:lineRule="auto"/>
        <w:jc w:val="left"/>
      </w:pP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&lt;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div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class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"img"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 xml:space="preserve"> 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9CDCFE"/>
          <w:sz w:val="30"/>
          <w:szCs w:val="30"/>
          <w:lang w:val="pt-BR"/>
        </w:rPr>
        <w:t>id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30"/>
          <w:szCs w:val="30"/>
          <w:lang w:val="pt-BR"/>
        </w:rPr>
        <w:t>=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proofErr w:type="spellStart"/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u w:val="single"/>
          <w:lang w:val="pt-BR"/>
        </w:rPr>
        <w:t>logoprincipal</w:t>
      </w:r>
      <w:proofErr w:type="spellEnd"/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CE9178"/>
          <w:sz w:val="30"/>
          <w:szCs w:val="30"/>
          <w:lang w:val="pt-BR"/>
        </w:rPr>
        <w:t>"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&gt;&lt;/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569CD6"/>
          <w:sz w:val="30"/>
          <w:szCs w:val="30"/>
          <w:lang w:val="pt-BR"/>
        </w:rPr>
        <w:t>div</w:t>
      </w:r>
      <w:r w:rsidRPr="29BEEE73" w:rsidR="0677B92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30"/>
          <w:szCs w:val="30"/>
          <w:lang w:val="pt-BR"/>
        </w:rPr>
        <w:t>&gt;</w:t>
      </w:r>
    </w:p>
    <w:p w:rsidR="29BEEE73" w:rsidP="29BEEE73" w:rsidRDefault="29BEEE73" w14:paraId="75475AEB" w14:textId="1E9BE85A">
      <w:pPr>
        <w:pStyle w:val="Normal"/>
        <w:ind w:left="0"/>
        <w:jc w:val="left"/>
        <w:rPr>
          <w:b w:val="0"/>
          <w:bCs w:val="0"/>
          <w:i w:val="0"/>
          <w:iCs w:val="0"/>
          <w:sz w:val="30"/>
          <w:szCs w:val="3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oNuwXzEj3ZRMo" int2:id="BelRdKp3">
      <int2:state int2:type="LegacyProofing" int2:value="Rejected"/>
    </int2:textHash>
    <int2:textHash int2:hashCode="jXZ79bcjc9EvDv" int2:id="9XBHHNkB">
      <int2:state int2:type="LegacyProofing" int2:value="Rejected"/>
    </int2:textHash>
    <int2:textHash int2:hashCode="l46nrzmtX++2v7" int2:id="7TiTGThl">
      <int2:state int2:type="LegacyProofing" int2:value="Rejected"/>
    </int2:textHash>
    <int2:textHash int2:hashCode="JgIfH0cASW1o4h" int2:id="7xTtBt3y">
      <int2:state int2:type="LegacyProofing" int2:value="Rejected"/>
    </int2:textHash>
    <int2:textHash int2:hashCode="zPCeLUt/hN9JOA" int2:id="DZBpyZLo">
      <int2:state int2:type="LegacyProofing" int2:value="Rejected"/>
    </int2:textHash>
    <int2:textHash int2:hashCode="Bg1Z/ljogrpfG+" int2:id="Pjm2vHyO">
      <int2:state int2:type="LegacyProofing" int2:value="Rejected"/>
    </int2:textHash>
    <int2:textHash int2:hashCode="Xptg9pFl8y+JMI" int2:id="rzbeGdI9">
      <int2:state int2:type="LegacyProofing" int2:value="Rejected"/>
    </int2:textHash>
    <int2:textHash int2:hashCode="4dDGwcKeatUWQH" int2:id="Fh4aSo8W">
      <int2:state int2:type="LegacyProofing" int2:value="Rejected"/>
    </int2:textHash>
    <int2:textHash int2:hashCode="dUoI3fi8sc8i8x" int2:id="wjwkgfYl">
      <int2:state int2:type="LegacyProofing" int2:value="Rejected"/>
    </int2:textHash>
    <int2:textHash int2:hashCode="uj6YrlDcvIDAIx" int2:id="kh2IXKTA">
      <int2:state int2:type="LegacyProofing" int2:value="Rejected"/>
    </int2:textHash>
    <int2:textHash int2:hashCode="Ig0Z0bxwa7Np3p" int2:id="9KbEiKDx">
      <int2:state int2:type="LegacyProofing" int2:value="Rejected"/>
    </int2:textHash>
    <int2:textHash int2:hashCode="L4RBep5zzq1NXJ" int2:id="52qcBxAu">
      <int2:state int2:type="LegacyProofing" int2:value="Rejected"/>
    </int2:textHash>
    <int2:textHash int2:hashCode="zsUhz2t6nYtYL6" int2:id="ZYKZqjSg">
      <int2:state int2:type="LegacyProofing" int2:value="Rejected"/>
    </int2:textHash>
    <int2:textHash int2:hashCode="TkwD/8p6GBIBvn" int2:id="5ZXExiXv">
      <int2:state int2:type="LegacyProofing" int2:value="Rejected"/>
    </int2:textHash>
    <int2:textHash int2:hashCode="DnYpJ5SIjU8fp1" int2:id="UJiIdkpC">
      <int2:state int2:type="LegacyProofing" int2:value="Rejected"/>
    </int2:textHash>
    <int2:textHash int2:hashCode="+JlbpYkbB+Moxg" int2:id="I3YXG696">
      <int2:state int2:type="LegacyProofing" int2:value="Rejected"/>
    </int2:textHash>
    <int2:textHash int2:hashCode="0KPn+BqYhemQSd" int2:id="ao6qOcsV">
      <int2:state int2:type="LegacyProofing" int2:value="Rejected"/>
    </int2:textHash>
    <int2:textHash int2:hashCode="TksWLCa+lGvXcy" int2:id="xapg9v7D">
      <int2:state int2:type="LegacyProofing" int2:value="Rejected"/>
    </int2:textHash>
    <int2:textHash int2:hashCode="egyhyWP1qnYQ0u" int2:id="r1Op0o9h">
      <int2:state int2:type="LegacyProofing" int2:value="Rejected"/>
    </int2:textHash>
    <int2:textHash int2:hashCode="vykDtV5ZUjw/Jy" int2:id="uT21kon4">
      <int2:state int2:type="LegacyProofing" int2:value="Rejected"/>
    </int2:textHash>
    <int2:textHash int2:hashCode="flfP6EMUUTWu4f" int2:id="Qnfg5MSj">
      <int2:state int2:type="LegacyProofing" int2:value="Rejected"/>
    </int2:textHash>
    <int2:textHash int2:hashCode="PG3ht92RRl1Dfv" int2:id="FSfBcuEZ">
      <int2:state int2:type="LegacyProofing" int2:value="Rejected"/>
    </int2:textHash>
    <int2:textHash int2:hashCode="Z5dCCFcRWtXi8d" int2:id="opHne1bj">
      <int2:state int2:type="LegacyProofing" int2:value="Rejected"/>
    </int2:textHash>
    <int2:textHash int2:hashCode="BA8G/XdAkkeNRQ" int2:id="nUuDocw2">
      <int2:state int2:type="LegacyProofing" int2:value="Rejected"/>
    </int2:textHash>
    <int2:textHash int2:hashCode="cL7Iqb9ezS5rNz" int2:id="DkoAVKdt">
      <int2:state int2:type="LegacyProofing" int2:value="Rejected"/>
    </int2:textHash>
    <int2:textHash int2:hashCode="3sB2GRI6F/drU4" int2:id="OeJ9lz0h">
      <int2:state int2:type="LegacyProofing" int2:value="Rejected"/>
    </int2:textHash>
    <int2:textHash int2:hashCode="aumZVSoNLcoU1i" int2:id="vZKlAxiM">
      <int2:state int2:type="LegacyProofing" int2:value="Rejected"/>
    </int2:textHash>
    <int2:textHash int2:hashCode="3LFtmqywef5C+9" int2:id="X1Isk8pp">
      <int2:state int2:type="LegacyProofing" int2:value="Rejected"/>
    </int2:textHash>
    <int2:textHash int2:hashCode="GpVGKKlgqu+B17" int2:id="Ziom1KIA">
      <int2:state int2:type="LegacyProofing" int2:value="Rejected"/>
    </int2:textHash>
    <int2:bookmark int2:bookmarkName="_Int_yI5hrkWS" int2:invalidationBookmarkName="" int2:hashCode="kW1jZx0iA72uBN" int2:id="hEdg9QS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83275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167a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1a50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2bdea9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ACC61F"/>
    <w:rsid w:val="02F40D2C"/>
    <w:rsid w:val="04C8C922"/>
    <w:rsid w:val="05C0F778"/>
    <w:rsid w:val="05DEDFEC"/>
    <w:rsid w:val="0677B920"/>
    <w:rsid w:val="0D84CE84"/>
    <w:rsid w:val="0EA0F32B"/>
    <w:rsid w:val="0F1BBB9F"/>
    <w:rsid w:val="0FE7FEF3"/>
    <w:rsid w:val="121D75B2"/>
    <w:rsid w:val="1ACB2108"/>
    <w:rsid w:val="1F45A24E"/>
    <w:rsid w:val="22B834E0"/>
    <w:rsid w:val="27745118"/>
    <w:rsid w:val="283D217B"/>
    <w:rsid w:val="29BEEE73"/>
    <w:rsid w:val="2B1C364F"/>
    <w:rsid w:val="3144E78F"/>
    <w:rsid w:val="34D5EC2E"/>
    <w:rsid w:val="37ACC61F"/>
    <w:rsid w:val="3A43EC06"/>
    <w:rsid w:val="3A6E971A"/>
    <w:rsid w:val="3D538BBD"/>
    <w:rsid w:val="3DA54354"/>
    <w:rsid w:val="3EFDFD68"/>
    <w:rsid w:val="3FD73FCC"/>
    <w:rsid w:val="44320A25"/>
    <w:rsid w:val="48BB8507"/>
    <w:rsid w:val="4CA6788A"/>
    <w:rsid w:val="4E662896"/>
    <w:rsid w:val="521E4F75"/>
    <w:rsid w:val="54E5361A"/>
    <w:rsid w:val="564E0735"/>
    <w:rsid w:val="569DC91B"/>
    <w:rsid w:val="5878B7A8"/>
    <w:rsid w:val="587B4921"/>
    <w:rsid w:val="5966C25F"/>
    <w:rsid w:val="5A211B34"/>
    <w:rsid w:val="61FEE76A"/>
    <w:rsid w:val="628B6B6A"/>
    <w:rsid w:val="64332ECC"/>
    <w:rsid w:val="64D6B353"/>
    <w:rsid w:val="67BCDEA4"/>
    <w:rsid w:val="68B36519"/>
    <w:rsid w:val="6953EBDB"/>
    <w:rsid w:val="69A36AEB"/>
    <w:rsid w:val="6F3F64A8"/>
    <w:rsid w:val="70F779BC"/>
    <w:rsid w:val="72B398B3"/>
    <w:rsid w:val="7610148C"/>
    <w:rsid w:val="7BBFA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C61F"/>
  <w15:chartTrackingRefBased/>
  <w15:docId w15:val="{4EA3FFF5-AD4F-49DF-8432-885F9AF27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54E5361A"/>
    <w:pPr>
      <w:spacing w:after="0"/>
    </w:pPr>
  </w:style>
  <w:style w:type="paragraph" w:styleId="ListParagraph">
    <w:uiPriority w:val="34"/>
    <w:name w:val="List Paragraph"/>
    <w:basedOn w:val="Normal"/>
    <w:qFormat/>
    <w:rsid w:val="54E536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9c6c8d8981441a" /><Relationship Type="http://schemas.microsoft.com/office/2020/10/relationships/intelligence" Target="intelligence2.xml" Id="R9fcf778706224dc2" /><Relationship Type="http://schemas.openxmlformats.org/officeDocument/2006/relationships/numbering" Target="numbering.xml" Id="Rbc7020a65e1645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2024-10-13T01:50:56.4363326Z</dcterms:created>
  <dcterms:modified xsi:type="dcterms:W3CDTF">2024-10-15T19:49:42.9286895Z</dcterms:modified>
  <dc:creator>João Gabrel Lopes</dc:creator>
  <lastModifiedBy>João Gabrel Lopes</lastModifiedBy>
</coreProperties>
</file>