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08" w:rsidRPr="00BE3285" w:rsidRDefault="00310008" w:rsidP="0031000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Tutorial </w:t>
      </w:r>
      <w:r>
        <w:rPr>
          <w:b/>
          <w:sz w:val="40"/>
          <w:szCs w:val="40"/>
          <w:u w:val="single"/>
        </w:rPr>
        <w:t>30</w:t>
      </w:r>
      <w:r>
        <w:rPr>
          <w:b/>
          <w:sz w:val="40"/>
          <w:szCs w:val="40"/>
          <w:u w:val="single"/>
        </w:rPr>
        <w:t xml:space="preserve">: Two-way Data Binding – </w:t>
      </w:r>
      <w:r w:rsidR="00B440AD">
        <w:rPr>
          <w:b/>
          <w:sz w:val="40"/>
          <w:szCs w:val="40"/>
          <w:u w:val="single"/>
        </w:rPr>
        <w:t>Checkboxes</w:t>
      </w:r>
    </w:p>
    <w:p w:rsidR="00310008" w:rsidRDefault="00310008" w:rsidP="00310008">
      <w:r>
        <w:t xml:space="preserve">We can use v-model with other form fields other than input boxes. We will be focusing on the </w:t>
      </w:r>
      <w:r w:rsidR="00967963">
        <w:t>checkboxes</w:t>
      </w:r>
      <w:r>
        <w:t xml:space="preserve"> input field in this tutorial.</w:t>
      </w:r>
      <w:r w:rsidR="00902551">
        <w:t xml:space="preserve"> There are two use v-models with checkboxes</w:t>
      </w:r>
      <w:r w:rsidR="00787EDD">
        <w:t>, one where we check whether the value is true or false and the other adds values in an array</w:t>
      </w:r>
      <w:r w:rsidR="00902551">
        <w:t>.</w:t>
      </w:r>
    </w:p>
    <w:p w:rsidR="00310008" w:rsidRDefault="00310008" w:rsidP="00310008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28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Tutorial-28</w:t>
      </w:r>
      <w:r w:rsidRPr="002F6E21">
        <w:rPr>
          <w:noProof/>
          <w:lang w:eastAsia="en-ZA"/>
        </w:rPr>
        <w:t xml:space="preserve"> and navigate to the web-f</w:t>
      </w:r>
      <w:r>
        <w:rPr>
          <w:noProof/>
          <w:lang w:eastAsia="en-ZA"/>
        </w:rPr>
        <w:t>orm folder</w:t>
      </w:r>
      <w:r w:rsidRPr="00A97685">
        <w:rPr>
          <w:noProof/>
          <w:lang w:eastAsia="en-ZA"/>
        </w:rPr>
        <w:t>.</w:t>
      </w:r>
    </w:p>
    <w:p w:rsidR="00310008" w:rsidRDefault="00310008" w:rsidP="00310008">
      <w:pPr>
        <w:rPr>
          <w:noProof/>
          <w:lang w:eastAsia="en-ZA"/>
        </w:rPr>
      </w:pPr>
    </w:p>
    <w:p w:rsidR="00C308BE" w:rsidRDefault="00310008" w:rsidP="00310008">
      <w:r w:rsidRPr="00F50467">
        <w:rPr>
          <w:b/>
          <w:sz w:val="28"/>
          <w:szCs w:val="28"/>
        </w:rPr>
        <w:t>Step 1: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E64AB6">
        <w:t xml:space="preserve"> inside the form tag, under the select tag, create a div with a class called terms. Inside the div, create an input tag with the type checkbox. Underneath, create a label and inside the label put the text, “</w:t>
      </w:r>
      <w:r w:rsidR="00E64AB6" w:rsidRPr="001F1E7D">
        <w:rPr>
          <w:b/>
        </w:rPr>
        <w:t>Accept Terms and Conditions</w:t>
      </w:r>
      <w:r w:rsidR="00E64AB6">
        <w:t>”.</w:t>
      </w:r>
    </w:p>
    <w:p w:rsidR="00213333" w:rsidRDefault="00213333" w:rsidP="00310008">
      <w:r>
        <w:t>Look at the example below (</w:t>
      </w:r>
      <w:r>
        <w:rPr>
          <w:b/>
        </w:rPr>
        <w:t>Between line 1</w:t>
      </w:r>
      <w:r>
        <w:rPr>
          <w:b/>
        </w:rPr>
        <w:t>7</w:t>
      </w:r>
      <w:r>
        <w:rPr>
          <w:b/>
        </w:rPr>
        <w:t xml:space="preserve"> and </w:t>
      </w:r>
      <w:r>
        <w:rPr>
          <w:b/>
        </w:rPr>
        <w:t>2</w:t>
      </w:r>
      <w:r w:rsidR="00FC0CEA">
        <w:rPr>
          <w:b/>
        </w:rPr>
        <w:t>0</w:t>
      </w:r>
      <w:r>
        <w:t>):</w:t>
      </w:r>
    </w:p>
    <w:p w:rsidR="00213333" w:rsidRDefault="00213333" w:rsidP="00310008">
      <w:r>
        <w:rPr>
          <w:noProof/>
          <w:lang w:eastAsia="en-ZA"/>
        </w:rPr>
        <w:drawing>
          <wp:inline distT="0" distB="0" distL="0" distR="0" wp14:anchorId="637CFAB2" wp14:editId="504BAB8F">
            <wp:extent cx="5731510" cy="3375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7F" w:rsidRDefault="00AF237F" w:rsidP="00310008"/>
    <w:p w:rsidR="00213333" w:rsidRDefault="00876996" w:rsidP="00310008">
      <w:r>
        <w:rPr>
          <w:b/>
          <w:sz w:val="28"/>
          <w:szCs w:val="28"/>
        </w:rPr>
        <w:t>Step 2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E05834">
        <w:t xml:space="preserve"> </w:t>
      </w:r>
      <w:r w:rsidR="00A2717C">
        <w:t xml:space="preserve">style the </w:t>
      </w:r>
      <w:r w:rsidR="00A2717C">
        <w:t>checkbox</w:t>
      </w:r>
      <w:r w:rsidR="00A2717C">
        <w:t xml:space="preserve"> by copying the following </w:t>
      </w:r>
      <w:proofErr w:type="spellStart"/>
      <w:r w:rsidR="00A2717C">
        <w:t>css</w:t>
      </w:r>
      <w:proofErr w:type="spellEnd"/>
      <w:r w:rsidR="00A2717C">
        <w:t xml:space="preserve"> code below:</w:t>
      </w:r>
    </w:p>
    <w:p w:rsidR="00A2717C" w:rsidRPr="00A2717C" w:rsidRDefault="00A2717C" w:rsidP="00A27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717C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input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</w:t>
      </w:r>
      <w:r w:rsidRPr="00A2717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type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717C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"checkbox"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 {</w:t>
      </w:r>
    </w:p>
    <w:p w:rsidR="00A2717C" w:rsidRPr="00A2717C" w:rsidRDefault="00A2717C" w:rsidP="00A27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A2717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display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A2717C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inline-block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A2717C" w:rsidRPr="00A2717C" w:rsidRDefault="00A2717C" w:rsidP="00A27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A2717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A2717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16px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A2717C" w:rsidRPr="00A2717C" w:rsidRDefault="00A2717C" w:rsidP="00A27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A2717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A2717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A2717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A2717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A2717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A2717C" w:rsidRPr="00A2717C" w:rsidRDefault="00A2717C" w:rsidP="00A27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A2717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position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A2717C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relative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A2717C" w:rsidRPr="00A2717C" w:rsidRDefault="00A2717C" w:rsidP="00A27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A2717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top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: </w:t>
      </w:r>
      <w:r w:rsidRPr="00A2717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2px</w:t>
      </w: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</w:p>
    <w:p w:rsidR="00A2717C" w:rsidRPr="00A2717C" w:rsidRDefault="00A2717C" w:rsidP="00A27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717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:rsidR="00A2717C" w:rsidRDefault="00A2717C" w:rsidP="00310008"/>
    <w:p w:rsidR="006753CD" w:rsidRDefault="006753CD" w:rsidP="00310008"/>
    <w:p w:rsidR="006753CD" w:rsidRDefault="006753CD" w:rsidP="00310008"/>
    <w:p w:rsidR="00A2717C" w:rsidRDefault="00DE7F05" w:rsidP="00310008">
      <w:r>
        <w:rPr>
          <w:b/>
          <w:sz w:val="28"/>
          <w:szCs w:val="28"/>
        </w:rPr>
        <w:t>Step 3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96079A">
        <w:t xml:space="preserve"> create a data property called terms and give it a value of false. </w:t>
      </w:r>
      <w:r w:rsidR="00DC1A49">
        <w:t xml:space="preserve">By </w:t>
      </w:r>
      <w:r w:rsidR="007813E6">
        <w:t>default,</w:t>
      </w:r>
      <w:r w:rsidR="00DC1A49">
        <w:t xml:space="preserve"> when the checkbox is not ticked it is false but when the checkbox is ticked the value is true.</w:t>
      </w:r>
      <w:r w:rsidR="007813E6">
        <w:t xml:space="preserve"> </w:t>
      </w:r>
      <w:r w:rsidR="007813E6">
        <w:t>If we want the value to be checked by default, then we would make the value true</w:t>
      </w:r>
    </w:p>
    <w:p w:rsidR="0096079A" w:rsidRDefault="0096079A" w:rsidP="00310008">
      <w:r>
        <w:t>Look at the example below (</w:t>
      </w:r>
      <w:r>
        <w:rPr>
          <w:b/>
        </w:rPr>
        <w:t>L</w:t>
      </w:r>
      <w:r>
        <w:rPr>
          <w:b/>
        </w:rPr>
        <w:t xml:space="preserve">ine </w:t>
      </w:r>
      <w:r>
        <w:rPr>
          <w:b/>
        </w:rPr>
        <w:t>36</w:t>
      </w:r>
      <w:r>
        <w:t>):</w:t>
      </w:r>
    </w:p>
    <w:p w:rsidR="0096079A" w:rsidRDefault="0096079A" w:rsidP="00310008">
      <w:r>
        <w:rPr>
          <w:noProof/>
          <w:lang w:eastAsia="en-ZA"/>
        </w:rPr>
        <w:drawing>
          <wp:inline distT="0" distB="0" distL="0" distR="0" wp14:anchorId="6981452F" wp14:editId="06FD066E">
            <wp:extent cx="2849880" cy="256193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602" cy="256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B5" w:rsidRDefault="00BD58B5" w:rsidP="00310008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4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DC1A49">
        <w:t xml:space="preserve"> inside the input with the type checkbox, create a v-model attribute with the value terms and output the value in a paragraph tag under the role. </w:t>
      </w:r>
    </w:p>
    <w:p w:rsidR="0098761F" w:rsidRDefault="0098761F" w:rsidP="00310008">
      <w:r>
        <w:t>Look at the example below (</w:t>
      </w:r>
      <w:r>
        <w:rPr>
          <w:b/>
        </w:rPr>
        <w:t xml:space="preserve">Line </w:t>
      </w:r>
      <w:r>
        <w:rPr>
          <w:b/>
        </w:rPr>
        <w:t>2</w:t>
      </w:r>
      <w:r>
        <w:rPr>
          <w:b/>
        </w:rPr>
        <w:t>6</w:t>
      </w:r>
      <w:r>
        <w:t>):</w:t>
      </w:r>
    </w:p>
    <w:p w:rsidR="00F15B25" w:rsidRDefault="006B16EE" w:rsidP="00310008">
      <w:r>
        <w:rPr>
          <w:noProof/>
          <w:lang w:eastAsia="en-ZA"/>
        </w:rPr>
        <w:drawing>
          <wp:inline distT="0" distB="0" distL="0" distR="0" wp14:anchorId="61014D67" wp14:editId="39E69197">
            <wp:extent cx="4610100" cy="1148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993" cy="11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46" w:rsidRDefault="00E34A46" w:rsidP="00310008"/>
    <w:p w:rsidR="007813E6" w:rsidRDefault="00FC6E0A" w:rsidP="00310008">
      <w:r>
        <w:t>Another way to work with checkboxes is by using an array if values and multiple different checkboxes</w:t>
      </w:r>
      <w:r w:rsidR="00E34A46">
        <w:t>.</w:t>
      </w:r>
      <w:r w:rsidR="002708EF">
        <w:t xml:space="preserve"> We are going to give the user the ability to check multiple checkboxes and once the checkbox is checked the value will be stored in an array.</w:t>
      </w:r>
    </w:p>
    <w:p w:rsidR="0098761F" w:rsidRDefault="0098761F" w:rsidP="00310008"/>
    <w:p w:rsidR="0098761F" w:rsidRDefault="0098761F" w:rsidP="00310008"/>
    <w:p w:rsidR="0098761F" w:rsidRDefault="0098761F" w:rsidP="00310008"/>
    <w:p w:rsidR="0098761F" w:rsidRDefault="0098761F" w:rsidP="00310008"/>
    <w:p w:rsidR="0098761F" w:rsidRDefault="0098761F" w:rsidP="00310008"/>
    <w:p w:rsidR="0098761F" w:rsidRDefault="0098761F" w:rsidP="00310008"/>
    <w:p w:rsidR="0098761F" w:rsidRDefault="0098761F" w:rsidP="00310008"/>
    <w:p w:rsidR="0098761F" w:rsidRDefault="0098761F" w:rsidP="00310008"/>
    <w:p w:rsidR="0098761F" w:rsidRDefault="00126CEC" w:rsidP="00126CEC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5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276F60">
        <w:t xml:space="preserve"> </w:t>
      </w:r>
      <w:r w:rsidR="0098761F">
        <w:t>create a data property called names that has a value of an empty array.</w:t>
      </w:r>
    </w:p>
    <w:p w:rsidR="0098761F" w:rsidRDefault="00161B87" w:rsidP="00126CEC">
      <w:r>
        <w:t>Look at the example below (</w:t>
      </w:r>
      <w:r>
        <w:rPr>
          <w:b/>
        </w:rPr>
        <w:t xml:space="preserve">Line </w:t>
      </w:r>
      <w:r>
        <w:rPr>
          <w:b/>
        </w:rPr>
        <w:t>50</w:t>
      </w:r>
      <w:r>
        <w:t>):</w:t>
      </w:r>
    </w:p>
    <w:p w:rsidR="0098761F" w:rsidRDefault="0098761F" w:rsidP="00126CEC">
      <w:r>
        <w:rPr>
          <w:noProof/>
          <w:lang w:eastAsia="en-ZA"/>
        </w:rPr>
        <w:drawing>
          <wp:inline distT="0" distB="0" distL="0" distR="0" wp14:anchorId="2B6D6552" wp14:editId="24625551">
            <wp:extent cx="2520665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66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71" w:rsidRDefault="00535641" w:rsidP="00126CEC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6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 </w:t>
      </w:r>
      <w:r w:rsidR="00276F60">
        <w:t>under the div tag with the class terms, create a div tag and inside the div create an input with the type checkbox</w:t>
      </w:r>
      <w:r w:rsidR="00156271">
        <w:t xml:space="preserve"> and give the input a v-model attribute with the value names</w:t>
      </w:r>
      <w:r w:rsidR="00276F60">
        <w:t>.</w:t>
      </w:r>
      <w:r w:rsidR="00156271">
        <w:t xml:space="preserve"> Create a label tag and give it someone’s name. Duplicate the div with checkbox and label, two more times and change the label names to have other names.</w:t>
      </w:r>
    </w:p>
    <w:p w:rsidR="00E65050" w:rsidRDefault="00E65050" w:rsidP="00126CEC">
      <w:r>
        <w:t>Look at the example below (</w:t>
      </w:r>
      <w:r w:rsidRPr="00E65050">
        <w:rPr>
          <w:b/>
        </w:rPr>
        <w:t>Between</w:t>
      </w:r>
      <w:r>
        <w:t xml:space="preserve"> </w:t>
      </w:r>
      <w:r>
        <w:rPr>
          <w:b/>
        </w:rPr>
        <w:t>l</w:t>
      </w:r>
      <w:r>
        <w:rPr>
          <w:b/>
        </w:rPr>
        <w:t xml:space="preserve">ine </w:t>
      </w:r>
      <w:r>
        <w:rPr>
          <w:b/>
        </w:rPr>
        <w:t>22 and 33</w:t>
      </w:r>
      <w:r>
        <w:t>):</w:t>
      </w:r>
    </w:p>
    <w:p w:rsidR="00AC5AFD" w:rsidRDefault="00156271" w:rsidP="00126CEC">
      <w:r>
        <w:rPr>
          <w:noProof/>
          <w:lang w:eastAsia="en-ZA"/>
        </w:rPr>
        <w:drawing>
          <wp:inline distT="0" distB="0" distL="0" distR="0" wp14:anchorId="33B5E4F5" wp14:editId="72B62455">
            <wp:extent cx="5731510" cy="3652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F60">
        <w:t xml:space="preserve">  </w:t>
      </w:r>
    </w:p>
    <w:p w:rsidR="00E65050" w:rsidRDefault="00E65050" w:rsidP="00126CEC"/>
    <w:p w:rsidR="00E65050" w:rsidRDefault="00E65050" w:rsidP="00126CEC"/>
    <w:p w:rsidR="0098761F" w:rsidRDefault="00156271" w:rsidP="00156271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7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E65050">
        <w:t xml:space="preserve"> include value attributes inside the newly created inputs and inside the values include the same values as the labels.</w:t>
      </w:r>
    </w:p>
    <w:p w:rsidR="00E65050" w:rsidRDefault="00E65050" w:rsidP="00156271">
      <w:r>
        <w:t>Look at the example below (</w:t>
      </w:r>
      <w:r>
        <w:rPr>
          <w:b/>
        </w:rPr>
        <w:t>L</w:t>
      </w:r>
      <w:r>
        <w:rPr>
          <w:b/>
        </w:rPr>
        <w:t>ine 2</w:t>
      </w:r>
      <w:r>
        <w:rPr>
          <w:b/>
        </w:rPr>
        <w:t>3, line 27</w:t>
      </w:r>
      <w:r>
        <w:rPr>
          <w:b/>
        </w:rPr>
        <w:t xml:space="preserve"> and </w:t>
      </w:r>
      <w:r>
        <w:rPr>
          <w:b/>
        </w:rPr>
        <w:t>line 31</w:t>
      </w:r>
      <w:r>
        <w:t>):</w:t>
      </w:r>
    </w:p>
    <w:p w:rsidR="00E65050" w:rsidRDefault="00E65050" w:rsidP="00156271">
      <w:r>
        <w:rPr>
          <w:noProof/>
          <w:lang w:eastAsia="en-ZA"/>
        </w:rPr>
        <w:drawing>
          <wp:inline distT="0" distB="0" distL="0" distR="0" wp14:anchorId="7C7A6DE5" wp14:editId="16F1CA42">
            <wp:extent cx="5731510" cy="3531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55" w:rsidRDefault="00BC4555" w:rsidP="00BC4555"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8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 </w:t>
      </w:r>
      <w:r>
        <w:t>include a paragraph tag that outputs the name data property under the terms and Conditions paragraph tag</w:t>
      </w:r>
      <w:r>
        <w:t>.</w:t>
      </w:r>
    </w:p>
    <w:p w:rsidR="00BC4555" w:rsidRDefault="00BC4555" w:rsidP="00BC4555">
      <w:r>
        <w:t>Look at the example below (</w:t>
      </w:r>
      <w:r>
        <w:rPr>
          <w:b/>
        </w:rPr>
        <w:t>Line 23, line 27 and line 31</w:t>
      </w:r>
      <w:r>
        <w:t>):</w:t>
      </w:r>
    </w:p>
    <w:p w:rsidR="006B26F7" w:rsidRDefault="006B26F7" w:rsidP="00BC4555">
      <w:r>
        <w:rPr>
          <w:noProof/>
          <w:lang w:eastAsia="en-ZA"/>
        </w:rPr>
        <w:drawing>
          <wp:inline distT="0" distB="0" distL="0" distR="0" wp14:anchorId="57975FD5" wp14:editId="50CBD3C1">
            <wp:extent cx="4564380" cy="321266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873" cy="32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55" w:rsidRDefault="006B26F7" w:rsidP="00156271">
      <w:r w:rsidRPr="006B26F7">
        <w:rPr>
          <w:b/>
          <w:sz w:val="28"/>
          <w:szCs w:val="28"/>
        </w:rPr>
        <w:lastRenderedPageBreak/>
        <w:t>Output:</w:t>
      </w:r>
    </w:p>
    <w:p w:rsidR="006B26F7" w:rsidRDefault="006B26F7" w:rsidP="00156271">
      <w:r>
        <w:rPr>
          <w:noProof/>
          <w:lang w:eastAsia="en-ZA"/>
        </w:rPr>
        <w:drawing>
          <wp:inline distT="0" distB="0" distL="0" distR="0" wp14:anchorId="184572FB" wp14:editId="2725B1D3">
            <wp:extent cx="5731510" cy="4596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DA" w:rsidRDefault="00D823DA" w:rsidP="00156271"/>
    <w:p w:rsidR="00D823DA" w:rsidRDefault="00D823DA" w:rsidP="00156271">
      <w:r>
        <w:t>We can undo Steps 5 to 8. We were doing this for demonstration purposes. It does not contribute to the next tutorial we will be working on.</w:t>
      </w:r>
    </w:p>
    <w:p w:rsidR="00316024" w:rsidRPr="005A0C3E" w:rsidRDefault="00316024" w:rsidP="00316024">
      <w:r>
        <w:rPr>
          <w:b/>
        </w:rPr>
        <w:t xml:space="preserve">You can view the code snippets from the </w:t>
      </w:r>
      <w:hyperlink r:id="rId13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</w:t>
      </w:r>
      <w:r>
        <w:rPr>
          <w:b/>
        </w:rPr>
        <w:t>30</w:t>
      </w:r>
      <w:bookmarkStart w:id="0" w:name="_GoBack"/>
      <w:bookmarkEnd w:id="0"/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316024" w:rsidRPr="006B26F7" w:rsidRDefault="00316024" w:rsidP="00156271"/>
    <w:sectPr w:rsidR="00316024" w:rsidRPr="006B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08"/>
    <w:rsid w:val="00126CEC"/>
    <w:rsid w:val="00156271"/>
    <w:rsid w:val="00161B87"/>
    <w:rsid w:val="001F1E7D"/>
    <w:rsid w:val="00213333"/>
    <w:rsid w:val="002708EF"/>
    <w:rsid w:val="00276F60"/>
    <w:rsid w:val="00310008"/>
    <w:rsid w:val="00316024"/>
    <w:rsid w:val="003E77C3"/>
    <w:rsid w:val="00535641"/>
    <w:rsid w:val="006753CD"/>
    <w:rsid w:val="006B16EE"/>
    <w:rsid w:val="006B26F7"/>
    <w:rsid w:val="007813E6"/>
    <w:rsid w:val="00787EDD"/>
    <w:rsid w:val="008704E7"/>
    <w:rsid w:val="00876996"/>
    <w:rsid w:val="00902551"/>
    <w:rsid w:val="0096079A"/>
    <w:rsid w:val="00967963"/>
    <w:rsid w:val="0098761F"/>
    <w:rsid w:val="00A2717C"/>
    <w:rsid w:val="00AC5AFD"/>
    <w:rsid w:val="00AF237F"/>
    <w:rsid w:val="00B440AD"/>
    <w:rsid w:val="00BC4555"/>
    <w:rsid w:val="00BD58B5"/>
    <w:rsid w:val="00C308BE"/>
    <w:rsid w:val="00D823DA"/>
    <w:rsid w:val="00DC1A49"/>
    <w:rsid w:val="00DE7F05"/>
    <w:rsid w:val="00E05834"/>
    <w:rsid w:val="00E34A46"/>
    <w:rsid w:val="00E64AB6"/>
    <w:rsid w:val="00E65050"/>
    <w:rsid w:val="00F15B25"/>
    <w:rsid w:val="00F96E84"/>
    <w:rsid w:val="00FC0CEA"/>
    <w:rsid w:val="00F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D48F6"/>
  <w15:chartTrackingRefBased/>
  <w15:docId w15:val="{E98212B5-7156-4E91-BD01-708A7214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0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younggrasshopperza/vue3-firebase-cour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37</cp:revision>
  <dcterms:created xsi:type="dcterms:W3CDTF">2022-01-06T19:42:00Z</dcterms:created>
  <dcterms:modified xsi:type="dcterms:W3CDTF">2022-01-06T20:54:00Z</dcterms:modified>
</cp:coreProperties>
</file>