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5"/>
            <w:tcBorders>
              <w:bottom w:val="single" w:sz="4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Table X. Linear Model for plant biomass in Feedback phase - Insects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.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Sum Sq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F value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Pr(&gt;F)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Soil inocula (S)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104626.9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1.1681245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0.316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Herbivory (H)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254811.4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2.8448850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0.064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S*H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133556.4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0.7455566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0.564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Residuals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3627514.6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Note.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shoot_biomass_mg  ~ soil_inocula*herbivory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2024-11-22T10:29:11Z</dcterms:modified>
  <cp:category/>
</cp:coreProperties>
</file>