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56" w:rsidRPr="00194B03" w:rsidRDefault="00B71256" w:rsidP="00B71256">
      <w:pPr>
        <w:pStyle w:val="Tytu"/>
        <w:jc w:val="center"/>
        <w:rPr>
          <w:rFonts w:eastAsia="Batang" w:cstheme="majorHAnsi"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1256" w:rsidRPr="00194B03" w:rsidRDefault="00B71256" w:rsidP="00B71256">
      <w:pPr>
        <w:pStyle w:val="Tytu"/>
        <w:jc w:val="center"/>
        <w:rPr>
          <w:rFonts w:eastAsia="Batang" w:cstheme="majorHAnsi"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1256" w:rsidRPr="00194B03" w:rsidRDefault="00B71256" w:rsidP="00B71256">
      <w:pPr>
        <w:pStyle w:val="Tytu"/>
        <w:jc w:val="center"/>
        <w:rPr>
          <w:rFonts w:eastAsia="Batang" w:cstheme="majorHAnsi"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1256" w:rsidRDefault="00B71256" w:rsidP="00B71256">
      <w:pPr>
        <w:pStyle w:val="Tytu"/>
        <w:jc w:val="center"/>
        <w:rPr>
          <w:rFonts w:eastAsia="Batang" w:cstheme="majorHAnsi"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4B03" w:rsidRDefault="00194B03" w:rsidP="00194B03">
      <w:pPr>
        <w:rPr>
          <w:lang w:val="pl-PL"/>
        </w:rPr>
      </w:pPr>
    </w:p>
    <w:p w:rsidR="00194B03" w:rsidRDefault="00194B03" w:rsidP="00194B03">
      <w:pPr>
        <w:rPr>
          <w:lang w:val="pl-PL"/>
        </w:rPr>
      </w:pPr>
    </w:p>
    <w:p w:rsidR="00194B03" w:rsidRDefault="00194B03" w:rsidP="00194B03">
      <w:pPr>
        <w:rPr>
          <w:lang w:val="pl-PL"/>
        </w:rPr>
      </w:pPr>
    </w:p>
    <w:p w:rsidR="00194B03" w:rsidRPr="00194B03" w:rsidRDefault="00194B03" w:rsidP="00194B03">
      <w:pPr>
        <w:rPr>
          <w:lang w:val="pl-PL"/>
        </w:rPr>
      </w:pPr>
    </w:p>
    <w:p w:rsidR="00526FC6" w:rsidRDefault="00CA0B64" w:rsidP="00B71256">
      <w:pPr>
        <w:pStyle w:val="Tytu"/>
        <w:jc w:val="center"/>
        <w:rPr>
          <w:rFonts w:eastAsia="Batang" w:cstheme="majorHAnsi"/>
          <w:b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eastAsia="Batang" w:cstheme="majorHAnsi"/>
          <w:b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Specyfikacja </w:t>
      </w:r>
      <w:r w:rsidR="004237BD">
        <w:rPr>
          <w:rFonts w:eastAsia="Batang" w:cstheme="majorHAnsi"/>
          <w:b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Aplikacji</w:t>
      </w:r>
      <w:r w:rsidR="007F1838">
        <w:rPr>
          <w:rFonts w:eastAsia="Batang" w:cstheme="majorHAnsi"/>
          <w:b/>
          <w:color w:val="4D4D4D"/>
          <w:spacing w:val="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bazodanowej</w:t>
      </w:r>
    </w:p>
    <w:p w:rsidR="004237BD" w:rsidRPr="004237BD" w:rsidRDefault="004237BD" w:rsidP="004237BD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Gabinet</w:t>
      </w: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sz w:val="32"/>
          <w:szCs w:val="32"/>
          <w:lang w:val="pl-PL"/>
        </w:rPr>
      </w:pPr>
      <w:r w:rsidRPr="00194B03">
        <w:rPr>
          <w:rFonts w:asciiTheme="majorHAnsi" w:hAnsiTheme="majorHAnsi" w:cstheme="majorHAnsi"/>
          <w:lang w:val="pl-PL"/>
        </w:rPr>
        <w:tab/>
      </w:r>
      <w:r w:rsidRPr="00194B03">
        <w:rPr>
          <w:rFonts w:asciiTheme="majorHAnsi" w:hAnsiTheme="majorHAnsi" w:cstheme="majorHAnsi"/>
          <w:lang w:val="pl-PL"/>
        </w:rPr>
        <w:tab/>
      </w:r>
      <w:r w:rsidRPr="00194B03">
        <w:rPr>
          <w:rFonts w:asciiTheme="majorHAnsi" w:hAnsiTheme="majorHAnsi" w:cstheme="majorHAnsi"/>
          <w:lang w:val="pl-PL"/>
        </w:rPr>
        <w:tab/>
      </w:r>
      <w:r w:rsidRPr="00194B03">
        <w:rPr>
          <w:rFonts w:asciiTheme="majorHAnsi" w:hAnsiTheme="majorHAnsi" w:cstheme="majorHAnsi"/>
          <w:lang w:val="pl-PL"/>
        </w:rPr>
        <w:tab/>
      </w:r>
      <w:r w:rsidRPr="00194B03">
        <w:rPr>
          <w:rFonts w:asciiTheme="majorHAnsi" w:hAnsiTheme="majorHAnsi" w:cstheme="majorHAnsi"/>
          <w:sz w:val="32"/>
          <w:szCs w:val="32"/>
          <w:lang w:val="pl-PL"/>
        </w:rPr>
        <w:tab/>
        <w:t xml:space="preserve">   02/05/2019</w:t>
      </w: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rPr>
          <w:rFonts w:asciiTheme="majorHAnsi" w:hAnsiTheme="majorHAnsi" w:cstheme="majorHAnsi"/>
          <w:lang w:val="pl-PL"/>
        </w:rPr>
      </w:pPr>
    </w:p>
    <w:p w:rsidR="00194B03" w:rsidRDefault="00194B03" w:rsidP="00B71256">
      <w:pPr>
        <w:jc w:val="both"/>
        <w:rPr>
          <w:rFonts w:asciiTheme="majorHAnsi" w:hAnsiTheme="majorHAnsi" w:cstheme="majorHAnsi"/>
          <w:lang w:val="pl-PL"/>
        </w:rPr>
      </w:pPr>
    </w:p>
    <w:p w:rsidR="00194B03" w:rsidRDefault="00194B03" w:rsidP="00B71256">
      <w:pPr>
        <w:jc w:val="both"/>
        <w:rPr>
          <w:rFonts w:asciiTheme="majorHAnsi" w:hAnsiTheme="majorHAnsi" w:cstheme="majorHAnsi"/>
          <w:b/>
          <w:sz w:val="40"/>
          <w:lang w:val="pl-PL"/>
        </w:rPr>
      </w:pPr>
    </w:p>
    <w:p w:rsidR="00750F50" w:rsidRPr="00194B03" w:rsidRDefault="00750F50" w:rsidP="00B71256">
      <w:pPr>
        <w:jc w:val="both"/>
        <w:rPr>
          <w:rFonts w:asciiTheme="majorHAnsi" w:hAnsiTheme="majorHAnsi" w:cstheme="majorHAnsi"/>
          <w:b/>
          <w:sz w:val="52"/>
          <w:szCs w:val="52"/>
          <w:lang w:val="pl-PL"/>
        </w:rPr>
      </w:pPr>
      <w:r w:rsidRPr="00194B03">
        <w:rPr>
          <w:rFonts w:asciiTheme="majorHAnsi" w:hAnsiTheme="majorHAnsi" w:cstheme="majorHAnsi"/>
          <w:b/>
          <w:sz w:val="52"/>
          <w:szCs w:val="52"/>
          <w:lang w:val="pl-PL"/>
        </w:rPr>
        <w:lastRenderedPageBreak/>
        <w:t>Spis treści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lang w:val="pl-PL"/>
        </w:rPr>
      </w:pPr>
    </w:p>
    <w:p w:rsidR="00B71256" w:rsidRPr="00194B03" w:rsidRDefault="00B71256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 xml:space="preserve">Spis treści            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2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>Opis projektu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3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>Wymagania techniczne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3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 xml:space="preserve">Program-funkcjonalności 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4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ab/>
      </w:r>
      <w:proofErr w:type="spellStart"/>
      <w:r w:rsidRPr="00194B03">
        <w:rPr>
          <w:rFonts w:asciiTheme="majorHAnsi" w:hAnsiTheme="majorHAnsi" w:cstheme="majorHAnsi"/>
          <w:sz w:val="32"/>
          <w:lang w:val="pl-PL"/>
        </w:rPr>
        <w:t>Onbording</w:t>
      </w:r>
      <w:proofErr w:type="spellEnd"/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4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ab/>
        <w:t>Logowanie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4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ab/>
      </w:r>
      <w:r w:rsidR="004237BD">
        <w:rPr>
          <w:rFonts w:asciiTheme="majorHAnsi" w:hAnsiTheme="majorHAnsi" w:cstheme="majorHAnsi"/>
          <w:sz w:val="32"/>
          <w:lang w:val="pl-PL"/>
        </w:rPr>
        <w:t>Przyciski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5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ab/>
        <w:t>Obiekty-widok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5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>Dostarczone przez  klienta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6</w:t>
      </w:r>
    </w:p>
    <w:p w:rsidR="00750F50" w:rsidRPr="00194B03" w:rsidRDefault="00750F50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>Szczegóły</w:t>
      </w:r>
      <w:r w:rsidRPr="00194B03">
        <w:rPr>
          <w:rFonts w:asciiTheme="majorHAnsi" w:hAnsiTheme="majorHAnsi" w:cstheme="majorHAnsi"/>
          <w:sz w:val="32"/>
          <w:lang w:val="pl-PL"/>
        </w:rPr>
        <w:t xml:space="preserve"> </w:t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="007F1838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</w:r>
      <w:r w:rsidR="008364EC" w:rsidRPr="00194B03">
        <w:rPr>
          <w:rFonts w:asciiTheme="majorHAnsi" w:hAnsiTheme="majorHAnsi" w:cstheme="majorHAnsi"/>
          <w:sz w:val="32"/>
          <w:lang w:val="pl-PL"/>
        </w:rPr>
        <w:tab/>
        <w:t>6</w:t>
      </w:r>
    </w:p>
    <w:p w:rsidR="008364EC" w:rsidRPr="00194B03" w:rsidRDefault="008364EC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>Technologia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6</w:t>
      </w:r>
    </w:p>
    <w:p w:rsidR="00750F50" w:rsidRPr="00194B03" w:rsidRDefault="008364EC" w:rsidP="00B71256">
      <w:pPr>
        <w:jc w:val="both"/>
        <w:rPr>
          <w:rFonts w:asciiTheme="majorHAnsi" w:hAnsiTheme="majorHAnsi" w:cstheme="majorHAnsi"/>
          <w:sz w:val="32"/>
          <w:lang w:val="pl-PL"/>
        </w:rPr>
      </w:pPr>
      <w:r w:rsidRPr="00194B03">
        <w:rPr>
          <w:rFonts w:asciiTheme="majorHAnsi" w:hAnsiTheme="majorHAnsi" w:cstheme="majorHAnsi"/>
          <w:sz w:val="32"/>
          <w:lang w:val="pl-PL"/>
        </w:rPr>
        <w:t>Poza zakresem projektu</w:t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</w:r>
      <w:r w:rsidRPr="00194B03">
        <w:rPr>
          <w:rFonts w:asciiTheme="majorHAnsi" w:hAnsiTheme="majorHAnsi" w:cstheme="majorHAnsi"/>
          <w:sz w:val="32"/>
          <w:lang w:val="pl-PL"/>
        </w:rPr>
        <w:tab/>
        <w:t>6</w:t>
      </w:r>
    </w:p>
    <w:p w:rsidR="00750F50" w:rsidRPr="00194B03" w:rsidRDefault="00750F50" w:rsidP="00750F50">
      <w:pPr>
        <w:jc w:val="both"/>
        <w:rPr>
          <w:rFonts w:asciiTheme="majorHAnsi" w:hAnsiTheme="majorHAnsi" w:cstheme="majorHAnsi"/>
          <w:lang w:val="pl-PL"/>
        </w:rPr>
      </w:pPr>
    </w:p>
    <w:p w:rsidR="00750F50" w:rsidRPr="00194B03" w:rsidRDefault="00750F50" w:rsidP="00750F50">
      <w:pPr>
        <w:jc w:val="both"/>
        <w:rPr>
          <w:rFonts w:asciiTheme="majorHAnsi" w:hAnsiTheme="majorHAnsi" w:cstheme="majorHAnsi"/>
          <w:lang w:val="pl-PL"/>
        </w:rPr>
      </w:pPr>
    </w:p>
    <w:p w:rsidR="00750F50" w:rsidRPr="00194B03" w:rsidRDefault="00750F50" w:rsidP="00750F50">
      <w:pPr>
        <w:jc w:val="both"/>
        <w:rPr>
          <w:rFonts w:asciiTheme="majorHAnsi" w:hAnsiTheme="majorHAnsi" w:cstheme="majorHAnsi"/>
          <w:lang w:val="pl-PL"/>
        </w:rPr>
      </w:pPr>
    </w:p>
    <w:p w:rsidR="00750F50" w:rsidRPr="00194B03" w:rsidRDefault="00750F50" w:rsidP="00750F50">
      <w:pPr>
        <w:jc w:val="both"/>
        <w:rPr>
          <w:rFonts w:asciiTheme="majorHAnsi" w:hAnsiTheme="majorHAnsi" w:cstheme="majorHAnsi"/>
          <w:lang w:val="pl-PL"/>
        </w:rPr>
      </w:pPr>
    </w:p>
    <w:p w:rsidR="00750F50" w:rsidRPr="00194B03" w:rsidRDefault="00750F50" w:rsidP="00CA0B64">
      <w:p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F50" w:rsidRDefault="00750F50" w:rsidP="00CA0B64">
      <w:p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4B03" w:rsidRPr="00194B03" w:rsidRDefault="00194B03" w:rsidP="00CA0B64">
      <w:p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F50" w:rsidRPr="00194B03" w:rsidRDefault="00750F50" w:rsidP="00CA0B64">
      <w:p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0B64" w:rsidRPr="00194B03" w:rsidRDefault="00E4513F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Opis </w:t>
      </w:r>
      <w:r w:rsidR="00750F50"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A0B64"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rojektu</w:t>
      </w:r>
    </w:p>
    <w:p w:rsidR="007B45E3" w:rsidRPr="00194B03" w:rsidRDefault="007B45E3" w:rsidP="00CA0B64">
      <w:p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37BD" w:rsidRDefault="007B45E3" w:rsidP="00CA0B64">
      <w:pPr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początek 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najważniejszym</w:t>
      </w:r>
      <w:r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celem 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projektowym</w:t>
      </w:r>
      <w:r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jest stworzenie programu  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Windows </w:t>
      </w:r>
      <w:r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dostępem do bazy danych i możliwością zażądania  w łatwy i prosty sposób. Wymaga to stworzenia środowiska i mechanizm</w:t>
      </w:r>
      <w:r w:rsidR="00A548BB" w:rsidRPr="00194B03">
        <w:rPr>
          <w:rFonts w:asciiTheme="majorHAnsi" w:eastAsia="MingLiU-ExtB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w, kt</w:t>
      </w:r>
      <w:r w:rsidR="00A548BB" w:rsidRPr="00194B03">
        <w:rPr>
          <w:rFonts w:asciiTheme="majorHAnsi" w:eastAsia="MingLiU-ExtB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pozwala na szybkie i nie zawodne działanie programu. Kolejnym celem jest stworzenie interfejsu użytkownika, kt</w:t>
      </w:r>
      <w:r w:rsidR="00A548BB" w:rsidRPr="00194B03">
        <w:rPr>
          <w:rFonts w:asciiTheme="majorHAnsi" w:eastAsia="MingLiU-ExtB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 będzie odpowiadał wymaganiom użytkownik</w:t>
      </w:r>
      <w:r w:rsidR="00A548BB" w:rsidRPr="00194B03">
        <w:rPr>
          <w:rFonts w:asciiTheme="majorHAnsi" w:eastAsia="MingLiU-ExtB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="00A548BB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w.</w:t>
      </w:r>
      <w:r w:rsidR="00CB62F6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Następnym celem jest przechowywanie danych  </w:t>
      </w:r>
      <w:r w:rsidR="006E39EB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lokalnej bazie danych</w:t>
      </w:r>
      <w:r w:rsidR="00CB62F6"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237BD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B45E3" w:rsidRPr="00194B03" w:rsidRDefault="00CB62F6" w:rsidP="00CA0B64">
      <w:pPr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Następnym celem jest stworzenie systemu logowanie ,który pozwoli na bezpieczny i szybki dostęp do Bazy danych i ochroni  dane przed niepożądanymi użytkownikami .</w:t>
      </w:r>
    </w:p>
    <w:p w:rsidR="00CB62F6" w:rsidRPr="00194B03" w:rsidRDefault="00CB62F6" w:rsidP="00CA0B64">
      <w:p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2F6" w:rsidRDefault="00E4513F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Wymaga</w:t>
      </w:r>
      <w:bookmarkStart w:id="0" w:name="_GoBack"/>
      <w:bookmarkEnd w:id="0"/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nia techniczne</w:t>
      </w:r>
    </w:p>
    <w:p w:rsidR="00194B03" w:rsidRPr="00194B03" w:rsidRDefault="00194B03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13F" w:rsidRPr="00194B03" w:rsidRDefault="00B71256" w:rsidP="00E4513F">
      <w:pPr>
        <w:pStyle w:val="Akapitzlist"/>
        <w:numPr>
          <w:ilvl w:val="0"/>
          <w:numId w:val="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zostanie utworzona na platformę Windows za pomocą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ję</w:t>
      </w:r>
      <w:r w:rsid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yka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c#</w:t>
      </w:r>
    </w:p>
    <w:p w:rsidR="00E4513F" w:rsidRPr="00194B03" w:rsidRDefault="00E4513F" w:rsidP="00E4513F">
      <w:pPr>
        <w:pStyle w:val="Akapitzlist"/>
        <w:numPr>
          <w:ilvl w:val="0"/>
          <w:numId w:val="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Aplikacje zostanie przeznaczona do użytku na systemie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:rsidR="00E4513F" w:rsidRPr="00194B03" w:rsidRDefault="00B71256" w:rsidP="00E4513F">
      <w:pPr>
        <w:pStyle w:val="Akapitzlist"/>
        <w:numPr>
          <w:ilvl w:val="0"/>
          <w:numId w:val="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będzie miała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bazę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danych lokalna i zapasowa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bazę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danych w na serwerze</w:t>
      </w:r>
    </w:p>
    <w:p w:rsidR="00E4513F" w:rsidRPr="00194B03" w:rsidRDefault="00B71256" w:rsidP="00E4513F">
      <w:pPr>
        <w:pStyle w:val="Akapitzlist"/>
        <w:numPr>
          <w:ilvl w:val="0"/>
          <w:numId w:val="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będzie działała zarówna z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podłączeni</w:t>
      </w:r>
      <w:r w:rsid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</w:t>
      </w:r>
      <w:r w:rsidR="00194B03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Internetu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bez.</w:t>
      </w:r>
    </w:p>
    <w:p w:rsidR="00E4513F" w:rsidRPr="00194B03" w:rsidRDefault="00B71256" w:rsidP="00E4513F">
      <w:pPr>
        <w:pStyle w:val="Akapitzlist"/>
        <w:numPr>
          <w:ilvl w:val="0"/>
          <w:numId w:val="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zostanie opublikowana w </w:t>
      </w:r>
      <w:proofErr w:type="spellStart"/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</w:t>
      </w:r>
      <w:proofErr w:type="spellEnd"/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513F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</w:t>
      </w:r>
      <w:proofErr w:type="spellEnd"/>
    </w:p>
    <w:p w:rsidR="00E4513F" w:rsidRPr="00194B03" w:rsidRDefault="00E4513F" w:rsidP="00CA0B64">
      <w:pPr>
        <w:rPr>
          <w:rFonts w:asciiTheme="majorHAnsi" w:eastAsia="Batang" w:hAnsiTheme="majorHAnsi" w:cstheme="majorHAnsi"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13F" w:rsidRPr="00194B03" w:rsidRDefault="00E4513F" w:rsidP="00CA0B64">
      <w:pPr>
        <w:rPr>
          <w:rFonts w:asciiTheme="majorHAnsi" w:eastAsia="Batang" w:hAnsiTheme="majorHAnsi" w:cstheme="majorHAnsi"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F50" w:rsidRPr="00194B03" w:rsidRDefault="00750F50" w:rsidP="00CA0B64">
      <w:pPr>
        <w:rPr>
          <w:rFonts w:asciiTheme="majorHAnsi" w:eastAsia="Batang" w:hAnsiTheme="majorHAnsi" w:cstheme="majorHAnsi"/>
          <w:color w:val="4D4D4D"/>
          <w:sz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4B03" w:rsidRDefault="00194B03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13F" w:rsidRPr="00194B03" w:rsidRDefault="00B71256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E4513F"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750F50"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Funkcjonaliści</w:t>
      </w:r>
    </w:p>
    <w:p w:rsidR="00E4513F" w:rsidRDefault="00E4513F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Onbording</w:t>
      </w:r>
      <w:proofErr w:type="spellEnd"/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(wprowadzenie do </w:t>
      </w:r>
      <w:r w:rsidR="00B71256"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94B03" w:rsidRPr="00194B03" w:rsidRDefault="00194B03" w:rsidP="00CA0B64">
      <w:pPr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13F" w:rsidRPr="00194B03" w:rsidRDefault="00347809" w:rsidP="00347809">
      <w:pPr>
        <w:pStyle w:val="Akapitzlist"/>
        <w:numPr>
          <w:ilvl w:val="0"/>
          <w:numId w:val="2"/>
        </w:numPr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 pierwszym uruchomieniu </w:t>
      </w:r>
      <w:r w:rsidR="00B71256"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  <w:r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użytkownik widzi ekran logowania z polem login, hasło na tle grafiki, które pozwolą wprowadzić użytkownika do </w:t>
      </w:r>
      <w:r w:rsidR="00B71256"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  <w:r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8364EC" w:rsidRPr="00194B03" w:rsidRDefault="008364EC" w:rsidP="00CA0B64">
      <w:pPr>
        <w:rPr>
          <w:rFonts w:asciiTheme="majorHAnsi" w:eastAsia="Batang" w:hAnsiTheme="majorHAnsi" w:cstheme="majorHAnsi"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13F" w:rsidRDefault="00347809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Logowanie </w:t>
      </w:r>
    </w:p>
    <w:p w:rsidR="00194B03" w:rsidRPr="00194B03" w:rsidRDefault="00194B03" w:rsidP="00CA0B64">
      <w:pPr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809" w:rsidRPr="00194B03" w:rsidRDefault="00347809" w:rsidP="00347809">
      <w:pPr>
        <w:pStyle w:val="Akapitzlist"/>
        <w:numPr>
          <w:ilvl w:val="0"/>
          <w:numId w:val="3"/>
        </w:numPr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Użytkownik będzie uwożone konto przez osobę odpowiedzialna za oprogramowanie.</w:t>
      </w:r>
    </w:p>
    <w:p w:rsidR="00347809" w:rsidRPr="00194B03" w:rsidRDefault="00347809" w:rsidP="00347809">
      <w:pPr>
        <w:pStyle w:val="Akapitzlist"/>
        <w:numPr>
          <w:ilvl w:val="0"/>
          <w:numId w:val="3"/>
        </w:numPr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Logowanie jest wymagane do korzystania z </w:t>
      </w:r>
      <w:r w:rsidR="00B71256" w:rsidRPr="00194B03">
        <w:rPr>
          <w:rFonts w:asciiTheme="majorHAnsi" w:eastAsia="Batang" w:hAnsiTheme="majorHAnsi" w:cstheme="majorHAnsi"/>
          <w:color w:val="4D4D4D"/>
          <w:sz w:val="28"/>
          <w:szCs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</w:p>
    <w:p w:rsidR="00A548BB" w:rsidRPr="00194B03" w:rsidRDefault="00A87A21" w:rsidP="00A87A21">
      <w:pPr>
        <w:pStyle w:val="Akapitzlist"/>
        <w:numPr>
          <w:ilvl w:val="0"/>
          <w:numId w:val="3"/>
        </w:numPr>
        <w:rPr>
          <w:rFonts w:asciiTheme="majorHAnsi" w:eastAsia="Batang" w:hAnsiTheme="majorHAnsi" w:cstheme="majorHAnsi"/>
          <w:color w:val="4D4D4D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hAnsiTheme="majorHAnsi" w:cstheme="majorHAnsi"/>
          <w:sz w:val="28"/>
          <w:szCs w:val="28"/>
          <w:lang w:val="pl-PL"/>
        </w:rPr>
        <w:t>Użytkownik ma możliwość przypomnienia hasła poprzez wysłanie wiadomości na wskazany adres e-mail przez naszego przedstawiciela  po uprzednim podaniu wymaganych danych, oraz za pomocą kontaktu telefonicznego</w:t>
      </w:r>
    </w:p>
    <w:p w:rsidR="00750F50" w:rsidRPr="00194B03" w:rsidRDefault="00750F50" w:rsidP="00E51A39">
      <w:pPr>
        <w:rPr>
          <w:rFonts w:asciiTheme="majorHAnsi" w:eastAsia="Batang" w:hAnsiTheme="majorHAnsi" w:cstheme="majorHAnsi"/>
          <w:b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0F50" w:rsidRPr="00194B03" w:rsidRDefault="00750F50" w:rsidP="00E51A39">
      <w:pPr>
        <w:rPr>
          <w:rFonts w:asciiTheme="majorHAnsi" w:eastAsia="Batang" w:hAnsiTheme="majorHAnsi" w:cstheme="majorHAnsi"/>
          <w:b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4B03" w:rsidRPr="00194B03" w:rsidRDefault="00194B03" w:rsidP="00E51A39">
      <w:pPr>
        <w:rPr>
          <w:rFonts w:asciiTheme="majorHAnsi" w:eastAsia="Batang" w:hAnsiTheme="majorHAnsi" w:cstheme="majorHAnsi"/>
          <w:b/>
          <w:color w:val="4D4D4D"/>
          <w:sz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1838" w:rsidRDefault="007F1838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1838" w:rsidRDefault="007F1838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1838" w:rsidRDefault="007F1838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1838" w:rsidRDefault="007F1838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7A21" w:rsidRDefault="00A87A21" w:rsidP="00194B03">
      <w:pPr>
        <w:ind w:firstLine="360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Navigation</w:t>
      </w:r>
      <w:proofErr w:type="spellEnd"/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bar</w:t>
      </w:r>
    </w:p>
    <w:p w:rsidR="00194B03" w:rsidRPr="00194B03" w:rsidRDefault="00194B03" w:rsidP="00E51A39">
      <w:pPr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87A21" w:rsidRPr="00194B03" w:rsidRDefault="00A87A21" w:rsidP="00194B03">
      <w:pPr>
        <w:ind w:firstLine="360"/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</w:t>
      </w:r>
      <w:r w:rsidR="006E39EB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dole</w:t>
      </w: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ekranu </w:t>
      </w:r>
      <w:r w:rsidR="00B71256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programu</w:t>
      </w: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39EB"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znajduj</w:t>
      </w:r>
      <w:r w:rsidR="006E39EB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ą się </w:t>
      </w:r>
      <w:proofErr w:type="spellStart"/>
      <w:r w:rsidR="006E39EB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przysiki</w:t>
      </w:r>
      <w:proofErr w:type="spellEnd"/>
    </w:p>
    <w:p w:rsidR="00A87A21" w:rsidRPr="00194B03" w:rsidRDefault="00A87A21" w:rsidP="00A87A21">
      <w:pPr>
        <w:pStyle w:val="Akapitzlist"/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funkcjami:</w:t>
      </w:r>
    </w:p>
    <w:p w:rsidR="00A87A21" w:rsidRPr="00194B03" w:rsidRDefault="00A87A21" w:rsidP="00A87A21">
      <w:pPr>
        <w:pStyle w:val="Akapitzlist"/>
        <w:numPr>
          <w:ilvl w:val="0"/>
          <w:numId w:val="5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Zapisywanie</w:t>
      </w:r>
    </w:p>
    <w:p w:rsidR="00A87A21" w:rsidRPr="00194B03" w:rsidRDefault="00A87A21" w:rsidP="00A87A21">
      <w:pPr>
        <w:pStyle w:val="Akapitzlist"/>
        <w:numPr>
          <w:ilvl w:val="0"/>
          <w:numId w:val="5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Wyszukiwanie pacjenta </w:t>
      </w:r>
    </w:p>
    <w:p w:rsidR="00A87A21" w:rsidRPr="00194B03" w:rsidRDefault="00A87A21" w:rsidP="00A87A21">
      <w:pPr>
        <w:pStyle w:val="Akapitzlist"/>
        <w:numPr>
          <w:ilvl w:val="0"/>
          <w:numId w:val="5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Dodawanie pacjenta</w:t>
      </w:r>
    </w:p>
    <w:p w:rsidR="00A87A21" w:rsidRPr="00194B03" w:rsidRDefault="00A87A21" w:rsidP="00A87A21">
      <w:pPr>
        <w:pStyle w:val="Akapitzlist"/>
        <w:numPr>
          <w:ilvl w:val="0"/>
          <w:numId w:val="5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Usuwanie pacjenta </w:t>
      </w:r>
    </w:p>
    <w:p w:rsidR="00194B03" w:rsidRPr="007F1838" w:rsidRDefault="00A87A21" w:rsidP="00194B03">
      <w:pPr>
        <w:pStyle w:val="Akapitzlist"/>
        <w:numPr>
          <w:ilvl w:val="0"/>
          <w:numId w:val="5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Edycja pacjenta</w:t>
      </w:r>
    </w:p>
    <w:p w:rsidR="00A87A21" w:rsidRPr="00194B03" w:rsidRDefault="00A87A21" w:rsidP="00194B03">
      <w:pPr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Obiekty -widok</w:t>
      </w:r>
    </w:p>
    <w:p w:rsidR="00A87A21" w:rsidRPr="00194B03" w:rsidRDefault="00A87A21" w:rsidP="00A87A21">
      <w:pPr>
        <w:pStyle w:val="Akapitzlist"/>
        <w:rPr>
          <w:rFonts w:asciiTheme="majorHAnsi" w:eastAsia="Batang" w:hAnsiTheme="majorHAnsi" w:cstheme="majorHAnsi"/>
          <w:color w:val="4D4D4D"/>
          <w:sz w:val="44"/>
          <w:szCs w:val="4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7A21" w:rsidRPr="00194B03" w:rsidRDefault="009D23E0" w:rsidP="009D23E0">
      <w:pPr>
        <w:pStyle w:val="Akapitzlist"/>
        <w:numPr>
          <w:ilvl w:val="0"/>
          <w:numId w:val="7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Wyświetlana Lista pacjentów lub pacjenta znajdę się na  środku ekranu </w:t>
      </w:r>
    </w:p>
    <w:p w:rsidR="009D23E0" w:rsidRPr="00194B03" w:rsidRDefault="009D23E0" w:rsidP="009D23E0">
      <w:pPr>
        <w:pStyle w:val="Akapitzlist"/>
        <w:numPr>
          <w:ilvl w:val="0"/>
          <w:numId w:val="7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Kolejność pacjentów na liście (sortowanie):od A do Z</w:t>
      </w:r>
    </w:p>
    <w:p w:rsidR="007F1838" w:rsidRDefault="009D23E0" w:rsidP="009D23E0">
      <w:pPr>
        <w:pStyle w:val="Akapitzlist"/>
        <w:numPr>
          <w:ilvl w:val="0"/>
          <w:numId w:val="7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Lista może być </w:t>
      </w:r>
      <w:r w:rsidR="00E51A39"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wyszukiwana</w:t>
      </w: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 kat</w:t>
      </w:r>
      <w:r w:rsidR="00E51A39"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egoriach typu </w:t>
      </w:r>
    </w:p>
    <w:p w:rsidR="009D23E0" w:rsidRPr="00194B03" w:rsidRDefault="00194B03" w:rsidP="007F1838">
      <w:pPr>
        <w:pStyle w:val="Akapitzlist"/>
        <w:ind w:left="1530"/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imię</w:t>
      </w:r>
      <w:r w:rsidR="00E51A39"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 nazwisko ,pesel.</w:t>
      </w:r>
    </w:p>
    <w:p w:rsidR="00E51A39" w:rsidRPr="00194B03" w:rsidRDefault="00E51A39" w:rsidP="009D23E0">
      <w:pPr>
        <w:pStyle w:val="Akapitzlist"/>
        <w:numPr>
          <w:ilvl w:val="0"/>
          <w:numId w:val="7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sz</w:t>
      </w:r>
      <w:r w:rsid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cz</w:t>
      </w: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egółowa </w:t>
      </w:r>
      <w:r w:rsidR="007F1838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Klientów</w:t>
      </w:r>
    </w:p>
    <w:p w:rsidR="00A87A21" w:rsidRPr="00194B03" w:rsidRDefault="00194B03" w:rsidP="00E51A39">
      <w:pPr>
        <w:pStyle w:val="Akapitzlist"/>
        <w:numPr>
          <w:ilvl w:val="0"/>
          <w:numId w:val="8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Imię</w:t>
      </w:r>
      <w:r w:rsidR="007F1838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Nazwisko</w:t>
      </w:r>
    </w:p>
    <w:p w:rsidR="00E51A39" w:rsidRPr="00194B03" w:rsidRDefault="007F1838" w:rsidP="00E51A39">
      <w:pPr>
        <w:pStyle w:val="Akapitzlist"/>
        <w:numPr>
          <w:ilvl w:val="0"/>
          <w:numId w:val="8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Pesel</w:t>
      </w:r>
    </w:p>
    <w:p w:rsidR="00E51A39" w:rsidRPr="00194B03" w:rsidRDefault="007F1838" w:rsidP="00E51A39">
      <w:pPr>
        <w:pStyle w:val="Akapitzlist"/>
        <w:numPr>
          <w:ilvl w:val="0"/>
          <w:numId w:val="8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 Telefonu</w:t>
      </w:r>
    </w:p>
    <w:p w:rsidR="00194B03" w:rsidRPr="00194B03" w:rsidRDefault="007F1838" w:rsidP="00CA0B64">
      <w:pPr>
        <w:pStyle w:val="Akapitzlist"/>
        <w:numPr>
          <w:ilvl w:val="0"/>
          <w:numId w:val="8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</w:t>
      </w:r>
    </w:p>
    <w:p w:rsidR="00194B03" w:rsidRDefault="00843279" w:rsidP="00194B03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Dostarczone przez klienta </w:t>
      </w:r>
    </w:p>
    <w:p w:rsidR="00750F50" w:rsidRPr="00194B03" w:rsidRDefault="00750F50" w:rsidP="00194B03">
      <w:pPr>
        <w:ind w:firstLine="360"/>
        <w:rPr>
          <w:rFonts w:asciiTheme="majorHAnsi" w:eastAsia="Batang" w:hAnsiTheme="majorHAnsi" w:cstheme="majorHAnsi"/>
          <w:color w:val="4D4D4D"/>
          <w:sz w:val="36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36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Szczegóły karty </w:t>
      </w:r>
      <w:r w:rsidR="007F1838">
        <w:rPr>
          <w:rFonts w:asciiTheme="majorHAnsi" w:eastAsia="Batang" w:hAnsiTheme="majorHAnsi" w:cstheme="majorHAnsi"/>
          <w:color w:val="4D4D4D"/>
          <w:sz w:val="36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klientów</w:t>
      </w:r>
    </w:p>
    <w:p w:rsidR="00750F50" w:rsidRDefault="00194B03" w:rsidP="00750F50">
      <w:pPr>
        <w:pStyle w:val="Akapitzlist"/>
        <w:numPr>
          <w:ilvl w:val="0"/>
          <w:numId w:val="9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Imię</w:t>
      </w:r>
      <w:r w:rsidR="00750F50" w:rsidRPr="00194B03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nazwisko</w:t>
      </w:r>
    </w:p>
    <w:p w:rsidR="00750F50" w:rsidRPr="007F1838" w:rsidRDefault="00750F50" w:rsidP="007F1838">
      <w:pPr>
        <w:pStyle w:val="Akapitzlist"/>
        <w:numPr>
          <w:ilvl w:val="0"/>
          <w:numId w:val="9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838"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Pesel</w:t>
      </w:r>
    </w:p>
    <w:p w:rsidR="00750F50" w:rsidRPr="00194B03" w:rsidRDefault="007F1838" w:rsidP="00750F50">
      <w:pPr>
        <w:pStyle w:val="Akapitzlist"/>
        <w:numPr>
          <w:ilvl w:val="0"/>
          <w:numId w:val="9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 telefonu</w:t>
      </w:r>
    </w:p>
    <w:p w:rsidR="00750F50" w:rsidRPr="00194B03" w:rsidRDefault="007F1838" w:rsidP="00750F50">
      <w:pPr>
        <w:pStyle w:val="Akapitzlist"/>
        <w:numPr>
          <w:ilvl w:val="0"/>
          <w:numId w:val="9"/>
        </w:numP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Batang" w:hAnsiTheme="majorHAnsi" w:cstheme="majorHAnsi"/>
          <w:color w:val="4D4D4D"/>
          <w:sz w:val="28"/>
          <w:szCs w:val="40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Adres</w:t>
      </w:r>
    </w:p>
    <w:p w:rsidR="00CA0B64" w:rsidRPr="00194B03" w:rsidRDefault="008364EC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Technologia</w:t>
      </w:r>
    </w:p>
    <w:p w:rsidR="008364EC" w:rsidRPr="00194B03" w:rsidRDefault="008364EC" w:rsidP="008364EC">
      <w:pPr>
        <w:pStyle w:val="Akapitzlist"/>
        <w:numPr>
          <w:ilvl w:val="0"/>
          <w:numId w:val="1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Baza danych lokalna zapisywana na pamięci komputera.</w:t>
      </w:r>
    </w:p>
    <w:p w:rsidR="008364EC" w:rsidRPr="00194B03" w:rsidRDefault="008364EC" w:rsidP="008364EC">
      <w:pPr>
        <w:pStyle w:val="Akapitzlist"/>
        <w:numPr>
          <w:ilvl w:val="0"/>
          <w:numId w:val="11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hAnsiTheme="majorHAnsi" w:cstheme="majorHAnsi"/>
          <w:sz w:val="28"/>
          <w:lang w:val="pl-PL"/>
        </w:rPr>
        <w:t>Serwer testowy będzie użytkowany podczas prac programistycznych oraz w fazie testów. Pozwoli przetestować wykonane rozwiązanie przed wdrożeniem .</w:t>
      </w:r>
    </w:p>
    <w:p w:rsidR="008364EC" w:rsidRPr="00194B03" w:rsidRDefault="008364EC" w:rsidP="00CA0B64">
      <w:pPr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b/>
          <w:color w:val="4D4D4D"/>
          <w:sz w:val="52"/>
          <w:szCs w:val="52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Poza zakresem projektu</w:t>
      </w:r>
    </w:p>
    <w:p w:rsidR="008364EC" w:rsidRPr="00194B03" w:rsidRDefault="008364EC" w:rsidP="008364EC">
      <w:pPr>
        <w:pStyle w:val="Akapitzlist"/>
        <w:numPr>
          <w:ilvl w:val="0"/>
          <w:numId w:val="12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Copywriting</w:t>
      </w:r>
      <w:proofErr w:type="spellEnd"/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programu</w:t>
      </w:r>
    </w:p>
    <w:p w:rsidR="008364EC" w:rsidRPr="00194B03" w:rsidRDefault="008364EC" w:rsidP="008364EC">
      <w:pPr>
        <w:pStyle w:val="Akapitzlist"/>
        <w:numPr>
          <w:ilvl w:val="0"/>
          <w:numId w:val="12"/>
        </w:numPr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eastAsia="Batang" w:hAnsiTheme="majorHAnsi" w:cstheme="majorHAnsi"/>
          <w:color w:val="4D4D4D"/>
          <w:sz w:val="28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Wprowadzenie obiektów do programu</w:t>
      </w:r>
    </w:p>
    <w:p w:rsidR="008364EC" w:rsidRPr="00194B03" w:rsidRDefault="008364EC" w:rsidP="008364EC">
      <w:pPr>
        <w:pStyle w:val="Akapitzlist"/>
        <w:numPr>
          <w:ilvl w:val="0"/>
          <w:numId w:val="12"/>
        </w:numPr>
        <w:rPr>
          <w:rFonts w:asciiTheme="majorHAnsi" w:eastAsia="Batang" w:hAnsiTheme="majorHAnsi" w:cstheme="majorHAnsi"/>
          <w:color w:val="4D4D4D"/>
          <w:sz w:val="36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B03">
        <w:rPr>
          <w:rFonts w:asciiTheme="majorHAnsi" w:hAnsiTheme="majorHAnsi" w:cstheme="majorHAnsi"/>
          <w:sz w:val="28"/>
          <w:lang w:val="pl-PL"/>
        </w:rPr>
        <w:t>Funkcjonalności, które nie są uwzględnione w specyfikacji funkcjonalnej, są traktowane jako “poza zakresem”.</w:t>
      </w:r>
    </w:p>
    <w:sectPr w:rsidR="008364EC" w:rsidRPr="00194B03" w:rsidSect="00B71256">
      <w:footerReference w:type="default" r:id="rId7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A7D" w:rsidRDefault="00060A7D" w:rsidP="00B71256">
      <w:pPr>
        <w:spacing w:after="0" w:line="240" w:lineRule="auto"/>
      </w:pPr>
      <w:r>
        <w:separator/>
      </w:r>
    </w:p>
  </w:endnote>
  <w:endnote w:type="continuationSeparator" w:id="0">
    <w:p w:rsidR="00060A7D" w:rsidRDefault="00060A7D" w:rsidP="00B7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903879"/>
      <w:docPartObj>
        <w:docPartGallery w:val="Page Numbers (Bottom of Page)"/>
        <w:docPartUnique/>
      </w:docPartObj>
    </w:sdtPr>
    <w:sdtEndPr/>
    <w:sdtContent>
      <w:p w:rsidR="00B71256" w:rsidRDefault="00B7125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B71256" w:rsidRDefault="00B71256" w:rsidP="00B71256">
    <w:pPr>
      <w:pStyle w:val="Stopka"/>
      <w:jc w:val="center"/>
    </w:pPr>
    <w:r>
      <w:t>burza179@gmail.com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A7D" w:rsidRDefault="00060A7D" w:rsidP="00B71256">
      <w:pPr>
        <w:spacing w:after="0" w:line="240" w:lineRule="auto"/>
      </w:pPr>
      <w:r>
        <w:separator/>
      </w:r>
    </w:p>
  </w:footnote>
  <w:footnote w:type="continuationSeparator" w:id="0">
    <w:p w:rsidR="00060A7D" w:rsidRDefault="00060A7D" w:rsidP="00B71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D7C"/>
    <w:multiLevelType w:val="hybridMultilevel"/>
    <w:tmpl w:val="91A4C5C8"/>
    <w:lvl w:ilvl="0" w:tplc="BD32DD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84E94"/>
    <w:multiLevelType w:val="hybridMultilevel"/>
    <w:tmpl w:val="DF847CF0"/>
    <w:lvl w:ilvl="0" w:tplc="7D8A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A6C22"/>
    <w:multiLevelType w:val="hybridMultilevel"/>
    <w:tmpl w:val="25660720"/>
    <w:lvl w:ilvl="0" w:tplc="D8EA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72820"/>
    <w:multiLevelType w:val="hybridMultilevel"/>
    <w:tmpl w:val="2DF2EF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3D1247"/>
    <w:multiLevelType w:val="hybridMultilevel"/>
    <w:tmpl w:val="A51EE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24EF"/>
    <w:multiLevelType w:val="hybridMultilevel"/>
    <w:tmpl w:val="8F1210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5C3E3A"/>
    <w:multiLevelType w:val="hybridMultilevel"/>
    <w:tmpl w:val="B9BC184C"/>
    <w:lvl w:ilvl="0" w:tplc="4A225ED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4172060A"/>
    <w:multiLevelType w:val="hybridMultilevel"/>
    <w:tmpl w:val="2D3A7274"/>
    <w:lvl w:ilvl="0" w:tplc="ACE2E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A1E6D"/>
    <w:multiLevelType w:val="hybridMultilevel"/>
    <w:tmpl w:val="3A32F2E0"/>
    <w:lvl w:ilvl="0" w:tplc="AFBEB61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35012E6"/>
    <w:multiLevelType w:val="hybridMultilevel"/>
    <w:tmpl w:val="E364277C"/>
    <w:lvl w:ilvl="0" w:tplc="3780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94EF9"/>
    <w:multiLevelType w:val="hybridMultilevel"/>
    <w:tmpl w:val="FE78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44A8A"/>
    <w:multiLevelType w:val="hybridMultilevel"/>
    <w:tmpl w:val="B022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64"/>
    <w:rsid w:val="000513D1"/>
    <w:rsid w:val="00060A7D"/>
    <w:rsid w:val="00132E05"/>
    <w:rsid w:val="00194B03"/>
    <w:rsid w:val="001B7592"/>
    <w:rsid w:val="00347809"/>
    <w:rsid w:val="004237BD"/>
    <w:rsid w:val="00423ADD"/>
    <w:rsid w:val="00517886"/>
    <w:rsid w:val="006E39EB"/>
    <w:rsid w:val="00750F50"/>
    <w:rsid w:val="00784258"/>
    <w:rsid w:val="007B45E3"/>
    <w:rsid w:val="007F1838"/>
    <w:rsid w:val="008364EC"/>
    <w:rsid w:val="00843279"/>
    <w:rsid w:val="008B1000"/>
    <w:rsid w:val="009D23E0"/>
    <w:rsid w:val="00A3271E"/>
    <w:rsid w:val="00A548BB"/>
    <w:rsid w:val="00A87A21"/>
    <w:rsid w:val="00B71256"/>
    <w:rsid w:val="00CA0B64"/>
    <w:rsid w:val="00CB62F6"/>
    <w:rsid w:val="00CF20AB"/>
    <w:rsid w:val="00E43150"/>
    <w:rsid w:val="00E4513F"/>
    <w:rsid w:val="00E51A39"/>
    <w:rsid w:val="00E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3D63"/>
  <w15:chartTrackingRefBased/>
  <w15:docId w15:val="{C16014F6-0510-4D56-9B8A-E26207B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0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4513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1256"/>
  </w:style>
  <w:style w:type="paragraph" w:styleId="Stopka">
    <w:name w:val="footer"/>
    <w:basedOn w:val="Normalny"/>
    <w:link w:val="StopkaZnak"/>
    <w:uiPriority w:val="99"/>
    <w:unhideWhenUsed/>
    <w:rsid w:val="00B7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Burza Marcin</dc:creator>
  <cp:keywords/>
  <dc:description/>
  <cp:lastModifiedBy>Burza Marcin</cp:lastModifiedBy>
  <cp:revision>8</cp:revision>
  <dcterms:created xsi:type="dcterms:W3CDTF">2019-02-02T12:35:00Z</dcterms:created>
  <dcterms:modified xsi:type="dcterms:W3CDTF">2019-03-03T11:56:00Z</dcterms:modified>
</cp:coreProperties>
</file>